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6A665" w14:textId="008FC58F" w:rsidR="006002FE" w:rsidRPr="00C715EE" w:rsidRDefault="00C715EE" w:rsidP="009B555C">
      <w:pPr>
        <w:tabs>
          <w:tab w:val="left" w:pos="333"/>
        </w:tabs>
        <w:spacing w:after="0"/>
        <w:contextualSpacing/>
        <w:jc w:val="center"/>
        <w:rPr>
          <w:rFonts w:ascii="Times New Roman" w:hAnsi="Times New Roman" w:cs="Times New Roman"/>
          <w:b/>
          <w:bCs/>
          <w:smallCaps/>
          <w:sz w:val="28"/>
          <w:szCs w:val="28"/>
          <w:u w:val="single"/>
        </w:rPr>
      </w:pPr>
      <w:bookmarkStart w:id="0" w:name="_Hlk75851943"/>
      <w:bookmarkStart w:id="1" w:name="_top"/>
      <w:bookmarkEnd w:id="0"/>
      <w:bookmarkEnd w:id="1"/>
      <w:r w:rsidRPr="00C715EE">
        <w:rPr>
          <w:rFonts w:ascii="Times New Roman" w:hAnsi="Times New Roman" w:cs="Times New Roman"/>
          <w:b/>
          <w:bCs/>
          <w:smallCaps/>
          <w:sz w:val="28"/>
          <w:szCs w:val="28"/>
          <w:u w:val="single"/>
        </w:rPr>
        <w:t xml:space="preserve">Supplementary File 2: </w:t>
      </w:r>
      <w:r w:rsidR="003D6FD6" w:rsidRPr="00C715EE">
        <w:rPr>
          <w:rFonts w:ascii="Times New Roman" w:hAnsi="Times New Roman" w:cs="Times New Roman"/>
          <w:b/>
          <w:bCs/>
          <w:smallCaps/>
          <w:sz w:val="28"/>
          <w:szCs w:val="28"/>
          <w:u w:val="single"/>
        </w:rPr>
        <w:t>Primary CNV Coordinate Determination by Chromosome</w:t>
      </w:r>
    </w:p>
    <w:p w14:paraId="3A9CA460" w14:textId="265AD6B6" w:rsidR="00252348" w:rsidRPr="00CB0679" w:rsidRDefault="00252348" w:rsidP="009B555C">
      <w:pPr>
        <w:tabs>
          <w:tab w:val="left" w:pos="333"/>
        </w:tabs>
        <w:spacing w:after="0"/>
        <w:ind w:left="720"/>
        <w:contextualSpacing/>
        <w:rPr>
          <w:rFonts w:ascii="Times New Roman" w:hAnsi="Times New Roman" w:cs="Times New Roman"/>
          <w:smallCaps/>
          <w:sz w:val="20"/>
          <w:szCs w:val="20"/>
        </w:rPr>
      </w:pPr>
    </w:p>
    <w:p w14:paraId="4F9DC78C" w14:textId="77777777" w:rsidR="009B555C" w:rsidRPr="009F4B09" w:rsidRDefault="009B555C" w:rsidP="009B555C">
      <w:pPr>
        <w:pStyle w:val="TableofFigures"/>
        <w:tabs>
          <w:tab w:val="left" w:pos="333"/>
          <w:tab w:val="right" w:leader="dot" w:pos="10790"/>
        </w:tabs>
        <w:rPr>
          <w:rFonts w:ascii="Times New Roman" w:hAnsi="Times New Roman" w:cs="Times New Roman"/>
          <w:b/>
          <w:smallCaps/>
        </w:rPr>
      </w:pPr>
      <w:r w:rsidRPr="009F4B09">
        <w:rPr>
          <w:rFonts w:ascii="Times New Roman" w:hAnsi="Times New Roman" w:cs="Times New Roman"/>
          <w:b/>
          <w:smallCaps/>
        </w:rPr>
        <w:t xml:space="preserve">Chromosome 1: </w:t>
      </w:r>
    </w:p>
    <w:p w14:paraId="1F3108D7" w14:textId="492EFFBE" w:rsidR="009A49E7" w:rsidRPr="009F4B09" w:rsidRDefault="00252348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r w:rsidRPr="009F4B09">
        <w:rPr>
          <w:rFonts w:ascii="Times New Roman" w:hAnsi="Times New Roman" w:cs="Times New Roman"/>
          <w:smallCaps/>
        </w:rPr>
        <w:fldChar w:fldCharType="begin"/>
      </w:r>
      <w:r w:rsidRPr="009F4B09">
        <w:rPr>
          <w:rFonts w:ascii="Times New Roman" w:hAnsi="Times New Roman" w:cs="Times New Roman"/>
          <w:smallCaps/>
        </w:rPr>
        <w:instrText xml:space="preserve"> TOC \h \z \c "Primary CNV" </w:instrText>
      </w:r>
      <w:r w:rsidRPr="009F4B09">
        <w:rPr>
          <w:rFonts w:ascii="Times New Roman" w:hAnsi="Times New Roman" w:cs="Times New Roman"/>
          <w:smallCaps/>
        </w:rPr>
        <w:fldChar w:fldCharType="separate"/>
      </w:r>
      <w:hyperlink w:anchor="_Toc8497136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1: 1p36.33 (ATAD3 Cluster)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2CD5FB" w14:textId="6FFA0E8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2: 1p35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19C8A9" w14:textId="5C5C893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3: 1p32.2-p31.3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3EA5D" w14:textId="45116B9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4: 1p21.3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B2CC00" w14:textId="0EC8883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5: 1q21.1 TAR, Neuro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48EA27" w14:textId="3E7A49F4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6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6: 1q24-q25 Proximal, Intermediate, Distal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_Toc84971369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4B9EF5" w14:textId="1FB1281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7: 1q41-q42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1DC6BE" w14:textId="74DC228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8: 1q43-q44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B40604" w14:textId="6112E756" w:rsidR="00AA11C0" w:rsidRPr="009F4B09" w:rsidRDefault="00AA11C0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2:</w:t>
      </w:r>
    </w:p>
    <w:p w14:paraId="3F5E212B" w14:textId="6F360B0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9: 2p25.3 (MYTIL)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2B46AA" w14:textId="57DA38C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10: 2p16.3 (NRXN1)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42ABA5" w14:textId="0864212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11: 2p15-p14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BFA226" w14:textId="710F7F1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12: 2p16-p15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BC510B" w14:textId="5E8CB4D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13: 2p12-p11.2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7DC02D" w14:textId="2D277A1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14: 2q11.2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426C7E" w14:textId="5BA5D76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15: 2q13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48F80F" w14:textId="048BD83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7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16: 2q22.3 (Mowat-Wilson)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_Toc84971379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6152EE" w14:textId="093F971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17: 2q23.1 (MBD5)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B75B7C" w14:textId="3224D1BE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18: 2q31.1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3D9AE3" w14:textId="1894875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19: 2q31.2-q32.3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6BAD3C" w14:textId="57D9552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20: 2q33.1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E1CE88" w14:textId="2309E62F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21: 2q35 (IHH)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BD1B6F" w14:textId="4E68689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22: 2q37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5E0DD7" w14:textId="716DDDAA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3:</w:t>
      </w:r>
    </w:p>
    <w:p w14:paraId="3BD25DF9" w14:textId="1B809E6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23: 3p25.3 Proximal, Distal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6BDB79" w14:textId="6A7DBBD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24: 3p21.31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CF6569" w14:textId="2945E93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25: 3q13.31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722650" w14:textId="693ADA3E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8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26: 3q22.1-q25.2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_Toc84971389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34BB9A" w14:textId="77BB506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27: 3q27.3-q28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6E3881" w14:textId="47C89DC5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4:</w:t>
      </w:r>
    </w:p>
    <w:p w14:paraId="6B0DFC8D" w14:textId="05EF9D4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28: 4p16.3 (Wolf-Hirschorn)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9EA5EF" w14:textId="4152C0F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29: 4q21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29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834C6C" w14:textId="0DFC2FB7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5:</w:t>
      </w:r>
    </w:p>
    <w:p w14:paraId="6B508D46" w14:textId="5C57AD6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30: 5p13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48B344" w14:textId="05F1354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31: 5q11.2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11DC7E" w14:textId="4B1AEB1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32: 5q12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44AEBB" w14:textId="72F2C04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33: 5q14.3-q15 Proximal, Distal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F0176C" w14:textId="3635B92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34: 5q31.3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372BF3" w14:textId="3D33F99F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6:</w:t>
      </w:r>
    </w:p>
    <w:p w14:paraId="1ABF5BC2" w14:textId="05B70BC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35: 6p25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2FECEE" w14:textId="7BEF35CF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39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36: 6p25.1-p24.3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_Toc84971399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A13CED" w14:textId="753FE0F4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37: 6q12-q14.1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AB4177" w14:textId="2F79FBC4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38: 6q13-q14.2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FB4540" w14:textId="55977AB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39: 6q14.1-q14.3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19C8BFB" w14:textId="67EA414E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40: 6q14.1-q15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B2ED09" w14:textId="237A0BF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41: 6q14.3-q16.3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3C255F" w14:textId="6F9A314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42: 6q24-q25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7282B5" w14:textId="013A67B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43: 6q25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77A9AC" w14:textId="77777777" w:rsidR="009F4B09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2B5FCCA8" w14:textId="70C04082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7:</w:t>
      </w:r>
    </w:p>
    <w:p w14:paraId="6E0D2162" w14:textId="33D2910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44: 7p22.1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C69F52" w14:textId="297A8E4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45: 7q11.23 (WBS)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6DAC3DC" w14:textId="71335284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0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46: 7q11.23 (WBS Distal)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_Toc84971409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38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98BC2B" w14:textId="443C346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47: 7q21.3 (SHFM1)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3725B7" w14:textId="74387F74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8:</w:t>
      </w:r>
    </w:p>
    <w:p w14:paraId="6B779104" w14:textId="781B774F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48: 8q12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0326A9" w14:textId="0175B075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49: 8q13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EF03ED" w14:textId="4B1EA42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50: 8q21.11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766F78" w14:textId="347AEAD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51: 8q22.1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9F164C" w14:textId="18983C4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52: 8q22.2-q22.3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275B4B" w14:textId="6A223A1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53: 8q23.1-q24.12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E6257D" w14:textId="386A135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54: 8q24.3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38ECB2" w14:textId="798BB45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55: 9p24.3 (SRXY4)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B5EBA4A" w14:textId="5B4749D0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9:</w:t>
      </w:r>
    </w:p>
    <w:p w14:paraId="2EDD6306" w14:textId="32C74AB4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1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56: 9p Terminal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_Toc84971419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2CA87B" w14:textId="13939CCE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57: 9p13.3-p13.1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486595" w14:textId="2F3A0E45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58: 9q22.3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6DB202" w14:textId="44739D4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59: 9q31.1-q31.3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10B0E9" w14:textId="34818D1E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10:</w:t>
      </w:r>
    </w:p>
    <w:p w14:paraId="5152EF5C" w14:textId="4EA8766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60: 10p Terminal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B58757" w14:textId="3F2EC02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61: 10p15.3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0161C86" w14:textId="6C41318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62: 10p14-p12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49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512DB2" w14:textId="734426D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63: 10p14 (HDR, DGS2)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5310E1" w14:textId="66D6F2B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64: 10q22-q23 Syndrome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BB7476" w14:textId="1267258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65: 10p24 (SHFM3)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6F9BEB" w14:textId="2B1AD08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2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66: 10q26 Interstitial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_Toc84971429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BD8A64" w14:textId="4900E3D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67: 10q26 Terminal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68108F" w14:textId="6108D1D6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11:</w:t>
      </w:r>
    </w:p>
    <w:p w14:paraId="3D7320A1" w14:textId="7DED054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68: 11p15.5 (BWS/RS)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B79589" w14:textId="1713CA3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69: 11p13 (ELP4)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F06278" w14:textId="16300C8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70: 11p13 (WAGR, WAGRO)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FE43D3" w14:textId="55BB467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71: 11p11.2 (Potocki-Shaffer)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E7CD244" w14:textId="5C637D6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72: 11q13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9B41AA" w14:textId="64ED3E6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73: 11q23-q25 (Jacobsen)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1049F1" w14:textId="7AFD36EA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12:</w:t>
      </w:r>
    </w:p>
    <w:p w14:paraId="3032CAC2" w14:textId="73EDB6A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74: 12p13.33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995091" w14:textId="466F003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75: 12q14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59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B48738" w14:textId="2E337CE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3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76: 12q21.33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_Toc84971439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B44032" w14:textId="35631C3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77: 12q24.3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090D90" w14:textId="0900C2B5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13:</w:t>
      </w:r>
    </w:p>
    <w:p w14:paraId="1D0F7145" w14:textId="03AD14D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78: 13q12.11-q12.13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7912E5" w14:textId="3D5DE90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79: 13q12.3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3D6C92F" w14:textId="53A0CA3F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80: 13q14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F102CA" w14:textId="581C508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81: 13q31.3 (Feingold Syndrome 2)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04DCBE" w14:textId="2B04784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82: 13q32.1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954B4E" w14:textId="5DCD7A6E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83: 13q33-q34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D6D4EA" w14:textId="7F8316B6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14:</w:t>
      </w:r>
    </w:p>
    <w:p w14:paraId="6176A07D" w14:textId="2EFAB39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84: 14q11-q22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F7BB3F" w14:textId="45296D0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85: 14q22-q23 (Frias Syndrome)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1EA3E5" w14:textId="77777777" w:rsidR="009F4B09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42A4CB66" w14:textId="7BB4FB6E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15:</w:t>
      </w:r>
    </w:p>
    <w:p w14:paraId="20D71F94" w14:textId="43D8FCA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4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86: 15q11-q13 (Temple/ Kagami-Ogata)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_Toc84971449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E33360" w14:textId="28384F4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87: 15q11-q13 (Angleman/Prader-Willi)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36D612" w14:textId="2754917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88: 15q14 (MEIS2)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BF5577" w14:textId="168D4AC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89: 15q15.3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3EA9C6" w14:textId="1797DFA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90: 15q21.1 (FBN1)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03C801" w14:textId="28470DB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91: 15q24 (Witteveen-Kolk)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1C9540" w14:textId="1CA2967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92: 15q25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69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967C49" w14:textId="75C7ECD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93: 15q26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913B6B" w14:textId="2AC593E8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16:</w:t>
      </w:r>
    </w:p>
    <w:p w14:paraId="192AD3AA" w14:textId="56F658D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94: 16p13.3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06DDC1" w14:textId="18FE0F9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95: 16p13.2 (Hao-Fountain Syndrome)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75E30B" w14:textId="7CD2E67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5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96: 16p13.11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_Toc84971459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940419" w14:textId="7A95809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97: 16p12.2-p11.2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6E0A87" w14:textId="40C7935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98: 16p11.2 (220kb; 593kb)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968F8B" w14:textId="2C1D6CD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99: 16q22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0DB1AB" w14:textId="15C4A9F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100: 16q24.1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E9E56C" w14:textId="7DDAC78B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17:</w:t>
      </w:r>
    </w:p>
    <w:p w14:paraId="7E65D5CB" w14:textId="2731E42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101: 17p13.3 (Miller-Dieker Syndrome)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C7C36F" w14:textId="4A51303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102: 17p13.3 (SHFLD3)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A14860" w14:textId="0918777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103: 17p13.1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362568D" w14:textId="783B228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104: 17p11.2 (CMT1A/HNPP)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9F4A98" w14:textId="6C652D4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105: 17p11.2 (PTLS/SMS)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79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FD8E39" w14:textId="29B4AE8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6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106: 17p11.2 (Yuan-Harel-Lupski)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_Toc84971469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45F4DA" w14:textId="3BBB5A7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107: 17q11.2 (NF1)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CF285D" w14:textId="39D6F11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108: 17q23.1-q23.2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4C311C" w14:textId="4972E5B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109: 17q24.2-q24.3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04B0ED" w14:textId="5B266C8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110: 17q24.3 (SRXY10; SRXX2)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F45AB6" w14:textId="0F33D39A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18:</w:t>
      </w:r>
    </w:p>
    <w:p w14:paraId="1E043EF4" w14:textId="61204AA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111: 18p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EFDBBA" w14:textId="4F36CEB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112: 18q Proximal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CD342E" w14:textId="59797A7F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113: 18q Terminal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9EFA10" w14:textId="393C9EA5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19:</w:t>
      </w:r>
    </w:p>
    <w:p w14:paraId="325798BC" w14:textId="260A563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114: 19p13.3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8B3DD6" w14:textId="402844F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115: 19p13.2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D016E8" w14:textId="12F7145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7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116: 19p13.12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_Toc84971479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0B85CB" w14:textId="607076E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117: 19q13.11 Proximal, Distal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188978" w14:textId="5F159D0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118: 19q13.2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89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82E621" w14:textId="3A3F56E1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20:</w:t>
      </w:r>
    </w:p>
    <w:p w14:paraId="105EC0CD" w14:textId="3B61BFFC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119: 20p13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1723C9" w14:textId="4C4393FB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120: 20p12.3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C4890B" w14:textId="69AE345A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121: 20q13.33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BDA794" w14:textId="01E6CD39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21:</w:t>
      </w:r>
    </w:p>
    <w:p w14:paraId="26CA5F96" w14:textId="4289BE7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122: 21q22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91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E593DE" w14:textId="3A08AC24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t>Chromosome 22:</w:t>
      </w:r>
    </w:p>
    <w:p w14:paraId="3CC1C93F" w14:textId="0A186ED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123: 22q11 (Cat-eye syndrome)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92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5241DC" w14:textId="31AEB547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124: 22q11.2 (DGS/VCFS)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B59C2A" w14:textId="790B52E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125: 22q13.33 (Phelan-McDermid)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93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0F49333" w14:textId="77777777" w:rsidR="009F4B09" w:rsidRDefault="009F4B09">
      <w:pP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br w:type="page"/>
      </w:r>
    </w:p>
    <w:p w14:paraId="71767F0D" w14:textId="5782689F" w:rsidR="009F4B09" w:rsidRPr="009F4B09" w:rsidRDefault="009F4B09" w:rsidP="009F4B09">
      <w:pPr>
        <w:spacing w:before="120" w:after="0"/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</w:pPr>
      <w:r w:rsidRPr="009F4B09">
        <w:rPr>
          <w:rStyle w:val="Hyperlink"/>
          <w:rFonts w:ascii="Times New Roman" w:hAnsi="Times New Roman" w:cs="Times New Roman"/>
          <w:b/>
          <w:smallCaps/>
          <w:noProof/>
          <w:color w:val="auto"/>
          <w:u w:val="none"/>
        </w:rPr>
        <w:lastRenderedPageBreak/>
        <w:t>Chromosome X:</w:t>
      </w:r>
    </w:p>
    <w:p w14:paraId="0134F238" w14:textId="7F98371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8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126: Xp22.31 (STS)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_Toc84971489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3D04AA" w14:textId="70D3D899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130: Xp21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94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E8E20D" w14:textId="70EAC512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127: Xp11.3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34C811" w14:textId="3B453F6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128: Xp11.23-p11.22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EC089E" w14:textId="3BE1A5D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129: Xp11.22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95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138A70" w14:textId="3D6E2A1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4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131: Xq21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_Toc84971494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96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B2B9E4" w14:textId="1EF9F6C0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5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132: Xq22 (DL-ATS, DL-MR)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_Toc84971495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7921314" w14:textId="07F6DE0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6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133: Xq25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_Toc84971496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97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F2C966" w14:textId="7CF31F53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7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134: Xq26.3 (XLAG)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_Toc84971497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98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250D72" w14:textId="72B047F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8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135: Xq27.1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_Toc84971498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819B84" w14:textId="08AACB36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499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136: Xq27.3-q28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_Toc84971499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99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37ED46" w14:textId="644AFA48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0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137: Xq28 (MECP2)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_Toc84971500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100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96537F" w14:textId="19E08A75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1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138: Xq28 (GD1)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_Toc84971501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100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0E0A67" w14:textId="039C0421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2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139: Xq28 (RAB39B)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_Toc84971502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100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B1CE09" w14:textId="0F957A9D" w:rsidR="009A49E7" w:rsidRPr="009F4B09" w:rsidRDefault="000553A5" w:rsidP="00AA11C0">
      <w:pPr>
        <w:pStyle w:val="TableofFigures"/>
        <w:tabs>
          <w:tab w:val="left" w:pos="540"/>
          <w:tab w:val="right" w:leader="dot" w:pos="10790"/>
        </w:tabs>
        <w:ind w:left="540"/>
        <w:rPr>
          <w:rFonts w:ascii="Times New Roman" w:eastAsiaTheme="minorEastAsia" w:hAnsi="Times New Roman" w:cs="Times New Roman"/>
          <w:noProof/>
        </w:rPr>
      </w:pPr>
      <w:hyperlink w:anchor="_Toc84971503" w:history="1">
        <w:r w:rsidR="009A49E7" w:rsidRPr="009F4B09">
          <w:rPr>
            <w:rStyle w:val="Hyperlink"/>
            <w:rFonts w:ascii="Times New Roman" w:hAnsi="Times New Roman" w:cs="Times New Roman"/>
            <w:noProof/>
            <w:color w:val="auto"/>
            <w:u w:val="none"/>
          </w:rPr>
          <w:t>Primary CNV 140: Xq28 (BRCC3)</w:t>
        </w:r>
        <w:r w:rsidR="009A49E7" w:rsidRPr="009F4B09">
          <w:rPr>
            <w:rFonts w:ascii="Times New Roman" w:hAnsi="Times New Roman" w:cs="Times New Roman"/>
            <w:noProof/>
            <w:webHidden/>
          </w:rPr>
          <w:tab/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begin"/>
        </w:r>
        <w:r w:rsidR="009A49E7" w:rsidRPr="009F4B09">
          <w:rPr>
            <w:rFonts w:ascii="Times New Roman" w:hAnsi="Times New Roman" w:cs="Times New Roman"/>
            <w:noProof/>
            <w:webHidden/>
          </w:rPr>
          <w:instrText xml:space="preserve"> PAGEREF _Toc84971503 \h </w:instrText>
        </w:r>
        <w:r w:rsidR="009A49E7" w:rsidRPr="009F4B09">
          <w:rPr>
            <w:rFonts w:ascii="Times New Roman" w:hAnsi="Times New Roman" w:cs="Times New Roman"/>
            <w:noProof/>
            <w:webHidden/>
          </w:rPr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separate"/>
        </w:r>
        <w:r w:rsidR="00A360AB">
          <w:rPr>
            <w:rFonts w:ascii="Times New Roman" w:hAnsi="Times New Roman" w:cs="Times New Roman"/>
            <w:noProof/>
            <w:webHidden/>
          </w:rPr>
          <w:t>100</w:t>
        </w:r>
        <w:r w:rsidR="009A49E7" w:rsidRPr="009F4B0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432F83" w14:textId="203A0716" w:rsidR="003F03D8" w:rsidRDefault="00252348" w:rsidP="00FD1A70">
      <w:pPr>
        <w:pStyle w:val="Heading1"/>
        <w:tabs>
          <w:tab w:val="left" w:pos="333"/>
        </w:tabs>
        <w:spacing w:before="0"/>
        <w:contextualSpacing/>
        <w:rPr>
          <w:rFonts w:ascii="Times New Roman" w:hAnsi="Times New Roman" w:cs="Times New Roman"/>
          <w:smallCaps/>
          <w:color w:val="auto"/>
          <w:sz w:val="22"/>
          <w:szCs w:val="22"/>
          <w:u w:val="none"/>
        </w:rPr>
      </w:pPr>
      <w:r w:rsidRPr="009F4B09">
        <w:rPr>
          <w:rFonts w:ascii="Times New Roman" w:hAnsi="Times New Roman" w:cs="Times New Roman"/>
          <w:smallCaps/>
          <w:color w:val="auto"/>
          <w:sz w:val="22"/>
          <w:szCs w:val="22"/>
          <w:u w:val="none"/>
        </w:rPr>
        <w:fldChar w:fldCharType="end"/>
      </w:r>
    </w:p>
    <w:p w14:paraId="6590AFCA" w14:textId="77777777" w:rsidR="003F03D8" w:rsidRDefault="003F03D8">
      <w:pPr>
        <w:rPr>
          <w:rFonts w:ascii="Times New Roman" w:eastAsiaTheme="majorEastAsia" w:hAnsi="Times New Roman" w:cs="Times New Roman"/>
          <w:smallCaps/>
        </w:rPr>
      </w:pPr>
      <w:r>
        <w:rPr>
          <w:rFonts w:ascii="Times New Roman" w:hAnsi="Times New Roman" w:cs="Times New Roman"/>
          <w:smallCaps/>
        </w:rPr>
        <w:br w:type="page"/>
      </w:r>
    </w:p>
    <w:p w14:paraId="6DE1CC5B" w14:textId="0524C5B9" w:rsidR="00252348" w:rsidRPr="000137B2" w:rsidRDefault="00252348" w:rsidP="00FD1A70">
      <w:pPr>
        <w:pStyle w:val="Heading1"/>
        <w:tabs>
          <w:tab w:val="left" w:pos="333"/>
        </w:tabs>
        <w:spacing w:before="0"/>
        <w:contextualSpacing/>
      </w:pPr>
      <w:bookmarkStart w:id="2" w:name="_Toc8497136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</w:t>
        </w:r>
      </w:fldSimple>
      <w:r w:rsidRPr="000137B2">
        <w:t xml:space="preserve">: </w:t>
      </w:r>
      <w:r w:rsidR="0053670D" w:rsidRPr="000137B2">
        <w:t>1p36.33 (</w:t>
      </w:r>
      <w:r w:rsidRPr="000137B2">
        <w:t>ATAD3 Cluster</w:t>
      </w:r>
      <w:r w:rsidR="0053670D" w:rsidRPr="000137B2">
        <w:t>)</w:t>
      </w:r>
      <w:bookmarkEnd w:id="2"/>
    </w:p>
    <w:p w14:paraId="6F7C50ED" w14:textId="12B34DC8" w:rsidR="0091693B" w:rsidRPr="000137B2" w:rsidRDefault="00904A28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S1 of Gunning 2020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PEVuZE5vdGU+PENpdGU+PEF1dGhvcj5HdW5uaW5nPC9BdXRob3I+PFllYXI+MjAyMDwvWWVhcj48
UmVjTnVtPjE8L1JlY051bT48RGlzcGxheVRleHQ+WzFdPC9EaXNwbGF5VGV4dD48cmVjb3JkPjxy
ZWMtbnVtYmVyPjE8L3JlYy1udW1iZXI+PGZvcmVpZ24ta2V5cz48a2V5IGFwcD0iRU4iIGRiLWlk
PSJwOXd2MDBhNXllejB2MWV0NWF3djlwZm9lcGQweDVkdHd3cHQiIHRpbWVzdGFtcD0iMTYyMjgy
ODEyMCI+MTwva2V5PjwvZm9yZWlnbi1rZXlzPjxyZWYtdHlwZSBuYW1lPSJKb3VybmFsIEFydGlj
bGUiPjE3PC9yZWYtdHlwZT48Y29udHJpYnV0b3JzPjxhdXRob3JzPjxhdXRob3I+R3VubmluZywg
QS4gQy48L2F1dGhvcj48YXV0aG9yPlN0cnVjaW5za2EsIEsuPC9hdXRob3I+PGF1dGhvcj5NdcOx
b3ogT3JlamEsIE0uPC9hdXRob3I+PGF1dGhvcj5QYXJyaXNoLCBBLjwvYXV0aG9yPjxhdXRob3I+
Q2Fzd2VsbCwgUi48L2F1dGhvcj48YXV0aG9yPlN0YWxzLCBLLiBMLjwvYXV0aG9yPjxhdXRob3I+
RHVyaWdvbiwgUi48L2F1dGhvcj48YXV0aG9yPkR1cmxhY2hlci1CZXR6ZXIsIEsuPC9hdXRob3I+
PGF1dGhvcj5DdW5uaW5naGFtLCBNLiBILjwvYXV0aG9yPjxhdXRob3I+R3JvY2hvd3NraSwgQy4g
TS48L2F1dGhvcj48YXV0aG9yPkJhcHRpc3RhLCBKLjwvYXV0aG9yPjxhdXRob3I+VHlzb2UsIEMu
PC9hdXRob3I+PGF1dGhvcj5CYXBsZSwgRS48L2F1dGhvcj48YXV0aG9yPkxhaGlyaSwgTi48L2F1
dGhvcj48YXV0aG9yPkhvbWZyYXksIFQuPC9hdXRob3I+PGF1dGhvcj5TY3VyciwgSS48L2F1dGhv
cj48YXV0aG9yPkFybXN0cm9uZywgQy48L2F1dGhvcj48YXV0aG9yPkRlYW4sIEouPC9hdXRob3I+
PGF1dGhvcj5GZXJuYW5kZXogUGVsYXlvLCBVLjwvYXV0aG9yPjxhdXRob3I+Sm9uZXMsIEEuIFcu
IEUuPC9hdXRob3I+PGF1dGhvcj5UYXlsb3IsIFIuIFcuPC9hdXRob3I+PGF1dGhvcj5NaXNyYSwg
Vi4gSy48L2F1dGhvcj48YXV0aG9yPllvb24sIFcuIEguPC9hdXRob3I+PGF1dGhvcj5XcmlnaHQs
IEMuIEYuPC9hdXRob3I+PGF1dGhvcj5MdXBza2ksIEouIFIuPC9hdXRob3I+PGF1dGhvcj5TcGlu
YXp6b2xhLCBBLjwvYXV0aG9yPjxhdXRob3I+SGFyZWwsIFQuPC9hdXRob3I+PGF1dGhvcj5Ib2x0
LCBJLiBKLjwvYXV0aG9yPjxhdXRob3I+RWxsYXJkLCBTLjwvYXV0aG9yPjwvYXV0aG9ycz48L2Nv
bnRyaWJ1dG9ycz48YXV0aC1hZGRyZXNzPkV4ZXRlciBHZW5vbWljcyBMYWJvcmF0b3J5LCBSb3lh
bCBEZXZvbiBhbmQgRXhldGVyIE5IUyBGb3VuZGF0aW9uIFRydXN0LCBFeGV0ZXIgRVgyIDVEVywg
VUs7IEluc3RpdHV0ZSBvZiBCaW9tZWRpY2FsIGFuZCBDbGluaWNhbCBTY2llbmNlLCBDb2xsZWdl
IG9mIE1lZGljaW5lIGFuZCBIZWFsdGgsIFVuaXZlcnNpdHkgb2YgRXhldGVyLCBFeGV0ZXIgRVgy
IDVEVywgVUsuJiN4RDtBZ2luZyBhbmQgTWV0YWJvbGlzbSBSZXNlYXJjaCBQcm9ncmFtLCBPa2xh
aG9tYSBNZWRpY2FsIFJlc2VhcmNoIEZvdW5kYXRpb24sIE9rbGFob21hIENpdHksIE9LIDczMTA0
LCBVU0EuJiN4RDtCaW9kb25vc3RpYSBIZWFsdGggUmVzZWFyY2ggSW5zdGl0dXRlLCAyMDAxNCBT
YW4gU2ViYXN0acOhbiwgU3BhaW4uJiN4RDtFeGV0ZXIgR2Vub21pY3MgTGFib3JhdG9yeSwgUm95
YWwgRGV2b24gYW5kIEV4ZXRlciBOSFMgRm91bmRhdGlvbiBUcnVzdCwgRXhldGVyIEVYMiA1RFcs
IFVLLiYjeEQ7SW5zdGl0dXRlIG9mIEJpb21lZGljYWwgYW5kIENsaW5pY2FsIFNjaWVuY2UsIENv
bGxlZ2Ugb2YgTWVkaWNpbmUgYW5kIEhlYWx0aCwgVW5pdmVyc2l0eSBvZiBFeGV0ZXIsIEV4ZXRl
ciBFWDIgNURXLCBVSy4mI3hEO0RlcGFydG1lbnQgb2YgQ2xpbmljYWwgYW5kIE1vdmVtZW50IE5l
dXJvc2NpZW5jZXMsIFVDTCBRdWVlbiBTcXVhcmUgSW5zdGl0dXRlIG9mIE5ldXJvbG9neSwgUm95
YWwgRnJlZSBDYW1wdXMsIExvbmRvbiBOVzMgMlBGLCBVSy4mI3hEO0RlcGFydG1lbnQgb2YgR2Vu
ZXRpYyBhbmQgTWV0YWJvbGljIERpc2Vhc2VzLCBIYWRhc3NhaC1IZWJyZXcgVW5pdmVyc2l0eSBN
ZWRpY2FsIENlbnRlciwgSmVydXNhbGVtIDkxMTIwLCBJc3JhZWwuJiN4RDtEZXBhcnRtZW50IG9m
IFBlZGlhdHJpY3MsIERpdmlzaW9uIG9mIEdlbmV0aWMsIEdlbm9taWMsIGFuZCBNZXRhYm9saWMg
RGlzb3JkZXJzLCBXYXluZSBTdGF0ZSBVbml2ZXJzaXR5IFNjaG9vbCBvZiBNZWRpY2luZSwgQ2hp
bGRyZW4mYXBvcztzIEhvc3BpdGFsIG9mIE1pY2hpZ2FuLCBEZXRyb2l0LCBNSSA0ODIwMSwgVVNB
LiYjeEQ7RGVwYXJ0bWVudCBvZiBNb2xlY3VsYXIgYW5kIEh1bWFuIEdlbmV0aWNzLCBCYXlsb3Ig
Q29sbGVnZSBvZiBNZWRpY2luZSwgSG91c3RvbiwgVFggNzcwMzAsIFVTQS4mI3hEO1NvdXRoIFdl
c3QgVGhhbWVzIFJlZ2lvbmFsIEdlbmV0aWNzIFNlcnZpY2UsIFN0IEdlb3JnZSZhcG9zO3MgVW5p
dmVyc2l0eSBIb3NwaXRhbHMgTkhTIEZvdW5kYXRpb24gVHJ1c3QsIExvbmRvbiBTVzE3IDBRVCwg
VUsuJiN4RDtTb3V0aCBXZXN0IFRoYW1lcyBSZWdpb25hbCBHZW5ldGljcyBTZXJ2aWNlLCBTdCBH
ZW9yZ2UmYXBvcztzIFVuaXZlcnNpdHkgSG9zcGl0YWxzIE5IUyBGb3VuZGF0aW9uIFRydXN0LCBM
b25kb24gU1cxNyAwUVQsIFVLOyBTdCBHZW9yZ2UmYXBvcztzIFVuaXZlcnNpdHkgb2YgTG9uZG9u
LCBMb25kb24gU1cxNyAwUkUsIFVLLiYjeEQ7RGVwYXJ0bWVudCBvZiBDbGluaWNhbCBHZW5ldGlj
cywgVW5pdmVyc2l0eSBIb3NwaXRhbHMgQnJpc3RvbCBOSFMgRm91bmRhdGlvbiBUcnVzdCwgQnJp
c3RvbCBCUzIgOEVHLCBVSy4mI3hEO0RlcGFydG1lbnQgb2YgUGFlZGlhdHJpYyBDYXJkaW9sb2d5
LCBVbml2ZXJzaXR5IEhvc3BpdGFscyBCcmlzdG9sIE5IUyBGb3VuZGF0aW9uIFRydXN0LCBCcmlz
dG9sIEJTMiA4QkosIFVLLiYjeEQ7Q2xpbmljYWwgR2VuZXRpY3MgU2VydmljZSwgTkhTIEdyYW1w
aWFuLCBBYmVyZGVlbiBSb3lhbCBJbmZpcm1hcnksIEFiZXJkZWVuIEFCMjUgMlpBLCBVSy4mI3hE
O1dlbGxjb21lIENlbnRyZSBmb3IgTWl0b2Nob25kcmlhbCBSZXNlYXJjaCwgVHJhbnNsYXRpb25h
bCBhbmQgQ2xpbmljYWwgUmVzZWFyY2ggSW5zdGl0dXRlLCBGYWN1bHR5IG9mIE1lZGljYWwgU2Np
ZW5jZXMsIE5ld2Nhc3RsZSBVbml2ZXJzaXR5LCBOZXdjYXN0bGUgdXBvbiBUeW5lIE5FMiA0SEgs
IFVLLiYjeEQ7RGVwYXJ0bWVudCBvZiBNb2xlY3VsYXIgYW5kIEh1bWFuIEdlbmV0aWNzLCBCYXls
b3IgQ29sbGVnZSBvZiBNZWRpY2luZSwgSG91c3RvbiwgVFggNzcwMzAsIFVTQTsgRGVwYXJ0bWVu
dCBvZiBQZWRpYXRyaWNzLCBCYXlsb3IgQ29sbGVnZSBvZiBNZWRpY2luZSwgSG91c3RvbiwgVFgg
NzcwMzAsIFVTQTsgSHVtYW4gR2Vub21lIFNlcXVlbmNpbmcgQ2VudGVyLCBCYXlsb3IgQ29sbGVn
ZSBvZiBNZWRpY2luZSwgSG91c3RvbiwgVFggNzcwMzAsIFVTQTsgVGV4YXMgQ2hpbGRyZW4mYXBv
cztzIEhvc3BpdGFsLCBIb3VzdG9uLCBUWCA3NzAzMCwgVVNBLiYjeEQ7RGVwYXJ0bWVudCBvZiBD
bGluaWNhbCBhbmQgTW92ZW1lbnQgTmV1cm9zY2llbmNlcywgVUNMIFF1ZWVuIFNxdWFyZSBJbnN0
aXR1dGUgb2YgTmV1cm9sb2d5LCBSb3lhbCBGcmVlIENhbXB1cywgTG9uZG9uIE5XMyAyUEYsIFVL
OyBNUkMgQ2VudHJlIGZvciBOZXVyb211c2N1bGFyIERpc2Vhc2VzLCBVQ0wgUXVlZW4gU3F1YXJl
IEluc3RpdHV0ZSBvZiBOZXVyb2xvZ3kgYW5kIE5hdGlvbmFsIEhvc3BpdGFsIGZvciBOZXVyb2xv
Z3kgYW5kIE5ldXJvc3VyZ2VyeSwgUXVlZW4gU3F1YXJlLCBMb25kb24gV0MxTiAzQkcsIFVLLiYj
eEQ7QmlvZG9ub3N0aWEgSGVhbHRoIFJlc2VhcmNoIEluc3RpdHV0ZSwgMjAwMTQgU2FuIFNlYmFz
dGnDoW4sIFNwYWluOyBEZXBhcnRtZW50IG9mIENsaW5pY2FsIGFuZCBNb3ZlbWVudCBOZXVyb3Nj
aWVuY2VzLCBVQ0wgUXVlZW4gU3F1YXJlIEluc3RpdHV0ZSBvZiBOZXVyb2xvZ3ksIFJveWFsIEZy
ZWUgQ2FtcHVzLCBMb25kb24gTlczIDJQRiwgVUs7IElLRVJCQVNRVUUsIEJhc3F1ZSBGb3VuZGF0
aW9uIGZvciBTY2llbmNlLCA0ODAxMyBCaWxiYW8sIFNwYWluOyBDSUJFUk5FRCAoQ2VudGVyIGZv
ciBOZXR3b3JrZWQgQmlvbWVkaWNhbCBSZXNlYXJjaCBvbiBOZXVyb2RlZ2VuZXJhdGl2ZSBEaXNl
YXNlcywgTWluaXN0cnkgb2YgRWNvbm9teSBhbmQgQ29tcGV0aXRpdmVuZXNzLCBJbnN0aXR1dGUg
Q2FybG9zIElJSSksIDI4MDMxIE1hZHJpZCwgU3BhaW4uJiN4RDtFeGV0ZXIgR2Vub21pY3MgTGFi
b3JhdG9yeSwgUm95YWwgRGV2b24gYW5kIEV4ZXRlciBOSFMgRm91bmRhdGlvbiBUcnVzdCwgRXhl
dGVyIEVYMiA1RFcsIFVLOyBJbnN0aXR1dGUgb2YgQmlvbWVkaWNhbCBhbmQgQ2xpbmljYWwgU2Np
ZW5jZSwgQ29sbGVnZSBvZiBNZWRpY2luZSBhbmQgSGVhbHRoLCBVbml2ZXJzaXR5IG9mIEV4ZXRl
ciwgRXhldGVyIEVYMiA1RFcsIFVLLiBFbGVjdHJvbmljIGFkZHJlc3M6IHNpYW4uZWxsYXJkQG5o
cy5uZXQuPC9hdXRoLWFkZHJlc3M+PHRpdGxlcz48dGl0bGU+UmVjdXJyZW50IERlIE5vdm8gTkFI
UiBSZWNpcHJvY2FsIER1cGxpY2F0aW9ucyBpbiB0aGUgQVRBRDMgR2VuZSBDbHVzdGVyIENhdXNl
IGEgTmV1cm9nZW5ldGljIFRyYWl0IHdpdGggUGVydHVyYmVkIENob2xlc3Rlcm9sIGFuZCBNaXRv
Y2hvbmRyaWFsIE1ldGFib2xpc208L3RpdGxlPjxzZWNvbmRhcnktdGl0bGU+QW0gSiBIdW0gR2Vu
ZXQ8L3NlY29uZGFyeS10aXRsZT48YWx0LXRpdGxlPkFtZXJpY2FuIGpvdXJuYWwgb2YgaHVtYW4g
Z2VuZXRpY3M8L2FsdC10aXRsZT48L3RpdGxlcz48cGVyaW9kaWNhbD48ZnVsbC10aXRsZT5BbSBK
IEh1bSBHZW5ldDwvZnVsbC10aXRsZT48YWJici0xPkFtZXJpY2FuIGpvdXJuYWwgb2YgaHVtYW4g
Z2VuZXRpY3M8L2FiYnItMT48L3BlcmlvZGljYWw+PGFsdC1wZXJpb2RpY2FsPjxmdWxsLXRpdGxl
PkFtIEogSHVtIEdlbmV0PC9mdWxsLXRpdGxlPjxhYmJyLTE+QW1lcmljYW4gam91cm5hbCBvZiBo
dW1hbiBnZW5ldGljczwvYWJici0xPjwvYWx0LXBlcmlvZGljYWw+PHBhZ2VzPjI3Mi0yNzk8L3Bh
Z2VzPjx2b2x1bWU+MTA2PC92b2x1bWU+PG51bWJlcj4yPC9udW1iZXI+PGVkaXRpb24+MjAyMC8w
Mi8wMTwvZWRpdGlvbj48a2V5d29yZHM+PGtleXdvcmQ+QVRQYXNlcyBBc3NvY2lhdGVkIHdpdGgg
RGl2ZXJzZSBDZWxsdWxhciBBY3Rpdml0aWVzL2NoZW1pc3RyeS8qZ2VuZXRpY3M8L2tleXdvcmQ+
PGtleXdvcmQ+QW1pbm8gQWNpZCBTZXF1ZW5jZTwva2V5d29yZD48a2V5d29yZD5CcmFpbiBEaXNl
YXNlcy9ldGlvbG9neS9tZXRhYm9saXNtL3BhdGhvbG9neTwva2V5d29yZD48a2V5d29yZD5DYXJk
aW9teW9wYXRoaWVzL2V0aW9sb2d5L21ldGFib2xpc20vcGF0aG9sb2d5PC9rZXl3b3JkPjxrZXl3
b3JkPkNob2xlc3Rlcm9sLyptZXRhYm9saXNtPC9rZXl3b3JkPjxrZXl3b3JkPkNvcm5lYWwgT3Bh
Y2l0eS9ldGlvbG9neS9tZXRhYm9saXNtL3BhdGhvbG9neTwva2V5d29yZD48a2V5d29yZD5ETkEg
Q29weSBOdW1iZXIgVmFyaWF0aW9uczwva2V5d29yZD48a2V5d29yZD5GZW1hbGU8L2tleXdvcmQ+
PGtleXdvcmQ+KkdlbmUgRHVwbGljYXRpb248L2tleXdvcmQ+PGtleXdvcmQ+R2VuZSBSZWFycmFu
Z2VtZW50PC9rZXl3b3JkPjxrZXl3b3JkPipIb21vbG9nb3VzIFJlY29tYmluYXRpb248L2tleXdv
cmQ+PGtleXdvcmQ+SHVtYW5zPC9rZXl3b3JkPjxrZXl3b3JkPkluZmFudDwva2V5d29yZD48a2V5
d29yZD5JbmZhbnQsIE5ld2Jvcm48L2tleXdvcmQ+PGtleXdvcmQ+TWFsZTwva2V5d29yZD48a2V5
d29yZD5NZW1icmFuZSBQcm90ZWlucy9jaGVtaXN0cnkvKmdlbmV0aWNzPC9rZXl3b3JkPjxrZXl3
b3JkPk1pdG9jaG9uZHJpYS9nZW5ldGljcy9tZXRhYm9saXNtLypwYXRob2xvZ3k8L2tleXdvcmQ+
PGtleXdvcmQ+TWl0b2Nob25kcmlhbCBEaXNlYXNlcy9nZW5ldGljcy9tZXRhYm9saXNtLypwYXRo
b2xvZ3k8L2tleXdvcmQ+PGtleXdvcmQ+TWl0b2Nob25kcmlhbCBQcm90ZWlucy9jaGVtaXN0cnkv
KmdlbmV0aWNzPC9rZXl3b3JkPjxrZXl3b3JkPk11c2NsZSBIeXBvdG9uaWEvZXRpb2xvZ3kvbWV0
YWJvbGlzbS9wYXRob2xvZ3k8L2tleXdvcmQ+PGtleXdvcmQ+TXV0YXRpb248L2tleXdvcmQ+PGtl
eXdvcmQ+UHJvdGVpbiBDb25mb3JtYXRpb248L2tleXdvcmQ+PGtleXdvcmQ+U2VpenVyZXMvZXRp
b2xvZ3kvbWV0YWJvbGlzbS9wYXRob2xvZ3k8L2tleXdvcmQ+PGtleXdvcmQ+U2VxdWVuY2UgSG9t
b2xvZ3k8L2tleXdvcmQ+PGtleXdvcmQ+KmF0YWQzPC9rZXl3b3JkPjxrZXl3b3JkPipBVEFEMyBn
ZW5lIGNsdXN0ZXI8L2tleXdvcmQ+PGtleXdvcmQ+KkhhcmVsLVlvb248L2tleXdvcmQ+PGtleXdv
cmQ+Km5haHI8L2tleXdvcmQ+PGtleXdvcmQ+KmNhcmRpb215b3BhdGh5PC9rZXl3b3JkPjxrZXl3
b3JkPipjaG9sZXN0ZXJvbDwva2V5d29yZD48a2V5d29yZD4qbWV0YWJvbGljIGRpc29yZGVyPC9r
ZXl3b3JkPjxrZXl3b3JkPiptaXRvY2hvbmRyaWFsIEROQTwva2V5d29yZD48a2V5d29yZD4qbm9u
LWFsbGVsaWMgaG9tb2xvZ291cyByZWNvbWJpbmF0aW9uPC9rZXl3b3JkPjxrZXl3b3JkPndpdGgg
c2hhcmVkIG93bmVyc2hpcCBhbmQgZ292ZXJuYW5jZSBvZiBCYXlsb3IgR2VuZXRpY3MgKEJHKSwg
d2hpY2ggcGVyZm9ybXM8L2tleXdvcmQ+PGtleXdvcmQ+Y2xpbmljYWwgbWljcm9hcnJheSBhbmFs
eXNpcyBhbmQgY2xpbmljYWwgZXhvbWUgc2VxdWVuY2luZy4gSi5SLkwuIHNlcnZlcyBvbiB0aGU8
L2tleXdvcmQ+PGtleXdvcmQ+U2NpZW50aWZpYyBBZHZpc29yeSBCb2FyZCBvZiBCRy4gSi5SLkwu
IGhhcyBzdG9jayBvd25lcnNoaXAgaW4gMjNhbmRNZSwgaXMgYSBwYWlkPC9rZXl3b3JkPjxrZXl3
b3JkPmNvbnN1bHRhbnQgZm9yIFJlZ2VuZXJvbiBQaGFybWFjZXV0aWNhbHMsIGhhcyBzdG9jayBv
cHRpb25zIGluIExhc2VyZ2VuLCBhbmQgaXMgYTwva2V5d29yZD48a2V5d29yZD5jby1pbnZlbnRv
ciBvbiBtdWx0aXBsZSBVbml0ZWQgU3RhdGVzIGFuZCBFdXJvcGVhbiBwYXRlbnRzIHJlbGF0ZWQg
dG8gbW9sZWN1bGFyPC9rZXl3b3JkPjxrZXl3b3JkPmRpYWdub3N0aWNzIGZvciBpbmhlcml0ZWQg
bmV1cm9wYXRoaWVzLCBleWUgZGlzZWFzZXMsIGFuZCBiYWN0ZXJpYWwgZ2Vub21pYzwva2V5d29y
ZD48a2V5d29yZD5maW5nZXJwcmludGluZy4gVGhlIG90aGVyIGF1dGhvcnMgZGVjbGFyZSBubyBj
b21wZXRpbmcgaW50ZXJlc3RzLjwva2V5d29yZD48L2tleXdvcmRzPjxkYXRlcz48eWVhcj4yMDIw
PC95ZWFyPjxwdWItZGF0ZXM+PGRhdGU+RmViIDY8L2RhdGU+PC9wdWItZGF0ZXM+PC9kYXRlcz48
aXNibj4wMDAyLTkyOTcgKFByaW50KSYjeEQ7MDAwMi05Mjk3PC9pc2JuPjxhY2Nlc3Npb24tbnVt
PjMyMDA0NDQ1PC9hY2Nlc3Npb24tbnVtPjx1cmxzPjwvdXJscz48Y3VzdG9tMj5QTUM3MDEwOTcz
PC9jdXN0b20yPjxlbGVjdHJvbmljLXJlc291cmNlLW51bT4xMC4xMDE2L2ouYWpoZy4yMDIwLjAx
LjAwNzwvZWxlY3Ryb25pYy1yZXNvdXJjZS1udW0+PHJlbW90ZS1kYXRhYmFzZS1wcm92aWRlcj5O
TE08L3JlbW90ZS1kYXRhYmFzZS1wcm92aWRlcj48bGFuZ3VhZ2U+ZW5nPC9sYW5ndWFnZT48L3Jl
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PEVuZE5vdGU+PENpdGU+PEF1dGhvcj5HdW5uaW5nPC9BdXRob3I+PFllYXI+MjAyMDwvWWVhcj48
UmVjTnVtPjE8L1JlY051bT48RGlzcGxheVRleHQ+WzFdPC9EaXNwbGF5VGV4dD48cmVjb3JkPjxy
ZWMtbnVtYmVyPjE8L3JlYy1udW1iZXI+PGZvcmVpZ24ta2V5cz48a2V5IGFwcD0iRU4iIGRiLWlk
PSJwOXd2MDBhNXllejB2MWV0NWF3djlwZm9lcGQweDVkdHd3cHQiIHRpbWVzdGFtcD0iMTYyMjgy
ODEyMCI+MTwva2V5PjwvZm9yZWlnbi1rZXlzPjxyZWYtdHlwZSBuYW1lPSJKb3VybmFsIEFydGlj
bGUiPjE3PC9yZWYtdHlwZT48Y29udHJpYnV0b3JzPjxhdXRob3JzPjxhdXRob3I+R3VubmluZywg
QS4gQy48L2F1dGhvcj48YXV0aG9yPlN0cnVjaW5za2EsIEsuPC9hdXRob3I+PGF1dGhvcj5NdcOx
b3ogT3JlamEsIE0uPC9hdXRob3I+PGF1dGhvcj5QYXJyaXNoLCBBLjwvYXV0aG9yPjxhdXRob3I+
Q2Fzd2VsbCwgUi48L2F1dGhvcj48YXV0aG9yPlN0YWxzLCBLLiBMLjwvYXV0aG9yPjxhdXRob3I+
RHVyaWdvbiwgUi48L2F1dGhvcj48YXV0aG9yPkR1cmxhY2hlci1CZXR6ZXIsIEsuPC9hdXRob3I+
PGF1dGhvcj5DdW5uaW5naGFtLCBNLiBILjwvYXV0aG9yPjxhdXRob3I+R3JvY2hvd3NraSwgQy4g
TS48L2F1dGhvcj48YXV0aG9yPkJhcHRpc3RhLCBKLjwvYXV0aG9yPjxhdXRob3I+VHlzb2UsIEMu
PC9hdXRob3I+PGF1dGhvcj5CYXBsZSwgRS48L2F1dGhvcj48YXV0aG9yPkxhaGlyaSwgTi48L2F1
dGhvcj48YXV0aG9yPkhvbWZyYXksIFQuPC9hdXRob3I+PGF1dGhvcj5TY3VyciwgSS48L2F1dGhv
cj48YXV0aG9yPkFybXN0cm9uZywgQy48L2F1dGhvcj48YXV0aG9yPkRlYW4sIEouPC9hdXRob3I+
PGF1dGhvcj5GZXJuYW5kZXogUGVsYXlvLCBVLjwvYXV0aG9yPjxhdXRob3I+Sm9uZXMsIEEuIFcu
IEUuPC9hdXRob3I+PGF1dGhvcj5UYXlsb3IsIFIuIFcuPC9hdXRob3I+PGF1dGhvcj5NaXNyYSwg
Vi4gSy48L2F1dGhvcj48YXV0aG9yPllvb24sIFcuIEguPC9hdXRob3I+PGF1dGhvcj5XcmlnaHQs
IEMuIEYuPC9hdXRob3I+PGF1dGhvcj5MdXBza2ksIEouIFIuPC9hdXRob3I+PGF1dGhvcj5TcGlu
YXp6b2xhLCBBLjwvYXV0aG9yPjxhdXRob3I+SGFyZWwsIFQuPC9hdXRob3I+PGF1dGhvcj5Ib2x0
LCBJLiBKLjwvYXV0aG9yPjxhdXRob3I+RWxsYXJkLCBTLjwvYXV0aG9yPjwvYXV0aG9ycz48L2Nv
bnRyaWJ1dG9ycz48YXV0aC1hZGRyZXNzPkV4ZXRlciBHZW5vbWljcyBMYWJvcmF0b3J5LCBSb3lh
bCBEZXZvbiBhbmQgRXhldGVyIE5IUyBGb3VuZGF0aW9uIFRydXN0LCBFeGV0ZXIgRVgyIDVEVywg
VUs7IEluc3RpdHV0ZSBvZiBCaW9tZWRpY2FsIGFuZCBDbGluaWNhbCBTY2llbmNlLCBDb2xsZWdl
IG9mIE1lZGljaW5lIGFuZCBIZWFsdGgsIFVuaXZlcnNpdHkgb2YgRXhldGVyLCBFeGV0ZXIgRVgy
IDVEVywgVUsuJiN4RDtBZ2luZyBhbmQgTWV0YWJvbGlzbSBSZXNlYXJjaCBQcm9ncmFtLCBPa2xh
aG9tYSBNZWRpY2FsIFJlc2VhcmNoIEZvdW5kYXRpb24sIE9rbGFob21hIENpdHksIE9LIDczMTA0
LCBVU0EuJiN4RDtCaW9kb25vc3RpYSBIZWFsdGggUmVzZWFyY2ggSW5zdGl0dXRlLCAyMDAxNCBT
YW4gU2ViYXN0acOhbiwgU3BhaW4uJiN4RDtFeGV0ZXIgR2Vub21pY3MgTGFib3JhdG9yeSwgUm95
YWwgRGV2b24gYW5kIEV4ZXRlciBOSFMgRm91bmRhdGlvbiBUcnVzdCwgRXhldGVyIEVYMiA1RFcs
IFVLLiYjeEQ7SW5zdGl0dXRlIG9mIEJpb21lZGljYWwgYW5kIENsaW5pY2FsIFNjaWVuY2UsIENv
bGxlZ2Ugb2YgTWVkaWNpbmUgYW5kIEhlYWx0aCwgVW5pdmVyc2l0eSBvZiBFeGV0ZXIsIEV4ZXRl
ciBFWDIgNURXLCBVSy4mI3hEO0RlcGFydG1lbnQgb2YgQ2xpbmljYWwgYW5kIE1vdmVtZW50IE5l
dXJvc2NpZW5jZXMsIFVDTCBRdWVlbiBTcXVhcmUgSW5zdGl0dXRlIG9mIE5ldXJvbG9neSwgUm95
YWwgRnJlZSBDYW1wdXMsIExvbmRvbiBOVzMgMlBGLCBVSy4mI3hEO0RlcGFydG1lbnQgb2YgR2Vu
ZXRpYyBhbmQgTWV0YWJvbGljIERpc2Vhc2VzLCBIYWRhc3NhaC1IZWJyZXcgVW5pdmVyc2l0eSBN
ZWRpY2FsIENlbnRlciwgSmVydXNhbGVtIDkxMTIwLCBJc3JhZWwuJiN4RDtEZXBhcnRtZW50IG9m
IFBlZGlhdHJpY3MsIERpdmlzaW9uIG9mIEdlbmV0aWMsIEdlbm9taWMsIGFuZCBNZXRhYm9saWMg
RGlzb3JkZXJzLCBXYXluZSBTdGF0ZSBVbml2ZXJzaXR5IFNjaG9vbCBvZiBNZWRpY2luZSwgQ2hp
bGRyZW4mYXBvcztzIEhvc3BpdGFsIG9mIE1pY2hpZ2FuLCBEZXRyb2l0LCBNSSA0ODIwMSwgVVNB
LiYjeEQ7RGVwYXJ0bWVudCBvZiBNb2xlY3VsYXIgYW5kIEh1bWFuIEdlbmV0aWNzLCBCYXlsb3Ig
Q29sbGVnZSBvZiBNZWRpY2luZSwgSG91c3RvbiwgVFggNzcwMzAsIFVTQS4mI3hEO1NvdXRoIFdl
c3QgVGhhbWVzIFJlZ2lvbmFsIEdlbmV0aWNzIFNlcnZpY2UsIFN0IEdlb3JnZSZhcG9zO3MgVW5p
dmVyc2l0eSBIb3NwaXRhbHMgTkhTIEZvdW5kYXRpb24gVHJ1c3QsIExvbmRvbiBTVzE3IDBRVCwg
VUsuJiN4RDtTb3V0aCBXZXN0IFRoYW1lcyBSZWdpb25hbCBHZW5ldGljcyBTZXJ2aWNlLCBTdCBH
ZW9yZ2UmYXBvcztzIFVuaXZlcnNpdHkgSG9zcGl0YWxzIE5IUyBGb3VuZGF0aW9uIFRydXN0LCBM
b25kb24gU1cxNyAwUVQsIFVLOyBTdCBHZW9yZ2UmYXBvcztzIFVuaXZlcnNpdHkgb2YgTG9uZG9u
LCBMb25kb24gU1cxNyAwUkUsIFVLLiYjeEQ7RGVwYXJ0bWVudCBvZiBDbGluaWNhbCBHZW5ldGlj
cywgVW5pdmVyc2l0eSBIb3NwaXRhbHMgQnJpc3RvbCBOSFMgRm91bmRhdGlvbiBUcnVzdCwgQnJp
c3RvbCBCUzIgOEVHLCBVSy4mI3hEO0RlcGFydG1lbnQgb2YgUGFlZGlhdHJpYyBDYXJkaW9sb2d5
LCBVbml2ZXJzaXR5IEhvc3BpdGFscyBCcmlzdG9sIE5IUyBGb3VuZGF0aW9uIFRydXN0LCBCcmlz
dG9sIEJTMiA4QkosIFVLLiYjeEQ7Q2xpbmljYWwgR2VuZXRpY3MgU2VydmljZSwgTkhTIEdyYW1w
aWFuLCBBYmVyZGVlbiBSb3lhbCBJbmZpcm1hcnksIEFiZXJkZWVuIEFCMjUgMlpBLCBVSy4mI3hE
O1dlbGxjb21lIENlbnRyZSBmb3IgTWl0b2Nob25kcmlhbCBSZXNlYXJjaCwgVHJhbnNsYXRpb25h
bCBhbmQgQ2xpbmljYWwgUmVzZWFyY2ggSW5zdGl0dXRlLCBGYWN1bHR5IG9mIE1lZGljYWwgU2Np
ZW5jZXMsIE5ld2Nhc3RsZSBVbml2ZXJzaXR5LCBOZXdjYXN0bGUgdXBvbiBUeW5lIE5FMiA0SEgs
IFVLLiYjeEQ7RGVwYXJ0bWVudCBvZiBNb2xlY3VsYXIgYW5kIEh1bWFuIEdlbmV0aWNzLCBCYXls
b3IgQ29sbGVnZSBvZiBNZWRpY2luZSwgSG91c3RvbiwgVFggNzcwMzAsIFVTQTsgRGVwYXJ0bWVu
dCBvZiBQZWRpYXRyaWNzLCBCYXlsb3IgQ29sbGVnZSBvZiBNZWRpY2luZSwgSG91c3RvbiwgVFgg
NzcwMzAsIFVTQTsgSHVtYW4gR2Vub21lIFNlcXVlbmNpbmcgQ2VudGVyLCBCYXlsb3IgQ29sbGVn
ZSBvZiBNZWRpY2luZSwgSG91c3RvbiwgVFggNzcwMzAsIFVTQTsgVGV4YXMgQ2hpbGRyZW4mYXBv
cztzIEhvc3BpdGFsLCBIb3VzdG9uLCBUWCA3NzAzMCwgVVNBLiYjeEQ7RGVwYXJ0bWVudCBvZiBD
bGluaWNhbCBhbmQgTW92ZW1lbnQgTmV1cm9zY2llbmNlcywgVUNMIFF1ZWVuIFNxdWFyZSBJbnN0
aXR1dGUgb2YgTmV1cm9sb2d5LCBSb3lhbCBGcmVlIENhbXB1cywgTG9uZG9uIE5XMyAyUEYsIFVL
OyBNUkMgQ2VudHJlIGZvciBOZXVyb211c2N1bGFyIERpc2Vhc2VzLCBVQ0wgUXVlZW4gU3F1YXJl
IEluc3RpdHV0ZSBvZiBOZXVyb2xvZ3kgYW5kIE5hdGlvbmFsIEhvc3BpdGFsIGZvciBOZXVyb2xv
Z3kgYW5kIE5ldXJvc3VyZ2VyeSwgUXVlZW4gU3F1YXJlLCBMb25kb24gV0MxTiAzQkcsIFVLLiYj
eEQ7QmlvZG9ub3N0aWEgSGVhbHRoIFJlc2VhcmNoIEluc3RpdHV0ZSwgMjAwMTQgU2FuIFNlYmFz
dGnDoW4sIFNwYWluOyBEZXBhcnRtZW50IG9mIENsaW5pY2FsIGFuZCBNb3ZlbWVudCBOZXVyb3Nj
aWVuY2VzLCBVQ0wgUXVlZW4gU3F1YXJlIEluc3RpdHV0ZSBvZiBOZXVyb2xvZ3ksIFJveWFsIEZy
ZWUgQ2FtcHVzLCBMb25kb24gTlczIDJQRiwgVUs7IElLRVJCQVNRVUUsIEJhc3F1ZSBGb3VuZGF0
aW9uIGZvciBTY2llbmNlLCA0ODAxMyBCaWxiYW8sIFNwYWluOyBDSUJFUk5FRCAoQ2VudGVyIGZv
ciBOZXR3b3JrZWQgQmlvbWVkaWNhbCBSZXNlYXJjaCBvbiBOZXVyb2RlZ2VuZXJhdGl2ZSBEaXNl
YXNlcywgTWluaXN0cnkgb2YgRWNvbm9teSBhbmQgQ29tcGV0aXRpdmVuZXNzLCBJbnN0aXR1dGUg
Q2FybG9zIElJSSksIDI4MDMxIE1hZHJpZCwgU3BhaW4uJiN4RDtFeGV0ZXIgR2Vub21pY3MgTGFi
b3JhdG9yeSwgUm95YWwgRGV2b24gYW5kIEV4ZXRlciBOSFMgRm91bmRhdGlvbiBUcnVzdCwgRXhl
dGVyIEVYMiA1RFcsIFVLOyBJbnN0aXR1dGUgb2YgQmlvbWVkaWNhbCBhbmQgQ2xpbmljYWwgU2Np
ZW5jZSwgQ29sbGVnZSBvZiBNZWRpY2luZSBhbmQgSGVhbHRoLCBVbml2ZXJzaXR5IG9mIEV4ZXRl
ciwgRXhldGVyIEVYMiA1RFcsIFVLLiBFbGVjdHJvbmljIGFkZHJlc3M6IHNpYW4uZWxsYXJkQG5o
cy5uZXQuPC9hdXRoLWFkZHJlc3M+PHRpdGxlcz48dGl0bGU+UmVjdXJyZW50IERlIE5vdm8gTkFI
UiBSZWNpcHJvY2FsIER1cGxpY2F0aW9ucyBpbiB0aGUgQVRBRDMgR2VuZSBDbHVzdGVyIENhdXNl
IGEgTmV1cm9nZW5ldGljIFRyYWl0IHdpdGggUGVydHVyYmVkIENob2xlc3Rlcm9sIGFuZCBNaXRv
Y2hvbmRyaWFsIE1ldGFib2xpc208L3RpdGxlPjxzZWNvbmRhcnktdGl0bGU+QW0gSiBIdW0gR2Vu
ZXQ8L3NlY29uZGFyeS10aXRsZT48YWx0LXRpdGxlPkFtZXJpY2FuIGpvdXJuYWwgb2YgaHVtYW4g
Z2VuZXRpY3M8L2FsdC10aXRsZT48L3RpdGxlcz48cGVyaW9kaWNhbD48ZnVsbC10aXRsZT5BbSBK
IEh1bSBHZW5ldDwvZnVsbC10aXRsZT48YWJici0xPkFtZXJpY2FuIGpvdXJuYWwgb2YgaHVtYW4g
Z2VuZXRpY3M8L2FiYnItMT48L3BlcmlvZGljYWw+PGFsdC1wZXJpb2RpY2FsPjxmdWxsLXRpdGxl
PkFtIEogSHVtIEdlbmV0PC9mdWxsLXRpdGxlPjxhYmJyLTE+QW1lcmljYW4gam91cm5hbCBvZiBo
dW1hbiBnZW5ldGljczwvYWJici0xPjwvYWx0LXBlcmlvZGljYWw+PHBhZ2VzPjI3Mi0yNzk8L3Bh
Z2VzPjx2b2x1bWU+MTA2PC92b2x1bWU+PG51bWJlcj4yPC9udW1iZXI+PGVkaXRpb24+MjAyMC8w
Mi8wMTwvZWRpdGlvbj48a2V5d29yZHM+PGtleXdvcmQ+QVRQYXNlcyBBc3NvY2lhdGVkIHdpdGgg
RGl2ZXJzZSBDZWxsdWxhciBBY3Rpdml0aWVzL2NoZW1pc3RyeS8qZ2VuZXRpY3M8L2tleXdvcmQ+
PGtleXdvcmQ+QW1pbm8gQWNpZCBTZXF1ZW5jZTwva2V5d29yZD48a2V5d29yZD5CcmFpbiBEaXNl
YXNlcy9ldGlvbG9neS9tZXRhYm9saXNtL3BhdGhvbG9neTwva2V5d29yZD48a2V5d29yZD5DYXJk
aW9teW9wYXRoaWVzL2V0aW9sb2d5L21ldGFib2xpc20vcGF0aG9sb2d5PC9rZXl3b3JkPjxrZXl3
b3JkPkNob2xlc3Rlcm9sLyptZXRhYm9saXNtPC9rZXl3b3JkPjxrZXl3b3JkPkNvcm5lYWwgT3Bh
Y2l0eS9ldGlvbG9neS9tZXRhYm9saXNtL3BhdGhvbG9neTwva2V5d29yZD48a2V5d29yZD5ETkEg
Q29weSBOdW1iZXIgVmFyaWF0aW9uczwva2V5d29yZD48a2V5d29yZD5GZW1hbGU8L2tleXdvcmQ+
PGtleXdvcmQ+KkdlbmUgRHVwbGljYXRpb248L2tleXdvcmQ+PGtleXdvcmQ+R2VuZSBSZWFycmFu
Z2VtZW50PC9rZXl3b3JkPjxrZXl3b3JkPipIb21vbG9nb3VzIFJlY29tYmluYXRpb248L2tleXdv
cmQ+PGtleXdvcmQ+SHVtYW5zPC9rZXl3b3JkPjxrZXl3b3JkPkluZmFudDwva2V5d29yZD48a2V5
d29yZD5JbmZhbnQsIE5ld2Jvcm48L2tleXdvcmQ+PGtleXdvcmQ+TWFsZTwva2V5d29yZD48a2V5
d29yZD5NZW1icmFuZSBQcm90ZWlucy9jaGVtaXN0cnkvKmdlbmV0aWNzPC9rZXl3b3JkPjxrZXl3
b3JkPk1pdG9jaG9uZHJpYS9nZW5ldGljcy9tZXRhYm9saXNtLypwYXRob2xvZ3k8L2tleXdvcmQ+
PGtleXdvcmQ+TWl0b2Nob25kcmlhbCBEaXNlYXNlcy9nZW5ldGljcy9tZXRhYm9saXNtLypwYXRo
b2xvZ3k8L2tleXdvcmQ+PGtleXdvcmQ+TWl0b2Nob25kcmlhbCBQcm90ZWlucy9jaGVtaXN0cnkv
KmdlbmV0aWNzPC9rZXl3b3JkPjxrZXl3b3JkPk11c2NsZSBIeXBvdG9uaWEvZXRpb2xvZ3kvbWV0
YWJvbGlzbS9wYXRob2xvZ3k8L2tleXdvcmQ+PGtleXdvcmQ+TXV0YXRpb248L2tleXdvcmQ+PGtl
eXdvcmQ+UHJvdGVpbiBDb25mb3JtYXRpb248L2tleXdvcmQ+PGtleXdvcmQ+U2VpenVyZXMvZXRp
b2xvZ3kvbWV0YWJvbGlzbS9wYXRob2xvZ3k8L2tleXdvcmQ+PGtleXdvcmQ+U2VxdWVuY2UgSG9t
b2xvZ3k8L2tleXdvcmQ+PGtleXdvcmQ+KmF0YWQzPC9rZXl3b3JkPjxrZXl3b3JkPipBVEFEMyBn
ZW5lIGNsdXN0ZXI8L2tleXdvcmQ+PGtleXdvcmQ+KkhhcmVsLVlvb248L2tleXdvcmQ+PGtleXdv
cmQ+Km5haHI8L2tleXdvcmQ+PGtleXdvcmQ+KmNhcmRpb215b3BhdGh5PC9rZXl3b3JkPjxrZXl3
b3JkPipjaG9sZXN0ZXJvbDwva2V5d29yZD48a2V5d29yZD4qbWV0YWJvbGljIGRpc29yZGVyPC9r
ZXl3b3JkPjxrZXl3b3JkPiptaXRvY2hvbmRyaWFsIEROQTwva2V5d29yZD48a2V5d29yZD4qbm9u
LWFsbGVsaWMgaG9tb2xvZ291cyByZWNvbWJpbmF0aW9uPC9rZXl3b3JkPjxrZXl3b3JkPndpdGgg
c2hhcmVkIG93bmVyc2hpcCBhbmQgZ292ZXJuYW5jZSBvZiBCYXlsb3IgR2VuZXRpY3MgKEJHKSwg
d2hpY2ggcGVyZm9ybXM8L2tleXdvcmQ+PGtleXdvcmQ+Y2xpbmljYWwgbWljcm9hcnJheSBhbmFs
eXNpcyBhbmQgY2xpbmljYWwgZXhvbWUgc2VxdWVuY2luZy4gSi5SLkwuIHNlcnZlcyBvbiB0aGU8
L2tleXdvcmQ+PGtleXdvcmQ+U2NpZW50aWZpYyBBZHZpc29yeSBCb2FyZCBvZiBCRy4gSi5SLkwu
IGhhcyBzdG9jayBvd25lcnNoaXAgaW4gMjNhbmRNZSwgaXMgYSBwYWlkPC9rZXl3b3JkPjxrZXl3
b3JkPmNvbnN1bHRhbnQgZm9yIFJlZ2VuZXJvbiBQaGFybWFjZXV0aWNhbHMsIGhhcyBzdG9jayBv
cHRpb25zIGluIExhc2VyZ2VuLCBhbmQgaXMgYTwva2V5d29yZD48a2V5d29yZD5jby1pbnZlbnRv
ciBvbiBtdWx0aXBsZSBVbml0ZWQgU3RhdGVzIGFuZCBFdXJvcGVhbiBwYXRlbnRzIHJlbGF0ZWQg
dG8gbW9sZWN1bGFyPC9rZXl3b3JkPjxrZXl3b3JkPmRpYWdub3N0aWNzIGZvciBpbmhlcml0ZWQg
bmV1cm9wYXRoaWVzLCBleWUgZGlzZWFzZXMsIGFuZCBiYWN0ZXJpYWwgZ2Vub21pYzwva2V5d29y
ZD48a2V5d29yZD5maW5nZXJwcmludGluZy4gVGhlIG90aGVyIGF1dGhvcnMgZGVjbGFyZSBubyBj
b21wZXRpbmcgaW50ZXJlc3RzLjwva2V5d29yZD48L2tleXdvcmRzPjxkYXRlcz48eWVhcj4yMDIw
PC95ZWFyPjxwdWItZGF0ZXM+PGRhdGU+RmViIDY8L2RhdGU+PC9wdWItZGF0ZXM+PC9kYXRlcz48
aXNibj4wMDAyLTkyOTcgKFByaW50KSYjeEQ7MDAwMi05Mjk3PC9pc2JuPjxhY2Nlc3Npb24tbnVt
PjMyMDA0NDQ1PC9hY2Nlc3Npb24tbnVtPjx1cmxzPjwvdXJscz48Y3VzdG9tMj5QTUM3MDEwOTcz
PC9jdXN0b20yPjxlbGVjdHJvbmljLXJlc291cmNlLW51bT4xMC4xMDE2L2ouYWpoZy4yMDIwLjAx
LjAwNzwvZWxlY3Ryb25pYy1yZXNvdXJjZS1udW0+PHJlbW90ZS1kYXRhYmFzZS1wcm92aWRlcj5O
TE08L3JlbW90ZS1kYXRhYmFzZS1wcm92aWRlcj48bGFuZ3VhZ2U+ZW5nPC9sYW5ndWFnZT48L3Jl
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="0091693B" w:rsidRPr="000137B2">
        <w:rPr>
          <w:rFonts w:ascii="Calibri Light" w:hAnsi="Calibri Light" w:cs="Calibri Light"/>
          <w:i/>
          <w:iCs/>
        </w:rPr>
        <w:t>:</w:t>
      </w:r>
    </w:p>
    <w:p w14:paraId="7E46469B" w14:textId="4E777B60" w:rsidR="00252348" w:rsidRPr="000137B2" w:rsidRDefault="0053670D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672FAAC8" wp14:editId="76C5A4EA">
            <wp:extent cx="4206240" cy="151424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2116"/>
                    <a:stretch/>
                  </pic:blipFill>
                  <pic:spPr bwMode="auto">
                    <a:xfrm>
                      <a:off x="0" y="0"/>
                      <a:ext cx="4217660" cy="15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4E053" w14:textId="6AEBDC86" w:rsidR="008F7136" w:rsidRPr="000137B2" w:rsidRDefault="008F7136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577DE56" w14:textId="53F5C7E7" w:rsidR="0091693B" w:rsidRPr="000137B2" w:rsidRDefault="00904A28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2C of Desai 2017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PEVuZE5vdGU+PENpdGU+PEF1dGhvcj5EZXNhaTwvQXV0aG9yPjxZZWFyPjIwMTc8L1llYXI+PFJl
Y051bT44PC9SZWNOdW0+PERpc3BsYXlUZXh0PlsyXTwvRGlzcGxheVRleHQ+PHJlY29yZD48cmVj
LW51bWJlcj44PC9yZWMtbnVtYmVyPjxmb3JlaWduLWtleXM+PGtleSBhcHA9IkVOIiBkYi1pZD0i
cDl3djAwYTV5ZXowdjFldDVhd3Y5cGZvZXBkMHg1ZHR3d3B0IiB0aW1lc3RhbXA9IjE2MjI4MzA5
ODMiPjg8L2tleT48L2ZvcmVpZ24ta2V5cz48cmVmLXR5cGUgbmFtZT0iSm91cm5hbCBBcnRpY2xl
Ij4xNzwvcmVmLXR5cGU+PGNvbnRyaWJ1dG9ycz48YXV0aG9ycz48YXV0aG9yPkRlc2FpLCBSYWRo
YTwvYXV0aG9yPjxhdXRob3I+RnJhemllciwgQW5uIEUuPC9hdXRob3I+PGF1dGhvcj5EdXJpZ29u
LCBSb21pbmE8L2F1dGhvcj48YXV0aG9yPlBhdGVsLCBIYXJzaGlsPC9hdXRob3I+PGF1dGhvcj5K
b25lcywgQWxlY2sgVy48L2F1dGhvcj48YXV0aG9yPkRhbGxhIFJvc2EsIElsYXJpYTwvYXV0aG9y
PjxhdXRob3I+TGFrZSwgTmljb2xlIEouPC9hdXRob3I+PGF1dGhvcj5Db21wdG9uLCBBbGlzb24g
Ry48L2F1dGhvcj48YXV0aG9yPk1vdW50Zm9yZCwgSGF5bGV5IFMuPC9hdXRob3I+PGF1dGhvcj5U
dWNrZXIsIEVsZW5hIEouPC9hdXRob3I+PGF1dGhvcj5NaXRjaGVsbCwgQWxpY2UgTC4gUi48L2F1
dGhvcj48YXV0aG9yPkphY2tzb24sIERlYm9yYWg8L2F1dGhvcj48YXV0aG9yPlNlc2F5LCBBYmR1
bDwvYXV0aG9yPjxhdXRob3I+RGkgUmUsIE1pcmlhbTwvYXV0aG9yPjxhdXRob3I+dmFuIGRlbiBI
ZXV2ZWwsIExhbWJlcnQgUC48L2F1dGhvcj48YXV0aG9yPkJ1cmtlLCBEZXJlazwvYXV0aG9yPjxh
dXRob3I+RnJhbmNpcywgRGF2aWQ8L2F1dGhvcj48YXV0aG9yPkx1bmtlLCBTZWJhc3RpYW48L2F1
dGhvcj48YXV0aG9yPk1jR2lsbGl2cmF5LCBHZW9yZ2U8L2F1dGhvcj48YXV0aG9yPk1hbmRlbHN0
YW0sIFNpbW9uZTwvYXV0aG9yPjxhdXRob3I+TW9jaGVsLCBGYW5ueTwvYXV0aG9yPjxhdXRob3I+
S2VyZW4sIEJvcmlzPC9hdXRob3I+PGF1dGhvcj5KYXJkZWwsIENsYXVkZTwvYXV0aG9yPjxhdXRo
b3I+VHVybmVyLCBBbm5lIE0uPC9hdXRob3I+PGF1dGhvcj5JYW4gQW5kcmV3cywgUC48L2F1dGhv
cj48YXV0aG9yPlNtZWl0aW5rLCBKYW48L2F1dGhvcj48YXV0aG9yPlNwZWxicmluaywgSm9oYW5u
ZXMgTi48L2F1dGhvcj48YXV0aG9yPkhlYWxlcywgU2ltb24gSi48L2F1dGhvcj48YXV0aG9yPktv
aGRhLCBNYXNha2F6dTwvYXV0aG9yPjxhdXRob3I+T2h0YWtlLCBBa2lyYTwvYXV0aG9yPjxhdXRo
b3I+TXVyYXlhbWEsIEtlaTwvYXV0aG9yPjxhdXRob3I+T2themFraSwgWWFzdXNoaTwvYXV0aG9y
PjxhdXRob3I+TG9tYsOocywgQW5uZTwvYXV0aG9yPjxhdXRob3I+SG9sdCwgSWFuIEouPC9hdXRo
b3I+PGF1dGhvcj5UaG9yYnVybiwgRGF2aWQgUi48L2F1dGhvcj48YXV0aG9yPlNwaW5henpvbGEs
IEFudG9uZWxsYTwvYXV0aG9yPjwvYXV0aG9ycz48L2NvbnRyaWJ1dG9ycz48dGl0bGVzPjx0aXRs
ZT5BVEFEMyBnZW5lIGNsdXN0ZXIgZGVsZXRpb25zIGNhdXNlIGNlcmViZWxsYXIgZHlzZnVuY3Rp
b24gYXNzb2NpYXRlZCB3aXRoIGFsdGVyZWQgbWl0b2Nob25kcmlhbCBETkEgYW5kIGNob2xlc3Rl
cm9sIG1ldGFib2xpc208L3RpdGxlPjxzZWNvbmRhcnktdGl0bGU+QnJhaW4gOiBhIGpvdXJuYWwg
b2YgbmV1cm9sb2d5PC9zZWNvbmRhcnktdGl0bGU+PGFsdC10aXRsZT5CcmFpbjwvYWx0LXRpdGxl
PjwvdGl0bGVzPjxwZXJpb2RpY2FsPjxmdWxsLXRpdGxlPkJyYWluIDogYSBqb3VybmFsIG9mIG5l
dXJvbG9neTwvZnVsbC10aXRsZT48YWJici0xPkJyYWluPC9hYmJyLTE+PC9wZXJpb2RpY2FsPjxh
bHQtcGVyaW9kaWNhbD48ZnVsbC10aXRsZT5CcmFpbiA6IGEgam91cm5hbCBvZiBuZXVyb2xvZ3k8
L2Z1bGwtdGl0bGU+PGFiYnItMT5CcmFpbjwvYWJici0xPjwvYWx0LXBlcmlvZGljYWw+PHBhZ2Vz
PjE1OTUtMTYxMDwvcGFnZXM+PHZvbHVtZT4xNDA8L3ZvbHVtZT48bnVtYmVyPjY8L251bWJlcj48
a2V5d29yZHM+PGtleXdvcmQ+QVRBRDM8L2tleXdvcmQ+PGtleXdvcmQ+Y2VyZWJlbGxhciBoeXBv
cGxhc2lhPC9rZXl3b3JkPjxrZXl3b3JkPmNob2xlc3Rlcm9sPC9rZXl3b3JkPjxrZXl3b3JkPm1p
dG9jaG9uZHJpYWwgRE5BPC9rZXl3b3JkPjxrZXl3b3JkPm1pdG9jaG9uZHJpYWwgZGlzZWFzZTwv
a2V5d29yZD48a2V5d29yZD5BVFBhc2VzIEFzc29jaWF0ZWQgd2l0aCBEaXZlcnNlIENlbGx1bGFy
IEFjdGl2aXRpZXM8L2tleXdvcmQ+PGtleXdvcmQ+QWRlbm9zaW5lIFRyaXBob3NwaGF0YXNlcy8q
Z2VuZXRpY3M8L2tleXdvcmQ+PGtleXdvcmQ+QWR1bHQ8L2tleXdvcmQ+PGtleXdvcmQ+Q2VyZWJl
bGx1bS8qYWJub3JtYWxpdGllcy9kaWFnbm9zdGljIGltYWdpbmcvcGh5c2lvcGF0aG9sb2d5PC9r
ZXl3b3JkPjxrZXl3b3JkPkNvbnNhbmd1aW5pdHk8L2tleXdvcmQ+PGtleXdvcmQ+RE5BLCBNaXRv
Y2hvbmRyaWFsLypnZW5ldGljczwva2V5d29yZD48a2V5d29yZD5EZXZlbG9wbWVudGFsIERpc2Fi
aWxpdGllcy9kaWFnbm9zdGljIGltYWdpbmcvZ2VuZXRpY3MvcGh5c2lvcGF0aG9sb2d5PC9rZXl3
b3JkPjxrZXl3b3JkPkZlbWFsZTwva2V5d29yZD48a2V5d29yZD5IdW1hbnM8L2tleXdvcmQ+PGtl
eXdvcmQ+SW5mYW50PC9rZXl3b3JkPjxrZXl3b3JkPkluZmFudCwgTmV3Ym9ybjwva2V5d29yZD48
a2V5d29yZD5NYWxlPC9rZXl3b3JkPjxrZXl3b3JkPk1lbWJyYW5lIFByb3RlaW5zLypnZW5ldGlj
czwva2V5d29yZD48a2V5d29yZD5NaXRvY2hvbmRyaWFsIERpc2Vhc2VzL2RpYWdub3N0aWMgaW1h
Z2luZy8qZ2VuZXRpY3MvcGh5c2lvcGF0aG9sb2d5PC9rZXl3b3JkPjxrZXl3b3JkPk1pdG9jaG9u
ZHJpYWwgUHJvdGVpbnMvKmdlbmV0aWNzPC9rZXl3b3JkPjxrZXl3b3JkPk5lcnZvdXMgU3lzdGVt
IE1hbGZvcm1hdGlvbnMvZGlhZ25vc3RpYyBpbWFnaW5nLypnZW5ldGljcy9waHlzaW9wYXRob2xv
Z3k8L2tleXdvcmQ+PC9rZXl3b3Jkcz48ZGF0ZXM+PHllYXI+MjAxNzwveWVhcj48L2RhdGVzPjxw
dWJsaXNoZXI+T3hmb3JkIFVuaXZlcnNpdHkgUHJlc3M8L3B1Ymxpc2hlcj48aXNibj4xNDYwLTIx
NTYmI3hEOzAwMDYtODk1MDwvaXNibj48YWNjZXNzaW9uLW51bT4yODU0OTEyODwvYWNjZXNzaW9u
LW51bT48dXJscz48cmVsYXRlZC11cmxzPjx1cmw+aHR0cHM6Ly9wdWJtZWQubmNiaS5ubG0ubmlo
Lmdvdi8yODU0OTEyODwvdXJsPjx1cmw+aHR0cHM6Ly93d3cubmNiaS5ubG0ubmloLmdvdi9wbWMv
YXJ0aWNsZXMvUE1DNTQ0NTI1Ny88L3VybD48L3JlbGF0ZWQtdXJscz48L3VybHM+PGVsZWN0cm9u
aWMtcmVzb3VyY2UtbnVtPjEwLjEwOTMvYnJhaW4vYXd4MDk0PC9lbGVjdHJvbmljLXJlc291cmNl
LW51bT48cmVtb3RlLWRhdGFiYXNlLW5hbWU+UHViTWVkPC9yZW1vdGUtZGF0YWJhc2UtbmFtZT48
bGFuZ3VhZ2U+ZW5nPC9sYW5ndWFnZT48L3JlY29yZD48L0NpdGU+PC9FbmROb3RlPn==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PEVuZE5vdGU+PENpdGU+PEF1dGhvcj5EZXNhaTwvQXV0aG9yPjxZZWFyPjIwMTc8L1llYXI+PFJl
Y051bT44PC9SZWNOdW0+PERpc3BsYXlUZXh0PlsyXTwvRGlzcGxheVRleHQ+PHJlY29yZD48cmVj
LW51bWJlcj44PC9yZWMtbnVtYmVyPjxmb3JlaWduLWtleXM+PGtleSBhcHA9IkVOIiBkYi1pZD0i
cDl3djAwYTV5ZXowdjFldDVhd3Y5cGZvZXBkMHg1ZHR3d3B0IiB0aW1lc3RhbXA9IjE2MjI4MzA5
ODMiPjg8L2tleT48L2ZvcmVpZ24ta2V5cz48cmVmLXR5cGUgbmFtZT0iSm91cm5hbCBBcnRpY2xl
Ij4xNzwvcmVmLXR5cGU+PGNvbnRyaWJ1dG9ycz48YXV0aG9ycz48YXV0aG9yPkRlc2FpLCBSYWRo
YTwvYXV0aG9yPjxhdXRob3I+RnJhemllciwgQW5uIEUuPC9hdXRob3I+PGF1dGhvcj5EdXJpZ29u
LCBSb21pbmE8L2F1dGhvcj48YXV0aG9yPlBhdGVsLCBIYXJzaGlsPC9hdXRob3I+PGF1dGhvcj5K
b25lcywgQWxlY2sgVy48L2F1dGhvcj48YXV0aG9yPkRhbGxhIFJvc2EsIElsYXJpYTwvYXV0aG9y
PjxhdXRob3I+TGFrZSwgTmljb2xlIEouPC9hdXRob3I+PGF1dGhvcj5Db21wdG9uLCBBbGlzb24g
Ry48L2F1dGhvcj48YXV0aG9yPk1vdW50Zm9yZCwgSGF5bGV5IFMuPC9hdXRob3I+PGF1dGhvcj5U
dWNrZXIsIEVsZW5hIEouPC9hdXRob3I+PGF1dGhvcj5NaXRjaGVsbCwgQWxpY2UgTC4gUi48L2F1
dGhvcj48YXV0aG9yPkphY2tzb24sIERlYm9yYWg8L2F1dGhvcj48YXV0aG9yPlNlc2F5LCBBYmR1
bDwvYXV0aG9yPjxhdXRob3I+RGkgUmUsIE1pcmlhbTwvYXV0aG9yPjxhdXRob3I+dmFuIGRlbiBI
ZXV2ZWwsIExhbWJlcnQgUC48L2F1dGhvcj48YXV0aG9yPkJ1cmtlLCBEZXJlazwvYXV0aG9yPjxh
dXRob3I+RnJhbmNpcywgRGF2aWQ8L2F1dGhvcj48YXV0aG9yPkx1bmtlLCBTZWJhc3RpYW48L2F1
dGhvcj48YXV0aG9yPk1jR2lsbGl2cmF5LCBHZW9yZ2U8L2F1dGhvcj48YXV0aG9yPk1hbmRlbHN0
YW0sIFNpbW9uZTwvYXV0aG9yPjxhdXRob3I+TW9jaGVsLCBGYW5ueTwvYXV0aG9yPjxhdXRob3I+
S2VyZW4sIEJvcmlzPC9hdXRob3I+PGF1dGhvcj5KYXJkZWwsIENsYXVkZTwvYXV0aG9yPjxhdXRo
b3I+VHVybmVyLCBBbm5lIE0uPC9hdXRob3I+PGF1dGhvcj5JYW4gQW5kcmV3cywgUC48L2F1dGhv
cj48YXV0aG9yPlNtZWl0aW5rLCBKYW48L2F1dGhvcj48YXV0aG9yPlNwZWxicmluaywgSm9oYW5u
ZXMgTi48L2F1dGhvcj48YXV0aG9yPkhlYWxlcywgU2ltb24gSi48L2F1dGhvcj48YXV0aG9yPktv
aGRhLCBNYXNha2F6dTwvYXV0aG9yPjxhdXRob3I+T2h0YWtlLCBBa2lyYTwvYXV0aG9yPjxhdXRo
b3I+TXVyYXlhbWEsIEtlaTwvYXV0aG9yPjxhdXRob3I+T2themFraSwgWWFzdXNoaTwvYXV0aG9y
PjxhdXRob3I+TG9tYsOocywgQW5uZTwvYXV0aG9yPjxhdXRob3I+SG9sdCwgSWFuIEouPC9hdXRo
b3I+PGF1dGhvcj5UaG9yYnVybiwgRGF2aWQgUi48L2F1dGhvcj48YXV0aG9yPlNwaW5henpvbGEs
IEFudG9uZWxsYTwvYXV0aG9yPjwvYXV0aG9ycz48L2NvbnRyaWJ1dG9ycz48dGl0bGVzPjx0aXRs
ZT5BVEFEMyBnZW5lIGNsdXN0ZXIgZGVsZXRpb25zIGNhdXNlIGNlcmViZWxsYXIgZHlzZnVuY3Rp
b24gYXNzb2NpYXRlZCB3aXRoIGFsdGVyZWQgbWl0b2Nob25kcmlhbCBETkEgYW5kIGNob2xlc3Rl
cm9sIG1ldGFib2xpc208L3RpdGxlPjxzZWNvbmRhcnktdGl0bGU+QnJhaW4gOiBhIGpvdXJuYWwg
b2YgbmV1cm9sb2d5PC9zZWNvbmRhcnktdGl0bGU+PGFsdC10aXRsZT5CcmFpbjwvYWx0LXRpdGxl
PjwvdGl0bGVzPjxwZXJpb2RpY2FsPjxmdWxsLXRpdGxlPkJyYWluIDogYSBqb3VybmFsIG9mIG5l
dXJvbG9neTwvZnVsbC10aXRsZT48YWJici0xPkJyYWluPC9hYmJyLTE+PC9wZXJpb2RpY2FsPjxh
bHQtcGVyaW9kaWNhbD48ZnVsbC10aXRsZT5CcmFpbiA6IGEgam91cm5hbCBvZiBuZXVyb2xvZ3k8
L2Z1bGwtdGl0bGU+PGFiYnItMT5CcmFpbjwvYWJici0xPjwvYWx0LXBlcmlvZGljYWw+PHBhZ2Vz
PjE1OTUtMTYxMDwvcGFnZXM+PHZvbHVtZT4xNDA8L3ZvbHVtZT48bnVtYmVyPjY8L251bWJlcj48
a2V5d29yZHM+PGtleXdvcmQ+QVRBRDM8L2tleXdvcmQ+PGtleXdvcmQ+Y2VyZWJlbGxhciBoeXBv
cGxhc2lhPC9rZXl3b3JkPjxrZXl3b3JkPmNob2xlc3Rlcm9sPC9rZXl3b3JkPjxrZXl3b3JkPm1p
dG9jaG9uZHJpYWwgRE5BPC9rZXl3b3JkPjxrZXl3b3JkPm1pdG9jaG9uZHJpYWwgZGlzZWFzZTwv
a2V5d29yZD48a2V5d29yZD5BVFBhc2VzIEFzc29jaWF0ZWQgd2l0aCBEaXZlcnNlIENlbGx1bGFy
IEFjdGl2aXRpZXM8L2tleXdvcmQ+PGtleXdvcmQ+QWRlbm9zaW5lIFRyaXBob3NwaGF0YXNlcy8q
Z2VuZXRpY3M8L2tleXdvcmQ+PGtleXdvcmQ+QWR1bHQ8L2tleXdvcmQ+PGtleXdvcmQ+Q2VyZWJl
bGx1bS8qYWJub3JtYWxpdGllcy9kaWFnbm9zdGljIGltYWdpbmcvcGh5c2lvcGF0aG9sb2d5PC9r
ZXl3b3JkPjxrZXl3b3JkPkNvbnNhbmd1aW5pdHk8L2tleXdvcmQ+PGtleXdvcmQ+RE5BLCBNaXRv
Y2hvbmRyaWFsLypnZW5ldGljczwva2V5d29yZD48a2V5d29yZD5EZXZlbG9wbWVudGFsIERpc2Fi
aWxpdGllcy9kaWFnbm9zdGljIGltYWdpbmcvZ2VuZXRpY3MvcGh5c2lvcGF0aG9sb2d5PC9rZXl3
b3JkPjxrZXl3b3JkPkZlbWFsZTwva2V5d29yZD48a2V5d29yZD5IdW1hbnM8L2tleXdvcmQ+PGtl
eXdvcmQ+SW5mYW50PC9rZXl3b3JkPjxrZXl3b3JkPkluZmFudCwgTmV3Ym9ybjwva2V5d29yZD48
a2V5d29yZD5NYWxlPC9rZXl3b3JkPjxrZXl3b3JkPk1lbWJyYW5lIFByb3RlaW5zLypnZW5ldGlj
czwva2V5d29yZD48a2V5d29yZD5NaXRvY2hvbmRyaWFsIERpc2Vhc2VzL2RpYWdub3N0aWMgaW1h
Z2luZy8qZ2VuZXRpY3MvcGh5c2lvcGF0aG9sb2d5PC9rZXl3b3JkPjxrZXl3b3JkPk1pdG9jaG9u
ZHJpYWwgUHJvdGVpbnMvKmdlbmV0aWNzPC9rZXl3b3JkPjxrZXl3b3JkPk5lcnZvdXMgU3lzdGVt
IE1hbGZvcm1hdGlvbnMvZGlhZ25vc3RpYyBpbWFnaW5nLypnZW5ldGljcy9waHlzaW9wYXRob2xv
Z3k8L2tleXdvcmQ+PC9rZXl3b3Jkcz48ZGF0ZXM+PHllYXI+MjAxNzwveWVhcj48L2RhdGVzPjxw
dWJsaXNoZXI+T3hmb3JkIFVuaXZlcnNpdHkgUHJlc3M8L3B1Ymxpc2hlcj48aXNibj4xNDYwLTIx
NTYmI3hEOzAwMDYtODk1MDwvaXNibj48YWNjZXNzaW9uLW51bT4yODU0OTEyODwvYWNjZXNzaW9u
LW51bT48dXJscz48cmVsYXRlZC11cmxzPjx1cmw+aHR0cHM6Ly9wdWJtZWQubmNiaS5ubG0ubmlo
Lmdvdi8yODU0OTEyODwvdXJsPjx1cmw+aHR0cHM6Ly93d3cubmNiaS5ubG0ubmloLmdvdi9wbWMv
YXJ0aWNsZXMvUE1DNTQ0NTI1Ny88L3VybD48L3JlbGF0ZWQtdXJscz48L3VybHM+PGVsZWN0cm9u
aWMtcmVzb3VyY2UtbnVtPjEwLjEwOTMvYnJhaW4vYXd4MDk0PC9lbGVjdHJvbmljLXJlc291cmNl
LW51bT48cmVtb3RlLWRhdGFiYXNlLW5hbWU+UHViTWVkPC9yZW1vdGUtZGF0YWJhc2UtbmFtZT48
bGFuZ3VhZ2U+ZW5nPC9sYW5ndWFnZT48L3JlY29yZD48L0NpdGU+PC9FbmROb3RlPn==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="0091693B" w:rsidRPr="000137B2">
        <w:rPr>
          <w:rFonts w:ascii="Calibri Light" w:hAnsi="Calibri Light" w:cs="Calibri Light"/>
          <w:i/>
          <w:iCs/>
        </w:rPr>
        <w:t>:</w:t>
      </w:r>
    </w:p>
    <w:p w14:paraId="62C23050" w14:textId="78DB25C1" w:rsidR="001500EC" w:rsidRPr="000137B2" w:rsidRDefault="008F7136" w:rsidP="009B555C">
      <w:pPr>
        <w:tabs>
          <w:tab w:val="left" w:pos="180"/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A4447F7" wp14:editId="3DAC63C7">
            <wp:extent cx="4312920" cy="15448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553" cy="156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5765" w14:textId="77777777" w:rsidR="008F7136" w:rsidRPr="000137B2" w:rsidRDefault="008F713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116C7435" w14:textId="1FD60D0D" w:rsidR="0053670D" w:rsidRPr="000137B2" w:rsidRDefault="0053670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</w:t>
      </w:r>
      <w:r w:rsidR="00064430" w:rsidRPr="000137B2">
        <w:rPr>
          <w:rFonts w:ascii="Calibri Light" w:hAnsi="Calibri Light" w:cs="Calibri Light"/>
          <w:b/>
          <w:bCs/>
        </w:rPr>
        <w:t xml:space="preserve"> (ATAD3 Cluster)</w:t>
      </w:r>
      <w:r w:rsidRPr="000137B2">
        <w:rPr>
          <w:rFonts w:ascii="Calibri Light" w:hAnsi="Calibri Light" w:cs="Calibri Light"/>
          <w:b/>
          <w:bCs/>
        </w:rPr>
        <w:t xml:space="preserve">: </w:t>
      </w:r>
      <w:r w:rsidRPr="000137B2">
        <w:rPr>
          <w:rFonts w:ascii="Calibri Light" w:hAnsi="Calibri Light" w:cs="Calibri Light"/>
        </w:rPr>
        <w:t>chr1:1385069-1470067 (hg19)</w:t>
      </w:r>
    </w:p>
    <w:p w14:paraId="060E8583" w14:textId="59ECC892" w:rsidR="0053670D" w:rsidRPr="000137B2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ATAD3C (hg19):</w:t>
      </w:r>
      <w:r w:rsidRPr="000137B2">
        <w:rPr>
          <w:rFonts w:ascii="Calibri Light" w:hAnsi="Calibri Light" w:cs="Calibri Light"/>
        </w:rPr>
        <w:tab/>
        <w:t>chr1:1385069-1405</w:t>
      </w:r>
      <w:r w:rsidR="00064430" w:rsidRPr="000137B2">
        <w:rPr>
          <w:rFonts w:ascii="Calibri Light" w:hAnsi="Calibri Light" w:cs="Calibri Light"/>
        </w:rPr>
        <w:t>5</w:t>
      </w:r>
      <w:r w:rsidRPr="000137B2">
        <w:rPr>
          <w:rFonts w:ascii="Calibri Light" w:hAnsi="Calibri Light" w:cs="Calibri Light"/>
        </w:rPr>
        <w:t>38</w:t>
      </w:r>
    </w:p>
    <w:p w14:paraId="4FC1B188" w14:textId="3E8728D5" w:rsidR="0053670D" w:rsidRPr="000137B2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ATAD3B (hg19): chr1:1407164-1431582</w:t>
      </w:r>
    </w:p>
    <w:p w14:paraId="5C1EC4BB" w14:textId="197CA6F5" w:rsidR="0053670D" w:rsidRPr="000137B2" w:rsidRDefault="0053670D" w:rsidP="009B555C">
      <w:pPr>
        <w:pStyle w:val="ListParagraph"/>
        <w:numPr>
          <w:ilvl w:val="0"/>
          <w:numId w:val="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ATAD3A (hg19): chr1:1447523-1470067</w:t>
      </w:r>
    </w:p>
    <w:p w14:paraId="5E1DBA6D" w14:textId="77777777" w:rsidR="007A4812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0EEF526" w14:textId="30F92ED1" w:rsidR="0021229F" w:rsidRPr="000137B2" w:rsidRDefault="0021229F" w:rsidP="009B555C">
      <w:pPr>
        <w:pStyle w:val="Heading1"/>
        <w:tabs>
          <w:tab w:val="left" w:pos="333"/>
        </w:tabs>
      </w:pPr>
      <w:bookmarkStart w:id="3" w:name="_Toc84971365"/>
      <w:r w:rsidRPr="000137B2">
        <w:t xml:space="preserve">Primary CNV </w:t>
      </w:r>
      <w:fldSimple w:instr=" SEQ Primary_CNV \* ARABIC ">
        <w:r w:rsidR="00A360AB">
          <w:rPr>
            <w:noProof/>
          </w:rPr>
          <w:t>2</w:t>
        </w:r>
      </w:fldSimple>
      <w:r w:rsidRPr="000137B2">
        <w:t xml:space="preserve">: </w:t>
      </w:r>
      <w:r w:rsidR="00E52AAE" w:rsidRPr="002A0EDA">
        <w:t>1p35</w:t>
      </w:r>
      <w:bookmarkEnd w:id="3"/>
    </w:p>
    <w:p w14:paraId="0CE21262" w14:textId="387BFE47" w:rsidR="00904A28" w:rsidRPr="000137B2" w:rsidRDefault="00904A2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1A of Gennarino 2018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PEVuZE5vdGU+PENpdGU+PEF1dGhvcj5HZW5uYXJpbm88L0F1dGhvcj48WWVhcj4yMDE4PC9ZZWFy
PjxSZWNOdW0+OTwvUmVjTnVtPjxEaXNwbGF5VGV4dD5bM108L0Rpc3BsYXlUZXh0PjxyZWNvcmQ+
PHJlYy1udW1iZXI+OTwvcmVjLW51bWJlcj48Zm9yZWlnbi1rZXlzPjxrZXkgYXBwPSJFTiIgZGIt
aWQ9InA5d3YwMGE1eWV6MHYxZXQ1YXd2OXBmb2VwZDB4NWR0d3dwdCIgdGltZXN0YW1wPSIxNjIy
ODMzMzcxIj45PC9rZXk+PC9mb3JlaWduLWtleXM+PHJlZi10eXBlIG5hbWU9IkpvdXJuYWwgQXJ0
aWNsZSI+MTc8L3JlZi10eXBlPjxjb250cmlidXRvcnM+PGF1dGhvcnM+PGF1dGhvcj5HZW5uYXJp
bm8sIFZpbmNlbnpvIEEuPC9hdXRob3I+PGF1dGhvcj5QYWxtZXIsIEVsaXphYmV0aCBFLjwvYXV0
aG9yPjxhdXRob3I+TWNEb25lbGwsIExhdXJhIE0uPC9hdXRob3I+PGF1dGhvcj5XYW5nLCBMaTwv
YXV0aG9yPjxhdXRob3I+QWRhbXNraSwgQ2Fyb2x5biBKLjwvYXV0aG9yPjxhdXRob3I+S29pcmUs
IEFtYW5kYTwvYXV0aG9yPjxhdXRob3I+U2VlLCBMYXVyZW48L2F1dGhvcj48YXV0aG9yPkNoZW4s
IENodW4tQW48L2F1dGhvcj48YXV0aG9yPlNjaGFhZiwgQ2hyaXN0aWFuIFAuPC9hdXRob3I+PGF1
dGhvcj5Sb3NlbmZlbGQsIEppbGwgQS48L2F1dGhvcj48YXV0aG9yPlBhbnplciwgSmVzc2ljYSBB
LjwvYXV0aG9yPjxhdXRob3I+TW9vZywgVXRlPC9hdXRob3I+PGF1dGhvcj5IYW8sIFNodWFuZzwv
YXV0aG9yPjxhdXRob3I+QnllLCBBbm48L2F1dGhvcj48YXV0aG9yPktpcmssIEVkd2luIFAuPC9h
dXRob3I+PGF1dGhvcj5TdGFua2lld2ljeiwgUGF3ZWw8L2F1dGhvcj48YXV0aG9yPkJyZW1hbiwg
QW15IE0uPC9hdXRob3I+PGF1dGhvcj5NY0JyaWRlLCBBcnJhbjwvYXV0aG9yPjxhdXRob3I+S2Fu
ZHVsYSwgVGVqYXN3aTwvYXV0aG9yPjxhdXRob3I+RHViYnMsIEhvbGx5IEEuPC9hdXRob3I+PGF1
dGhvcj5NYWNpbnRvc2gsIFJlYmVjY2E8L2F1dGhvcj48YXV0aG9yPkNhcmRhbW9uZSwgTWljaGFl
bDwvYXV0aG9yPjxhdXRob3I+Wmh1LCBZaW5nPC9hdXRob3I+PGF1dGhvcj5ZaW5nLCBLZXZpbjwv
YXV0aG9yPjxhdXRob3I+RGlhcywgS2VyaXRoLVJhZTwvYXV0aG9yPjxhdXRob3I+Q2hvLCBNZWdh
biBULjwvYXV0aG9yPjxhdXRob3I+SGVuZGVyc29uLCBMaW5kc2F5IEIuPC9hdXRob3I+PGF1dGhv
cj5CYXNraW4sIEJlcml2YW48L2F1dGhvcj48YXV0aG9yPk1vcnJpcywgUGF1bGE8L2F1dGhvcj48
YXV0aG9yPlRhbywgSmlhbmc8L2F1dGhvcj48YXV0aG9yPkNvd2xleSwgTWFyayBKLjwvYXV0aG9y
PjxhdXRob3I+RGluZ2VyLCBNYXJjZWwgRS48L2F1dGhvcj48YXV0aG9yPlJvc2Npb2xpLCBUb255
PC9hdXRob3I+PGF1dGhvcj5DYWx1c2VyaXUsIE9hbmE8L2F1dGhvcj48YXV0aG9yPlN1Y2hvd2Vy
c2t5LCBPa3NhbmE8L2F1dGhvcj48YXV0aG9yPlNhY2hkZXYsIFJhbmkgSy48L2F1dGhvcj48YXV0
aG9yPkxpY2h0YXJnZSwgT2xpdmllcjwvYXV0aG9yPjxhdXRob3I+VGFuZywgSmlhbnJvbmc8L2F1
dGhvcj48YXV0aG9yPkJveWNvdHQsIEt5bSBNLjwvYXV0aG9yPjxhdXRob3I+SG9sZGVyLCBKLiBM
bG95ZCwgSnIuPC9hdXRob3I+PGF1dGhvcj5ab2doYmksIEh1ZGEgWS48L2F1dGhvcj48L2F1dGhv
cnM+PC9jb250cmlidXRvcnM+PHRpdGxlcz48dGl0bGU+QSBNaWxkIFBVTTEgTXV0YXRpb24gSXMg
QXNzb2NpYXRlZCB3aXRoIEFkdWx0LU9uc2V0IEF0YXhpYSwgd2hlcmVhcyBIYXBsb2luc3VmZmlj
aWVuY3kgQ2F1c2VzIERldmVsb3BtZW50YWwgRGVsYXkgYW5kIFNlaXp1cmVzPC90aXRsZT48c2Vj
b25kYXJ5LXRpdGxlPkNlbGw8L3NlY29uZGFyeS10aXRsZT48YWx0LXRpdGxlPkNlbGw8L2FsdC10
aXRsZT48L3RpdGxlcz48cGVyaW9kaWNhbD48ZnVsbC10aXRsZT5DZWxsPC9mdWxsLXRpdGxlPjxh
YmJyLTE+Q2VsbDwvYWJici0xPjwvcGVyaW9kaWNhbD48YWx0LXBlcmlvZGljYWw+PGZ1bGwtdGl0
bGU+Q2VsbDwvZnVsbC10aXRsZT48YWJici0xPkNlbGw8L2FiYnItMT48L2FsdC1wZXJpb2RpY2Fs
PjxwYWdlcz45MjQtOTM2LmUxMTwvcGFnZXM+PHZvbHVtZT4xNzI8L3ZvbHVtZT48bnVtYmVyPjU8
L251bWJlcj48a2V5d29yZHM+PGtleXdvcmQ+KkF0YXhpbi0xPC9rZXl3b3JkPjxrZXl3b3JkPipQ
QUREQVM8L2tleXdvcmQ+PGtleXdvcmQ+KlBSQ0E8L2tleXdvcmQ+PGtleXdvcmQ+KlB1bWlsaW8x
PC9rZXl3b3JkPjxrZXl3b3JkPipSTkEtYmluZGluZyBwcm90ZWluczwva2V5d29yZD48a2V5d29y
ZD4qYXRheGlhPC9rZXl3b3JkPjxrZXl3b3JkPipjaHJvbW9zb21lIDFwMzUuMjwva2V5d29yZD48
a2V5d29yZD4qY29weSBudW1iZXIgdmFyaWFudHM8L2tleXdvcmQ+PGtleXdvcmQ+KmRldmVsb3Bt
ZW50YWwgZGVsYXk8L2tleXdvcmQ+PGtleXdvcmQ+KmludGVsbGVjdHVhbCBkaXNhYmlsaXR5PC9r
ZXl3b3JkPjxrZXl3b3JkPipzZWl6dXJlczwva2V5d29yZD48a2V5d29yZD5BZG9sZXNjZW50PC9r
ZXl3b3JkPjxrZXl3b3JkPkFkdWx0PC9rZXl3b3JkPjxrZXl3b3JkPkFnZSBvZiBPbnNldDwva2V5
d29yZD48a2V5d29yZD5BZ2VkLCA4MCBhbmQgb3Zlcjwva2V5d29yZD48a2V5d29yZD5BbmltYWxz
PC9rZXl3b3JkPjxrZXl3b3JkPkJhc2UgU2VxdWVuY2U8L2tleXdvcmQ+PGtleXdvcmQ+Q2hpbGQ8
L2tleXdvcmQ+PGtleXdvcmQ+Q2hpbGQsIFByZXNjaG9vbDwva2V5d29yZD48a2V5d29yZD5EZXZl
bG9wbWVudGFsIERpc2FiaWxpdGllcy9kaWFnbm9zdGljIGltYWdpbmcvKmdlbmV0aWNzPC9rZXl3
b3JkPjxrZXl3b3JkPkV2b2x1dGlvbiwgTW9sZWN1bGFyPC9rZXl3b3JkPjxrZXl3b3JkPkZlbWFs
ZTwva2V5d29yZD48a2V5d29yZD5HZW5lIERlbGV0aW9uPC9rZXl3b3JkPjxrZXl3b3JkPipHZW5l
dGljIFByZWRpc3Bvc2l0aW9uIHRvIERpc2Vhc2U8L2tleXdvcmQ+PGtleXdvcmQ+SEVLMjkzIENl
bGxzPC9rZXl3b3JkPjxrZXl3b3JkPkhhcGxvaW5zdWZmaWNpZW5jeS8qZ2VuZXRpY3M8L2tleXdv
cmQ+PGtleXdvcmQ+SHVtYW5zPC9rZXl3b3JkPjxrZXl3b3JkPkluZmFudDwva2V5d29yZD48a2V5
d29yZD5NYWxlPC9rZXl3b3JkPjxrZXl3b3JkPk1pY2U8L2tleXdvcmQ+PGtleXdvcmQ+TWlkZGxl
IEFnZWQ8L2tleXdvcmQ+PGtleXdvcmQ+TXV0YXRpb24vKmdlbmV0aWNzPC9rZXl3b3JkPjxrZXl3
b3JkPk11dGF0aW9uLCBNaXNzZW5zZS9nZW5ldGljczwva2V5d29yZD48a2V5d29yZD5OZXVyb25z
L21ldGFib2xpc20vcGF0aG9sb2d5PC9rZXl3b3JkPjxrZXl3b3JkPlBlZGlncmVlPC9rZXl3b3Jk
PjxrZXl3b3JkPlByb3RlaW4gU3RhYmlsaXR5PC9rZXl3b3JkPjxrZXl3b3JkPlJOQS1CaW5kaW5n
IFByb3RlaW5zLypnZW5ldGljczwva2V5d29yZD48a2V5d29yZD5TZWl6dXJlcy9kaWFnbm9zdGlj
IGltYWdpbmcvKmdlbmV0aWNzPC9rZXl3b3JkPjwva2V5d29yZHM+PGRhdGVzPjx5ZWFyPjIwMTg8
L3llYXI+PC9kYXRlcz48aXNibj4xMDk3LTQxNzImI3hEOzAwOTItODY3NDwvaXNibj48YWNjZXNz
aW9uLW51bT4yOTQ3NDkyMDwvYWNjZXNzaW9uLW51bT48dXJscz48cmVsYXRlZC11cmxzPjx1cmw+
aHR0cHM6Ly9wdWJtZWQubmNiaS5ubG0ubmloLmdvdi8yOTQ3NDkyMDwvdXJsPjx1cmw+aHR0cHM6
Ly93d3cubmNiaS5ubG0ubmloLmdvdi9wbWMvYXJ0aWNsZXMvUE1DNTgzMjA1OC88L3VybD48L3Jl
bGF0ZWQtdXJscz48L3VybHM+PGVsZWN0cm9uaWMtcmVzb3VyY2UtbnVtPjEwLjEwMTYvai5jZWxs
LjIwMTguMDIuMDA2PC9lbGVjdHJvbmljLXJlc291cmNlLW51bT48cmVtb3RlLWRhdGFiYXNlLW5h
bWU+UHViTWVkPC9yZW1vdGUtZGF0YWJhc2UtbmFtZT48bGFuZ3VhZ2U+ZW5nPC9sYW5ndWFnZT48
L3JlY29yZD48L0NpdGU+PC9FbmROb3RlPgB=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PEVuZE5vdGU+PENpdGU+PEF1dGhvcj5HZW5uYXJpbm88L0F1dGhvcj48WWVhcj4yMDE4PC9ZZWFy
PjxSZWNOdW0+OTwvUmVjTnVtPjxEaXNwbGF5VGV4dD5bM108L0Rpc3BsYXlUZXh0PjxyZWNvcmQ+
PHJlYy1udW1iZXI+OTwvcmVjLW51bWJlcj48Zm9yZWlnbi1rZXlzPjxrZXkgYXBwPSJFTiIgZGIt
aWQ9InA5d3YwMGE1eWV6MHYxZXQ1YXd2OXBmb2VwZDB4NWR0d3dwdCIgdGltZXN0YW1wPSIxNjIy
ODMzMzcxIj45PC9rZXk+PC9mb3JlaWduLWtleXM+PHJlZi10eXBlIG5hbWU9IkpvdXJuYWwgQXJ0
aWNsZSI+MTc8L3JlZi10eXBlPjxjb250cmlidXRvcnM+PGF1dGhvcnM+PGF1dGhvcj5HZW5uYXJp
bm8sIFZpbmNlbnpvIEEuPC9hdXRob3I+PGF1dGhvcj5QYWxtZXIsIEVsaXphYmV0aCBFLjwvYXV0
aG9yPjxhdXRob3I+TWNEb25lbGwsIExhdXJhIE0uPC9hdXRob3I+PGF1dGhvcj5XYW5nLCBMaTwv
YXV0aG9yPjxhdXRob3I+QWRhbXNraSwgQ2Fyb2x5biBKLjwvYXV0aG9yPjxhdXRob3I+S29pcmUs
IEFtYW5kYTwvYXV0aG9yPjxhdXRob3I+U2VlLCBMYXVyZW48L2F1dGhvcj48YXV0aG9yPkNoZW4s
IENodW4tQW48L2F1dGhvcj48YXV0aG9yPlNjaGFhZiwgQ2hyaXN0aWFuIFAuPC9hdXRob3I+PGF1
dGhvcj5Sb3NlbmZlbGQsIEppbGwgQS48L2F1dGhvcj48YXV0aG9yPlBhbnplciwgSmVzc2ljYSBB
LjwvYXV0aG9yPjxhdXRob3I+TW9vZywgVXRlPC9hdXRob3I+PGF1dGhvcj5IYW8sIFNodWFuZzwv
YXV0aG9yPjxhdXRob3I+QnllLCBBbm48L2F1dGhvcj48YXV0aG9yPktpcmssIEVkd2luIFAuPC9h
dXRob3I+PGF1dGhvcj5TdGFua2lld2ljeiwgUGF3ZWw8L2F1dGhvcj48YXV0aG9yPkJyZW1hbiwg
QW15IE0uPC9hdXRob3I+PGF1dGhvcj5NY0JyaWRlLCBBcnJhbjwvYXV0aG9yPjxhdXRob3I+S2Fu
ZHVsYSwgVGVqYXN3aTwvYXV0aG9yPjxhdXRob3I+RHViYnMsIEhvbGx5IEEuPC9hdXRob3I+PGF1
dGhvcj5NYWNpbnRvc2gsIFJlYmVjY2E8L2F1dGhvcj48YXV0aG9yPkNhcmRhbW9uZSwgTWljaGFl
bDwvYXV0aG9yPjxhdXRob3I+Wmh1LCBZaW5nPC9hdXRob3I+PGF1dGhvcj5ZaW5nLCBLZXZpbjwv
YXV0aG9yPjxhdXRob3I+RGlhcywgS2VyaXRoLVJhZTwvYXV0aG9yPjxhdXRob3I+Q2hvLCBNZWdh
biBULjwvYXV0aG9yPjxhdXRob3I+SGVuZGVyc29uLCBMaW5kc2F5IEIuPC9hdXRob3I+PGF1dGhv
cj5CYXNraW4sIEJlcml2YW48L2F1dGhvcj48YXV0aG9yPk1vcnJpcywgUGF1bGE8L2F1dGhvcj48
YXV0aG9yPlRhbywgSmlhbmc8L2F1dGhvcj48YXV0aG9yPkNvd2xleSwgTWFyayBKLjwvYXV0aG9y
PjxhdXRob3I+RGluZ2VyLCBNYXJjZWwgRS48L2F1dGhvcj48YXV0aG9yPlJvc2Npb2xpLCBUb255
PC9hdXRob3I+PGF1dGhvcj5DYWx1c2VyaXUsIE9hbmE8L2F1dGhvcj48YXV0aG9yPlN1Y2hvd2Vy
c2t5LCBPa3NhbmE8L2F1dGhvcj48YXV0aG9yPlNhY2hkZXYsIFJhbmkgSy48L2F1dGhvcj48YXV0
aG9yPkxpY2h0YXJnZSwgT2xpdmllcjwvYXV0aG9yPjxhdXRob3I+VGFuZywgSmlhbnJvbmc8L2F1
dGhvcj48YXV0aG9yPkJveWNvdHQsIEt5bSBNLjwvYXV0aG9yPjxhdXRob3I+SG9sZGVyLCBKLiBM
bG95ZCwgSnIuPC9hdXRob3I+PGF1dGhvcj5ab2doYmksIEh1ZGEgWS48L2F1dGhvcj48L2F1dGhv
cnM+PC9jb250cmlidXRvcnM+PHRpdGxlcz48dGl0bGU+QSBNaWxkIFBVTTEgTXV0YXRpb24gSXMg
QXNzb2NpYXRlZCB3aXRoIEFkdWx0LU9uc2V0IEF0YXhpYSwgd2hlcmVhcyBIYXBsb2luc3VmZmlj
aWVuY3kgQ2F1c2VzIERldmVsb3BtZW50YWwgRGVsYXkgYW5kIFNlaXp1cmVzPC90aXRsZT48c2Vj
b25kYXJ5LXRpdGxlPkNlbGw8L3NlY29uZGFyeS10aXRsZT48YWx0LXRpdGxlPkNlbGw8L2FsdC10
aXRsZT48L3RpdGxlcz48cGVyaW9kaWNhbD48ZnVsbC10aXRsZT5DZWxsPC9mdWxsLXRpdGxlPjxh
YmJyLTE+Q2VsbDwvYWJici0xPjwvcGVyaW9kaWNhbD48YWx0LXBlcmlvZGljYWw+PGZ1bGwtdGl0
bGU+Q2VsbDwvZnVsbC10aXRsZT48YWJici0xPkNlbGw8L2FiYnItMT48L2FsdC1wZXJpb2RpY2Fs
PjxwYWdlcz45MjQtOTM2LmUxMTwvcGFnZXM+PHZvbHVtZT4xNzI8L3ZvbHVtZT48bnVtYmVyPjU8
L251bWJlcj48a2V5d29yZHM+PGtleXdvcmQ+KkF0YXhpbi0xPC9rZXl3b3JkPjxrZXl3b3JkPipQ
QUREQVM8L2tleXdvcmQ+PGtleXdvcmQ+KlBSQ0E8L2tleXdvcmQ+PGtleXdvcmQ+KlB1bWlsaW8x
PC9rZXl3b3JkPjxrZXl3b3JkPipSTkEtYmluZGluZyBwcm90ZWluczwva2V5d29yZD48a2V5d29y
ZD4qYXRheGlhPC9rZXl3b3JkPjxrZXl3b3JkPipjaHJvbW9zb21lIDFwMzUuMjwva2V5d29yZD48
a2V5d29yZD4qY29weSBudW1iZXIgdmFyaWFudHM8L2tleXdvcmQ+PGtleXdvcmQ+KmRldmVsb3Bt
ZW50YWwgZGVsYXk8L2tleXdvcmQ+PGtleXdvcmQ+KmludGVsbGVjdHVhbCBkaXNhYmlsaXR5PC9r
ZXl3b3JkPjxrZXl3b3JkPipzZWl6dXJlczwva2V5d29yZD48a2V5d29yZD5BZG9sZXNjZW50PC9r
ZXl3b3JkPjxrZXl3b3JkPkFkdWx0PC9rZXl3b3JkPjxrZXl3b3JkPkFnZSBvZiBPbnNldDwva2V5
d29yZD48a2V5d29yZD5BZ2VkLCA4MCBhbmQgb3Zlcjwva2V5d29yZD48a2V5d29yZD5BbmltYWxz
PC9rZXl3b3JkPjxrZXl3b3JkPkJhc2UgU2VxdWVuY2U8L2tleXdvcmQ+PGtleXdvcmQ+Q2hpbGQ8
L2tleXdvcmQ+PGtleXdvcmQ+Q2hpbGQsIFByZXNjaG9vbDwva2V5d29yZD48a2V5d29yZD5EZXZl
bG9wbWVudGFsIERpc2FiaWxpdGllcy9kaWFnbm9zdGljIGltYWdpbmcvKmdlbmV0aWNzPC9rZXl3
b3JkPjxrZXl3b3JkPkV2b2x1dGlvbiwgTW9sZWN1bGFyPC9rZXl3b3JkPjxrZXl3b3JkPkZlbWFs
ZTwva2V5d29yZD48a2V5d29yZD5HZW5lIERlbGV0aW9uPC9rZXl3b3JkPjxrZXl3b3JkPipHZW5l
dGljIFByZWRpc3Bvc2l0aW9uIHRvIERpc2Vhc2U8L2tleXdvcmQ+PGtleXdvcmQ+SEVLMjkzIENl
bGxzPC9rZXl3b3JkPjxrZXl3b3JkPkhhcGxvaW5zdWZmaWNpZW5jeS8qZ2VuZXRpY3M8L2tleXdv
cmQ+PGtleXdvcmQ+SHVtYW5zPC9rZXl3b3JkPjxrZXl3b3JkPkluZmFudDwva2V5d29yZD48a2V5
d29yZD5NYWxlPC9rZXl3b3JkPjxrZXl3b3JkPk1pY2U8L2tleXdvcmQ+PGtleXdvcmQ+TWlkZGxl
IEFnZWQ8L2tleXdvcmQ+PGtleXdvcmQ+TXV0YXRpb24vKmdlbmV0aWNzPC9rZXl3b3JkPjxrZXl3
b3JkPk11dGF0aW9uLCBNaXNzZW5zZS9nZW5ldGljczwva2V5d29yZD48a2V5d29yZD5OZXVyb25z
L21ldGFib2xpc20vcGF0aG9sb2d5PC9rZXl3b3JkPjxrZXl3b3JkPlBlZGlncmVlPC9rZXl3b3Jk
PjxrZXl3b3JkPlByb3RlaW4gU3RhYmlsaXR5PC9rZXl3b3JkPjxrZXl3b3JkPlJOQS1CaW5kaW5n
IFByb3RlaW5zLypnZW5ldGljczwva2V5d29yZD48a2V5d29yZD5TZWl6dXJlcy9kaWFnbm9zdGlj
IGltYWdpbmcvKmdlbmV0aWNzPC9rZXl3b3JkPjwva2V5d29yZHM+PGRhdGVzPjx5ZWFyPjIwMTg8
L3llYXI+PC9kYXRlcz48aXNibj4xMDk3LTQxNzImI3hEOzAwOTItODY3NDwvaXNibj48YWNjZXNz
aW9uLW51bT4yOTQ3NDkyMDwvYWNjZXNzaW9uLW51bT48dXJscz48cmVsYXRlZC11cmxzPjx1cmw+
aHR0cHM6Ly9wdWJtZWQubmNiaS5ubG0ubmloLmdvdi8yOTQ3NDkyMDwvdXJsPjx1cmw+aHR0cHM6
Ly93d3cubmNiaS5ubG0ubmloLmdvdi9wbWMvYXJ0aWNsZXMvUE1DNTgzMjA1OC88L3VybD48L3Jl
bGF0ZWQtdXJscz48L3VybHM+PGVsZWN0cm9uaWMtcmVzb3VyY2UtbnVtPjEwLjEwMTYvai5jZWxs
LjIwMTguMDIuMDA2PC9lbGVjdHJvbmljLXJlc291cmNlLW51bT48cmVtb3RlLWRhdGFiYXNlLW5h
bWU+UHViTWVkPC9yZW1vdGUtZGF0YWJhc2UtbmFtZT48bGFuZ3VhZ2U+ZW5nPC9sYW5ndWFnZT48
L3JlY29yZD48L0NpdGU+PC9FbmROb3RlPgB=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[3]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="00064430" w:rsidRPr="000137B2">
        <w:rPr>
          <w:rFonts w:ascii="Calibri Light" w:hAnsi="Calibri Light" w:cs="Calibri Light"/>
          <w:i/>
          <w:iCs/>
        </w:rPr>
        <w:t>:</w:t>
      </w:r>
    </w:p>
    <w:p w14:paraId="3CDC875E" w14:textId="538DF66F" w:rsidR="00E52AAE" w:rsidRPr="000137B2" w:rsidRDefault="00E52AA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471E26BE" wp14:editId="00FB2D61">
            <wp:extent cx="5204460" cy="279980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027" cy="28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F00C" w14:textId="1315616D" w:rsidR="00E52AAE" w:rsidRPr="000137B2" w:rsidRDefault="00A273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PUM1 Gene</w:t>
      </w:r>
      <w:r w:rsidRPr="000137B2">
        <w:rPr>
          <w:rFonts w:ascii="Calibri Light" w:hAnsi="Calibri Light" w:cs="Calibri Light"/>
        </w:rPr>
        <w:t>: chr1:31404353-31538564 (hg19)</w:t>
      </w:r>
    </w:p>
    <w:p w14:paraId="4C599A51" w14:textId="5384CBF7" w:rsidR="008F7136" w:rsidRPr="000137B2" w:rsidRDefault="00A273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</w:t>
      </w:r>
      <w:r w:rsidRPr="000137B2">
        <w:rPr>
          <w:rFonts w:ascii="Calibri Light" w:hAnsi="Calibri Light" w:cs="Calibri Light"/>
        </w:rPr>
        <w:t xml:space="preserve">: chr1:28751378-33588455 (hg19); Subject 1 </w:t>
      </w:r>
    </w:p>
    <w:p w14:paraId="56BDC6E4" w14:textId="59587ADE" w:rsidR="00A5475F" w:rsidRPr="000137B2" w:rsidRDefault="00A5475F" w:rsidP="009B555C">
      <w:pPr>
        <w:pStyle w:val="Heading1"/>
        <w:tabs>
          <w:tab w:val="left" w:pos="333"/>
        </w:tabs>
      </w:pPr>
      <w:bookmarkStart w:id="4" w:name="_Toc8497136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</w:t>
        </w:r>
      </w:fldSimple>
      <w:r w:rsidRPr="000137B2">
        <w:t xml:space="preserve">: </w:t>
      </w:r>
      <w:bookmarkStart w:id="5" w:name="_Hlk74235948"/>
      <w:r w:rsidRPr="000137B2">
        <w:t>1p3</w:t>
      </w:r>
      <w:r w:rsidR="00FC706A" w:rsidRPr="000137B2">
        <w:t>2.2-p3</w:t>
      </w:r>
      <w:r w:rsidRPr="000137B2">
        <w:t>1.</w:t>
      </w:r>
      <w:r w:rsidR="002D4816">
        <w:t>3</w:t>
      </w:r>
      <w:bookmarkEnd w:id="4"/>
      <w:bookmarkEnd w:id="5"/>
    </w:p>
    <w:p w14:paraId="48A9EC7B" w14:textId="199913F1" w:rsidR="00A5475F" w:rsidRPr="000137B2" w:rsidRDefault="0006443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Labonne 2016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PEVuZE5vdGU+PENpdGU+PEF1dGhvcj5MYWJvbm5lPC9BdXRob3I+PFllYXI+MjAxNjwvWWVhcj48
UmVjTnVtPjEwPC9SZWNOdW0+PERpc3BsYXlUZXh0Pls0XTwvRGlzcGxheVRleHQ+PHJlY29yZD48
cmVjLW51bWJlcj4xMDwvcmVjLW51bWJlcj48Zm9yZWlnbi1rZXlzPjxrZXkgYXBwPSJFTiIgZGIt
aWQ9InA5d3YwMGE1eWV6MHYxZXQ1YXd2OXBmb2VwZDB4NWR0d3dwdCIgdGltZXN0YW1wPSIxNjIy
ODM2OTkwIj4xMDwva2V5PjwvZm9yZWlnbi1rZXlzPjxyZWYtdHlwZSBuYW1lPSJKb3VybmFsIEFy
dGljbGUiPjE3PC9yZWYtdHlwZT48Y29udHJpYnV0b3JzPjxhdXRob3JzPjxhdXRob3I+TGFib25u
ZSwgSi4gRC48L2F1dGhvcj48YXV0aG9yPlNoZW4sIFkuPC9hdXRob3I+PGF1dGhvcj5Lb25nLCBJ
LiBLLjwvYXV0aG9yPjxhdXRob3I+RGlhbW9uZCwgTS4gUC48L2F1dGhvcj48YXV0aG9yPkxheW1h
biwgTC4gQy48L2F1dGhvcj48YXV0aG9yPktpbSwgSC4gRy48L2F1dGhvcj48L2F1dGhvcnM+PC9j
b250cmlidXRvcnM+PGF1dGgtYWRkcmVzcz5EZXBhcnRtZW50IG9mIE9ic3RldHJpY3MgJmFtcDsg
R3luZWNvbG9neSwgQXVndXN0YSBVbml2ZXJzaXR5LCAxMTIwIDE1dGggU3RyZWV0LCBBdWd1c3Rh
LCBHQSAzMDkxMiBVU0EgOyBEZXBhcnRtZW50IG9mIE5ldXJvc2NpZW5jZSBhbmQgUmVnZW5lcmF0
aXZlIE1lZGljaW5lLCBNZWRpY2FsIENvbGxlZ2Ugb2YgR2VvcmdpYSwgQXVndXN0YSBVbml2ZXJz
aXR5LCAxMTIwIDE1dGggU3RyZWV0LCBBdWd1c3RhLCBHQSAzMDkxMiBVU0EuJiN4RDtEZXBhcnRt
ZW50IG9mIE5ldXJvbG9neSwgTWFzc2FjaHVzZXR0cyBHZW5lcmFsIEhvc3BpdGFsLCBIYXJ2YXJk
IE1lZGljYWwgU2Nob29sLCBCb3N0b24sIE1BIDAyMTE0IFVTQS4mI3hEO0RlcGFydG1lbnQgb2Yg
QW5pbWFsIFNjaWVuY2UsIERpdmlzaW9uIG9mIEFwcGxpZWQgTGlmZSBTY2llbmNlIChCSzIxcGx1
cyksIEluc3RpdHV0ZSBvZiBBZ3JpY3VsdHVyZSBhbmQgTGlmZSBTY2llbmNlLCBHeWVvbmdzYW5n
IE5hdGlvbmFsIFVuaXZlcnNpdHksIEppbmp1LCBHeWVvbmdzYW5nbmFtLWRvIEtvcmVhLiYjeEQ7
RGVwYXJ0bWVudCBvZiBPYnN0ZXRyaWNzICZhbXA7IEd5bmVjb2xvZ3ksIEF1Z3VzdGEgVW5pdmVy
c2l0eSwgMTEyMCAxNXRoIFN0cmVldCwgQXVndXN0YSwgR0EgMzA5MTIgVVNBLiYjeEQ7RGVwYXJ0
bWVudCBvZiBPYnN0ZXRyaWNzICZhbXA7IEd5bmVjb2xvZ3ksIEF1Z3VzdGEgVW5pdmVyc2l0eSwg
MTEyMCAxNXRoIFN0cmVldCwgQXVndXN0YSwgR0EgMzA5MTIgVVNBIDsgRGVwYXJ0bWVudCBvZiBO
ZXVyb3NjaWVuY2UgYW5kIFJlZ2VuZXJhdGl2ZSBNZWRpY2luZSwgTWVkaWNhbCBDb2xsZWdlIG9m
IEdlb3JnaWEsIEF1Z3VzdGEgVW5pdmVyc2l0eSwgMTEyMCAxNXRoIFN0cmVldCwgQXVndXN0YSwg
R0EgMzA5MTIgVVNBIDsgTmV1cm9zY2llbmNlIFByb2dyYW0sIE1lZGljYWwgQ29sbGVnZSBvZiBH
ZW9yZ2lhLCBBdWd1c3RhIFVuaXZlcnNpdHksIEF1Z3VzdGEsIEdBIDMwOTEyIFVTQS48L2F1dGgt
YWRkcmVzcz48dGl0bGVzPjx0aXRsZT5Db21wYXJhdGl2ZSBkZWxldGlvbiBtYXBwaW5nIGF0IDFw
MzEuMy1wMzIuMiBpbXBsaWVzIE5GSUEgcmVzcG9uc2libGUgZm9yIGludGVsbGVjdHVhbCBkaXNh
YmlsaXR5IGNvdXBsZWQgd2l0aCBtYWNyb2NlcGhhbHkgYW5kIHRoZSBwcmVzZW5jZSBvZiBzZXZl
cmFsIG90aGVyIGdlbmVzIGZvciBzeW5kcm9taWMgaW50ZWxsZWN0dWFsIGRpc2FiaWxpdHk8L3Rp
dGxlPjxzZWNvbmRhcnktdGl0bGU+TW9sIEN5dG9nZW5ldDwvc2Vjb25kYXJ5LXRpdGxlPjxhbHQt
dGl0bGU+TW9sZWN1bGFyIGN5dG9nZW5ldGljczwvYWx0LXRpdGxlPjwvdGl0bGVzPjxwZXJpb2Rp
Y2FsPjxmdWxsLXRpdGxlPk1vbCBDeXRvZ2VuZXQ8L2Z1bGwtdGl0bGU+PGFiYnItMT5Nb2xlY3Vs
YXIgY3l0b2dlbmV0aWNzPC9hYmJyLTE+PC9wZXJpb2RpY2FsPjxhbHQtcGVyaW9kaWNhbD48ZnVs
bC10aXRsZT5Nb2wgQ3l0b2dlbmV0PC9mdWxsLXRpdGxlPjxhYmJyLTE+TW9sZWN1bGFyIGN5dG9n
ZW5ldGljczwvYWJici0xPjwvYWx0LXBlcmlvZGljYWw+PHBhZ2VzPjI0PC9wYWdlcz48dm9sdW1l
Pjk8L3ZvbHVtZT48ZWRpdGlvbj4yMDE2LzAzLzIyPC9lZGl0aW9uPjxrZXl3b3Jkcz48a2V5d29y
ZD4xcCBtaWNyb2RlbGV0aW9uPC9rZXl3b3JkPjxrZXl3b3JkPkNyYW5pb2ZhY2lhbCBhbm9tYWxp
ZXM8L2tleXdvcmQ+PGtleXdvcmQ+RGFiMTwva2V5d29yZD48a2V5d29yZD5EbmFqYzY8L2tleXdv
cmQ+PGtleXdvcmQ+RG9jazc8L2tleXdvcmQ+PGtleXdvcmQ+RGVsYXllZCBwc3ljaG9tb3RvciBk
ZXZlbG9wbWVudDwva2V5d29yZD48a2V5d29yZD5Ib29rMTwva2V5d29yZD48a2V5d29yZD5JbnRl
bGxlY3R1YWwgZGlzYWJpbGl0eTwva2V5d29yZD48a2V5d29yZD5OZmlhPC9rZXl3b3JkPjxrZXl3
b3JkPlBkZTRiPC9rZXl3b3JkPjwva2V5d29yZHM+PGRhdGVzPjx5ZWFyPjIwMTY8L3llYXI+PC9k
YXRlcz48aXNibj4xNzU1LTgxNjYgKFByaW50KSYjeEQ7MTc1NS04MTY2PC9pc2JuPjxhY2Nlc3Np
b24tbnVtPjI2OTk3OTc3PC9hY2Nlc3Npb24tbnVtPjx1cmxzPjwvdXJscz48Y3VzdG9tMj5QTUM0
Nzk3MTk2PC9jdXN0b20yPjxlbGVjdHJvbmljLXJlc291cmNlLW51bT4xMC4xMTg2L3MxMzAzOS0w
MTYtMDIzNC16PC9lbGVjdHJvbmljLXJlc291cmNlLW51bT48cmVtb3RlLWRhdGFiYXNlLXByb3Zp
ZGVyPk5MTTwvcmVtb3RlLWRhdGFiYXNlLXByb3ZpZGVyPjxsYW5ndWFnZT5lbmc8L2xhbmd1YWdl
PjwvcmVjb3JkPjwvQ2l0ZT48L0VuZE5vdGU+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PEVuZE5vdGU+PENpdGU+PEF1dGhvcj5MYWJvbm5lPC9BdXRob3I+PFllYXI+MjAxNjwvWWVhcj48
UmVjTnVtPjEwPC9SZWNOdW0+PERpc3BsYXlUZXh0Pls0XTwvRGlzcGxheVRleHQ+PHJlY29yZD48
cmVjLW51bWJlcj4xMDwvcmVjLW51bWJlcj48Zm9yZWlnbi1rZXlzPjxrZXkgYXBwPSJFTiIgZGIt
aWQ9InA5d3YwMGE1eWV6MHYxZXQ1YXd2OXBmb2VwZDB4NWR0d3dwdCIgdGltZXN0YW1wPSIxNjIy
ODM2OTkwIj4xMDwva2V5PjwvZm9yZWlnbi1rZXlzPjxyZWYtdHlwZSBuYW1lPSJKb3VybmFsIEFy
dGljbGUiPjE3PC9yZWYtdHlwZT48Y29udHJpYnV0b3JzPjxhdXRob3JzPjxhdXRob3I+TGFib25u
ZSwgSi4gRC48L2F1dGhvcj48YXV0aG9yPlNoZW4sIFkuPC9hdXRob3I+PGF1dGhvcj5Lb25nLCBJ
LiBLLjwvYXV0aG9yPjxhdXRob3I+RGlhbW9uZCwgTS4gUC48L2F1dGhvcj48YXV0aG9yPkxheW1h
biwgTC4gQy48L2F1dGhvcj48YXV0aG9yPktpbSwgSC4gRy48L2F1dGhvcj48L2F1dGhvcnM+PC9j
b250cmlidXRvcnM+PGF1dGgtYWRkcmVzcz5EZXBhcnRtZW50IG9mIE9ic3RldHJpY3MgJmFtcDsg
R3luZWNvbG9neSwgQXVndXN0YSBVbml2ZXJzaXR5LCAxMTIwIDE1dGggU3RyZWV0LCBBdWd1c3Rh
LCBHQSAzMDkxMiBVU0EgOyBEZXBhcnRtZW50IG9mIE5ldXJvc2NpZW5jZSBhbmQgUmVnZW5lcmF0
aXZlIE1lZGljaW5lLCBNZWRpY2FsIENvbGxlZ2Ugb2YgR2VvcmdpYSwgQXVndXN0YSBVbml2ZXJz
aXR5LCAxMTIwIDE1dGggU3RyZWV0LCBBdWd1c3RhLCBHQSAzMDkxMiBVU0EuJiN4RDtEZXBhcnRt
ZW50IG9mIE5ldXJvbG9neSwgTWFzc2FjaHVzZXR0cyBHZW5lcmFsIEhvc3BpdGFsLCBIYXJ2YXJk
IE1lZGljYWwgU2Nob29sLCBCb3N0b24sIE1BIDAyMTE0IFVTQS4mI3hEO0RlcGFydG1lbnQgb2Yg
QW5pbWFsIFNjaWVuY2UsIERpdmlzaW9uIG9mIEFwcGxpZWQgTGlmZSBTY2llbmNlIChCSzIxcGx1
cyksIEluc3RpdHV0ZSBvZiBBZ3JpY3VsdHVyZSBhbmQgTGlmZSBTY2llbmNlLCBHeWVvbmdzYW5n
IE5hdGlvbmFsIFVuaXZlcnNpdHksIEppbmp1LCBHeWVvbmdzYW5nbmFtLWRvIEtvcmVhLiYjeEQ7
RGVwYXJ0bWVudCBvZiBPYnN0ZXRyaWNzICZhbXA7IEd5bmVjb2xvZ3ksIEF1Z3VzdGEgVW5pdmVy
c2l0eSwgMTEyMCAxNXRoIFN0cmVldCwgQXVndXN0YSwgR0EgMzA5MTIgVVNBLiYjeEQ7RGVwYXJ0
bWVudCBvZiBPYnN0ZXRyaWNzICZhbXA7IEd5bmVjb2xvZ3ksIEF1Z3VzdGEgVW5pdmVyc2l0eSwg
MTEyMCAxNXRoIFN0cmVldCwgQXVndXN0YSwgR0EgMzA5MTIgVVNBIDsgRGVwYXJ0bWVudCBvZiBO
ZXVyb3NjaWVuY2UgYW5kIFJlZ2VuZXJhdGl2ZSBNZWRpY2luZSwgTWVkaWNhbCBDb2xsZWdlIG9m
IEdlb3JnaWEsIEF1Z3VzdGEgVW5pdmVyc2l0eSwgMTEyMCAxNXRoIFN0cmVldCwgQXVndXN0YSwg
R0EgMzA5MTIgVVNBIDsgTmV1cm9zY2llbmNlIFByb2dyYW0sIE1lZGljYWwgQ29sbGVnZSBvZiBH
ZW9yZ2lhLCBBdWd1c3RhIFVuaXZlcnNpdHksIEF1Z3VzdGEsIEdBIDMwOTEyIFVTQS48L2F1dGgt
YWRkcmVzcz48dGl0bGVzPjx0aXRsZT5Db21wYXJhdGl2ZSBkZWxldGlvbiBtYXBwaW5nIGF0IDFw
MzEuMy1wMzIuMiBpbXBsaWVzIE5GSUEgcmVzcG9uc2libGUgZm9yIGludGVsbGVjdHVhbCBkaXNh
YmlsaXR5IGNvdXBsZWQgd2l0aCBtYWNyb2NlcGhhbHkgYW5kIHRoZSBwcmVzZW5jZSBvZiBzZXZl
cmFsIG90aGVyIGdlbmVzIGZvciBzeW5kcm9taWMgaW50ZWxsZWN0dWFsIGRpc2FiaWxpdHk8L3Rp
dGxlPjxzZWNvbmRhcnktdGl0bGU+TW9sIEN5dG9nZW5ldDwvc2Vjb25kYXJ5LXRpdGxlPjxhbHQt
dGl0bGU+TW9sZWN1bGFyIGN5dG9nZW5ldGljczwvYWx0LXRpdGxlPjwvdGl0bGVzPjxwZXJpb2Rp
Y2FsPjxmdWxsLXRpdGxlPk1vbCBDeXRvZ2VuZXQ8L2Z1bGwtdGl0bGU+PGFiYnItMT5Nb2xlY3Vs
YXIgY3l0b2dlbmV0aWNzPC9hYmJyLTE+PC9wZXJpb2RpY2FsPjxhbHQtcGVyaW9kaWNhbD48ZnVs
bC10aXRsZT5Nb2wgQ3l0b2dlbmV0PC9mdWxsLXRpdGxlPjxhYmJyLTE+TW9sZWN1bGFyIGN5dG9n
ZW5ldGljczwvYWJici0xPjwvYWx0LXBlcmlvZGljYWw+PHBhZ2VzPjI0PC9wYWdlcz48dm9sdW1l
Pjk8L3ZvbHVtZT48ZWRpdGlvbj4yMDE2LzAzLzIyPC9lZGl0aW9uPjxrZXl3b3Jkcz48a2V5d29y
ZD4xcCBtaWNyb2RlbGV0aW9uPC9rZXl3b3JkPjxrZXl3b3JkPkNyYW5pb2ZhY2lhbCBhbm9tYWxp
ZXM8L2tleXdvcmQ+PGtleXdvcmQ+RGFiMTwva2V5d29yZD48a2V5d29yZD5EbmFqYzY8L2tleXdv
cmQ+PGtleXdvcmQ+RG9jazc8L2tleXdvcmQ+PGtleXdvcmQ+RGVsYXllZCBwc3ljaG9tb3RvciBk
ZXZlbG9wbWVudDwva2V5d29yZD48a2V5d29yZD5Ib29rMTwva2V5d29yZD48a2V5d29yZD5JbnRl
bGxlY3R1YWwgZGlzYWJpbGl0eTwva2V5d29yZD48a2V5d29yZD5OZmlhPC9rZXl3b3JkPjxrZXl3
b3JkPlBkZTRiPC9rZXl3b3JkPjwva2V5d29yZHM+PGRhdGVzPjx5ZWFyPjIwMTY8L3llYXI+PC9k
YXRlcz48aXNibj4xNzU1LTgxNjYgKFByaW50KSYjeEQ7MTc1NS04MTY2PC9pc2JuPjxhY2Nlc3Np
b24tbnVtPjI2OTk3OTc3PC9hY2Nlc3Npb24tbnVtPjx1cmxzPjwvdXJscz48Y3VzdG9tMj5QTUM0
Nzk3MTk2PC9jdXN0b20yPjxlbGVjdHJvbmljLXJlc291cmNlLW51bT4xMC4xMTg2L3MxMzAzOS0w
MTYtMDIzNC16PC9lbGVjdHJvbmljLXJlc291cmNlLW51bT48cmVtb3RlLWRhdGFiYXNlLXByb3Zp
ZGVyPk5MTTwvcmVtb3RlLWRhdGFiYXNlLXByb3ZpZGVyPjxsYW5ndWFnZT5lbmc8L2xhbmd1YWdl
PjwvcmVjb3JkPjwvQ2l0ZT48L0VuZE5vdGU+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[4]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="00A5475F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2F38F5D4" wp14:editId="6DA2A46A">
            <wp:extent cx="5728783" cy="4838700"/>
            <wp:effectExtent l="0" t="0" r="5715" b="0"/>
            <wp:docPr id="5" name="Picture 5" descr="An external file that holds a picture, illustration, etc.&#10;Object name is 13039_2016_234_Fig2_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external file that holds a picture, illustration, etc.&#10;Object name is 13039_2016_234_Fig2_HTM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74" cy="484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519" w14:textId="77777777" w:rsidR="007A4812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DD1D4C7" w14:textId="24CE9D3F" w:rsidR="00064430" w:rsidRPr="000137B2" w:rsidRDefault="0006443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hAnsi="Calibri Light" w:cs="Calibri Light"/>
          <w:i/>
          <w:iCs/>
        </w:rPr>
        <w:t xml:space="preserve">UCSC Genome Browser View of Reported </w:t>
      </w:r>
      <w:r w:rsidR="00FC706A" w:rsidRPr="000137B2">
        <w:rPr>
          <w:rFonts w:ascii="Calibri Light" w:hAnsi="Calibri Light" w:cs="Calibri Light"/>
          <w:i/>
          <w:iCs/>
        </w:rPr>
        <w:t>CNVs</w:t>
      </w:r>
      <w:r w:rsidRPr="000137B2">
        <w:rPr>
          <w:rFonts w:ascii="Calibri Light" w:hAnsi="Calibri Light" w:cs="Calibri Light"/>
          <w:i/>
          <w:iCs/>
        </w:rPr>
        <w:t>:</w:t>
      </w:r>
    </w:p>
    <w:p w14:paraId="5C411427" w14:textId="482099A7" w:rsidR="0016041C" w:rsidRPr="000137B2" w:rsidRDefault="0016041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25B36EFD" wp14:editId="65C9E2D4">
            <wp:extent cx="6858000" cy="1859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4322"/>
                    <a:stretch/>
                  </pic:blipFill>
                  <pic:spPr bwMode="auto">
                    <a:xfrm>
                      <a:off x="0" y="0"/>
                      <a:ext cx="68580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72B0" w14:textId="75A3C6BE" w:rsidR="008464CD" w:rsidRPr="000137B2" w:rsidRDefault="0006443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SRO = </w:t>
      </w:r>
      <w:r w:rsidR="0075475D" w:rsidRPr="000137B2">
        <w:rPr>
          <w:rFonts w:ascii="Calibri Light" w:eastAsia="Calibri" w:hAnsi="Calibri Light" w:cs="Calibri Light"/>
          <w:b/>
          <w:bCs/>
        </w:rPr>
        <w:t>DCP285169</w:t>
      </w:r>
      <w:r w:rsidR="008464CD" w:rsidRPr="000137B2">
        <w:rPr>
          <w:rFonts w:ascii="Calibri Light" w:eastAsia="Calibri" w:hAnsi="Calibri Light" w:cs="Calibri Light"/>
          <w:b/>
          <w:bCs/>
        </w:rPr>
        <w:t xml:space="preserve"> (hg19)</w:t>
      </w:r>
      <w:r w:rsidR="008464CD" w:rsidRPr="000137B2">
        <w:rPr>
          <w:rFonts w:ascii="Calibri Light" w:eastAsia="Calibri" w:hAnsi="Calibri Light" w:cs="Calibri Light"/>
        </w:rPr>
        <w:t xml:space="preserve">: </w:t>
      </w:r>
      <w:r w:rsidR="0075475D" w:rsidRPr="000137B2">
        <w:rPr>
          <w:rFonts w:ascii="Calibri Light" w:eastAsia="Calibri" w:hAnsi="Calibri Light" w:cs="Calibri Light"/>
        </w:rPr>
        <w:t>chr1:61700460-62119733</w:t>
      </w:r>
    </w:p>
    <w:p w14:paraId="39E20725" w14:textId="5B3DD867" w:rsidR="00A5475F" w:rsidRPr="000137B2" w:rsidRDefault="0006443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= </w:t>
      </w:r>
      <w:r w:rsidR="00A5475F" w:rsidRPr="000137B2">
        <w:rPr>
          <w:rFonts w:ascii="Calibri Light" w:eastAsia="Calibri" w:hAnsi="Calibri Light" w:cs="Calibri Light"/>
          <w:b/>
          <w:bCs/>
        </w:rPr>
        <w:t>DGDP005</w:t>
      </w:r>
      <w:r w:rsidR="008464CD" w:rsidRPr="000137B2">
        <w:rPr>
          <w:rFonts w:ascii="Calibri Light" w:eastAsia="Calibri" w:hAnsi="Calibri Light" w:cs="Calibri Light"/>
          <w:b/>
          <w:bCs/>
        </w:rPr>
        <w:t xml:space="preserve"> </w:t>
      </w:r>
      <w:r w:rsidR="008464CD" w:rsidRPr="000137B2">
        <w:rPr>
          <w:rFonts w:ascii="Calibri Light" w:eastAsia="Times New Roman" w:hAnsi="Calibri Light" w:cs="Calibri Light"/>
          <w:b/>
          <w:bCs/>
        </w:rPr>
        <w:t>(GRCh38)</w:t>
      </w:r>
      <w:r w:rsidR="00A5475F" w:rsidRPr="000137B2">
        <w:rPr>
          <w:rFonts w:ascii="Calibri Light" w:eastAsia="Calibri" w:hAnsi="Calibri Light" w:cs="Calibri Light"/>
        </w:rPr>
        <w:t xml:space="preserve">: </w:t>
      </w:r>
      <w:r w:rsidR="00A5475F" w:rsidRPr="000137B2">
        <w:rPr>
          <w:rFonts w:ascii="Calibri Light" w:eastAsia="Times New Roman" w:hAnsi="Calibri Light" w:cs="Calibri Light"/>
        </w:rPr>
        <w:t xml:space="preserve">chr1:57633718-67087056 </w:t>
      </w:r>
    </w:p>
    <w:p w14:paraId="759806B9" w14:textId="77777777" w:rsidR="008464CD" w:rsidRPr="000137B2" w:rsidRDefault="008464C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32D11197" w14:textId="77777777" w:rsidR="00DF7B6E" w:rsidRPr="000137B2" w:rsidRDefault="00DF7B6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6635A237" w14:textId="7A64CF1D" w:rsidR="00A77EDA" w:rsidRPr="000137B2" w:rsidRDefault="00A77EDA" w:rsidP="009B555C">
      <w:pPr>
        <w:pStyle w:val="Heading1"/>
        <w:tabs>
          <w:tab w:val="left" w:pos="333"/>
        </w:tabs>
      </w:pPr>
      <w:bookmarkStart w:id="6" w:name="_Toc8497136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4</w:t>
        </w:r>
      </w:fldSimple>
      <w:r w:rsidRPr="000137B2">
        <w:t xml:space="preserve">: </w:t>
      </w:r>
      <w:r w:rsidRPr="002A0EDA">
        <w:t>1p21</w:t>
      </w:r>
      <w:r w:rsidRPr="000137B2">
        <w:t>.3</w:t>
      </w:r>
      <w:bookmarkEnd w:id="6"/>
    </w:p>
    <w:p w14:paraId="774ED95E" w14:textId="070ED411" w:rsidR="00064430" w:rsidRPr="000137B2" w:rsidRDefault="00DF7B6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Cs/>
          <w:i/>
          <w:spacing w:val="-10"/>
          <w:kern w:val="28"/>
        </w:rPr>
      </w:pPr>
      <w:r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t>Figure 2 of Willemsen 2011</w:t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PEVuZE5vdGU+PENpdGU+PEF1dGhvcj5XaWxsZW1zZW48L0F1dGhvcj48WWVhcj4yMDExPC9ZZWFy
PjxSZWNOdW0+Mjg8L1JlY051bT48RGlzcGxheVRleHQ+WzVdPC9EaXNwbGF5VGV4dD48cmVjb3Jk
PjxyZWMtbnVtYmVyPjI4PC9yZWMtbnVtYmVyPjxmb3JlaWduLWtleXM+PGtleSBhcHA9IkVOIiBk
Yi1pZD0icDl3djAwYTV5ZXowdjFldDVhd3Y5cGZvZXBkMHg1ZHR3d3B0IiB0aW1lc3RhbXA9IjE2
MjI4NDc4MTYiPjI4PC9rZXk+PC9mb3JlaWduLWtleXM+PHJlZi10eXBlIG5hbWU9IkpvdXJuYWwg
QXJ0aWNsZSI+MTc8L3JlZi10eXBlPjxjb250cmlidXRvcnM+PGF1dGhvcnM+PGF1dGhvcj5XaWxs
ZW1zZW4sIE0uIEguPC9hdXRob3I+PGF1dGhvcj5WYWxsw6hzLCBBLjwvYXV0aG9yPjxhdXRob3I+
S2lya2VscywgTC4gQS48L2F1dGhvcj48YXV0aG9yPk1hc3RlYnJvZWssIE0uPC9hdXRob3I+PGF1
dGhvcj5PbGRlIExvb2h1aXMsIE4uPC9hdXRob3I+PGF1dGhvcj5Lb3MsIEEuPC9hdXRob3I+PGF1
dGhvcj5XaXNzaW5rLUxpbmRob3V0LCBXLiBNLjwvYXV0aG9yPjxhdXRob3I+ZGUgQnJvdXdlciwg
QS4gUC48L2F1dGhvcj48YXV0aG9yPk5pbGxlc2VuLCBXLiBNLjwvYXV0aG9yPjxhdXRob3I+UGZ1
bmR0LCBSLjwvYXV0aG9yPjxhdXRob3I+SG9sZGVyLUVzcGluYXNzZSwgTS48L2F1dGhvcj48YXV0
aG9yPlZhbGzDqWUsIEwuPC9hdXRob3I+PGF1dGhvcj5BbmRyaWV1eCwgSi48L2F1dGhvcj48YXV0
aG9yPkNvcHBlbnMtSG9mbWFuLCBNLiBDLjwvYXV0aG9yPjxhdXRob3I+UmVuc2VuLCBILjwvYXV0
aG9yPjxhdXRob3I+SGFtZWwsIEIuIEMuPC9hdXRob3I+PGF1dGhvcj52YW4gQm9raG92ZW4sIEgu
PC9hdXRob3I+PGF1dGhvcj5Bc2NocmFmaSwgQS48L2F1dGhvcj48YXV0aG9yPktsZWVmc3RyYSwg
VC48L2F1dGhvcj48L2F1dGhvcnM+PC9jb250cmlidXRvcnM+PGF1dGgtYWRkcmVzcz5EZXBhcnRt
ZW50IG9mIEh1bWFuIEdlbmV0aWNzLCBSYWRib3VkIFVuaXZlcnNpdHkgTmlqbWVnZW4gTWVkaWNh
bCBDZW50cmUsIE5pam1lZ2VuLCBUaGUgTmV0aGVybGFuZHMuPC9hdXRoLWFkZHJlc3M+PHRpdGxl
cz48dGl0bGU+Q2hyb21vc29tZSAxcDIxLjMgbWljcm9kZWxldGlvbnMgY29tcHJpc2luZyBEUFlE
IGFuZCBNSVIxMzcgYXJlIGFzc29jaWF0ZWQgd2l0aCBpbnRlbGxlY3R1YWwgZGlzYWJpbGl0eTwv
dGl0bGU+PHNlY29uZGFyeS10aXRsZT5KIE1lZCBHZW5ldDwvc2Vjb25kYXJ5LXRpdGxlPjxhbHQt
dGl0bGU+Sm91cm5hbCBvZiBtZWRpY2FsIGdlbmV0aWNzPC9hbHQtdGl0bGU+PC90aXRsZXM+PHBl
cmlvZGljYWw+PGZ1bGwtdGl0bGU+SiBNZWQgR2VuZXQ8L2Z1bGwtdGl0bGU+PGFiYnItMT5Kb3Vy
bmFsIG9mIG1lZGljYWwgZ2VuZXRpY3M8L2FiYnItMT48L3BlcmlvZGljYWw+PGFsdC1wZXJpb2Rp
Y2FsPjxmdWxsLXRpdGxlPkogTWVkIEdlbmV0PC9mdWxsLXRpdGxlPjxhYmJyLTE+Sm91cm5hbCBv
ZiBtZWRpY2FsIGdlbmV0aWNzPC9hYmJyLTE+PC9hbHQtcGVyaW9kaWNhbD48cGFnZXM+ODEwLTg8
L3BhZ2VzPjx2b2x1bWU+NDg8L3ZvbHVtZT48bnVtYmVyPjEyPC9udW1iZXI+PGVkaXRpb24+MjAx
MS8xMC8xODwvZWRpdGlvbj48a2V5d29yZHM+PGtleXdvcmQ+QWRvbGVzY2VudDwva2V5d29yZD48
a2V5d29yZD5BZHVsdDwva2V5d29yZD48a2V5d29yZD5BbmltYWxzPC9rZXl3b3JkPjxrZXl3b3Jk
PipDaHJvbW9zb21lIERlbGV0aW9uPC9rZXl3b3JkPjxrZXl3b3JkPkNocm9tb3NvbWVzLCBIdW1h
biwgUGFpciAxL2dlbmV0aWNzL21ldGFib2xpc208L2tleXdvcmQ+PGtleXdvcmQ+RE5BIENvcHkg
TnVtYmVyIFZhcmlhdGlvbnM8L2tleXdvcmQ+PGtleXdvcmQ+RE5BLUJpbmRpbmcgUHJvdGVpbnMv
Z2VuZXRpY3MvbWV0YWJvbGlzbTwva2V5d29yZD48a2V5d29yZD5EaWh5ZHJvdXJhY2lsIERlaHlk
cm9nZW5hc2UgKE5BRFApL2dlbmV0aWNzL21ldGFib2xpc208L2tleXdvcmQ+PGtleXdvcmQ+RW5o
YW5jZXIgb2YgWmVzdGUgSG9tb2xvZyAyIFByb3RlaW48L2tleXdvcmQ+PGtleXdvcmQ+RmVtYWxl
PC9rZXl3b3JkPjxrZXl3b3JkPkdlbmUgRG9zYWdlPC9rZXl3b3JkPjxrZXl3b3JkPkdlbmUgRXhw
cmVzc2lvbiBSZWd1bGF0aW9uPC9rZXl3b3JkPjxrZXl3b3JkPkhpcHBvY2FtcHVzL2N5dG9sb2d5
L21ldGFib2xpc20vcGF0aG9sb2d5PC9rZXl3b3JkPjxrZXl3b3JkPkh1bWFuczwva2V5d29yZD48
a2V5d29yZD5JbnRlbGxlY3R1YWwgRGlzYWJpbGl0eS8qZ2VuZXRpY3MvbWV0YWJvbGlzbS9wYXRo
b2xvZ3k8L2tleXdvcmQ+PGtleXdvcmQ+S3J1cHBlbC1MaWtlIFRyYW5zY3JpcHRpb24gRmFjdG9y
cy9nZW5ldGljcy9tZXRhYm9saXNtPC9rZXl3b3JkPjxrZXl3b3JkPk1hbGU8L2tleXdvcmQ+PGtl
eXdvcmQ+TWljcm9STkFzLypnZW5ldGljcy9tZXRhYm9saXNtPC9rZXl3b3JkPjxrZXl3b3JkPk1p
Y3JvcGh0aGFsbWlhLUFzc29jaWF0ZWQgVHJhbnNjcmlwdGlvbiBGYWN0b3IvZ2VuZXRpY3MvbWV0
YWJvbGlzbTwva2V5d29yZD48a2V5d29yZD5OZXVyb25zL2N5dG9sb2d5L21ldGFib2xpc20vcGF0
aG9sb2d5PC9rZXl3b3JkPjxrZXl3b3JkPk9saWdvbnVjbGVvdGlkZSBBcnJheSBTZXF1ZW5jZSBB
bmFseXNpczwva2V5d29yZD48a2V5d29yZD5QaGVub3R5cGU8L2tleXdvcmQ+PGtleXdvcmQ+UG9s
eWNvbWIgUmVwcmVzc2l2ZSBDb21wbGV4IDI8L2tleXdvcmQ+PGtleXdvcmQ+UG9seW1vcnBoaXNt
LCBTaW5nbGUgTnVjbGVvdGlkZTwva2V5d29yZD48a2V5d29yZD5QcmltYXJ5IENlbGwgQ3VsdHVy
ZTwva2V5d29yZD48a2V5d29yZD5SYXRzPC9rZXl3b3JkPjxrZXl3b3JkPlRyYW5zY3JpcHRpb24g
RmFjdG9ycy9nZW5ldGljcy9tZXRhYm9saXNtPC9rZXl3b3JkPjxrZXl3b3JkPlRyYW5zZmVjdGlv
bjwva2V5d29yZD48L2tleXdvcmRzPjxkYXRlcz48eWVhcj4yMDExPC95ZWFyPjxwdWItZGF0ZXM+
PGRhdGU+RGVjPC9kYXRlPjwvcHViLWRhdGVzPjwvZGF0ZXM+PGlzYm4+MDAyMi0yNTkzPC9pc2Ju
PjxhY2Nlc3Npb24tbnVtPjIyMDAzMjI3PC9hY2Nlc3Npb24tbnVtPjx1cmxzPjwvdXJscz48ZWxl
Y3Ryb25pYy1yZXNvdXJjZS1udW0+MTAuMTEzNi9qbWVkZ2VuZXQtMjAxMS0xMDAyOTQ8L2VsZWN0
cm9uaWMtcmVzb3VyY2UtbnVtPjxyZW1vdGUtZGF0YWJhc2UtcHJvdmlkZXI+TkxNPC9yZW1vdGUt
ZGF0YWJhc2UtcHJvdmlkZXI+PGxhbmd1YWdlPmVuZzwvbGFuZ3VhZ2U+PC9yZWNvcmQ+PC9DaXRl
PjwvRW5kTm90ZT5=
</w:fldData>
        </w:fldCha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 </w:instrText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PEVuZE5vdGU+PENpdGU+PEF1dGhvcj5XaWxsZW1zZW48L0F1dGhvcj48WWVhcj4yMDExPC9ZZWFy
PjxSZWNOdW0+Mjg8L1JlY051bT48RGlzcGxheVRleHQ+WzVdPC9EaXNwbGF5VGV4dD48cmVjb3Jk
PjxyZWMtbnVtYmVyPjI4PC9yZWMtbnVtYmVyPjxmb3JlaWduLWtleXM+PGtleSBhcHA9IkVOIiBk
Yi1pZD0icDl3djAwYTV5ZXowdjFldDVhd3Y5cGZvZXBkMHg1ZHR3d3B0IiB0aW1lc3RhbXA9IjE2
MjI4NDc4MTYiPjI4PC9rZXk+PC9mb3JlaWduLWtleXM+PHJlZi10eXBlIG5hbWU9IkpvdXJuYWwg
QXJ0aWNsZSI+MTc8L3JlZi10eXBlPjxjb250cmlidXRvcnM+PGF1dGhvcnM+PGF1dGhvcj5XaWxs
ZW1zZW4sIE0uIEguPC9hdXRob3I+PGF1dGhvcj5WYWxsw6hzLCBBLjwvYXV0aG9yPjxhdXRob3I+
S2lya2VscywgTC4gQS48L2F1dGhvcj48YXV0aG9yPk1hc3RlYnJvZWssIE0uPC9hdXRob3I+PGF1
dGhvcj5PbGRlIExvb2h1aXMsIE4uPC9hdXRob3I+PGF1dGhvcj5Lb3MsIEEuPC9hdXRob3I+PGF1
dGhvcj5XaXNzaW5rLUxpbmRob3V0LCBXLiBNLjwvYXV0aG9yPjxhdXRob3I+ZGUgQnJvdXdlciwg
QS4gUC48L2F1dGhvcj48YXV0aG9yPk5pbGxlc2VuLCBXLiBNLjwvYXV0aG9yPjxhdXRob3I+UGZ1
bmR0LCBSLjwvYXV0aG9yPjxhdXRob3I+SG9sZGVyLUVzcGluYXNzZSwgTS48L2F1dGhvcj48YXV0
aG9yPlZhbGzDqWUsIEwuPC9hdXRob3I+PGF1dGhvcj5BbmRyaWV1eCwgSi48L2F1dGhvcj48YXV0
aG9yPkNvcHBlbnMtSG9mbWFuLCBNLiBDLjwvYXV0aG9yPjxhdXRob3I+UmVuc2VuLCBILjwvYXV0
aG9yPjxhdXRob3I+SGFtZWwsIEIuIEMuPC9hdXRob3I+PGF1dGhvcj52YW4gQm9raG92ZW4sIEgu
PC9hdXRob3I+PGF1dGhvcj5Bc2NocmFmaSwgQS48L2F1dGhvcj48YXV0aG9yPktsZWVmc3RyYSwg
VC48L2F1dGhvcj48L2F1dGhvcnM+PC9jb250cmlidXRvcnM+PGF1dGgtYWRkcmVzcz5EZXBhcnRt
ZW50IG9mIEh1bWFuIEdlbmV0aWNzLCBSYWRib3VkIFVuaXZlcnNpdHkgTmlqbWVnZW4gTWVkaWNh
bCBDZW50cmUsIE5pam1lZ2VuLCBUaGUgTmV0aGVybGFuZHMuPC9hdXRoLWFkZHJlc3M+PHRpdGxl
cz48dGl0bGU+Q2hyb21vc29tZSAxcDIxLjMgbWljcm9kZWxldGlvbnMgY29tcHJpc2luZyBEUFlE
IGFuZCBNSVIxMzcgYXJlIGFzc29jaWF0ZWQgd2l0aCBpbnRlbGxlY3R1YWwgZGlzYWJpbGl0eTwv
dGl0bGU+PHNlY29uZGFyeS10aXRsZT5KIE1lZCBHZW5ldDwvc2Vjb25kYXJ5LXRpdGxlPjxhbHQt
dGl0bGU+Sm91cm5hbCBvZiBtZWRpY2FsIGdlbmV0aWNzPC9hbHQtdGl0bGU+PC90aXRsZXM+PHBl
cmlvZGljYWw+PGZ1bGwtdGl0bGU+SiBNZWQgR2VuZXQ8L2Z1bGwtdGl0bGU+PGFiYnItMT5Kb3Vy
bmFsIG9mIG1lZGljYWwgZ2VuZXRpY3M8L2FiYnItMT48L3BlcmlvZGljYWw+PGFsdC1wZXJpb2Rp
Y2FsPjxmdWxsLXRpdGxlPkogTWVkIEdlbmV0PC9mdWxsLXRpdGxlPjxhYmJyLTE+Sm91cm5hbCBv
ZiBtZWRpY2FsIGdlbmV0aWNzPC9hYmJyLTE+PC9hbHQtcGVyaW9kaWNhbD48cGFnZXM+ODEwLTg8
L3BhZ2VzPjx2b2x1bWU+NDg8L3ZvbHVtZT48bnVtYmVyPjEyPC9udW1iZXI+PGVkaXRpb24+MjAx
MS8xMC8xODwvZWRpdGlvbj48a2V5d29yZHM+PGtleXdvcmQ+QWRvbGVzY2VudDwva2V5d29yZD48
a2V5d29yZD5BZHVsdDwva2V5d29yZD48a2V5d29yZD5BbmltYWxzPC9rZXl3b3JkPjxrZXl3b3Jk
PipDaHJvbW9zb21lIERlbGV0aW9uPC9rZXl3b3JkPjxrZXl3b3JkPkNocm9tb3NvbWVzLCBIdW1h
biwgUGFpciAxL2dlbmV0aWNzL21ldGFib2xpc208L2tleXdvcmQ+PGtleXdvcmQ+RE5BIENvcHkg
TnVtYmVyIFZhcmlhdGlvbnM8L2tleXdvcmQ+PGtleXdvcmQ+RE5BLUJpbmRpbmcgUHJvdGVpbnMv
Z2VuZXRpY3MvbWV0YWJvbGlzbTwva2V5d29yZD48a2V5d29yZD5EaWh5ZHJvdXJhY2lsIERlaHlk
cm9nZW5hc2UgKE5BRFApL2dlbmV0aWNzL21ldGFib2xpc208L2tleXdvcmQ+PGtleXdvcmQ+RW5o
YW5jZXIgb2YgWmVzdGUgSG9tb2xvZyAyIFByb3RlaW48L2tleXdvcmQ+PGtleXdvcmQ+RmVtYWxl
PC9rZXl3b3JkPjxrZXl3b3JkPkdlbmUgRG9zYWdlPC9rZXl3b3JkPjxrZXl3b3JkPkdlbmUgRXhw
cmVzc2lvbiBSZWd1bGF0aW9uPC9rZXl3b3JkPjxrZXl3b3JkPkhpcHBvY2FtcHVzL2N5dG9sb2d5
L21ldGFib2xpc20vcGF0aG9sb2d5PC9rZXl3b3JkPjxrZXl3b3JkPkh1bWFuczwva2V5d29yZD48
a2V5d29yZD5JbnRlbGxlY3R1YWwgRGlzYWJpbGl0eS8qZ2VuZXRpY3MvbWV0YWJvbGlzbS9wYXRo
b2xvZ3k8L2tleXdvcmQ+PGtleXdvcmQ+S3J1cHBlbC1MaWtlIFRyYW5zY3JpcHRpb24gRmFjdG9y
cy9nZW5ldGljcy9tZXRhYm9saXNtPC9rZXl3b3JkPjxrZXl3b3JkPk1hbGU8L2tleXdvcmQ+PGtl
eXdvcmQ+TWljcm9STkFzLypnZW5ldGljcy9tZXRhYm9saXNtPC9rZXl3b3JkPjxrZXl3b3JkPk1p
Y3JvcGh0aGFsbWlhLUFzc29jaWF0ZWQgVHJhbnNjcmlwdGlvbiBGYWN0b3IvZ2VuZXRpY3MvbWV0
YWJvbGlzbTwva2V5d29yZD48a2V5d29yZD5OZXVyb25zL2N5dG9sb2d5L21ldGFib2xpc20vcGF0
aG9sb2d5PC9rZXl3b3JkPjxrZXl3b3JkPk9saWdvbnVjbGVvdGlkZSBBcnJheSBTZXF1ZW5jZSBB
bmFseXNpczwva2V5d29yZD48a2V5d29yZD5QaGVub3R5cGU8L2tleXdvcmQ+PGtleXdvcmQ+UG9s
eWNvbWIgUmVwcmVzc2l2ZSBDb21wbGV4IDI8L2tleXdvcmQ+PGtleXdvcmQ+UG9seW1vcnBoaXNt
LCBTaW5nbGUgTnVjbGVvdGlkZTwva2V5d29yZD48a2V5d29yZD5QcmltYXJ5IENlbGwgQ3VsdHVy
ZTwva2V5d29yZD48a2V5d29yZD5SYXRzPC9rZXl3b3JkPjxrZXl3b3JkPlRyYW5zY3JpcHRpb24g
RmFjdG9ycy9nZW5ldGljcy9tZXRhYm9saXNtPC9rZXl3b3JkPjxrZXl3b3JkPlRyYW5zZmVjdGlv
bjwva2V5d29yZD48L2tleXdvcmRzPjxkYXRlcz48eWVhcj4yMDExPC95ZWFyPjxwdWItZGF0ZXM+
PGRhdGU+RGVjPC9kYXRlPjwvcHViLWRhdGVzPjwvZGF0ZXM+PGlzYm4+MDAyMi0yNTkzPC9pc2Ju
PjxhY2Nlc3Npb24tbnVtPjIyMDAzMjI3PC9hY2Nlc3Npb24tbnVtPjx1cmxzPjwvdXJscz48ZWxl
Y3Ryb25pYy1yZXNvdXJjZS1udW0+MTAuMTEzNi9qbWVkZ2VuZXQtMjAxMS0xMDAyOTQ8L2VsZWN0
cm9uaWMtcmVzb3VyY2UtbnVtPjxyZW1vdGUtZGF0YWJhc2UtcHJvdmlkZXI+TkxNPC9yZW1vdGUt
ZGF0YWJhc2UtcHJvdmlkZXI+PGxhbmd1YWdlPmVuZzwvbGFuZ3VhZ2U+PC9yZWNvcmQ+PC9DaXRl
PjwvRW5kTm90ZT5=
</w:fldData>
        </w:fldCha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EN.CITE.DATA </w:instrText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separate"/>
      </w:r>
      <w:r w:rsidR="0086625B">
        <w:rPr>
          <w:rFonts w:ascii="Calibri Light" w:eastAsia="Times New Roman" w:hAnsi="Calibri Light" w:cs="Calibri Light"/>
          <w:bCs/>
          <w:i/>
          <w:noProof/>
          <w:spacing w:val="-10"/>
          <w:kern w:val="28"/>
        </w:rPr>
        <w:t>[5]</w:t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t>:</w:t>
      </w:r>
    </w:p>
    <w:p w14:paraId="7244FDEA" w14:textId="668AD65F" w:rsidR="00A77EDA" w:rsidRPr="000137B2" w:rsidRDefault="00A77ED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i/>
          <w:spacing w:val="-10"/>
          <w:kern w:val="28"/>
          <w:u w:val="single"/>
        </w:rPr>
      </w:pPr>
      <w:r w:rsidRPr="000137B2">
        <w:rPr>
          <w:rFonts w:ascii="Calibri Light" w:eastAsia="Times New Roman" w:hAnsi="Calibri Light" w:cs="Calibri Light"/>
          <w:b/>
          <w:i/>
          <w:noProof/>
          <w:spacing w:val="-10"/>
          <w:kern w:val="28"/>
        </w:rPr>
        <w:drawing>
          <wp:inline distT="0" distB="0" distL="0" distR="0" wp14:anchorId="08131AA5" wp14:editId="5FF1F0B9">
            <wp:extent cx="6210300" cy="286861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0609" cy="28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7BB" w14:textId="63AF569D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1p21.3 deletions:</w:t>
      </w:r>
    </w:p>
    <w:p w14:paraId="520CE89A" w14:textId="00D43CA5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7FE96C0C" wp14:editId="503DFF3A">
            <wp:extent cx="6858000" cy="20935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5B8" w14:textId="6ADCC017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(D’Angelo P7 – D’Angelo P6): </w:t>
      </w:r>
      <w:r w:rsidRPr="000137B2">
        <w:rPr>
          <w:rFonts w:ascii="Calibri Light" w:eastAsia="Calibri" w:hAnsi="Calibri Light" w:cs="Calibri Light"/>
        </w:rPr>
        <w:t>chr1:95696444-99846176 (hg19)</w:t>
      </w:r>
    </w:p>
    <w:p w14:paraId="407735E8" w14:textId="77C36D4B" w:rsidR="007E3716" w:rsidRPr="000137B2" w:rsidRDefault="007E3716" w:rsidP="009B555C">
      <w:pPr>
        <w:pStyle w:val="ListParagraph"/>
        <w:numPr>
          <w:ilvl w:val="0"/>
          <w:numId w:val="9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D’Angelo P6: </w:t>
      </w:r>
      <w:r w:rsidRPr="000137B2">
        <w:rPr>
          <w:rFonts w:ascii="Calibri Light" w:eastAsia="Calibri" w:hAnsi="Calibri Light" w:cs="Calibri Light"/>
        </w:rPr>
        <w:t>chr1:93919217-99846176 (hg19)</w:t>
      </w:r>
    </w:p>
    <w:p w14:paraId="3EAEF43E" w14:textId="00EDDDF2" w:rsidR="007E3716" w:rsidRPr="000137B2" w:rsidRDefault="007E3716" w:rsidP="009B555C">
      <w:pPr>
        <w:pStyle w:val="ListParagraph"/>
        <w:numPr>
          <w:ilvl w:val="0"/>
          <w:numId w:val="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D’Angelo P7: </w:t>
      </w:r>
      <w:r w:rsidRPr="000137B2">
        <w:rPr>
          <w:rFonts w:ascii="Calibri Light" w:eastAsia="Calibri" w:hAnsi="Calibri Light" w:cs="Calibri Light"/>
        </w:rPr>
        <w:t>chr1:95696444-107755879 (hg19)</w:t>
      </w:r>
    </w:p>
    <w:p w14:paraId="00825484" w14:textId="68A4691A" w:rsidR="007E3716" w:rsidRPr="000137B2" w:rsidRDefault="00301A4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Willemsen SRO </w:t>
      </w:r>
      <w:r w:rsidR="007E3716" w:rsidRPr="000137B2">
        <w:rPr>
          <w:rFonts w:ascii="Calibri Light" w:eastAsia="Calibri" w:hAnsi="Calibri Light" w:cs="Calibri Light"/>
          <w:b/>
          <w:bCs/>
        </w:rPr>
        <w:t>(hg18)</w:t>
      </w:r>
      <w:r w:rsidR="007E3716" w:rsidRPr="000137B2">
        <w:rPr>
          <w:rFonts w:ascii="Calibri Light" w:eastAsia="Calibri" w:hAnsi="Calibri Light" w:cs="Calibri Light"/>
        </w:rPr>
        <w:t>: chr1:97,500,000-98,720,000</w:t>
      </w:r>
      <w:r w:rsidR="002D4816">
        <w:rPr>
          <w:rFonts w:ascii="Calibri Light" w:eastAsia="Calibri" w:hAnsi="Calibri Light" w:cs="Calibri Light"/>
        </w:rPr>
        <w:t xml:space="preserve"> (hg18)</w:t>
      </w:r>
    </w:p>
    <w:p w14:paraId="61E370E1" w14:textId="77777777" w:rsidR="00DD225B" w:rsidRPr="000137B2" w:rsidRDefault="00DD225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16753E9C" w14:textId="77777777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23FF0D95" w14:textId="3F88F37C" w:rsidR="00F940F3" w:rsidRPr="000137B2" w:rsidRDefault="00B13AC8" w:rsidP="009B555C">
      <w:pPr>
        <w:pStyle w:val="Heading1"/>
        <w:tabs>
          <w:tab w:val="left" w:pos="333"/>
        </w:tabs>
      </w:pPr>
      <w:bookmarkStart w:id="7" w:name="_Toc8497136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</w:t>
        </w:r>
      </w:fldSimple>
      <w:r w:rsidRPr="000137B2">
        <w:t>: 1q21.1 TAR</w:t>
      </w:r>
      <w:r w:rsidR="00B324FC" w:rsidRPr="000137B2">
        <w:t xml:space="preserve">, </w:t>
      </w:r>
      <w:r w:rsidRPr="002A0EDA">
        <w:t>Neuro</w:t>
      </w:r>
      <w:bookmarkEnd w:id="7"/>
    </w:p>
    <w:p w14:paraId="023FC7F2" w14:textId="436AE566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4 of Klopocki 2007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PEVuZE5vdGU+PENpdGU+PEF1dGhvcj5LbG9wb2NraTwvQXV0aG9yPjxZZWFyPjIwMDc8L1llYXI+
PFJlY051bT4zMDwvUmVjTnVtPjxEaXNwbGF5VGV4dD5bNl08L0Rpc3BsYXlUZXh0PjxyZWNvcmQ+
PHJlYy1udW1iZXI+MzA8L3JlYy1udW1iZXI+PGZvcmVpZ24ta2V5cz48a2V5IGFwcD0iRU4iIGRi
LWlkPSJwOXd2MDBhNXllejB2MWV0NWF3djlwZm9lcGQweDVkdHd3cHQiIHRpbWVzdGFtcD0iMTYy
Mjg1NDkyNSI+MzA8L2tleT48L2ZvcmVpZ24ta2V5cz48cmVmLXR5cGUgbmFtZT0iSm91cm5hbCBB
cnRpY2xlIj4xNzwvcmVmLXR5cGU+PGNvbnRyaWJ1dG9ycz48YXV0aG9ycz48YXV0aG9yPktsb3Bv
Y2tpLCBFdmE8L2F1dGhvcj48YXV0aG9yPlNjaHVsemUsIEhhcmFsZDwvYXV0aG9yPjxhdXRob3I+
U3RyYXVzcywgR2FicmllbGU8L2F1dGhvcj48YXV0aG9yPk90dCwgQ2xhdXMtRXJpYzwvYXV0aG9y
PjxhdXRob3I+SGFsbCwgSnVkaXRoPC9hdXRob3I+PGF1dGhvcj5Ucm90aWVyLCBGYWJpZW5uZTwv
YXV0aG9yPjxhdXRob3I+RmxlaXNjaGhhdWVyLCBTaWxrZTwvYXV0aG9yPjxhdXRob3I+R3JlZW5o
YWxnaCwgTHlubjwvYXV0aG9yPjxhdXRob3I+TmV3YnVyeS1FY29iLCBSdXRoIEEuPC9hdXRob3I+
PGF1dGhvcj5OZXVtYW5uLCBMdWl0Z2FyZCBNLjwvYXV0aG9yPjxhdXRob3I+SGFiZW5pY2h0LCBS
b2xmPC9hdXRob3I+PGF1dGhvcj5Lw7ZuaWcsIFJhaW5lcjwvYXV0aG9yPjxhdXRob3I+U2VlbWFu
b3ZhLCBFdmE8L2F1dGhvcj48YXV0aG9yPk1lZ2FyYmFuZSwgQW5kcsOpPC9hdXRob3I+PGF1dGhv
cj5Sb3BlcnMsIEhhbnMtSGlsZ2VyPC9hdXRob3I+PGF1dGhvcj5VbGxtYW5uLCBSZWluaGFyZDwv
YXV0aG9yPjxhdXRob3I+SG9ybiwgRGVuaXNlPC9hdXRob3I+PGF1dGhvcj5NdW5kbG9zLCBTdGVm
YW48L2F1dGhvcj48L2F1dGhvcnM+PC9jb250cmlidXRvcnM+PGF1dGgtYWRkcmVzcz5JbnN0aXR1
dCBmw7xyIE1lZGl6aW5pc2NoZSBHZW5ldGlrLCBDaGFyaXTDqSBVbml2ZXJzaXTDpHRzbWVkaXpp
biBCZXJsaW4sIEJlcmxpbiwgR2VybWFueS48L2F1dGgtYWRkcmVzcz48dGl0bGVzPjx0aXRsZT5D
b21wbGV4IGluaGVyaXRhbmNlIHBhdHRlcm4gcmVzZW1ibGluZyBhdXRvc29tYWwgcmVjZXNzaXZl
IGluaGVyaXRhbmNlIGludm9sdmluZyBhIG1pY3JvZGVsZXRpb24gaW4gdGhyb21ib2N5dG9wZW5p
YS1hYnNlbnQgcmFkaXVzIHN5bmRyb21lPC90aXRsZT48c2Vjb25kYXJ5LXRpdGxlPkFtZXJpY2Fu
IGpvdXJuYWwgb2YgaHVtYW4gZ2VuZXRpY3M8L3NlY29uZGFyeS10aXRsZT48YWx0LXRpdGxlPkFt
IEogSHVtIEdlbmV0PC9hbHQtdGl0bGU+PC90aXRsZXM+PHBlcmlvZGljYWw+PGZ1bGwtdGl0bGU+
QW0gSiBIdW0gR2VuZXQ8L2Z1bGwtdGl0bGU+PGFiYnItMT5BbWVyaWNhbiBqb3VybmFsIG9mIGh1
bWFuIGdlbmV0aWNzPC9hYmJyLTE+PC9wZXJpb2RpY2FsPjxhbHQtcGVyaW9kaWNhbD48ZnVsbC10
aXRsZT5BbSBKIEh1bSBHZW5ldDwvZnVsbC10aXRsZT48YWJici0xPkFtZXJpY2FuIGpvdXJuYWwg
b2YgaHVtYW4gZ2VuZXRpY3M8L2FiYnItMT48L2FsdC1wZXJpb2RpY2FsPjxwYWdlcz4yMzItMjQw
PC9wYWdlcz48dm9sdW1lPjgwPC92b2x1bWU+PG51bWJlcj4yPC9udW1iZXI+PGtleXdvcmRzPjxr
ZXl3b3JkPkNocm9tb3NvbWUgRGVsZXRpb248L2tleXdvcmQ+PGtleXdvcmQ+SW5oZXJpdGFuY2Ug
UGF0dGVybnM8L2tleXdvcmQ+PC9rZXl3b3Jkcz48ZGF0ZXM+PHllYXI+MjAwNzwveWVhcj48cHVi
LWRhdGVzPjxkYXRlPjIwMDcvMDIvLzwvZGF0ZT48L3B1Yi1kYXRlcz48L2RhdGVzPjxpc2JuPjAw
MDItOTI5NzwvaXNibj48YWNjZXNzaW9uLW51bT4xNzIzNjEyOTwvYWNjZXNzaW9uLW51bT48dXJs
cz48cmVsYXRlZC11cmxzPjx1cmw+aHR0cDovL2V1cm9wZXBtYy5vcmcvYWJzdHJhY3QvTUVELzE3
MjM2MTI5PC91cmw+PHVybD5odHRwczovL2RvaS5vcmcvMTAuMTA4Ni81MTA5MTk8L3VybD48dXJs
Pmh0dHBzOi8vZXVyb3BlcG1jLm9yZy9hcnRpY2xlcy9QTUMxNzg1MzQyPC91cmw+PHVybD5odHRw
czovL2V1cm9wZXBtYy5vcmcvYXJ0aWNsZXMvUE1DMTc4NTM0Mj9wZGY9cmVuZGVyPC91cmw+PC9y
ZWxhdGVkLXVybHM+PC91cmxzPjxlbGVjdHJvbmljLXJlc291cmNlLW51bT4xMC4xMDg2LzUxMDkx
OTwvZWxlY3Ryb25pYy1yZXNvdXJjZS1udW0+PHJlbW90ZS1kYXRhYmFzZS1uYW1lPlB1Yk1lZDwv
cmVtb3RlLWRhdGFiYXNlLW5hbWU+PGxhbmd1YWdlPmVuZzwvbGFuZ3VhZ2U+PC9yZWNvcmQ+PC9D
aXRlPjwvRW5kTm90ZT5=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PEVuZE5vdGU+PENpdGU+PEF1dGhvcj5LbG9wb2NraTwvQXV0aG9yPjxZZWFyPjIwMDc8L1llYXI+
PFJlY051bT4zMDwvUmVjTnVtPjxEaXNwbGF5VGV4dD5bNl08L0Rpc3BsYXlUZXh0PjxyZWNvcmQ+
PHJlYy1udW1iZXI+MzA8L3JlYy1udW1iZXI+PGZvcmVpZ24ta2V5cz48a2V5IGFwcD0iRU4iIGRi
LWlkPSJwOXd2MDBhNXllejB2MWV0NWF3djlwZm9lcGQweDVkdHd3cHQiIHRpbWVzdGFtcD0iMTYy
Mjg1NDkyNSI+MzA8L2tleT48L2ZvcmVpZ24ta2V5cz48cmVmLXR5cGUgbmFtZT0iSm91cm5hbCBB
cnRpY2xlIj4xNzwvcmVmLXR5cGU+PGNvbnRyaWJ1dG9ycz48YXV0aG9ycz48YXV0aG9yPktsb3Bv
Y2tpLCBFdmE8L2F1dGhvcj48YXV0aG9yPlNjaHVsemUsIEhhcmFsZDwvYXV0aG9yPjxhdXRob3I+
U3RyYXVzcywgR2FicmllbGU8L2F1dGhvcj48YXV0aG9yPk90dCwgQ2xhdXMtRXJpYzwvYXV0aG9y
PjxhdXRob3I+SGFsbCwgSnVkaXRoPC9hdXRob3I+PGF1dGhvcj5Ucm90aWVyLCBGYWJpZW5uZTwv
YXV0aG9yPjxhdXRob3I+RmxlaXNjaGhhdWVyLCBTaWxrZTwvYXV0aG9yPjxhdXRob3I+R3JlZW5o
YWxnaCwgTHlubjwvYXV0aG9yPjxhdXRob3I+TmV3YnVyeS1FY29iLCBSdXRoIEEuPC9hdXRob3I+
PGF1dGhvcj5OZXVtYW5uLCBMdWl0Z2FyZCBNLjwvYXV0aG9yPjxhdXRob3I+SGFiZW5pY2h0LCBS
b2xmPC9hdXRob3I+PGF1dGhvcj5Lw7ZuaWcsIFJhaW5lcjwvYXV0aG9yPjxhdXRob3I+U2VlbWFu
b3ZhLCBFdmE8L2F1dGhvcj48YXV0aG9yPk1lZ2FyYmFuZSwgQW5kcsOpPC9hdXRob3I+PGF1dGhv
cj5Sb3BlcnMsIEhhbnMtSGlsZ2VyPC9hdXRob3I+PGF1dGhvcj5VbGxtYW5uLCBSZWluaGFyZDwv
YXV0aG9yPjxhdXRob3I+SG9ybiwgRGVuaXNlPC9hdXRob3I+PGF1dGhvcj5NdW5kbG9zLCBTdGVm
YW48L2F1dGhvcj48L2F1dGhvcnM+PC9jb250cmlidXRvcnM+PGF1dGgtYWRkcmVzcz5JbnN0aXR1
dCBmw7xyIE1lZGl6aW5pc2NoZSBHZW5ldGlrLCBDaGFyaXTDqSBVbml2ZXJzaXTDpHRzbWVkaXpp
biBCZXJsaW4sIEJlcmxpbiwgR2VybWFueS48L2F1dGgtYWRkcmVzcz48dGl0bGVzPjx0aXRsZT5D
b21wbGV4IGluaGVyaXRhbmNlIHBhdHRlcm4gcmVzZW1ibGluZyBhdXRvc29tYWwgcmVjZXNzaXZl
IGluaGVyaXRhbmNlIGludm9sdmluZyBhIG1pY3JvZGVsZXRpb24gaW4gdGhyb21ib2N5dG9wZW5p
YS1hYnNlbnQgcmFkaXVzIHN5bmRyb21lPC90aXRsZT48c2Vjb25kYXJ5LXRpdGxlPkFtZXJpY2Fu
IGpvdXJuYWwgb2YgaHVtYW4gZ2VuZXRpY3M8L3NlY29uZGFyeS10aXRsZT48YWx0LXRpdGxlPkFt
IEogSHVtIEdlbmV0PC9hbHQtdGl0bGU+PC90aXRsZXM+PHBlcmlvZGljYWw+PGZ1bGwtdGl0bGU+
QW0gSiBIdW0gR2VuZXQ8L2Z1bGwtdGl0bGU+PGFiYnItMT5BbWVyaWNhbiBqb3VybmFsIG9mIGh1
bWFuIGdlbmV0aWNzPC9hYmJyLTE+PC9wZXJpb2RpY2FsPjxhbHQtcGVyaW9kaWNhbD48ZnVsbC10
aXRsZT5BbSBKIEh1bSBHZW5ldDwvZnVsbC10aXRsZT48YWJici0xPkFtZXJpY2FuIGpvdXJuYWwg
b2YgaHVtYW4gZ2VuZXRpY3M8L2FiYnItMT48L2FsdC1wZXJpb2RpY2FsPjxwYWdlcz4yMzItMjQw
PC9wYWdlcz48dm9sdW1lPjgwPC92b2x1bWU+PG51bWJlcj4yPC9udW1iZXI+PGtleXdvcmRzPjxr
ZXl3b3JkPkNocm9tb3NvbWUgRGVsZXRpb248L2tleXdvcmQ+PGtleXdvcmQ+SW5oZXJpdGFuY2Ug
UGF0dGVybnM8L2tleXdvcmQ+PC9rZXl3b3Jkcz48ZGF0ZXM+PHllYXI+MjAwNzwveWVhcj48cHVi
LWRhdGVzPjxkYXRlPjIwMDcvMDIvLzwvZGF0ZT48L3B1Yi1kYXRlcz48L2RhdGVzPjxpc2JuPjAw
MDItOTI5NzwvaXNibj48YWNjZXNzaW9uLW51bT4xNzIzNjEyOTwvYWNjZXNzaW9uLW51bT48dXJs
cz48cmVsYXRlZC11cmxzPjx1cmw+aHR0cDovL2V1cm9wZXBtYy5vcmcvYWJzdHJhY3QvTUVELzE3
MjM2MTI5PC91cmw+PHVybD5odHRwczovL2RvaS5vcmcvMTAuMTA4Ni81MTA5MTk8L3VybD48dXJs
Pmh0dHBzOi8vZXVyb3BlcG1jLm9yZy9hcnRpY2xlcy9QTUMxNzg1MzQyPC91cmw+PHVybD5odHRw
czovL2V1cm9wZXBtYy5vcmcvYXJ0aWNsZXMvUE1DMTc4NTM0Mj9wZGY9cmVuZGVyPC91cmw+PC9y
ZWxhdGVkLXVybHM+PC91cmxzPjxlbGVjdHJvbmljLXJlc291cmNlLW51bT4xMC4xMDg2LzUxMDkx
OTwvZWxlY3Ryb25pYy1yZXNvdXJjZS1udW0+PHJlbW90ZS1kYXRhYmFzZS1uYW1lPlB1Yk1lZDwv
cmVtb3RlLWRhdGFiYXNlLW5hbWU+PGxhbmd1YWdlPmVuZzwvbGFuZ3VhZ2U+PC9yZWNvcmQ+PC9D
aXRlPjwvRW5kTm90ZT5=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40445D4C" w14:textId="0AE160CD" w:rsidR="00B13AC8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B7B2BB" wp14:editId="0C976C9B">
                <wp:simplePos x="0" y="0"/>
                <wp:positionH relativeFrom="column">
                  <wp:posOffset>3977640</wp:posOffset>
                </wp:positionH>
                <wp:positionV relativeFrom="paragraph">
                  <wp:posOffset>375920</wp:posOffset>
                </wp:positionV>
                <wp:extent cx="3147060" cy="1066800"/>
                <wp:effectExtent l="0" t="0" r="1524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B1735" w14:textId="77777777" w:rsidR="002F2009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Klopocki 200-kb Common (hg19): </w:t>
                            </w:r>
                          </w:p>
                          <w:p w14:paraId="7C9B4949" w14:textId="3823BBD9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6C5766BC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POLR3C: chr1:145,592,605-145,610,627 (hg19)</w:t>
                            </w:r>
                          </w:p>
                          <w:p w14:paraId="317A601E" w14:textId="77777777" w:rsidR="002F2009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Klopocki 500-kb Common (hg19): </w:t>
                            </w:r>
                          </w:p>
                          <w:p w14:paraId="4370B5F1" w14:textId="26C3B4E5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5600B17F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GPR89A: chr1:145,764,595-145,826,450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B7B2BB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margin-left:313.2pt;margin-top:29.6pt;width:247.8pt;height:8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VyiTQIAAKQEAAAOAAAAZHJzL2Uyb0RvYy54bWysVN9P2zAQfp+0/8Hy+0haSmFVU9SBmCYh&#10;QIKJZ9dxSDTH59luE/bX77OblpbtadqLc7/8+e67u8wv+1azjXK+IVPw0UnOmTKSysa8FPz7082n&#10;C858EKYUmowq+Kvy/HLx8cO8szM1ppp0qRwDiPGzzha8DsHOsszLWrXCn5BVBs6KXCsCVPeSlU50&#10;QG91Ns7zadaRK60jqbyH9Xrr5IuEX1VKhvuq8iowXXDkFtLp0rmKZ7aYi9mLE7Zu5JCG+IcsWtEY&#10;PLqHuhZBsLVr/oBqG+nIUxVOJLUZVVUjVaoB1Yzyd9U81sKqVAvI8XZPk/9/sPJu8+BYUxZ8ik4Z&#10;0aJHT6oP7Av1DCbw01k/Q9ijRWDoYUefd3YPYyy7r1wbvyiIwQ+mX/fsRjQJ4+locp5P4ZLwjfLp&#10;9CJP/Gdv163z4auilkWh4A7tS6yKza0PSAWhu5D4mifdlDeN1kmJI6OutGMbgWbrkJLEjaMobViH&#10;Wk/P8gR85IvQ+/srLeSPWOYxAjRtYIykbIuPUuhX/cDUispXEOVoO2reypsGuLfChwfhMFsgAPsS&#10;7nFUmpAMDRJnNblff7PHeLQcXs46zGrB/c+1cIoz/c1gGD6PJpM43EmZnJ2PobhDz+rQY9btFYGh&#10;ETbTyiTG+KB3YuWofcZaLeOrcAkj8XbBw068CtsNwlpKtVymIIyzFeHWPFoZoWNHIp9P/bNwduhn&#10;wCjc0W6qxexdW7ex8aah5TpQ1aSeR4K3rA68YxVSW4a1jbt2qKeot5/L4jcAAAD//wMAUEsDBBQA&#10;BgAIAAAAIQD6ngKc3gAAAAsBAAAPAAAAZHJzL2Rvd25yZXYueG1sTI/BTsMwEETvSPyDtUjcqFML&#10;QprGqQAVLpwoqOdt7NoW8TqK3TT8Pe4Jjqt9mnnTbGbfs0mP0QWSsFwUwDR1QTkyEr4+X+8qYDEh&#10;KewDaQk/OsKmvb5qsFbhTB962iXDcgjFGiXYlIaa89hZ7TEuwqAp/45h9JjyORquRjzncN9zURQl&#10;9+goN1gc9IvV3ffu5CVsn83KdBWOdlsp56Z5f3w3b1Le3sxPa2BJz+kPhot+Voc2Ox3CiVRkvYRS&#10;lPcZlfCwEsAuwFKIvO4gQYhHAbxt+P8N7S8AAAD//wMAUEsBAi0AFAAGAAgAAAAhALaDOJL+AAAA&#10;4QEAABMAAAAAAAAAAAAAAAAAAAAAAFtDb250ZW50X1R5cGVzXS54bWxQSwECLQAUAAYACAAAACEA&#10;OP0h/9YAAACUAQAACwAAAAAAAAAAAAAAAAAvAQAAX3JlbHMvLnJlbHNQSwECLQAUAAYACAAAACEA&#10;fZ1cok0CAACkBAAADgAAAAAAAAAAAAAAAAAuAgAAZHJzL2Uyb0RvYy54bWxQSwECLQAUAAYACAAA&#10;ACEA+p4CnN4AAAALAQAADwAAAAAAAAAAAAAAAACnBAAAZHJzL2Rvd25yZXYueG1sUEsFBgAAAAAE&#10;AAQA8wAAALIFAAAAAA==&#10;" fillcolor="white [3201]" strokeweight=".5pt">
                <v:textbox>
                  <w:txbxContent>
                    <w:p w14:paraId="0ABB1735" w14:textId="77777777" w:rsidR="002F2009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Klopocki 200-kb Common (hg19): </w:t>
                      </w:r>
                    </w:p>
                    <w:p w14:paraId="7C9B4949" w14:textId="3823BBD9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6C5766BC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POLR3C: chr1:145,592,605-145,610,627 (hg19)</w:t>
                      </w:r>
                    </w:p>
                    <w:p w14:paraId="317A601E" w14:textId="77777777" w:rsidR="002F2009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Klopocki 500-kb Common (hg19): </w:t>
                      </w:r>
                    </w:p>
                    <w:p w14:paraId="4370B5F1" w14:textId="26C3B4E5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5600B17F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GPR89A: chr1:145,764,595-145,826,450 (hg19)</w:t>
                      </w:r>
                    </w:p>
                  </w:txbxContent>
                </v:textbox>
              </v:shape>
            </w:pict>
          </mc:Fallback>
        </mc:AlternateContent>
      </w:r>
      <w:r w:rsidR="00B13AC8" w:rsidRPr="000137B2">
        <w:rPr>
          <w:rFonts w:ascii="Calibri Light" w:hAnsi="Calibri Light" w:cs="Calibri Light"/>
          <w:noProof/>
        </w:rPr>
        <w:drawing>
          <wp:inline distT="0" distB="0" distL="0" distR="0" wp14:anchorId="22259A80" wp14:editId="439F07AB">
            <wp:extent cx="4381500" cy="2123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842" cy="21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334" w14:textId="2D22C71C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46C221DB" w14:textId="24B1E3F3" w:rsidR="007E3716" w:rsidRPr="000137B2" w:rsidRDefault="007E37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Mefford 2008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PEVuZE5vdGU+PENpdGU+PEF1dGhvcj5NZWZmb3JkPC9BdXRob3I+PFllYXI+MjAwODwvWWVhcj48
UmVjTnVtPjM0PC9SZWNOdW0+PERpc3BsYXlUZXh0Pls3XTwvRGlzcGxheVRleHQ+PHJlY29yZD48
cmVjLW51bWJlcj4zNDwvcmVjLW51bWJlcj48Zm9yZWlnbi1rZXlzPjxrZXkgYXBwPSJFTiIgZGIt
aWQ9InA5d3YwMGE1eWV6MHYxZXQ1YXd2OXBmb2VwZDB4NWR0d3dwdCIgdGltZXN0YW1wPSIxNjIy
ODU5NDM4Ij4zNDwva2V5PjwvZm9yZWlnbi1rZXlzPjxyZWYtdHlwZSBuYW1lPSJKb3VybmFsIEFy
dGljbGUiPjE3PC9yZWYtdHlwZT48Y29udHJpYnV0b3JzPjxhdXRob3JzPjxhdXRob3I+TWVmZm9y
ZCwgSGVhdGhlciBDLjwvYXV0aG9yPjxhdXRob3I+U2hhcnAsIEFuZHJldyBKLjwvYXV0aG9yPjxh
dXRob3I+QmFrZXIsIENhcmw8L2F1dGhvcj48YXV0aG9yPkl0c2FyYSwgQW5keTwvYXV0aG9yPjxh
dXRob3I+SmlhbmcsIFpoYW9zaGk8L2F1dGhvcj48YXV0aG9yPkJ1eXNzZSwgS2FyZW48L2F1dGhv
cj48YXV0aG9yPkh1YW5nLCBTaHV3ZW48L2F1dGhvcj48YXV0aG9yPk1hbG9uZXksIFZpdiBLLjwv
YXV0aG9yPjxhdXRob3I+Q3JvbGxhLCBKb2huIEEuPC9hdXRob3I+PGF1dGhvcj5CYXJhbGxlLCBE
aWFuYTwvYXV0aG9yPjxhdXRob3I+Q29sbGlucywgQW1hbmRhPC9hdXRob3I+PGF1dGhvcj5NZXJj
ZXIsIENhdGhlcmluZTwvYXV0aG9yPjxhdXRob3I+Tm9yZ2EsIEtvZW48L2F1dGhvcj48YXV0aG9y
PmRlIFJhdmVsLCBUaG9teTwvYXV0aG9yPjxhdXRob3I+RGV2cmllbmR0LCBLb2VuPC9hdXRob3I+
PGF1dGhvcj5Cb25nZXJzLCBFcm5pZSBNLiBILiBGLjwvYXV0aG9yPjxhdXRob3I+ZGUgTGVldXcs
IE5pY29sZTwvYXV0aG9yPjxhdXRob3I+UmVhcmRvbiwgV2lsbGlhbTwvYXV0aG9yPjxhdXRob3I+
R2ltZWxsaSwgU3RlZmFuaWE8L2F1dGhvcj48YXV0aG9yPkJlbmEsIEZyZWRlcmlxdWU8L2F1dGhv
cj48YXV0aG9yPkhlbm5la2FtLCBSYW91bCBDLjwvYXV0aG9yPjxhdXRob3I+TWFsZSwgQWxpc29u
PC9hdXRob3I+PGF1dGhvcj5HYXVudCwgTG9ycmFpbmU8L2F1dGhvcj48YXV0aG9yPkNsYXl0b24t
U21pdGgsIEppbGw8L2F1dGhvcj48YXV0aG9yPlNpbW9uaWMsIEluZ3JpZDwvYXV0aG9yPjxhdXRo
b3I+UGFyaywgU29vIE1pPC9hdXRob3I+PGF1dGhvcj5NZWh0YSwgU2FyanUgRy48L2F1dGhvcj48
YXV0aG9yPk5pay1aYWluYWwsIFNlcmVuYTwvYXV0aG9yPjxhdXRob3I+V29vZHMsIEMuIEdlb2Zm
cmV5PC9hdXRob3I+PGF1dGhvcj5GaXJ0aCwgSGVsZW4gVi48L2F1dGhvcj48YXV0aG9yPlBhcmtp
biwgR2VvcmdpbmE8L2F1dGhvcj48YXV0aG9yPkZpY2hlcmEsIE1hcmNvPC9hdXRob3I+PGF1dGhv
cj5SZWl0YW5vLCBTYW50aW5hPC9hdXRob3I+PGF1dGhvcj5HaXVkaWNlLCBNYXJpYW5nZWxhIExv
PC9hdXRob3I+PGF1dGhvcj5MaSwgS2VsbHkgRS48L2F1dGhvcj48YXV0aG9yPkNhc3VnYSwgSXJp
czwvYXV0aG9yPjxhdXRob3I+QnJvb21lciwgQWRhbTwvYXV0aG9yPjxhdXRob3I+Q29ucmFkLCBC
ZXJuYXJkPC9hdXRob3I+PGF1dGhvcj5TY2h3ZXJ6bWFubiwgTWFya3VzPC9hdXRob3I+PGF1dGhv
cj5Sw6RiZXIsIExvcmVuejwvYXV0aG9yPjxhdXRob3I+R2FsbGF0aSwgU2FiaW5hPC9hdXRob3I+
PGF1dGhvcj5TdHJpYW5vLCBQYXNxdWFsZTwvYXV0aG9yPjxhdXRob3I+Q29wcG9sYSwgQW50b25p
ZXR0YTwvYXV0aG9yPjxhdXRob3I+VG9sbWllLCBKb2huIEwuPC9hdXRob3I+PGF1dGhvcj5Ub2Jp
YXMsIEVkd2FyZCBTLjwvYXV0aG9yPjxhdXRob3I+TGlsbGV5LCBDaHJpczwvYXV0aG9yPjxhdXRo
b3I+QXJtZW5nb2wsIExsdWlzPC9hdXRob3I+PGF1dGhvcj5TcHlzc2NoYWVydCwgWXZlczwvYXV0
aG9yPjxhdXRob3I+VmVybG9vLCBQYXRyaWNrPC9hdXRob3I+PGF1dGhvcj5EZSBDb2VuZSwgQW5q
YTwvYXV0aG9yPjxhdXRob3I+R29vc3NlbnMsIExpbmRlPC9hdXRob3I+PGF1dGhvcj5Nb3J0aWVy
LCBHZWVydDwvYXV0aG9yPjxhdXRob3I+U3BlbGVtYW4sIEZyYW5rPC9hdXRob3I+PGF1dGhvcj52
YW4gQmluc2JlcmdlbiwgRWxsZW48L2F1dGhvcj48YXV0aG9yPk5lbGVuLCBNYXJjZWwgUi48L2F1
dGhvcj48YXV0aG9yPkhvY2hzdGVuYmFjaCwgUm9uPC9hdXRob3I+PGF1dGhvcj5Qb290LCBNYXJ0
aW48L2F1dGhvcj48YXV0aG9yPkdhbGxhZ2hlciwgTG91aXNlPC9hdXRob3I+PGF1dGhvcj5HaWxs
LCBNaWNoYWVsPC9hdXRob3I+PGF1dGhvcj5NY0NsZWxsYW4sIEpvbjwvYXV0aG9yPjxhdXRob3I+
S2luZywgTWFyeS1DbGFpcmU8L2F1dGhvcj48YXV0aG9yPlJlZ2FuLCBSZWdpbmE8L2F1dGhvcj48
YXV0aG9yPlNraW5uZXIsIENpbmR5PC9hdXRob3I+PGF1dGhvcj5TdGV2ZW5zb24sIFJvZ2VyIEUu
PC9hdXRob3I+PGF1dGhvcj5BbnRvbmFyYWtpcywgU3R5bGlhbm9zIEUuPC9hdXRob3I+PGF1dGhv
cj5DaGVuLCBDYWlmdTwvYXV0aG9yPjxhdXRob3I+RXN0aXZpbGwsIFhhdmllcjwvYXV0aG9yPjxh
dXRob3I+TWVudGVuLCBCasO2cm48L2F1dGhvcj48YXV0aG9yPkdpbWVsbGksIEdpb3JnaW88L2F1
dGhvcj48YXV0aG9yPkdyaWJibGUsIFN1c2FuPC9hdXRob3I+PGF1dGhvcj5TY2h3YXJ0eiwgU3R1
YXJ0PC9hdXRob3I+PGF1dGhvcj5TdXRjbGlmZmUsIEphbWVzIFMuPC9hdXRob3I+PGF1dGhvcj5X
YWxzaCwgVG9tPC9hdXRob3I+PGF1dGhvcj5LbmlnaHQsIFNhbWFudGhhIEouIEwuPC9hdXRob3I+
PGF1dGhvcj5TZWJhdCwgSm9uYXRoYW48L2F1dGhvcj48YXV0aG9yPlJvbWFubywgQ29ycmFkbzwv
YXV0aG9yPjxhdXRob3I+U2Nod2FydHosIENoYXJsZXMgRS48L2F1dGhvcj48YXV0aG9yPlZlbHRt
YW4sIEpvcmlzIEEuPC9hdXRob3I+PGF1dGhvcj5kZSBWcmllcywgQmVydCBCLiBBLjwvYXV0aG9y
PjxhdXRob3I+VmVybWVlc2NoLCBKb3JpcyBSLjwvYXV0aG9yPjxhdXRob3I+QmFyYmVyLCBKb2hu
IEMuIEsuPC9hdXRob3I+PGF1dGhvcj5XaWxsYXR0LCBMaW9uZWw8L2F1dGhvcj48YXV0aG9yPlRh
c3NhYmVoamksIE1heTwvYXV0aG9yPjxhdXRob3I+RWljaGxlciwgRXZhbiBFLjwvYXV0aG9yPjwv
YXV0aG9ycz48L2NvbnRyaWJ1dG9ycz48dGl0bGVzPjx0aXRsZT5SZWN1cnJlbnQgUmVhcnJhbmdl
bWVudHMgb2YgQ2hyb21vc29tZSAxcTIxLjEgYW5kIFZhcmlhYmxlIFBlZGlhdHJpYyBQaGVub3R5
cGVzPC90aXRsZT48c2Vjb25kYXJ5LXRpdGxlPk5ldyBFbmdsYW5kIEpvdXJuYWwgb2YgTWVkaWNp
bmU8L3NlY29uZGFyeS10aXRsZT48L3RpdGxlcz48cGVyaW9kaWNhbD48ZnVsbC10aXRsZT5OZXcg
RW5nbGFuZCBKb3VybmFsIG9mIE1lZGljaW5lPC9mdWxsLXRpdGxlPjwvcGVyaW9kaWNhbD48cGFn
ZXM+MTY4NS0xNjk5PC9wYWdlcz48dm9sdW1lPjM1OTwvdm9sdW1lPjxudW1iZXI+MTY8L251bWJl
cj48ZGF0ZXM+PHllYXI+MjAwODwveWVhcj48cHViLWRhdGVzPjxkYXRlPjIwMDgvMTAvMTY8L2Rh
dGU+PC9wdWItZGF0ZXM+PC9kYXRlcz48cHVibGlzaGVyPk1hc3NhY2h1c2V0dHMgTWVkaWNhbCBT
b2NpZXR5PC9wdWJsaXNoZXI+PGlzYm4+MDAyOC00NzkzPC9pc2JuPjx1cmxzPjxyZWxhdGVkLXVy
bHM+PHVybD5odHRwczovL2RvaS5vcmcvMTAuMTA1Ni9ORUpNb2EwODA1Mzg0PC91cmw+PC9yZWxh
dGVkLXVybHM+PC91cmxzPjxlbGVjdHJvbmljLXJlc291cmNlLW51bT4xMC4xMDU2L05FSk1vYTA4
MDUzODQ8L2VsZWN0cm9uaWMtcmVzb3VyY2UtbnVtPjxhY2Nlc3MtZGF0ZT4yMDIxLzA2LzA0PC9h
Y2Nlc3MtZGF0ZT48L3JlY29yZD48L0NpdGU+PC9FbmROb3RlPgB=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PEVuZE5vdGU+PENpdGU+PEF1dGhvcj5NZWZmb3JkPC9BdXRob3I+PFllYXI+MjAwODwvWWVhcj48
UmVjTnVtPjM0PC9SZWNOdW0+PERpc3BsYXlUZXh0Pls3XTwvRGlzcGxheVRleHQ+PHJlY29yZD48
cmVjLW51bWJlcj4zNDwvcmVjLW51bWJlcj48Zm9yZWlnbi1rZXlzPjxrZXkgYXBwPSJFTiIgZGIt
aWQ9InA5d3YwMGE1eWV6MHYxZXQ1YXd2OXBmb2VwZDB4NWR0d3dwdCIgdGltZXN0YW1wPSIxNjIy
ODU5NDM4Ij4zNDwva2V5PjwvZm9yZWlnbi1rZXlzPjxyZWYtdHlwZSBuYW1lPSJKb3VybmFsIEFy
dGljbGUiPjE3PC9yZWYtdHlwZT48Y29udHJpYnV0b3JzPjxhdXRob3JzPjxhdXRob3I+TWVmZm9y
ZCwgSGVhdGhlciBDLjwvYXV0aG9yPjxhdXRob3I+U2hhcnAsIEFuZHJldyBKLjwvYXV0aG9yPjxh
dXRob3I+QmFrZXIsIENhcmw8L2F1dGhvcj48YXV0aG9yPkl0c2FyYSwgQW5keTwvYXV0aG9yPjxh
dXRob3I+SmlhbmcsIFpoYW9zaGk8L2F1dGhvcj48YXV0aG9yPkJ1eXNzZSwgS2FyZW48L2F1dGhv
cj48YXV0aG9yPkh1YW5nLCBTaHV3ZW48L2F1dGhvcj48YXV0aG9yPk1hbG9uZXksIFZpdiBLLjwv
YXV0aG9yPjxhdXRob3I+Q3JvbGxhLCBKb2huIEEuPC9hdXRob3I+PGF1dGhvcj5CYXJhbGxlLCBE
aWFuYTwvYXV0aG9yPjxhdXRob3I+Q29sbGlucywgQW1hbmRhPC9hdXRob3I+PGF1dGhvcj5NZXJj
ZXIsIENhdGhlcmluZTwvYXV0aG9yPjxhdXRob3I+Tm9yZ2EsIEtvZW48L2F1dGhvcj48YXV0aG9y
PmRlIFJhdmVsLCBUaG9teTwvYXV0aG9yPjxhdXRob3I+RGV2cmllbmR0LCBLb2VuPC9hdXRob3I+
PGF1dGhvcj5Cb25nZXJzLCBFcm5pZSBNLiBILiBGLjwvYXV0aG9yPjxhdXRob3I+ZGUgTGVldXcs
IE5pY29sZTwvYXV0aG9yPjxhdXRob3I+UmVhcmRvbiwgV2lsbGlhbTwvYXV0aG9yPjxhdXRob3I+
R2ltZWxsaSwgU3RlZmFuaWE8L2F1dGhvcj48YXV0aG9yPkJlbmEsIEZyZWRlcmlxdWU8L2F1dGhv
cj48YXV0aG9yPkhlbm5la2FtLCBSYW91bCBDLjwvYXV0aG9yPjxhdXRob3I+TWFsZSwgQWxpc29u
PC9hdXRob3I+PGF1dGhvcj5HYXVudCwgTG9ycmFpbmU8L2F1dGhvcj48YXV0aG9yPkNsYXl0b24t
U21pdGgsIEppbGw8L2F1dGhvcj48YXV0aG9yPlNpbW9uaWMsIEluZ3JpZDwvYXV0aG9yPjxhdXRo
b3I+UGFyaywgU29vIE1pPC9hdXRob3I+PGF1dGhvcj5NZWh0YSwgU2FyanUgRy48L2F1dGhvcj48
YXV0aG9yPk5pay1aYWluYWwsIFNlcmVuYTwvYXV0aG9yPjxhdXRob3I+V29vZHMsIEMuIEdlb2Zm
cmV5PC9hdXRob3I+PGF1dGhvcj5GaXJ0aCwgSGVsZW4gVi48L2F1dGhvcj48YXV0aG9yPlBhcmtp
biwgR2VvcmdpbmE8L2F1dGhvcj48YXV0aG9yPkZpY2hlcmEsIE1hcmNvPC9hdXRob3I+PGF1dGhv
cj5SZWl0YW5vLCBTYW50aW5hPC9hdXRob3I+PGF1dGhvcj5HaXVkaWNlLCBNYXJpYW5nZWxhIExv
PC9hdXRob3I+PGF1dGhvcj5MaSwgS2VsbHkgRS48L2F1dGhvcj48YXV0aG9yPkNhc3VnYSwgSXJp
czwvYXV0aG9yPjxhdXRob3I+QnJvb21lciwgQWRhbTwvYXV0aG9yPjxhdXRob3I+Q29ucmFkLCBC
ZXJuYXJkPC9hdXRob3I+PGF1dGhvcj5TY2h3ZXJ6bWFubiwgTWFya3VzPC9hdXRob3I+PGF1dGhv
cj5Sw6RiZXIsIExvcmVuejwvYXV0aG9yPjxhdXRob3I+R2FsbGF0aSwgU2FiaW5hPC9hdXRob3I+
PGF1dGhvcj5TdHJpYW5vLCBQYXNxdWFsZTwvYXV0aG9yPjxhdXRob3I+Q29wcG9sYSwgQW50b25p
ZXR0YTwvYXV0aG9yPjxhdXRob3I+VG9sbWllLCBKb2huIEwuPC9hdXRob3I+PGF1dGhvcj5Ub2Jp
YXMsIEVkd2FyZCBTLjwvYXV0aG9yPjxhdXRob3I+TGlsbGV5LCBDaHJpczwvYXV0aG9yPjxhdXRo
b3I+QXJtZW5nb2wsIExsdWlzPC9hdXRob3I+PGF1dGhvcj5TcHlzc2NoYWVydCwgWXZlczwvYXV0
aG9yPjxhdXRob3I+VmVybG9vLCBQYXRyaWNrPC9hdXRob3I+PGF1dGhvcj5EZSBDb2VuZSwgQW5q
YTwvYXV0aG9yPjxhdXRob3I+R29vc3NlbnMsIExpbmRlPC9hdXRob3I+PGF1dGhvcj5Nb3J0aWVy
LCBHZWVydDwvYXV0aG9yPjxhdXRob3I+U3BlbGVtYW4sIEZyYW5rPC9hdXRob3I+PGF1dGhvcj52
YW4gQmluc2JlcmdlbiwgRWxsZW48L2F1dGhvcj48YXV0aG9yPk5lbGVuLCBNYXJjZWwgUi48L2F1
dGhvcj48YXV0aG9yPkhvY2hzdGVuYmFjaCwgUm9uPC9hdXRob3I+PGF1dGhvcj5Qb290LCBNYXJ0
aW48L2F1dGhvcj48YXV0aG9yPkdhbGxhZ2hlciwgTG91aXNlPC9hdXRob3I+PGF1dGhvcj5HaWxs
LCBNaWNoYWVsPC9hdXRob3I+PGF1dGhvcj5NY0NsZWxsYW4sIEpvbjwvYXV0aG9yPjxhdXRob3I+
S2luZywgTWFyeS1DbGFpcmU8L2F1dGhvcj48YXV0aG9yPlJlZ2FuLCBSZWdpbmE8L2F1dGhvcj48
YXV0aG9yPlNraW5uZXIsIENpbmR5PC9hdXRob3I+PGF1dGhvcj5TdGV2ZW5zb24sIFJvZ2VyIEUu
PC9hdXRob3I+PGF1dGhvcj5BbnRvbmFyYWtpcywgU3R5bGlhbm9zIEUuPC9hdXRob3I+PGF1dGhv
cj5DaGVuLCBDYWlmdTwvYXV0aG9yPjxhdXRob3I+RXN0aXZpbGwsIFhhdmllcjwvYXV0aG9yPjxh
dXRob3I+TWVudGVuLCBCasO2cm48L2F1dGhvcj48YXV0aG9yPkdpbWVsbGksIEdpb3JnaW88L2F1
dGhvcj48YXV0aG9yPkdyaWJibGUsIFN1c2FuPC9hdXRob3I+PGF1dGhvcj5TY2h3YXJ0eiwgU3R1
YXJ0PC9hdXRob3I+PGF1dGhvcj5TdXRjbGlmZmUsIEphbWVzIFMuPC9hdXRob3I+PGF1dGhvcj5X
YWxzaCwgVG9tPC9hdXRob3I+PGF1dGhvcj5LbmlnaHQsIFNhbWFudGhhIEouIEwuPC9hdXRob3I+
PGF1dGhvcj5TZWJhdCwgSm9uYXRoYW48L2F1dGhvcj48YXV0aG9yPlJvbWFubywgQ29ycmFkbzwv
YXV0aG9yPjxhdXRob3I+U2Nod2FydHosIENoYXJsZXMgRS48L2F1dGhvcj48YXV0aG9yPlZlbHRt
YW4sIEpvcmlzIEEuPC9hdXRob3I+PGF1dGhvcj5kZSBWcmllcywgQmVydCBCLiBBLjwvYXV0aG9y
PjxhdXRob3I+VmVybWVlc2NoLCBKb3JpcyBSLjwvYXV0aG9yPjxhdXRob3I+QmFyYmVyLCBKb2hu
IEMuIEsuPC9hdXRob3I+PGF1dGhvcj5XaWxsYXR0LCBMaW9uZWw8L2F1dGhvcj48YXV0aG9yPlRh
c3NhYmVoamksIE1heTwvYXV0aG9yPjxhdXRob3I+RWljaGxlciwgRXZhbiBFLjwvYXV0aG9yPjwv
YXV0aG9ycz48L2NvbnRyaWJ1dG9ycz48dGl0bGVzPjx0aXRsZT5SZWN1cnJlbnQgUmVhcnJhbmdl
bWVudHMgb2YgQ2hyb21vc29tZSAxcTIxLjEgYW5kIFZhcmlhYmxlIFBlZGlhdHJpYyBQaGVub3R5
cGVzPC90aXRsZT48c2Vjb25kYXJ5LXRpdGxlPk5ldyBFbmdsYW5kIEpvdXJuYWwgb2YgTWVkaWNp
bmU8L3NlY29uZGFyeS10aXRsZT48L3RpdGxlcz48cGVyaW9kaWNhbD48ZnVsbC10aXRsZT5OZXcg
RW5nbGFuZCBKb3VybmFsIG9mIE1lZGljaW5lPC9mdWxsLXRpdGxlPjwvcGVyaW9kaWNhbD48cGFn
ZXM+MTY4NS0xNjk5PC9wYWdlcz48dm9sdW1lPjM1OTwvdm9sdW1lPjxudW1iZXI+MTY8L251bWJl
cj48ZGF0ZXM+PHllYXI+MjAwODwveWVhcj48cHViLWRhdGVzPjxkYXRlPjIwMDgvMTAvMTY8L2Rh
dGU+PC9wdWItZGF0ZXM+PC9kYXRlcz48cHVibGlzaGVyPk1hc3NhY2h1c2V0dHMgTWVkaWNhbCBT
b2NpZXR5PC9wdWJsaXNoZXI+PGlzYm4+MDAyOC00NzkzPC9pc2JuPjx1cmxzPjxyZWxhdGVkLXVy
bHM+PHVybD5odHRwczovL2RvaS5vcmcvMTAuMTA1Ni9ORUpNb2EwODA1Mzg0PC91cmw+PC9yZWxh
dGVkLXVybHM+PC91cmxzPjxlbGVjdHJvbmljLXJlc291cmNlLW51bT4xMC4xMDU2L05FSk1vYTA4
MDUzODQ8L2VsZWN0cm9uaWMtcmVzb3VyY2UtbnVtPjxhY2Nlc3MtZGF0ZT4yMDIxLzA2LzA0PC9h
Y2Nlc3MtZGF0ZT48L3JlY29yZD48L0NpdGU+PC9FbmROb3RlPgB=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[7]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1F6EB8A" w14:textId="457DC27B" w:rsidR="007E3716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04F19A" wp14:editId="3BC6EF47">
                <wp:simplePos x="0" y="0"/>
                <wp:positionH relativeFrom="column">
                  <wp:posOffset>3840480</wp:posOffset>
                </wp:positionH>
                <wp:positionV relativeFrom="paragraph">
                  <wp:posOffset>1317625</wp:posOffset>
                </wp:positionV>
                <wp:extent cx="3147060" cy="1066800"/>
                <wp:effectExtent l="0" t="0" r="1524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7D3DD1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Mefford TAR (hg19):</w:t>
                            </w:r>
                          </w:p>
                          <w:p w14:paraId="3FB95657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44321229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CD160: chr1:145,695,798-145,715,565 (hg19)</w:t>
                            </w:r>
                          </w:p>
                          <w:p w14:paraId="4FEF7E78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Mefford Neuro (hg19):</w:t>
                            </w:r>
                          </w:p>
                          <w:p w14:paraId="31D397B0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PRKAB2: chr1:146,626,685-146,644,129 (hg19)</w:t>
                            </w:r>
                          </w:p>
                          <w:p w14:paraId="1E83C878" w14:textId="254E1FE4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GPR89C: chr1:147,425,567-147,465,755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F19A" id="Text Box 80" o:spid="_x0000_s1027" type="#_x0000_t202" style="position:absolute;margin-left:302.4pt;margin-top:103.75pt;width:247.8pt;height:8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/CqTgIAAKsEAAAOAAAAZHJzL2Uyb0RvYy54bWysVF1P2zAUfZ+0/2D5fSSFUljUFHUgpkkI&#10;kOjEs+s4JJrj69luE/brd+x+0LI9TXtx7peP7z333kyvhk6ztXK+JVPy0UnOmTKSqta8lPz74vbT&#10;JWc+CFMJTUaV/FV5fjX7+GHa20KdUkO6Uo4BxPiityVvQrBFlnnZqE74E7LKwFmT60SA6l6yyoke&#10;6J3OTvN8kvXkKutIKu9hvdk4+Szh17WS4aGuvQpMlxy5hXS6dC7jmc2monhxwjat3KYh/iGLTrQG&#10;j+6hbkQQbOXaP6C6VjryVIcTSV1Gdd1KlWpANaP8XTVPjbAq1QJyvN3T5P8frLxfPzrWViW/BD1G&#10;dOjRQg2BfaGBwQR+eusLhD1ZBIYBdvR5Z/cwxrKH2nXxi4IY/IB63bMb0SSMZ6PxRT6BS8I3yieT&#10;yzzhZ2/XrfPhq6KORaHkDu1LrIr1nQ9IBaG7kPiaJ91Wt63WSYkjo661Y2uBZuuQksSNoyhtWF/y&#10;ydl5noCPfBF6f3+phfwRyzxGgKYNjJGUTfFRCsNySCTuiVlS9Qq+HG0mzlt52wL+TvjwKBxGDDxg&#10;bcIDjloTcqKtxFlD7tff7DEenYeXsx4jW3L/cyWc4kx/M5iJz6PxGLAhKePzi1Mo7tCzPPSYVXdN&#10;IGqEBbUyiTE+6J1YO+qesV3z+Cpcwki8XfKwE6/DZpGwnVLN5ykIU21FuDNPVkbo2JhI62J4Fs5u&#10;2xowEfe0G25RvOvuJjbeNDRfBarb1PrI84bVLf3YiNSd7fbGlTvUU9TbP2b2GwAA//8DAFBLAwQU&#10;AAYACAAAACEAW63+Ct8AAAAMAQAADwAAAGRycy9kb3ducmV2LnhtbEyPMU/DMBSEdyT+g/WQ2Kjd&#10;0rQhxKkAFZZOFMT8Gru2RfwcxW4a/j3uBOPpTnff1ZvJd2zUQ3SBJMxnApimNihHRsLnx+tdCSwm&#10;JIVdIC3hR0fYNNdXNVYqnOldj/tkWC6hWKEEm1JfcR5bqz3GWeg1Ze8YBo8py8FwNeA5l/uOL4RY&#10;cY+O8oLFXr9Y3X7vT17C9tk8mLbEwW5L5dw4fR135k3K25vp6RFY0lP6C8MFP6NDk5kO4UQqsk7C&#10;SiwzepKwEOsC2CUxF2IJ7CDhfl0UwJua/z/R/AIAAP//AwBQSwECLQAUAAYACAAAACEAtoM4kv4A&#10;AADhAQAAEwAAAAAAAAAAAAAAAAAAAAAAW0NvbnRlbnRfVHlwZXNdLnhtbFBLAQItABQABgAIAAAA&#10;IQA4/SH/1gAAAJQBAAALAAAAAAAAAAAAAAAAAC8BAABfcmVscy8ucmVsc1BLAQItABQABgAIAAAA&#10;IQB3x/CqTgIAAKsEAAAOAAAAAAAAAAAAAAAAAC4CAABkcnMvZTJvRG9jLnhtbFBLAQItABQABgAI&#10;AAAAIQBbrf4K3wAAAAwBAAAPAAAAAAAAAAAAAAAAAKgEAABkcnMvZG93bnJldi54bWxQSwUGAAAA&#10;AAQABADzAAAAtAUAAAAA&#10;" fillcolor="white [3201]" strokeweight=".5pt">
                <v:textbox>
                  <w:txbxContent>
                    <w:p w14:paraId="607D3DD1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Mefford TAR (hg19):</w:t>
                      </w:r>
                    </w:p>
                    <w:p w14:paraId="3FB95657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44321229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CD160: chr1:145,695,798-145,715,565 (hg19)</w:t>
                      </w:r>
                    </w:p>
                    <w:p w14:paraId="4FEF7E78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Mefford Neuro (hg19):</w:t>
                      </w:r>
                    </w:p>
                    <w:p w14:paraId="31D397B0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PRKAB2: chr1:146,626,685-146,644,129 (hg19)</w:t>
                      </w:r>
                    </w:p>
                    <w:p w14:paraId="1E83C878" w14:textId="254E1FE4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GPR89C: chr1:147,425,567-147,465,755 (hg19)</w:t>
                      </w:r>
                    </w:p>
                  </w:txbxContent>
                </v:textbox>
              </v:shape>
            </w:pict>
          </mc:Fallback>
        </mc:AlternateContent>
      </w:r>
      <w:r w:rsidR="007E3716" w:rsidRPr="000137B2">
        <w:rPr>
          <w:rFonts w:ascii="Calibri Light" w:hAnsi="Calibri Light" w:cs="Calibri Light"/>
          <w:noProof/>
        </w:rPr>
        <w:drawing>
          <wp:inline distT="0" distB="0" distL="0" distR="0" wp14:anchorId="3AC5CC25" wp14:editId="1ABCC23C">
            <wp:extent cx="4495800" cy="25231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27" cy="254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155D" w14:textId="108093AC" w:rsidR="007E3716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Brunetti-Pierri 2008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PEVuZE5vdGU+PENpdGU+PEF1dGhvcj5CcnVuZXR0aS1QaWVycmk8L0F1dGhvcj48WWVhcj4yMDA4
PC9ZZWFyPjxSZWNOdW0+MzE8L1JlY051bT48RGlzcGxheVRleHQ+WzhdPC9EaXNwbGF5VGV4dD48
cmVjb3JkPjxyZWMtbnVtYmVyPjMxPC9yZWMtbnVtYmVyPjxmb3JlaWduLWtleXM+PGtleSBhcHA9
IkVOIiBkYi1pZD0icDl3djAwYTV5ZXowdjFldDVhd3Y5cGZvZXBkMHg1ZHR3d3B0IiB0aW1lc3Rh
bXA9IjE2MjI4NTYyMDEiPjMxPC9rZXk+PC9mb3JlaWduLWtleXM+PHJlZi10eXBlIG5hbWU9Ikpv
dXJuYWwgQXJ0aWNsZSI+MTc8L3JlZi10eXBlPjxjb250cmlidXRvcnM+PGF1dGhvcnM+PGF1dGhv
cj5CcnVuZXR0aS1QaWVycmksIE4uPC9hdXRob3I+PGF1dGhvcj5CZXJnLCBKLiBTLjwvYXV0aG9y
PjxhdXRob3I+U2NhZ2xpYSwgRi48L2F1dGhvcj48YXV0aG9yPkJlbG1vbnQsIEouPC9hdXRob3I+
PGF1dGhvcj5CYWNpbm8sIEMuIEEuPC9hdXRob3I+PGF1dGhvcj5TYWhvbywgVC48L2F1dGhvcj48
YXV0aG9yPkxhbGFuaSwgUy4gUi48L2F1dGhvcj48YXV0aG9yPkdyYWhhbSwgQi48L2F1dGhvcj48
YXV0aG9yPkxlZSwgQi48L2F1dGhvcj48YXV0aG9yPlNoaW5hd2ksIE0uPC9hdXRob3I+PGF1dGhv
cj5TaGVuLCBKLjwvYXV0aG9yPjxhdXRob3I+S2FuZywgUy4gSC48L2F1dGhvcj48YXV0aG9yPlB1
cnNsZXksIEEuPC9hdXRob3I+PGF1dGhvcj5Mb3R6ZSwgVC48L2F1dGhvcj48YXV0aG9yPktlbm5l
ZHksIEcuPC9hdXRob3I+PGF1dGhvcj5MYW5za3ktU2hhZmVyLCBTLjwvYXV0aG9yPjxhdXRob3I+
V2VhdmVyLCBDLjwvYXV0aG9yPjxhdXRob3I+Um9lZGVyLCBFLiBSLjwvYXV0aG9yPjxhdXRob3I+
R3JlYmUsIFQuIEEuPC9hdXRob3I+PGF1dGhvcj5Bcm5vbGQsIEcuIEwuPC9hdXRob3I+PGF1dGhv
cj5IdXRjaGlzb24sIFQuPC9hdXRob3I+PGF1dGhvcj5SZWltc2NoaXNlbCwgVC48L2F1dGhvcj48
YXV0aG9yPkFtYXRvLCBTLjwvYXV0aG9yPjxhdXRob3I+R2VyYWd0aHksIE0uIFQuPC9hdXRob3I+
PGF1dGhvcj5Jbm5pcywgSi4gVy48L2F1dGhvcj48YXV0aG9yPk9iZXJzenR5biwgRS48L2F1dGhv
cj48YXV0aG9yPk5vd2Frb3dza2EsIEIuPC9hdXRob3I+PGF1dGhvcj5Sb3NlbmdyZW4sIFMuIFMu
PC9hdXRob3I+PGF1dGhvcj5CYWRlciwgUC4gSS48L2F1dGhvcj48YXV0aG9yPkdyYW5nZSwgRC4g
Sy48L2F1dGhvcj48YXV0aG9yPk5hcXZpLCBTLjwvYXV0aG9yPjxhdXRob3I+R2FybmljYSwgQS4g
RC48L2F1dGhvcj48YXV0aG9yPkJlcm5lcywgUy4gTS48L2F1dGhvcj48YXV0aG9yPkZvbmcsIEMu
IFQuPC9hdXRob3I+PGF1dGhvcj5TdW1tZXJzLCBBLjwvYXV0aG9yPjxhdXRob3I+V2FsdGVycywg
Vy4gRC48L2F1dGhvcj48YXV0aG9yPkx1cHNraSwgSi4gUi48L2F1dGhvcj48YXV0aG9yPlN0YW5r
aWV3aWN6LCBQLjwvYXV0aG9yPjxhdXRob3I+Q2hldW5nLCBTLiBXLjwvYXV0aG9yPjxhdXRob3I+
UGF0ZWwsIEEuPC9hdXRob3I+PC9hdXRob3JzPjwvY29udHJpYnV0b3JzPjxhdXRoLWFkZHJlc3M+
RGVwYXJ0bWVudCBvZiBNb2xlY3VsYXIgYW5kIEh1bWFuIEdlbmV0aWNzLCBCYXlsb3IgQ29sbGVn
ZSBvZiBNZWRpY2luZSwgSG91c3RvbiwgVFgsIFVTQS48L2F1dGgtYWRkcmVzcz48dGl0bGVzPjx0
aXRsZT5SZWN1cnJlbnQgcmVjaXByb2NhbCAxcTIxLjEgZGVsZXRpb25zIGFuZCBkdXBsaWNhdGlv
bnMgYXNzb2NpYXRlZCB3aXRoIG1pY3JvY2VwaGFseSBvciBtYWNyb2NlcGhhbHkgYW5kIGRldmVs
b3BtZW50YWwgYW5kIGJlaGF2aW9yYWwgYWJub3JtYWxpdGllczwvdGl0bGU+PHNlY29uZGFyeS10
aXRsZT5OYXQgR2VuZXQ8L3NlY29uZGFyeS10aXRsZT48YWx0LXRpdGxlPk5hdHVyZSBnZW5ldGlj
czwvYWx0LXRpdGxlPjwvdGl0bGVzPjxwZXJpb2RpY2FsPjxmdWxsLXRpdGxlPk5hdCBHZW5ldDwv
ZnVsbC10aXRsZT48YWJici0xPk5hdHVyZSBnZW5ldGljczwvYWJici0xPjwvcGVyaW9kaWNhbD48
YWx0LXBlcmlvZGljYWw+PGZ1bGwtdGl0bGU+TmF0IEdlbmV0PC9mdWxsLXRpdGxlPjxhYmJyLTE+
TmF0dXJlIGdlbmV0aWNzPC9hYmJyLTE+PC9hbHQtcGVyaW9kaWNhbD48cGFnZXM+MTQ2Ni03MTwv
cGFnZXM+PHZvbHVtZT40MDwvdm9sdW1lPjxudW1iZXI+MTI8L251bWJlcj48ZWRpdGlvbj4yMDA4
LzExLzI2PC9lZGl0aW9uPjxrZXl3b3Jkcz48a2V5d29yZD5BZG9sZXNjZW50PC9rZXl3b3JkPjxr
ZXl3b3JkPkFkdWx0PC9rZXl3b3JkPjxrZXl3b3JkPkNoaWxkPC9rZXl3b3JkPjxrZXl3b3JkPkNo
aWxkLCBQcmVzY2hvb2w8L2tleXdvcmQ+PGtleXdvcmQ+Q2hyb21vc29tZXMsIEh1bWFuLCBQYWly
IDEvKmdlbmV0aWNzPC9rZXl3b3JkPjxrZXl3b3JkPkNyYW5pb2ZhY2lhbCBBYm5vcm1hbGl0aWVz
LypnZW5ldGljczwva2V5d29yZD48a2V5d29yZD5GZW1hbGU8L2tleXdvcmQ+PGtleXdvcmQ+R2Vu
ZSBEZWxldGlvbjwva2V5d29yZD48a2V5d29yZD5HZW5lIER1cGxpY2F0aW9uPC9rZXl3b3JkPjxr
ZXl3b3JkPkh1bWFuczwva2V5d29yZD48a2V5d29yZD5NYWxlPC9rZXl3b3JkPjxrZXl3b3JkPk1l
bnRhbCBEaXNvcmRlcnMvKmdlbmV0aWNzPC9rZXl3b3JkPjxrZXl3b3JkPk1pY3JvY2VwaGFseS8q
Z2VuZXRpY3M8L2tleXdvcmQ+PGtleXdvcmQ+U2NoaXpvcGhyZW5pYS9nZW5ldGljczwva2V5d29y
ZD48a2V5d29yZD5Zb3VuZyBBZHVsdDwva2V5d29yZD48L2tleXdvcmRzPjxkYXRlcz48eWVhcj4y
MDA4PC95ZWFyPjxwdWItZGF0ZXM+PGRhdGU+RGVjPC9kYXRlPjwvcHViLWRhdGVzPjwvZGF0ZXM+
PGlzYm4+MTA2MS00MDM2IChQcmludCkmI3hEOzEwNjEtNDAzNjwvaXNibj48YWNjZXNzaW9uLW51
bT4xOTAyOTkwMDwvYWNjZXNzaW9uLW51bT48dXJscz48L3VybHM+PGN1c3RvbTI+UE1DMjY4MDEy
ODwvY3VzdG9tMj48Y3VzdG9tNj5OSUhNUzk0ODM3PC9jdXN0b202PjxlbGVjdHJvbmljLXJlc291
cmNlLW51bT4xMC4xMDM4L25nLjI3OTwvZWxlY3Ryb25pYy1yZXNvdXJjZS1udW0+PHJlbW90ZS1k
YXRhYmFzZS1wcm92aWRlcj5OTE08L3JlbW90ZS1kYXRhYmFzZS1wcm92aWRlcj48bGFuZ3VhZ2U+
ZW5nPC9sYW5ndWFnZT48L3JlY29yZD48L0NpdGU+PC9FbmROb3RlPn==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PEVuZE5vdGU+PENpdGU+PEF1dGhvcj5CcnVuZXR0aS1QaWVycmk8L0F1dGhvcj48WWVhcj4yMDA4
PC9ZZWFyPjxSZWNOdW0+MzE8L1JlY051bT48RGlzcGxheVRleHQ+WzhdPC9EaXNwbGF5VGV4dD48
cmVjb3JkPjxyZWMtbnVtYmVyPjMxPC9yZWMtbnVtYmVyPjxmb3JlaWduLWtleXM+PGtleSBhcHA9
IkVOIiBkYi1pZD0icDl3djAwYTV5ZXowdjFldDVhd3Y5cGZvZXBkMHg1ZHR3d3B0IiB0aW1lc3Rh
bXA9IjE2MjI4NTYyMDEiPjMxPC9rZXk+PC9mb3JlaWduLWtleXM+PHJlZi10eXBlIG5hbWU9Ikpv
dXJuYWwgQXJ0aWNsZSI+MTc8L3JlZi10eXBlPjxjb250cmlidXRvcnM+PGF1dGhvcnM+PGF1dGhv
cj5CcnVuZXR0aS1QaWVycmksIE4uPC9hdXRob3I+PGF1dGhvcj5CZXJnLCBKLiBTLjwvYXV0aG9y
PjxhdXRob3I+U2NhZ2xpYSwgRi48L2F1dGhvcj48YXV0aG9yPkJlbG1vbnQsIEouPC9hdXRob3I+
PGF1dGhvcj5CYWNpbm8sIEMuIEEuPC9hdXRob3I+PGF1dGhvcj5TYWhvbywgVC48L2F1dGhvcj48
YXV0aG9yPkxhbGFuaSwgUy4gUi48L2F1dGhvcj48YXV0aG9yPkdyYWhhbSwgQi48L2F1dGhvcj48
YXV0aG9yPkxlZSwgQi48L2F1dGhvcj48YXV0aG9yPlNoaW5hd2ksIE0uPC9hdXRob3I+PGF1dGhv
cj5TaGVuLCBKLjwvYXV0aG9yPjxhdXRob3I+S2FuZywgUy4gSC48L2F1dGhvcj48YXV0aG9yPlB1
cnNsZXksIEEuPC9hdXRob3I+PGF1dGhvcj5Mb3R6ZSwgVC48L2F1dGhvcj48YXV0aG9yPktlbm5l
ZHksIEcuPC9hdXRob3I+PGF1dGhvcj5MYW5za3ktU2hhZmVyLCBTLjwvYXV0aG9yPjxhdXRob3I+
V2VhdmVyLCBDLjwvYXV0aG9yPjxhdXRob3I+Um9lZGVyLCBFLiBSLjwvYXV0aG9yPjxhdXRob3I+
R3JlYmUsIFQuIEEuPC9hdXRob3I+PGF1dGhvcj5Bcm5vbGQsIEcuIEwuPC9hdXRob3I+PGF1dGhv
cj5IdXRjaGlzb24sIFQuPC9hdXRob3I+PGF1dGhvcj5SZWltc2NoaXNlbCwgVC48L2F1dGhvcj48
YXV0aG9yPkFtYXRvLCBTLjwvYXV0aG9yPjxhdXRob3I+R2VyYWd0aHksIE0uIFQuPC9hdXRob3I+
PGF1dGhvcj5Jbm5pcywgSi4gVy48L2F1dGhvcj48YXV0aG9yPk9iZXJzenR5biwgRS48L2F1dGhv
cj48YXV0aG9yPk5vd2Frb3dza2EsIEIuPC9hdXRob3I+PGF1dGhvcj5Sb3NlbmdyZW4sIFMuIFMu
PC9hdXRob3I+PGF1dGhvcj5CYWRlciwgUC4gSS48L2F1dGhvcj48YXV0aG9yPkdyYW5nZSwgRC4g
Sy48L2F1dGhvcj48YXV0aG9yPk5hcXZpLCBTLjwvYXV0aG9yPjxhdXRob3I+R2FybmljYSwgQS4g
RC48L2F1dGhvcj48YXV0aG9yPkJlcm5lcywgUy4gTS48L2F1dGhvcj48YXV0aG9yPkZvbmcsIEMu
IFQuPC9hdXRob3I+PGF1dGhvcj5TdW1tZXJzLCBBLjwvYXV0aG9yPjxhdXRob3I+V2FsdGVycywg
Vy4gRC48L2F1dGhvcj48YXV0aG9yPkx1cHNraSwgSi4gUi48L2F1dGhvcj48YXV0aG9yPlN0YW5r
aWV3aWN6LCBQLjwvYXV0aG9yPjxhdXRob3I+Q2hldW5nLCBTLiBXLjwvYXV0aG9yPjxhdXRob3I+
UGF0ZWwsIEEuPC9hdXRob3I+PC9hdXRob3JzPjwvY29udHJpYnV0b3JzPjxhdXRoLWFkZHJlc3M+
RGVwYXJ0bWVudCBvZiBNb2xlY3VsYXIgYW5kIEh1bWFuIEdlbmV0aWNzLCBCYXlsb3IgQ29sbGVn
ZSBvZiBNZWRpY2luZSwgSG91c3RvbiwgVFgsIFVTQS48L2F1dGgtYWRkcmVzcz48dGl0bGVzPjx0
aXRsZT5SZWN1cnJlbnQgcmVjaXByb2NhbCAxcTIxLjEgZGVsZXRpb25zIGFuZCBkdXBsaWNhdGlv
bnMgYXNzb2NpYXRlZCB3aXRoIG1pY3JvY2VwaGFseSBvciBtYWNyb2NlcGhhbHkgYW5kIGRldmVs
b3BtZW50YWwgYW5kIGJlaGF2aW9yYWwgYWJub3JtYWxpdGllczwvdGl0bGU+PHNlY29uZGFyeS10
aXRsZT5OYXQgR2VuZXQ8L3NlY29uZGFyeS10aXRsZT48YWx0LXRpdGxlPk5hdHVyZSBnZW5ldGlj
czwvYWx0LXRpdGxlPjwvdGl0bGVzPjxwZXJpb2RpY2FsPjxmdWxsLXRpdGxlPk5hdCBHZW5ldDwv
ZnVsbC10aXRsZT48YWJici0xPk5hdHVyZSBnZW5ldGljczwvYWJici0xPjwvcGVyaW9kaWNhbD48
YWx0LXBlcmlvZGljYWw+PGZ1bGwtdGl0bGU+TmF0IEdlbmV0PC9mdWxsLXRpdGxlPjxhYmJyLTE+
TmF0dXJlIGdlbmV0aWNzPC9hYmJyLTE+PC9hbHQtcGVyaW9kaWNhbD48cGFnZXM+MTQ2Ni03MTwv
cGFnZXM+PHZvbHVtZT40MDwvdm9sdW1lPjxudW1iZXI+MTI8L251bWJlcj48ZWRpdGlvbj4yMDA4
LzExLzI2PC9lZGl0aW9uPjxrZXl3b3Jkcz48a2V5d29yZD5BZG9sZXNjZW50PC9rZXl3b3JkPjxr
ZXl3b3JkPkFkdWx0PC9rZXl3b3JkPjxrZXl3b3JkPkNoaWxkPC9rZXl3b3JkPjxrZXl3b3JkPkNo
aWxkLCBQcmVzY2hvb2w8L2tleXdvcmQ+PGtleXdvcmQ+Q2hyb21vc29tZXMsIEh1bWFuLCBQYWly
IDEvKmdlbmV0aWNzPC9rZXl3b3JkPjxrZXl3b3JkPkNyYW5pb2ZhY2lhbCBBYm5vcm1hbGl0aWVz
LypnZW5ldGljczwva2V5d29yZD48a2V5d29yZD5GZW1hbGU8L2tleXdvcmQ+PGtleXdvcmQ+R2Vu
ZSBEZWxldGlvbjwva2V5d29yZD48a2V5d29yZD5HZW5lIER1cGxpY2F0aW9uPC9rZXl3b3JkPjxr
ZXl3b3JkPkh1bWFuczwva2V5d29yZD48a2V5d29yZD5NYWxlPC9rZXl3b3JkPjxrZXl3b3JkPk1l
bnRhbCBEaXNvcmRlcnMvKmdlbmV0aWNzPC9rZXl3b3JkPjxrZXl3b3JkPk1pY3JvY2VwaGFseS8q
Z2VuZXRpY3M8L2tleXdvcmQ+PGtleXdvcmQ+U2NoaXpvcGhyZW5pYS9nZW5ldGljczwva2V5d29y
ZD48a2V5d29yZD5Zb3VuZyBBZHVsdDwva2V5d29yZD48L2tleXdvcmRzPjxkYXRlcz48eWVhcj4y
MDA4PC95ZWFyPjxwdWItZGF0ZXM+PGRhdGU+RGVjPC9kYXRlPjwvcHViLWRhdGVzPjwvZGF0ZXM+
PGlzYm4+MTA2MS00MDM2IChQcmludCkmI3hEOzEwNjEtNDAzNjwvaXNibj48YWNjZXNzaW9uLW51
bT4xOTAyOTkwMDwvYWNjZXNzaW9uLW51bT48dXJscz48L3VybHM+PGN1c3RvbTI+UE1DMjY4MDEy
ODwvY3VzdG9tMj48Y3VzdG9tNj5OSUhNUzk0ODM3PC9jdXN0b202PjxlbGVjdHJvbmljLXJlc291
cmNlLW51bT4xMC4xMDM4L25nLjI3OTwvZWxlY3Ryb25pYy1yZXNvdXJjZS1udW0+PHJlbW90ZS1k
YXRhYmFzZS1wcm92aWRlcj5OTE08L3JlbW90ZS1kYXRhYmFzZS1wcm92aWRlcj48bGFuZ3VhZ2U+
ZW5nPC9sYW5ndWFnZT48L3JlY29yZD48L0NpdGU+PC9FbmROb3RlPn==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53F55C3D" w14:textId="1C36CC25" w:rsidR="003973D4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426255" wp14:editId="19B305C4">
                <wp:simplePos x="0" y="0"/>
                <wp:positionH relativeFrom="column">
                  <wp:posOffset>3764280</wp:posOffset>
                </wp:positionH>
                <wp:positionV relativeFrom="paragraph">
                  <wp:posOffset>1893570</wp:posOffset>
                </wp:positionV>
                <wp:extent cx="3314700" cy="1066800"/>
                <wp:effectExtent l="0" t="0" r="19050" b="1905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0A014C" w14:textId="5EA94F8B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8" w:name="_Hlk74238180"/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Brunetti-Pierri </w:t>
                            </w:r>
                            <w:bookmarkEnd w:id="8"/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TAR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: </w:t>
                            </w:r>
                          </w:p>
                          <w:p w14:paraId="5FE06519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HFE2: chr1:145,413,191-145,417,545 (hg19)</w:t>
                            </w:r>
                          </w:p>
                          <w:p w14:paraId="3E935B88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GPR89A: chr1:145,764,595-145,826,450 (hg19)</w:t>
                            </w:r>
                          </w:p>
                          <w:p w14:paraId="362B3604" w14:textId="205D74E5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Brunetti-Pierri Neuro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: </w:t>
                            </w:r>
                          </w:p>
                          <w:p w14:paraId="32C4077A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 xml:space="preserve">PRKAB2: </w:t>
                            </w:r>
                            <w:bookmarkStart w:id="9" w:name="_Hlk73728353"/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chr1:146,626,685-</w:t>
                            </w:r>
                            <w:bookmarkEnd w:id="9"/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146,644,129 (hg19)</w:t>
                            </w:r>
                          </w:p>
                          <w:p w14:paraId="59B77E35" w14:textId="0C46C38A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GPR89B: chr1:147,400,506-147,465,755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26255" id="Text Box 198" o:spid="_x0000_s1028" type="#_x0000_t202" style="position:absolute;margin-left:296.4pt;margin-top:149.1pt;width:261pt;height:8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B54UQIAAK0EAAAOAAAAZHJzL2Uyb0RvYy54bWysVE1PGzEQvVfqf7B8L7v5IEDEBqUgqkoI&#10;kALi7Hi9yapej2s72aW/vs/eJATaU9WL45l5+zzzZiaXV12j2VY5X5Mp+OAk50wZSWVtVgV/frr9&#10;cs6ZD8KUQpNRBX9Vnl/NPn+6bO1UDWlNulSOgcT4aWsLvg7BTrPMy7VqhD8hqwyCFblGBJhulZVO&#10;tGBvdDbM80nWkiutI6m8h/emD/JZ4q8qJcNDVXkVmC44cgvpdOlcxjObXYrpygm7ruUuDfEPWTSi&#10;Nnj0QHUjgmAbV/9B1dTSkacqnEhqMqqqWqpUA6oZ5B+qWayFVakWiOPtQSb//2jl/fbRsbpE7y7Q&#10;KiMaNOlJdYF9pY5FHxRqrZ8CuLCAhg4BoPd+D2csvKtcE39REkMcWr8e9I10Es7RaDA+yxGSiA3y&#10;yeQcBvizt8+t8+GboobFS8EdGph0Fds7H3roHhJf86Tr8rbWOhlxaNS1dmwr0G4dUpIgf4fShrUF&#10;n4xO80T8LhapD98vtZA/dukdocCnDXKOovTFx1voll2ScbgXZknlK/Ry1M+ct/K2Bv2d8OFROAwZ&#10;dMDihAcclSbkRLsbZ2tyv/7mj3j0HlHOWgxtwf3PjXCKM/3dYCouBuNxnPJkjE/PhjDccWR5HDGb&#10;5pog1AAramW6RnzQ+2vlqHnBfs3jqwgJI/F2wcP+eh36VcJ+SjWfJxDm2opwZxZWRurYmCjrU/ci&#10;nN21NWAi7mk/3mL6obs9Nn5paL4JVNWp9VHnXtWd/NiJNDy7/Y1Ld2wn1Nu/zOw3AAAA//8DAFBL&#10;AwQUAAYACAAAACEA18Jfad8AAAAMAQAADwAAAGRycy9kb3ducmV2LnhtbEyPwU7DMBBE70j8g7WV&#10;uFEnVomSEKcCVLhwoiDO29i1rcZ2ZLtp+HvcExx3djTzptsudiSzDNF4x6FcF0CkG7wwTnH4+ny9&#10;r4HEhE7g6J3k8CMjbPvbmw5b4S/uQ877pEgOcbFFDjqlqaU0DlpajGs/SZd/Rx8spnwGRUXASw63&#10;I2VFUVGLxuUGjZN80XI47c+Ww+5ZNWqoMehdLYyZl+/ju3rj/G61PD0CSXJJf2a44md06DPTwZ+d&#10;iGTk8NCwjJ44sKZmQK6Ostxk6cBhU1UMaN/R/yP6XwAAAP//AwBQSwECLQAUAAYACAAAACEAtoM4&#10;kv4AAADhAQAAEwAAAAAAAAAAAAAAAAAAAAAAW0NvbnRlbnRfVHlwZXNdLnhtbFBLAQItABQABgAI&#10;AAAAIQA4/SH/1gAAAJQBAAALAAAAAAAAAAAAAAAAAC8BAABfcmVscy8ucmVsc1BLAQItABQABgAI&#10;AAAAIQDbvB54UQIAAK0EAAAOAAAAAAAAAAAAAAAAAC4CAABkcnMvZTJvRG9jLnhtbFBLAQItABQA&#10;BgAIAAAAIQDXwl9p3wAAAAwBAAAPAAAAAAAAAAAAAAAAAKsEAABkcnMvZG93bnJldi54bWxQSwUG&#10;AAAAAAQABADzAAAAtwUAAAAA&#10;" fillcolor="white [3201]" strokeweight=".5pt">
                <v:textbox>
                  <w:txbxContent>
                    <w:p w14:paraId="090A014C" w14:textId="5EA94F8B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bookmarkStart w:id="10" w:name="_Hlk74238180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Brunetti-Pierri </w:t>
                      </w:r>
                      <w:bookmarkEnd w:id="10"/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TAR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: </w:t>
                      </w:r>
                    </w:p>
                    <w:p w14:paraId="5FE06519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HFE2: chr1:145,413,191-145,417,545 (hg19)</w:t>
                      </w:r>
                    </w:p>
                    <w:p w14:paraId="3E935B88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GPR89A: chr1:145,764,595-145,826,450 (hg19)</w:t>
                      </w:r>
                    </w:p>
                    <w:p w14:paraId="362B3604" w14:textId="205D74E5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Brunetti-Pierri Neuro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: </w:t>
                      </w:r>
                    </w:p>
                    <w:p w14:paraId="32C4077A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 xml:space="preserve">PRKAB2: </w:t>
                      </w:r>
                      <w:bookmarkStart w:id="11" w:name="_Hlk73728353"/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chr1:146,626,685-</w:t>
                      </w:r>
                      <w:bookmarkEnd w:id="11"/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146,644,129 (hg19)</w:t>
                      </w:r>
                    </w:p>
                    <w:p w14:paraId="59B77E35" w14:textId="0C46C38A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GPR89B: chr1:147,400,506-147,465,755 (hg19)</w:t>
                      </w:r>
                    </w:p>
                  </w:txbxContent>
                </v:textbox>
              </v:shape>
            </w:pict>
          </mc:Fallback>
        </mc:AlternateContent>
      </w:r>
      <w:r w:rsidR="00A15B5F" w:rsidRPr="000137B2">
        <w:rPr>
          <w:rFonts w:ascii="Calibri Light" w:hAnsi="Calibri Light" w:cs="Calibri Light"/>
          <w:noProof/>
        </w:rPr>
        <w:drawing>
          <wp:inline distT="0" distB="0" distL="0" distR="0" wp14:anchorId="2A795FD3" wp14:editId="055B8EEC">
            <wp:extent cx="4715707" cy="33756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954" cy="33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0E8F" w14:textId="00482931" w:rsidR="004A545D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2F5951FC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1274F2" w:rsidRPr="000137B2" w:rsidSect="00717971">
          <w:footerReference w:type="default" r:id="rId18"/>
          <w:pgSz w:w="12240" w:h="15840"/>
          <w:pgMar w:top="720" w:right="720" w:bottom="720" w:left="720" w:header="288" w:footer="288" w:gutter="0"/>
          <w:cols w:space="720"/>
          <w:docGrid w:linePitch="360"/>
        </w:sectPr>
      </w:pPr>
    </w:p>
    <w:p w14:paraId="1894A9D5" w14:textId="01024696" w:rsidR="001D5376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lastRenderedPageBreak/>
        <w:t>Figure 1 of Rosenfeld 2012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PEVuZE5vdGU+PENpdGU+PEF1dGhvcj5Sb3NlbmZlbGQ8L0F1dGhvcj48WWVhcj4yMDEyPC9ZZWFy
PjxSZWNOdW0+MzM8L1JlY051bT48RGlzcGxheVRleHQ+WzldPC9EaXNwbGF5VGV4dD48cmVjb3Jk
PjxyZWMtbnVtYmVyPjMzPC9yZWMtbnVtYmVyPjxmb3JlaWduLWtleXM+PGtleSBhcHA9IkVOIiBk
Yi1pZD0icDl3djAwYTV5ZXowdjFldDVhd3Y5cGZvZXBkMHg1ZHR3d3B0IiB0aW1lc3RhbXA9IjE2
MjI4NTgxMTMiPjMzPC9rZXk+PC9mb3JlaWduLWtleXM+PHJlZi10eXBlIG5hbWU9IkpvdXJuYWwg
QXJ0aWNsZSI+MTc8L3JlZi10eXBlPjxjb250cmlidXRvcnM+PGF1dGhvcnM+PGF1dGhvcj5Sb3Nl
bmZlbGQsIEppbGwgQS48L2F1dGhvcj48YXV0aG9yPlRyYXlsb3IsIFJ5YW4gTi48L2F1dGhvcj48
YXV0aG9yPlNjaGFlZmVyLCBHLiBCcmFkbGV5PC9hdXRob3I+PGF1dGhvcj5NY1BoZXJzb24sIEVs
aXphYmV0aCBXLjwvYXV0aG9yPjxhdXRob3I+QmFsbGlmLCBCbGFrZSBDLjwvYXV0aG9yPjxhdXRo
b3I+S2xvcG9ja2ksIEV2YTwvYXV0aG9yPjxhdXRob3I+TXVuZGxvcywgU3RlZmFuPC9hdXRob3I+
PGF1dGhvcj5TaGFmZmVyLCBMaXNhIEcuPC9hdXRob3I+PGF1dGhvcj5BeWxzd29ydGgsIEFydGh1
ciBTLjwvYXV0aG9yPjxhdXRob3I+cTIxLjEgU3R1ZHksIEdyb3VwPC9hdXRob3I+PC9hdXRob3Jz
PjwvY29udHJpYnV0b3JzPjx0aXRsZXM+PHRpdGxlPlByb3hpbWFsIG1pY3JvZGVsZXRpb25zIGFu
ZCBtaWNyb2R1cGxpY2F0aW9ucyBvZiAxcTIxLjEgY29udHJpYnV0ZSB0byB2YXJpYWJsZSBhYm5v
cm1hbCBwaGVub3R5cGVzPC90aXRsZT48c2Vjb25kYXJ5LXRpdGxlPkV1cm9wZWFuIGpvdXJuYWwg
b2YgaHVtYW4gZ2VuZXRpY3MgOiBFSkhHPC9zZWNvbmRhcnktdGl0bGU+PGFsdC10aXRsZT5FdXIg
SiBIdW0gR2VuZXQ8L2FsdC10aXRsZT48L3RpdGxlcz48cGVyaW9kaWNhbD48ZnVsbC10aXRsZT5F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PjxwYWdlcz43NTQtNzYxPC9wYWdlcz48dm9sdW1lPjIwPC92b2x1bWU+PG51bWJlcj43PC9udW1i
ZXI+PGVkaXRpb24+MjAxMi8wMi8wODwvZWRpdGlvbj48a2V5d29yZHM+PGtleXdvcmQ+QWRvbGVz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bWVzLCBIdW1hbiwgUGFpciAxLypnZW5ldGljczwva2V5d29yZD48a2V5d29yZD5Db21wYXJhdGl2
ZSBHZW5vbWljIEh5YnJpZGl6YXRpb248L2tleXdvcmQ+PGtleXdvcmQ+Q29uZ2VuaXRhbCBCb25l
IE1hcnJvdyBGYWlsdXJlIFN5bmRyb21lczwva2V5d29yZD48a2V5d29yZD5ETkEgQ29weSBOdW1i
ZXIgVmFyaWF0aW9uczwva2V5d29yZD48a2V5d29yZD5GZW1hbGU8L2tleXdvcmQ+PGtleXdvcmQ+
R2VuZSBSZWFycmFuZ2VtZW50PC9rZXl3b3JkPjxrZXl3b3JkPkdlbmV0aWMgVGVzdGluZy9tZXRo
b2RzPC9rZXl3b3JkPjxrZXl3b3JkPkh1bWFuczwva2V5d29yZD48a2V5d29yZD5JbmZhbnQ8L2tl
eXdvcmQ+PGtleXdvcmQ+SW5mYW50LCBOZXdib3JuPC9rZXl3b3JkPjxrZXl3b3JkPkluaGVyaXRh
bmNlIFBhdHRlcm5zPC9rZXl3b3JkPjxrZXl3b3JkPk1hbGU8L2tleXdvcmQ+PGtleXdvcmQ+UGVk
aWdyZWU8L2tleXdvcmQ+PGtleXdvcmQ+KlBoZW5vdHlwZTwva2V5d29yZD48a2V5d29yZD5SYWRp
dXMvYWJub3JtYWxpdGllczwva2V5d29yZD48a2V5d29yZD5UaHJvbWJvY3l0b3BlbmlhL2dlbmV0
aWNzPC9rZXl3b3JkPjxrZXl3b3JkPlVwcGVyIEV4dHJlbWl0eSBEZWZvcm1pdGllcywgQ29uZ2Vu
aXRhbC9nZW5ldGljczwva2V5d29yZD48L2tleXdvcmRzPjxkYXRlcz48eWVhcj4yMDEyPC95ZWFy
PjwvZGF0ZXM+PHB1Ymxpc2hlcj5OYXR1cmUgUHVibGlzaGluZyBHcm91cDwvcHVibGlzaGVyPjxp
c2JuPjE0NzYtNTQzOCYjeEQ7MTAxOC00ODEzPC9pc2JuPjxhY2Nlc3Npb24tbnVtPjIyMzE3OTc3
PC9hY2Nlc3Npb24tbnVtPjx1cmxzPjxyZWxhdGVkLXVybHM+PHVybD5odHRwczovL3B1Ym1lZC5u
Y2JpLm5sbS5uaWguZ292LzIyMzE3OTc3PC91cmw+PHVybD5odHRwczovL3d3dy5uY2JpLm5sbS5u
aWguZ292L3BtYy9hcnRpY2xlcy9QTUMzMzc2MjcyLzwvdXJsPjwvcmVsYXRlZC11cmxzPjwvdXJs
cz48ZWxlY3Ryb25pYy1yZXNvdXJjZS1udW0+MTAuMTAzOC9lamhnLjIwMTIuNjwvZWxlY3Ryb25p
Yy1yZXNvdXJjZS1udW0+PHJlbW90ZS1kYXRhYmFzZS1uYW1lPlB1Yk1lZDwvcmVtb3RlLWRhdGFi
YXNlLW5hbWU+PGxhbmd1YWdlPmVuZzwvbGFuZ3VhZ2U+PC9yZWNvcmQ+PC9DaXRlPjwvRW5kTm90
ZT5=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PEVuZE5vdGU+PENpdGU+PEF1dGhvcj5Sb3NlbmZlbGQ8L0F1dGhvcj48WWVhcj4yMDEyPC9ZZWFy
PjxSZWNOdW0+MzM8L1JlY051bT48RGlzcGxheVRleHQ+WzldPC9EaXNwbGF5VGV4dD48cmVjb3Jk
PjxyZWMtbnVtYmVyPjMzPC9yZWMtbnVtYmVyPjxmb3JlaWduLWtleXM+PGtleSBhcHA9IkVOIiBk
Yi1pZD0icDl3djAwYTV5ZXowdjFldDVhd3Y5cGZvZXBkMHg1ZHR3d3B0IiB0aW1lc3RhbXA9IjE2
MjI4NTgxMTMiPjMzPC9rZXk+PC9mb3JlaWduLWtleXM+PHJlZi10eXBlIG5hbWU9IkpvdXJuYWwg
QXJ0aWNsZSI+MTc8L3JlZi10eXBlPjxjb250cmlidXRvcnM+PGF1dGhvcnM+PGF1dGhvcj5Sb3Nl
bmZlbGQsIEppbGwgQS48L2F1dGhvcj48YXV0aG9yPlRyYXlsb3IsIFJ5YW4gTi48L2F1dGhvcj48
YXV0aG9yPlNjaGFlZmVyLCBHLiBCcmFkbGV5PC9hdXRob3I+PGF1dGhvcj5NY1BoZXJzb24sIEVs
aXphYmV0aCBXLjwvYXV0aG9yPjxhdXRob3I+QmFsbGlmLCBCbGFrZSBDLjwvYXV0aG9yPjxhdXRo
b3I+S2xvcG9ja2ksIEV2YTwvYXV0aG9yPjxhdXRob3I+TXVuZGxvcywgU3RlZmFuPC9hdXRob3I+
PGF1dGhvcj5TaGFmZmVyLCBMaXNhIEcuPC9hdXRob3I+PGF1dGhvcj5BeWxzd29ydGgsIEFydGh1
ciBTLjwvYXV0aG9yPjxhdXRob3I+cTIxLjEgU3R1ZHksIEdyb3VwPC9hdXRob3I+PC9hdXRob3Jz
PjwvY29udHJpYnV0b3JzPjx0aXRsZXM+PHRpdGxlPlByb3hpbWFsIG1pY3JvZGVsZXRpb25zIGFu
ZCBtaWNyb2R1cGxpY2F0aW9ucyBvZiAxcTIxLjEgY29udHJpYnV0ZSB0byB2YXJpYWJsZSBhYm5v
cm1hbCBwaGVub3R5cGVzPC90aXRsZT48c2Vjb25kYXJ5LXRpdGxlPkV1cm9wZWFuIGpvdXJuYWwg
b2YgaHVtYW4gZ2VuZXRpY3MgOiBFSkhHPC9zZWNvbmRhcnktdGl0bGU+PGFsdC10aXRsZT5FdXIg
SiBIdW0gR2VuZXQ8L2FsdC10aXRsZT48L3RpdGxlcz48cGVyaW9kaWNhbD48ZnVsbC10aXRsZT5F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PjxwYWdlcz43NTQtNzYxPC9wYWdlcz48dm9sdW1lPjIwPC92b2x1bWU+PG51bWJlcj43PC9udW1i
ZXI+PGVkaXRpb24+MjAxMi8wMi8wODwvZWRpdGlvbj48a2V5d29yZHM+PGtleXdvcmQ+QWRvbGVz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bWVzLCBIdW1hbiwgUGFpciAxLypnZW5ldGljczwva2V5d29yZD48a2V5d29yZD5Db21wYXJhdGl2
ZSBHZW5vbWljIEh5YnJpZGl6YXRpb248L2tleXdvcmQ+PGtleXdvcmQ+Q29uZ2VuaXRhbCBCb25l
IE1hcnJvdyBGYWlsdXJlIFN5bmRyb21lczwva2V5d29yZD48a2V5d29yZD5ETkEgQ29weSBOdW1i
ZXIgVmFyaWF0aW9uczwva2V5d29yZD48a2V5d29yZD5GZW1hbGU8L2tleXdvcmQ+PGtleXdvcmQ+
R2VuZSBSZWFycmFuZ2VtZW50PC9rZXl3b3JkPjxrZXl3b3JkPkdlbmV0aWMgVGVzdGluZy9tZXRo
b2RzPC9rZXl3b3JkPjxrZXl3b3JkPkh1bWFuczwva2V5d29yZD48a2V5d29yZD5JbmZhbnQ8L2tl
eXdvcmQ+PGtleXdvcmQ+SW5mYW50LCBOZXdib3JuPC9rZXl3b3JkPjxrZXl3b3JkPkluaGVyaXRh
bmNlIFBhdHRlcm5zPC9rZXl3b3JkPjxrZXl3b3JkPk1hbGU8L2tleXdvcmQ+PGtleXdvcmQ+UGVk
aWdyZWU8L2tleXdvcmQ+PGtleXdvcmQ+KlBoZW5vdHlwZTwva2V5d29yZD48a2V5d29yZD5SYWRp
dXMvYWJub3JtYWxpdGllczwva2V5d29yZD48a2V5d29yZD5UaHJvbWJvY3l0b3BlbmlhL2dlbmV0
aWNzPC9rZXl3b3JkPjxrZXl3b3JkPlVwcGVyIEV4dHJlbWl0eSBEZWZvcm1pdGllcywgQ29uZ2Vu
aXRhbC9nZW5ldGljczwva2V5d29yZD48L2tleXdvcmRzPjxkYXRlcz48eWVhcj4yMDEyPC95ZWFy
PjwvZGF0ZXM+PHB1Ymxpc2hlcj5OYXR1cmUgUHVibGlzaGluZyBHcm91cDwvcHVibGlzaGVyPjxp
c2JuPjE0NzYtNTQzOCYjeEQ7MTAxOC00ODEzPC9pc2JuPjxhY2Nlc3Npb24tbnVtPjIyMzE3OTc3
PC9hY2Nlc3Npb24tbnVtPjx1cmxzPjxyZWxhdGVkLXVybHM+PHVybD5odHRwczovL3B1Ym1lZC5u
Y2JpLm5sbS5uaWguZ292LzIyMzE3OTc3PC91cmw+PHVybD5odHRwczovL3d3dy5uY2JpLm5sbS5u
aWguZ292L3BtYy9hcnRpY2xlcy9QTUMzMzc2MjcyLzwvdXJsPjwvcmVsYXRlZC11cmxzPjwvdXJs
cz48ZWxlY3Ryb25pYy1yZXNvdXJjZS1udW0+MTAuMTAzOC9lamhnLjIwMTIuNjwvZWxlY3Ryb25p
Yy1yZXNvdXJjZS1udW0+PHJlbW90ZS1kYXRhYmFzZS1uYW1lPlB1Yk1lZDwvcmVtb3RlLWRhdGFi
YXNlLW5hbWU+PGxhbmd1YWdlPmVuZzwvbGFuZ3VhZ2U+PC9yZWNvcmQ+PC9DaXRlPjwvRW5kTm90
ZT5=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[9]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2E85403" w14:textId="31F6EF50" w:rsidR="004A545D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3CDBC12" wp14:editId="4257BD40">
            <wp:extent cx="2641696" cy="275082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3242" cy="27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9304" w14:textId="09554E25" w:rsidR="004A545D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11D6F0" wp14:editId="73FE3851">
                <wp:simplePos x="0" y="0"/>
                <wp:positionH relativeFrom="column">
                  <wp:posOffset>-38100</wp:posOffset>
                </wp:positionH>
                <wp:positionV relativeFrom="paragraph">
                  <wp:posOffset>189230</wp:posOffset>
                </wp:positionV>
                <wp:extent cx="3314700" cy="1066800"/>
                <wp:effectExtent l="0" t="0" r="19050" b="1905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A2E0F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Rosenfeld Proximal (hg19): </w:t>
                            </w:r>
                          </w:p>
                          <w:p w14:paraId="0425B73E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RBM8A: chr1:145,507,557-145,513,535 (hg19)</w:t>
                            </w:r>
                          </w:p>
                          <w:p w14:paraId="35F36512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POLR3C: chr1:145,592,605-145,610,884 (hg19)</w:t>
                            </w:r>
                          </w:p>
                          <w:p w14:paraId="55792912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>Rosenfeld Distal (hg19)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242986F6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LOC728989: chr1:146,490,895-146,514,599 (hg19)</w:t>
                            </w:r>
                          </w:p>
                          <w:p w14:paraId="682B42AA" w14:textId="77777777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FLJ39739: chr1:147,835,127-147,931,980 (hg19)</w:t>
                            </w:r>
                          </w:p>
                          <w:p w14:paraId="3E24EF3C" w14:textId="3CB26BB1" w:rsidR="002F2009" w:rsidRPr="007A4812" w:rsidRDefault="002F2009" w:rsidP="007A4812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D6F0" id="Text Box 201" o:spid="_x0000_s1029" type="#_x0000_t202" style="position:absolute;margin-left:-3pt;margin-top:14.9pt;width:261pt;height:8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5lTwIAAK0EAAAOAAAAZHJzL2Uyb0RvYy54bWysVN9v2jAQfp+0/8Hy+0golHaooWKtmCah&#10;tlI79dk4Tonm+DzbkLC/fp8doLTb07QX53758913d7m67hrNtsr5mkzBh4OcM2UklbV5Kfj3p8Wn&#10;S858EKYUmowq+E55fj37+OGqtVN1RmvSpXIMIMZPW1vwdQh2mmVerlUj/ICsMnBW5BoRoLqXrHSi&#10;BXqjs7M8n2QtudI6ksp7WG97J58l/KpSMtxXlVeB6YIjt5BOl85VPLPZlZi+OGHXtdynIf4hi0bU&#10;Bo8eoW5FEGzj6j+gmlo68lSFgaQmo6qqpUo1oJph/q6ax7WwKtUCcrw90uT/H6y82z44VpcFx/uc&#10;GdGgSU+qC+wLdSzawFBr/RSBjxahoYMDnT7YPYyx8K5yTfyiJAY/uN4d+Y1wEsbRaDi+yOGS8A3z&#10;yeQSCvCz1+vW+fBVUcOiUHCHBiZexXbpQx96CImvedJ1uai1TkocGnWjHdsKtFuHlCTA30Rpw9qC&#10;T0bneQJ+44vQx/srLeSPfXonUcDTBjlHUvrioxS6VZdoHB2IWVG5A1+O+pnzVi5qwC+FDw/CYcjA&#10;AxYn3OOoNCEn2kucrcn9+ps9xqP38HLWYmgL7n9uhFOc6W8GU/F5OB7HKU/K+PziDIo79axOPWbT&#10;3BCIQt+RXRJjfNAHsXLUPGO/5vFVuISReLvg4SDehH6VsJ9SzecpCHNtRViaRysjdGxMpPWpexbO&#10;7tsaMBF3dBhvMX3X3T423jQ03wSq6tT6yHPP6p5+7EQanv3+xqU71VPU619m9hsAAP//AwBQSwME&#10;FAAGAAgAAAAhADB/i0DcAAAACQEAAA8AAABkcnMvZG93bnJldi54bWxMj8FOwzAQRO9I/IO1SNxa&#10;p5UoSYhTASpcOFEQZzfe2hbxOordNPw92xMcd2Y0O6/ZzqEXE47JR1KwWhYgkLpoPFkFnx8vixJE&#10;ypqM7iOhgh9MsG2vrxpdm3imd5z22QouoVRrBS7noZYydQ6DTss4ILF3jGPQmc/RSjPqM5eHXq6L&#10;YiOD9sQfnB7w2WH3vT8FBbsnW9mu1KPblcb7af46vtlXpW5v5scHEBnn/BeGy3yeDi1vOsQTmSR6&#10;BYsNo2QF64oJ2L9bXYQDB6v7EmTbyP8E7S8AAAD//wMAUEsBAi0AFAAGAAgAAAAhALaDOJL+AAAA&#10;4QEAABMAAAAAAAAAAAAAAAAAAAAAAFtDb250ZW50X1R5cGVzXS54bWxQSwECLQAUAAYACAAAACEA&#10;OP0h/9YAAACUAQAACwAAAAAAAAAAAAAAAAAvAQAAX3JlbHMvLnJlbHNQSwECLQAUAAYACAAAACEA&#10;bwSeZU8CAACtBAAADgAAAAAAAAAAAAAAAAAuAgAAZHJzL2Uyb0RvYy54bWxQSwECLQAUAAYACAAA&#10;ACEAMH+LQNwAAAAJAQAADwAAAAAAAAAAAAAAAACpBAAAZHJzL2Rvd25yZXYueG1sUEsFBgAAAAAE&#10;AAQA8wAAALIFAAAAAA==&#10;" fillcolor="white [3201]" strokeweight=".5pt">
                <v:textbox>
                  <w:txbxContent>
                    <w:p w14:paraId="23DA2E0F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Rosenfeld Proximal (hg19): </w:t>
                      </w:r>
                    </w:p>
                    <w:p w14:paraId="0425B73E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RBM8A: chr1:145,507,557-145,513,535 (hg19)</w:t>
                      </w:r>
                    </w:p>
                    <w:p w14:paraId="35F36512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POLR3C: chr1:145,592,605-145,610,884 (hg19)</w:t>
                      </w:r>
                    </w:p>
                    <w:p w14:paraId="55792912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>Rosenfeld Distal (hg19)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:</w:t>
                      </w:r>
                    </w:p>
                    <w:p w14:paraId="242986F6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LOC728989: chr1:146,490,895-146,514,599 (hg19)</w:t>
                      </w:r>
                    </w:p>
                    <w:p w14:paraId="682B42AA" w14:textId="77777777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FLJ39739: chr1:147,835,127-147,931,980 (hg19)</w:t>
                      </w:r>
                    </w:p>
                    <w:p w14:paraId="3E24EF3C" w14:textId="3CB26BB1" w:rsidR="002F2009" w:rsidRPr="007A4812" w:rsidRDefault="002F2009" w:rsidP="007A4812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32B90D" w14:textId="0B37E14A" w:rsidR="004A545D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0137B2">
        <w:rPr>
          <w:rFonts w:ascii="Calibri Light" w:hAnsi="Calibri Light" w:cs="Calibri Light"/>
          <w:i/>
          <w:iCs/>
          <w:noProof/>
        </w:rPr>
        <w:t>Figure 1 of Pang 2020</w:t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begin"/>
      </w:r>
      <w:r w:rsidR="0086625B">
        <w:rPr>
          <w:rFonts w:ascii="Calibri Light" w:hAnsi="Calibri Light" w:cs="Calibri Light"/>
          <w:i/>
          <w:iCs/>
          <w:noProof/>
        </w:rPr>
        <w:instrText xml:space="preserve"> ADDIN EN.CITE &lt;EndNote&gt;&lt;Cite&gt;&lt;Author&gt;Pang&lt;/Author&gt;&lt;Year&gt;2020&lt;/Year&gt;&lt;RecNum&gt;35&lt;/RecNum&gt;&lt;DisplayText&gt;[10]&lt;/DisplayText&gt;&lt;record&gt;&lt;rec-number&gt;35&lt;/rec-number&gt;&lt;foreign-keys&gt;&lt;key app="EN" db-id="p9wv00a5yez0v1et5awv9pfoepd0x5dtwwpt" timestamp="1622859464"&gt;35&lt;/key&gt;&lt;/foreign-keys&gt;&lt;ref-type name="Journal Article"&gt;17&lt;/ref-type&gt;&lt;contributors&gt;&lt;authors&gt;&lt;author&gt;Pang,Hui&lt;/author&gt;&lt;author&gt;Yu,Xiaowei&lt;/author&gt;&lt;author&gt;Kim,Young Mi&lt;/author&gt;&lt;author&gt;Wang,Xianfu&lt;/author&gt;&lt;author&gt;Jinkins,Jeremy K.&lt;/author&gt;&lt;author&gt;Yin,Jianing&lt;/author&gt;&lt;author&gt;Li,Shibo&lt;/author&gt;&lt;author&gt;Gu,Hongcang&lt;/author&gt;&lt;/authors&gt;&lt;/contributors&gt;&lt;titles&gt;&lt;title&gt;Disorders Associated With Diverse, Recurrent Deletions and Duplications at 1q21.1&lt;/title&gt;&lt;secondary-title&gt;Frontiers in Genetics&lt;/secondary-title&gt;&lt;short-title&gt;Disorders associated with 1q21.1 CNVs&lt;/short-title&gt;&lt;/titles&gt;&lt;periodical&gt;&lt;full-title&gt;Frontiers in Genetics&lt;/full-title&gt;&lt;/periodical&gt;&lt;volume&gt;11&lt;/volume&gt;&lt;number&gt;577&lt;/number&gt;&lt;keywords&gt;&lt;keyword&gt;1q21.1 deletion,1q21.1 duplication,proximal 1q21.1 duplication,Non-allelic homologous recombination (NAHR),Segmental duplication&lt;/keyword&gt;&lt;/keywords&gt;&lt;dates&gt;&lt;year&gt;2020&lt;/year&gt;&lt;pub-dates&gt;&lt;date&gt;2020-June-23&lt;/date&gt;&lt;/pub-dates&gt;&lt;/dates&gt;&lt;isbn&gt;1664-8021&lt;/isbn&gt;&lt;work-type&gt;Original Research&lt;/work-type&gt;&lt;urls&gt;&lt;related-urls&gt;&lt;url&gt;https://www.frontiersin.org/article/10.3389/fgene.2020.00577&lt;/url&gt;&lt;/related-urls&gt;&lt;/urls&gt;&lt;electronic-resource-num&gt;10.3389/fgene.2020.00577&lt;/electronic-resource-num&gt;&lt;language&gt;English&lt;/languag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[10]</w:t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end"/>
      </w:r>
      <w:r w:rsidRPr="000137B2">
        <w:rPr>
          <w:rFonts w:ascii="Calibri Light" w:hAnsi="Calibri Light" w:cs="Calibri Light"/>
          <w:i/>
          <w:iCs/>
          <w:noProof/>
        </w:rPr>
        <w:t>:</w:t>
      </w:r>
    </w:p>
    <w:p w14:paraId="55628133" w14:textId="4A1767F4" w:rsidR="004A545D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B74046D" wp14:editId="5701610A">
            <wp:extent cx="3558540" cy="297210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791" cy="29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A09B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1274F2" w:rsidRPr="000137B2" w:rsidSect="001274F2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5468F6AA" w14:textId="117864A7" w:rsidR="004A545D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B2035C" wp14:editId="32EF8509">
                <wp:simplePos x="0" y="0"/>
                <wp:positionH relativeFrom="column">
                  <wp:posOffset>3657600</wp:posOffset>
                </wp:positionH>
                <wp:positionV relativeFrom="paragraph">
                  <wp:posOffset>33020</wp:posOffset>
                </wp:positionV>
                <wp:extent cx="3314700" cy="594360"/>
                <wp:effectExtent l="0" t="0" r="19050" b="1524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594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46610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TAR (Case 19; hg19):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chr1:145388977-145746649</w:t>
                            </w:r>
                          </w:p>
                          <w:p w14:paraId="350C3D05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Class I (Case 2; hg19):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chr1:146507710-147828089</w:t>
                            </w:r>
                          </w:p>
                          <w:p w14:paraId="318DAE0D" w14:textId="77777777" w:rsidR="002F2009" w:rsidRPr="007A4812" w:rsidRDefault="002F2009" w:rsidP="007A4812">
                            <w:pPr>
                              <w:spacing w:after="0"/>
                              <w:contextualSpacing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7A4812">
                              <w:rPr>
                                <w:rFonts w:cs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Pang Class II (Case 19-Case 2): </w:t>
                            </w:r>
                            <w:r w:rsidRPr="007A4812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chr1:145388977-147828089</w:t>
                            </w:r>
                          </w:p>
                          <w:p w14:paraId="32799AF9" w14:textId="77777777" w:rsidR="002F2009" w:rsidRPr="007A4812" w:rsidRDefault="002F200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2035C" id="Text Box 205" o:spid="_x0000_s1030" type="#_x0000_t202" style="position:absolute;margin-left:4in;margin-top:2.6pt;width:261pt;height:4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Ml9UQIAAKwEAAAOAAAAZHJzL2Uyb0RvYy54bWysVMlu2zAQvRfoPxC815K3pDEsB66DFAWC&#10;JEBc5ExTlC2U4rAkbSn9+j7SS+K0p6IXajY+zryZ0fS6azTbKedrMgXv93LOlJFU1mZd8O/L20+f&#10;OfNBmFJoMqrgL8rz69nHD9PWTtSANqRL5RhAjJ+0tuCbEOwky7zcqEb4Hlll4KzINSJAdeusdKIF&#10;eqOzQZ5fZC250jqSyntYb/ZOPkv4VaVkeKgqrwLTBUduIZ0unat4ZrOpmKydsJtaHtIQ/5BFI2qD&#10;R09QNyIItnX1H1BNLR15qkJPUpNRVdVSpRpQTT9/V83TRliVagE53p5o8v8PVt7vHh2ry4IP8jFn&#10;RjRo0lJ1gX2hjkUbGGqtnyDwySI0dHCg00e7hzEW3lWuiV+UxOAH1y8nfiOchHE47I8uc7gkfOOr&#10;0fAiNSB7vW2dD18VNSwKBXfoX6JV7O58QCYIPYbExzzpuryttU5KnBm10I7tBLqtQ8oRN86itGFt&#10;wS+G4zwBn/ki9On+Sgv5I1Z5jgBNGxgjJ/vaoxS6VZdYHB15WVH5Aroc7UfOW3lbA/5O+PAoHGYM&#10;NGBvwgOOShNyooPE2Ybcr7/ZYzxaDy9nLWa24P7nVjjFmf5mMBRX/dEoDnlSRuPLART31rN66zHb&#10;ZkEgqo8NtTKJMT7oo1g5ap6xXvP4KlzCSLxd8HAUF2G/SVhPqebzFISxtiLcmScrI3RsTKR12T0L&#10;Zw9tDRiIezpOt5i86+4+Nt40NN8GqurU+sjzntUD/ViJ1J3D+sade6unqNefzOw3AAAA//8DAFBL&#10;AwQUAAYACAAAACEAWN5CLdwAAAAJAQAADwAAAGRycy9kb3ducmV2LnhtbEyPwU7DMBBE70j8g7VI&#10;3KjTShQnxKkAFS6cKIizG29tq/E6st00/D3uCW67O6PZN+1m9gObMCYXSMJyUQFD6oN2ZCR8fb7e&#10;CWApK9JqCIQSfjDBpru+alWjw5k+cNplw0oIpUZJsDmPDeept+hVWoQRqWiHEL3KZY2G66jOJdwP&#10;fFVVa+6Vo/LBqhFfLPbH3clL2D6b2vRCRbsV2rlp/j68mzcpb2/mp0dgGef8Z4YLfkGHrjDtw4l0&#10;YoOE+4d16ZLLsAJ20atalMNeQi0E8K7l/xt0vwAAAP//AwBQSwECLQAUAAYACAAAACEAtoM4kv4A&#10;AADhAQAAEwAAAAAAAAAAAAAAAAAAAAAAW0NvbnRlbnRfVHlwZXNdLnhtbFBLAQItABQABgAIAAAA&#10;IQA4/SH/1gAAAJQBAAALAAAAAAAAAAAAAAAAAC8BAABfcmVscy8ucmVsc1BLAQItABQABgAIAAAA&#10;IQCdNMl9UQIAAKwEAAAOAAAAAAAAAAAAAAAAAC4CAABkcnMvZTJvRG9jLnhtbFBLAQItABQABgAI&#10;AAAAIQBY3kIt3AAAAAkBAAAPAAAAAAAAAAAAAAAAAKsEAABkcnMvZG93bnJldi54bWxQSwUGAAAA&#10;AAQABADzAAAAtAUAAAAA&#10;" fillcolor="white [3201]" strokeweight=".5pt">
                <v:textbox>
                  <w:txbxContent>
                    <w:p w14:paraId="22446610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TAR (Case 19; hg19):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chr1:145388977-145746649</w:t>
                      </w:r>
                    </w:p>
                    <w:p w14:paraId="350C3D05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Class I (Case 2; hg19):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chr1:146507710-147828089</w:t>
                      </w:r>
                    </w:p>
                    <w:p w14:paraId="318DAE0D" w14:textId="77777777" w:rsidR="002F2009" w:rsidRPr="007A4812" w:rsidRDefault="002F2009" w:rsidP="007A4812">
                      <w:pPr>
                        <w:spacing w:after="0"/>
                        <w:contextualSpacing/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7A4812">
                        <w:rPr>
                          <w:rFonts w:cstheme="minorHAnsi"/>
                          <w:b/>
                          <w:bCs/>
                          <w:sz w:val="20"/>
                          <w:szCs w:val="20"/>
                        </w:rPr>
                        <w:t xml:space="preserve">Pang Class II (Case 19-Case 2): </w:t>
                      </w:r>
                      <w:r w:rsidRPr="007A4812">
                        <w:rPr>
                          <w:rFonts w:cstheme="minorHAnsi"/>
                          <w:sz w:val="20"/>
                          <w:szCs w:val="20"/>
                        </w:rPr>
                        <w:t>chr1:145388977-147828089</w:t>
                      </w:r>
                    </w:p>
                    <w:p w14:paraId="32799AF9" w14:textId="77777777" w:rsidR="002F2009" w:rsidRPr="007A4812" w:rsidRDefault="002F200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97AD38F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5817DBCC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99BFE6F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80192AE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D3318BE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3971CF1D" w14:textId="77777777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7685C310" w14:textId="1C490C83" w:rsidR="00266850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1q21.1 TAR/Neuro Regions:</w:t>
      </w:r>
    </w:p>
    <w:p w14:paraId="327A8571" w14:textId="7627C308" w:rsidR="00266850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6E71F820" wp14:editId="4B6ED623">
            <wp:extent cx="6214533" cy="277697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7556" cy="27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F4B9" w14:textId="6289C9E2" w:rsidR="002F37BE" w:rsidRPr="000137B2" w:rsidRDefault="002F37B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  <w:u w:val="single"/>
        </w:rPr>
        <w:t>FINAL REGIONS</w:t>
      </w:r>
      <w:r w:rsidRPr="000137B2">
        <w:rPr>
          <w:rFonts w:ascii="Calibri Light" w:hAnsi="Calibri Light" w:cs="Calibri Light"/>
          <w:b/>
          <w:bCs/>
        </w:rPr>
        <w:t>:</w:t>
      </w:r>
    </w:p>
    <w:p w14:paraId="090F8A9E" w14:textId="35710F83" w:rsidR="001274F2" w:rsidRPr="000137B2" w:rsidRDefault="007A481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1q21.1 TAR: </w:t>
      </w:r>
    </w:p>
    <w:p w14:paraId="48B45EB3" w14:textId="0DAF18CD" w:rsidR="001274F2" w:rsidRPr="000137B2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Klopocki 200kb: </w:t>
      </w:r>
      <w:r w:rsidRPr="000137B2">
        <w:rPr>
          <w:rFonts w:ascii="Calibri Light" w:eastAsia="Times New Roman" w:hAnsi="Calibri Light" w:cs="Calibri Light"/>
        </w:rPr>
        <w:t>chr1:145413192-145610627 (hg19)</w:t>
      </w:r>
    </w:p>
    <w:p w14:paraId="7B7FE9FE" w14:textId="30EFDDBD" w:rsidR="007A4812" w:rsidRPr="000137B2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Klopocki 500kb: </w:t>
      </w:r>
      <w:r w:rsidRPr="000137B2">
        <w:rPr>
          <w:rFonts w:ascii="Calibri Light" w:eastAsia="Times New Roman" w:hAnsi="Calibri Light" w:cs="Calibri Light"/>
        </w:rPr>
        <w:t>chr1:145413192-145826450 (hg19)</w:t>
      </w:r>
    </w:p>
    <w:p w14:paraId="4F43D46E" w14:textId="5A74CBA2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1q21.1 Neuro: </w:t>
      </w:r>
    </w:p>
    <w:p w14:paraId="014DB595" w14:textId="28BB10F2" w:rsidR="001274F2" w:rsidRPr="000137B2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ClinGen: </w:t>
      </w:r>
      <w:r w:rsidRPr="000137B2">
        <w:rPr>
          <w:rFonts w:ascii="Calibri Light" w:hAnsi="Calibri Light" w:cs="Calibri Light"/>
        </w:rPr>
        <w:t>chr1:146577486-147394506 (hg19)</w:t>
      </w:r>
    </w:p>
    <w:p w14:paraId="4DB4EC6E" w14:textId="1D8F5FF8" w:rsidR="001274F2" w:rsidRPr="000137B2" w:rsidRDefault="001274F2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DECIPHER: </w:t>
      </w:r>
      <w:r w:rsidRPr="000137B2">
        <w:rPr>
          <w:rFonts w:ascii="Calibri Light" w:hAnsi="Calibri Light" w:cs="Calibri Light"/>
        </w:rPr>
        <w:t>chr1:147061832-148411223 (GRCh38)</w:t>
      </w:r>
    </w:p>
    <w:p w14:paraId="5E2D601F" w14:textId="78570A54" w:rsidR="001274F2" w:rsidRPr="000137B2" w:rsidRDefault="001274F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1q21.1 T</w:t>
      </w:r>
      <w:r w:rsidR="007221D6">
        <w:rPr>
          <w:rFonts w:ascii="Calibri Light" w:hAnsi="Calibri Light" w:cs="Calibri Light"/>
          <w:b/>
          <w:bCs/>
        </w:rPr>
        <w:t>AR</w:t>
      </w:r>
      <w:r w:rsidRPr="000137B2">
        <w:rPr>
          <w:rFonts w:ascii="Calibri Light" w:hAnsi="Calibri Light" w:cs="Calibri Light"/>
          <w:b/>
          <w:bCs/>
        </w:rPr>
        <w:t xml:space="preserve"> Neuro: </w:t>
      </w:r>
    </w:p>
    <w:p w14:paraId="75D972AB" w14:textId="763463D3" w:rsidR="002F37BE" w:rsidRPr="000137B2" w:rsidRDefault="002F37BE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Pang Class II: </w:t>
      </w:r>
      <w:r w:rsidRPr="000137B2">
        <w:rPr>
          <w:rFonts w:ascii="Calibri Light" w:hAnsi="Calibri Light" w:cs="Calibri Light"/>
        </w:rPr>
        <w:t>chr1:145388978-147828089 (hg19)</w:t>
      </w:r>
    </w:p>
    <w:p w14:paraId="6AF18B22" w14:textId="0C0A3FFE" w:rsidR="007A4812" w:rsidRDefault="002F37BE" w:rsidP="009B555C">
      <w:pPr>
        <w:pStyle w:val="ListParagraph"/>
        <w:numPr>
          <w:ilvl w:val="0"/>
          <w:numId w:val="2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Proximal SegDup to Distal SegDup: </w:t>
      </w:r>
      <w:r w:rsidRPr="000137B2">
        <w:rPr>
          <w:rFonts w:ascii="Calibri Light" w:hAnsi="Calibri Light" w:cs="Calibri Light"/>
        </w:rPr>
        <w:t>chr1:145118354-148026038 (hg19)</w:t>
      </w:r>
    </w:p>
    <w:p w14:paraId="03AA2C84" w14:textId="6EB40958" w:rsidR="00266850" w:rsidRPr="000137B2" w:rsidRDefault="00B324FC" w:rsidP="009B555C">
      <w:pPr>
        <w:pStyle w:val="Heading1"/>
        <w:tabs>
          <w:tab w:val="left" w:pos="333"/>
        </w:tabs>
      </w:pPr>
      <w:bookmarkStart w:id="12" w:name="_Toc8497136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</w:t>
        </w:r>
      </w:fldSimple>
      <w:r w:rsidRPr="000137B2">
        <w:t xml:space="preserve">: 1q24-q25 </w:t>
      </w:r>
      <w:r w:rsidRPr="002A0EDA">
        <w:t>Proximal</w:t>
      </w:r>
      <w:r w:rsidRPr="000137B2">
        <w:t xml:space="preserve">, </w:t>
      </w:r>
      <w:r w:rsidR="002F37BE" w:rsidRPr="000137B2">
        <w:t xml:space="preserve">Intermediate, </w:t>
      </w:r>
      <w:r w:rsidRPr="000137B2">
        <w:t>Distal</w:t>
      </w:r>
      <w:bookmarkEnd w:id="12"/>
    </w:p>
    <w:p w14:paraId="6E33A67D" w14:textId="77777777" w:rsidR="002F37BE" w:rsidRPr="000137B2" w:rsidRDefault="002F37B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  <w:noProof/>
        </w:rPr>
        <w:sectPr w:rsidR="002F37BE" w:rsidRPr="000137B2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B875492" w14:textId="2E79456F" w:rsidR="004A545D" w:rsidRPr="000137B2" w:rsidRDefault="004A545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1q24-q25 Events</w:t>
      </w:r>
      <w:r w:rsidR="0012228F" w:rsidRPr="000137B2">
        <w:rPr>
          <w:rFonts w:ascii="Calibri Light" w:eastAsia="Calibri" w:hAnsi="Calibri Light" w:cs="Calibri Light"/>
          <w:i/>
          <w:iCs/>
        </w:rPr>
        <w:t>, Genes of Interest, and</w:t>
      </w:r>
      <w:r w:rsidRPr="000137B2">
        <w:rPr>
          <w:rFonts w:ascii="Calibri Light" w:eastAsia="Calibri" w:hAnsi="Calibri Light" w:cs="Calibri Light"/>
          <w:i/>
          <w:iCs/>
        </w:rPr>
        <w:t xml:space="preserve"> Delineated SRO(s):</w:t>
      </w:r>
    </w:p>
    <w:p w14:paraId="4E310F52" w14:textId="77777777" w:rsidR="00A073C9" w:rsidRPr="000137B2" w:rsidRDefault="00A073C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  <w:sectPr w:rsidR="00A073C9" w:rsidRPr="000137B2" w:rsidSect="00A073C9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409D34" w14:textId="7EB832FD" w:rsidR="005C7372" w:rsidRPr="000137B2" w:rsidRDefault="0012228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24029794" wp14:editId="7B890CB1">
            <wp:extent cx="6642100" cy="5829300"/>
            <wp:effectExtent l="0" t="0" r="698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8" b="1818"/>
                    <a:stretch/>
                  </pic:blipFill>
                  <pic:spPr bwMode="auto">
                    <a:xfrm>
                      <a:off x="0" y="0"/>
                      <a:ext cx="6642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04BC2" w14:textId="53B8DB02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Proximal-Intermediate (Chatron P3): </w:t>
      </w:r>
      <w:r w:rsidRPr="000137B2">
        <w:rPr>
          <w:rFonts w:ascii="Calibri Light" w:eastAsia="Times New Roman" w:hAnsi="Calibri Light" w:cs="Calibri Light"/>
          <w:color w:val="000000"/>
        </w:rPr>
        <w:t>chr1:161650414-174926542 (hg19)</w:t>
      </w:r>
    </w:p>
    <w:p w14:paraId="74CCEA15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Intermediate-Distal (Fichera C3): </w:t>
      </w:r>
      <w:r w:rsidRPr="000137B2">
        <w:rPr>
          <w:rFonts w:ascii="Calibri Light" w:hAnsi="Calibri Light" w:cs="Calibri Light"/>
        </w:rPr>
        <w:t>chr1:170500104-184283033 (hg19)</w:t>
      </w:r>
    </w:p>
    <w:p w14:paraId="00F823F8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43D0B0E" w14:textId="75B6CD8A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Green (Chatron Proximal SRO): </w:t>
      </w:r>
      <w:r w:rsidRPr="000137B2">
        <w:rPr>
          <w:rStyle w:val="fontstyle01"/>
          <w:rFonts w:ascii="Calibri Light" w:hAnsi="Calibri Light" w:cs="Calibri Light"/>
          <w:color w:val="auto"/>
          <w:sz w:val="22"/>
          <w:szCs w:val="22"/>
        </w:rPr>
        <w:t>chr1:164501003-167022133 (hg19)</w:t>
      </w:r>
    </w:p>
    <w:p w14:paraId="64DE19C9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Blue (End Fichera C1 to End Chatron P7):</w:t>
      </w:r>
      <w:r w:rsidRPr="000137B2">
        <w:rPr>
          <w:rFonts w:ascii="Calibri Light" w:hAnsi="Calibri Light"/>
        </w:rPr>
        <w:t xml:space="preserve"> </w:t>
      </w:r>
      <w:r w:rsidRPr="000137B2">
        <w:rPr>
          <w:rFonts w:ascii="Calibri Light" w:hAnsi="Calibri Light" w:cs="Calibri Light"/>
        </w:rPr>
        <w:t>chr1:168556004-174427602 (hg19)</w:t>
      </w:r>
    </w:p>
    <w:p w14:paraId="37901E0B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Purple (Chatron Distal SRO): </w:t>
      </w:r>
      <w:r w:rsidRPr="000137B2">
        <w:rPr>
          <w:rStyle w:val="fontstyle01"/>
          <w:rFonts w:ascii="Calibri Light" w:hAnsi="Calibri Light" w:cs="Calibri Light"/>
          <w:color w:val="auto"/>
          <w:sz w:val="22"/>
          <w:szCs w:val="22"/>
        </w:rPr>
        <w:t>chr1:178514910-181269712 (hg19)</w:t>
      </w:r>
    </w:p>
    <w:p w14:paraId="2EDD66A9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AA07BF5" w14:textId="77777777" w:rsidR="00471B5D" w:rsidRPr="000137B2" w:rsidRDefault="00471B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9E58191" w14:textId="0EB4FAF9" w:rsidR="0012228F" w:rsidRPr="000137B2" w:rsidRDefault="0012228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</w:p>
    <w:p w14:paraId="519DAE19" w14:textId="77777777" w:rsidR="002D4816" w:rsidRDefault="002D4816" w:rsidP="009B555C">
      <w:pPr>
        <w:tabs>
          <w:tab w:val="left" w:pos="333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6B8EEF9F" w14:textId="05486BEB" w:rsidR="00AB3744" w:rsidRPr="000137B2" w:rsidRDefault="00765842" w:rsidP="009B555C">
      <w:pPr>
        <w:pStyle w:val="Heading1"/>
        <w:tabs>
          <w:tab w:val="left" w:pos="333"/>
        </w:tabs>
      </w:pPr>
      <w:bookmarkStart w:id="13" w:name="_Toc8497137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</w:t>
        </w:r>
      </w:fldSimple>
      <w:r w:rsidRPr="000137B2">
        <w:t xml:space="preserve">: </w:t>
      </w:r>
      <w:r w:rsidRPr="002A0EDA">
        <w:t>1q41</w:t>
      </w:r>
      <w:r w:rsidRPr="000137B2">
        <w:t>-q42</w:t>
      </w:r>
      <w:bookmarkEnd w:id="13"/>
    </w:p>
    <w:p w14:paraId="5E858F82" w14:textId="46E6DA8E" w:rsidR="00060C96" w:rsidRDefault="004A545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4 of Rosenfeld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PEVuZE5vdGU+PENpdGU+PEF1dGhvcj5Sb3NlbmZlbGQ8L0F1dGhvcj48WWVhcj4yMDExPC9ZZWFy
PjxSZWNOdW0+NDE8L1JlY051bT48RGlzcGxheVRleHQ+WzExXTwvRGlzcGxheVRleHQ+PHJlY29y
ZD48cmVjLW51bWJlcj40MTwvcmVjLW51bWJlcj48Zm9yZWlnbi1rZXlzPjxrZXkgYXBwPSJFTiIg
ZGItaWQ9InA5d3YwMGE1eWV6MHYxZXQ1YXd2OXBmb2VwZDB4NWR0d3dwdCIgdGltZXN0YW1wPSIx
NjIzMTc2Mjg0Ij40MTwva2V5PjwvZm9yZWlnbi1rZXlzPjxyZWYtdHlwZSBuYW1lPSJKb3VybmFs
IEFydGljbGUiPjE3PC9yZWYtdHlwZT48Y29udHJpYnV0b3JzPjxhdXRob3JzPjxhdXRob3I+Um9z
ZW5mZWxkLCBKLiBBLjwvYXV0aG9yPjxhdXRob3I+TGFjYXNzaWUsIFkuPC9hdXRob3I+PGF1dGhv
cj5FbC1LaGVjaGVuLCBELjwvYXV0aG9yPjxhdXRob3I+RXNjb2JhciwgTC4gRi48L2F1dGhvcj48
YXV0aG9yPlJlZ2dpbiwgSi48L2F1dGhvcj48YXV0aG9yPkhldWVyLCBDLjwvYXV0aG9yPjxhdXRo
b3I+Q2hlbiwgRS48L2F1dGhvcj48YXV0aG9yPkplbmtpbnMsIEwuIFMuPC9hdXRob3I+PGF1dGhv
cj5Db2xsaW5zLCBBLiBULjwvYXV0aG9yPjxhdXRob3I+WmlubmVyLCBTLjwvYXV0aG9yPjxhdXRo
b3I+QmFiY29jaywgTS48L2F1dGhvcj48YXV0aG9yPk1vcnJvdywgQi48L2F1dGhvcj48YXV0aG9y
PlNjaHVsdHosIFIuIEEuPC9hdXRob3I+PGF1dGhvcj5Ub3JjaGlhLCBCLiBTLjwvYXV0aG9yPjxh
dXRob3I+QmFsbGlmLCBCLiBDLjwvYXV0aG9yPjxhdXRob3I+VHN1Y2hpeWEsIEsuIEQuPC9hdXRo
b3I+PGF1dGhvcj5TaGFmZmVyLCBMLiBHLjwvYXV0aG9yPjwvYXV0aG9ycz48L2NvbnRyaWJ1dG9y
cz48YXV0aC1hZGRyZXNzPlNpZ25hdHVyZSBHZW5vbWljIExhYm9yYXRvcmllcywgMjgyMCBOLiBB
c3RvciBTdC4sIFNwb2thbmUsIFdBIDk5MjA3LCBVU0EuPC9hdXRoLWFkZHJlc3M+PHRpdGxlcz48
dGl0bGU+TmV3IGNhc2VzIGFuZCByZWZpbmVtZW50IG9mIHRoZSBjcml0aWNhbCByZWdpb24gaW4g
dGhlIDFxNDFxNDIgbWljcm9kZWxldGlvbiBzeW5kcm9tZTwvdGl0bGU+PHNlY29uZGFyeS10aXRs
ZT5FdXIgSiBNZWQgR2VuZXQ8L3NlY29uZGFyeS10aXRsZT48YWx0LXRpdGxlPkV1cm9wZWFuIGpv
dXJuYWwgb2YgbWVkaWNhbCBnZW5ldGljczwvYWx0LXRpdGxlPjwvdGl0bGVzPjxwZXJpb2RpY2Fs
PjxmdWxsLXRpdGxlPkV1ciBKIE1lZCBHZW5ldDwvZnVsbC10aXRsZT48YWJici0xPkV1cm9wZWFu
IGpvdXJuYWwgb2YgbWVkaWNhbCBnZW5ldGljczwvYWJici0xPjwvcGVyaW9kaWNhbD48YWx0LXBl
cmlvZGljYWw+PGZ1bGwtdGl0bGU+RXVyIEogTWVkIEdlbmV0PC9mdWxsLXRpdGxlPjxhYmJyLTE+
RXVyb3BlYW4gam91cm5hbCBvZiBtZWRpY2FsIGdlbmV0aWNzPC9hYmJyLTE+PC9hbHQtcGVyaW9k
aWNhbD48cGFnZXM+NDItOTwvcGFnZXM+PHZvbHVtZT41NDwvdm9sdW1lPjxudW1iZXI+MTwvbnVt
YmVyPjxlZGl0aW9uPjIwMTAvMTAvMTk8L2VkaXRpb24+PGtleXdvcmRzPjxrZXl3b3JkPkFibm9y
bWFsaXRpZXMsIE11bHRpcGxlLypnZW5ldGljcy9wYXRob2xvZ3k8L2tleXdvcmQ+PGtleXdvcmQ+
Q2hpbGQ8L2tleXdvcmQ+PGtleXdvcmQ+Q2hpbGQsIFByZXNjaG9vbDwva2V5d29yZD48a2V5d29y
ZD4qQ2hyb21vc29tZSBEZWxldGlvbjwva2V5d29yZD48a2V5d29yZD5DaHJvbW9zb21lIERpc29y
ZGVycy8qZ2VuZXRpY3MvcGF0aG9sb2d5PC9rZXl3b3JkPjxrZXl3b3JkPkNocm9tb3NvbWVzLCBI
dW1hbiwgUGFpciAxLypnZW5ldGljczwva2V5d29yZD48a2V5d29yZD5Db2hvcnQgU3R1ZGllczwv
a2V5d29yZD48a2V5d29yZD5Db21wYXJhdGl2ZSBHZW5vbWljIEh5YnJpZGl6YXRpb248L2tleXdv
cmQ+PGtleXdvcmQ+RmFjaWVzPC9rZXl3b3JkPjxrZXl3b3JkPkZlbWFsZTwva2V5d29yZD48a2V5
d29yZD5HZW5ldGljIEFzc29jaWF0aW9uIFN0dWRpZXM8L2tleXdvcmQ+PGtleXdvcmQ+SGFwbG9p
bnN1ZmZpY2llbmN5PC9rZXl3b3JkPjxrZXl3b3JkPkhlcm5pYSwgRGlhcGhyYWdtYXRpYy9nZW5l
dGljcy9wYXRob2xvZ3k8L2tleXdvcmQ+PGtleXdvcmQ+SGVybmlhcywgRGlhcGhyYWdtYXRpYywg
Q29uZ2VuaXRhbDwva2V5d29yZD48a2V5d29yZD5IdW1hbnM8L2tleXdvcmQ+PGtleXdvcmQ+SW4g
U2l0dSBIeWJyaWRpemF0aW9uLCBGbHVvcmVzY2VuY2U8L2tleXdvcmQ+PGtleXdvcmQ+SW5mYW50
PC9rZXl3b3JkPjxrZXl3b3JkPkxpbWIgRGVmb3JtaXRpZXMsIENvbmdlbml0YWwvZ2VuZXRpY3Mv
cGF0aG9sb2d5PC9rZXl3b3JkPjxrZXl3b3JkPk1hbGU8L2tleXdvcmQ+PGtleXdvcmQ+U3luZHJv
bWU8L2tleXdvcmQ+PC9rZXl3b3Jkcz48ZGF0ZXM+PHllYXI+MjAxMTwveWVhcj48cHViLWRhdGVz
PjxkYXRlPkphbi1GZWI8L2RhdGU+PC9wdWItZGF0ZXM+PC9kYXRlcz48aXNibj4xNzY5LTcyMTI8
L2lzYm4+PGFjY2Vzc2lvbi1udW0+MjA5NTE4NDU8L2FjY2Vzc2lvbi1udW0+PHVybHM+PC91cmxz
PjxlbGVjdHJvbmljLXJlc291cmNlLW51bT4xMC4xMDE2L2ouZWptZy4yMDEwLjEwLjAwMjwvZWxl
Y3Ryb25pYy1yZXNvdXJjZS1udW0+PHJlbW90ZS1kYXRhYmFzZS1wcm92aWRlcj5OTE08L3JlbW90
ZS1kYXRhYmFzZS1wcm92aWRlcj48bGFuZ3VhZ2U+ZW5nPC9sYW5ndWFnZT48L3JlY29yZD48L0Np
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PEVuZE5vdGU+PENpdGU+PEF1dGhvcj5Sb3NlbmZlbGQ8L0F1dGhvcj48WWVhcj4yMDExPC9ZZWFy
PjxSZWNOdW0+NDE8L1JlY051bT48RGlzcGxheVRleHQ+WzExXTwvRGlzcGxheVRleHQ+PHJlY29y
ZD48cmVjLW51bWJlcj40MTwvcmVjLW51bWJlcj48Zm9yZWlnbi1rZXlzPjxrZXkgYXBwPSJFTiIg
ZGItaWQ9InA5d3YwMGE1eWV6MHYxZXQ1YXd2OXBmb2VwZDB4NWR0d3dwdCIgdGltZXN0YW1wPSIx
NjIzMTc2Mjg0Ij40MTwva2V5PjwvZm9yZWlnbi1rZXlzPjxyZWYtdHlwZSBuYW1lPSJKb3VybmFs
IEFydGljbGUiPjE3PC9yZWYtdHlwZT48Y29udHJpYnV0b3JzPjxhdXRob3JzPjxhdXRob3I+Um9z
ZW5mZWxkLCBKLiBBLjwvYXV0aG9yPjxhdXRob3I+TGFjYXNzaWUsIFkuPC9hdXRob3I+PGF1dGhv
cj5FbC1LaGVjaGVuLCBELjwvYXV0aG9yPjxhdXRob3I+RXNjb2JhciwgTC4gRi48L2F1dGhvcj48
YXV0aG9yPlJlZ2dpbiwgSi48L2F1dGhvcj48YXV0aG9yPkhldWVyLCBDLjwvYXV0aG9yPjxhdXRo
b3I+Q2hlbiwgRS48L2F1dGhvcj48YXV0aG9yPkplbmtpbnMsIEwuIFMuPC9hdXRob3I+PGF1dGhv
cj5Db2xsaW5zLCBBLiBULjwvYXV0aG9yPjxhdXRob3I+WmlubmVyLCBTLjwvYXV0aG9yPjxhdXRo
b3I+QmFiY29jaywgTS48L2F1dGhvcj48YXV0aG9yPk1vcnJvdywgQi48L2F1dGhvcj48YXV0aG9y
PlNjaHVsdHosIFIuIEEuPC9hdXRob3I+PGF1dGhvcj5Ub3JjaGlhLCBCLiBTLjwvYXV0aG9yPjxh
dXRob3I+QmFsbGlmLCBCLiBDLjwvYXV0aG9yPjxhdXRob3I+VHN1Y2hpeWEsIEsuIEQuPC9hdXRo
b3I+PGF1dGhvcj5TaGFmZmVyLCBMLiBHLjwvYXV0aG9yPjwvYXV0aG9ycz48L2NvbnRyaWJ1dG9y
cz48YXV0aC1hZGRyZXNzPlNpZ25hdHVyZSBHZW5vbWljIExhYm9yYXRvcmllcywgMjgyMCBOLiBB
c3RvciBTdC4sIFNwb2thbmUsIFdBIDk5MjA3LCBVU0EuPC9hdXRoLWFkZHJlc3M+PHRpdGxlcz48
dGl0bGU+TmV3IGNhc2VzIGFuZCByZWZpbmVtZW50IG9mIHRoZSBjcml0aWNhbCByZWdpb24gaW4g
dGhlIDFxNDFxNDIgbWljcm9kZWxldGlvbiBzeW5kcm9tZTwvdGl0bGU+PHNlY29uZGFyeS10aXRs
ZT5FdXIgSiBNZWQgR2VuZXQ8L3NlY29uZGFyeS10aXRsZT48YWx0LXRpdGxlPkV1cm9wZWFuIGpv
dXJuYWwgb2YgbWVkaWNhbCBnZW5ldGljczwvYWx0LXRpdGxlPjwvdGl0bGVzPjxwZXJpb2RpY2Fs
PjxmdWxsLXRpdGxlPkV1ciBKIE1lZCBHZW5ldDwvZnVsbC10aXRsZT48YWJici0xPkV1cm9wZWFu
IGpvdXJuYWwgb2YgbWVkaWNhbCBnZW5ldGljczwvYWJici0xPjwvcGVyaW9kaWNhbD48YWx0LXBl
cmlvZGljYWw+PGZ1bGwtdGl0bGU+RXVyIEogTWVkIEdlbmV0PC9mdWxsLXRpdGxlPjxhYmJyLTE+
RXVyb3BlYW4gam91cm5hbCBvZiBtZWRpY2FsIGdlbmV0aWNzPC9hYmJyLTE+PC9hbHQtcGVyaW9k
aWNhbD48cGFnZXM+NDItOTwvcGFnZXM+PHZvbHVtZT41NDwvdm9sdW1lPjxudW1iZXI+MTwvbnVt
YmVyPjxlZGl0aW9uPjIwMTAvMTAvMTk8L2VkaXRpb24+PGtleXdvcmRzPjxrZXl3b3JkPkFibm9y
bWFsaXRpZXMsIE11bHRpcGxlLypnZW5ldGljcy9wYXRob2xvZ3k8L2tleXdvcmQ+PGtleXdvcmQ+
Q2hpbGQ8L2tleXdvcmQ+PGtleXdvcmQ+Q2hpbGQsIFByZXNjaG9vbDwva2V5d29yZD48a2V5d29y
ZD4qQ2hyb21vc29tZSBEZWxldGlvbjwva2V5d29yZD48a2V5d29yZD5DaHJvbW9zb21lIERpc29y
ZGVycy8qZ2VuZXRpY3MvcGF0aG9sb2d5PC9rZXl3b3JkPjxrZXl3b3JkPkNocm9tb3NvbWVzLCBI
dW1hbiwgUGFpciAxLypnZW5ldGljczwva2V5d29yZD48a2V5d29yZD5Db2hvcnQgU3R1ZGllczwv
a2V5d29yZD48a2V5d29yZD5Db21wYXJhdGl2ZSBHZW5vbWljIEh5YnJpZGl6YXRpb248L2tleXdv
cmQ+PGtleXdvcmQ+RmFjaWVzPC9rZXl3b3JkPjxrZXl3b3JkPkZlbWFsZTwva2V5d29yZD48a2V5
d29yZD5HZW5ldGljIEFzc29jaWF0aW9uIFN0dWRpZXM8L2tleXdvcmQ+PGtleXdvcmQ+SGFwbG9p
bnN1ZmZpY2llbmN5PC9rZXl3b3JkPjxrZXl3b3JkPkhlcm5pYSwgRGlhcGhyYWdtYXRpYy9nZW5l
dGljcy9wYXRob2xvZ3k8L2tleXdvcmQ+PGtleXdvcmQ+SGVybmlhcywgRGlhcGhyYWdtYXRpYywg
Q29uZ2VuaXRhbDwva2V5d29yZD48a2V5d29yZD5IdW1hbnM8L2tleXdvcmQ+PGtleXdvcmQ+SW4g
U2l0dSBIeWJyaWRpemF0aW9uLCBGbHVvcmVzY2VuY2U8L2tleXdvcmQ+PGtleXdvcmQ+SW5mYW50
PC9rZXl3b3JkPjxrZXl3b3JkPkxpbWIgRGVmb3JtaXRpZXMsIENvbmdlbml0YWwvZ2VuZXRpY3Mv
cGF0aG9sb2d5PC9rZXl3b3JkPjxrZXl3b3JkPk1hbGU8L2tleXdvcmQ+PGtleXdvcmQ+U3luZHJv
bWU8L2tleXdvcmQ+PC9rZXl3b3Jkcz48ZGF0ZXM+PHllYXI+MjAxMTwveWVhcj48cHViLWRhdGVz
PjxkYXRlPkphbi1GZWI8L2RhdGU+PC9wdWItZGF0ZXM+PC9kYXRlcz48aXNibj4xNzY5LTcyMTI8
L2lzYm4+PGFjY2Vzc2lvbi1udW0+MjA5NTE4NDU8L2FjY2Vzc2lvbi1udW0+PHVybHM+PC91cmxz
PjxlbGVjdHJvbmljLXJlc291cmNlLW51bT4xMC4xMDE2L2ouZWptZy4yMDEwLjEwLjAwMjwvZWxl
Y3Ryb25pYy1yZXNvdXJjZS1udW0+PHJlbW90ZS1kYXRhYmFzZS1wcm92aWRlcj5OTE08L3JlbW90
ZS1kYXRhYmFzZS1wcm92aWRlcj48bGFuZ3VhZ2U+ZW5nPC9sYW5ndWFnZT48L3JlY29yZD48L0Np
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[11]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617EFC91" w14:textId="0D966AA2" w:rsidR="00765842" w:rsidRPr="000137B2" w:rsidRDefault="0076584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6C78F651" wp14:editId="7BA8962E">
            <wp:extent cx="4732867" cy="3603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7358" cy="36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54D3" w14:textId="23FAF503" w:rsidR="00AA004F" w:rsidRPr="000137B2" w:rsidRDefault="00AA004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76B02741" w14:textId="006528D7" w:rsidR="00AA004F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60C96">
        <w:rPr>
          <w:rFonts w:ascii="Calibri Light" w:eastAsia="Calibri" w:hAnsi="Calibri Light" w:cs="Calibri Light"/>
          <w:noProof/>
        </w:rPr>
        <w:drawing>
          <wp:inline distT="0" distB="0" distL="0" distR="0" wp14:anchorId="43DC77ED" wp14:editId="2432B4A0">
            <wp:extent cx="6858000" cy="35769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A433" w14:textId="77777777" w:rsidR="00060C96" w:rsidRPr="000137B2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Subject 13:</w:t>
      </w:r>
      <w:r w:rsidRPr="000137B2">
        <w:rPr>
          <w:rFonts w:ascii="Calibri Light" w:eastAsia="Calibri" w:hAnsi="Calibri Light" w:cs="Calibri Light"/>
        </w:rPr>
        <w:t xml:space="preserve"> chr1:217,316,327-224,182,462 (hg18)</w:t>
      </w:r>
    </w:p>
    <w:p w14:paraId="0DB237A7" w14:textId="1C6223DD" w:rsidR="00060C96" w:rsidRDefault="00060C96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60C96">
        <w:rPr>
          <w:rFonts w:ascii="Calibri Light" w:eastAsia="Calibri" w:hAnsi="Calibri Light" w:cs="Calibri Light"/>
          <w:b/>
          <w:bCs/>
        </w:rPr>
        <w:t>SRO (DISP1 to WDR26)</w:t>
      </w:r>
      <w:r>
        <w:rPr>
          <w:rFonts w:ascii="Calibri Light" w:eastAsia="Calibri" w:hAnsi="Calibri Light" w:cs="Calibri Light"/>
        </w:rPr>
        <w:t>:</w:t>
      </w:r>
      <w:r w:rsidRPr="00060C96">
        <w:t xml:space="preserve"> </w:t>
      </w:r>
      <w:r w:rsidRPr="00060C96">
        <w:rPr>
          <w:rFonts w:ascii="Calibri Light" w:eastAsia="Calibri" w:hAnsi="Calibri Light" w:cs="Calibri Light"/>
        </w:rPr>
        <w:t>chr1:222988431-224622001</w:t>
      </w:r>
      <w:r>
        <w:rPr>
          <w:rFonts w:ascii="Calibri Light" w:eastAsia="Calibri" w:hAnsi="Calibri Light" w:cs="Calibri Light"/>
        </w:rPr>
        <w:t xml:space="preserve"> (hg19)</w:t>
      </w:r>
    </w:p>
    <w:p w14:paraId="33FF21FD" w14:textId="0C114FD7" w:rsidR="00060C96" w:rsidRDefault="00060C96" w:rsidP="006163EF">
      <w:pPr>
        <w:pStyle w:val="ListParagraph"/>
        <w:numPr>
          <w:ilvl w:val="0"/>
          <w:numId w:val="2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>
        <w:rPr>
          <w:rFonts w:ascii="Calibri Light" w:eastAsia="Calibri" w:hAnsi="Calibri Light" w:cs="Calibri Light"/>
        </w:rPr>
        <w:t>DISP1:</w:t>
      </w:r>
      <w:r w:rsidRPr="00060C96">
        <w:t xml:space="preserve"> </w:t>
      </w:r>
      <w:r w:rsidRPr="00060C96">
        <w:rPr>
          <w:rFonts w:ascii="Calibri Light" w:eastAsia="Calibri" w:hAnsi="Calibri Light" w:cs="Calibri Light"/>
        </w:rPr>
        <w:t>chr1:222,988,431-223,179,337</w:t>
      </w:r>
      <w:r>
        <w:rPr>
          <w:rFonts w:ascii="Calibri Light" w:eastAsia="Calibri" w:hAnsi="Calibri Light" w:cs="Calibri Light"/>
        </w:rPr>
        <w:t xml:space="preserve"> (hg19)</w:t>
      </w:r>
    </w:p>
    <w:p w14:paraId="5BB15BD0" w14:textId="18D5E86E" w:rsidR="00060C96" w:rsidRPr="00060C96" w:rsidRDefault="00060C96" w:rsidP="006163EF">
      <w:pPr>
        <w:pStyle w:val="ListParagraph"/>
        <w:numPr>
          <w:ilvl w:val="0"/>
          <w:numId w:val="29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>
        <w:rPr>
          <w:rFonts w:ascii="Calibri Light" w:eastAsia="Calibri" w:hAnsi="Calibri Light" w:cs="Calibri Light"/>
        </w:rPr>
        <w:t xml:space="preserve">WDR26: </w:t>
      </w:r>
      <w:r w:rsidRPr="00060C96">
        <w:rPr>
          <w:rFonts w:ascii="Calibri Light" w:eastAsia="Calibri" w:hAnsi="Calibri Light" w:cs="Calibri Light"/>
        </w:rPr>
        <w:t>chr1:224,572,845-224,622,001</w:t>
      </w:r>
      <w:r>
        <w:rPr>
          <w:rFonts w:ascii="Calibri Light" w:eastAsia="Calibri" w:hAnsi="Calibri Light" w:cs="Calibri Light"/>
        </w:rPr>
        <w:t xml:space="preserve"> (hg19)</w:t>
      </w:r>
    </w:p>
    <w:p w14:paraId="3859CF0E" w14:textId="0661F47F" w:rsidR="00765842" w:rsidRPr="000137B2" w:rsidRDefault="00A81997" w:rsidP="009B555C">
      <w:pPr>
        <w:pStyle w:val="Heading1"/>
        <w:tabs>
          <w:tab w:val="left" w:pos="333"/>
        </w:tabs>
      </w:pPr>
      <w:bookmarkStart w:id="14" w:name="_Toc8497137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8</w:t>
        </w:r>
      </w:fldSimple>
      <w:r w:rsidRPr="000137B2">
        <w:t xml:space="preserve">: </w:t>
      </w:r>
      <w:r w:rsidRPr="002A0EDA">
        <w:t>1q43</w:t>
      </w:r>
      <w:r w:rsidRPr="000137B2">
        <w:t>-q44</w:t>
      </w:r>
      <w:bookmarkEnd w:id="14"/>
    </w:p>
    <w:p w14:paraId="2ADD9726" w14:textId="41ADF24D" w:rsidR="00B2740C" w:rsidRPr="000137B2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Figures 2-4 of Ballif 2012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PEVuZE5vdGU+PENpdGU+PEF1dGhvcj5CYWxsaWY8L0F1dGhvcj48WWVhcj4yMDEyPC9ZZWFyPjxS
ZWNOdW0+NDI8L1JlY051bT48RGlzcGxheVRleHQ+WzEyXTwvRGlzcGxheVRleHQ+PHJlY29yZD48
cmVjLW51bWJlcj40MjwvcmVjLW51bWJlcj48Zm9yZWlnbi1rZXlzPjxrZXkgYXBwPSJFTiIgZGIt
aWQ9InA5d3YwMGE1eWV6MHYxZXQ1YXd2OXBmb2VwZDB4NWR0d3dwdCIgdGltZXN0YW1wPSIxNjIz
MTc4NDAwIj40Mjwva2V5PjwvZm9yZWlnbi1rZXlzPjxyZWYtdHlwZSBuYW1lPSJKb3VybmFsIEFy
dGljbGUiPjE3PC9yZWYtdHlwZT48Y29udHJpYnV0b3JzPjxhdXRob3JzPjxhdXRob3I+QmFsbGlm
LCBCLiBDLjwvYXV0aG9yPjxhdXRob3I+Um9zZW5mZWxkLCBKLiBBLjwvYXV0aG9yPjxhdXRob3I+
VHJheWxvciwgUi48L2F1dGhvcj48YXV0aG9yPlRoZWlzZW4sIEEuPC9hdXRob3I+PGF1dGhvcj5C
YWRlciwgUC4gSS48L2F1dGhvcj48YXV0aG9yPkxhZGRhLCBSLiBMLjwvYXV0aG9yPjxhdXRob3I+
U2VsbCwgUy4gTC48L2F1dGhvcj48YXV0aG9yPlN0ZWlucmF0aHMsIE0uPC9hdXRob3I+PGF1dGhv
cj5TdXJ0aSwgVS48L2F1dGhvcj48YXV0aG9yPk1jR3VpcmUsIE0uPC9hdXRob3I+PGF1dGhvcj5X
aWxsaWFtcywgUy48L2F1dGhvcj48YXV0aG9yPkZhcnJlbGwsIFMuIEEuPC9hdXRob3I+PGF1dGhv
cj5GaWxpYW5vLCBKLjwvYXV0aG9yPjxhdXRob3I+U2NobnVyLCBSLiBFLjwvYXV0aG9yPjxhdXRo
b3I+Q29mZmV5LCBMLiBCLjwvYXV0aG9yPjxhdXRob3I+VGVydm8sIFIuIEMuPC9hdXRob3I+PGF1
dGhvcj5TdHJvdWQsIFQuPC9hdXRob3I+PGF1dGhvcj5NYXJibGUsIE0uPC9hdXRob3I+PGF1dGhv
cj5OZXR6bG9mZiwgTS48L2F1dGhvcj48YXV0aG9yPkhhbnNvbiwgSy48L2F1dGhvcj48YXV0aG9y
PkF5bHN3b3J0aCwgQS4gUy48L2F1dGhvcj48YXV0aG9yPkJhbWZvcnRoLCBKLiBTLjwvYXV0aG9y
PjxhdXRob3I+QmFidSwgRC48L2F1dGhvcj48YXV0aG9yPk5peWF6b3YsIEQuIE0uPC9hdXRob3I+
PGF1dGhvcj5SYXZuYW4sIEouIEIuPC9hdXRob3I+PGF1dGhvcj5TY2h1bHR6LCBSLiBBLjwvYXV0
aG9yPjxhdXRob3I+TGFtYiwgQS4gTi48L2F1dGhvcj48YXV0aG9yPlRvcmNoaWEsIEIuIFMuPC9h
dXRob3I+PGF1dGhvcj5CZWpqYW5pLCBCLiBBLjwvYXV0aG9yPjxhdXRob3I+U2hhZmZlciwgTC4g
Ry48L2F1dGhvcj48L2F1dGhvcnM+PC9jb250cmlidXRvcnM+PGF1dGgtYWRkcmVzcz5TaWduYXR1
cmUgR2Vub21pYyBMYWJvcmF0b3JpZXMsIFNwb2thbmUsIFdBIDk5MjA3LCBVU0EuIGJsYWtlLmJh
bGxpZkBwZXJraW5lbG1lci5jb208L2F1dGgtYWRkcmVzcz48dGl0bGVzPjx0aXRsZT5IaWdoLXJl
c29sdXRpb24gYXJyYXkgQ0dIIGRlZmluZXMgY3JpdGljYWwgcmVnaW9ucyBhbmQgY2FuZGlkYXRl
IGdlbmVzIGZvciBtaWNyb2NlcGhhbHksIGFibm9ybWFsaXRpZXMgb2YgdGhlIGNvcnB1cyBjYWxs
b3N1bSwgYW5kIHNlaXp1cmUgcGhlbm90eXBlcyBpbiBwYXRpZW50cyB3aXRoIG1pY3JvZGVsZXRp
b25zIG9mIDFxNDNxNDQ8L3RpdGxlPjxzZWNvbmRhcnktdGl0bGU+SHVtIEdlbmV0PC9zZWNvbmRh
cnktdGl0bGU+PGFsdC10aXRsZT5IdW1hbiBnZW5ldGljczwvYWx0LXRpdGxlPjwvdGl0bGVzPjxw
ZXJpb2RpY2FsPjxmdWxsLXRpdGxlPkh1bSBHZW5ldDwvZnVsbC10aXRsZT48YWJici0xPkh1bWFu
IGdlbmV0aWNzPC9hYmJyLTE+PC9wZXJpb2RpY2FsPjxhbHQtcGVyaW9kaWNhbD48ZnVsbC10aXRs
ZT5IdW0gR2VuZXQ8L2Z1bGwtdGl0bGU+PGFiYnItMT5IdW1hbiBnZW5ldGljczwvYWJici0xPjwv
YWx0LXBlcmlvZGljYWw+PHBhZ2VzPjE0NS01NjwvcGFnZXM+PHZvbHVtZT4xMzE8L3ZvbHVtZT48
bnVtYmVyPjE8L251bWJlcj48ZWRpdGlvbj4yMDExLzA3LzMwPC9lZGl0aW9uPjxrZXl3b3Jkcz48
a2V5d29yZD5BYm5vcm1hbGl0aWVzLCBNdWx0aXBsZTwva2V5d29yZD48a2V5d29yZD5BZG9sZXNj
ZW50PC9rZXl3b3JkPjxrZXl3b3JkPkFnZW5lc2lzIG9mIENvcnB1cyBDYWxsb3N1bS8qZ2VuZXRp
Y3MvcGF0aG9sb2d5PC9rZXl3b3JkPjxrZXl3b3JkPkJpb21hcmtlcnMvbWV0YWJvbGlzbTwva2V5
d29yZD48a2V5d29yZD5DaGlsZDwva2V5d29yZD48a2V5d29yZD5DaGlsZCwgUHJlc2Nob29sPC9r
ZXl3b3JkPjxrZXl3b3JkPipDaHJvbW9zb21lIERlbGV0aW9uPC9rZXl3b3JkPjxrZXl3b3JkPkNo
cm9tb3NvbWVzLCBIdW1hbiwgUGFpciAxLypnZW5ldGljczwva2V5d29yZD48a2V5d29yZD5Db21w
YXJhdGl2ZSBHZW5vbWljIEh5YnJpZGl6YXRpb248L2tleXdvcmQ+PGtleXdvcmQ+RmVtYWxlPC9r
ZXl3b3JkPjxrZXl3b3JkPkdlbmVzLypwaHlzaW9sb2d5PC9rZXl3b3JkPjxrZXl3b3JkPkh1bWFu
czwva2V5d29yZD48a2V5d29yZD5JbiBTaXR1IEh5YnJpZGl6YXRpb24sIEZsdW9yZXNjZW5jZTwv
a2V5d29yZD48a2V5d29yZD5JbmZhbnQ8L2tleXdvcmQ+PGtleXdvcmQ+SW50ZWxsZWN0dWFsIERp
c2FiaWxpdHkvZ2VuZXRpY3M8L2tleXdvcmQ+PGtleXdvcmQ+TWFsZTwva2V5d29yZD48a2V5d29y
ZD5NaWNyb2NlcGhhbHkvKmdlbmV0aWNzL3BhdGhvbG9neTwva2V5d29yZD48a2V5d29yZD5PbGln
b251Y2xlb3RpZGUgQXJyYXkgU2VxdWVuY2UgQW5hbHlzaXM8L2tleXdvcmQ+PGtleXdvcmQ+UGhl
bm90eXBlPC9rZXl3b3JkPjxrZXl3b3JkPlNlaXp1cmVzLypnZW5ldGljcy9wYXRob2xvZ3k8L2tl
eXdvcmQ+PGtleXdvcmQ+U3luZHJvbWU8L2tleXdvcmQ+PC9rZXl3b3Jkcz48ZGF0ZXM+PHllYXI+
MjAxMjwveWVhcj48cHViLWRhdGVzPjxkYXRlPkphbjwvZGF0ZT48L3B1Yi1kYXRlcz48L2RhdGVz
Pjxpc2JuPjAzNDAtNjcxNzwvaXNibj48YWNjZXNzaW9uLW51bT4yMTgwMDA5MjwvYWNjZXNzaW9u
LW51bT48dXJscz48L3VybHM+PGVsZWN0cm9uaWMtcmVzb3VyY2UtbnVtPjEwLjEwMDcvczAwNDM5
LTAxMS0xMDczLXk8L2VsZWN0cm9uaWMtcmVzb3VyY2UtbnVtPjxyZW1vdGUtZGF0YWJhc2UtcHJv
dmlkZXI+TkxNPC9yZW1vdGUtZGF0YWJhc2UtcHJvdmlkZXI+PGxhbmd1YWdlPmVuZzwvbGFuZ3Vh
Z2U+PC9yZWNvcmQ+PC9DaXRlPjwvRW5kTm90ZT4A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PEVuZE5vdGU+PENpdGU+PEF1dGhvcj5CYWxsaWY8L0F1dGhvcj48WWVhcj4yMDEyPC9ZZWFyPjxS
ZWNOdW0+NDI8L1JlY051bT48RGlzcGxheVRleHQ+WzEyXTwvRGlzcGxheVRleHQ+PHJlY29yZD48
cmVjLW51bWJlcj40MjwvcmVjLW51bWJlcj48Zm9yZWlnbi1rZXlzPjxrZXkgYXBwPSJFTiIgZGIt
aWQ9InA5d3YwMGE1eWV6MHYxZXQ1YXd2OXBmb2VwZDB4NWR0d3dwdCIgdGltZXN0YW1wPSIxNjIz
MTc4NDAwIj40Mjwva2V5PjwvZm9yZWlnbi1rZXlzPjxyZWYtdHlwZSBuYW1lPSJKb3VybmFsIEFy
dGljbGUiPjE3PC9yZWYtdHlwZT48Y29udHJpYnV0b3JzPjxhdXRob3JzPjxhdXRob3I+QmFsbGlm
LCBCLiBDLjwvYXV0aG9yPjxhdXRob3I+Um9zZW5mZWxkLCBKLiBBLjwvYXV0aG9yPjxhdXRob3I+
VHJheWxvciwgUi48L2F1dGhvcj48YXV0aG9yPlRoZWlzZW4sIEEuPC9hdXRob3I+PGF1dGhvcj5C
YWRlciwgUC4gSS48L2F1dGhvcj48YXV0aG9yPkxhZGRhLCBSLiBMLjwvYXV0aG9yPjxhdXRob3I+
U2VsbCwgUy4gTC48L2F1dGhvcj48YXV0aG9yPlN0ZWlucmF0aHMsIE0uPC9hdXRob3I+PGF1dGhv
cj5TdXJ0aSwgVS48L2F1dGhvcj48YXV0aG9yPk1jR3VpcmUsIE0uPC9hdXRob3I+PGF1dGhvcj5X
aWxsaWFtcywgUy48L2F1dGhvcj48YXV0aG9yPkZhcnJlbGwsIFMuIEEuPC9hdXRob3I+PGF1dGhv
cj5GaWxpYW5vLCBKLjwvYXV0aG9yPjxhdXRob3I+U2NobnVyLCBSLiBFLjwvYXV0aG9yPjxhdXRo
b3I+Q29mZmV5LCBMLiBCLjwvYXV0aG9yPjxhdXRob3I+VGVydm8sIFIuIEMuPC9hdXRob3I+PGF1
dGhvcj5TdHJvdWQsIFQuPC9hdXRob3I+PGF1dGhvcj5NYXJibGUsIE0uPC9hdXRob3I+PGF1dGhv
cj5OZXR6bG9mZiwgTS48L2F1dGhvcj48YXV0aG9yPkhhbnNvbiwgSy48L2F1dGhvcj48YXV0aG9y
PkF5bHN3b3J0aCwgQS4gUy48L2F1dGhvcj48YXV0aG9yPkJhbWZvcnRoLCBKLiBTLjwvYXV0aG9y
PjxhdXRob3I+QmFidSwgRC48L2F1dGhvcj48YXV0aG9yPk5peWF6b3YsIEQuIE0uPC9hdXRob3I+
PGF1dGhvcj5SYXZuYW4sIEouIEIuPC9hdXRob3I+PGF1dGhvcj5TY2h1bHR6LCBSLiBBLjwvYXV0
aG9yPjxhdXRob3I+TGFtYiwgQS4gTi48L2F1dGhvcj48YXV0aG9yPlRvcmNoaWEsIEIuIFMuPC9h
dXRob3I+PGF1dGhvcj5CZWpqYW5pLCBCLiBBLjwvYXV0aG9yPjxhdXRob3I+U2hhZmZlciwgTC4g
Ry48L2F1dGhvcj48L2F1dGhvcnM+PC9jb250cmlidXRvcnM+PGF1dGgtYWRkcmVzcz5TaWduYXR1
cmUgR2Vub21pYyBMYWJvcmF0b3JpZXMsIFNwb2thbmUsIFdBIDk5MjA3LCBVU0EuIGJsYWtlLmJh
bGxpZkBwZXJraW5lbG1lci5jb208L2F1dGgtYWRkcmVzcz48dGl0bGVzPjx0aXRsZT5IaWdoLXJl
c29sdXRpb24gYXJyYXkgQ0dIIGRlZmluZXMgY3JpdGljYWwgcmVnaW9ucyBhbmQgY2FuZGlkYXRl
IGdlbmVzIGZvciBtaWNyb2NlcGhhbHksIGFibm9ybWFsaXRpZXMgb2YgdGhlIGNvcnB1cyBjYWxs
b3N1bSwgYW5kIHNlaXp1cmUgcGhlbm90eXBlcyBpbiBwYXRpZW50cyB3aXRoIG1pY3JvZGVsZXRp
b25zIG9mIDFxNDNxNDQ8L3RpdGxlPjxzZWNvbmRhcnktdGl0bGU+SHVtIEdlbmV0PC9zZWNvbmRh
cnktdGl0bGU+PGFsdC10aXRsZT5IdW1hbiBnZW5ldGljczwvYWx0LXRpdGxlPjwvdGl0bGVzPjxw
ZXJpb2RpY2FsPjxmdWxsLXRpdGxlPkh1bSBHZW5ldDwvZnVsbC10aXRsZT48YWJici0xPkh1bWFu
IGdlbmV0aWNzPC9hYmJyLTE+PC9wZXJpb2RpY2FsPjxhbHQtcGVyaW9kaWNhbD48ZnVsbC10aXRs
ZT5IdW0gR2VuZXQ8L2Z1bGwtdGl0bGU+PGFiYnItMT5IdW1hbiBnZW5ldGljczwvYWJici0xPjwv
YWx0LXBlcmlvZGljYWw+PHBhZ2VzPjE0NS01NjwvcGFnZXM+PHZvbHVtZT4xMzE8L3ZvbHVtZT48
bnVtYmVyPjE8L251bWJlcj48ZWRpdGlvbj4yMDExLzA3LzMwPC9lZGl0aW9uPjxrZXl3b3Jkcz48
a2V5d29yZD5BYm5vcm1hbGl0aWVzLCBNdWx0aXBsZTwva2V5d29yZD48a2V5d29yZD5BZG9sZXNj
ZW50PC9rZXl3b3JkPjxrZXl3b3JkPkFnZW5lc2lzIG9mIENvcnB1cyBDYWxsb3N1bS8qZ2VuZXRp
Y3MvcGF0aG9sb2d5PC9rZXl3b3JkPjxrZXl3b3JkPkJpb21hcmtlcnMvbWV0YWJvbGlzbTwva2V5
d29yZD48a2V5d29yZD5DaGlsZDwva2V5d29yZD48a2V5d29yZD5DaGlsZCwgUHJlc2Nob29sPC9r
ZXl3b3JkPjxrZXl3b3JkPipDaHJvbW9zb21lIERlbGV0aW9uPC9rZXl3b3JkPjxrZXl3b3JkPkNo
cm9tb3NvbWVzLCBIdW1hbiwgUGFpciAxLypnZW5ldGljczwva2V5d29yZD48a2V5d29yZD5Db21w
YXJhdGl2ZSBHZW5vbWljIEh5YnJpZGl6YXRpb248L2tleXdvcmQ+PGtleXdvcmQ+RmVtYWxlPC9r
ZXl3b3JkPjxrZXl3b3JkPkdlbmVzLypwaHlzaW9sb2d5PC9rZXl3b3JkPjxrZXl3b3JkPkh1bWFu
czwva2V5d29yZD48a2V5d29yZD5JbiBTaXR1IEh5YnJpZGl6YXRpb24sIEZsdW9yZXNjZW5jZTwv
a2V5d29yZD48a2V5d29yZD5JbmZhbnQ8L2tleXdvcmQ+PGtleXdvcmQ+SW50ZWxsZWN0dWFsIERp
c2FiaWxpdHkvZ2VuZXRpY3M8L2tleXdvcmQ+PGtleXdvcmQ+TWFsZTwva2V5d29yZD48a2V5d29y
ZD5NaWNyb2NlcGhhbHkvKmdlbmV0aWNzL3BhdGhvbG9neTwva2V5d29yZD48a2V5d29yZD5PbGln
b251Y2xlb3RpZGUgQXJyYXkgU2VxdWVuY2UgQW5hbHlzaXM8L2tleXdvcmQ+PGtleXdvcmQ+UGhl
bm90eXBlPC9rZXl3b3JkPjxrZXl3b3JkPlNlaXp1cmVzLypnZW5ldGljcy9wYXRob2xvZ3k8L2tl
eXdvcmQ+PGtleXdvcmQ+U3luZHJvbWU8L2tleXdvcmQ+PC9rZXl3b3Jkcz48ZGF0ZXM+PHllYXI+
MjAxMjwveWVhcj48cHViLWRhdGVzPjxkYXRlPkphbjwvZGF0ZT48L3B1Yi1kYXRlcz48L2RhdGVz
Pjxpc2JuPjAzNDAtNjcxNzwvaXNibj48YWNjZXNzaW9uLW51bT4yMTgwMDA5MjwvYWNjZXNzaW9u
LW51bT48dXJscz48L3VybHM+PGVsZWN0cm9uaWMtcmVzb3VyY2UtbnVtPjEwLjEwMDcvczAwNDM5
LTAxMS0xMDczLXk8L2VsZWN0cm9uaWMtcmVzb3VyY2UtbnVtPjxyZW1vdGUtZGF0YWJhc2UtcHJv
dmlkZXI+TkxNPC9yZW1vdGUtZGF0YWJhc2UtcHJvdmlkZXI+PGxhbmd1YWdlPmVuZzwvbGFuZ3Vh
Z2U+PC9yZWNvcmQ+PC9DaXRlPjwvRW5kTm90ZT4A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63618678" wp14:editId="3B2EC5FC">
            <wp:extent cx="6858000" cy="18592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0E00" w:rsidRPr="000137B2">
        <w:rPr>
          <w:rFonts w:ascii="Calibri Light" w:hAnsi="Calibri Light" w:cs="Calibri Light"/>
          <w:noProof/>
        </w:rPr>
        <w:t xml:space="preserve"> </w:t>
      </w:r>
    </w:p>
    <w:p w14:paraId="11FC4B5F" w14:textId="17EFD76E" w:rsidR="00B2740C" w:rsidRPr="000137B2" w:rsidRDefault="00B2740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6D4B7566" w14:textId="1D9CEDC5" w:rsidR="00592A94" w:rsidRPr="000137B2" w:rsidRDefault="00592A9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4312858" wp14:editId="0B48A2C2">
            <wp:extent cx="6186055" cy="2945250"/>
            <wp:effectExtent l="0" t="0" r="571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6244" cy="29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7DCA" w14:textId="54378DEA" w:rsidR="00AA004F" w:rsidRPr="000137B2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Whole Region = </w:t>
      </w:r>
      <w:r w:rsidR="006A4EE6" w:rsidRPr="000137B2">
        <w:rPr>
          <w:rFonts w:ascii="Calibri Light" w:hAnsi="Calibri Light" w:cs="Calibri Light"/>
          <w:b/>
          <w:bCs/>
        </w:rPr>
        <w:t xml:space="preserve">Baliff </w:t>
      </w:r>
      <w:r w:rsidRPr="000137B2">
        <w:rPr>
          <w:rFonts w:ascii="Calibri Light" w:hAnsi="Calibri Light" w:cs="Calibri Light"/>
          <w:b/>
          <w:bCs/>
        </w:rPr>
        <w:t>Patient 3</w:t>
      </w:r>
      <w:r w:rsidRPr="000137B2">
        <w:rPr>
          <w:rFonts w:ascii="Calibri Light" w:hAnsi="Calibri Light" w:cs="Calibri Light"/>
        </w:rPr>
        <w:t>: chr1: 239559031-245532863 (hg18)</w:t>
      </w:r>
    </w:p>
    <w:p w14:paraId="360BD3E6" w14:textId="10444A3B" w:rsidR="00AA004F" w:rsidRPr="000137B2" w:rsidRDefault="00AA004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</w:rPr>
        <w:t>ClinGen Coordinates</w:t>
      </w:r>
      <w:r w:rsidRPr="000137B2">
        <w:rPr>
          <w:rFonts w:ascii="Calibri Light" w:eastAsia="Times New Roman" w:hAnsi="Calibri Light" w:cs="Calibri Light"/>
        </w:rPr>
        <w:t>: chr1:243287730-245318287 (hg19)</w:t>
      </w:r>
    </w:p>
    <w:p w14:paraId="005DAD7A" w14:textId="2F029E81" w:rsidR="00C04F67" w:rsidRPr="000137B2" w:rsidRDefault="00C04F67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1C28AB4C" w14:textId="476E9EC8" w:rsidR="00881B71" w:rsidRPr="000137B2" w:rsidRDefault="00881B71" w:rsidP="009B555C">
      <w:pPr>
        <w:pStyle w:val="Heading1"/>
        <w:tabs>
          <w:tab w:val="left" w:pos="333"/>
        </w:tabs>
        <w:rPr>
          <w:rFonts w:eastAsia="Times New Roman"/>
        </w:rPr>
      </w:pPr>
      <w:bookmarkStart w:id="15" w:name="_Toc8497137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9</w:t>
        </w:r>
      </w:fldSimple>
      <w:r w:rsidRPr="000137B2">
        <w:t>: 2p25.3 (</w:t>
      </w:r>
      <w:r w:rsidRPr="002A0EDA">
        <w:t>MYTIL</w:t>
      </w:r>
      <w:r w:rsidRPr="000137B2">
        <w:t>)</w:t>
      </w:r>
      <w:bookmarkEnd w:id="15"/>
    </w:p>
    <w:p w14:paraId="0DAA56B2" w14:textId="552D4803" w:rsidR="00AA004F" w:rsidRPr="000137B2" w:rsidRDefault="00AA004F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Cs/>
          <w:i/>
          <w:spacing w:val="-10"/>
          <w:kern w:val="28"/>
        </w:rPr>
      </w:pPr>
      <w:r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t>Figure 2 of De Rocker 2015</w:t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PEVuZE5vdGU+PENpdGU+PEF1dGhvcj5EZSBSb2NrZXI8L0F1dGhvcj48WWVhcj4yMDE1PC9ZZWFy
PjxSZWNOdW0+NDY8L1JlY051bT48RGlzcGxheVRleHQ+WzEzXTwvRGlzcGxheVRleHQ+PHJlY29y
ZD48cmVjLW51bWJlcj40NjwvcmVjLW51bWJlcj48Zm9yZWlnbi1rZXlzPjxrZXkgYXBwPSJFTiIg
ZGItaWQ9InA5d3YwMGE1eWV6MHYxZXQ1YXd2OXBmb2VwZDB4NWR0d3dwdCIgdGltZXN0YW1wPSIx
NjIzMTgyOTc1Ij40Njwva2V5PjwvZm9yZWlnbi1rZXlzPjxyZWYtdHlwZSBuYW1lPSJKb3VybmFs
IEFydGljbGUiPjE3PC9yZWYtdHlwZT48Y29udHJpYnV0b3JzPjxhdXRob3JzPjxhdXRob3I+RGUg
Um9ja2VyLCBOLjwvYXV0aG9yPjxhdXRob3I+VmVyZ3VsdCwgUy48L2F1dGhvcj48YXV0aG9yPktv
b2xlbiwgRC48L2F1dGhvcj48YXV0aG9yPkphY29icywgRS48L2F1dGhvcj48YXV0aG9yPkhvaXNj
aGVuLCBBLjwvYXV0aG9yPjxhdXRob3I+WmVlc21hbiwgUy48L2F1dGhvcj48YXV0aG9yPkJhbmcs
IEIuPC9hdXRob3I+PGF1dGhvcj5Cw6luYSwgRi48L2F1dGhvcj48YXV0aG9yPkJvY2thZXJ0LCBO
LjwvYXV0aG9yPjxhdXRob3I+Qm9uZ2VycywgRS4gTS48L2F1dGhvcj48YXV0aG9yPmRlIFJhdmVs
LCBULjwvYXV0aG9yPjxhdXRob3I+RGV2cmllbmR0LCBLLjwvYXV0aG9yPjxhdXRob3I+R2lnbGlv
LCBTLjwvYXV0aG9yPjxhdXRob3I+RmFpdnJlLCBMLjwvYXV0aG9yPjxhdXRob3I+Sm9zcywgUy48
L2F1dGhvcj48YXV0aG9yPk1hYXMsIFMuPC9hdXRob3I+PGF1dGhvcj5NYXJsZSwgTi48L2F1dGhv
cj48YXV0aG9yPk5vdmFyYSwgRi48L2F1dGhvcj48YXV0aG9yPk5vd2FjenlrLCBNLiBKLjwvYXV0
aG9yPjxhdXRob3I+UGVldGVycywgSC48L2F1dGhvcj48YXV0aG9yPlBvbHN0cmEsIEEuPC9hdXRo
b3I+PGF1dGhvcj5Sb2VsZW5zLCBGLjwvYXV0aG9yPjxhdXRob3I+Um9zZW5iZXJnLCBDLjwvYXV0
aG9yPjxhdXRob3I+VGhldmVub24sIEouPC9hdXRob3I+PGF1dGhvcj5Uw7xtZXIsIFouPC9hdXRo
b3I+PGF1dGhvcj5WYW5oYXV3YWVydCwgUy48L2F1dGhvcj48YXV0aG9yPlZhcnZhZ2lhbm5pcywg
Sy48L2F1dGhvcj48YXV0aG9yPldpbGxhZXJ0LCBBLjwvYXV0aG9yPjxhdXRob3I+V2lsbGVtc2Vu
LCBNLjwvYXV0aG9yPjxhdXRob3I+V2lsbGVtcywgTS48L2F1dGhvcj48YXV0aG9yPlp1ZmZhcmRp
LCBPLjwvYXV0aG9yPjxhdXRob3I+Q291Y2tlLCBQLjwvYXV0aG9yPjxhdXRob3I+U3BlbGVtYW4s
IEYuPC9hdXRob3I+PGF1dGhvcj5FaWNobGVyLCBFLiBFLjwvYXV0aG9yPjxhdXRob3I+S2xlZWZz
dHJhLCBULjwvYXV0aG9yPjxhdXRob3I+TWVudGVuLCBCLjwvYXV0aG9yPjwvYXV0aG9ycz48L2Nv
bnRyaWJ1dG9ycz48YXV0aC1hZGRyZXNzPkNlbnRlciBmb3IgTWVkaWNhbCBHZW5ldGljcywgR2hl
bnQgVW5pdmVyc2l0eSwgR2hlbnQsIEJlbGdpdW0uJiN4RDtEZXBhcnRtZW50IG9mIEh1bWFuIEdl
bmV0aWNzLCBSYWRib3VkIFVuaXZlcnNpdHkgTWVkaWNhbCBDZW50cmUsIE5pam1lZ2VuLCBUaGUg
TmV0aGVybGFuZHMuJiN4RDtEZXBhcnRtZW50IG9mIFBlZGlhdHJpY3MsIE1jTWFzdGVyIFVuaXZl
cnNpdHksIEhhbWlsdG9uLCBPbnRhcmlvLCBDYW5hZGEuJiN4RDtQYWVkaWF0cmljIERlcGFydG1l
bnQsIENvcGVuaGFnZW4gVW5pdmVyc2l0eSBIb3NwaXRhbCwgSGVybGV2LCBEZW5tYXJrLiYjeEQ7
U2VydmljZSBvZiBHZW5ldGljIE1lZGljaW5lLCBVbml2ZXJzaXR5IEhvc3BpdGFscyBvZiBHZW5l
dmEsIEdlbmV2YSwgU3dpdHplcmxhbmQuJiN4RDtDZW50ZXIgZm9yIERldmVsb3BtZW50YWwgRGlz
b3JkZXJzLCBHaGVudCBVbml2ZXJzaXR5IEhvc3BpdGFsLCBHaGVudCwgQmVsZ2l1bS4mI3hEO0Nl
bnRlciBmb3IgSHVtYW4gR2VuZXRpY3MsIExldXZlbiBVbml2ZXJzaXR5IEhvc3BpdGFscywgS1Ug
TGV1dmVuLCBMZXV2ZW4sIEJlbGdpdW0uJiN4RDtNZWRpY2FsIEdlbmV0aWNzIFVuaXQsIE1leWVy
IENoaWxkcmVuJmFwb3M7cyBVbml2ZXJzaXR5IEhvc3BpdGFsLCBGbG9yZW5jZSwgSXRhbHkuJiN4
RDtDZW50cmUgZGUgR8OpbsOpdGlxdWUgZXQgQ2VudHJlIGRlIFLDqWbDqXJlbmNlIEFub21hbGll
cyBkdSBEw6l2ZWxvcHBlbWVudCBldCBTeW5kcm9tZXMgTWFsZm9ybWF0aWZzLCBIw7RwaXRhbCBk
JmFwb3M7RW5mYW50cywgQ0hVIGRlIERpam9uLCBEaWpvbiwgRnJhbmNlLiYjeEQ7V2VzdCBvZiBT
Y290bGFuZCBSZWdpb25hbCBHZW5ldGljcyBTZXJ2aWNlLCBOSFMgR3JlYXRlciBHbGFzZ293IGFu
ZCBDbHlkZSwgU291dGhlcm4gR2VuZXJhbCBIb3NwaXRhbCwgR2xhc2dvdywgVUsuJiN4RDtEZXBh
cnRtZW50IG9mIENsaW5pY2FsIEdlbmV0aWNzLCBBY2FkZW1pYyBNZWRpY2FsIENlbnRlciwgVVZB
LCBBbXN0ZXJkYW0sIFRoZSBOZXRoZXJsYW5kcy4mI3hEO0RlcGFydG1lbnQgb2YgTW9sZWN1bGFy
IE1lZGljaW5lLCBVbml2ZXJzaXR5IG9mIFBhdmlhLCBQYXZpYSwgSXRhbHkuJiN4RDtEZXBhcnRt
ZW50IG9mIFBhdGhvbG9neSBhbmQgTW9sZWN1bGFyIE1lZGljaW5lLCBNY01hc3RlciBVbml2ZXJz
aXR5LCBIYW1pbHRvbiwgT250YXJpbywgQ2FuYWRhLiYjeEQ7SGVpbGlnIEhhcnQgWmlla2VuaHVp
cyBSb2VzZWxhcmUtTWVuZW4sIFJvZXNlbGFyZSwgQmVsZ2l1bS4mI3hEO0RlcGFydG1lbnQgb2Yg
R2VuZXRpY3MgYW5kIEV2b2x1dGlvbmFyeSBCaW9sb2d5LCBJbnN0aXR1dGUgb2YgQmlvc2NpZW5j
ZXMsIFVuaXZlcnNpdHkgb2YgU8OjbyBQYXVsbywgU8OjbyBQYXVsbywgQnJhemlsLiYjeEQ7Q2Vu
dGVyIGZvciBBcHBsaWVkIEh1bWFuIE1vbGVjdWxhciBHZW5ldGljcywgS2VubmVkeSBDZW50ZXIs
IFVuaXZlcnNpdHkgb2YgQ29wZW5oYWdlbiwgR2xvc3RydXAsIERlbm1hcmsuJiN4RDtEw6lwYXJ0
ZW1lbnQgZGUgR8OpbsOpdGlxdWUgQ2xpbmlxdWUsIENIUlUgZGUgTW9udHBlbGxpZXIsIEjDtHBp
dGFsIEFybmF1ZCBkZSBWaWxsZW5ldXZlLCBNb250cGVsbGllciwgRnJhbmNlLiYjeEQ7SG93YXJk
IEh1Z2hlcyBNZWRpY2FsIEluc3RpdHV0ZSwgVW5pdmVyc2l0eSBvZiBXYXNoaW5ndG9uLCBTZWF0
dGxlLCBXYXNoaW5ndG9uLCBVU0EuPC9hdXRoLWFkZHJlc3M+PHRpdGxlcz48dGl0bGU+UmVmaW5l
bWVudCBvZiB0aGUgY3JpdGljYWwgMnAyNS4zIGRlbGV0aW9uIHJlZ2lvbjogdGhlIHJvbGUgb2Yg
TVlUMUwgaW4gaW50ZWxsZWN0dWFsIGRpc2FiaWxpdHkgYW5kIG9iZXNpdHk8L3RpdGxlPjxzZWNv
bmRhcnktdGl0bGU+R2VuZXQgTWVkPC9zZWNvbmRhcnktdGl0bGU+PGFsdC10aXRsZT5HZW5ldGlj
cyBpbiBtZWRpY2luZSA6IG9mZmljaWFsIGpvdXJuYWwgb2YgdGhlIEFtZXJpY2FuIENvbGxlZ2Ug
b2YgTWVkaWNhbCBHZW5ldGljczwvYWx0LXRpdGxlPjwvdGl0bGVzPjxwZXJpb2RpY2FsPjxmdWxs
LXRpdGxlPkdlbmV0aWNzIGluIG1lZGljaW5lIDogb2ZmaWNpYWwgam91cm5hbCBvZiB0aGUgQW1l
cmljYW4gQ29sbGVnZSBvZiBNZWRpY2FsIEdlbmV0aWNzPC9mdWxsLXRpdGxlPjxhYmJyLTE+R2Vu
ZXQgTWVkPC9hYmJyLTE+PC9wZXJpb2RpY2FsPjxhbHQtcGVyaW9kaWNhbD48ZnVsbC10aXRsZT5H
ZW5ldGljcyBpbiBtZWRpY2luZSA6IG9mZmljaWFsIGpvdXJuYWwgb2YgdGhlIEFtZXJpY2FuIENv
bGxlZ2Ugb2YgTWVkaWNhbCBHZW5ldGljczwvZnVsbC10aXRsZT48YWJici0xPkdlbmV0IE1lZDwv
YWJici0xPjwvYWx0LXBlcmlvZGljYWw+PHBhZ2VzPjQ2MC02PC9wYWdlcz48dm9sdW1lPjE3PC92
b2x1bWU+PG51bWJlcj42PC9udW1iZXI+PGVkaXRpb24+MjAxNC8wOS8xOTwvZWRpdGlvbj48a2V5
d29yZHM+PGtleXdvcmQ+QWRvbGVzY2VudDwva2V5d29yZD48a2V5d29yZD5BZHVsdDwva2V5d29y
ZD48a2V5d29yZD5BbmltYWxzPC9rZXl3b3JkPjxrZXl3b3JkPkNoaWxkPC9rZXl3b3JkPjxrZXl3
b3JkPkNoaWxkLCBQcmVzY2hvb2w8L2tleXdvcmQ+PGtleXdvcmQ+KkNocm9tb3NvbWUgRGVsZXRp
b248L2tleXdvcmQ+PGtleXdvcmQ+Q2hyb21vc29tZSBNYXBwaW5nPC9rZXl3b3JkPjxrZXl3b3Jk
PipDaHJvbW9zb21lcywgSHVtYW4sIFBhaXIgMjwva2V5d29yZD48a2V5d29yZD5Db2hvcnQgU3R1
ZGllczwva2V5d29yZD48a2V5d29yZD5GYWNpZXM8L2tleXdvcmQ+PGtleXdvcmQ+RmVtYWxlPC9r
ZXl3b3JkPjxrZXl3b3JkPkdlbmUgRHVwbGljYXRpb248L2tleXdvcmQ+PGtleXdvcmQ+R2VuZSBF
eHByZXNzaW9uPC9rZXl3b3JkPjxrZXl3b3JkPkdlbmV0aWMgQXNzb2NpYXRpb24gU3R1ZGllczwv
a2V5d29yZD48a2V5d29yZD5IdW1hbnM8L2tleXdvcmQ+PGtleXdvcmQ+SW50ZWxsZWN0dWFsIERp
c2FiaWxpdHkvKmdlbmV0aWNzPC9rZXl3b3JkPjxrZXl3b3JkPk1hbGU8L2tleXdvcmQ+PGtleXdv
cmQ+TWlkZGxlIEFnZWQ8L2tleXdvcmQ+PGtleXdvcmQ+TmVydmUgVGlzc3VlIFByb3RlaW5zLypn
ZW5ldGljczwva2V5d29yZD48a2V5d29yZD5PYmVzaXR5LypnZW5ldGljczwva2V5d29yZD48a2V5
d29yZD5Qb2ludCBNdXRhdGlvbjwva2V5d29yZD48a2V5d29yZD5UcmFuc2NyaXB0aW9uIEZhY3Rv
cnMvKmdlbmV0aWNzPC9rZXl3b3JkPjxrZXl3b3JkPllvdW5nIEFkdWx0PC9rZXl3b3JkPjxrZXl3
b3JkPlplYnJhZmlzaDwva2V5d29yZD48L2tleXdvcmRzPjxkYXRlcz48eWVhcj4yMDE1PC95ZWFy
PjxwdWItZGF0ZXM+PGRhdGU+SnVuPC9kYXRlPjwvcHViLWRhdGVzPjwvZGF0ZXM+PGlzYm4+MTA5
OC0zNjAwPC9pc2JuPjxhY2Nlc3Npb24tbnVtPjI1MjMyODQ2PC9hY2Nlc3Npb24tbnVtPjx1cmxz
PjwvdXJscz48ZWxlY3Ryb25pYy1yZXNvdXJjZS1udW0+MTAuMTAzOC9naW0uMjAxNC4xMjQ8L2Vs
ZWN0cm9uaWMtcmVzb3VyY2UtbnVtPjxyZW1vdGUtZGF0YWJhc2UtcHJvdmlkZXI+TkxNPC9yZW1v
dGUtZGF0YWJhc2UtcHJvdmlkZXI+PGxhbmd1YWdlPmVuZzwvbGFuZ3VhZ2U+PC9yZWNvcmQ+PC9D
aXRlPjwvRW5kTm90ZT4A
</w:fldData>
        </w:fldCha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 </w:instrText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begin">
          <w:fldData xml:space="preserve">PEVuZE5vdGU+PENpdGU+PEF1dGhvcj5EZSBSb2NrZXI8L0F1dGhvcj48WWVhcj4yMDE1PC9ZZWFy
PjxSZWNOdW0+NDY8L1JlY051bT48RGlzcGxheVRleHQ+WzEzXTwvRGlzcGxheVRleHQ+PHJlY29y
ZD48cmVjLW51bWJlcj40NjwvcmVjLW51bWJlcj48Zm9yZWlnbi1rZXlzPjxrZXkgYXBwPSJFTiIg
ZGItaWQ9InA5d3YwMGE1eWV6MHYxZXQ1YXd2OXBmb2VwZDB4NWR0d3dwdCIgdGltZXN0YW1wPSIx
NjIzMTgyOTc1Ij40Njwva2V5PjwvZm9yZWlnbi1rZXlzPjxyZWYtdHlwZSBuYW1lPSJKb3VybmFs
IEFydGljbGUiPjE3PC9yZWYtdHlwZT48Y29udHJpYnV0b3JzPjxhdXRob3JzPjxhdXRob3I+RGUg
Um9ja2VyLCBOLjwvYXV0aG9yPjxhdXRob3I+VmVyZ3VsdCwgUy48L2F1dGhvcj48YXV0aG9yPktv
b2xlbiwgRC48L2F1dGhvcj48YXV0aG9yPkphY29icywgRS48L2F1dGhvcj48YXV0aG9yPkhvaXNj
aGVuLCBBLjwvYXV0aG9yPjxhdXRob3I+WmVlc21hbiwgUy48L2F1dGhvcj48YXV0aG9yPkJhbmcs
IEIuPC9hdXRob3I+PGF1dGhvcj5Cw6luYSwgRi48L2F1dGhvcj48YXV0aG9yPkJvY2thZXJ0LCBO
LjwvYXV0aG9yPjxhdXRob3I+Qm9uZ2VycywgRS4gTS48L2F1dGhvcj48YXV0aG9yPmRlIFJhdmVs
LCBULjwvYXV0aG9yPjxhdXRob3I+RGV2cmllbmR0LCBLLjwvYXV0aG9yPjxhdXRob3I+R2lnbGlv
LCBTLjwvYXV0aG9yPjxhdXRob3I+RmFpdnJlLCBMLjwvYXV0aG9yPjxhdXRob3I+Sm9zcywgUy48
L2F1dGhvcj48YXV0aG9yPk1hYXMsIFMuPC9hdXRob3I+PGF1dGhvcj5NYXJsZSwgTi48L2F1dGhv
cj48YXV0aG9yPk5vdmFyYSwgRi48L2F1dGhvcj48YXV0aG9yPk5vd2FjenlrLCBNLiBKLjwvYXV0
aG9yPjxhdXRob3I+UGVldGVycywgSC48L2F1dGhvcj48YXV0aG9yPlBvbHN0cmEsIEEuPC9hdXRo
b3I+PGF1dGhvcj5Sb2VsZW5zLCBGLjwvYXV0aG9yPjxhdXRob3I+Um9zZW5iZXJnLCBDLjwvYXV0
aG9yPjxhdXRob3I+VGhldmVub24sIEouPC9hdXRob3I+PGF1dGhvcj5Uw7xtZXIsIFouPC9hdXRo
b3I+PGF1dGhvcj5WYW5oYXV3YWVydCwgUy48L2F1dGhvcj48YXV0aG9yPlZhcnZhZ2lhbm5pcywg
Sy48L2F1dGhvcj48YXV0aG9yPldpbGxhZXJ0LCBBLjwvYXV0aG9yPjxhdXRob3I+V2lsbGVtc2Vu
LCBNLjwvYXV0aG9yPjxhdXRob3I+V2lsbGVtcywgTS48L2F1dGhvcj48YXV0aG9yPlp1ZmZhcmRp
LCBPLjwvYXV0aG9yPjxhdXRob3I+Q291Y2tlLCBQLjwvYXV0aG9yPjxhdXRob3I+U3BlbGVtYW4s
IEYuPC9hdXRob3I+PGF1dGhvcj5FaWNobGVyLCBFLiBFLjwvYXV0aG9yPjxhdXRob3I+S2xlZWZz
dHJhLCBULjwvYXV0aG9yPjxhdXRob3I+TWVudGVuLCBCLjwvYXV0aG9yPjwvYXV0aG9ycz48L2Nv
bnRyaWJ1dG9ycz48YXV0aC1hZGRyZXNzPkNlbnRlciBmb3IgTWVkaWNhbCBHZW5ldGljcywgR2hl
bnQgVW5pdmVyc2l0eSwgR2hlbnQsIEJlbGdpdW0uJiN4RDtEZXBhcnRtZW50IG9mIEh1bWFuIEdl
bmV0aWNzLCBSYWRib3VkIFVuaXZlcnNpdHkgTWVkaWNhbCBDZW50cmUsIE5pam1lZ2VuLCBUaGUg
TmV0aGVybGFuZHMuJiN4RDtEZXBhcnRtZW50IG9mIFBlZGlhdHJpY3MsIE1jTWFzdGVyIFVuaXZl
cnNpdHksIEhhbWlsdG9uLCBPbnRhcmlvLCBDYW5hZGEuJiN4RDtQYWVkaWF0cmljIERlcGFydG1l
bnQsIENvcGVuaGFnZW4gVW5pdmVyc2l0eSBIb3NwaXRhbCwgSGVybGV2LCBEZW5tYXJrLiYjeEQ7
U2VydmljZSBvZiBHZW5ldGljIE1lZGljaW5lLCBVbml2ZXJzaXR5IEhvc3BpdGFscyBvZiBHZW5l
dmEsIEdlbmV2YSwgU3dpdHplcmxhbmQuJiN4RDtDZW50ZXIgZm9yIERldmVsb3BtZW50YWwgRGlz
b3JkZXJzLCBHaGVudCBVbml2ZXJzaXR5IEhvc3BpdGFsLCBHaGVudCwgQmVsZ2l1bS4mI3hEO0Nl
bnRlciBmb3IgSHVtYW4gR2VuZXRpY3MsIExldXZlbiBVbml2ZXJzaXR5IEhvc3BpdGFscywgS1Ug
TGV1dmVuLCBMZXV2ZW4sIEJlbGdpdW0uJiN4RDtNZWRpY2FsIEdlbmV0aWNzIFVuaXQsIE1leWVy
IENoaWxkcmVuJmFwb3M7cyBVbml2ZXJzaXR5IEhvc3BpdGFsLCBGbG9yZW5jZSwgSXRhbHkuJiN4
RDtDZW50cmUgZGUgR8OpbsOpdGlxdWUgZXQgQ2VudHJlIGRlIFLDqWbDqXJlbmNlIEFub21hbGll
cyBkdSBEw6l2ZWxvcHBlbWVudCBldCBTeW5kcm9tZXMgTWFsZm9ybWF0aWZzLCBIw7RwaXRhbCBk
JmFwb3M7RW5mYW50cywgQ0hVIGRlIERpam9uLCBEaWpvbiwgRnJhbmNlLiYjeEQ7V2VzdCBvZiBT
Y290bGFuZCBSZWdpb25hbCBHZW5ldGljcyBTZXJ2aWNlLCBOSFMgR3JlYXRlciBHbGFzZ293IGFu
ZCBDbHlkZSwgU291dGhlcm4gR2VuZXJhbCBIb3NwaXRhbCwgR2xhc2dvdywgVUsuJiN4RDtEZXBh
cnRtZW50IG9mIENsaW5pY2FsIEdlbmV0aWNzLCBBY2FkZW1pYyBNZWRpY2FsIENlbnRlciwgVVZB
LCBBbXN0ZXJkYW0sIFRoZSBOZXRoZXJsYW5kcy4mI3hEO0RlcGFydG1lbnQgb2YgTW9sZWN1bGFy
IE1lZGljaW5lLCBVbml2ZXJzaXR5IG9mIFBhdmlhLCBQYXZpYSwgSXRhbHkuJiN4RDtEZXBhcnRt
ZW50IG9mIFBhdGhvbG9neSBhbmQgTW9sZWN1bGFyIE1lZGljaW5lLCBNY01hc3RlciBVbml2ZXJz
aXR5LCBIYW1pbHRvbiwgT250YXJpbywgQ2FuYWRhLiYjeEQ7SGVpbGlnIEhhcnQgWmlla2VuaHVp
cyBSb2VzZWxhcmUtTWVuZW4sIFJvZXNlbGFyZSwgQmVsZ2l1bS4mI3hEO0RlcGFydG1lbnQgb2Yg
R2VuZXRpY3MgYW5kIEV2b2x1dGlvbmFyeSBCaW9sb2d5LCBJbnN0aXR1dGUgb2YgQmlvc2NpZW5j
ZXMsIFVuaXZlcnNpdHkgb2YgU8OjbyBQYXVsbywgU8OjbyBQYXVsbywgQnJhemlsLiYjeEQ7Q2Vu
dGVyIGZvciBBcHBsaWVkIEh1bWFuIE1vbGVjdWxhciBHZW5ldGljcywgS2VubmVkeSBDZW50ZXIs
IFVuaXZlcnNpdHkgb2YgQ29wZW5oYWdlbiwgR2xvc3RydXAsIERlbm1hcmsuJiN4RDtEw6lwYXJ0
ZW1lbnQgZGUgR8OpbsOpdGlxdWUgQ2xpbmlxdWUsIENIUlUgZGUgTW9udHBlbGxpZXIsIEjDtHBp
dGFsIEFybmF1ZCBkZSBWaWxsZW5ldXZlLCBNb250cGVsbGllciwgRnJhbmNlLiYjeEQ7SG93YXJk
IEh1Z2hlcyBNZWRpY2FsIEluc3RpdHV0ZSwgVW5pdmVyc2l0eSBvZiBXYXNoaW5ndG9uLCBTZWF0
dGxlLCBXYXNoaW5ndG9uLCBVU0EuPC9hdXRoLWFkZHJlc3M+PHRpdGxlcz48dGl0bGU+UmVmaW5l
bWVudCBvZiB0aGUgY3JpdGljYWwgMnAyNS4zIGRlbGV0aW9uIHJlZ2lvbjogdGhlIHJvbGUgb2Yg
TVlUMUwgaW4gaW50ZWxsZWN0dWFsIGRpc2FiaWxpdHkgYW5kIG9iZXNpdHk8L3RpdGxlPjxzZWNv
bmRhcnktdGl0bGU+R2VuZXQgTWVkPC9zZWNvbmRhcnktdGl0bGU+PGFsdC10aXRsZT5HZW5ldGlj
cyBpbiBtZWRpY2luZSA6IG9mZmljaWFsIGpvdXJuYWwgb2YgdGhlIEFtZXJpY2FuIENvbGxlZ2Ug
b2YgTWVkaWNhbCBHZW5ldGljczwvYWx0LXRpdGxlPjwvdGl0bGVzPjxwZXJpb2RpY2FsPjxmdWxs
LXRpdGxlPkdlbmV0aWNzIGluIG1lZGljaW5lIDogb2ZmaWNpYWwgam91cm5hbCBvZiB0aGUgQW1l
cmljYW4gQ29sbGVnZSBvZiBNZWRpY2FsIEdlbmV0aWNzPC9mdWxsLXRpdGxlPjxhYmJyLTE+R2Vu
ZXQgTWVkPC9hYmJyLTE+PC9wZXJpb2RpY2FsPjxhbHQtcGVyaW9kaWNhbD48ZnVsbC10aXRsZT5H
ZW5ldGljcyBpbiBtZWRpY2luZSA6IG9mZmljaWFsIGpvdXJuYWwgb2YgdGhlIEFtZXJpY2FuIENv
bGxlZ2Ugb2YgTWVkaWNhbCBHZW5ldGljczwvZnVsbC10aXRsZT48YWJici0xPkdlbmV0IE1lZDwv
YWJici0xPjwvYWx0LXBlcmlvZGljYWw+PHBhZ2VzPjQ2MC02PC9wYWdlcz48dm9sdW1lPjE3PC92
b2x1bWU+PG51bWJlcj42PC9udW1iZXI+PGVkaXRpb24+MjAxNC8wOS8xOTwvZWRpdGlvbj48a2V5
d29yZHM+PGtleXdvcmQ+QWRvbGVzY2VudDwva2V5d29yZD48a2V5d29yZD5BZHVsdDwva2V5d29y
ZD48a2V5d29yZD5BbmltYWxzPC9rZXl3b3JkPjxrZXl3b3JkPkNoaWxkPC9rZXl3b3JkPjxrZXl3
b3JkPkNoaWxkLCBQcmVzY2hvb2w8L2tleXdvcmQ+PGtleXdvcmQ+KkNocm9tb3NvbWUgRGVsZXRp
b248L2tleXdvcmQ+PGtleXdvcmQ+Q2hyb21vc29tZSBNYXBwaW5nPC9rZXl3b3JkPjxrZXl3b3Jk
PipDaHJvbW9zb21lcywgSHVtYW4sIFBhaXIgMjwva2V5d29yZD48a2V5d29yZD5Db2hvcnQgU3R1
ZGllczwva2V5d29yZD48a2V5d29yZD5GYWNpZXM8L2tleXdvcmQ+PGtleXdvcmQ+RmVtYWxlPC9r
ZXl3b3JkPjxrZXl3b3JkPkdlbmUgRHVwbGljYXRpb248L2tleXdvcmQ+PGtleXdvcmQ+R2VuZSBF
eHByZXNzaW9uPC9rZXl3b3JkPjxrZXl3b3JkPkdlbmV0aWMgQXNzb2NpYXRpb24gU3R1ZGllczwv
a2V5d29yZD48a2V5d29yZD5IdW1hbnM8L2tleXdvcmQ+PGtleXdvcmQ+SW50ZWxsZWN0dWFsIERp
c2FiaWxpdHkvKmdlbmV0aWNzPC9rZXl3b3JkPjxrZXl3b3JkPk1hbGU8L2tleXdvcmQ+PGtleXdv
cmQ+TWlkZGxlIEFnZWQ8L2tleXdvcmQ+PGtleXdvcmQ+TmVydmUgVGlzc3VlIFByb3RlaW5zLypn
ZW5ldGljczwva2V5d29yZD48a2V5d29yZD5PYmVzaXR5LypnZW5ldGljczwva2V5d29yZD48a2V5
d29yZD5Qb2ludCBNdXRhdGlvbjwva2V5d29yZD48a2V5d29yZD5UcmFuc2NyaXB0aW9uIEZhY3Rv
cnMvKmdlbmV0aWNzPC9rZXl3b3JkPjxrZXl3b3JkPllvdW5nIEFkdWx0PC9rZXl3b3JkPjxrZXl3
b3JkPlplYnJhZmlzaDwva2V5d29yZD48L2tleXdvcmRzPjxkYXRlcz48eWVhcj4yMDE1PC95ZWFy
PjxwdWItZGF0ZXM+PGRhdGU+SnVuPC9kYXRlPjwvcHViLWRhdGVzPjwvZGF0ZXM+PGlzYm4+MTA5
OC0zNjAwPC9pc2JuPjxhY2Nlc3Npb24tbnVtPjI1MjMyODQ2PC9hY2Nlc3Npb24tbnVtPjx1cmxz
PjwvdXJscz48ZWxlY3Ryb25pYy1yZXNvdXJjZS1udW0+MTAuMTAzOC9naW0uMjAxNC4xMjQ8L2Vs
ZWN0cm9uaWMtcmVzb3VyY2UtbnVtPjxyZW1vdGUtZGF0YWJhc2UtcHJvdmlkZXI+TkxNPC9yZW1v
dGUtZGF0YWJhc2UtcHJvdmlkZXI+PGxhbmd1YWdlPmVuZzwvbGFuZ3VhZ2U+PC9yZWNvcmQ+PC9D
aXRlPjwvRW5kTm90ZT4A
</w:fldData>
        </w:fldCha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instrText xml:space="preserve"> ADDIN EN.CITE.DATA </w:instrText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86625B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separate"/>
      </w:r>
      <w:r w:rsidR="0086625B">
        <w:rPr>
          <w:rFonts w:ascii="Calibri Light" w:eastAsia="Times New Roman" w:hAnsi="Calibri Light" w:cs="Calibri Light"/>
          <w:bCs/>
          <w:i/>
          <w:noProof/>
          <w:spacing w:val="-10"/>
          <w:kern w:val="28"/>
        </w:rPr>
        <w:t>[13]</w:t>
      </w:r>
      <w:r w:rsidR="00E6791B"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fldChar w:fldCharType="end"/>
      </w:r>
      <w:r w:rsidRPr="000137B2">
        <w:rPr>
          <w:rFonts w:ascii="Calibri Light" w:eastAsia="Times New Roman" w:hAnsi="Calibri Light" w:cs="Calibri Light"/>
          <w:bCs/>
          <w:i/>
          <w:spacing w:val="-10"/>
          <w:kern w:val="28"/>
        </w:rPr>
        <w:t>:</w:t>
      </w:r>
    </w:p>
    <w:p w14:paraId="085F749D" w14:textId="26E08064" w:rsidR="00867FC8" w:rsidRPr="000137B2" w:rsidRDefault="00867FC8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i/>
          <w:spacing w:val="-10"/>
          <w:kern w:val="28"/>
          <w:u w:val="single"/>
        </w:rPr>
      </w:pPr>
      <w:r w:rsidRPr="000137B2">
        <w:rPr>
          <w:rFonts w:ascii="Calibri Light" w:eastAsia="Times New Roman" w:hAnsi="Calibri Light" w:cs="Calibri Light"/>
          <w:b/>
          <w:i/>
          <w:noProof/>
          <w:spacing w:val="-10"/>
          <w:kern w:val="28"/>
        </w:rPr>
        <w:drawing>
          <wp:inline distT="0" distB="0" distL="0" distR="0" wp14:anchorId="5A7D6F78" wp14:editId="13B52108">
            <wp:extent cx="6301740" cy="7353896"/>
            <wp:effectExtent l="0" t="0" r="762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73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EED" w14:textId="77777777" w:rsidR="00867FC8" w:rsidRPr="000137B2" w:rsidRDefault="00867F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6F06F47" w14:textId="3BDA8D23" w:rsidR="002C381E" w:rsidRPr="000137B2" w:rsidRDefault="002C381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De Rocker Patient 1: </w:t>
      </w:r>
      <w:r w:rsidRPr="000137B2">
        <w:rPr>
          <w:rFonts w:ascii="Calibri Light" w:eastAsia="Calibri" w:hAnsi="Calibri Light" w:cs="Calibri Light"/>
        </w:rPr>
        <w:t>chr2:1-3014104 (hg19)</w:t>
      </w:r>
    </w:p>
    <w:p w14:paraId="61FB0023" w14:textId="77777777" w:rsidR="00BB274A" w:rsidRPr="000137B2" w:rsidRDefault="00867F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MYTIL Coordinates</w:t>
      </w:r>
      <w:r w:rsidRPr="000137B2">
        <w:rPr>
          <w:rFonts w:ascii="Calibri Light" w:eastAsia="Calibri" w:hAnsi="Calibri Light" w:cs="Calibri Light"/>
        </w:rPr>
        <w:t>: chr2:1,792,885-2,335,045 (hg19)</w:t>
      </w:r>
    </w:p>
    <w:p w14:paraId="79760CA5" w14:textId="77777777" w:rsidR="00BB274A" w:rsidRPr="000137B2" w:rsidRDefault="00BB274A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21D50499" w14:textId="316B5F21" w:rsidR="00BB274A" w:rsidRPr="000137B2" w:rsidRDefault="00BB274A" w:rsidP="009B555C">
      <w:pPr>
        <w:pStyle w:val="Heading1"/>
        <w:tabs>
          <w:tab w:val="left" w:pos="333"/>
        </w:tabs>
      </w:pPr>
      <w:bookmarkStart w:id="16" w:name="_Toc84971373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</w:t>
        </w:r>
      </w:fldSimple>
      <w:r w:rsidRPr="000137B2">
        <w:t>: 2p16.3 (NRXN1)</w:t>
      </w:r>
      <w:bookmarkEnd w:id="16"/>
    </w:p>
    <w:p w14:paraId="041E294B" w14:textId="77777777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  <w:sectPr w:rsidR="00BB274A" w:rsidRPr="000137B2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422DD98" w14:textId="4B6E3D6D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Lowther 2017</w:t>
      </w:r>
      <w:r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PEVuZE5vdGU+PENpdGU+PEF1dGhvcj5Mb3d0aGVyPC9BdXRob3I+PFllYXI+MjAxNzwvWWVhcj48
UmVjTnVtPjI5NDwvUmVjTnVtPjxEaXNwbGF5VGV4dD5bMTRdPC9EaXNwbGF5VGV4dD48cmVjb3Jk
PjxyZWMtbnVtYmVyPjI5NDwvcmVjLW51bWJlcj48Zm9yZWlnbi1rZXlzPjxrZXkgYXBwPSJFTiIg
ZGItaWQ9InA5d3YwMGE1eWV6MHYxZXQ1YXd2OXBmb2VwZDB4NWR0d3dwdCIgdGltZXN0YW1wPSIx
NjI0NjQ0MDczIj4yOTQ8L2tleT48L2ZvcmVpZ24ta2V5cz48cmVmLXR5cGUgbmFtZT0iSm91cm5h
bCBBcnRpY2xlIj4xNzwvcmVmLXR5cGU+PGNvbnRyaWJ1dG9ycz48YXV0aG9ycz48YXV0aG9yPkxv
d3RoZXIsIENoZWxzZWE8L2F1dGhvcj48YXV0aG9yPlNwZWV2YWssIE1hcnNoYTwvYXV0aG9yPjxh
dXRob3I+QXJtb3VyLCBDaHJpc3RpbmUgTS48L2F1dGhvcj48YXV0aG9yPkdvaCwgRWxhaW5lIFMu
PC9hdXRob3I+PGF1dGhvcj5HcmFoYW0sIEdhaWwgRS48L2F1dGhvcj48YXV0aG9yPkxpLCBDaHVt
ZWk8L2F1dGhvcj48YXV0aG9yPlplZXNtYW4sIFN1c2FuPC9hdXRob3I+PGF1dGhvcj5Ob3dhY3p5
aywgTWFsZ29yemF0YSBKLiBNLjwvYXV0aG9yPjxhdXRob3I+U2NodWx0eiwgTGVlLUFubmU8L2F1
dGhvcj48YXV0aG9yPk1vcnJhLCBBbnRvbmVsbGE8L2F1dGhvcj48YXV0aG9yPk5pY29sc29uLCBS
b2I8L2F1dGhvcj48YXV0aG9yPkJpa2FuZ2FnYSwgUGV0ZXI8L2F1dGhvcj48YXV0aG9yPlNhbWR1
cCwgRGF3YTwvYXV0aG9yPjxhdXRob3I+WmFhem91LCBNb3N0YWZhPC9hdXRob3I+PGF1dGhvcj5C
b3lkLCBLZXJyeTwvYXV0aG9yPjxhdXRob3I+SnVuZywgSmFjayBILjwvYXV0aG9yPjxhdXRob3I+
U2l1LCBWaWN0b3JpYTwvYXV0aG9yPjxhdXRob3I+UmFqZ3VydSwgTWFuanVsYXRhPC9hdXRob3I+
PGF1dGhvcj5Hb29iaWUsIFNoYXJhbjwvYXV0aG9yPjxhdXRob3I+VGFybm9wb2xza3ksIE1hcmsg
QS48L2F1dGhvcj48YXV0aG9yPlByYXNhZCwgQ2hpdHJhPC9hdXRob3I+PGF1dGhvcj5EaWNrLCBQ
YXVsIFQuPC9hdXRob3I+PGF1dGhvcj5IdXNzYWluLCBBc21hYSBTLjwvYXV0aG9yPjxhdXRob3I+
V2FsaW5nYSwgTWFyZ3JlZXQ8L2F1dGhvcj48YXV0aG9yPlJlaWplbmdhLCBSZW5za2UgRy48L2F1
dGhvcj48YXV0aG9yPkdhenplbGxvbmUsIE1hdHRoZXc8L2F1dGhvcj48YXV0aG9yPkxpb25lbCwg
QW5hdGggQy48L2F1dGhvcj48YXV0aG9yPk1hcnNoYWxsLCBDaHJpc3RpYW4gUi48L2F1dGhvcj48
YXV0aG9yPlNjaGVyZXIsIFN0ZXBoZW4gVy48L2F1dGhvcj48YXV0aG9yPlN0YXZyb3BvdWxvcywg
RGltaXRyaSBKLjwvYXV0aG9yPjxhdXRob3I+TWNDcmVhZHksIEVsaXphYmV0aDwvYXV0aG9yPjxh
dXRob3I+QmFzc2V0dCwgQW5uZSBTLjwvYXV0aG9yPjwvYXV0aG9ycz48L2NvbnRyaWJ1dG9ycz48
dGl0bGVzPjx0aXRsZT5Nb2xlY3VsYXIgY2hhcmFjdGVyaXphdGlvbiBvZiBOUlhOMSBkZWxldGlv
bnMgZnJvbSAxOSwyNjMgY2xpbmljYWwgbWljcm9hcnJheSBjYXNlcyBpZGVudGlmaWVzIGV4b25z
IGltcG9ydGFudCBmb3IgbmV1cm9kZXZlbG9wbWVudGFsIGRpc2Vhc2UgZXhwcmVzc2lvbjwvdGl0
bGU+PHNlY29uZGFyeS10aXRsZT5HZW5ldGljcyBpbiBNZWRpY2luZTwvc2Vjb25kYXJ5LXRpdGxl
PjwvdGl0bGVzPjxwZXJpb2RpY2FsPjxmdWxsLXRpdGxlPkdlbmV0aWNzIGluIE1lZGljaW5lPC9m
dWxsLXRpdGxlPjwvcGVyaW9kaWNhbD48cGFnZXM+NTMtNjE8L3BhZ2VzPjx2b2x1bWU+MTk8L3Zv
bHVtZT48bnVtYmVyPjE8L251bWJlcj48ZGF0ZXM+PHllYXI+MjAxNzwveWVhcj48cHViLWRhdGVz
PjxkYXRlPjIwMTcvMDEvMDE8L2RhdGU+PC9wdWItZGF0ZXM+PC9kYXRlcz48aXNibj4xNTMwLTAz
NjY8L2lzYm4+PHVybHM+PHJlbGF0ZWQtdXJscz48dXJsPmh0dHBzOi8vZG9pLm9yZy8xMC4xMDM4
L2dpbS4yMDE2LjU0PC91cmw+PC9yZWxhdGVkLXVybHM+PC91cmxzPjxlbGVjdHJvbmljLXJlc291
cmNlLW51bT4xMC4xMDM4L2dpbS4yMDE2LjU0PC9lbGVjdHJvbmljLXJlc291cmNlLW51bT48L3Jl
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PEVuZE5vdGU+PENpdGU+PEF1dGhvcj5Mb3d0aGVyPC9BdXRob3I+PFllYXI+MjAxNzwvWWVhcj48
UmVjTnVtPjI5NDwvUmVjTnVtPjxEaXNwbGF5VGV4dD5bMTRdPC9EaXNwbGF5VGV4dD48cmVjb3Jk
PjxyZWMtbnVtYmVyPjI5NDwvcmVjLW51bWJlcj48Zm9yZWlnbi1rZXlzPjxrZXkgYXBwPSJFTiIg
ZGItaWQ9InA5d3YwMGE1eWV6MHYxZXQ1YXd2OXBmb2VwZDB4NWR0d3dwdCIgdGltZXN0YW1wPSIx
NjI0NjQ0MDczIj4yOTQ8L2tleT48L2ZvcmVpZ24ta2V5cz48cmVmLXR5cGUgbmFtZT0iSm91cm5h
bCBBcnRpY2xlIj4xNzwvcmVmLXR5cGU+PGNvbnRyaWJ1dG9ycz48YXV0aG9ycz48YXV0aG9yPkxv
d3RoZXIsIENoZWxzZWE8L2F1dGhvcj48YXV0aG9yPlNwZWV2YWssIE1hcnNoYTwvYXV0aG9yPjxh
dXRob3I+QXJtb3VyLCBDaHJpc3RpbmUgTS48L2F1dGhvcj48YXV0aG9yPkdvaCwgRWxhaW5lIFMu
PC9hdXRob3I+PGF1dGhvcj5HcmFoYW0sIEdhaWwgRS48L2F1dGhvcj48YXV0aG9yPkxpLCBDaHVt
ZWk8L2F1dGhvcj48YXV0aG9yPlplZXNtYW4sIFN1c2FuPC9hdXRob3I+PGF1dGhvcj5Ob3dhY3p5
aywgTWFsZ29yemF0YSBKLiBNLjwvYXV0aG9yPjxhdXRob3I+U2NodWx0eiwgTGVlLUFubmU8L2F1
dGhvcj48YXV0aG9yPk1vcnJhLCBBbnRvbmVsbGE8L2F1dGhvcj48YXV0aG9yPk5pY29sc29uLCBS
b2I8L2F1dGhvcj48YXV0aG9yPkJpa2FuZ2FnYSwgUGV0ZXI8L2F1dGhvcj48YXV0aG9yPlNhbWR1
cCwgRGF3YTwvYXV0aG9yPjxhdXRob3I+WmFhem91LCBNb3N0YWZhPC9hdXRob3I+PGF1dGhvcj5C
b3lkLCBLZXJyeTwvYXV0aG9yPjxhdXRob3I+SnVuZywgSmFjayBILjwvYXV0aG9yPjxhdXRob3I+
U2l1LCBWaWN0b3JpYTwvYXV0aG9yPjxhdXRob3I+UmFqZ3VydSwgTWFuanVsYXRhPC9hdXRob3I+
PGF1dGhvcj5Hb29iaWUsIFNoYXJhbjwvYXV0aG9yPjxhdXRob3I+VGFybm9wb2xza3ksIE1hcmsg
QS48L2F1dGhvcj48YXV0aG9yPlByYXNhZCwgQ2hpdHJhPC9hdXRob3I+PGF1dGhvcj5EaWNrLCBQ
YXVsIFQuPC9hdXRob3I+PGF1dGhvcj5IdXNzYWluLCBBc21hYSBTLjwvYXV0aG9yPjxhdXRob3I+
V2FsaW5nYSwgTWFyZ3JlZXQ8L2F1dGhvcj48YXV0aG9yPlJlaWplbmdhLCBSZW5za2UgRy48L2F1
dGhvcj48YXV0aG9yPkdhenplbGxvbmUsIE1hdHRoZXc8L2F1dGhvcj48YXV0aG9yPkxpb25lbCwg
QW5hdGggQy48L2F1dGhvcj48YXV0aG9yPk1hcnNoYWxsLCBDaHJpc3RpYW4gUi48L2F1dGhvcj48
YXV0aG9yPlNjaGVyZXIsIFN0ZXBoZW4gVy48L2F1dGhvcj48YXV0aG9yPlN0YXZyb3BvdWxvcywg
RGltaXRyaSBKLjwvYXV0aG9yPjxhdXRob3I+TWNDcmVhZHksIEVsaXphYmV0aDwvYXV0aG9yPjxh
dXRob3I+QmFzc2V0dCwgQW5uZSBTLjwvYXV0aG9yPjwvYXV0aG9ycz48L2NvbnRyaWJ1dG9ycz48
dGl0bGVzPjx0aXRsZT5Nb2xlY3VsYXIgY2hhcmFjdGVyaXphdGlvbiBvZiBOUlhOMSBkZWxldGlv
bnMgZnJvbSAxOSwyNjMgY2xpbmljYWwgbWljcm9hcnJheSBjYXNlcyBpZGVudGlmaWVzIGV4b25z
IGltcG9ydGFudCBmb3IgbmV1cm9kZXZlbG9wbWVudGFsIGRpc2Vhc2UgZXhwcmVzc2lvbjwvdGl0
bGU+PHNlY29uZGFyeS10aXRsZT5HZW5ldGljcyBpbiBNZWRpY2luZTwvc2Vjb25kYXJ5LXRpdGxl
PjwvdGl0bGVzPjxwZXJpb2RpY2FsPjxmdWxsLXRpdGxlPkdlbmV0aWNzIGluIE1lZGljaW5lPC9m
dWxsLXRpdGxlPjwvcGVyaW9kaWNhbD48cGFnZXM+NTMtNjE8L3BhZ2VzPjx2b2x1bWU+MTk8L3Zv
bHVtZT48bnVtYmVyPjE8L251bWJlcj48ZGF0ZXM+PHllYXI+MjAxNzwveWVhcj48cHViLWRhdGVz
PjxkYXRlPjIwMTcvMDEvMDE8L2RhdGU+PC9wdWItZGF0ZXM+PC9kYXRlcz48aXNibj4xNTMwLTAz
NjY8L2lzYm4+PHVybHM+PHJlbGF0ZWQtdXJscz48dXJsPmh0dHBzOi8vZG9pLm9yZy8xMC4xMDM4
L2dpbS4yMDE2LjU0PC91cmw+PC9yZWxhdGVkLXVybHM+PC91cmxzPjxlbGVjdHJvbmljLXJlc291
cmNlLW51bT4xMC4xMDM4L2dpbS4yMDE2LjU0PC9lbGVjdHJvbmljLXJlc291cmNlLW51bT48L3Jl
Y29yZD48L0NpdGU+PC9FbmROb3RlPn==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</w:r>
      <w:r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[14]</w:t>
      </w:r>
      <w:r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89BBE4D" w14:textId="77777777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7ADB983" wp14:editId="2EB2868C">
            <wp:extent cx="2834640" cy="3358729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4000" cy="338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EA6" w14:textId="77777777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F9BD582" w14:textId="77777777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385A8F7A" w14:textId="77777777" w:rsidR="00BB274A" w:rsidRPr="000137B2" w:rsidRDefault="00BB274A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1E065EE" wp14:editId="68B3105C">
                <wp:simplePos x="0" y="0"/>
                <wp:positionH relativeFrom="column">
                  <wp:posOffset>4396740</wp:posOffset>
                </wp:positionH>
                <wp:positionV relativeFrom="paragraph">
                  <wp:posOffset>1004570</wp:posOffset>
                </wp:positionV>
                <wp:extent cx="2590800" cy="929640"/>
                <wp:effectExtent l="0" t="0" r="19050" b="2286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13972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Whole Region = NRXN1</w:t>
                            </w:r>
                          </w:p>
                          <w:p w14:paraId="6245B87B" w14:textId="77777777" w:rsidR="002F2009" w:rsidRPr="00D52A22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rFonts w:eastAsia="Times New Roman" w:cstheme="minorHAnsi"/>
                                <w:sz w:val="20"/>
                                <w:szCs w:val="20"/>
                              </w:rPr>
                              <w:t>chr2:50145643-51259674 (hg19)</w:t>
                            </w:r>
                          </w:p>
                          <w:p w14:paraId="27C34072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88C0F43" w14:textId="77777777" w:rsidR="002F2009" w:rsidRDefault="002F2009" w:rsidP="00BB274A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Blue Region = Bena P10</w:t>
                            </w:r>
                          </w:p>
                          <w:p w14:paraId="00323983" w14:textId="77777777" w:rsidR="002F2009" w:rsidRPr="00D52A22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52A22">
                              <w:rPr>
                                <w:rFonts w:eastAsia="Times New Roman" w:cstheme="minorHAnsi"/>
                                <w:sz w:val="20"/>
                                <w:szCs w:val="20"/>
                              </w:rPr>
                              <w:t>chr2:50847740-51170975 (hg18)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065EE" id="Text Box 207" o:spid="_x0000_s1031" type="#_x0000_t202" style="position:absolute;margin-left:346.2pt;margin-top:79.1pt;width:204pt;height:73.2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DxnUQIAAKwEAAAOAAAAZHJzL2Uyb0RvYy54bWysVE1vGjEQvVfqf7B8b3ahgQTEEtFEVJWi&#10;JBJUORuvN6zq9bi2YTf99X02H4G0p6oX73z5eebNzE5uukazrXK+JlPw3kXOmTKSytq8FPz7cv7p&#10;mjMfhCmFJqMK/qo8v5l+/DBp7Vj1aU26VI4BxPhxawu+DsGOs8zLtWqEvyCrDJwVuUYEqO4lK51o&#10;gd7orJ/nw6wlV1pHUnkP693OyacJv6qUDI9V5VVguuDILaTTpXMVz2w6EeMXJ+y6lvs0xD9k0Yja&#10;4NEj1J0Igm1c/QdUU0tHnqpwIanJqKpqqVINqKaXv6tmsRZWpVpAjrdHmvz/g5UP2yfH6rLg/fyK&#10;MyMaNGmpusC+UMeiDQy11o8RuLAIDR0c6PTB7mGMhXeVa+IXJTH4wfXrkd8IJ2HsD0b5dQ6XhG/U&#10;Hw0vUwOyt9vW+fBVUcOiUHCH/iVaxfbeB2SC0ENIfMyTrst5rXVS4syoW+3YVqDbOqQcceMsShvW&#10;Fnz4eZAn4DNfhD7eX2khf8QqzxGgaQNj5GRXe5RCt+oSi4MDLysqX0GXo93IeSvnNeDvhQ9PwmHG&#10;QAP2JjziqDQhJ9pLnK3J/fqbPcaj9fBy1mJmC+5/boRTnOlvBkMx6l2CURaScjm46kNxp57Vqcds&#10;mlsCUT1sqJVJjPFBH8TKUfOM9ZrFV+ESRuLtgoeDeBt2m4T1lGo2S0EYayvCvVlYGaFjYyKty+5Z&#10;OLtva8BAPNBhusX4XXd3sfGmodkmUFWn1keed6zu6cdKpO7s1zfu3Kmeot5+MtPfAAAA//8DAFBL&#10;AwQUAAYACAAAACEA1TpNJN4AAAAMAQAADwAAAGRycy9kb3ducmV2LnhtbEyPwU7DMAyG70i8Q2Qk&#10;bixZGVVXmk6ABhdODMQ5a7wkokmqJuvK2+Od2NH+P/3+3Gxm37MJx+RikLBcCGAYuqhdMBK+Pl/v&#10;KmApq6BVHwNK+MUEm/b6qlG1jqfwgdMuG0YlIdVKgs15qDlPnUWv0iIOGCg7xNGrTONouB7Vicp9&#10;zwshSu6VC3TBqgFfLHY/u6OXsH02a9NVarTbSjs3zd+Hd/Mm5e3N/PQILOOc/2E465M6tOS0j8eg&#10;E+sllOtiRSgFD1UB7EwshaDVXsK9WJXA24ZfPtH+AQAA//8DAFBLAQItABQABgAIAAAAIQC2gziS&#10;/gAAAOEBAAATAAAAAAAAAAAAAAAAAAAAAABbQ29udGVudF9UeXBlc10ueG1sUEsBAi0AFAAGAAgA&#10;AAAhADj9If/WAAAAlAEAAAsAAAAAAAAAAAAAAAAALwEAAF9yZWxzLy5yZWxzUEsBAi0AFAAGAAgA&#10;AAAhAGKUPGdRAgAArAQAAA4AAAAAAAAAAAAAAAAALgIAAGRycy9lMm9Eb2MueG1sUEsBAi0AFAAG&#10;AAgAAAAhANU6TSTeAAAADAEAAA8AAAAAAAAAAAAAAAAAqwQAAGRycy9kb3ducmV2LnhtbFBLBQYA&#10;AAAABAAEAPMAAAC2BQAAAAA=&#10;" fillcolor="white [3201]" strokeweight=".5pt">
                <v:textbox>
                  <w:txbxContent>
                    <w:p w14:paraId="75413972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b/>
                          <w:bCs/>
                          <w:sz w:val="20"/>
                          <w:szCs w:val="20"/>
                        </w:rPr>
                        <w:t>Whole Region = NRXN1</w:t>
                      </w:r>
                    </w:p>
                    <w:p w14:paraId="6245B87B" w14:textId="77777777" w:rsidR="002F2009" w:rsidRPr="00D52A22" w:rsidRDefault="002F2009" w:rsidP="008C614C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rFonts w:eastAsia="Times New Roman" w:cstheme="minorHAnsi"/>
                          <w:sz w:val="20"/>
                          <w:szCs w:val="20"/>
                        </w:rPr>
                        <w:t>chr2:50145643-51259674 (hg19)</w:t>
                      </w:r>
                    </w:p>
                    <w:p w14:paraId="27C34072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88C0F43" w14:textId="77777777" w:rsidR="002F2009" w:rsidRDefault="002F2009" w:rsidP="00BB274A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b/>
                          <w:bCs/>
                          <w:sz w:val="20"/>
                          <w:szCs w:val="20"/>
                        </w:rPr>
                        <w:t>Blue Region = Bena P10</w:t>
                      </w:r>
                    </w:p>
                    <w:p w14:paraId="00323983" w14:textId="77777777" w:rsidR="002F2009" w:rsidRPr="00D52A22" w:rsidRDefault="002F2009" w:rsidP="008C614C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52A22">
                        <w:rPr>
                          <w:rFonts w:eastAsia="Times New Roman" w:cstheme="minorHAnsi"/>
                          <w:sz w:val="20"/>
                          <w:szCs w:val="20"/>
                        </w:rPr>
                        <w:t>chr2:50847740-51170975 (hg18)</w:t>
                      </w:r>
                    </w:p>
                  </w:txbxContent>
                </v:textbox>
              </v:shape>
            </w:pict>
          </mc:Fallback>
        </mc:AlternateConten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38877C67" wp14:editId="378E1CDD">
            <wp:extent cx="5130800" cy="47138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4669" cy="47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7B2">
        <w:rPr>
          <w:rFonts w:ascii="Calibri Light" w:hAnsi="Calibri Light" w:cs="Calibri Light"/>
        </w:rPr>
        <w:t xml:space="preserve"> </w:t>
      </w:r>
    </w:p>
    <w:p w14:paraId="5658E5D6" w14:textId="04C2B779" w:rsidR="00B2740C" w:rsidRPr="000137B2" w:rsidRDefault="00166F16" w:rsidP="009B555C">
      <w:pPr>
        <w:pStyle w:val="Heading1"/>
        <w:tabs>
          <w:tab w:val="left" w:pos="333"/>
        </w:tabs>
      </w:pPr>
      <w:bookmarkStart w:id="17" w:name="_Toc8497137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</w:t>
        </w:r>
      </w:fldSimple>
      <w:r w:rsidRPr="000137B2">
        <w:t>: 2p1</w:t>
      </w:r>
      <w:r w:rsidR="00FC706A" w:rsidRPr="000137B2">
        <w:t>5</w:t>
      </w:r>
      <w:r w:rsidRPr="000137B2">
        <w:t>-p1</w:t>
      </w:r>
      <w:r w:rsidR="00FC706A" w:rsidRPr="000137B2">
        <w:t>4</w:t>
      </w:r>
      <w:bookmarkEnd w:id="17"/>
    </w:p>
    <w:p w14:paraId="5DCF5BE3" w14:textId="5DEE9DE5" w:rsidR="006875BE" w:rsidRPr="000137B2" w:rsidRDefault="006875BE" w:rsidP="006875BE">
      <w:pPr>
        <w:pStyle w:val="Heading1"/>
        <w:tabs>
          <w:tab w:val="left" w:pos="333"/>
        </w:tabs>
        <w:spacing w:before="0"/>
      </w:pPr>
      <w:bookmarkStart w:id="18" w:name="_Toc84971375"/>
      <w:r w:rsidRPr="000137B2">
        <w:t xml:space="preserve">Primary CNV </w:t>
      </w:r>
      <w:fldSimple w:instr=" SEQ Primary_CNV \* ARABIC ">
        <w:r w:rsidR="00A360AB">
          <w:rPr>
            <w:noProof/>
          </w:rPr>
          <w:t>12</w:t>
        </w:r>
      </w:fldSimple>
      <w:r w:rsidRPr="000137B2">
        <w:t>: 2p1</w:t>
      </w:r>
      <w:r>
        <w:t>6</w:t>
      </w:r>
      <w:r w:rsidRPr="000137B2">
        <w:t>-p1</w:t>
      </w:r>
      <w:r>
        <w:t>5</w:t>
      </w:r>
      <w:bookmarkEnd w:id="18"/>
    </w:p>
    <w:p w14:paraId="46DCFF57" w14:textId="5C1A68CB" w:rsidR="00AA004F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Hancarova 2013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86625B">
        <w:rPr>
          <w:rFonts w:ascii="Calibri Light" w:hAnsi="Calibri Light" w:cs="Calibri Light"/>
          <w:i/>
          <w:iCs/>
        </w:rPr>
        <w:instrText xml:space="preserve"> ADDIN EN.CITE &lt;EndNote&gt;&lt;Cite&gt;&lt;Author&gt;Hancarova&lt;/Author&gt;&lt;Year&gt;2013&lt;/Year&gt;&lt;RecNum&gt;48&lt;/RecNum&gt;&lt;DisplayText&gt;[15]&lt;/DisplayText&gt;&lt;record&gt;&lt;rec-number&gt;48&lt;/rec-number&gt;&lt;foreign-keys&gt;&lt;key app="EN" db-id="p9wv00a5yez0v1et5awv9pfoepd0x5dtwwpt" timestamp="1623192935"&gt;48&lt;/key&gt;&lt;/foreign-keys&gt;&lt;ref-type name="Journal Article"&gt;17&lt;/ref-type&gt;&lt;contributors&gt;&lt;authors&gt;&lt;author&gt;Hancarova, Miroslava&lt;/author&gt;&lt;author&gt;Vejvalkova, Sarka&lt;/author&gt;&lt;author&gt;Trkova, Marie&lt;/author&gt;&lt;author&gt;Drabova, Jana&lt;/author&gt;&lt;author&gt;Dleskova, Alzbeta&lt;/author&gt;&lt;author&gt;Vlckova, Marketa&lt;/author&gt;&lt;author&gt;Sedlacek, Zdenek&lt;/author&gt;&lt;/authors&gt;&lt;/contributors&gt;&lt;titles&gt;&lt;title&gt;Identification of a patient with intellectual disability and de novo 3.7Mb deletion supports the existence of a novel microdeletion syndrome in 2p14–p15&lt;/title&gt;&lt;secondary-title&gt;Gene&lt;/secondary-title&gt;&lt;/titles&gt;&lt;periodical&gt;&lt;full-title&gt;Gene&lt;/full-title&gt;&lt;/periodical&gt;&lt;pages&gt;158-161&lt;/pages&gt;&lt;volume&gt;516&lt;/volume&gt;&lt;number&gt;1&lt;/number&gt;&lt;keywords&gt;&lt;keyword&gt;2p14–p15 deletion&lt;/keyword&gt;&lt;keyword&gt;2p15–p16.1 microdeletion syndrome&lt;/keyword&gt;&lt;keyword&gt;Copy number variation&lt;/keyword&gt;&lt;keyword&gt;Developmental delay&lt;/keyword&gt;&lt;keyword&gt;Intellectual disability&lt;/keyword&gt;&lt;keyword&gt;SNP array&lt;/keyword&gt;&lt;/keywords&gt;&lt;dates&gt;&lt;year&gt;2013&lt;/year&gt;&lt;pub-dates&gt;&lt;date&gt;2013/03/01/&lt;/date&gt;&lt;/pub-dates&gt;&lt;/dates&gt;&lt;isbn&gt;0378-1119&lt;/isbn&gt;&lt;urls&gt;&lt;related-urls&gt;&lt;url&gt;https://www.sciencedirect.com/science/article/pii/S0378111912015387&lt;/url&gt;&lt;/related-urls&gt;&lt;/urls&gt;&lt;electronic-resource-num&gt;https://doi.org/10.1016/j.gene.2012.12.027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[15]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1EECD67" w14:textId="75494648" w:rsidR="00166F16" w:rsidRPr="000137B2" w:rsidRDefault="00166F1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2894D4D8" wp14:editId="75BCE59B">
            <wp:extent cx="6217920" cy="451777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45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1809" w14:textId="77777777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171A35AA" w14:textId="439775CD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UCSC Genome Browser View of Reported CNVs: </w:t>
      </w:r>
    </w:p>
    <w:p w14:paraId="54DC9DE1" w14:textId="75BC0918" w:rsidR="00CE1EE7" w:rsidRPr="00C87113" w:rsidRDefault="00C8711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C87113">
        <w:rPr>
          <w:rFonts w:ascii="Calibri Light" w:hAnsi="Calibri Light" w:cs="Calibri Light"/>
          <w:noProof/>
        </w:rPr>
        <w:drawing>
          <wp:inline distT="0" distB="0" distL="0" distR="0" wp14:anchorId="49B5CE8F" wp14:editId="681486FC">
            <wp:extent cx="5656729" cy="3013780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118" cy="30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98F7" w14:textId="2EC59359" w:rsidR="009C4DBB" w:rsidRPr="009C4DBB" w:rsidRDefault="009C4DBB" w:rsidP="009C4DBB">
      <w:pPr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2p16-p15.1 (ClinGen): </w:t>
      </w:r>
      <w:bookmarkStart w:id="19" w:name="_Hlk83810434"/>
      <w:r w:rsidRPr="009369B6">
        <w:rPr>
          <w:rFonts w:eastAsia="Times New Roman" w:cstheme="minorHAnsi"/>
          <w:sz w:val="16"/>
          <w:szCs w:val="16"/>
        </w:rPr>
        <w:t>chr2:</w:t>
      </w:r>
      <w:r w:rsidRPr="009C4DBB">
        <w:rPr>
          <w:rFonts w:ascii="Calibri Light" w:eastAsia="Times New Roman" w:hAnsi="Calibri Light" w:cstheme="minorHAnsi"/>
        </w:rPr>
        <w:t>59139200-62488871</w:t>
      </w:r>
      <w:bookmarkEnd w:id="19"/>
      <w:r w:rsidRPr="009C4DBB">
        <w:rPr>
          <w:rFonts w:ascii="Calibri Light" w:eastAsia="Times New Roman" w:hAnsi="Calibri Light" w:cstheme="minorHAnsi"/>
        </w:rPr>
        <w:t xml:space="preserve"> (hg19)</w:t>
      </w:r>
    </w:p>
    <w:p w14:paraId="1484A506" w14:textId="3ADC3D62" w:rsidR="00CE1EE7" w:rsidRPr="009C4DBB" w:rsidRDefault="00C87113" w:rsidP="009C4DBB">
      <w:pPr>
        <w:spacing w:after="0"/>
        <w:rPr>
          <w:rFonts w:ascii="Calibri Light" w:eastAsia="Times New Roman" w:hAnsi="Calibri Light" w:cs="Times New Roman"/>
          <w:color w:val="000000"/>
        </w:rPr>
      </w:pPr>
      <w:r w:rsidRPr="009C4DBB">
        <w:rPr>
          <w:rFonts w:ascii="Calibri Light" w:hAnsi="Calibri Light" w:cs="Calibri Light"/>
          <w:b/>
          <w:bCs/>
        </w:rPr>
        <w:t>Matthieu P2</w:t>
      </w:r>
      <w:r w:rsidR="00CE1EE7" w:rsidRPr="009C4DBB">
        <w:rPr>
          <w:rFonts w:ascii="Calibri Light" w:hAnsi="Calibri Light" w:cs="Calibri Light"/>
          <w:b/>
          <w:bCs/>
        </w:rPr>
        <w:t xml:space="preserve">: </w:t>
      </w:r>
      <w:r w:rsidRPr="009C4DBB">
        <w:rPr>
          <w:rFonts w:ascii="Calibri Light" w:eastAsia="Times New Roman" w:hAnsi="Calibri Light" w:cs="Times New Roman"/>
          <w:color w:val="000000"/>
        </w:rPr>
        <w:t>chr2:65490660-67666133</w:t>
      </w:r>
      <w:r w:rsidR="00CE1EE7" w:rsidRPr="009C4DBB">
        <w:rPr>
          <w:rFonts w:ascii="Calibri Light" w:hAnsi="Calibri Light" w:cs="Calibri Light"/>
        </w:rPr>
        <w:t xml:space="preserve"> (hg1</w:t>
      </w:r>
      <w:r w:rsidRPr="009C4DBB">
        <w:rPr>
          <w:rFonts w:ascii="Calibri Light" w:hAnsi="Calibri Light" w:cs="Calibri Light"/>
        </w:rPr>
        <w:t>9</w:t>
      </w:r>
      <w:r w:rsidR="00CE1EE7" w:rsidRPr="009C4DBB">
        <w:rPr>
          <w:rFonts w:ascii="Calibri Light" w:hAnsi="Calibri Light" w:cs="Calibri Light"/>
        </w:rPr>
        <w:t>)</w:t>
      </w:r>
    </w:p>
    <w:p w14:paraId="7D951B49" w14:textId="640CFD30" w:rsidR="00CE1EE7" w:rsidRPr="000137B2" w:rsidRDefault="0084201A" w:rsidP="009B555C">
      <w:pPr>
        <w:pStyle w:val="Heading1"/>
        <w:tabs>
          <w:tab w:val="left" w:pos="333"/>
        </w:tabs>
      </w:pPr>
      <w:bookmarkStart w:id="20" w:name="_Toc8497137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13</w:t>
        </w:r>
      </w:fldSimple>
      <w:r w:rsidRPr="000137B2">
        <w:t>: 2p1</w:t>
      </w:r>
      <w:r w:rsidR="00CD28D6" w:rsidRPr="000137B2">
        <w:t>2</w:t>
      </w:r>
      <w:r w:rsidRPr="000137B2">
        <w:t>-p1</w:t>
      </w:r>
      <w:r w:rsidR="00FC706A" w:rsidRPr="000137B2">
        <w:t>1.</w:t>
      </w:r>
      <w:r w:rsidRPr="000137B2">
        <w:t>2</w:t>
      </w:r>
      <w:bookmarkEnd w:id="20"/>
    </w:p>
    <w:p w14:paraId="51A06269" w14:textId="52B41952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Writzl 2009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86625B">
        <w:rPr>
          <w:rFonts w:ascii="Calibri Light" w:hAnsi="Calibri Light" w:cs="Calibri Light"/>
          <w:i/>
          <w:iCs/>
        </w:rPr>
        <w:instrText xml:space="preserve"> ADDIN EN.CITE &lt;EndNote&gt;&lt;Cite&gt;&lt;Author&gt;Writzl&lt;/Author&gt;&lt;Year&gt;2009&lt;/Year&gt;&lt;RecNum&gt;54&lt;/RecNum&gt;&lt;DisplayText&gt;[16]&lt;/DisplayText&gt;&lt;record&gt;&lt;rec-number&gt;54&lt;/rec-number&gt;&lt;foreign-keys&gt;&lt;key app="EN" db-id="p9wv00a5yez0v1et5awv9pfoepd0x5dtwwpt" timestamp="1623194512"&gt;54&lt;/key&gt;&lt;/foreign-keys&gt;&lt;ref-type name="Journal Article"&gt;17&lt;/ref-type&gt;&lt;contributors&gt;&lt;authors&gt;&lt;author&gt;Writzl, K.&lt;/author&gt;&lt;author&gt;Lovrecić, L.&lt;/author&gt;&lt;author&gt;Peterlin, B.&lt;/author&gt;&lt;/authors&gt;&lt;/contributors&gt;&lt;auth-address&gt;Institute of Medical Genetics, UMC, Ljubljana, Slovenia.&lt;/auth-address&gt;&lt;titles&gt;&lt;title&gt;Interstitial deletion 2p11.2-p12: further delineation&lt;/title&gt;&lt;secondary-title&gt;Am J Med Genet A&lt;/secondary-title&gt;&lt;alt-title&gt;American journal of medical genetics. Part A&lt;/alt-title&gt;&lt;/titles&gt;&lt;periodical&gt;&lt;full-title&gt;Am J Med Genet A&lt;/full-title&gt;&lt;abbr-1&gt;American journal of medical genetics. Part A&lt;/abbr-1&gt;&lt;/periodical&gt;&lt;alt-periodical&gt;&lt;full-title&gt;Am J Med Genet A&lt;/full-title&gt;&lt;abbr-1&gt;American journal of medical genetics. Part A&lt;/abbr-1&gt;&lt;/alt-periodical&gt;&lt;pages&gt;2324-6&lt;/pages&gt;&lt;volume&gt;149a&lt;/volume&gt;&lt;number&gt;10&lt;/number&gt;&lt;edition&gt;2009/09/19&lt;/edition&gt;&lt;keywords&gt;&lt;keyword&gt;Abnormalities, Multiple/*genetics&lt;/keyword&gt;&lt;keyword&gt;Child&lt;/keyword&gt;&lt;keyword&gt;*Chromosome Deletion&lt;/keyword&gt;&lt;keyword&gt;*Chromosomes, Human, Pair 2&lt;/keyword&gt;&lt;keyword&gt;Gait Ataxia/complications/genetics&lt;/keyword&gt;&lt;keyword&gt;Humans&lt;/keyword&gt;&lt;keyword&gt;Language Development Disorders/complications/genetics&lt;/keyword&gt;&lt;keyword&gt;Lower Extremity Deformities, Congenital/complications/genetics&lt;/keyword&gt;&lt;keyword&gt;Male&lt;/keyword&gt;&lt;keyword&gt;Motor Skills Disorders/complications/genetics&lt;/keyword&gt;&lt;/keywords&gt;&lt;dates&gt;&lt;year&gt;2009&lt;/year&gt;&lt;pub-dates&gt;&lt;date&gt;Oct&lt;/date&gt;&lt;/pub-dates&gt;&lt;/dates&gt;&lt;isbn&gt;1552-4825&lt;/isbn&gt;&lt;accession-num&gt;19764038&lt;/accession-num&gt;&lt;urls&gt;&lt;/urls&gt;&lt;electronic-resource-num&gt;10.1002/ajmg.a.33064&lt;/electronic-resource-num&gt;&lt;remote-database-provider&gt;NLM&lt;/remote-database-provider&gt;&lt;language&gt;eng&lt;/languag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E42A99C" w14:textId="7625DD56" w:rsidR="0084201A" w:rsidRPr="000137B2" w:rsidRDefault="0084201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75849334" wp14:editId="7A101D7C">
            <wp:extent cx="2606266" cy="1211685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7B2">
        <w:rPr>
          <w:rFonts w:ascii="Calibri Light" w:eastAsia="Calibri" w:hAnsi="Calibri Light" w:cs="Calibri Light"/>
        </w:rPr>
        <w:t xml:space="preserve"> </w:t>
      </w:r>
    </w:p>
    <w:p w14:paraId="25A921CE" w14:textId="77777777" w:rsidR="00D52A22" w:rsidRPr="000137B2" w:rsidRDefault="00D52A2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3F38F08" w14:textId="20C3399B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5 of Barber 2005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PEVuZE5vdGU+PENpdGU+PEF1dGhvcj5CYXJiZXI8L0F1dGhvcj48WWVhcj4yMDA1PC9ZZWFyPjxS
ZWNOdW0+NTI8L1JlY051bT48RGlzcGxheVRleHQ+WzE3XTwvRGlzcGxheVRleHQ+PHJlY29yZD48
cmVjLW51bWJlcj41MjwvcmVjLW51bWJlcj48Zm9yZWlnbi1rZXlzPjxrZXkgYXBwPSJFTiIgZGIt
aWQ9InA5d3YwMGE1eWV6MHYxZXQ1YXd2OXBmb2VwZDB4NWR0d3dwdCIgdGltZXN0YW1wPSIxNjIz
MTk0NDc3Ij41Mjwva2V5PjwvZm9yZWlnbi1rZXlzPjxyZWYtdHlwZSBuYW1lPSJKb3VybmFsIEFy
dGljbGUiPjE3PC9yZWYtdHlwZT48Y29udHJpYnV0b3JzPjxhdXRob3JzPjxhdXRob3I+QmFyYmVy
LCBKLiBDLjwvYXV0aG9yPjxhdXRob3I+VGhvbWFzLCBOLiBTLjwvYXV0aG9yPjxhdXRob3I+Q29s
bGluc29uLCBNLiBOLjwvYXV0aG9yPjxhdXRob3I+RGVubmlzLCBOLiBSLjwvYXV0aG9yPjxhdXRo
b3I+TGllaHIsIFQuPC9hdXRob3I+PGF1dGhvcj5XZWlzZSwgQS48L2F1dGhvcj48YXV0aG9yPkJl
bGl0eiwgQi48L2F1dGhvcj48YXV0aG9yPlBmZWlmZmVyLCBMLjwvYXV0aG9yPjxhdXRob3I+S2ly
Y2hob2ZmLCBNLjwvYXV0aG9yPjxhdXRob3I+S3JhZy1PbHNlbiwgQi48L2F1dGhvcj48YXV0aG9y
Pkx1bmRzdGVlbiwgQy48L2F1dGhvcj48L2F1dGhvcnM+PC9jb250cmlidXRvcnM+PGF1dGgtYWRk
cmVzcz5XZXNzZXggUmVnaW9uYWwgR2VuZXRpY3MgTGFib3JhdG9yeSwgU2FsaXNidXJ5IERpc3Ry
aWN0IEhvc3BpdGFsLCBTYWxpc2J1cnksIFdpbHRzaGlyZSBTUDIgOEJKLCBVSy4gam9obi5iYXJi
ZXJAc2FsaXNidXJ5Lm5ocy51azwvYXV0aC1hZGRyZXNzPjx0aXRsZXM+PHRpdGxlPlNlZ21lbnRh
bCBoYXBsb3N1ZmZpY2llbmN5OiB0cmFuc21pdHRlZCBkZWxldGlvbnMgb2YgMnAxMiBpbmNsdWRl
IGEgcGFuY3JlYXRpYyByZWdlbmVyYXRpb24gZ2VuZSBjbHVzdGVyIGFuZCBoYXZlIG5vIGFwcGFy
ZW50IHBoZW5vdHlwaWMgY29uc2VxdWVuY2VzPC90aXRsZT48c2Vjb25kYXJ5LXRpdGxlPkV1ciBK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dC1wZXJpb2RpY2FsPjxwYWdlcz4yODMtOTE8L3BhZ2VzPjx2b2x1bWU+MTM8L3ZvbHVtZT48bnVt
YmVyPjM8L251bWJlcj48ZWRpdGlvbj4yMDA1LzAxLzIwPC9lZGl0aW9uPjxrZXl3b3Jkcz48a2V5
d29yZD5BZHVsdDwva2V5d29yZD48a2V5d29yZD5DaGlsZCwgUHJlc2Nob29sPC9rZXl3b3JkPjxr
ZXl3b3JkPkNocm9tb3NvbWUgQmFuZGluZzwva2V5d29yZD48a2V5d29yZD4qQ2hyb21vc29tZSBE
ZWxldGlvbjwva2V5d29yZD48a2V5d29yZD5DaHJvbW9zb21lcywgSHVtYW4sIFBhaXIgMTgvZ2Vu
ZXRpY3M8L2tleXdvcmQ+PGtleXdvcmQ+Q2hyb21vc29tZXMsIEh1bWFuLCBQYWlyIDIvKmdlbmV0
aWNzPC9rZXl3b3JkPjxrZXl3b3JkPkZlbWFsZTwva2V5d29yZD48a2V5d29yZD5IdW1hbnM8L2tl
eXdvcmQ+PGtleXdvcmQ+SW5mYW50PC9rZXl3b3JkPjxrZXl3b3JkPkthcnlvdHlwaW5nPC9rZXl3
b3JkPjxrZXl3b3JkPk1hbGU8L2tleXdvcmQ+PGtleXdvcmQ+TXVsdGlnZW5lIEZhbWlseTwva2V5
d29yZD48a2V5d29yZD5QYW5jcmVhcy8qcGh5c2lvbG9neTwva2V5d29yZD48a2V5d29yZD5QZWRp
Z3JlZTwva2V5d29yZD48a2V5d29yZD5QaGVub3R5cGU8L2tleXdvcmQ+PGtleXdvcmQ+UHJlbmF0
YWwgRGlhZ25vc2lzPC9rZXl3b3JkPjxrZXl3b3JkPlJlZ2VuZXJhdGlvbi8qZ2VuZXRpY3M8L2tl
eXdvcmQ+PGtleXdvcmQ+KlNlcXVlbmNlIERlbGV0aW9uPC9rZXl3b3JkPjxrZXl3b3JkPlRyaXNv
bXk8L2tleXdvcmQ+PGtleXdvcmQ+V2lsbXMgVHVtb3IvKmdlbmV0aWNzPC9rZXl3b3JkPjwva2V5
d29yZHM+PGRhdGVzPjx5ZWFyPjIwMDU8L3llYXI+PHB1Yi1kYXRlcz48ZGF0ZT5NYXI8L2RhdGU+
PC9wdWItZGF0ZXM+PC9kYXRlcz48aXNibj4xMDE4LTQ4MTMgKFByaW50KSYjeEQ7MTAxOC00ODEz
PC9pc2JuPjxhY2Nlc3Npb24tbnVtPjE1NjU3NjEwPC9hY2Nlc3Npb24tbnVtPjx1cmxzPjwvdXJs
cz48ZWxlY3Ryb25pYy1yZXNvdXJjZS1udW0+MTAuMTAzOC9zai5lamhnLjUyMDEyNjc8L2VsZWN0
cm9uaWMtcmVzb3VyY2UtbnVtPjxyZW1vdGUtZGF0YWJhc2UtcHJvdmlkZXI+TkxNPC9yZW1vdGUt
ZGF0YWJhc2UtcHJvdmlkZXI+PGxhbmd1YWdlPmVuZzwvbGFuZ3VhZ2U+PC9yZWNvcmQ+PC9DaXRl
PjwvRW5kTm90ZT4A
</w:fldData>
        </w:fldChar>
      </w:r>
      <w:r w:rsidR="0086625B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PEVuZE5vdGU+PENpdGU+PEF1dGhvcj5CYXJiZXI8L0F1dGhvcj48WWVhcj4yMDA1PC9ZZWFyPjxS
ZWNOdW0+NTI8L1JlY051bT48RGlzcGxheVRleHQ+WzE3XTwvRGlzcGxheVRleHQ+PHJlY29yZD48
cmVjLW51bWJlcj41MjwvcmVjLW51bWJlcj48Zm9yZWlnbi1rZXlzPjxrZXkgYXBwPSJFTiIgZGIt
aWQ9InA5d3YwMGE1eWV6MHYxZXQ1YXd2OXBmb2VwZDB4NWR0d3dwdCIgdGltZXN0YW1wPSIxNjIz
MTk0NDc3Ij41Mjwva2V5PjwvZm9yZWlnbi1rZXlzPjxyZWYtdHlwZSBuYW1lPSJKb3VybmFsIEFy
dGljbGUiPjE3PC9yZWYtdHlwZT48Y29udHJpYnV0b3JzPjxhdXRob3JzPjxhdXRob3I+QmFyYmVy
LCBKLiBDLjwvYXV0aG9yPjxhdXRob3I+VGhvbWFzLCBOLiBTLjwvYXV0aG9yPjxhdXRob3I+Q29s
bGluc29uLCBNLiBOLjwvYXV0aG9yPjxhdXRob3I+RGVubmlzLCBOLiBSLjwvYXV0aG9yPjxhdXRo
b3I+TGllaHIsIFQuPC9hdXRob3I+PGF1dGhvcj5XZWlzZSwgQS48L2F1dGhvcj48YXV0aG9yPkJl
bGl0eiwgQi48L2F1dGhvcj48YXV0aG9yPlBmZWlmZmVyLCBMLjwvYXV0aG9yPjxhdXRob3I+S2ly
Y2hob2ZmLCBNLjwvYXV0aG9yPjxhdXRob3I+S3JhZy1PbHNlbiwgQi48L2F1dGhvcj48YXV0aG9y
Pkx1bmRzdGVlbiwgQy48L2F1dGhvcj48L2F1dGhvcnM+PC9jb250cmlidXRvcnM+PGF1dGgtYWRk
cmVzcz5XZXNzZXggUmVnaW9uYWwgR2VuZXRpY3MgTGFib3JhdG9yeSwgU2FsaXNidXJ5IERpc3Ry
aWN0IEhvc3BpdGFsLCBTYWxpc2J1cnksIFdpbHRzaGlyZSBTUDIgOEJKLCBVSy4gam9obi5iYXJi
ZXJAc2FsaXNidXJ5Lm5ocy51azwvYXV0aC1hZGRyZXNzPjx0aXRsZXM+PHRpdGxlPlNlZ21lbnRh
bCBoYXBsb3N1ZmZpY2llbmN5OiB0cmFuc21pdHRlZCBkZWxldGlvbnMgb2YgMnAxMiBpbmNsdWRl
IGEgcGFuY3JlYXRpYyByZWdlbmVyYXRpb24gZ2VuZSBjbHVzdGVyIGFuZCBoYXZlIG5vIGFwcGFy
ZW50IHBoZW5vdHlwaWMgY29uc2VxdWVuY2VzPC90aXRsZT48c2Vjb25kYXJ5LXRpdGxlPkV1ciBK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dC1wZXJpb2RpY2FsPjxwYWdlcz4yODMtOTE8L3BhZ2VzPjx2b2x1bWU+MTM8L3ZvbHVtZT48bnVt
YmVyPjM8L251bWJlcj48ZWRpdGlvbj4yMDA1LzAxLzIwPC9lZGl0aW9uPjxrZXl3b3Jkcz48a2V5
d29yZD5BZHVsdDwva2V5d29yZD48a2V5d29yZD5DaGlsZCwgUHJlc2Nob29sPC9rZXl3b3JkPjxr
ZXl3b3JkPkNocm9tb3NvbWUgQmFuZGluZzwva2V5d29yZD48a2V5d29yZD4qQ2hyb21vc29tZSBE
ZWxldGlvbjwva2V5d29yZD48a2V5d29yZD5DaHJvbW9zb21lcywgSHVtYW4sIFBhaXIgMTgvZ2Vu
ZXRpY3M8L2tleXdvcmQ+PGtleXdvcmQ+Q2hyb21vc29tZXMsIEh1bWFuLCBQYWlyIDIvKmdlbmV0
aWNzPC9rZXl3b3JkPjxrZXl3b3JkPkZlbWFsZTwva2V5d29yZD48a2V5d29yZD5IdW1hbnM8L2tl
eXdvcmQ+PGtleXdvcmQ+SW5mYW50PC9rZXl3b3JkPjxrZXl3b3JkPkthcnlvdHlwaW5nPC9rZXl3
b3JkPjxrZXl3b3JkPk1hbGU8L2tleXdvcmQ+PGtleXdvcmQ+TXVsdGlnZW5lIEZhbWlseTwva2V5
d29yZD48a2V5d29yZD5QYW5jcmVhcy8qcGh5c2lvbG9neTwva2V5d29yZD48a2V5d29yZD5QZWRp
Z3JlZTwva2V5d29yZD48a2V5d29yZD5QaGVub3R5cGU8L2tleXdvcmQ+PGtleXdvcmQ+UHJlbmF0
YWwgRGlhZ25vc2lzPC9rZXl3b3JkPjxrZXl3b3JkPlJlZ2VuZXJhdGlvbi8qZ2VuZXRpY3M8L2tl
eXdvcmQ+PGtleXdvcmQ+KlNlcXVlbmNlIERlbGV0aW9uPC9rZXl3b3JkPjxrZXl3b3JkPlRyaXNv
bXk8L2tleXdvcmQ+PGtleXdvcmQ+V2lsbXMgVHVtb3IvKmdlbmV0aWNzPC9rZXl3b3JkPjwva2V5
d29yZHM+PGRhdGVzPjx5ZWFyPjIwMDU8L3llYXI+PHB1Yi1kYXRlcz48ZGF0ZT5NYXI8L2RhdGU+
PC9wdWItZGF0ZXM+PC9kYXRlcz48aXNibj4xMDE4LTQ4MTMgKFByaW50KSYjeEQ7MTAxOC00ODEz
PC9pc2JuPjxhY2Nlc3Npb24tbnVtPjE1NjU3NjEwPC9hY2Nlc3Npb24tbnVtPjx1cmxzPjwvdXJs
cz48ZWxlY3Ryb25pYy1yZXNvdXJjZS1udW0+MTAuMTAzOC9zai5lamhnLjUyMDEyNjc8L2VsZWN0
cm9uaWMtcmVzb3VyY2UtbnVtPjxyZW1vdGUtZGF0YWJhc2UtcHJvdmlkZXI+TkxNPC9yZW1vdGUt
ZGF0YWJhc2UtcHJvdmlkZXI+PGxhbmd1YWdlPmVuZzwvbGFuZ3VhZ2U+PC9yZWNvcmQ+PC9DaXRl
PjwvRW5kTm90ZT4A
</w:fldData>
        </w:fldChar>
      </w:r>
      <w:r w:rsidR="0086625B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eastAsia="Calibri" w:hAnsi="Calibri Light" w:cs="Calibri Light"/>
          <w:i/>
          <w:iCs/>
        </w:rPr>
      </w:r>
      <w:r w:rsidR="0086625B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i/>
          <w:iCs/>
        </w:rPr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86625B">
        <w:rPr>
          <w:rFonts w:ascii="Calibri Light" w:eastAsia="Calibri" w:hAnsi="Calibri Light" w:cs="Calibri Light"/>
          <w:i/>
          <w:iCs/>
          <w:noProof/>
        </w:rPr>
        <w:t>[17]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 xml:space="preserve">: </w:t>
      </w:r>
    </w:p>
    <w:p w14:paraId="1E71A62F" w14:textId="0A0BF550" w:rsidR="0084201A" w:rsidRPr="000137B2" w:rsidRDefault="0084201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4817F4" wp14:editId="42137489">
                <wp:simplePos x="0" y="0"/>
                <wp:positionH relativeFrom="column">
                  <wp:posOffset>3061855</wp:posOffset>
                </wp:positionH>
                <wp:positionV relativeFrom="paragraph">
                  <wp:posOffset>1196629</wp:posOffset>
                </wp:positionV>
                <wp:extent cx="1891146" cy="339436"/>
                <wp:effectExtent l="0" t="0" r="13970" b="228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146" cy="33943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83B98E" w14:textId="77777777" w:rsidR="002F2009" w:rsidRDefault="002F2009" w:rsidP="0084201A">
                            <w:r>
                              <w:t>Green: Tzschach et al. (2009)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17F4" id="Text Box 107" o:spid="_x0000_s1032" type="#_x0000_t202" style="position:absolute;margin-left:241.1pt;margin-top:94.2pt;width:148.9pt;height:2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MFJVwIAAL8EAAAOAAAAZHJzL2Uyb0RvYy54bWysVMlu2zAQvRfoPxC81/IWJzEiB24CFwWC&#10;JIBd5ExTlC2U4rAkbcn9+j7SW5aeivpAcxbO8uaNbm7bWrOtcr4ik/Nep8uZMpKKyqxy/mMx+3LF&#10;mQ/CFEKTUTnfKc9vJ58/3TR2rPq0Jl0oxxDE+HFjc74OwY6zzMu1qoXvkFUGxpJcLQJEt8oKJxpE&#10;r3XW73ZHWUOusI6k8h7a+72RT1L8slQyPJWlV4HpnKO2kE6XzmU8s8mNGK+csOtKHsoQ/1BFLSqD&#10;pKdQ9yIItnHVh1B1JR15KkNHUp1RWVZSpR7QTa/7rpv5WliVegE43p5g8v8vrHzcPjtWFZhd95Iz&#10;I2oMaaHawL5Sy6IOCDXWj+E4t3ANLQzwPuo9lLHxtnR1/EdLDHZgvTvhG8PJ+OjqutcbjjiTsA0G&#10;18PBKIbJzq+t8+GboprFS84d5pdgFdsHH/auR5eYzJOuilmldRJ2/k47thUYNRhSUMOZFj5AmfNZ&#10;+h2yvXmmDWtyPhpcdFOmN7aY6xRzqYX8+TECqtcGTUSQ9mDEW2iXbYI1dRg1Syp2wM/RnoPeylmF&#10;8A+o8Fk4kA6QYZHCE45SE2qiw42zNbnff9NHf3ABVs4akDjn/tdGOIXGvxuw5Lo3HEbWJ2F4cdmH&#10;4F5blq8tZlPfEcDrYWWtTNfoH/TxWjqqX7Bv05gVJmEkcudcBncU7sJ+ubCxUk2nyQ1MtyI8mLmV&#10;MXicVQR20b4IZw+TDuDIIx0JL8bvBr73jS8NTTeByiqx4YzrYQDYksSnw0bHNXwtJ6/zd2fyBwAA&#10;//8DAFBLAwQUAAYACAAAACEAYjIideAAAAALAQAADwAAAGRycy9kb3ducmV2LnhtbEyPwU7DMBBE&#10;70j8g7VI3KhTN6JuiFNVSByKuNAgzm68xBGxHWI3DXw9y6kcV/M0+6bczq5nE46xC17BcpEBQ98E&#10;0/lWwVv9dCeBxaS90X3wqOAbI2yr66tSFyac/StOh9QyKvGx0ApsSkPBeWwsOh0XYUBP2UcYnU50&#10;ji03oz5Tueu5yLJ77nTn6YPVAz5abD4PJ6dgnezz5mfe7aN4mep6/y6/Vquo1O3NvHsAlnBOFxj+&#10;9EkdKnI6hpM3kfUKcikEoRRImQMjYi0zWndUIPLlBnhV8v8bql8AAAD//wMAUEsBAi0AFAAGAAgA&#10;AAAhALaDOJL+AAAA4QEAABMAAAAAAAAAAAAAAAAAAAAAAFtDb250ZW50X1R5cGVzXS54bWxQSwEC&#10;LQAUAAYACAAAACEAOP0h/9YAAACUAQAACwAAAAAAAAAAAAAAAAAvAQAAX3JlbHMvLnJlbHNQSwEC&#10;LQAUAAYACAAAACEAUIDBSVcCAAC/BAAADgAAAAAAAAAAAAAAAAAuAgAAZHJzL2Uyb0RvYy54bWxQ&#10;SwECLQAUAAYACAAAACEAYjIideAAAAALAQAADwAAAAAAAAAAAAAAAACxBAAAZHJzL2Rvd25yZXYu&#10;eG1sUEsFBgAAAAAEAAQA8wAAAL4FAAAAAA==&#10;" fillcolor="window" strokeweight=".5pt">
                <v:textbox>
                  <w:txbxContent>
                    <w:p w14:paraId="2C83B98E" w14:textId="77777777" w:rsidR="002F2009" w:rsidRDefault="002F2009" w:rsidP="0084201A">
                      <w:r>
                        <w:t>Green: Tzschach et al. (2009)</w:t>
                      </w:r>
                    </w:p>
                  </w:txbxContent>
                </v:textbox>
              </v:shape>
            </w:pict>
          </mc:Fallback>
        </mc:AlternateContent>
      </w:r>
      <w:r w:rsidR="00290A1E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07CEB00B" wp14:editId="24C9B3B3">
            <wp:extent cx="3101340" cy="3811938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0305" cy="38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BB18" w14:textId="3DA84F93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D018D32" w14:textId="7099BDBB" w:rsidR="00D52A22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55109150" w14:textId="68FF96A4" w:rsidR="00290A1E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C1BDAD4" wp14:editId="1FB567BB">
            <wp:extent cx="6858000" cy="17754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0FC2" w14:textId="2B99DD43" w:rsidR="00290A1E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= Wrtizl = </w:t>
      </w:r>
      <w:r w:rsidR="00A15264" w:rsidRPr="000137B2">
        <w:rPr>
          <w:rFonts w:ascii="Calibri Light" w:hAnsi="Calibri Light" w:cs="Calibri Light"/>
        </w:rPr>
        <w:t xml:space="preserve">chr2:76854464-87287935 </w:t>
      </w:r>
      <w:r w:rsidRPr="000137B2">
        <w:rPr>
          <w:rFonts w:ascii="Calibri Light" w:hAnsi="Calibri Light" w:cs="Calibri Light"/>
        </w:rPr>
        <w:t>(hg17)</w:t>
      </w:r>
    </w:p>
    <w:p w14:paraId="78EAD5D4" w14:textId="77777777" w:rsidR="00D52A22" w:rsidRPr="000137B2" w:rsidRDefault="00D52A22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</w:p>
    <w:p w14:paraId="569350F3" w14:textId="77777777" w:rsidR="00290A1E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18D305AF" w14:textId="4A075F21" w:rsidR="00AB0804" w:rsidRPr="000137B2" w:rsidRDefault="00AB0804" w:rsidP="009B555C">
      <w:pPr>
        <w:pStyle w:val="Heading1"/>
        <w:tabs>
          <w:tab w:val="left" w:pos="333"/>
        </w:tabs>
      </w:pPr>
      <w:bookmarkStart w:id="21" w:name="_Toc8497137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14</w:t>
        </w:r>
      </w:fldSimple>
      <w:r w:rsidRPr="000137B2">
        <w:t xml:space="preserve">: </w:t>
      </w:r>
      <w:r w:rsidRPr="002A0EDA">
        <w:t>2q11</w:t>
      </w:r>
      <w:r w:rsidRPr="000137B2">
        <w:t>.2</w:t>
      </w:r>
      <w:bookmarkEnd w:id="21"/>
    </w:p>
    <w:p w14:paraId="7E25D770" w14:textId="7B4E6C4B" w:rsidR="005E651D" w:rsidRPr="000137B2" w:rsidRDefault="005E651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Riley 2015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PEVuZE5vdGU+PENpdGU+PEF1dGhvcj5SaWxleTwvQXV0aG9yPjxZZWFyPjIwMTU8L1llYXI+PFJl
Y051bT41NTwvUmVjTnVtPjxEaXNwbGF5VGV4dD5bMThdPC9EaXNwbGF5VGV4dD48cmVjb3JkPjxy
ZWMtbnVtYmVyPjU1PC9yZWMtbnVtYmVyPjxmb3JlaWduLWtleXM+PGtleSBhcHA9IkVOIiBkYi1p
ZD0icDl3djAwYTV5ZXowdjFldDVhd3Y5cGZvZXBkMHg1ZHR3d3B0IiB0aW1lc3RhbXA9IjE2MjMx
OTQ3ODEiPjU1PC9rZXk+PC9mb3JlaWduLWtleXM+PHJlZi10eXBlIG5hbWU9IkpvdXJuYWwgQXJ0
aWNsZSI+MTc8L3JlZi10eXBlPjxjb250cmlidXRvcnM+PGF1dGhvcnM+PGF1dGhvcj5SaWxleSwg
Sy4gTi48L2F1dGhvcj48YXV0aG9yPkNhdGFsYW5vLCBMLiBNLjwvYXV0aG9yPjxhdXRob3I+QmVy
bmF0LCBKLiBBLjwvYXV0aG9yPjxhdXRob3I+QWRhbXMsIFMuIEQuPC9hdXRob3I+PGF1dGhvcj5N
YXJ0aW4sIEQuIE0uPC9hdXRob3I+PGF1dGhvcj5MYWxhbmksIFMuIFIuPC9hdXRob3I+PGF1dGhv
cj5QYXRlbCwgQS48L2F1dGhvcj48YXV0aG9yPkJ1cm5zaWRlLCBSLiBELjwvYXV0aG9yPjxhdXRo
b3I+SW5uaXMsIEouIFcuPC9hdXRob3I+PGF1dGhvcj5SdWRkLCBNLiBLLjwvYXV0aG9yPjwvYXV0
aG9ycz48L2NvbnRyaWJ1dG9ycz48YXV0aC1hZGRyZXNzPkRlcGFydG1lbnQgb2YgSHVtYW4gR2Vu
ZXRpY3MsIEVtb3J5IFVuaXZlcnNpdHkgU2Nob29sIG9mIE1lZGljaW5lLCBBdGxhbnRhLCBHZW9y
Z2lhLiYjeEQ7RGVwYXJ0bWVudCBvZiBDeXRvZ2VuZXRpY3MsIExhYm9yYXRvcnkgQ29ycG9yYXRp
b24gb2YgQW1lcmljYSBIb2xkaW5ncywgQ2VudGVyIGZvciBNb2xlY3VsYXIgQmlvbG9neSBhbmQg
UGF0aG9sb2d5LCBSZXNlYXJjaCBUcmlhbmdsZSBQYXJrLCBOb3J0aCBDYXJvbGluYS4mI3hEO0Rl
cGFydG1lbnQgb2YgUGVkaWF0cmljcyBhbmQgQ29tbXVuaWNhYmxlIERpc2Vhc2VzLCBVbml2ZXJz
aXR5IG9mIE1pY2hpZ2FuLCBBbm4gQXJib3IsIE1pY2hpZ2FuLiYjeEQ7RGVwYXJ0bWVudCBvZiBI
dW1hbiBHZW5ldGljcywgVW5pdmVyc2l0eSBvZiBNaWNoaWdhbiwgQW5uIEFyYm9yLCBNaWNoaWdh
bi4mI3hEO0RlcGFydG1lbnQgb2YgTW9sZWN1bGFyIGFuZCBIdW1hbiBHZW5ldGljcywgQmF5bG9y
IENvbGxlZ2Ugb2YgTWVkaWNpbmUsIEhvdXN0b24sIFRleGFzLjwvYXV0aC1hZGRyZXNzPjx0aXRs
ZXM+PHRpdGxlPlJlY3VycmVudCBkZWxldGlvbnMgYW5kIGR1cGxpY2F0aW9ucyBvZiBjaHJvbW9z
b21lIDJxMTEuMiBhbmQgMnExMyBhcmUgYXNzb2NpYXRlZCB3aXRoIHZhcmlhYmxlIG91dGNvbWVz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YWdlcz4yNjY0LTczPC9wYWdlcz48dm9sdW1lPjE2N2E8L3ZvbHVtZT48bnVtYmVyPjExPC9udW1i
ZXI+PGVkaXRpb24+MjAxNS8wOC8wMTwvZWRpdGlvbj48a2V5d29yZHM+PGtleXdvcmQ+QWRvbGVz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bWVzLCBIdW1hbiwgUGFpciAyLypnZW5ldGljczwva2V5d29yZD48a2V5d29yZD5ETkEgQ29weSBO
dW1iZXIgVmFyaWF0aW9ucy9nZW5ldGljczwva2V5d29yZD48a2V5d29yZD5GZW1hbGU8L2tleXdv
cmQ+PGtleXdvcmQ+SHVtYW5zPC9rZXl3b3JkPjxrZXl3b3JkPkluZmFudDwva2V5d29yZD48a2V5
d29yZD5NYWxlPC9rZXl3b3JkPjxrZXl3b3JkPlBlZGlncmVlPC9rZXl3b3JkPjxrZXl3b3JkPjJx
MTEuMiBkZWxldGlvbjwva2V5d29yZD48a2V5d29yZD4ycTExLjIgZHVwbGljYXRpb248L2tleXdv
cmQ+PGtleXdvcmQ+MnExMyBkZWxldGlvbjwva2V5d29yZD48a2V5d29yZD4ycTEzIGR1cGxpY2F0
aW9uPC9rZXl3b3JkPjxrZXl3b3JkPkZibG43PC9rZXl3b3JkPjxrZXl3b3JkPlRtZW04N2I8L2tl
eXdvcmQ+PGtleXdvcmQ+cmVjdXJyZW50IENOVjwva2V5d29yZD48L2tleXdvcmRzPjxkYXRlcz48
eWVhcj4yMDE1PC95ZWFyPjxwdWItZGF0ZXM+PGRhdGU+Tm92PC9kYXRlPjwvcHViLWRhdGVzPjwv
ZGF0ZXM+PGlzYm4+MTU1Mi00ODI1PC9pc2JuPjxhY2Nlc3Npb24tbnVtPjI2MjI3NTczPC9hY2Nl
c3Npb24tbnVtPjx1cmxzPjwvdXJscz48ZWxlY3Ryb25pYy1yZXNvdXJjZS1udW0+MTAuMTAwMi9h
am1nLmEuMzcyNjk8L2VsZWN0cm9uaWMtcmVzb3VyY2UtbnVtPjxyZW1vdGUtZGF0YWJhc2UtcHJv
dmlkZXI+TkxNPC9yZW1vdGUtZGF0YWJhc2UtcHJvdmlkZXI+PGxhbmd1YWdlPmVuZzwvbGFuZ3Vh
Z2U+PC9yZWNvcmQ+PC9DaXRlPjwvRW5kTm90ZT4A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PEVuZE5vdGU+PENpdGU+PEF1dGhvcj5SaWxleTwvQXV0aG9yPjxZZWFyPjIwMTU8L1llYXI+PFJl
Y051bT41NTwvUmVjTnVtPjxEaXNwbGF5VGV4dD5bMThdPC9EaXNwbGF5VGV4dD48cmVjb3JkPjxy
ZWMtbnVtYmVyPjU1PC9yZWMtbnVtYmVyPjxmb3JlaWduLWtleXM+PGtleSBhcHA9IkVOIiBkYi1p
ZD0icDl3djAwYTV5ZXowdjFldDVhd3Y5cGZvZXBkMHg1ZHR3d3B0IiB0aW1lc3RhbXA9IjE2MjMx
OTQ3ODEiPjU1PC9rZXk+PC9mb3JlaWduLWtleXM+PHJlZi10eXBlIG5hbWU9IkpvdXJuYWwgQXJ0
aWNsZSI+MTc8L3JlZi10eXBlPjxjb250cmlidXRvcnM+PGF1dGhvcnM+PGF1dGhvcj5SaWxleSwg
Sy4gTi48L2F1dGhvcj48YXV0aG9yPkNhdGFsYW5vLCBMLiBNLjwvYXV0aG9yPjxhdXRob3I+QmVy
bmF0LCBKLiBBLjwvYXV0aG9yPjxhdXRob3I+QWRhbXMsIFMuIEQuPC9hdXRob3I+PGF1dGhvcj5N
YXJ0aW4sIEQuIE0uPC9hdXRob3I+PGF1dGhvcj5MYWxhbmksIFMuIFIuPC9hdXRob3I+PGF1dGhv
cj5QYXRlbCwgQS48L2F1dGhvcj48YXV0aG9yPkJ1cm5zaWRlLCBSLiBELjwvYXV0aG9yPjxhdXRo
b3I+SW5uaXMsIEouIFcuPC9hdXRob3I+PGF1dGhvcj5SdWRkLCBNLiBLLjwvYXV0aG9yPjwvYXV0
aG9ycz48L2NvbnRyaWJ1dG9ycz48YXV0aC1hZGRyZXNzPkRlcGFydG1lbnQgb2YgSHVtYW4gR2Vu
ZXRpY3MsIEVtb3J5IFVuaXZlcnNpdHkgU2Nob29sIG9mIE1lZGljaW5lLCBBdGxhbnRhLCBHZW9y
Z2lhLiYjeEQ7RGVwYXJ0bWVudCBvZiBDeXRvZ2VuZXRpY3MsIExhYm9yYXRvcnkgQ29ycG9yYXRp
b24gb2YgQW1lcmljYSBIb2xkaW5ncywgQ2VudGVyIGZvciBNb2xlY3VsYXIgQmlvbG9neSBhbmQg
UGF0aG9sb2d5LCBSZXNlYXJjaCBUcmlhbmdsZSBQYXJrLCBOb3J0aCBDYXJvbGluYS4mI3hEO0Rl
cGFydG1lbnQgb2YgUGVkaWF0cmljcyBhbmQgQ29tbXVuaWNhYmxlIERpc2Vhc2VzLCBVbml2ZXJz
aXR5IG9mIE1pY2hpZ2FuLCBBbm4gQXJib3IsIE1pY2hpZ2FuLiYjeEQ7RGVwYXJ0bWVudCBvZiBI
dW1hbiBHZW5ldGljcywgVW5pdmVyc2l0eSBvZiBNaWNoaWdhbiwgQW5uIEFyYm9yLCBNaWNoaWdh
bi4mI3hEO0RlcGFydG1lbnQgb2YgTW9sZWN1bGFyIGFuZCBIdW1hbiBHZW5ldGljcywgQmF5bG9y
IENvbGxlZ2Ugb2YgTWVkaWNpbmUsIEhvdXN0b24sIFRleGFzLjwvYXV0aC1hZGRyZXNzPjx0aXRs
ZXM+PHRpdGxlPlJlY3VycmVudCBkZWxldGlvbnMgYW5kIGR1cGxpY2F0aW9ucyBvZiBjaHJvbW9z
b21lIDJxMTEuMiBhbmQgMnExMyBhcmUgYXNzb2NpYXRlZCB3aXRoIHZhcmlhYmxlIG91dGNvbWVz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YWdlcz4yNjY0LTczPC9wYWdlcz48dm9sdW1lPjE2N2E8L3ZvbHVtZT48bnVtYmVyPjExPC9udW1i
ZXI+PGVkaXRpb24+MjAxNS8wOC8wMTwvZWRpdGlvbj48a2V5d29yZHM+PGtleXdvcmQ+QWRvbGVz
Y2VudDwva2V5d29yZD48a2V5d29yZD5DaGlsZDwva2V5d29yZD48a2V5d29yZD5DaGlsZCwgUHJl
c2Nob29sPC9rZXl3b3JkPjxrZXl3b3JkPipDaHJvbW9zb21lIERlbGV0aW9uPC9rZXl3b3JkPjxr
ZXl3b3JkPipDaHJvbW9zb21lIER1cGxpY2F0aW9uPC9rZXl3b3JkPjxrZXl3b3JkPkNocm9tb3Nv
bWVzLCBIdW1hbiwgUGFpciAyLypnZW5ldGljczwva2V5d29yZD48a2V5d29yZD5ETkEgQ29weSBO
dW1iZXIgVmFyaWF0aW9ucy9nZW5ldGljczwva2V5d29yZD48a2V5d29yZD5GZW1hbGU8L2tleXdv
cmQ+PGtleXdvcmQ+SHVtYW5zPC9rZXl3b3JkPjxrZXl3b3JkPkluZmFudDwva2V5d29yZD48a2V5
d29yZD5NYWxlPC9rZXl3b3JkPjxrZXl3b3JkPlBlZGlncmVlPC9rZXl3b3JkPjxrZXl3b3JkPjJx
MTEuMiBkZWxldGlvbjwva2V5d29yZD48a2V5d29yZD4ycTExLjIgZHVwbGljYXRpb248L2tleXdv
cmQ+PGtleXdvcmQ+MnExMyBkZWxldGlvbjwva2V5d29yZD48a2V5d29yZD4ycTEzIGR1cGxpY2F0
aW9uPC9rZXl3b3JkPjxrZXl3b3JkPkZibG43PC9rZXl3b3JkPjxrZXl3b3JkPlRtZW04N2I8L2tl
eXdvcmQ+PGtleXdvcmQ+cmVjdXJyZW50IENOVjwva2V5d29yZD48L2tleXdvcmRzPjxkYXRlcz48
eWVhcj4yMDE1PC95ZWFyPjxwdWItZGF0ZXM+PGRhdGU+Tm92PC9kYXRlPjwvcHViLWRhdGVzPjwv
ZGF0ZXM+PGlzYm4+MTU1Mi00ODI1PC9pc2JuPjxhY2Nlc3Npb24tbnVtPjI2MjI3NTczPC9hY2Nl
c3Npb24tbnVtPjx1cmxzPjwvdXJscz48ZWxlY3Ryb25pYy1yZXNvdXJjZS1udW0+MTAuMTAwMi9h
am1nLmEuMzcyNjk8L2VsZWN0cm9uaWMtcmVzb3VyY2UtbnVtPjxyZW1vdGUtZGF0YWJhc2UtcHJv
dmlkZXI+TkxNPC9yZW1vdGUtZGF0YWJhc2UtcHJvdmlkZXI+PGxhbmd1YWdlPmVuZzwvbGFuZ3Vh
Z2U+PC9yZWNvcmQ+PC9DaXRlPjwvRW5kTm90ZT4A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504810BF" w14:textId="23F73854" w:rsidR="00AB0804" w:rsidRPr="000137B2" w:rsidRDefault="00AB080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4E168104" wp14:editId="71DFF16E">
            <wp:extent cx="3920067" cy="179706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3717" cy="181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4D1E" w14:textId="7CEDACBF" w:rsidR="00AB0804" w:rsidRDefault="00AB080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Subject 3</w:t>
      </w:r>
      <w:r w:rsidRPr="000137B2">
        <w:rPr>
          <w:rFonts w:ascii="Calibri Light" w:eastAsia="Calibri" w:hAnsi="Calibri Light" w:cs="Calibri Light"/>
        </w:rPr>
        <w:t>: chr2: 96,739,309–97,652,262 (hg19)</w:t>
      </w:r>
    </w:p>
    <w:p w14:paraId="45092448" w14:textId="0B387EF7" w:rsidR="009570CD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4BE22507" w14:textId="77777777" w:rsidR="009570CD" w:rsidRPr="000137B2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0137B2">
        <w:rPr>
          <w:rFonts w:ascii="Calibri Light" w:eastAsia="Calibri" w:hAnsi="Calibri Light" w:cs="Calibri Light"/>
          <w:b/>
          <w:bCs/>
          <w:i/>
          <w:iCs/>
        </w:rPr>
        <w:t>UCSC Genome Browser View of Reported CNVs in 2q11.2 and 2q13:</w:t>
      </w:r>
    </w:p>
    <w:p w14:paraId="3DB353DC" w14:textId="77777777" w:rsidR="009570CD" w:rsidRPr="000137B2" w:rsidRDefault="009570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23A5025B" wp14:editId="0C5811F6">
            <wp:extent cx="4991100" cy="2758968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168" cy="27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8995" w14:textId="75EAFD3D" w:rsidR="001C5D9A" w:rsidRPr="000137B2" w:rsidRDefault="001C5D9A" w:rsidP="009B555C">
      <w:pPr>
        <w:pStyle w:val="Heading1"/>
        <w:tabs>
          <w:tab w:val="left" w:pos="333"/>
        </w:tabs>
      </w:pPr>
      <w:bookmarkStart w:id="22" w:name="_Toc84971378"/>
      <w:r w:rsidRPr="000137B2">
        <w:t xml:space="preserve">Primary CNV </w:t>
      </w:r>
      <w:fldSimple w:instr=" SEQ Primary_CNV \* ARABIC ">
        <w:r w:rsidR="00A360AB">
          <w:rPr>
            <w:noProof/>
          </w:rPr>
          <w:t>15</w:t>
        </w:r>
      </w:fldSimple>
      <w:r w:rsidRPr="000137B2">
        <w:t>: 2q13</w:t>
      </w:r>
      <w:bookmarkEnd w:id="22"/>
    </w:p>
    <w:p w14:paraId="7877EB2E" w14:textId="18AC9A30" w:rsidR="00290A1E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Wolfe 2018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PEVuZE5vdGU+PENpdGU+PEF1dGhvcj5Xb2xmZTwvQXV0aG9yPjxZZWFyPjIwMTg8L1llYXI+PFJl
Y051bT41NjwvUmVjTnVtPjxEaXNwbGF5VGV4dD5bMTldPC9EaXNwbGF5VGV4dD48cmVjb3JkPjxy
ZWMtbnVtYmVyPjU2PC9yZWMtbnVtYmVyPjxmb3JlaWduLWtleXM+PGtleSBhcHA9IkVOIiBkYi1p
ZD0icDl3djAwYTV5ZXowdjFldDVhd3Y5cGZvZXBkMHg1ZHR3d3B0IiB0aW1lc3RhbXA9IjE2MjMx
OTY0MzgiPjU2PC9rZXk+PC9mb3JlaWduLWtleXM+PHJlZi10eXBlIG5hbWU9IkpvdXJuYWwgQXJ0
aWNsZSI+MTc8L3JlZi10eXBlPjxjb250cmlidXRvcnM+PGF1dGhvcnM+PGF1dGhvcj5Xb2xmZSwg
S2F0ZTwvYXV0aG9yPjxhdXRob3I+TWNRdWlsbGluLCBBbmRyZXc8L2F1dGhvcj48YXV0aG9yPkFs
ZXNpLCBWaW9sYTwvYXV0aG9yPjxhdXRob3I+Qm91ZHJ5IExhYmlzLCBFbGlzZTwvYXV0aG9yPjxh
dXRob3I+Q3V0YWphciwgUGV0ZXI8L2F1dGhvcj48YXV0aG9yPkRhbGxhcGljY29sYSwgQnJ1bm88
L2F1dGhvcj48YXV0aG9yPkRlbnRpY2ksIE1hcmlhIExpc2E8L2F1dGhvcj48YXV0aG9yPkRpZXV4
LUNvZXNsaWVyLCBBbm5lPC9hdXRob3I+PGF1dGhvcj5EdWJhbi1CZWR1LCBCZW5lZGljdGU8L2F1
dGhvcj48YXV0aG9yPkR1ZWx1bmQgSGpvcnRzaMO4aiwgVGluYTwvYXV0aG9yPjxhdXRob3I+R29l
bCwgSGltYW5zaHU8L2F1dGhvcj48YXV0aG9yPkxvZGRvLCBTYXJhPC9hdXRob3I+PGF1dGhvcj5N
b3Jyb2doLCBEZWJvcmFoPC9hdXRob3I+PGF1dGhvcj5Nb3NjYS1Cb2lkcm9uLCBBbm5lLUxhdXJl
PC9hdXRob3I+PGF1dGhvcj5Ob3ZlbGxpLCBBbnRvbmlvPC9hdXRob3I+PGF1dGhvcj5PbGl2aWVy
LUZhaXZyZSwgTGF1cmVuY2U8L2F1dGhvcj48YXV0aG9yPlBhcmtlciwgSmVubmlmZXI8L2F1dGhv
cj48YXV0aG9yPlBhcmtlciwgTWljaGFlbCBKLjwvYXV0aG9yPjxhdXRob3I+UGF0Y2gsIENocmlz
dGluZTwvYXV0aG9yPjxhdXRob3I+UGVsbGluZywgQW5uYSBMLjwvYXV0aG9yPjxhdXRob3I+U21v
bCwgVGhvbWFzPC9hdXRob3I+PGF1dGhvcj5Uw7xtZXIsIFpleW5lcDwvYXV0aG9yPjxhdXRob3I+
VmFuYWtrZXIsIE9saXZpZXI8L2F1dGhvcj48YXV0aG9yPnZhbiBIYWVyaW5nZW4sIEFyaWU8L2F1
dGhvcj48YXV0aG9yPlZhbmxlcmJlcmdoZSwgQ2zDqW1lbmNlPC9hdXRob3I+PGF1dGhvcj5TdHJ5
ZG9tLCBBbmRyZTwvYXV0aG9yPjxhdXRob3I+U2t1c2UsIERhdmlkPC9hdXRob3I+PGF1dGhvcj5C
YXNzLCBOaWNrPC9hdXRob3I+PC9hdXRob3JzPjwvY29udHJpYnV0b3JzPjx0aXRsZXM+PHRpdGxl
PkRlbGluZWF0aW5nIHRoZSBwc3ljaGlhdHJpYyBhbmQgYmVoYXZpb3JhbCBwaGVub3R5cGUgb2Yg
cmVjdXJyZW50IDJxMTMgZGVsZXRpb25zIGFuZCBkdXBsaWNhdGlvbnM8L3RpdGxlPjxzZWNvbmRh
cnktdGl0bGU+QW1lcmljYW4gSm91cm5hbCBvZiBNZWRpY2FsIEdlbmV0aWNzIFBhcnQgQjogTmV1
cm9wc3ljaGlhdHJpYyBHZW5ldGljczwvc2Vjb25kYXJ5LXRpdGxlPjwvdGl0bGVzPjxwZXJpb2Rp
Y2FsPjxmdWxsLXRpdGxlPkFtZXJpY2FuIEpvdXJuYWwgb2YgTWVkaWNhbCBHZW5ldGljcyBQYXJ0
IEI6IE5ldXJvcHN5Y2hpYXRyaWMgR2VuZXRpY3M8L2Z1bGwtdGl0bGU+PC9wZXJpb2RpY2FsPjxw
YWdlcz4zOTctNDA1PC9wYWdlcz48dm9sdW1lPjE3Nzwvdm9sdW1lPjxudW1iZXI+NDwvbnVtYmVy
PjxrZXl3b3Jkcz48a2V5d29yZD5hdHRlbnRpb24gZGVmaWNpdCBoeXBlcmFjdGl2aXR5IGRpc29y
ZGVyPC9rZXl3b3JkPjxrZXl3b3JkPmF1dGlzbSBzcGVjdHJ1bSBkaXNvcmRlcnM8L2tleXdvcmQ+
PGtleXdvcmQ+Y29weSBudW1iZXIgdmFyaWFudHM8L2tleXdvcmQ+PGtleXdvcmQ+ZGV2ZWxvcG1l
bnRhbCBkZWxheTwva2V5d29yZD48a2V5d29yZD5pbnRlbGxlY3R1YWwgZGlzYWJpbGl0aWVzPC9r
ZXl3b3JkPjwva2V5d29yZHM+PGRhdGVzPjx5ZWFyPjIwMTg8L3llYXI+PHB1Yi1kYXRlcz48ZGF0
ZT4yMDE4LzA2LzAxPC9kYXRlPjwvcHViLWRhdGVzPjwvZGF0ZXM+PHB1Ymxpc2hlcj5Kb2huIFdp
bGV5ICZhbXA7IFNvbnMsIEx0ZDwvcHVibGlzaGVyPjxpc2JuPjE1NTItNDg0MTwvaXNibj48d29y
ay10eXBlPmh0dHBzOi8vZG9pLm9yZy8xMC4xMDAyL2FqbWcuYi4zMjYyNzwvd29yay10eXBlPjx1
cmxzPjxyZWxhdGVkLXVybHM+PHVybD5odHRwczovL2RvaS5vcmcvMTAuMTAwMi9ham1nLmIuMzI2
Mjc8L3VybD48L3JlbGF0ZWQtdXJscz48L3VybHM+PGVsZWN0cm9uaWMtcmVzb3VyY2UtbnVtPmh0
dHBzOi8vZG9pLm9yZy8xMC4xMDAyL2FqbWcuYi4zMjYyNzwvZWxlY3Ryb25pYy1yZXNvdXJjZS1u
dW0+PGFjY2Vzcy1kYXRlPjIwMjEvMDYvMDg8L2FjY2Vzcy1kYXRlPjwvcmVjb3JkPjwvQ2l0ZT48
L0VuZE5vdGU+AG==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 </w:instrTex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PEVuZE5vdGU+PENpdGU+PEF1dGhvcj5Xb2xmZTwvQXV0aG9yPjxZZWFyPjIwMTg8L1llYXI+PFJl
Y051bT41NjwvUmVjTnVtPjxEaXNwbGF5VGV4dD5bMTldPC9EaXNwbGF5VGV4dD48cmVjb3JkPjxy
ZWMtbnVtYmVyPjU2PC9yZWMtbnVtYmVyPjxmb3JlaWduLWtleXM+PGtleSBhcHA9IkVOIiBkYi1p
ZD0icDl3djAwYTV5ZXowdjFldDVhd3Y5cGZvZXBkMHg1ZHR3d3B0IiB0aW1lc3RhbXA9IjE2MjMx
OTY0MzgiPjU2PC9rZXk+PC9mb3JlaWduLWtleXM+PHJlZi10eXBlIG5hbWU9IkpvdXJuYWwgQXJ0
aWNsZSI+MTc8L3JlZi10eXBlPjxjb250cmlidXRvcnM+PGF1dGhvcnM+PGF1dGhvcj5Xb2xmZSwg
S2F0ZTwvYXV0aG9yPjxhdXRob3I+TWNRdWlsbGluLCBBbmRyZXc8L2F1dGhvcj48YXV0aG9yPkFs
ZXNpLCBWaW9sYTwvYXV0aG9yPjxhdXRob3I+Qm91ZHJ5IExhYmlzLCBFbGlzZTwvYXV0aG9yPjxh
dXRob3I+Q3V0YWphciwgUGV0ZXI8L2F1dGhvcj48YXV0aG9yPkRhbGxhcGljY29sYSwgQnJ1bm88
L2F1dGhvcj48YXV0aG9yPkRlbnRpY2ksIE1hcmlhIExpc2E8L2F1dGhvcj48YXV0aG9yPkRpZXV4
LUNvZXNsaWVyLCBBbm5lPC9hdXRob3I+PGF1dGhvcj5EdWJhbi1CZWR1LCBCZW5lZGljdGU8L2F1
dGhvcj48YXV0aG9yPkR1ZWx1bmQgSGpvcnRzaMO4aiwgVGluYTwvYXV0aG9yPjxhdXRob3I+R29l
bCwgSGltYW5zaHU8L2F1dGhvcj48YXV0aG9yPkxvZGRvLCBTYXJhPC9hdXRob3I+PGF1dGhvcj5N
b3Jyb2doLCBEZWJvcmFoPC9hdXRob3I+PGF1dGhvcj5Nb3NjYS1Cb2lkcm9uLCBBbm5lLUxhdXJl
PC9hdXRob3I+PGF1dGhvcj5Ob3ZlbGxpLCBBbnRvbmlvPC9hdXRob3I+PGF1dGhvcj5PbGl2aWVy
LUZhaXZyZSwgTGF1cmVuY2U8L2F1dGhvcj48YXV0aG9yPlBhcmtlciwgSmVubmlmZXI8L2F1dGhv
cj48YXV0aG9yPlBhcmtlciwgTWljaGFlbCBKLjwvYXV0aG9yPjxhdXRob3I+UGF0Y2gsIENocmlz
dGluZTwvYXV0aG9yPjxhdXRob3I+UGVsbGluZywgQW5uYSBMLjwvYXV0aG9yPjxhdXRob3I+U21v
bCwgVGhvbWFzPC9hdXRob3I+PGF1dGhvcj5Uw7xtZXIsIFpleW5lcDwvYXV0aG9yPjxhdXRob3I+
VmFuYWtrZXIsIE9saXZpZXI8L2F1dGhvcj48YXV0aG9yPnZhbiBIYWVyaW5nZW4sIEFyaWU8L2F1
dGhvcj48YXV0aG9yPlZhbmxlcmJlcmdoZSwgQ2zDqW1lbmNlPC9hdXRob3I+PGF1dGhvcj5TdHJ5
ZG9tLCBBbmRyZTwvYXV0aG9yPjxhdXRob3I+U2t1c2UsIERhdmlkPC9hdXRob3I+PGF1dGhvcj5C
YXNzLCBOaWNrPC9hdXRob3I+PC9hdXRob3JzPjwvY29udHJpYnV0b3JzPjx0aXRsZXM+PHRpdGxl
PkRlbGluZWF0aW5nIHRoZSBwc3ljaGlhdHJpYyBhbmQgYmVoYXZpb3JhbCBwaGVub3R5cGUgb2Yg
cmVjdXJyZW50IDJxMTMgZGVsZXRpb25zIGFuZCBkdXBsaWNhdGlvbnM8L3RpdGxlPjxzZWNvbmRh
cnktdGl0bGU+QW1lcmljYW4gSm91cm5hbCBvZiBNZWRpY2FsIEdlbmV0aWNzIFBhcnQgQjogTmV1
cm9wc3ljaGlhdHJpYyBHZW5ldGljczwvc2Vjb25kYXJ5LXRpdGxlPjwvdGl0bGVzPjxwZXJpb2Rp
Y2FsPjxmdWxsLXRpdGxlPkFtZXJpY2FuIEpvdXJuYWwgb2YgTWVkaWNhbCBHZW5ldGljcyBQYXJ0
IEI6IE5ldXJvcHN5Y2hpYXRyaWMgR2VuZXRpY3M8L2Z1bGwtdGl0bGU+PC9wZXJpb2RpY2FsPjxw
YWdlcz4zOTctNDA1PC9wYWdlcz48dm9sdW1lPjE3Nzwvdm9sdW1lPjxudW1iZXI+NDwvbnVtYmVy
PjxrZXl3b3Jkcz48a2V5d29yZD5hdHRlbnRpb24gZGVmaWNpdCBoeXBlcmFjdGl2aXR5IGRpc29y
ZGVyPC9rZXl3b3JkPjxrZXl3b3JkPmF1dGlzbSBzcGVjdHJ1bSBkaXNvcmRlcnM8L2tleXdvcmQ+
PGtleXdvcmQ+Y29weSBudW1iZXIgdmFyaWFudHM8L2tleXdvcmQ+PGtleXdvcmQ+ZGV2ZWxvcG1l
bnRhbCBkZWxheTwva2V5d29yZD48a2V5d29yZD5pbnRlbGxlY3R1YWwgZGlzYWJpbGl0aWVzPC9r
ZXl3b3JkPjwva2V5d29yZHM+PGRhdGVzPjx5ZWFyPjIwMTg8L3llYXI+PHB1Yi1kYXRlcz48ZGF0
ZT4yMDE4LzA2LzAxPC9kYXRlPjwvcHViLWRhdGVzPjwvZGF0ZXM+PHB1Ymxpc2hlcj5Kb2huIFdp
bGV5ICZhbXA7IFNvbnMsIEx0ZDwvcHVibGlzaGVyPjxpc2JuPjE1NTItNDg0MTwvaXNibj48d29y
ay10eXBlPmh0dHBzOi8vZG9pLm9yZy8xMC4xMDAyL2FqbWcuYi4zMjYyNzwvd29yay10eXBlPjx1
cmxzPjxyZWxhdGVkLXVybHM+PHVybD5odHRwczovL2RvaS5vcmcvMTAuMTAwMi9ham1nLmIuMzI2
Mjc8L3VybD48L3JlbGF0ZWQtdXJscz48L3VybHM+PGVsZWN0cm9uaWMtcmVzb3VyY2UtbnVtPmh0
dHBzOi8vZG9pLm9yZy8xMC4xMDAyL2FqbWcuYi4zMjYyNzwvZWxlY3Ryb25pYy1yZXNvdXJjZS1u
dW0+PGFjY2Vzcy1kYXRlPjIwMjEvMDYvMDg8L2FjY2Vzcy1kYXRlPjwvcmVjb3JkPjwvQ2l0ZT48
L0VuZE5vdGU+AG==
</w:fldData>
        </w:fldChar>
      </w:r>
      <w:r w:rsidR="0086625B">
        <w:rPr>
          <w:rFonts w:ascii="Calibri Light" w:hAnsi="Calibri Light" w:cs="Calibri Light"/>
          <w:i/>
          <w:iCs/>
        </w:rPr>
        <w:instrText xml:space="preserve"> ADDIN EN.CITE.DATA </w:instrText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86625B">
        <w:rPr>
          <w:rFonts w:ascii="Calibri Light" w:hAnsi="Calibri Light" w:cs="Calibri Light"/>
          <w:i/>
          <w:iCs/>
          <w:noProof/>
        </w:rPr>
        <w:t>[19]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2C4D629A" w14:textId="16F49619" w:rsidR="001C5D9A" w:rsidRPr="000137B2" w:rsidRDefault="001C5D9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609D564" wp14:editId="34CE7986">
            <wp:extent cx="4663440" cy="2490191"/>
            <wp:effectExtent l="0" t="0" r="381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4508" cy="24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FCF" w14:textId="2F8601FF" w:rsidR="001C5D9A" w:rsidRPr="000137B2" w:rsidRDefault="001C5D9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Wolfe (2018) SRO: </w:t>
      </w:r>
      <w:r w:rsidRPr="000137B2">
        <w:rPr>
          <w:rFonts w:ascii="Calibri Light" w:eastAsia="Calibri" w:hAnsi="Calibri Light" w:cs="Calibri Light"/>
        </w:rPr>
        <w:t>chr2:111449141–112746937 (hg19)</w:t>
      </w:r>
    </w:p>
    <w:p w14:paraId="71803C40" w14:textId="020C1FB7" w:rsidR="00C7472F" w:rsidRDefault="00C7472F" w:rsidP="00C7472F">
      <w:pPr>
        <w:pStyle w:val="Heading1"/>
        <w:tabs>
          <w:tab w:val="left" w:pos="333"/>
        </w:tabs>
      </w:pPr>
      <w:bookmarkStart w:id="23" w:name="_Toc8497137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16</w:t>
        </w:r>
      </w:fldSimple>
      <w:r w:rsidRPr="000137B2">
        <w:t>: 2q</w:t>
      </w:r>
      <w:r>
        <w:t>22.3</w:t>
      </w:r>
      <w:r w:rsidRPr="000137B2">
        <w:t xml:space="preserve"> (</w:t>
      </w:r>
      <w:r w:rsidRPr="002A0EDA">
        <w:t>M</w:t>
      </w:r>
      <w:r>
        <w:t>owat-Wilson</w:t>
      </w:r>
      <w:r w:rsidRPr="000137B2">
        <w:t>)</w:t>
      </w:r>
      <w:bookmarkEnd w:id="23"/>
    </w:p>
    <w:p w14:paraId="2C77402E" w14:textId="29FDDD0C" w:rsidR="00C7472F" w:rsidRPr="00C7472F" w:rsidRDefault="00C7472F" w:rsidP="00C7472F">
      <w:pPr>
        <w:spacing w:after="0"/>
        <w:rPr>
          <w:rFonts w:ascii="Calibri Light" w:hAnsi="Calibri Light" w:cs="Calibri Light"/>
          <w:i/>
          <w:iCs/>
        </w:rPr>
      </w:pPr>
      <w:r w:rsidRPr="00C7472F">
        <w:rPr>
          <w:rFonts w:ascii="Calibri Light" w:hAnsi="Calibri Light" w:cs="Calibri Light"/>
          <w:i/>
          <w:iCs/>
        </w:rPr>
        <w:t>Figure 3 of Ishihara 2004</w: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PEVuZE5vdGU+PENpdGU+PEF1dGhvcj5Jc2hpaGFyYTwvQXV0aG9yPjxZZWFyPjIwMDQ8L1llYXI+
PFJlY051bT42NjI8L1JlY051bT48RGlzcGxheVRleHQ+WzIwXTwvRGlzcGxheVRleHQ+PHJlY29y
ZD48cmVjLW51bWJlcj42NjI8L3JlYy1udW1iZXI+PGZvcmVpZ24ta2V5cz48a2V5IGFwcD0iRU4i
IGRiLWlkPSJwOXd2MDBhNXllejB2MWV0NWF3djlwZm9lcGQweDVkdHd3cHQiIHRpbWVzdGFtcD0i
MTYzMjc3NjQxMyI+NjYyPC9rZXk+PC9mb3JlaWduLWtleXM+PHJlZi10eXBlIG5hbWU9IkpvdXJu
YWwgQXJ0aWNsZSI+MTc8L3JlZi10eXBlPjxjb250cmlidXRvcnM+PGF1dGhvcnM+PGF1dGhvcj5J
c2hpaGFyYSwgTi48L2F1dGhvcj48YXV0aG9yPllhbWFkYSwgSy48L2F1dGhvcj48YXV0aG9yPllh
bWFkYSwgWS48L2F1dGhvcj48YXV0aG9yPk1pdXJhLCBLLjwvYXV0aG9yPjxhdXRob3I+S2F0bywg
Si48L2F1dGhvcj48YXV0aG9yPkt1d2FiYXJhLCBOLjwvYXV0aG9yPjxhdXRob3I+SGFyYSwgWS48
L2F1dGhvcj48YXV0aG9yPktvYmF5YXNoaSwgWS48L2F1dGhvcj48YXV0aG9yPkhvc2hpbm8sIEsu
PC9hdXRob3I+PGF1dGhvcj5Ob211cmEsIFkuPC9hdXRob3I+PGF1dGhvcj5NaW1ha2ksIE0uPC9h
dXRob3I+PGF1dGhvcj5PaHlhLCBLLjwvYXV0aG9yPjxhdXRob3I+TWF0c3VzaGltYSwgTS48L2F1
dGhvcj48YXV0aG9yPk5pdHRhLCBILjwvYXV0aG9yPjxhdXRob3I+VGFuYWthLCBLLjwvYXV0aG9y
PjxhdXRob3I+U2VnYXdhLCBNLjwvYXV0aG9yPjxhdXRob3I+T2hraSwgVC48L2F1dGhvcj48YXV0
aG9yPkV6b2UsIFQuPC9hdXRob3I+PGF1dGhvcj5LdW1hZ2FpLCBULjwvYXV0aG9yPjxhdXRob3I+
T251bWEsIEEuPC9hdXRob3I+PGF1dGhvcj5LdXJvZGEsIFQuPC9hdXRob3I+PGF1dGhvcj5Zb25l
ZGEsIE0uPC9hdXRob3I+PGF1dGhvcj5ZYW1hbmFrYSwgVC48L2F1dGhvcj48YXV0aG9yPlNhZWtp
LCBNLjwvYXV0aG9yPjxhdXRob3I+U2VnYXdhLCBNLjwvYXV0aG9yPjxhdXRob3I+U2FqaSwgVC48
L2F1dGhvcj48YXV0aG9yPk5hZ2F5YSwgTS48L2F1dGhvcj48YXV0aG9yPldha2FtYXRzdSwgTi48
L2F1dGhvcj48L2F1dGhvcnM+PC9jb250cmlidXRvcnM+PHRpdGxlcz48dGl0bGU+Q2xpbmljYWwg
YW5kIG1vbGVjdWxhciBhbmFseXNpcyBvZiBNb3dhdC1XaWxzb24gc3luZHJvbWUgYXNzb2NpYXRl
ZCB3aXRoIFpGSFgxQiBtdXRhdGlvbnMgYW5kIGRlbGV0aW9ucyBhdCAycTIyLXEyNC4xPC90aXRs
ZT48c2Vjb25kYXJ5LXRpdGxlPkogTWVkIEdlbmV0PC9zZWNvbmRhcnktdGl0bGU+PGFsdC10aXRs
ZT5Kb3VybmFsIG9mIG1lZGljYWwgZ2VuZXRpY3M8L2FsdC10aXRsZT48L3RpdGxlcz48cGVyaW9k
aWNhbD48ZnVsbC10aXRsZT5KIE1lZCBHZW5ldDwvZnVsbC10aXRsZT48YWJici0xPkpvdXJuYWwg
b2YgbWVkaWNhbCBnZW5ldGljczwvYWJici0xPjwvcGVyaW9kaWNhbD48YWx0LXBlcmlvZGljYWw+
PGZ1bGwtdGl0bGU+SiBNZWQgR2VuZXQ8L2Z1bGwtdGl0bGU+PGFiYnItMT5Kb3VybmFsIG9mIG1l
ZGljYWwgZ2VuZXRpY3M8L2FiYnItMT48L2FsdC1wZXJpb2RpY2FsPjxwYWdlcz4zODctOTM8L3Bh
Z2VzPjx2b2x1bWU+NDE8L3ZvbHVtZT48bnVtYmVyPjU8L251bWJlcj48ZWRpdGlvbj4yMDA0LzA1
LzA0PC9lZGl0aW9uPjxrZXl3b3Jkcz48a2V5d29yZD5BZHVsdDwva2V5d29yZD48a2V5d29yZD5D
aGlsZDwva2V5d29yZD48a2V5d29yZD5DaGlsZCwgUHJlc2Nob29sPC9rZXl3b3JkPjxrZXl3b3Jk
PkNocm9tb3NvbWUgQnJlYWthZ2U8L2tleXdvcmQ+PGtleXdvcmQ+KkNocm9tb3NvbWUgRGVsZXRp
b248L2tleXdvcmQ+PGtleXdvcmQ+KkNocm9tb3NvbWVzLCBIdW1hbiwgUGFpciAyPC9rZXl3b3Jk
PjxrZXl3b3JkPkNyYW5pb2ZhY2lhbCBBYm5vcm1hbGl0aWVzL2RpYWdub3Npcy9nZW5ldGljczwv
a2V5d29yZD48a2V5d29yZD5ETkEgTXV0YXRpb25hbCBBbmFseXNpczwva2V5d29yZD48a2V5d29y
ZD5GZW1hbGU8L2tleXdvcmQ+PGtleXdvcmQ+SGlyc2Noc3BydW5nIERpc2Vhc2UvKmRpYWdub3Np
cy8qZ2VuZXRpY3M8L2tleXdvcmQ+PGtleXdvcmQ+SG9tZW9kb21haW4gUHJvdGVpbnMvKmdlbmV0
aWNzPC9rZXl3b3JkPjxrZXl3b3JkPkh1bWFuczwva2V5d29yZD48a2V5d29yZD5JbnRlbGxlY3R1
YWwgRGlzYWJpbGl0eS9kaWFnbm9zaXMvZ2VuZXRpY3M8L2tleXdvcmQ+PGtleXdvcmQ+TWFsZTwv
a2V5d29yZD48a2V5d29yZD5NaWNyb2NlcGhhbHkvZGlhZ25vc2lzL2dlbmV0aWNzPC9rZXl3b3Jk
PjxrZXl3b3JkPipNdXRhdGlvbjwva2V5d29yZD48a2V5d29yZD5SZXByZXNzb3IgUHJvdGVpbnMv
KmdlbmV0aWNzPC9rZXl3b3JkPjxrZXl3b3JkPlN5bmRyb21lPC9rZXl3b3JkPjxrZXl3b3JkPlpp
bmMgRmluZ2VyIEUtYm94IEJpbmRpbmcgSG9tZW9ib3ggMjwva2V5d29yZD48L2tleXdvcmRzPjxk
YXRlcz48eWVhcj4yMDA0PC95ZWFyPjxwdWItZGF0ZXM+PGRhdGU+TWF5PC9kYXRlPjwvcHViLWRh
dGVzPjwvZGF0ZXM+PGlzYm4+MDAyMi0yNTkzIChQcmludCkmI3hEOzAwMjItMjU5MzwvaXNibj48
YWNjZXNzaW9uLW51bT4xNTEyMTc3OTwvYWNjZXNzaW9uLW51bT48dXJscz48L3VybHM+PGN1c3Rv
bTI+UE1DMTczNTc3NzwvY3VzdG9tMj48ZWxlY3Ryb25pYy1yZXNvdXJjZS1udW0+MTAuMTEzNi9q
bWcuMjAwMy4wMTYxNTQ8L2VsZWN0cm9uaWMtcmVzb3VyY2UtbnVtPjxyZW1vdGUtZGF0YWJhc2Ut
cHJvdmlkZXI+TkxNPC9yZW1vdGUtZGF0YWJhc2UtcHJvdmlkZXI+PGxhbmd1YWdlPmVuZzwvbGFu
Z3VhZ2U+PC9yZWNvcmQ+PC9DaXRlPjwvRW5kTm90ZT4A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PEVuZE5vdGU+PENpdGU+PEF1dGhvcj5Jc2hpaGFyYTwvQXV0aG9yPjxZZWFyPjIwMDQ8L1llYXI+
PFJlY051bT42NjI8L1JlY051bT48RGlzcGxheVRleHQ+WzIwXTwvRGlzcGxheVRleHQ+PHJlY29y
ZD48cmVjLW51bWJlcj42NjI8L3JlYy1udW1iZXI+PGZvcmVpZ24ta2V5cz48a2V5IGFwcD0iRU4i
IGRiLWlkPSJwOXd2MDBhNXllejB2MWV0NWF3djlwZm9lcGQweDVkdHd3cHQiIHRpbWVzdGFtcD0i
MTYzMjc3NjQxMyI+NjYyPC9rZXk+PC9mb3JlaWduLWtleXM+PHJlZi10eXBlIG5hbWU9IkpvdXJu
YWwgQXJ0aWNsZSI+MTc8L3JlZi10eXBlPjxjb250cmlidXRvcnM+PGF1dGhvcnM+PGF1dGhvcj5J
c2hpaGFyYSwgTi48L2F1dGhvcj48YXV0aG9yPllhbWFkYSwgSy48L2F1dGhvcj48YXV0aG9yPllh
bWFkYSwgWS48L2F1dGhvcj48YXV0aG9yPk1pdXJhLCBLLjwvYXV0aG9yPjxhdXRob3I+S2F0bywg
Si48L2F1dGhvcj48YXV0aG9yPkt1d2FiYXJhLCBOLjwvYXV0aG9yPjxhdXRob3I+SGFyYSwgWS48
L2F1dGhvcj48YXV0aG9yPktvYmF5YXNoaSwgWS48L2F1dGhvcj48YXV0aG9yPkhvc2hpbm8sIEsu
PC9hdXRob3I+PGF1dGhvcj5Ob211cmEsIFkuPC9hdXRob3I+PGF1dGhvcj5NaW1ha2ksIE0uPC9h
dXRob3I+PGF1dGhvcj5PaHlhLCBLLjwvYXV0aG9yPjxhdXRob3I+TWF0c3VzaGltYSwgTS48L2F1
dGhvcj48YXV0aG9yPk5pdHRhLCBILjwvYXV0aG9yPjxhdXRob3I+VGFuYWthLCBLLjwvYXV0aG9y
PjxhdXRob3I+U2VnYXdhLCBNLjwvYXV0aG9yPjxhdXRob3I+T2hraSwgVC48L2F1dGhvcj48YXV0
aG9yPkV6b2UsIFQuPC9hdXRob3I+PGF1dGhvcj5LdW1hZ2FpLCBULjwvYXV0aG9yPjxhdXRob3I+
T251bWEsIEEuPC9hdXRob3I+PGF1dGhvcj5LdXJvZGEsIFQuPC9hdXRob3I+PGF1dGhvcj5Zb25l
ZGEsIE0uPC9hdXRob3I+PGF1dGhvcj5ZYW1hbmFrYSwgVC48L2F1dGhvcj48YXV0aG9yPlNhZWtp
LCBNLjwvYXV0aG9yPjxhdXRob3I+U2VnYXdhLCBNLjwvYXV0aG9yPjxhdXRob3I+U2FqaSwgVC48
L2F1dGhvcj48YXV0aG9yPk5hZ2F5YSwgTS48L2F1dGhvcj48YXV0aG9yPldha2FtYXRzdSwgTi48
L2F1dGhvcj48L2F1dGhvcnM+PC9jb250cmlidXRvcnM+PHRpdGxlcz48dGl0bGU+Q2xpbmljYWwg
YW5kIG1vbGVjdWxhciBhbmFseXNpcyBvZiBNb3dhdC1XaWxzb24gc3luZHJvbWUgYXNzb2NpYXRl
ZCB3aXRoIFpGSFgxQiBtdXRhdGlvbnMgYW5kIGRlbGV0aW9ucyBhdCAycTIyLXEyNC4xPC90aXRs
ZT48c2Vjb25kYXJ5LXRpdGxlPkogTWVkIEdlbmV0PC9zZWNvbmRhcnktdGl0bGU+PGFsdC10aXRs
ZT5Kb3VybmFsIG9mIG1lZGljYWwgZ2VuZXRpY3M8L2FsdC10aXRsZT48L3RpdGxlcz48cGVyaW9k
aWNhbD48ZnVsbC10aXRsZT5KIE1lZCBHZW5ldDwvZnVsbC10aXRsZT48YWJici0xPkpvdXJuYWwg
b2YgbWVkaWNhbCBnZW5ldGljczwvYWJici0xPjwvcGVyaW9kaWNhbD48YWx0LXBlcmlvZGljYWw+
PGZ1bGwtdGl0bGU+SiBNZWQgR2VuZXQ8L2Z1bGwtdGl0bGU+PGFiYnItMT5Kb3VybmFsIG9mIG1l
ZGljYWwgZ2VuZXRpY3M8L2FiYnItMT48L2FsdC1wZXJpb2RpY2FsPjxwYWdlcz4zODctOTM8L3Bh
Z2VzPjx2b2x1bWU+NDE8L3ZvbHVtZT48bnVtYmVyPjU8L251bWJlcj48ZWRpdGlvbj4yMDA0LzA1
LzA0PC9lZGl0aW9uPjxrZXl3b3Jkcz48a2V5d29yZD5BZHVsdDwva2V5d29yZD48a2V5d29yZD5D
aGlsZDwva2V5d29yZD48a2V5d29yZD5DaGlsZCwgUHJlc2Nob29sPC9rZXl3b3JkPjxrZXl3b3Jk
PkNocm9tb3NvbWUgQnJlYWthZ2U8L2tleXdvcmQ+PGtleXdvcmQ+KkNocm9tb3NvbWUgRGVsZXRp
b248L2tleXdvcmQ+PGtleXdvcmQ+KkNocm9tb3NvbWVzLCBIdW1hbiwgUGFpciAyPC9rZXl3b3Jk
PjxrZXl3b3JkPkNyYW5pb2ZhY2lhbCBBYm5vcm1hbGl0aWVzL2RpYWdub3Npcy9nZW5ldGljczwv
a2V5d29yZD48a2V5d29yZD5ETkEgTXV0YXRpb25hbCBBbmFseXNpczwva2V5d29yZD48a2V5d29y
ZD5GZW1hbGU8L2tleXdvcmQ+PGtleXdvcmQ+SGlyc2Noc3BydW5nIERpc2Vhc2UvKmRpYWdub3Np
cy8qZ2VuZXRpY3M8L2tleXdvcmQ+PGtleXdvcmQ+SG9tZW9kb21haW4gUHJvdGVpbnMvKmdlbmV0
aWNzPC9rZXl3b3JkPjxrZXl3b3JkPkh1bWFuczwva2V5d29yZD48a2V5d29yZD5JbnRlbGxlY3R1
YWwgRGlzYWJpbGl0eS9kaWFnbm9zaXMvZ2VuZXRpY3M8L2tleXdvcmQ+PGtleXdvcmQ+TWFsZTwv
a2V5d29yZD48a2V5d29yZD5NaWNyb2NlcGhhbHkvZGlhZ25vc2lzL2dlbmV0aWNzPC9rZXl3b3Jk
PjxrZXl3b3JkPipNdXRhdGlvbjwva2V5d29yZD48a2V5d29yZD5SZXByZXNzb3IgUHJvdGVpbnMv
KmdlbmV0aWNzPC9rZXl3b3JkPjxrZXl3b3JkPlN5bmRyb21lPC9rZXl3b3JkPjxrZXl3b3JkPlpp
bmMgRmluZ2VyIEUtYm94IEJpbmRpbmcgSG9tZW9ib3ggMjwva2V5d29yZD48L2tleXdvcmRzPjxk
YXRlcz48eWVhcj4yMDA0PC95ZWFyPjxwdWItZGF0ZXM+PGRhdGU+TWF5PC9kYXRlPjwvcHViLWRh
dGVzPjwvZGF0ZXM+PGlzYm4+MDAyMi0yNTkzIChQcmludCkmI3hEOzAwMjItMjU5MzwvaXNibj48
YWNjZXNzaW9uLW51bT4xNTEyMTc3OTwvYWNjZXNzaW9uLW51bT48dXJscz48L3VybHM+PGN1c3Rv
bTI+UE1DMTczNTc3NzwvY3VzdG9tMj48ZWxlY3Ryb25pYy1yZXNvdXJjZS1udW0+MTAuMTEzNi9q
bWcuMjAwMy4wMTYxNTQ8L2VsZWN0cm9uaWMtcmVzb3VyY2UtbnVtPjxyZW1vdGUtZGF0YWJhc2Ut
cHJvdmlkZXI+TkxNPC9yZW1vdGUtZGF0YWJhc2UtcHJvdmlkZXI+PGxhbmd1YWdlPmVuZzwvbGFu
Z3VhZ2U+PC9yZWNvcmQ+PC9DaXRlPjwvRW5kTm90ZT4A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[20]</w:t>
      </w:r>
      <w:r w:rsidR="00FB2DDC">
        <w:rPr>
          <w:rFonts w:ascii="Calibri Light" w:hAnsi="Calibri Light" w:cs="Calibri Light"/>
          <w:i/>
          <w:iCs/>
        </w:rPr>
        <w:fldChar w:fldCharType="end"/>
      </w:r>
      <w:r w:rsidRPr="00C7472F">
        <w:rPr>
          <w:rFonts w:ascii="Calibri Light" w:hAnsi="Calibri Light" w:cs="Calibri Light"/>
          <w:i/>
          <w:iCs/>
        </w:rPr>
        <w:t>:</w:t>
      </w:r>
    </w:p>
    <w:p w14:paraId="49034BF1" w14:textId="7A787F0E" w:rsidR="00C7472F" w:rsidRPr="00C7472F" w:rsidRDefault="00C7472F" w:rsidP="00C7472F">
      <w:pPr>
        <w:spacing w:after="0"/>
        <w:rPr>
          <w:rFonts w:ascii="Calibri Light" w:hAnsi="Calibri Light" w:cs="Calibri Light"/>
        </w:rPr>
      </w:pPr>
      <w:r w:rsidRPr="00C7472F">
        <w:rPr>
          <w:rFonts w:ascii="Calibri Light" w:hAnsi="Calibri Light" w:cs="Calibri Light"/>
          <w:i/>
          <w:iCs/>
          <w:noProof/>
        </w:rPr>
        <w:drawing>
          <wp:anchor distT="0" distB="0" distL="114300" distR="114300" simplePos="0" relativeHeight="251719680" behindDoc="0" locked="0" layoutInCell="1" allowOverlap="1" wp14:anchorId="41BBD9CF" wp14:editId="6952C7EB">
            <wp:simplePos x="0" y="0"/>
            <wp:positionH relativeFrom="column">
              <wp:posOffset>4770120</wp:posOffset>
            </wp:positionH>
            <wp:positionV relativeFrom="paragraph">
              <wp:posOffset>2844800</wp:posOffset>
            </wp:positionV>
            <wp:extent cx="2337435" cy="1371600"/>
            <wp:effectExtent l="0" t="0" r="571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72F">
        <w:rPr>
          <w:rFonts w:ascii="Calibri Light" w:hAnsi="Calibri Light" w:cs="Calibri Light"/>
          <w:noProof/>
        </w:rPr>
        <w:drawing>
          <wp:inline distT="0" distB="0" distL="0" distR="0" wp14:anchorId="25B4F0EC" wp14:editId="4D038D2C">
            <wp:extent cx="4884420" cy="3312079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1863" cy="33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5A4A" w14:textId="2C7EAB3F" w:rsidR="00C7472F" w:rsidRDefault="00C7472F" w:rsidP="00C7472F">
      <w:pPr>
        <w:spacing w:after="0"/>
        <w:rPr>
          <w:rFonts w:ascii="Calibri Light" w:hAnsi="Calibri Light" w:cs="Calibri Light"/>
          <w:i/>
          <w:iCs/>
        </w:rPr>
      </w:pPr>
    </w:p>
    <w:p w14:paraId="1BFC8850" w14:textId="7CA39B99" w:rsidR="00C7472F" w:rsidRPr="00C7472F" w:rsidRDefault="00C7472F" w:rsidP="00C7472F">
      <w:pPr>
        <w:spacing w:after="0"/>
        <w:rPr>
          <w:rFonts w:ascii="Calibri Light" w:hAnsi="Calibri Light" w:cs="Calibri Light"/>
          <w:i/>
          <w:iCs/>
        </w:rPr>
      </w:pPr>
      <w:r w:rsidRPr="00C7472F">
        <w:rPr>
          <w:rFonts w:ascii="Calibri Light" w:hAnsi="Calibri Light" w:cs="Calibri Light"/>
          <w:i/>
          <w:iCs/>
        </w:rPr>
        <w:t>Figure 3</w:t>
      </w:r>
      <w:r>
        <w:rPr>
          <w:rFonts w:ascii="Calibri Light" w:hAnsi="Calibri Light" w:cs="Calibri Light"/>
          <w:i/>
          <w:iCs/>
        </w:rPr>
        <w:t>B and 3</w:t>
      </w:r>
      <w:r w:rsidRPr="00C7472F">
        <w:rPr>
          <w:rFonts w:ascii="Calibri Light" w:hAnsi="Calibri Light" w:cs="Calibri Light"/>
          <w:i/>
          <w:iCs/>
        </w:rPr>
        <w:t>C of Ivanovksi 2008</w: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PEVuZE5vdGU+PENpdGU+PEF1dGhvcj5JdmFub3Zza2k8L0F1dGhvcj48WWVhcj4yMDE4PC9ZZWFy
PjxSZWNOdW0+NDcyPC9SZWNOdW0+PERpc3BsYXlUZXh0PlsyMV08L0Rpc3BsYXlUZXh0PjxyZWNv
cmQ+PHJlYy1udW1iZXI+NDcyPC9yZWMtbnVtYmVyPjxmb3JlaWduLWtleXM+PGtleSBhcHA9IkVO
IiBkYi1pZD0icDl3djAwYTV5ZXowdjFldDVhd3Y5cGZvZXBkMHg1ZHR3d3B0IiB0aW1lc3RhbXA9
IjE2MjU2MDg4MzUiPjQ3Mjwva2V5PjwvZm9yZWlnbi1rZXlzPjxyZWYtdHlwZSBuYW1lPSJKb3Vy
bmFsIEFydGljbGUiPjE3PC9yZWYtdHlwZT48Y29udHJpYnV0b3JzPjxhdXRob3JzPjxhdXRob3I+
SXZhbm92c2tpLCBJLjwvYXV0aG9yPjxhdXRob3I+RGp1cmljLCBPLjwvYXV0aG9yPjxhdXRob3I+
Q2FyYWZmaSwgUy4gRy48L2F1dGhvcj48YXV0aG9yPlNhbnRvZGlyb2NjbywgRC48L2F1dGhvcj48
YXV0aG9yPlBvbGxhenpvbiwgTS48L2F1dGhvcj48YXV0aG9yPlJvc2F0bywgUy48L2F1dGhvcj48
YXV0aG9yPkNvcmRlbGxpLCBELiBNLjwvYXV0aG9yPjxhdXRob3I+QWJkYWxsYSwgRS48L2F1dGhv
cj48YXV0aG9yPkFjY29yc2ksIFAuPC9hdXRob3I+PGF1dGhvcj5BZGFtLCBNLiBQLjwvYXV0aG9y
PjxhdXRob3I+QWptb25lLCBQLiBGLjwvYXV0aG9yPjxhdXRob3I+QmFkdXJhLVN0cm9ua2EsIE0u
PC9hdXRob3I+PGF1dGhvcj5CYWxkbywgQy48L2F1dGhvcj48YXV0aG9yPkJhbGRpLCBNLjwvYXV0
aG9yPjxhdXRob3I+QmF5YXQsIEEuPC9hdXRob3I+PGF1dGhvcj5CaWdvbmksIFMuPC9hdXRob3I+
PGF1dGhvcj5Cb252aWNpbmksIEYuPC9hdXRob3I+PGF1dGhvcj5CcmVja3BvdCwgSi48L2F1dGhv
cj48YXV0aG9yPkNhbGxld2FlcnQsIEIuPC9hdXRob3I+PGF1dGhvcj5Db2NjaGksIEcuPC9hdXRo
b3I+PGF1dGhvcj5DdXR1cmlsbywgRy48L2F1dGhvcj48YXV0aG9yPkRlIEJyYXNpLCBELjwvYXV0
aG9yPjxhdXRob3I+RGV2cmllbmR0LCBLLjwvYXV0aG9yPjxhdXRob3I+RGludWxvcywgTS4gQi48
L2F1dGhvcj48YXV0aG9yPkhqb3J0c2jDuGosIFQuIEQuPC9hdXRob3I+PGF1dGhvcj5FcGlmYW5p
bywgUi48L2F1dGhvcj48YXV0aG9yPkZhcmF2ZWxsaSwgRi48L2F1dGhvcj48YXV0aG9yPkZpdW1h
cmEsIEEuPC9hdXRob3I+PGF1dGhvcj5Gb3JtaXNhbm8sIEQuPC9hdXRob3I+PGF1dGhvcj5HaW9y
ZGFubywgTC48L2F1dGhvcj48YXV0aG9yPkdyYXNzbywgTS48L2F1dGhvcj48YXV0aG9yPkdyw7hu
Ym9yZywgUy48L2F1dGhvcj48YXV0aG9yPklvZGljZSwgQS48L2F1dGhvcj48YXV0aG9yPkl1Z2hl
dHRpLCBMLjwvYXV0aG9yPjxhdXRob3I+S3VidXJvdmljLCBWLjwvYXV0aG9yPjxhdXRob3I+S3V0
a293c2thLUthem1pZXJjemFrLCBBLjwvYXV0aG9yPjxhdXRob3I+TGFjb21iZSwgRC48L2F1dGhv
cj48YXV0aG9yPkxvIFJpenpvLCBDLjwvYXV0aG9yPjxhdXRob3I+THVjaGV0dGksIEEuPC9hdXRo
b3I+PGF1dGhvcj5NYWxib3JhLCBCLjwvYXV0aG9yPjxhdXRob3I+TWFtbWksIEkuPC9hdXRob3I+
PGF1dGhvcj5NYXJpLCBGLjwvYXV0aG9yPjxhdXRob3I+TW9udG9yc2ksIEcuPC9hdXRob3I+PGF1
dGhvcj5Nb3V0dG9uLCBTLjwvYXV0aG9yPjxhdXRob3I+TcO4bGxlciwgUi4gUy48L2F1dGhvcj48
YXV0aG9yPk11c2Noa2UsIFAuPC9hdXRob3I+PGF1dGhvcj5OaWVsc2VuLCBKLiBFLiBLLjwvYXV0
aG9yPjxhdXRob3I+T2JlcnN6dHluLCBFLjwvYXV0aG9yPjxhdXRob3I+UGFudGFsZW9uaSwgQy48
L2F1dGhvcj48YXV0aG9yPlBlbGxpY2NpYXJpLCBBLjwvYXV0aG9yPjxhdXRob3I+UGlzYW50aSwg
TS4gQS48L2F1dGhvcj48YXV0aG9yPlBycGljLCBJLjwvYXV0aG9yPjxhdXRob3I+UG9jaC1PbGl2
ZSwgTS4gTC48L2F1dGhvcj48YXV0aG9yPlJhdmlnbGlvbmUsIEYuPC9hdXRob3I+PGF1dGhvcj5S
ZW5pZXJpLCBBLjwvYXV0aG9yPjxhdXRob3I+UmljY2ksIEUuPC9hdXRob3I+PGF1dGhvcj5SaXZp
ZXJpLCBGLjwvYXV0aG9yPjxhdXRob3I+U2FudGVuLCBHLiBXLjwvYXV0aG9yPjxhdXRob3I+U2F2
YXN0YSwgUy48L2F1dGhvcj48YXV0aG9yPlNjYXJhbm8sIEcuPC9hdXRob3I+PGF1dGhvcj5TY2hh
bnplLCBJLjwvYXV0aG9yPjxhdXRob3I+U2VsaWNvcm5pLCBBLjwvYXV0aG9yPjxhdXRob3I+U2ls
ZW5nbywgTS48L2F1dGhvcj48YXV0aG9yPlNtaWdpZWwsIFIuPC9hdXRob3I+PGF1dGhvcj5TcGFj
Y2luaSwgTC48L2F1dGhvcj48YXV0aG9yPlNvcmdlLCBHLjwvYXV0aG9yPjxhdXRob3I+U3pjemFs
dWJhLCBLLjwvYXV0aG9yPjxhdXRob3I+VGFyYW5pLCBMLjwvYXV0aG9yPjxhdXRob3I+VG9uZSwg
TC4gRy48L2F1dGhvcj48YXV0aG9yPlRvdXRhaW4sIEEuPC9hdXRob3I+PGF1dGhvcj5Ucmltb3Vp
bGxlLCBBLjwvYXV0aG9yPjxhdXRob3I+VmFsZXJhLCBFLiBULjwvYXV0aG9yPjxhdXRob3I+VmVy
Z2FubywgUy4gUy48L2F1dGhvcj48YXV0aG9yPlphbm90dGEsIE4uPC9hdXRob3I+PGF1dGhvcj5a
ZW5rZXIsIE0uPC9hdXRob3I+PGF1dGhvcj5Db25pZGksIEEuPC9hdXRob3I+PGF1dGhvcj5ab2xs
aW5vLCBNLjwvYXV0aG9yPjxhdXRob3I+UmF1Y2gsIEEuPC9hdXRob3I+PGF1dGhvcj5ad2VpZXIs
IEMuPC9hdXRob3I+PGF1dGhvcj5HYXJhdmVsbGksIEwuPC9hdXRob3I+PC9hdXRob3JzPjwvY29u
dHJpYnV0b3JzPjxhdXRoLWFkZHJlc3M+Q2xpbmljYWwgR2VuZXRpY3MgVW5pdCwgRGVwYXJ0bWVu
dCBvZiBPYnN0ZXRyaWNzIGFuZCBQZWRpYXRyaWNzLCBBVVNMLUlSQ0NTIG9mIFJlZ2dpbyBFbWls
aWEsIFJlZ2dpbyBFbWlsaWEsIEl0YWx5LiYjeEQ7RGVwYXJ0bWVudCBvZiBTdXJnaWNhbCwgTWVk
aWNhbCwgRGVudGFsLCBhbmQgTW9ycGhvbG9naWNhbCBTY2llbmNlcyB3aXRoIEludGVyZXN0IGlu
IFRyYW5zcGxhbnQsIE9uY29sb2d5IGFuZCBSZWdlbmVyYXRpdmUgTWVkaWNpbmUsIFVuaXZlcnNp
dHkgb2YgTW9kZW5hIGFuZCBSZWdnaW8gRW1pbGlhLCBNb2RlbmEsIEl0YWx5LiYjeEQ7SW5zdGl0
dXRlIG9mIEVwaWRlbWlvbG9neSwgU2Nob29sIG9mIE1lZGljaW5lLCBVbml2ZXJzaXR5IG9mIEJl
bGdyYWRlLCBCZWxncmFkZSwgU2VyYmlhLiYjeEQ7Q2hpbGQgTmV1cm9sb2d5IGFuZCBQc3ljaGlh
dHJ5IFVuaXQsIFMgT3Jzb2xhIE1hbHBpZ2hpIEhvc3BpdGFsLCBVbml2ZXJzaXR5IG9mIEJvbG9n
bmEsIEJvbG9nbmEsIEl0YWx5LiYjeEQ7RGVwYXJ0bWVudCBvZiBIdW1hbiBHZW5ldGljcywgTWVk
aWNhbCBSZXNlYXJjaCBJbnN0aXR1dGUsIFVuaXZlcnNpdHkgb2YgQWxleGFuZHJpYSwgQWxleGFu
ZHJpYSwgRWd5cHQuJiN4RDtOZXVyb3BzeWNoaWF0cmljIERlcGFydG1lbnQsIFNwZWRhbGkgQ2l2
aWxpIEJyZXNjaWEsIEJyZXNjaWEsIEl0YWx5LiYjeEQ7RGl2aXNpb24gb2YgR2VuZXRpYyBNZWRp
Y2luZSwgVW5pdmVyc2l0eSBvZiBXYXNoaW5ndG9uIFNjaG9vbCBvZiBNZWRpY2luZSwgU2VhdHRs
ZSwgV2FzaGluZ3RvbiwgVVNBLiYjeEQ7Q2hpbGQgYW5kIEFkb2xlc2NlbnQgTmV1cm9wc3ljaGlh
dHJpYyBTZXJ2aWNlIChVT05QSUEpIEZvbmRhemlvbmUgSVJDQ1MgQ2EmYXBvczsgR3JhbmRhIE9z
cGVkYWxlIE1hZ2dpb3JlIFBvbGljbGluaWNvLCBNaWxhbiwgSXRhbHkuJiN4RDtDaGFpciBhbmQg
RGVwYXJ0bWVudCBvZiBNZWRpY2FsIEdlbmV0aWNzLCBQb3puYW4gVW5pdmVyc2l0eSBvZiBNZWRp
Y2FsIFNjaWVuY2VzLCBQb3puYcWELCBQb2xhbmQuJiN4RDtMYWJvcmF0b3J5IG9mIEh1bWFuIEdl
bmV0aWNzOyBHYWxsaWVyYSBIb3NwaXRhbCwgR2Vub2EsIEl0YWx5LiYjeEQ7RGVwYXJ0bWVudCBv
ZiBQZWRpYXRyaWNzLCBVbml2ZXJzaXR5IEhvc3BpdGFsIG9mIENvcGVuaGFnZW4vSHZpZG92cmUs
IENvcGVuaGFnZW4sIERlbm1hcmsuJiN4RDtEZXBhcnRtZW50IG9mIENsaW5pY2FsIEdlbmV0aWNz
LCBSaWdzaG9zcGl0YWxldCwgVW5pdmVyc2l0eSBIb3NwaXRhbCBvZiBDb3BlbmhhZ2VuLCBDb3Bl
bmhhZ2VuLCBEZW5tYXJrLiYjeEQ7VU9MIG9mIE1lZGljYWwgR2VuZXRpY3MsIFVuaXZlcnNpdHkg
SG9zcGl0YWwgb2YgRmVycmFyYSwgRmVycmFyYSwgSXRhbHkuJiN4RDtQZWRpYXRyaWMgVW5pdCwg
RGVwYXJ0bWVudCBvZiBNZWRpY2FsIGFuZCBTdXJnaWNhbCBTY2llbmNlcyBmb3IgTW90aGVycywg
Q2hpbGRyZW4gYW5kIEFkdWx0cywgVW5pdmVyc2l0eSBvZiBNb2RlbmEgYW5kIFJlZ2dpbyBFbWls
aWEsIE1vZGVuYSwgSXRhbHkuJiN4RDtDZW50ZXIgZm9yIEh1bWFuIEdlbmV0aWNzLCBDYXRob2xp
YyBVbml2ZXJzaXR5IG9mIExldXZlbiwgTGV1dmVuLCBCZWxnaXVtLiYjeEQ7Q2VudGVyIGZvciBN
ZWRpY2FsIEdlbmV0aWNzLCBHaGVudCBVbml2ZXJzaXR5IEhvc3BpdGFsLCBHaGVudCwgQmVsZ2l1
bS4mI3hEO05lb25hdG9sb2d5IFVuaXQsIFMuIE9yc29sYS1NYWxwaWdoaSBIb3NwaXRhbCwgVW5p
dmVyc2l0eSBvZiBCb2xvZ25hLCBCb2xvZ25hLCBJdGFseS4mI3hEO0ZhY3VsdHkgb2YgTWVkaWNp
bmUsIFVuaXZlcnNpdHkgb2YgQmVsZ3JhZGUsIEJlbGdyYWRlLCBTZXJiaWEuJiN4RDtEZXBhcnRt
ZW50IG9mIE1lZGljYWwgR2VuZXRpY3MsIFVuaXZlcnNpdHkgQ2hpbGRyZW4mYXBvcztzIEhvc3Bp
dGFsLCBCZWxncmFkZSwgU2VyYmlhLiYjeEQ7RGVwYXJ0bWVudCBvZiBQZWRpYXRyaWNzLCBBT1JO
IFNhbnRvYm9ubyBQYXVzaWxpcG9uLCBOYXBsZXMsIEl0YWx5LiYjeEQ7RGVwYXJ0bWVudCBvZiBQ
ZWRpYXRyaWNzLCBEYXJ0bW91dGgtSGl0Y2hjb2NrIE1lZGljYWwgQ2VudGVyLCBMZWJhbm9uLCBO
ZXcgSGFtcHNoaXJlLCBVU0EuJiN4RDtEZXBhcnRtZW50IG9mIENsaW5pY2FsIEdlbmV0aWNzLCBL
ZW5uZWR5IENlbnRlciwgR2xvc3RydXAsIERlbm1hcmsuJiN4RDtDbGluaWNhbCBOZXVyb3BoeXNp
b2xvZ3kgVW5pdCwgSVJDQ1MsIEUgTWVkZWEgU2NpZW50aWZpYyBJbnN0aXR1dGUsIEJvc2lzaW8g
UGFyaW5pLCBMZWNjbywgSXRhbHkuJiN4RDtDbGluaWNhbCBHZW5ldGljcywgTkUgVGhhbWVzIFJl
Z2lvbmFsIEdlbmV0aWNzIFNlcnZpY2UsIEdyZWF0IE9ybW9uZCBTdHJlZXQgSG9zcGl0YWwgZm9y
IENoaWxkcmVuIE5IUyBGb3VuZGF0aW9uIFRydXN0LCBMb25kb24sIFVLLiYjeEQ7RGVwYXJ0bWVu
dCBvZiBDbGluaWNhbCBhbmQgRXhwZXJpbWVudGFsIE1lZGljaW5lLCBSZWdpb25hbCBSZWZlcnJh
bCBDZW50ZXIgZm9yIEluYm9ybiBFcnJvcnMgTWV0YWJvbGlzbSwgUGVkaWF0cmljIENsaW5pYywg
VW5pdmVyc2l0eSBvZiBDYXRhbmlhLCBDYXRhbmlhLCBJdGFseS4mI3hEO1NjaWVudGlmaWMgRGly
ZWN0b3JhdGUsIEFyY2lzcGVkYWxlIFNhbnRhIE1hcmlhIE51b3ZhLUlSQ0NTLCBSZWdnaW8gRW1p
bGlhLCBJdGFseS4mI3hEO0NlbnRlciBmb3IgUmFyZSBEaXNlYXNlcywgRGVwYXJ0bWVudCBvZiBD
bGluaWNhbCBHZW5ldGljcywgVW5pdmVyc2l0eSBIb3NwaXRhbCBDb3BlbmhhZ2VuLCBDb3Blbmhh
Z2VuLCBEZW5tYXJrLiYjeEQ7TmV1cm9wc3ljaGlhdHJpYyBEZXBhcnRtZW50LCBBcmNpc3BlZGFs
ZSBTYW50YSBNYXJpYSBOdW92YS1JUkNDUywgUmVnZ2lvIEVtaWxpYSwgSXRhbHkuJiN4RDtEZXBh
cnRtZW50IG9mIENhcmRpb2xvZ3ksIE1vdGhlciBhbmQgQ2hpbGQgSGVhbHRoIENhcmUgSW5zdGl0
dXRlLCBCZWxncmFkZSwgU2VyYmlhLiYjeEQ7RGVwYXJ0bWVudCBvZiBNZWRpY2FsIEdlbmV0aWNz
LCBJbnN0aXR1dGUgb2YgdGhlIE1vdGhlciBhbmQgQ2hpbGQsIFdhcnNhdywgUG9sYW5kLiYjeEQ7
Q0hVIGRlIEJvcmRlYXV4LCBTZXJ2aWNlIGRlIEfDqW7DqXRpcXVlIE3DqWRpY2FsZSwgQm9yZGVh
dXgsIEZyYW5jZS4mI3hEO0lOU0VSTSBVMTIxMSwgVW5pdi4gQm9yZGVhdXgsIEJvcmRlYXV4LCBG
cmFuY2UuJiN4RDtNZWRpY2FsIEdlbmV0aWNzLCBVbml2ZXJzaXR5IG9mIFNpZW5hLCBTaWVuYSwg
SXRhbHkuJiN4RDtDaGlsZCBOZXVyb3BzeWNoaWF0cnkgVW5pdCwgRmFjdWx0eSBvZiBNZWRpY2lu
ZSBhbmQgUHN5Y2hvbG9neSwgU2FwaWVuemEgVW5pdmVyc2l0eSwgUm9tZSwgSXRhbHkuJiN4RDtE
ZXBhcnRtZW50IG9mIFBlZGlhdHJpYyBIZW1hdG9sb2d5ICZhbXA7IE9uY29sb2d5LCBUZXBlY2lr
IFRyYWluaW5nIGFuZCBSZXNlYXJjaCBIb3NwaXRhbCwgSXptaXIsIFR1cmtleS4mI3hEO01lZGlj
YWwgR2VuZXRpY3MgVW5pdCwgRG9sbyBIb3NwaXRhbCwgVmVuaWNlLCBJdGFseS4mI3hEO0ZhY3Vs
dHkgb2YgTWVkaWNpbmUsIFVuaXZlcnNpdHkgb2YgTW9kZW5hIGFuZCBSZWdnaW8gRW1pbGlhLCBN
b2RlbmEsIEl0YWx5LiYjeEQ7RGFuaXNoIEVwaWxlcHN5IENlbnRyZSwgRGlhbmFsdW5kLCBEZW5t
YXJrLiYjeEQ7SW5zdGl0dXRlIGZvciBSZWdpb25hbCBIZWFsdGggU2VydmljZXMsIFVuaXZlcnNp
dHkgb2YgU291dGhlcm4gRGVubWFyaywgT2RlbnNlLCBEZW5tYXJrLiYjeEQ7SW5zdGl0dXRlIGZv
ciBIdW1hbiBHZW5ldGljcywgVW5pdmVyc2l0eSBIb3NwaXRhbCBNYWdkZWJ1cmcsIE1hZ2RlYnVy
ZywgR2VybWFueS4mI3hEO0RlcGFydG1lbnQgb2YgUGVkaWF0cmljcywgWmVhbGFuZCBVbml2ZXJz
aXR5IEhvc3BpdGFsIFJvc2tpbGRlLCBSb3NraWxkZSwgRGVubWFyay4mI3hEO0RldmVsb3BtZW50
YWwgTmV1cm9sb2d5IERlcGFydG1lbnQsIElSQ0NTIEZvbmRhemlvbmUgSXN0aXR1dG8gTmV1cm9s
b2dpY28gJnF1b3Q7Qy4gQmVzdGEsJnF1b3Q7LCBNaWxhbiwgSXRhbHkuJiN4RDtNZWRpY2FsIEdl
bmV0aWMgVW5pdCwgQU9STiBDYXJkYXJlbGxpLCBOYXBsZXMsIEl0YWx5LiYjeEQ7RGVwYXJ0bWVu
dCBvZiBQZWRpYXRyaWNzLUNoaWxkIE5ldXJvbG9neSBTZXJ2aWNlLCBVbml2ZXJzaXR5IEhvc3Bp
dGFsIFJpamVrYSwgTWVkaWNhbCBGYWN1bHR5LCBVbml2ZXJzaXR5IG9mIFJpamVrYSwgUmlqZWth
LCBDcm9hdGlhLiYjeEQ7RGVwYXJ0bWVudCBvZiBQZWRpYXRyaWNzLCBILiBTYW4gUGVkcm8sIExh
IFJpb2phLCBMb2dyb25vLCBTcGFpbi4mI3hEO0NoaWxkIE5ldXJvcHN5Y2hpYXRyeSBVbml0LCBV
Lk8uTi5QLkkuQSBBU1NULVJob2RlbnNlLCBSaG8sIE1pbGFuLCBJdGFseS4mI3hEO0dlbmV0aWNz
IFVuaXQsIFN0LiBDaGlhcmEgSG9zcGl0YWwsIFRyZW50bywgSXRhbHkuJiN4RDtEZXBhcnRtZW50
IG9mIENsaW5pY2FsIEdlbmV0aWNzLCBMZWlkZW4gVW5pdmVyc2l0eSBNZWRpY2FsIENlbnRlciwg
TGVpZGVuLCBUaGUgTmV0aGVybGFuZHMuJiN4RDtEZXBhcnRtZW50IG9mIFBlZGlhdHJpY3MsIElS
Q0NTIFNhbiBNYXR0ZW8sIFBhdmlhLCBJdGFseS4mI3hEO0RlcGFydG1lbnQgb2YgTWVkaWNhbCBH
ZW5ldGljcywgR2FldGFubyBSdW1tbyBIb3NwaXRhbCwgQmVuZXZlbnRvLCBJdGFseS4mI3hEO0Rl
cGFydG1lbnQgb2YgUGVkaWF0cmljcywgSG9zcGl0YWwgUy4gR2VyYXJkbywgVW5pdmVyc2l0eSBv
ZiBNaWxhbm8tQmljb2NjYSwgTW9uemEsIEl0YWx5LiYjeEQ7RGVwYXJ0bWVudCBvZiBQZWRpYXRy
aWNzLCBBU1NUIExhcmlhbmEsIENvbW8sIEl0YWx5LiYjeEQ7RGVwYXJ0bWVudCBvZiBQZWRpYXRy
aWNzLCBVbml2ZXJzaXR5IG9mIFRvcmlubywgVG9yaW5vLCBJdGFseS4mI3hEO0RlcGFydG1lbnQg
b2YgR2VuZXRpY3MsIFdyb2NsYXcgTWVkaWNhbCBVbml2ZXJzaXR5LCBXcm9jbGF3LCBQb2xhbmQu
JiN4RDtDbGluaWNhbCBHZW5ldGljcyBVbml0LCBEaXZpc2lvbiBvZiBNYXRlcm5hbCBGZXRhbCBN
ZWRpY2luZSwgRGVwYXJ0bWVudCBvZiBPYnN0ZXRyaWNzIGFuZCBHeW5lY29sb2d5LCBWLiBCdXp6
aSBDaGlsZHJlbiZhcG9zO3MgSG9zcGl0YWwsIFVuaXZlcnNpdGEmYXBvczsgZGVnbGkgU3R1ZGkg
ZGkgTWlsYW5vLCBNaWxhbiwgSXRhbHkuJiN4RDtEZXBhcnRtZW50IG9mIFBlZGlhdHJpY3MgYW5k
IE1lZGljYWwgU2NpZW5jZXMsICZxdW90O1ZpdHRvcmlvIEVtYW51ZWxlJnF1b3Q7IEhvc3BpdGFs
LCBVbml2ZXJzaXR5IG9mIENhdGFuaWEsIENhdGFuaWEsIEl0YWx5LiYjeEQ7RGVwYXJ0bWVudCBv
ZiBNZWRpY2FsIEdlbmV0aWNzLCBXYXJzYXcgTWVkaWNhbCBVbml2ZXJzaXR5LCBXYXJzYXcsIFBv
bGFuZC4mI3hEO0RlcGFydG1lbnQgb2YgUGVkaWF0cmljcywgVW5pdmVyc2l0eSAmcXVvdDtMYSBT
YXBpZW56YSwmcXVvdDssIFJvbWUsIEl0YWx5LiYjeEQ7RGVwYXJ0bWVudCBvZiBQZWRpYXRyaWNz
LCBSaWJlaXLDo28gUHJldG8gTWVkaWNhbCBTY2hvb2wsIFVuaXZlcnNpdHkgb2YgU8OjbyBQYXVs
bywgU8OjbyBQYXVsbywgQnJhemlsLiYjeEQ7RGVwYXJ0bWVudCBvZiBHZW5ldGljcywgVG91cnMg
VW5pdmVyc2l0eSBIb3NwaXRhbCwgVG91cnMsIEZyYW5jZS4mI3hEO0RlcGFydG1lbnQgb2YgUGVk
aWF0cmljcywgRWFzdGVybiBWaXJnaW5pYSBNZWRpY2FsIFNjaG9vbCwgTm9yZm9saywgVmlyZ2lu
aWEsIFVTQS4mI3hEO0RpdmlzaW9uIG9mIE1lZGljYWwgR2VuZXRpY3MgYW5kIE1ldGFib2xpc20s
IENoaWxkcmVuJmFwb3M7cyBIb3NwaXRhbCBvZiBUaGUgS2luZyZhcG9zO3MgRGF1Z2h0ZXJzLCBO
b3Jmb2xrLCBWaXJnaW5pYSwgVVNBLiYjeEQ7RGVwYXJ0bWVudCBvZiBDZWxsIEJpb2xvZ3ksIEVy
YXNtdXMgVW5pdmVyc2l0eSBNZWRpY2FsIENlbnRlciwgUm90dGVyZGFtLCBUaGUgTmV0aGVybGFu
ZHMuJiN4RDtJbnN0aXR1dGUgb2YgR2Vub21pYyBNZWRpY2luZSwgQ2F0aG9saWMgVW5pdmVyc2l0
eSwgR2VtZWxsaSBIb3NwaXRhbCBGb3VuZGF0aW9uLCBSb21lLCBJdGFseS4mI3hEO0luc3RpdHV0
ZSBvZiBNZWRpY2FsIEdlbmV0aWNzLCBVbml2ZXJzaXR5IG9mIFp1cmljaCwgU2NobGllcmVuLVp1
cmljaCwgU3dpdHplcmxhbmQuJiN4RDtJbnN0aXR1dGUgb2YgSHVtYW4gR2VuZXRpY3MsIEZyaWVk
cmljaC1BbGV4YW5kZXItVW5pdmVyc2l0w6R0IEVybGFuZ2VuLU7DvHJuYmVyZyAoRkFVKSwgRXJs
YW5nZW4sIEdlcm1hbnkuJiN4RDtDbGluaWNhbCBHZW5ldGljcyBVbml0LCBEZXBhcnRtZW50IG9m
IE9ic3RldHJpY3MgYW5kIFBlZGlhdHJpY3MsIEFVU0wtSVJDQ1Mgb2YgUmVnZ2lvIEVtaWxpYSwg
UmVnZ2lvIEVtaWxpYSwgSXRhbHkuIGxpdmlhLmdhcmF2ZWxsaUBhdXNsLnJlLml0LjwvYXV0aC1h
ZGRyZXNzPjx0aXRsZXM+PHRpdGxlPlBoZW5vdHlwZSBhbmQgZ2Vub3R5cGUgb2YgODcgcGF0aWVu
dHMgd2l0aCBNb3dhdC1XaWxzb24gc3luZHJvbWUgYW5kIHJlY29tbWVuZGF0aW9ucyBmb3IgY2Fy
ZTwvdGl0bGU+PHNlY29uZGFyeS10aXRsZT5HZW5ldCBNZWQ8L3NlY29uZGFyeS10aXRsZT48YWx0
LXRpdGxlPkdlbmV0aWNzIGluIG1lZGljaW5lIDogb2ZmaWNpYWwgam91cm5hbCBvZiB0aGUgQW1l
cmljYW4gQ29sbGVnZSBvZiBNZWRpY2FsIEdlbmV0aWNzPC9hbHQtdGl0bGU+PC90aXRsZXM+PHBl
cmlvZGljYWw+PGZ1bGwtdGl0bGU+R2VuZXRpY3MgaW4gbWVkaWNpbmUgOiBvZmZpY2lhbCBqb3Vy
bmFsIG9mIHRoZSBBbWVyaWNhbiBDb2xsZWdlIG9mIE1lZGljYWwgR2VuZXRpY3M8L2Z1bGwtdGl0
bGU+PGFiYnItMT5HZW5ldCBNZWQ8L2FiYnItMT48L3BlcmlvZGljYWw+PGFsdC1wZXJpb2RpY2Fs
PjxmdWxsLXRpdGxlPkdlbmV0aWNzIGluIG1lZGljaW5lIDogb2ZmaWNpYWwgam91cm5hbCBvZiB0
aGUgQW1lcmljYW4gQ29sbGVnZSBvZiBNZWRpY2FsIEdlbmV0aWNzPC9mdWxsLXRpdGxlPjxhYmJy
LTE+R2VuZXQgTWVkPC9hYmJyLTE+PC9hbHQtcGVyaW9kaWNhbD48cGFnZXM+OTY1LTk3NTwvcGFn
ZXM+PHZvbHVtZT4yMDwvdm9sdW1lPjxudW1iZXI+OTwvbnVtYmVyPjxlZGl0aW9uPjIwMTgvMDEv
MDU8L2VkaXRpb24+PGtleXdvcmRzPjxrZXl3b3JkPkFibm9ybWFsaXRpZXMsIE11bHRpcGxlL2dl
bmV0aWNzPC9rZXl3b3JkPjxrZXl3b3JkPkFkb2xlc2NlbnQ8L2tleXdvcmQ+PGtleXdvcmQ+QWR1
bHQ8L2tleXdvcmQ+PGtleXdvcmQ+Q2hpbGQ8L2tleXdvcmQ+PGtleXdvcmQ+Q2hpbGQsIFByZXNj
aG9vbDwva2V5d29yZD48a2V5d29yZD5GYWNpZXM8L2tleXdvcmQ+PGtleXdvcmQ+RmVtYWxlPC9r
ZXl3b3JkPjxrZXl3b3JkPkdlbmV0aWMgQXNzb2NpYXRpb24gU3R1ZGllcy9tZXRob2RzPC9rZXl3
b3JkPjxrZXl3b3JkPkdlbm90eXBlPC9rZXl3b3JkPjxrZXl3b3JkPkhpcnNjaHNwcnVuZyBEaXNl
YXNlLypkaWFnbm9zaXMvKmdlbmV0aWNzPC9rZXl3b3JkPjxrZXl3b3JkPkh1bWFuczwva2V5d29y
ZD48a2V5d29yZD5JbmZhbnQ8L2tleXdvcmQ+PGtleXdvcmQ+SW50ZWxsZWN0dWFsIERpc2FiaWxp
dHkvKmRpYWdub3Npcy8qZ2VuZXRpY3M8L2tleXdvcmQ+PGtleXdvcmQ+TWFsZTwva2V5d29yZD48
a2V5d29yZD5NaWNyb2NlcGhhbHkvKmRpYWdub3Npcy8qZ2VuZXRpY3M8L2tleXdvcmQ+PGtleXdv
cmQ+TXV0YXRpb248L2tleXdvcmQ+PGtleXdvcmQ+UGhlbm90eXBlPC9rZXl3b3JkPjxrZXl3b3Jk
PlppbmMgRmluZ2VyIEUtYm94IEJpbmRpbmcgSG9tZW9ib3ggMi9nZW5ldGljczwva2V5d29yZD48
a2V5d29yZD4qSGlyc2Noc3BydW5nPC9rZXl3b3JkPjxrZXl3b3JkPipNb3dhdOKAk1dpbHNvbiBz
eW5kcm9tZTwva2V5d29yZD48a2V5d29yZD4qemViMjwva2V5d29yZD48a2V5d29yZD4qaW50ZWxs
ZWN0dWFsIGRpc2FiaWxpdHk8L2tleXdvcmQ+PGtleXdvcmQ+Km1hbmFnZW1lbnQ8L2tleXdvcmQ+
PC9rZXl3b3Jkcz48ZGF0ZXM+PHllYXI+MjAxODwveWVhcj48cHViLWRhdGVzPjxkYXRlPlNlcDwv
ZGF0ZT48L3B1Yi1kYXRlcz48L2RhdGVzPjxpc2JuPjEwOTgtMzYwMDwvaXNibj48YWNjZXNzaW9u
LW51bT4yOTMwMDM4NDwvYWNjZXNzaW9uLW51bT48dXJscz48L3VybHM+PGVsZWN0cm9uaWMtcmVz
b3VyY2UtbnVtPjEwLjEwMzgvZ2ltLjIwMTcuMjIxPC9lbGVjdHJvbmljLXJlc291cmNlLW51bT48
cmVtb3RlLWRhdGFiYXNlLXByb3ZpZGVyPk5MTTwvcmVtb3RlLWRhdGFiYXNlLXByb3ZpZGVyPjxs
YW5ndWFnZT5lbmc8L2xhbmd1YWdlPjwvcmVjb3JkPjwvQ2l0ZT48L0VuZE5vdGU+AG==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PEVuZE5vdGU+PENpdGU+PEF1dGhvcj5JdmFub3Zza2k8L0F1dGhvcj48WWVhcj4yMDE4PC9ZZWFy
PjxSZWNOdW0+NDcyPC9SZWNOdW0+PERpc3BsYXlUZXh0PlsyMV08L0Rpc3BsYXlUZXh0PjxyZWNv
cmQ+PHJlYy1udW1iZXI+NDcyPC9yZWMtbnVtYmVyPjxmb3JlaWduLWtleXM+PGtleSBhcHA9IkVO
IiBkYi1pZD0icDl3djAwYTV5ZXowdjFldDVhd3Y5cGZvZXBkMHg1ZHR3d3B0IiB0aW1lc3RhbXA9
IjE2MjU2MDg4MzUiPjQ3Mjwva2V5PjwvZm9yZWlnbi1rZXlzPjxyZWYtdHlwZSBuYW1lPSJKb3Vy
bmFsIEFydGljbGUiPjE3PC9yZWYtdHlwZT48Y29udHJpYnV0b3JzPjxhdXRob3JzPjxhdXRob3I+
SXZhbm92c2tpLCBJLjwvYXV0aG9yPjxhdXRob3I+RGp1cmljLCBPLjwvYXV0aG9yPjxhdXRob3I+
Q2FyYWZmaSwgUy4gRy48L2F1dGhvcj48YXV0aG9yPlNhbnRvZGlyb2NjbywgRC48L2F1dGhvcj48
YXV0aG9yPlBvbGxhenpvbiwgTS48L2F1dGhvcj48YXV0aG9yPlJvc2F0bywgUy48L2F1dGhvcj48
YXV0aG9yPkNvcmRlbGxpLCBELiBNLjwvYXV0aG9yPjxhdXRob3I+QWJkYWxsYSwgRS48L2F1dGhv
cj48YXV0aG9yPkFjY29yc2ksIFAuPC9hdXRob3I+PGF1dGhvcj5BZGFtLCBNLiBQLjwvYXV0aG9y
PjxhdXRob3I+QWptb25lLCBQLiBGLjwvYXV0aG9yPjxhdXRob3I+QmFkdXJhLVN0cm9ua2EsIE0u
PC9hdXRob3I+PGF1dGhvcj5CYWxkbywgQy48L2F1dGhvcj48YXV0aG9yPkJhbGRpLCBNLjwvYXV0
aG9yPjxhdXRob3I+QmF5YXQsIEEuPC9hdXRob3I+PGF1dGhvcj5CaWdvbmksIFMuPC9hdXRob3I+
PGF1dGhvcj5Cb252aWNpbmksIEYuPC9hdXRob3I+PGF1dGhvcj5CcmVja3BvdCwgSi48L2F1dGhv
cj48YXV0aG9yPkNhbGxld2FlcnQsIEIuPC9hdXRob3I+PGF1dGhvcj5Db2NjaGksIEcuPC9hdXRo
b3I+PGF1dGhvcj5DdXR1cmlsbywgRy48L2F1dGhvcj48YXV0aG9yPkRlIEJyYXNpLCBELjwvYXV0
aG9yPjxhdXRob3I+RGV2cmllbmR0LCBLLjwvYXV0aG9yPjxhdXRob3I+RGludWxvcywgTS4gQi48
L2F1dGhvcj48YXV0aG9yPkhqb3J0c2jDuGosIFQuIEQuPC9hdXRob3I+PGF1dGhvcj5FcGlmYW5p
bywgUi48L2F1dGhvcj48YXV0aG9yPkZhcmF2ZWxsaSwgRi48L2F1dGhvcj48YXV0aG9yPkZpdW1h
cmEsIEEuPC9hdXRob3I+PGF1dGhvcj5Gb3JtaXNhbm8sIEQuPC9hdXRob3I+PGF1dGhvcj5HaW9y
ZGFubywgTC48L2F1dGhvcj48YXV0aG9yPkdyYXNzbywgTS48L2F1dGhvcj48YXV0aG9yPkdyw7hu
Ym9yZywgUy48L2F1dGhvcj48YXV0aG9yPklvZGljZSwgQS48L2F1dGhvcj48YXV0aG9yPkl1Z2hl
dHRpLCBMLjwvYXV0aG9yPjxhdXRob3I+S3VidXJvdmljLCBWLjwvYXV0aG9yPjxhdXRob3I+S3V0
a293c2thLUthem1pZXJjemFrLCBBLjwvYXV0aG9yPjxhdXRob3I+TGFjb21iZSwgRC48L2F1dGhv
cj48YXV0aG9yPkxvIFJpenpvLCBDLjwvYXV0aG9yPjxhdXRob3I+THVjaGV0dGksIEEuPC9hdXRo
b3I+PGF1dGhvcj5NYWxib3JhLCBCLjwvYXV0aG9yPjxhdXRob3I+TWFtbWksIEkuPC9hdXRob3I+
PGF1dGhvcj5NYXJpLCBGLjwvYXV0aG9yPjxhdXRob3I+TW9udG9yc2ksIEcuPC9hdXRob3I+PGF1
dGhvcj5Nb3V0dG9uLCBTLjwvYXV0aG9yPjxhdXRob3I+TcO4bGxlciwgUi4gUy48L2F1dGhvcj48
YXV0aG9yPk11c2Noa2UsIFAuPC9hdXRob3I+PGF1dGhvcj5OaWVsc2VuLCBKLiBFLiBLLjwvYXV0
aG9yPjxhdXRob3I+T2JlcnN6dHluLCBFLjwvYXV0aG9yPjxhdXRob3I+UGFudGFsZW9uaSwgQy48
L2F1dGhvcj48YXV0aG9yPlBlbGxpY2NpYXJpLCBBLjwvYXV0aG9yPjxhdXRob3I+UGlzYW50aSwg
TS4gQS48L2F1dGhvcj48YXV0aG9yPlBycGljLCBJLjwvYXV0aG9yPjxhdXRob3I+UG9jaC1PbGl2
ZSwgTS4gTC48L2F1dGhvcj48YXV0aG9yPlJhdmlnbGlvbmUsIEYuPC9hdXRob3I+PGF1dGhvcj5S
ZW5pZXJpLCBBLjwvYXV0aG9yPjxhdXRob3I+UmljY2ksIEUuPC9hdXRob3I+PGF1dGhvcj5SaXZp
ZXJpLCBGLjwvYXV0aG9yPjxhdXRob3I+U2FudGVuLCBHLiBXLjwvYXV0aG9yPjxhdXRob3I+U2F2
YXN0YSwgUy48L2F1dGhvcj48YXV0aG9yPlNjYXJhbm8sIEcuPC9hdXRob3I+PGF1dGhvcj5TY2hh
bnplLCBJLjwvYXV0aG9yPjxhdXRob3I+U2VsaWNvcm5pLCBBLjwvYXV0aG9yPjxhdXRob3I+U2ls
ZW5nbywgTS48L2F1dGhvcj48YXV0aG9yPlNtaWdpZWwsIFIuPC9hdXRob3I+PGF1dGhvcj5TcGFj
Y2luaSwgTC48L2F1dGhvcj48YXV0aG9yPlNvcmdlLCBHLjwvYXV0aG9yPjxhdXRob3I+U3pjemFs
dWJhLCBLLjwvYXV0aG9yPjxhdXRob3I+VGFyYW5pLCBMLjwvYXV0aG9yPjxhdXRob3I+VG9uZSwg
TC4gRy48L2F1dGhvcj48YXV0aG9yPlRvdXRhaW4sIEEuPC9hdXRob3I+PGF1dGhvcj5Ucmltb3Vp
bGxlLCBBLjwvYXV0aG9yPjxhdXRob3I+VmFsZXJhLCBFLiBULjwvYXV0aG9yPjxhdXRob3I+VmVy
Z2FubywgUy4gUy48L2F1dGhvcj48YXV0aG9yPlphbm90dGEsIE4uPC9hdXRob3I+PGF1dGhvcj5a
ZW5rZXIsIE0uPC9hdXRob3I+PGF1dGhvcj5Db25pZGksIEEuPC9hdXRob3I+PGF1dGhvcj5ab2xs
aW5vLCBNLjwvYXV0aG9yPjxhdXRob3I+UmF1Y2gsIEEuPC9hdXRob3I+PGF1dGhvcj5ad2VpZXIs
IEMuPC9hdXRob3I+PGF1dGhvcj5HYXJhdmVsbGksIEwuPC9hdXRob3I+PC9hdXRob3JzPjwvY29u
dHJpYnV0b3JzPjxhdXRoLWFkZHJlc3M+Q2xpbmljYWwgR2VuZXRpY3MgVW5pdCwgRGVwYXJ0bWVu
dCBvZiBPYnN0ZXRyaWNzIGFuZCBQZWRpYXRyaWNzLCBBVVNMLUlSQ0NTIG9mIFJlZ2dpbyBFbWls
aWEsIFJlZ2dpbyBFbWlsaWEsIEl0YWx5LiYjeEQ7RGVwYXJ0bWVudCBvZiBTdXJnaWNhbCwgTWVk
aWNhbCwgRGVudGFsLCBhbmQgTW9ycGhvbG9naWNhbCBTY2llbmNlcyB3aXRoIEludGVyZXN0IGlu
IFRyYW5zcGxhbnQsIE9uY29sb2d5IGFuZCBSZWdlbmVyYXRpdmUgTWVkaWNpbmUsIFVuaXZlcnNp
dHkgb2YgTW9kZW5hIGFuZCBSZWdnaW8gRW1pbGlhLCBNb2RlbmEsIEl0YWx5LiYjeEQ7SW5zdGl0
dXRlIG9mIEVwaWRlbWlvbG9neSwgU2Nob29sIG9mIE1lZGljaW5lLCBVbml2ZXJzaXR5IG9mIEJl
bGdyYWRlLCBCZWxncmFkZSwgU2VyYmlhLiYjeEQ7Q2hpbGQgTmV1cm9sb2d5IGFuZCBQc3ljaGlh
dHJ5IFVuaXQsIFMgT3Jzb2xhIE1hbHBpZ2hpIEhvc3BpdGFsLCBVbml2ZXJzaXR5IG9mIEJvbG9n
bmEsIEJvbG9nbmEsIEl0YWx5LiYjeEQ7RGVwYXJ0bWVudCBvZiBIdW1hbiBHZW5ldGljcywgTWVk
aWNhbCBSZXNlYXJjaCBJbnN0aXR1dGUsIFVuaXZlcnNpdHkgb2YgQWxleGFuZHJpYSwgQWxleGFu
ZHJpYSwgRWd5cHQuJiN4RDtOZXVyb3BzeWNoaWF0cmljIERlcGFydG1lbnQsIFNwZWRhbGkgQ2l2
aWxpIEJyZXNjaWEsIEJyZXNjaWEsIEl0YWx5LiYjeEQ7RGl2aXNpb24gb2YgR2VuZXRpYyBNZWRp
Y2luZSwgVW5pdmVyc2l0eSBvZiBXYXNoaW5ndG9uIFNjaG9vbCBvZiBNZWRpY2luZSwgU2VhdHRs
ZSwgV2FzaGluZ3RvbiwgVVNBLiYjeEQ7Q2hpbGQgYW5kIEFkb2xlc2NlbnQgTmV1cm9wc3ljaGlh
dHJpYyBTZXJ2aWNlIChVT05QSUEpIEZvbmRhemlvbmUgSVJDQ1MgQ2EmYXBvczsgR3JhbmRhIE9z
cGVkYWxlIE1hZ2dpb3JlIFBvbGljbGluaWNvLCBNaWxhbiwgSXRhbHkuJiN4RDtDaGFpciBhbmQg
RGVwYXJ0bWVudCBvZiBNZWRpY2FsIEdlbmV0aWNzLCBQb3puYW4gVW5pdmVyc2l0eSBvZiBNZWRp
Y2FsIFNjaWVuY2VzLCBQb3puYcWELCBQb2xhbmQuJiN4RDtMYWJvcmF0b3J5IG9mIEh1bWFuIEdl
bmV0aWNzOyBHYWxsaWVyYSBIb3NwaXRhbCwgR2Vub2EsIEl0YWx5LiYjeEQ7RGVwYXJ0bWVudCBv
ZiBQZWRpYXRyaWNzLCBVbml2ZXJzaXR5IEhvc3BpdGFsIG9mIENvcGVuaGFnZW4vSHZpZG92cmUs
IENvcGVuaGFnZW4sIERlbm1hcmsuJiN4RDtEZXBhcnRtZW50IG9mIENsaW5pY2FsIEdlbmV0aWNz
LCBSaWdzaG9zcGl0YWxldCwgVW5pdmVyc2l0eSBIb3NwaXRhbCBvZiBDb3BlbmhhZ2VuLCBDb3Bl
bmhhZ2VuLCBEZW5tYXJrLiYjeEQ7VU9MIG9mIE1lZGljYWwgR2VuZXRpY3MsIFVuaXZlcnNpdHkg
SG9zcGl0YWwgb2YgRmVycmFyYSwgRmVycmFyYSwgSXRhbHkuJiN4RDtQZWRpYXRyaWMgVW5pdCwg
RGVwYXJ0bWVudCBvZiBNZWRpY2FsIGFuZCBTdXJnaWNhbCBTY2llbmNlcyBmb3IgTW90aGVycywg
Q2hpbGRyZW4gYW5kIEFkdWx0cywgVW5pdmVyc2l0eSBvZiBNb2RlbmEgYW5kIFJlZ2dpbyBFbWls
aWEsIE1vZGVuYSwgSXRhbHkuJiN4RDtDZW50ZXIgZm9yIEh1bWFuIEdlbmV0aWNzLCBDYXRob2xp
YyBVbml2ZXJzaXR5IG9mIExldXZlbiwgTGV1dmVuLCBCZWxnaXVtLiYjeEQ7Q2VudGVyIGZvciBN
ZWRpY2FsIEdlbmV0aWNzLCBHaGVudCBVbml2ZXJzaXR5IEhvc3BpdGFsLCBHaGVudCwgQmVsZ2l1
bS4mI3hEO05lb25hdG9sb2d5IFVuaXQsIFMuIE9yc29sYS1NYWxwaWdoaSBIb3NwaXRhbCwgVW5p
dmVyc2l0eSBvZiBCb2xvZ25hLCBCb2xvZ25hLCBJdGFseS4mI3hEO0ZhY3VsdHkgb2YgTWVkaWNp
bmUsIFVuaXZlcnNpdHkgb2YgQmVsZ3JhZGUsIEJlbGdyYWRlLCBTZXJiaWEuJiN4RDtEZXBhcnRt
ZW50IG9mIE1lZGljYWwgR2VuZXRpY3MsIFVuaXZlcnNpdHkgQ2hpbGRyZW4mYXBvcztzIEhvc3Bp
dGFsLCBCZWxncmFkZSwgU2VyYmlhLiYjeEQ7RGVwYXJ0bWVudCBvZiBQZWRpYXRyaWNzLCBBT1JO
IFNhbnRvYm9ubyBQYXVzaWxpcG9uLCBOYXBsZXMsIEl0YWx5LiYjeEQ7RGVwYXJ0bWVudCBvZiBQ
ZWRpYXRyaWNzLCBEYXJ0bW91dGgtSGl0Y2hjb2NrIE1lZGljYWwgQ2VudGVyLCBMZWJhbm9uLCBO
ZXcgSGFtcHNoaXJlLCBVU0EuJiN4RDtEZXBhcnRtZW50IG9mIENsaW5pY2FsIEdlbmV0aWNzLCBL
ZW5uZWR5IENlbnRlciwgR2xvc3RydXAsIERlbm1hcmsuJiN4RDtDbGluaWNhbCBOZXVyb3BoeXNp
b2xvZ3kgVW5pdCwgSVJDQ1MsIEUgTWVkZWEgU2NpZW50aWZpYyBJbnN0aXR1dGUsIEJvc2lzaW8g
UGFyaW5pLCBMZWNjbywgSXRhbHkuJiN4RDtDbGluaWNhbCBHZW5ldGljcywgTkUgVGhhbWVzIFJl
Z2lvbmFsIEdlbmV0aWNzIFNlcnZpY2UsIEdyZWF0IE9ybW9uZCBTdHJlZXQgSG9zcGl0YWwgZm9y
IENoaWxkcmVuIE5IUyBGb3VuZGF0aW9uIFRydXN0LCBMb25kb24sIFVLLiYjeEQ7RGVwYXJ0bWVu
dCBvZiBDbGluaWNhbCBhbmQgRXhwZXJpbWVudGFsIE1lZGljaW5lLCBSZWdpb25hbCBSZWZlcnJh
bCBDZW50ZXIgZm9yIEluYm9ybiBFcnJvcnMgTWV0YWJvbGlzbSwgUGVkaWF0cmljIENsaW5pYywg
VW5pdmVyc2l0eSBvZiBDYXRhbmlhLCBDYXRhbmlhLCBJdGFseS4mI3hEO1NjaWVudGlmaWMgRGly
ZWN0b3JhdGUsIEFyY2lzcGVkYWxlIFNhbnRhIE1hcmlhIE51b3ZhLUlSQ0NTLCBSZWdnaW8gRW1p
bGlhLCBJdGFseS4mI3hEO0NlbnRlciBmb3IgUmFyZSBEaXNlYXNlcywgRGVwYXJ0bWVudCBvZiBD
bGluaWNhbCBHZW5ldGljcywgVW5pdmVyc2l0eSBIb3NwaXRhbCBDb3BlbmhhZ2VuLCBDb3Blbmhh
Z2VuLCBEZW5tYXJrLiYjeEQ7TmV1cm9wc3ljaGlhdHJpYyBEZXBhcnRtZW50LCBBcmNpc3BlZGFs
ZSBTYW50YSBNYXJpYSBOdW92YS1JUkNDUywgUmVnZ2lvIEVtaWxpYSwgSXRhbHkuJiN4RDtEZXBh
cnRtZW50IG9mIENhcmRpb2xvZ3ksIE1vdGhlciBhbmQgQ2hpbGQgSGVhbHRoIENhcmUgSW5zdGl0
dXRlLCBCZWxncmFkZSwgU2VyYmlhLiYjeEQ7RGVwYXJ0bWVudCBvZiBNZWRpY2FsIEdlbmV0aWNz
LCBJbnN0aXR1dGUgb2YgdGhlIE1vdGhlciBhbmQgQ2hpbGQsIFdhcnNhdywgUG9sYW5kLiYjeEQ7
Q0hVIGRlIEJvcmRlYXV4LCBTZXJ2aWNlIGRlIEfDqW7DqXRpcXVlIE3DqWRpY2FsZSwgQm9yZGVh
dXgsIEZyYW5jZS4mI3hEO0lOU0VSTSBVMTIxMSwgVW5pdi4gQm9yZGVhdXgsIEJvcmRlYXV4LCBG
cmFuY2UuJiN4RDtNZWRpY2FsIEdlbmV0aWNzLCBVbml2ZXJzaXR5IG9mIFNpZW5hLCBTaWVuYSwg
SXRhbHkuJiN4RDtDaGlsZCBOZXVyb3BzeWNoaWF0cnkgVW5pdCwgRmFjdWx0eSBvZiBNZWRpY2lu
ZSBhbmQgUHN5Y2hvbG9neSwgU2FwaWVuemEgVW5pdmVyc2l0eSwgUm9tZSwgSXRhbHkuJiN4RDtE
ZXBhcnRtZW50IG9mIFBlZGlhdHJpYyBIZW1hdG9sb2d5ICZhbXA7IE9uY29sb2d5LCBUZXBlY2lr
IFRyYWluaW5nIGFuZCBSZXNlYXJjaCBIb3NwaXRhbCwgSXptaXIsIFR1cmtleS4mI3hEO01lZGlj
YWwgR2VuZXRpY3MgVW5pdCwgRG9sbyBIb3NwaXRhbCwgVmVuaWNlLCBJdGFseS4mI3hEO0ZhY3Vs
dHkgb2YgTWVkaWNpbmUsIFVuaXZlcnNpdHkgb2YgTW9kZW5hIGFuZCBSZWdnaW8gRW1pbGlhLCBN
b2RlbmEsIEl0YWx5LiYjeEQ7RGFuaXNoIEVwaWxlcHN5IENlbnRyZSwgRGlhbmFsdW5kLCBEZW5t
YXJrLiYjeEQ7SW5zdGl0dXRlIGZvciBSZWdpb25hbCBIZWFsdGggU2VydmljZXMsIFVuaXZlcnNp
dHkgb2YgU291dGhlcm4gRGVubWFyaywgT2RlbnNlLCBEZW5tYXJrLiYjeEQ7SW5zdGl0dXRlIGZv
ciBIdW1hbiBHZW5ldGljcywgVW5pdmVyc2l0eSBIb3NwaXRhbCBNYWdkZWJ1cmcsIE1hZ2RlYnVy
ZywgR2VybWFueS4mI3hEO0RlcGFydG1lbnQgb2YgUGVkaWF0cmljcywgWmVhbGFuZCBVbml2ZXJz
aXR5IEhvc3BpdGFsIFJvc2tpbGRlLCBSb3NraWxkZSwgRGVubWFyay4mI3hEO0RldmVsb3BtZW50
YWwgTmV1cm9sb2d5IERlcGFydG1lbnQsIElSQ0NTIEZvbmRhemlvbmUgSXN0aXR1dG8gTmV1cm9s
b2dpY28gJnF1b3Q7Qy4gQmVzdGEsJnF1b3Q7LCBNaWxhbiwgSXRhbHkuJiN4RDtNZWRpY2FsIEdl
bmV0aWMgVW5pdCwgQU9STiBDYXJkYXJlbGxpLCBOYXBsZXMsIEl0YWx5LiYjeEQ7RGVwYXJ0bWVu
dCBvZiBQZWRpYXRyaWNzLUNoaWxkIE5ldXJvbG9neSBTZXJ2aWNlLCBVbml2ZXJzaXR5IEhvc3Bp
dGFsIFJpamVrYSwgTWVkaWNhbCBGYWN1bHR5LCBVbml2ZXJzaXR5IG9mIFJpamVrYSwgUmlqZWth
LCBDcm9hdGlhLiYjeEQ7RGVwYXJ0bWVudCBvZiBQZWRpYXRyaWNzLCBILiBTYW4gUGVkcm8sIExh
IFJpb2phLCBMb2dyb25vLCBTcGFpbi4mI3hEO0NoaWxkIE5ldXJvcHN5Y2hpYXRyeSBVbml0LCBV
Lk8uTi5QLkkuQSBBU1NULVJob2RlbnNlLCBSaG8sIE1pbGFuLCBJdGFseS4mI3hEO0dlbmV0aWNz
IFVuaXQsIFN0LiBDaGlhcmEgSG9zcGl0YWwsIFRyZW50bywgSXRhbHkuJiN4RDtEZXBhcnRtZW50
IG9mIENsaW5pY2FsIEdlbmV0aWNzLCBMZWlkZW4gVW5pdmVyc2l0eSBNZWRpY2FsIENlbnRlciwg
TGVpZGVuLCBUaGUgTmV0aGVybGFuZHMuJiN4RDtEZXBhcnRtZW50IG9mIFBlZGlhdHJpY3MsIElS
Q0NTIFNhbiBNYXR0ZW8sIFBhdmlhLCBJdGFseS4mI3hEO0RlcGFydG1lbnQgb2YgTWVkaWNhbCBH
ZW5ldGljcywgR2FldGFubyBSdW1tbyBIb3NwaXRhbCwgQmVuZXZlbnRvLCBJdGFseS4mI3hEO0Rl
cGFydG1lbnQgb2YgUGVkaWF0cmljcywgSG9zcGl0YWwgUy4gR2VyYXJkbywgVW5pdmVyc2l0eSBv
ZiBNaWxhbm8tQmljb2NjYSwgTW9uemEsIEl0YWx5LiYjeEQ7RGVwYXJ0bWVudCBvZiBQZWRpYXRy
aWNzLCBBU1NUIExhcmlhbmEsIENvbW8sIEl0YWx5LiYjeEQ7RGVwYXJ0bWVudCBvZiBQZWRpYXRy
aWNzLCBVbml2ZXJzaXR5IG9mIFRvcmlubywgVG9yaW5vLCBJdGFseS4mI3hEO0RlcGFydG1lbnQg
b2YgR2VuZXRpY3MsIFdyb2NsYXcgTWVkaWNhbCBVbml2ZXJzaXR5LCBXcm9jbGF3LCBQb2xhbmQu
JiN4RDtDbGluaWNhbCBHZW5ldGljcyBVbml0LCBEaXZpc2lvbiBvZiBNYXRlcm5hbCBGZXRhbCBN
ZWRpY2luZSwgRGVwYXJ0bWVudCBvZiBPYnN0ZXRyaWNzIGFuZCBHeW5lY29sb2d5LCBWLiBCdXp6
aSBDaGlsZHJlbiZhcG9zO3MgSG9zcGl0YWwsIFVuaXZlcnNpdGEmYXBvczsgZGVnbGkgU3R1ZGkg
ZGkgTWlsYW5vLCBNaWxhbiwgSXRhbHkuJiN4RDtEZXBhcnRtZW50IG9mIFBlZGlhdHJpY3MgYW5k
IE1lZGljYWwgU2NpZW5jZXMsICZxdW90O1ZpdHRvcmlvIEVtYW51ZWxlJnF1b3Q7IEhvc3BpdGFs
LCBVbml2ZXJzaXR5IG9mIENhdGFuaWEsIENhdGFuaWEsIEl0YWx5LiYjeEQ7RGVwYXJ0bWVudCBv
ZiBNZWRpY2FsIEdlbmV0aWNzLCBXYXJzYXcgTWVkaWNhbCBVbml2ZXJzaXR5LCBXYXJzYXcsIFBv
bGFuZC4mI3hEO0RlcGFydG1lbnQgb2YgUGVkaWF0cmljcywgVW5pdmVyc2l0eSAmcXVvdDtMYSBT
YXBpZW56YSwmcXVvdDssIFJvbWUsIEl0YWx5LiYjeEQ7RGVwYXJ0bWVudCBvZiBQZWRpYXRyaWNz
LCBSaWJlaXLDo28gUHJldG8gTWVkaWNhbCBTY2hvb2wsIFVuaXZlcnNpdHkgb2YgU8OjbyBQYXVs
bywgU8OjbyBQYXVsbywgQnJhemlsLiYjeEQ7RGVwYXJ0bWVudCBvZiBHZW5ldGljcywgVG91cnMg
VW5pdmVyc2l0eSBIb3NwaXRhbCwgVG91cnMsIEZyYW5jZS4mI3hEO0RlcGFydG1lbnQgb2YgUGVk
aWF0cmljcywgRWFzdGVybiBWaXJnaW5pYSBNZWRpY2FsIFNjaG9vbCwgTm9yZm9saywgVmlyZ2lu
aWEsIFVTQS4mI3hEO0RpdmlzaW9uIG9mIE1lZGljYWwgR2VuZXRpY3MgYW5kIE1ldGFib2xpc20s
IENoaWxkcmVuJmFwb3M7cyBIb3NwaXRhbCBvZiBUaGUgS2luZyZhcG9zO3MgRGF1Z2h0ZXJzLCBO
b3Jmb2xrLCBWaXJnaW5pYSwgVVNBLiYjeEQ7RGVwYXJ0bWVudCBvZiBDZWxsIEJpb2xvZ3ksIEVy
YXNtdXMgVW5pdmVyc2l0eSBNZWRpY2FsIENlbnRlciwgUm90dGVyZGFtLCBUaGUgTmV0aGVybGFu
ZHMuJiN4RDtJbnN0aXR1dGUgb2YgR2Vub21pYyBNZWRpY2luZSwgQ2F0aG9saWMgVW5pdmVyc2l0
eSwgR2VtZWxsaSBIb3NwaXRhbCBGb3VuZGF0aW9uLCBSb21lLCBJdGFseS4mI3hEO0luc3RpdHV0
ZSBvZiBNZWRpY2FsIEdlbmV0aWNzLCBVbml2ZXJzaXR5IG9mIFp1cmljaCwgU2NobGllcmVuLVp1
cmljaCwgU3dpdHplcmxhbmQuJiN4RDtJbnN0aXR1dGUgb2YgSHVtYW4gR2VuZXRpY3MsIEZyaWVk
cmljaC1BbGV4YW5kZXItVW5pdmVyc2l0w6R0IEVybGFuZ2VuLU7DvHJuYmVyZyAoRkFVKSwgRXJs
YW5nZW4sIEdlcm1hbnkuJiN4RDtDbGluaWNhbCBHZW5ldGljcyBVbml0LCBEZXBhcnRtZW50IG9m
IE9ic3RldHJpY3MgYW5kIFBlZGlhdHJpY3MsIEFVU0wtSVJDQ1Mgb2YgUmVnZ2lvIEVtaWxpYSwg
UmVnZ2lvIEVtaWxpYSwgSXRhbHkuIGxpdmlhLmdhcmF2ZWxsaUBhdXNsLnJlLml0LjwvYXV0aC1h
ZGRyZXNzPjx0aXRsZXM+PHRpdGxlPlBoZW5vdHlwZSBhbmQgZ2Vub3R5cGUgb2YgODcgcGF0aWVu
dHMgd2l0aCBNb3dhdC1XaWxzb24gc3luZHJvbWUgYW5kIHJlY29tbWVuZGF0aW9ucyBmb3IgY2Fy
ZTwvdGl0bGU+PHNlY29uZGFyeS10aXRsZT5HZW5ldCBNZWQ8L3NlY29uZGFyeS10aXRsZT48YWx0
LXRpdGxlPkdlbmV0aWNzIGluIG1lZGljaW5lIDogb2ZmaWNpYWwgam91cm5hbCBvZiB0aGUgQW1l
cmljYW4gQ29sbGVnZSBvZiBNZWRpY2FsIEdlbmV0aWNzPC9hbHQtdGl0bGU+PC90aXRsZXM+PHBl
cmlvZGljYWw+PGZ1bGwtdGl0bGU+R2VuZXRpY3MgaW4gbWVkaWNpbmUgOiBvZmZpY2lhbCBqb3Vy
bmFsIG9mIHRoZSBBbWVyaWNhbiBDb2xsZWdlIG9mIE1lZGljYWwgR2VuZXRpY3M8L2Z1bGwtdGl0
bGU+PGFiYnItMT5HZW5ldCBNZWQ8L2FiYnItMT48L3BlcmlvZGljYWw+PGFsdC1wZXJpb2RpY2Fs
PjxmdWxsLXRpdGxlPkdlbmV0aWNzIGluIG1lZGljaW5lIDogb2ZmaWNpYWwgam91cm5hbCBvZiB0
aGUgQW1lcmljYW4gQ29sbGVnZSBvZiBNZWRpY2FsIEdlbmV0aWNzPC9mdWxsLXRpdGxlPjxhYmJy
LTE+R2VuZXQgTWVkPC9hYmJyLTE+PC9hbHQtcGVyaW9kaWNhbD48cGFnZXM+OTY1LTk3NTwvcGFn
ZXM+PHZvbHVtZT4yMDwvdm9sdW1lPjxudW1iZXI+OTwvbnVtYmVyPjxlZGl0aW9uPjIwMTgvMDEv
MDU8L2VkaXRpb24+PGtleXdvcmRzPjxrZXl3b3JkPkFibm9ybWFsaXRpZXMsIE11bHRpcGxlL2dl
bmV0aWNzPC9rZXl3b3JkPjxrZXl3b3JkPkFkb2xlc2NlbnQ8L2tleXdvcmQ+PGtleXdvcmQ+QWR1
bHQ8L2tleXdvcmQ+PGtleXdvcmQ+Q2hpbGQ8L2tleXdvcmQ+PGtleXdvcmQ+Q2hpbGQsIFByZXNj
aG9vbDwva2V5d29yZD48a2V5d29yZD5GYWNpZXM8L2tleXdvcmQ+PGtleXdvcmQ+RmVtYWxlPC9r
ZXl3b3JkPjxrZXl3b3JkPkdlbmV0aWMgQXNzb2NpYXRpb24gU3R1ZGllcy9tZXRob2RzPC9rZXl3
b3JkPjxrZXl3b3JkPkdlbm90eXBlPC9rZXl3b3JkPjxrZXl3b3JkPkhpcnNjaHNwcnVuZyBEaXNl
YXNlLypkaWFnbm9zaXMvKmdlbmV0aWNzPC9rZXl3b3JkPjxrZXl3b3JkPkh1bWFuczwva2V5d29y
ZD48a2V5d29yZD5JbmZhbnQ8L2tleXdvcmQ+PGtleXdvcmQ+SW50ZWxsZWN0dWFsIERpc2FiaWxp
dHkvKmRpYWdub3Npcy8qZ2VuZXRpY3M8L2tleXdvcmQ+PGtleXdvcmQ+TWFsZTwva2V5d29yZD48
a2V5d29yZD5NaWNyb2NlcGhhbHkvKmRpYWdub3Npcy8qZ2VuZXRpY3M8L2tleXdvcmQ+PGtleXdv
cmQ+TXV0YXRpb248L2tleXdvcmQ+PGtleXdvcmQ+UGhlbm90eXBlPC9rZXl3b3JkPjxrZXl3b3Jk
PlppbmMgRmluZ2VyIEUtYm94IEJpbmRpbmcgSG9tZW9ib3ggMi9nZW5ldGljczwva2V5d29yZD48
a2V5d29yZD4qSGlyc2Noc3BydW5nPC9rZXl3b3JkPjxrZXl3b3JkPipNb3dhdOKAk1dpbHNvbiBz
eW5kcm9tZTwva2V5d29yZD48a2V5d29yZD4qemViMjwva2V5d29yZD48a2V5d29yZD4qaW50ZWxs
ZWN0dWFsIGRpc2FiaWxpdHk8L2tleXdvcmQ+PGtleXdvcmQ+Km1hbmFnZW1lbnQ8L2tleXdvcmQ+
PC9rZXl3b3Jkcz48ZGF0ZXM+PHllYXI+MjAxODwveWVhcj48cHViLWRhdGVzPjxkYXRlPlNlcDwv
ZGF0ZT48L3B1Yi1kYXRlcz48L2RhdGVzPjxpc2JuPjEwOTgtMzYwMDwvaXNibj48YWNjZXNzaW9u
LW51bT4yOTMwMDM4NDwvYWNjZXNzaW9uLW51bT48dXJscz48L3VybHM+PGVsZWN0cm9uaWMtcmVz
b3VyY2UtbnVtPjEwLjEwMzgvZ2ltLjIwMTcuMjIxPC9lbGVjdHJvbmljLXJlc291cmNlLW51bT48
cmVtb3RlLWRhdGFiYXNlLXByb3ZpZGVyPk5MTTwvcmVtb3RlLWRhdGFiYXNlLXByb3ZpZGVyPjxs
YW5ndWFnZT5lbmc8L2xhbmd1YWdlPjwvcmVjb3JkPjwvQ2l0ZT48L0VuZE5vdGU+AG==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[21]</w:t>
      </w:r>
      <w:r w:rsidR="00FB2DDC">
        <w:rPr>
          <w:rFonts w:ascii="Calibri Light" w:hAnsi="Calibri Light" w:cs="Calibri Light"/>
          <w:i/>
          <w:iCs/>
        </w:rPr>
        <w:fldChar w:fldCharType="end"/>
      </w:r>
      <w:r w:rsidRPr="00C7472F">
        <w:rPr>
          <w:rFonts w:ascii="Calibri Light" w:hAnsi="Calibri Light" w:cs="Calibri Light"/>
          <w:i/>
          <w:iCs/>
        </w:rPr>
        <w:t>:</w:t>
      </w:r>
      <w:r w:rsidRPr="00C7472F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D1CB27A" wp14:editId="00F7D83A">
            <wp:extent cx="5799323" cy="243861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72F">
        <w:rPr>
          <w:noProof/>
        </w:rPr>
        <w:t xml:space="preserve"> </w:t>
      </w:r>
    </w:p>
    <w:p w14:paraId="7EAF6750" w14:textId="77777777" w:rsidR="00C7472F" w:rsidRDefault="00C7472F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7FA6CA20" w14:textId="59018CDD" w:rsidR="007D72B7" w:rsidRPr="000137B2" w:rsidRDefault="007D72B7" w:rsidP="00C7472F">
      <w:pPr>
        <w:pStyle w:val="Heading1"/>
        <w:tabs>
          <w:tab w:val="left" w:pos="333"/>
        </w:tabs>
      </w:pPr>
      <w:bookmarkStart w:id="24" w:name="_Toc8497138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17</w:t>
        </w:r>
      </w:fldSimple>
      <w:r w:rsidRPr="000137B2">
        <w:t>: 2q23.1</w:t>
      </w:r>
      <w:r w:rsidR="009D040F" w:rsidRPr="000137B2">
        <w:t xml:space="preserve"> (</w:t>
      </w:r>
      <w:r w:rsidR="009D040F" w:rsidRPr="002A0EDA">
        <w:t>MBD5</w:t>
      </w:r>
      <w:r w:rsidR="009D040F" w:rsidRPr="000137B2">
        <w:t>)</w:t>
      </w:r>
      <w:bookmarkEnd w:id="24"/>
    </w:p>
    <w:p w14:paraId="5B5610D9" w14:textId="20C42846" w:rsidR="007D72B7" w:rsidRPr="000137B2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Talkowski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PEVuZE5vdGU+PENpdGU+PEF1dGhvcj5UYWxrb3dza2k8L0F1dGhvcj48WWVhcj4yMDExPC9ZZWFy
PjxSZWNOdW0+MzAwPC9SZWNOdW0+PERpc3BsYXlUZXh0PlsyMl08L0Rpc3BsYXlUZXh0PjxyZWNv
cmQ+PHJlYy1udW1iZXI+MzAwPC9yZWMtbnVtYmVyPjxmb3JlaWduLWtleXM+PGtleSBhcHA9IkVO
IiBkYi1pZD0icDl3djAwYTV5ZXowdjFldDVhd3Y5cGZvZXBkMHg1ZHR3d3B0IiB0aW1lc3RhbXA9
IjE2MjQ3MjAyODIiPjMwMDwva2V5PjwvZm9yZWlnbi1rZXlzPjxyZWYtdHlwZSBuYW1lPSJKb3Vy
bmFsIEFydGljbGUiPjE3PC9yZWYtdHlwZT48Y29udHJpYnV0b3JzPjxhdXRob3JzPjxhdXRob3I+
VGFsa293c2tpLCBNaWNoYWVsIEUuPC9hdXRob3I+PGF1dGhvcj5NdWxsZWdhbWEsIFN1cmVuaSBW
LjwvYXV0aG9yPjxhdXRob3I+Um9zZW5mZWxkLCBKaWxsIEEuPC9hdXRob3I+PGF1dGhvcj52YW4g
Qm9uLCBCcmVnamUgVy4gTS48L2F1dGhvcj48YXV0aG9yPlNoZW4sIFlpcGluZzwvYXV0aG9yPjxh
dXRob3I+UmVwbmlrb3ZhLCBFbGVuYSBBLjwvYXV0aG9yPjxhdXRob3I+R2FzdGllci1Gb3N0ZXIs
IEp1bGllPC9hdXRob3I+PGF1dGhvcj5UaHJ1c2gsIERldm9uIExhbWI8L2F1dGhvcj48YXV0aG9y
PkthdGhpcmVzYW4sIFNla2FyPC9hdXRob3I+PGF1dGhvcj5SdWRlcmZlciwgRG91Z2xhcyBNLjwv
YXV0aG9yPjxhdXRob3I+Q2hpYW5nLCBDb2xieTwvYXV0aG9yPjxhdXRob3I+SGFuc2NvbSwgQ2Fy
cmllPC9hdXRob3I+PGF1dGhvcj5Fcm5zdCwgQ2FybDwvYXV0aG9yPjxhdXRob3I+TGluZGdyZW4s
IEFtZWxpYSBNLjwvYXV0aG9yPjxhdXRob3I+TW9ydG9uLCBDeW50aGlhIEMuPC9hdXRob3I+PGF1
dGhvcj5BbiwgWXU8L2F1dGhvcj48YXV0aG9yPkFzdGJ1cnksIENhcm9saW5lPC9hdXRob3I+PGF1
dGhvcj5CcnVldG9uLCBMb3Vpc2UgQS48L2F1dGhvcj48YXV0aG9yPkxpY2h0ZW5iZWx0LCBLbGFz
a2UgRC48L2F1dGhvcj48YXV0aG9yPkFkZXMsIExlc2xleSBDLjwvYXV0aG9yPjxhdXRob3I+Rmlj
aGVyYSwgTWFyY288L2F1dGhvcj48YXV0aG9yPlJvbWFubywgQ29ycmFkbzwvYXV0aG9yPjxhdXRo
b3I+SW5uaXMsIEplZmZyZXkgVy48L2F1dGhvcj48YXV0aG9yPldpbGxpYW1zLCBDaGFybGVzIEEu
PC9hdXRob3I+PGF1dGhvcj5CYXJ0aG9sb21ldywgRGVubmlzPC9hdXRob3I+PGF1dGhvcj5WYW4g
QWxsZW4sIE1hcmdvdCBJLjwvYXV0aG9yPjxhdXRob3I+UGFyaWtoLCBBZGl0aTwvYXV0aG9yPjxh
dXRob3I+WmhhbmcsIExpbGVpPC9hdXRob3I+PGF1dGhvcj5XdSwgQmFpLUxpbjwvYXV0aG9yPjxh
dXRob3I+UHlhdHQsIFJvYmVydCBFLjwvYXV0aG9yPjxhdXRob3I+U2Nod2FydHosIFN0dWFydDwv
YXV0aG9yPjxhdXRob3I+U2hhZmZlciwgTGlzYSBHLjwvYXV0aG9yPjxhdXRob3I+ZGUgVnJpZXMs
IEJlcnQgQi4gQS48L2F1dGhvcj48YXV0aG9yPkd1c2VsbGEsIEphbWVzIEYuPC9hdXRob3I+PGF1
dGhvcj5FbHNlYSwgU2FyYWggSC48L2F1dGhvcj48L2F1dGhvcnM+PC9jb250cmlidXRvcnM+PHRp
dGxlcz48dGl0bGU+QXNzZXNzbWVudCBvZiAycTIzLjEgbWljcm9kZWxldGlvbiBzeW5kcm9tZSBp
bXBsaWNhdGVzIE1CRDUgYXMgYSBzaW5nbGUgY2F1c2FsIGxvY3VzIG9mIGludGVsbGVjdHVhbCBk
aXNhYmlsaXR5LCBlcGlsZXBzeSwgYW5kIGF1dGlzbSBzcGVjdHJ1bSBkaXNvcmRlcjwvdGl0bGU+
PHNlY29uZGFyeS10aXRsZT5BbWVyaWNhbiBqb3VybmFsIG9mIGh1bWFuIGdlbmV0aWNzPC9zZWNv
bmRhcnktdGl0bGU+PGFsdC10aXRsZT5BbSBKIEh1bSBHZW5ldDwvYWx0LXRpdGxlPjwvdGl0bGVz
PjxwZXJpb2RpY2FsPjxmdWxsLXRpdGxlPkFtIEogSHVtIEdlbmV0PC9mdWxsLXRpdGxlPjxhYmJy
LTE+QW1lcmljYW4gam91cm5hbCBvZiBodW1hbiBnZW5ldGljczwvYWJici0xPjwvcGVyaW9kaWNh
bD48YWx0LXBlcmlvZGljYWw+PGZ1bGwtdGl0bGU+QW0gSiBIdW0gR2VuZXQ8L2Z1bGwtdGl0bGU+
PGFiYnItMT5BbWVyaWNhbiBqb3VybmFsIG9mIGh1bWFuIGdlbmV0aWNzPC9hYmJyLTE+PC9hbHQt
cGVyaW9kaWNhbD48cGFnZXM+NTUxLTU2MzwvcGFnZXM+PHZvbHVtZT44OTwvdm9sdW1lPjxudW1i
ZXI+NDwvbnVtYmVyPjxrZXl3b3Jkcz48a2V5d29yZD5BZG9sZXNjZW50PC9rZXl3b3JkPjxrZXl3
b3JkPkFkdWx0PC9rZXl3b3JkPjxrZXl3b3JkPkNhc2UtQ29udHJvbCBTdHVkaWVzPC9rZXl3b3Jk
PjxrZXl3b3JkPkNoaWxkPC9rZXl3b3JkPjxrZXl3b3JkPkNoaWxkIERldmVsb3BtZW50IERpc29y
ZGVycywgUGVydmFzaXZlLypnZW5ldGljczwva2V5d29yZD48a2V5d29yZD5DaGlsZCwgUHJlc2No
b29sPC9rZXl3b3JkPjxrZXl3b3JkPipDaHJvbW9zb21lcywgSHVtYW4sIFBhaXIgMjwva2V5d29y
ZD48a2V5d29yZD5DcEcgSXNsYW5kczwva2V5d29yZD48a2V5d29yZD5ETkEtQmluZGluZyBQcm90
ZWlucy8qZ2VuZXRpY3M8L2tleXdvcmQ+PGtleXdvcmQ+RXBpZ2VuZXNpcywgR2VuZXRpYzwva2V5
d29yZD48a2V5d29yZD5FcGlsZXBzeS8qZ2VuZXRpY3M8L2tleXdvcmQ+PGtleXdvcmQ+RmVtYWxl
PC9rZXl3b3JkPjxrZXl3b3JkPipHZW5lIERlbGV0aW9uPC9rZXl3b3JkPjxrZXl3b3JkPkh1bWFu
czwva2V5d29yZD48a2V5d29yZD5JbnRlbGxlY3R1YWwgRGlzYWJpbGl0eS8qZ2VuZXRpY3M8L2tl
eXdvcmQ+PGtleXdvcmQ+TWFsZTwva2V5d29yZD48a2V5d29yZD5QaGVub3R5cGU8L2tleXdvcmQ+
PGtleXdvcmQ+U3luZHJvbWU8L2tleXdvcmQ+PC9rZXl3b3Jkcz48ZGF0ZXM+PHllYXI+MjAxMTwv
eWVhcj48L2RhdGVzPjxwdWJsaXNoZXI+RWxzZXZpZXI8L3B1Ymxpc2hlcj48aXNibj4xNTM3LTY2
MDUmI3hEOzAwMDItOTI5NzwvaXNibj48YWNjZXNzaW9uLW51bT4yMTk4MTc4MTwvYWNjZXNzaW9u
LW51bT48dXJscz48cmVsYXRlZC11cmxzPjx1cmw+aHR0cHM6Ly9wdWJtZWQubmNiaS5ubG0ubmlo
Lmdvdi8yMTk4MTc4MTwvdXJsPjx1cmw+aHR0cHM6Ly93d3cubmNiaS5ubG0ubmloLmdvdi9wbWMv
YXJ0aWNsZXMvUE1DMzE4ODgzOS88L3VybD48L3JlbGF0ZWQtdXJscz48L3VybHM+PGVsZWN0cm9u
aWMtcmVzb3VyY2UtbnVtPjEwLjEwMTYvai5hamhnLjIwMTEuMDkuMDExPC9lbGVjdHJvbmljLXJl
c291cmNlLW51bT48cmVtb3RlLWRhdGFiYXNlLW5hbWU+UHViTWVkPC9yZW1vdGUtZGF0YWJhc2Ut
bmFtZT48bGFuZ3VhZ2U+ZW5nPC9sYW5ndWFnZT48L3JlY29yZD48L0NpdGU+PC9FbmROb3RlPgB=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PEVuZE5vdGU+PENpdGU+PEF1dGhvcj5UYWxrb3dza2k8L0F1dGhvcj48WWVhcj4yMDExPC9ZZWFy
PjxSZWNOdW0+MzAwPC9SZWNOdW0+PERpc3BsYXlUZXh0PlsyMl08L0Rpc3BsYXlUZXh0PjxyZWNv
cmQ+PHJlYy1udW1iZXI+MzAwPC9yZWMtbnVtYmVyPjxmb3JlaWduLWtleXM+PGtleSBhcHA9IkVO
IiBkYi1pZD0icDl3djAwYTV5ZXowdjFldDVhd3Y5cGZvZXBkMHg1ZHR3d3B0IiB0aW1lc3RhbXA9
IjE2MjQ3MjAyODIiPjMwMDwva2V5PjwvZm9yZWlnbi1rZXlzPjxyZWYtdHlwZSBuYW1lPSJKb3Vy
bmFsIEFydGljbGUiPjE3PC9yZWYtdHlwZT48Y29udHJpYnV0b3JzPjxhdXRob3JzPjxhdXRob3I+
VGFsa293c2tpLCBNaWNoYWVsIEUuPC9hdXRob3I+PGF1dGhvcj5NdWxsZWdhbWEsIFN1cmVuaSBW
LjwvYXV0aG9yPjxhdXRob3I+Um9zZW5mZWxkLCBKaWxsIEEuPC9hdXRob3I+PGF1dGhvcj52YW4g
Qm9uLCBCcmVnamUgVy4gTS48L2F1dGhvcj48YXV0aG9yPlNoZW4sIFlpcGluZzwvYXV0aG9yPjxh
dXRob3I+UmVwbmlrb3ZhLCBFbGVuYSBBLjwvYXV0aG9yPjxhdXRob3I+R2FzdGllci1Gb3N0ZXIs
IEp1bGllPC9hdXRob3I+PGF1dGhvcj5UaHJ1c2gsIERldm9uIExhbWI8L2F1dGhvcj48YXV0aG9y
PkthdGhpcmVzYW4sIFNla2FyPC9hdXRob3I+PGF1dGhvcj5SdWRlcmZlciwgRG91Z2xhcyBNLjwv
YXV0aG9yPjxhdXRob3I+Q2hpYW5nLCBDb2xieTwvYXV0aG9yPjxhdXRob3I+SGFuc2NvbSwgQ2Fy
cmllPC9hdXRob3I+PGF1dGhvcj5Fcm5zdCwgQ2FybDwvYXV0aG9yPjxhdXRob3I+TGluZGdyZW4s
IEFtZWxpYSBNLjwvYXV0aG9yPjxhdXRob3I+TW9ydG9uLCBDeW50aGlhIEMuPC9hdXRob3I+PGF1
dGhvcj5BbiwgWXU8L2F1dGhvcj48YXV0aG9yPkFzdGJ1cnksIENhcm9saW5lPC9hdXRob3I+PGF1
dGhvcj5CcnVldG9uLCBMb3Vpc2UgQS48L2F1dGhvcj48YXV0aG9yPkxpY2h0ZW5iZWx0LCBLbGFz
a2UgRC48L2F1dGhvcj48YXV0aG9yPkFkZXMsIExlc2xleSBDLjwvYXV0aG9yPjxhdXRob3I+Rmlj
aGVyYSwgTWFyY288L2F1dGhvcj48YXV0aG9yPlJvbWFubywgQ29ycmFkbzwvYXV0aG9yPjxhdXRo
b3I+SW5uaXMsIEplZmZyZXkgVy48L2F1dGhvcj48YXV0aG9yPldpbGxpYW1zLCBDaGFybGVzIEEu
PC9hdXRob3I+PGF1dGhvcj5CYXJ0aG9sb21ldywgRGVubmlzPC9hdXRob3I+PGF1dGhvcj5WYW4g
QWxsZW4sIE1hcmdvdCBJLjwvYXV0aG9yPjxhdXRob3I+UGFyaWtoLCBBZGl0aTwvYXV0aG9yPjxh
dXRob3I+WmhhbmcsIExpbGVpPC9hdXRob3I+PGF1dGhvcj5XdSwgQmFpLUxpbjwvYXV0aG9yPjxh
dXRob3I+UHlhdHQsIFJvYmVydCBFLjwvYXV0aG9yPjxhdXRob3I+U2Nod2FydHosIFN0dWFydDwv
YXV0aG9yPjxhdXRob3I+U2hhZmZlciwgTGlzYSBHLjwvYXV0aG9yPjxhdXRob3I+ZGUgVnJpZXMs
IEJlcnQgQi4gQS48L2F1dGhvcj48YXV0aG9yPkd1c2VsbGEsIEphbWVzIEYuPC9hdXRob3I+PGF1
dGhvcj5FbHNlYSwgU2FyYWggSC48L2F1dGhvcj48L2F1dGhvcnM+PC9jb250cmlidXRvcnM+PHRp
dGxlcz48dGl0bGU+QXNzZXNzbWVudCBvZiAycTIzLjEgbWljcm9kZWxldGlvbiBzeW5kcm9tZSBp
bXBsaWNhdGVzIE1CRDUgYXMgYSBzaW5nbGUgY2F1c2FsIGxvY3VzIG9mIGludGVsbGVjdHVhbCBk
aXNhYmlsaXR5LCBlcGlsZXBzeSwgYW5kIGF1dGlzbSBzcGVjdHJ1bSBkaXNvcmRlcjwvdGl0bGU+
PHNlY29uZGFyeS10aXRsZT5BbWVyaWNhbiBqb3VybmFsIG9mIGh1bWFuIGdlbmV0aWNzPC9zZWNv
bmRhcnktdGl0bGU+PGFsdC10aXRsZT5BbSBKIEh1bSBHZW5ldDwvYWx0LXRpdGxlPjwvdGl0bGVz
PjxwZXJpb2RpY2FsPjxmdWxsLXRpdGxlPkFtIEogSHVtIEdlbmV0PC9mdWxsLXRpdGxlPjxhYmJy
LTE+QW1lcmljYW4gam91cm5hbCBvZiBodW1hbiBnZW5ldGljczwvYWJici0xPjwvcGVyaW9kaWNh
bD48YWx0LXBlcmlvZGljYWw+PGZ1bGwtdGl0bGU+QW0gSiBIdW0gR2VuZXQ8L2Z1bGwtdGl0bGU+
PGFiYnItMT5BbWVyaWNhbiBqb3VybmFsIG9mIGh1bWFuIGdlbmV0aWNzPC9hYmJyLTE+PC9hbHQt
cGVyaW9kaWNhbD48cGFnZXM+NTUxLTU2MzwvcGFnZXM+PHZvbHVtZT44OTwvdm9sdW1lPjxudW1i
ZXI+NDwvbnVtYmVyPjxrZXl3b3Jkcz48a2V5d29yZD5BZG9sZXNjZW50PC9rZXl3b3JkPjxrZXl3
b3JkPkFkdWx0PC9rZXl3b3JkPjxrZXl3b3JkPkNhc2UtQ29udHJvbCBTdHVkaWVzPC9rZXl3b3Jk
PjxrZXl3b3JkPkNoaWxkPC9rZXl3b3JkPjxrZXl3b3JkPkNoaWxkIERldmVsb3BtZW50IERpc29y
ZGVycywgUGVydmFzaXZlLypnZW5ldGljczwva2V5d29yZD48a2V5d29yZD5DaGlsZCwgUHJlc2No
b29sPC9rZXl3b3JkPjxrZXl3b3JkPipDaHJvbW9zb21lcywgSHVtYW4sIFBhaXIgMjwva2V5d29y
ZD48a2V5d29yZD5DcEcgSXNsYW5kczwva2V5d29yZD48a2V5d29yZD5ETkEtQmluZGluZyBQcm90
ZWlucy8qZ2VuZXRpY3M8L2tleXdvcmQ+PGtleXdvcmQ+RXBpZ2VuZXNpcywgR2VuZXRpYzwva2V5
d29yZD48a2V5d29yZD5FcGlsZXBzeS8qZ2VuZXRpY3M8L2tleXdvcmQ+PGtleXdvcmQ+RmVtYWxl
PC9rZXl3b3JkPjxrZXl3b3JkPipHZW5lIERlbGV0aW9uPC9rZXl3b3JkPjxrZXl3b3JkPkh1bWFu
czwva2V5d29yZD48a2V5d29yZD5JbnRlbGxlY3R1YWwgRGlzYWJpbGl0eS8qZ2VuZXRpY3M8L2tl
eXdvcmQ+PGtleXdvcmQ+TWFsZTwva2V5d29yZD48a2V5d29yZD5QaGVub3R5cGU8L2tleXdvcmQ+
PGtleXdvcmQ+U3luZHJvbWU8L2tleXdvcmQ+PC9rZXl3b3Jkcz48ZGF0ZXM+PHllYXI+MjAxMTwv
eWVhcj48L2RhdGVzPjxwdWJsaXNoZXI+RWxzZXZpZXI8L3B1Ymxpc2hlcj48aXNibj4xNTM3LTY2
MDUmI3hEOzAwMDItOTI5NzwvaXNibj48YWNjZXNzaW9uLW51bT4yMTk4MTc4MTwvYWNjZXNzaW9u
LW51bT48dXJscz48cmVsYXRlZC11cmxzPjx1cmw+aHR0cHM6Ly9wdWJtZWQubmNiaS5ubG0ubmlo
Lmdvdi8yMTk4MTc4MTwvdXJsPjx1cmw+aHR0cHM6Ly93d3cubmNiaS5ubG0ubmloLmdvdi9wbWMv
YXJ0aWNsZXMvUE1DMzE4ODgzOS88L3VybD48L3JlbGF0ZWQtdXJscz48L3VybHM+PGVsZWN0cm9u
aWMtcmVzb3VyY2UtbnVtPjEwLjEwMTYvai5hamhnLjIwMTEuMDkuMDExPC9lbGVjdHJvbmljLXJl
c291cmNlLW51bT48cmVtb3RlLWRhdGFiYXNlLW5hbWU+UHViTWVkPC9yZW1vdGUtZGF0YWJhc2Ut
bmFtZT48bGFuZ3VhZ2U+ZW5nPC9sYW5ndWFnZT48L3JlY29yZD48L0NpdGU+PC9FbmROb3RlPgB=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[22]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46D9351D" w14:textId="148DF3F3" w:rsidR="007D72B7" w:rsidRPr="000137B2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AD84BFF" wp14:editId="422FCA58">
            <wp:extent cx="4227508" cy="5274689"/>
            <wp:effectExtent l="0" t="9207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r="4591" b="1855"/>
                    <a:stretch/>
                  </pic:blipFill>
                  <pic:spPr bwMode="auto">
                    <a:xfrm rot="16200000">
                      <a:off x="0" y="0"/>
                      <a:ext cx="4250461" cy="530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46AE6" w14:textId="32DCDA39" w:rsidR="007D72B7" w:rsidRPr="000137B2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= van Bon P4</w:t>
      </w:r>
      <w:r w:rsidR="00290A1E" w:rsidRPr="000137B2">
        <w:rPr>
          <w:rFonts w:ascii="Calibri Light" w:hAnsi="Calibri Light" w:cs="Calibri Light"/>
        </w:rPr>
        <w:t xml:space="preserve"> = chr2:147200000-150100000 (hg18)</w:t>
      </w:r>
    </w:p>
    <w:p w14:paraId="4222D1AB" w14:textId="7AAFF5C9" w:rsidR="007D72B7" w:rsidRPr="000137B2" w:rsidRDefault="007D72B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SRO = MBD5</w:t>
      </w:r>
      <w:r w:rsidR="00290A1E" w:rsidRPr="000137B2">
        <w:rPr>
          <w:rFonts w:ascii="Calibri Light" w:hAnsi="Calibri Light" w:cs="Calibri Light"/>
        </w:rPr>
        <w:t xml:space="preserve"> = chr2:148778580-149271046 (hg19)</w:t>
      </w:r>
    </w:p>
    <w:p w14:paraId="641D8203" w14:textId="77777777" w:rsidR="00290A1E" w:rsidRPr="000137B2" w:rsidRDefault="00290A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1B0A645E" w14:textId="24232D25" w:rsidR="000C1330" w:rsidRPr="000137B2" w:rsidRDefault="000C1330" w:rsidP="009B555C">
      <w:pPr>
        <w:pStyle w:val="Heading1"/>
        <w:tabs>
          <w:tab w:val="left" w:pos="333"/>
        </w:tabs>
      </w:pPr>
      <w:bookmarkStart w:id="25" w:name="_Toc8497138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18</w:t>
        </w:r>
      </w:fldSimple>
      <w:r w:rsidRPr="000137B2">
        <w:t>: 2q31.1</w:t>
      </w:r>
      <w:bookmarkEnd w:id="25"/>
    </w:p>
    <w:p w14:paraId="484BCD2A" w14:textId="77EC92CD" w:rsidR="000C1330" w:rsidRPr="000137B2" w:rsidRDefault="006506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1 of Theisen 2011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&lt;EndNote&gt;&lt;Cite&gt;&lt;Author&gt;Theisen&lt;/Author&gt;&lt;Year&gt;2010&lt;/Year&gt;&lt;RecNum&gt;58&lt;/RecNum&gt;&lt;DisplayText&gt;[23]&lt;/DisplayText&gt;&lt;record&gt;&lt;rec-number&gt;58&lt;/rec-number&gt;&lt;foreign-keys&gt;&lt;key app="EN" db-id="p9wv00a5yez0v1et5awv9pfoepd0x5dtwwpt" timestamp="1623204275"&gt;58&lt;/key&gt;&lt;/foreign-keys&gt;&lt;ref-type name="Journal Article"&gt;17&lt;/ref-type&gt;&lt;contributors&gt;&lt;authors&gt;&lt;author&gt;Theisen, A.&lt;/author&gt;&lt;author&gt;Rosenfeld, J. A.&lt;/author&gt;&lt;author&gt;Shane, K.&lt;/author&gt;&lt;author&gt;McBride, K. L.&lt;/author&gt;&lt;author&gt;Atkin, J. F.&lt;/author&gt;&lt;author&gt;Gaba, C.&lt;/author&gt;&lt;author&gt;Hoo, J.&lt;/author&gt;&lt;author&gt;Kurczynski, T. W.&lt;/author&gt;&lt;author&gt;Schnur, R. E.&lt;/author&gt;&lt;author&gt;Coffey, L. B.&lt;/author&gt;&lt;author&gt;Zackai, E. H.&lt;/author&gt;&lt;author&gt;Schimmenti, L.&lt;/author&gt;&lt;author&gt;Friedman, N.&lt;/author&gt;&lt;author&gt;Zabukovec, M.&lt;/author&gt;&lt;author&gt;Ball, S.&lt;/author&gt;&lt;author&gt;Pagon, R.&lt;/author&gt;&lt;author&gt;Lucas, A.&lt;/author&gt;&lt;author&gt;Brasington, C. K.&lt;/author&gt;&lt;author&gt;Spence, J. E.&lt;/author&gt;&lt;author&gt;Sparks, S.&lt;/author&gt;&lt;author&gt;Banks, V.&lt;/author&gt;&lt;author&gt;Smith, W.&lt;/author&gt;&lt;author&gt;Friedberg, T.&lt;/author&gt;&lt;author&gt;Wyatt, P. R.&lt;/author&gt;&lt;author&gt;Aust, M.&lt;/author&gt;&lt;author&gt;Tervo, R.&lt;/author&gt;&lt;author&gt;Crowley, A.&lt;/author&gt;&lt;author&gt;Skidmore, D.&lt;/author&gt;&lt;author&gt;Lamb, A. N.&lt;/author&gt;&lt;author&gt;Ravnan, B.&lt;/author&gt;&lt;author&gt;Sahoo, T.&lt;/author&gt;&lt;author&gt;Schultz, R.&lt;/author&gt;&lt;author&gt;Torchia, B. S.&lt;/author&gt;&lt;author&gt;Sgro, M.&lt;/author&gt;&lt;author&gt;Chitayat, D.&lt;/author&gt;&lt;author&gt;Shaffer, L. G.&lt;/author&gt;&lt;/authors&gt;&lt;/contributors&gt;&lt;titles&gt;&lt;title&gt;Refinement of the Region for Split Hand/Foot Malformation 5 on 2q31.1&lt;/title&gt;&lt;secondary-title&gt;Molecular Syndromology&lt;/secondary-title&gt;&lt;/titles&gt;&lt;periodical&gt;&lt;full-title&gt;Molecular Syndromology&lt;/full-title&gt;&lt;/periodical&gt;&lt;pages&gt;262-271&lt;/pages&gt;&lt;volume&gt;1&lt;/volume&gt;&lt;number&gt;5&lt;/number&gt;&lt;dates&gt;&lt;year&gt;2010&lt;/year&gt;&lt;/dates&gt;&lt;isbn&gt;1661-8769&lt;/isbn&gt;&lt;urls&gt;&lt;related-urls&gt;&lt;url&gt;https://www.karger.com/DOI/10.1159/000328405&lt;/url&gt;&lt;/related-urls&gt;&lt;/urls&gt;&lt;electronic-resource-num&gt;10.1159/000328405&lt;/electronic-resource-num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[23]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53190DEE" w14:textId="634DBC16" w:rsidR="0065067D" w:rsidRPr="000137B2" w:rsidRDefault="0054639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D42970" wp14:editId="0B2D7670">
                <wp:simplePos x="0" y="0"/>
                <wp:positionH relativeFrom="column">
                  <wp:posOffset>2990850</wp:posOffset>
                </wp:positionH>
                <wp:positionV relativeFrom="paragraph">
                  <wp:posOffset>2051050</wp:posOffset>
                </wp:positionV>
                <wp:extent cx="1987550" cy="647700"/>
                <wp:effectExtent l="0" t="0" r="12700" b="1905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5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3F013" w14:textId="0C3DF986" w:rsidR="002F2009" w:rsidRPr="00A15264" w:rsidRDefault="002F2009" w:rsidP="0054639C">
                            <w:pPr>
                              <w:spacing w:after="0"/>
                              <w:contextualSpacing/>
                              <w:jc w:val="center"/>
                              <w:rPr>
                                <w:rFonts w:ascii="Calibri Light" w:eastAsia="Calibri" w:hAnsi="Calibri Light" w:cs="Calibri Light"/>
                              </w:rPr>
                            </w:pPr>
                            <w:r w:rsidRPr="0093303E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</w:rPr>
                              <w:t>Pink Region = Mitter Patient 4</w:t>
                            </w:r>
                            <w:r w:rsidRPr="0093303E">
                              <w:rPr>
                                <w:rFonts w:ascii="Calibri Light" w:eastAsia="Calibri" w:hAnsi="Calibri Light" w:cs="Calibri Light"/>
                              </w:rPr>
                              <w:t xml:space="preserve"> No Facial or Limb abnormalities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D42970" id="Text Box 260" o:spid="_x0000_s1033" type="#_x0000_t202" style="position:absolute;margin-left:235.5pt;margin-top:161.5pt;width:156.5pt;height:51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kPcTgIAAK4EAAAOAAAAZHJzL2Uyb0RvYy54bWysVMtu2zAQvBfoPxC8N7JdJ06MyIGbIEUB&#10;IwlgBznTFBUJpbgsSVtyv75D2nJePRW9UNzXcHd2V5dXXaPZVjlfk8n58GTAmTKSito85/xxdfvl&#10;nDMfhCmEJqNyvlOeX80+f7ps7VSNqCJdKMcAYvy0tTmvQrDTLPOyUo3wJ2SVgbEk14gA0T1nhRMt&#10;0BudjQaDs6wlV1hHUnkP7c3eyGcJvyyVDPdl6VVgOufILaTTpXMdz2x2KabPTtiqloc0xD9k0Yja&#10;4NEj1I0Igm1c/QGqqaUjT2U4kdRkVJa1VKkGVDMcvKtmWQmrUi0gx9sjTf7/wcq77YNjdZHz0Rn4&#10;MaJBk1aqC+wbdSzqwFBr/RSOSwvX0MGATvd6D2UsvCtdE78oicEOrN2R3wgnY9DF+eT0FCYJ29l4&#10;Mhkk+Owl2jofvitqWLzk3KF/iVaxXfiATODau8THPOm6uK21TkKcGXWtHdsKdFuHlCMi3nhpw1o8&#10;/hVpfECI0Mf4tRbyZ6zyLQIkbaCMnOxrj7fQrbvE4qTnZU3FDnQ52o+ct/K2BvxC+PAgHGYMNGBv&#10;wj2OUhNyosONs4rc77/poz9aDytnLWY25/7XRjjFmf5hMBQXw/EYsCEJ49PJCIJ7bVm/tphNc00g&#10;aogNtTJdo3/Q/bV01DxhvebxVZiEkXg75zK4XrgO+13Cgko1nyc3DLYVYWGWVkbwyHIkdtU9CWcP&#10;jQ0YiTvq51tM3/V37xsjDc03gco6NT8yvef10AAsRerPYYHj1r2Wk9fLb2b2BwAA//8DAFBLAwQU&#10;AAYACAAAACEAfgPkpeAAAAALAQAADwAAAGRycy9kb3ducmV2LnhtbEyPwU7DMBBE70j8g7VI3KiT&#10;NJAqxKkAUSHUEynteRubxGpsp7bbhr9nOcFtVjOafVMtJzOws/JBOysgnSXAlG2d1LYT8LlZ3S2A&#10;hYhW4uCsEvCtAizr66sKS+ku9kOdm9gxKrGhRAF9jGPJeWh7ZTDM3KgseV/OG4x0+o5LjxcqNwPP&#10;kuSBG9SWPvQ4qpdetYfmZAQct36Tp/p1txreG30sDuvnNyyEuL2Znh6BRTXFvzD84hM61MS0dycr&#10;AxsE5EVKW6KAeTYnQYlikZPYk5XdJ8Driv/fUP8AAAD//wMAUEsBAi0AFAAGAAgAAAAhALaDOJL+&#10;AAAA4QEAABMAAAAAAAAAAAAAAAAAAAAAAFtDb250ZW50X1R5cGVzXS54bWxQSwECLQAUAAYACAAA&#10;ACEAOP0h/9YAAACUAQAACwAAAAAAAAAAAAAAAAAvAQAAX3JlbHMvLnJlbHNQSwECLQAUAAYACAAA&#10;ACEAarJD3E4CAACuBAAADgAAAAAAAAAAAAAAAAAuAgAAZHJzL2Uyb0RvYy54bWxQSwECLQAUAAYA&#10;CAAAACEAfgPkpeAAAAALAQAADwAAAAAAAAAAAAAAAACoBAAAZHJzL2Rvd25yZXYueG1sUEsFBgAA&#10;AAAEAAQA8wAAALUFAAAAAA==&#10;" fillcolor="white [3201]" strokeweight=".5pt">
                <v:textbox>
                  <w:txbxContent>
                    <w:p w14:paraId="60A3F013" w14:textId="0C3DF986" w:rsidR="002F2009" w:rsidRPr="00A15264" w:rsidRDefault="002F2009" w:rsidP="0054639C">
                      <w:pPr>
                        <w:spacing w:after="0"/>
                        <w:contextualSpacing/>
                        <w:jc w:val="center"/>
                        <w:rPr>
                          <w:rFonts w:ascii="Calibri Light" w:eastAsia="Calibri" w:hAnsi="Calibri Light" w:cs="Calibri Light"/>
                        </w:rPr>
                      </w:pPr>
                      <w:r w:rsidRPr="0093303E">
                        <w:rPr>
                          <w:rFonts w:ascii="Calibri Light" w:eastAsia="Calibri" w:hAnsi="Calibri Light" w:cs="Calibri Light"/>
                          <w:b/>
                          <w:bCs/>
                        </w:rPr>
                        <w:t>Pink Region = Mitter Patient 4</w:t>
                      </w:r>
                      <w:r w:rsidRPr="0093303E">
                        <w:rPr>
                          <w:rFonts w:ascii="Calibri Light" w:eastAsia="Calibri" w:hAnsi="Calibri Light" w:cs="Calibri Light"/>
                        </w:rPr>
                        <w:t xml:space="preserve"> No Facial or Limb abnormalities</w:t>
                      </w:r>
                    </w:p>
                  </w:txbxContent>
                </v:textbox>
              </v:shape>
            </w:pict>
          </mc:Fallback>
        </mc:AlternateContent>
      </w:r>
      <w:r w:rsidR="0065067D" w:rsidRPr="000137B2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14D3FAFC" wp14:editId="66681367">
            <wp:extent cx="3253740" cy="3670415"/>
            <wp:effectExtent l="0" t="0" r="381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9018" cy="3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ACC" w14:textId="5C889C03" w:rsidR="0065067D" w:rsidRPr="000137B2" w:rsidRDefault="006506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5F5B7F7C" w14:textId="7FD6110D" w:rsidR="0054639C" w:rsidRPr="000137B2" w:rsidRDefault="000F25B2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C056F4" wp14:editId="4C981ADB">
                <wp:simplePos x="0" y="0"/>
                <wp:positionH relativeFrom="column">
                  <wp:posOffset>3177540</wp:posOffset>
                </wp:positionH>
                <wp:positionV relativeFrom="paragraph">
                  <wp:posOffset>1188297</wp:posOffset>
                </wp:positionV>
                <wp:extent cx="3787140" cy="739140"/>
                <wp:effectExtent l="0" t="0" r="22860" b="2286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BDA051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Whole Region = Mitter Patient 1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chr2:166293773-186068927 (hg18)</w:t>
                            </w:r>
                          </w:p>
                          <w:p w14:paraId="5DBC0330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Green Region (FG) = Thiesen Subject 2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chr2:166519354-173745491 (hg18)</w:t>
                            </w:r>
                          </w:p>
                          <w:p w14:paraId="10D33862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Yellow Region (LA) = Thiesen Subject 10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chr2:175712131-183736599 (hg18)</w:t>
                            </w:r>
                          </w:p>
                          <w:p w14:paraId="1226C951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HOXD Cluster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18"/>
                                <w:szCs w:val="18"/>
                              </w:rPr>
                              <w:t>=</w:t>
                            </w:r>
                            <w:r w:rsidRPr="0054639C">
                              <w:rPr>
                                <w:rFonts w:ascii="Calibri Light" w:eastAsia="Calibri" w:hAnsi="Calibri Light" w:cs="Calibri Light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18"/>
                                <w:szCs w:val="18"/>
                              </w:rPr>
                              <w:t>chr2:176957533-177055635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056F4" id="Text Box 23" o:spid="_x0000_s1034" type="#_x0000_t202" style="position:absolute;margin-left:250.2pt;margin-top:93.55pt;width:298.2pt;height:58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+miTgIAAKwEAAAOAAAAZHJzL2Uyb0RvYy54bWysVE1vGjEQvVfqf7B8b5aPJFCUJaJEqSqh&#10;JBKpcjZeL6zq9bi2YZf++j57gZC0p6oX73z5eebNzN7ctrVmO+V8RSbn/YseZ8pIKiqzzvn35/tP&#10;Y858EKYQmozK+V55fjv9+OGmsRM1oA3pQjkGEOMnjc35JgQ7yTIvN6oW/oKsMnCW5GoRoLp1VjjR&#10;AL3W2aDXu84acoV1JJX3sN51Tj5N+GWpZHgsS68C0zlHbiGdLp2reGbTGzFZO2E3lTykIf4hi1pU&#10;Bo+eoO5EEGzrqj+g6ko68lSGC0l1RmVZSZVqQDX93rtqlhthVaoF5Hh7osn/P1j5sHtyrCpyPhhy&#10;ZkSNHj2rNrAv1DKYwE9j/QRhS4vA0MKOPh/tHsZYdlu6On5REIMfTO9P7EY0CeNwNB71L+GS8I2G&#10;n6MM+Oz1tnU+fFVUsyjk3KF7iVSxW/jQhR5D4mOedFXcV1onJU6MmmvHdgK91iHlCPA3UdqwJufX&#10;w6teAn7ji9Cn+yst5I9DemdRwNMGOUdOutqjFNpVmzgcH3lZUbEHXY66gfNW3leAXwgfnoTDhIEG&#10;bE14xFFqQk50kDjbkPv1N3uMR+Ph5azBxObc/9wKpzjT3wxGAoRGdkNSLq9GAyju3LM695htPScQ&#10;1cd+WpnEGB/0USwd1S9Yrll8FS5hJN7OuQzuqMxDt0lYT6lmsxSGsbYiLMzSyggeWxOJfW5fhLOH&#10;xgaMxAMdp1tM3vW3i403Dc22gcoqNT8y3fF6aABWIo3PYX3jzp3rKer1JzP9DQAA//8DAFBLAwQU&#10;AAYACAAAACEAmV0o0+EAAAAMAQAADwAAAGRycy9kb3ducmV2LnhtbEyPy07DMBBF90j8gzVI7Kgd&#10;+kgJcSpAVAixIgXW09gkUe1xartt+HvcFSxH9+jOueVqtIYdtQ+9IwnZRADT1DjVUyvhY7O+WQIL&#10;EUmhcaQl/OgAq+ryosRCuRO962MdW5ZKKBQooYtxKDgPTacthokbNKXs23mLMZ2+5crjKZVbw2+F&#10;WHCLPaUPHQ76qdPNrj5YCftPv5ll/fPX2rzW/T7fvT2+YC7l9dX4cA8s6jH+wXDWT+pQJaetO5AK&#10;zEiYCzFLaAqWeQbsTIi7RVqzlTAV0znwquT/R1S/AAAA//8DAFBLAQItABQABgAIAAAAIQC2gziS&#10;/gAAAOEBAAATAAAAAAAAAAAAAAAAAAAAAABbQ29udGVudF9UeXBlc10ueG1sUEsBAi0AFAAGAAgA&#10;AAAhADj9If/WAAAAlAEAAAsAAAAAAAAAAAAAAAAALwEAAF9yZWxzLy5yZWxzUEsBAi0AFAAGAAgA&#10;AAAhAKGn6aJOAgAArAQAAA4AAAAAAAAAAAAAAAAALgIAAGRycy9lMm9Eb2MueG1sUEsBAi0AFAAG&#10;AAgAAAAhAJldKNPhAAAADAEAAA8AAAAAAAAAAAAAAAAAqAQAAGRycy9kb3ducmV2LnhtbFBLBQYA&#10;AAAABAAEAPMAAAC2BQAAAAA=&#10;" fillcolor="white [3201]" strokeweight=".5pt">
                <v:textbox>
                  <w:txbxContent>
                    <w:p w14:paraId="38BDA051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 xml:space="preserve">Whole Region = Mitter Patient 1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chr2:166293773-186068927 (hg18)</w:t>
                      </w:r>
                    </w:p>
                    <w:p w14:paraId="5DBC0330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Green Region (FG) = Thiesen Subject 2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 xml:space="preserve">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chr2:166519354-173745491 (hg18)</w:t>
                      </w:r>
                    </w:p>
                    <w:p w14:paraId="10D33862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Yellow Region (LA) = Thiesen Subject 10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=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chr2:175712131-183736599 (hg18)</w:t>
                      </w:r>
                    </w:p>
                    <w:p w14:paraId="1226C951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HOXD Cluster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18"/>
                          <w:szCs w:val="18"/>
                        </w:rPr>
                        <w:t>=</w:t>
                      </w:r>
                      <w:r w:rsidRPr="0054639C">
                        <w:rPr>
                          <w:rFonts w:ascii="Calibri Light" w:eastAsia="Calibri" w:hAnsi="Calibri Light" w:cs="Calibri Light"/>
                          <w:sz w:val="18"/>
                          <w:szCs w:val="18"/>
                        </w:rPr>
                        <w:t xml:space="preserve">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18"/>
                          <w:szCs w:val="18"/>
                        </w:rPr>
                        <w:t>chr2:176957533-177055635 (hg19)</w:t>
                      </w:r>
                    </w:p>
                  </w:txbxContent>
                </v:textbox>
              </v:shape>
            </w:pict>
          </mc:Fallback>
        </mc:AlternateContent>
      </w:r>
      <w:r w:rsidRPr="000137B2">
        <w:rPr>
          <w:rFonts w:ascii="Calibri Light" w:eastAsia="Calibri" w:hAnsi="Calibri Light" w:cs="Calibri Light"/>
          <w:i/>
          <w:iCs/>
          <w:noProof/>
        </w:rPr>
        <w:drawing>
          <wp:anchor distT="0" distB="0" distL="114300" distR="114300" simplePos="0" relativeHeight="251706368" behindDoc="0" locked="0" layoutInCell="1" allowOverlap="1" wp14:anchorId="32D03376" wp14:editId="5BC71D9F">
            <wp:simplePos x="0" y="0"/>
            <wp:positionH relativeFrom="column">
              <wp:posOffset>-118745</wp:posOffset>
            </wp:positionH>
            <wp:positionV relativeFrom="paragraph">
              <wp:posOffset>62230</wp:posOffset>
            </wp:positionV>
            <wp:extent cx="4994910" cy="4598035"/>
            <wp:effectExtent l="0" t="0" r="0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65" b="14894"/>
                    <a:stretch/>
                  </pic:blipFill>
                  <pic:spPr bwMode="auto">
                    <a:xfrm>
                      <a:off x="0" y="0"/>
                      <a:ext cx="4994910" cy="459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639C" w:rsidRPr="000137B2">
        <w:rPr>
          <w:rFonts w:ascii="Calibri Light" w:hAnsi="Calibri Light"/>
        </w:rPr>
        <w:br w:type="page"/>
      </w:r>
    </w:p>
    <w:p w14:paraId="7BDDCC64" w14:textId="3EF7C7E2" w:rsidR="0079263C" w:rsidRPr="000137B2" w:rsidRDefault="0079263C" w:rsidP="009B555C">
      <w:pPr>
        <w:pStyle w:val="Heading1"/>
        <w:tabs>
          <w:tab w:val="left" w:pos="333"/>
        </w:tabs>
      </w:pPr>
      <w:bookmarkStart w:id="26" w:name="_Toc8497138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19</w:t>
        </w:r>
      </w:fldSimple>
      <w:r w:rsidRPr="000137B2">
        <w:t xml:space="preserve">: </w:t>
      </w:r>
      <w:r w:rsidR="000D04F4" w:rsidRPr="000137B2">
        <w:t>2q31.2-q32.3</w:t>
      </w:r>
      <w:bookmarkEnd w:id="26"/>
    </w:p>
    <w:p w14:paraId="556F145E" w14:textId="17FCC960" w:rsidR="00DD3E2E" w:rsidRPr="000137B2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  <w:noProof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w:t xml:space="preserve">Figure </w:t>
      </w:r>
      <w:r w:rsidR="0039086F" w:rsidRPr="000137B2">
        <w:rPr>
          <w:rFonts w:ascii="Calibri Light" w:eastAsia="Calibri" w:hAnsi="Calibri Light" w:cs="Calibri Light"/>
          <w:i/>
          <w:iCs/>
          <w:noProof/>
        </w:rPr>
        <w:t>3</w:t>
      </w:r>
      <w:r w:rsidRPr="000137B2">
        <w:rPr>
          <w:rFonts w:ascii="Calibri Light" w:eastAsia="Calibri" w:hAnsi="Calibri Light" w:cs="Calibri Light"/>
          <w:i/>
          <w:iCs/>
          <w:noProof/>
        </w:rPr>
        <w:t xml:space="preserve"> of </w:t>
      </w:r>
      <w:r w:rsidR="0039086F" w:rsidRPr="000137B2">
        <w:rPr>
          <w:rFonts w:ascii="Calibri Light" w:eastAsia="Calibri" w:hAnsi="Calibri Light" w:cs="Calibri Light"/>
          <w:i/>
          <w:iCs/>
          <w:noProof/>
        </w:rPr>
        <w:t>Ferreira 2012</w:t>
      </w:r>
      <w:r w:rsidR="008C339D" w:rsidRPr="000137B2">
        <w:rPr>
          <w:rFonts w:ascii="Calibri Light" w:eastAsia="Calibri" w:hAnsi="Calibri Light" w:cs="Calibri Light"/>
          <w:i/>
          <w:iCs/>
          <w:noProof/>
        </w:rPr>
        <w:fldChar w:fldCharType="begin"/>
      </w:r>
      <w:r w:rsidR="00FB2DDC">
        <w:rPr>
          <w:rFonts w:ascii="Calibri Light" w:eastAsia="Calibri" w:hAnsi="Calibri Light" w:cs="Calibri Light"/>
          <w:i/>
          <w:iCs/>
          <w:noProof/>
        </w:rPr>
        <w:instrText xml:space="preserve"> ADDIN EN.CITE &lt;EndNote&gt;&lt;Cite&gt;&lt;Author&gt;Ferreira&lt;/Author&gt;&lt;Year&gt;2012&lt;/Year&gt;&lt;RecNum&gt;62&lt;/RecNum&gt;&lt;DisplayText&gt;[24]&lt;/DisplayText&gt;&lt;record&gt;&lt;rec-number&gt;62&lt;/rec-number&gt;&lt;foreign-keys&gt;&lt;key app="EN" db-id="p9wv00a5yez0v1et5awv9pfoepd0x5dtwwpt" timestamp="1623206531"&gt;62&lt;/key&gt;&lt;/foreign-keys&gt;&lt;ref-type name="Journal Article"&gt;17&lt;/ref-type&gt;&lt;contributors&gt;&lt;authors&gt;&lt;author&gt;Ferreira, Susana Isabel&lt;/author&gt;&lt;author&gt;Matoso, Eunice&lt;/author&gt;&lt;author&gt;Venâncio, Margarida&lt;/author&gt;&lt;author&gt;Saraiva, Jorge&lt;/author&gt;&lt;author&gt;Melo, Joana B.&lt;/author&gt;&lt;author&gt;Carreira, Isabel Marques&lt;/author&gt;&lt;/authors&gt;&lt;/contributors&gt;&lt;titles&gt;&lt;title&gt;Critical region in 2q31.2q32.3 deletion syndrome: Report of two phenotypically distinct patients, one with an additional deletion in Alagille syndrome region&lt;/title&gt;&lt;secondary-title&gt;Molecular cytogenetics&lt;/secondary-title&gt;&lt;alt-title&gt;Mol Cytogenet&lt;/alt-title&gt;&lt;/titles&gt;&lt;periodical&gt;&lt;full-title&gt;Mol Cytogenet&lt;/full-title&gt;&lt;abbr-1&gt;Molecular cytogenetics&lt;/abbr-1&gt;&lt;/periodical&gt;&lt;alt-periodical&gt;&lt;full-title&gt;Mol Cytogenet&lt;/full-title&gt;&lt;abbr-1&gt;Molecular cytogenetics&lt;/abbr-1&gt;&lt;/alt-periodical&gt;&lt;pages&gt;25-25&lt;/pages&gt;&lt;volume&gt;5&lt;/volume&gt;&lt;number&gt;1&lt;/number&gt;&lt;dates&gt;&lt;year&gt;2012&lt;/year&gt;&lt;/dates&gt;&lt;publisher&gt;BioMed Central&lt;/publisher&gt;&lt;isbn&gt;1755-8166&lt;/isbn&gt;&lt;accession-num&gt;22550961&lt;/accession-num&gt;&lt;urls&gt;&lt;related-urls&gt;&lt;url&gt;https://pubmed.ncbi.nlm.nih.gov/22550961&lt;/url&gt;&lt;url&gt;https://www.ncbi.nlm.nih.gov/pmc/articles/PMC3460744/&lt;/url&gt;&lt;/related-urls&gt;&lt;/urls&gt;&lt;electronic-resource-num&gt;10.1186/1755-8166-5-25&lt;/electronic-resource-num&gt;&lt;remote-database-name&gt;PubMed&lt;/remote-database-name&gt;&lt;language&gt;eng&lt;/language&gt;&lt;/record&gt;&lt;/Cite&gt;&lt;/EndNote&gt;</w:instrText>
      </w:r>
      <w:r w:rsidR="008C339D" w:rsidRPr="000137B2">
        <w:rPr>
          <w:rFonts w:ascii="Calibri Light" w:eastAsia="Calibri" w:hAnsi="Calibri Light" w:cs="Calibri Light"/>
          <w:i/>
          <w:iCs/>
          <w:noProof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[24]</w:t>
      </w:r>
      <w:r w:rsidR="008C339D" w:rsidRPr="000137B2">
        <w:rPr>
          <w:rFonts w:ascii="Calibri Light" w:eastAsia="Calibri" w:hAnsi="Calibri Light" w:cs="Calibri Light"/>
          <w:i/>
          <w:iCs/>
          <w:noProof/>
        </w:rPr>
        <w:fldChar w:fldCharType="end"/>
      </w:r>
      <w:r w:rsidRPr="000137B2">
        <w:rPr>
          <w:rFonts w:ascii="Calibri Light" w:eastAsia="Calibri" w:hAnsi="Calibri Light" w:cs="Calibri Light"/>
          <w:i/>
          <w:iCs/>
          <w:noProof/>
        </w:rPr>
        <w:t>:</w:t>
      </w:r>
    </w:p>
    <w:p w14:paraId="2EE81952" w14:textId="55B6AACF" w:rsidR="0079263C" w:rsidRPr="000137B2" w:rsidRDefault="0039086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BC39CEA" wp14:editId="75A84BA3">
            <wp:extent cx="4351478" cy="24976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5461" cy="25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A489" w14:textId="0F1B7950" w:rsidR="00DD3E2E" w:rsidRPr="000137B2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45E6CED5" w14:textId="04202371" w:rsidR="0040055E" w:rsidRPr="000137B2" w:rsidRDefault="009E215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5FFC52DB" wp14:editId="53D3D712">
            <wp:extent cx="6858000" cy="1939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CB18" w14:textId="00EEB851" w:rsidR="00DD3E2E" w:rsidRPr="000137B2" w:rsidRDefault="0079263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“Present Case”</w:t>
      </w:r>
      <w:r w:rsidR="0040055E" w:rsidRPr="000137B2">
        <w:rPr>
          <w:rFonts w:ascii="Calibri Light" w:eastAsia="Calibri" w:hAnsi="Calibri Light" w:cs="Calibri Light"/>
          <w:b/>
        </w:rPr>
        <w:t xml:space="preserve"> [Prontera 2009]</w:t>
      </w:r>
      <w:r w:rsidRPr="000137B2">
        <w:rPr>
          <w:rFonts w:ascii="Calibri Light" w:eastAsia="Calibri" w:hAnsi="Calibri Light" w:cs="Calibri Light"/>
          <w:b/>
        </w:rPr>
        <w:t xml:space="preserve">: </w:t>
      </w:r>
      <w:r w:rsidRPr="000137B2">
        <w:rPr>
          <w:rFonts w:ascii="Calibri Light" w:eastAsia="Calibri" w:hAnsi="Calibri Light" w:cs="Calibri Light"/>
        </w:rPr>
        <w:t>chr2:177,644,267-191,382,006 (hg18)</w:t>
      </w:r>
    </w:p>
    <w:p w14:paraId="6121A8AE" w14:textId="2B9DFB05" w:rsidR="009E2153" w:rsidRPr="000137B2" w:rsidRDefault="009E215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shd w:val="clear" w:color="auto" w:fill="FFFEE8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Ferreira SRO (ITGA4 to ZNF804A): </w:t>
      </w:r>
      <w:r w:rsidRPr="000137B2">
        <w:rPr>
          <w:rFonts w:ascii="Calibri Light" w:hAnsi="Calibri Light" w:cs="Calibri Light"/>
        </w:rPr>
        <w:t>chr2:182,321,619-185,804,214 (hg19)</w:t>
      </w:r>
    </w:p>
    <w:p w14:paraId="0DDCAD01" w14:textId="554DC4C1" w:rsidR="009E2153" w:rsidRPr="000137B2" w:rsidRDefault="009E2153" w:rsidP="006163EF">
      <w:pPr>
        <w:pStyle w:val="ListParagraph"/>
        <w:numPr>
          <w:ilvl w:val="0"/>
          <w:numId w:val="25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ITGA4: </w:t>
      </w:r>
      <w:r w:rsidRPr="000137B2">
        <w:rPr>
          <w:rFonts w:ascii="Calibri Light" w:hAnsi="Calibri Light" w:cs="Calibri Light"/>
        </w:rPr>
        <w:t>chr2:182,321,619-182,402,468 (hg19)</w:t>
      </w:r>
    </w:p>
    <w:p w14:paraId="23820113" w14:textId="12AB4449" w:rsidR="009E2153" w:rsidRDefault="009E2153" w:rsidP="006163EF">
      <w:pPr>
        <w:pStyle w:val="ListParagraph"/>
        <w:numPr>
          <w:ilvl w:val="0"/>
          <w:numId w:val="25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ZNF804A:</w:t>
      </w:r>
      <w:r w:rsidRPr="000137B2">
        <w:rPr>
          <w:rFonts w:ascii="Calibri Light" w:hAnsi="Calibri Light" w:cs="Calibri Light"/>
        </w:rPr>
        <w:t xml:space="preserve"> chr2:185,463,093-185,804,214 (hg19)</w:t>
      </w:r>
    </w:p>
    <w:p w14:paraId="4F676A6D" w14:textId="15D57626" w:rsidR="00DC5265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6D49AC14" w14:textId="77777777" w:rsidR="00DC5265" w:rsidRDefault="00DC526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3A89D157" w14:textId="70138545" w:rsidR="00DC5265" w:rsidRDefault="00DC5265" w:rsidP="00DC5265">
      <w:pPr>
        <w:pStyle w:val="Heading1"/>
        <w:tabs>
          <w:tab w:val="left" w:pos="333"/>
        </w:tabs>
      </w:pPr>
      <w:bookmarkStart w:id="27" w:name="_Toc84971383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20</w:t>
        </w:r>
      </w:fldSimple>
      <w:r w:rsidRPr="000137B2">
        <w:t>: 2q3</w:t>
      </w:r>
      <w:r w:rsidR="005C78E0">
        <w:t>3.</w:t>
      </w:r>
      <w:r w:rsidRPr="000137B2">
        <w:t>1</w:t>
      </w:r>
      <w:bookmarkEnd w:id="27"/>
    </w:p>
    <w:p w14:paraId="6F9F983F" w14:textId="036C6D7B" w:rsidR="00DC5265" w:rsidRPr="00DC5265" w:rsidRDefault="00DC5265" w:rsidP="00DC5265">
      <w:pPr>
        <w:spacing w:after="0"/>
        <w:rPr>
          <w:rFonts w:ascii="Calibri Light" w:hAnsi="Calibri Light"/>
          <w:i/>
          <w:iCs/>
        </w:rPr>
      </w:pPr>
      <w:r w:rsidRPr="00DC5265">
        <w:rPr>
          <w:rFonts w:ascii="Calibri Light" w:hAnsi="Calibri Light"/>
          <w:i/>
          <w:iCs/>
        </w:rPr>
        <w:t>Figure 1 of Zarate 2017</w:t>
      </w:r>
      <w:r w:rsidR="00FB2DDC">
        <w:rPr>
          <w:rFonts w:ascii="Calibri Light" w:hAnsi="Calibri Light"/>
          <w:i/>
          <w:iCs/>
        </w:rPr>
        <w:fldChar w:fldCharType="begin"/>
      </w:r>
      <w:r w:rsidR="00FB2DDC">
        <w:rPr>
          <w:rFonts w:ascii="Calibri Light" w:hAnsi="Calibri Light"/>
          <w:i/>
          <w:iCs/>
        </w:rPr>
        <w:instrText xml:space="preserve"> ADDIN EN.CITE &lt;EndNote&gt;&lt;Cite&gt;&lt;Author&gt;Zarate&lt;/Author&gt;&lt;Year&gt;2017&lt;/Year&gt;&lt;RecNum&gt;477&lt;/RecNum&gt;&lt;DisplayText&gt;[25]&lt;/DisplayText&gt;&lt;record&gt;&lt;rec-number&gt;477&lt;/rec-number&gt;&lt;foreign-keys&gt;&lt;key app="EN" db-id="p9wv00a5yez0v1et5awv9pfoepd0x5dtwwpt" timestamp="1625610154"&gt;477&lt;/key&gt;&lt;/foreign-keys&gt;&lt;ref-type name="Journal Article"&gt;17&lt;/ref-type&gt;&lt;contributors&gt;&lt;authors&gt;&lt;author&gt;Zarate, Yuri A.&lt;/author&gt;&lt;author&gt;Fish, Jennifer L.&lt;/author&gt;&lt;/authors&gt;&lt;/contributors&gt;&lt;titles&gt;&lt;title&gt;SATB2-associated syndrome: Mechanisms, phenotype, and practical recommendations&lt;/title&gt;&lt;secondary-title&gt;American Journal of Medical Genetics Part A&lt;/secondary-title&gt;&lt;/titles&gt;&lt;periodical&gt;&lt;full-title&gt;American Journal of Medical Genetics Part A&lt;/full-title&gt;&lt;/periodical&gt;&lt;pages&gt;327-337&lt;/pages&gt;&lt;volume&gt;173&lt;/volume&gt;&lt;number&gt;2&lt;/number&gt;&lt;keywords&gt;&lt;keyword&gt;SATB2&lt;/keyword&gt;&lt;keyword&gt;SATB2-associated syndrome&lt;/keyword&gt;&lt;keyword&gt;Glass syndrome&lt;/keyword&gt;&lt;keyword&gt;2q33.1 microdeletion syndrome&lt;/keyword&gt;&lt;keyword&gt;2q32 deletion syndrome&lt;/keyword&gt;&lt;/keywords&gt;&lt;dates&gt;&lt;year&gt;2017&lt;/year&gt;&lt;pub-dates&gt;&lt;date&gt;2017/02/01&lt;/date&gt;&lt;/pub-dates&gt;&lt;/dates&gt;&lt;publisher&gt;John Wiley &amp;amp; Sons, Ltd&lt;/publisher&gt;&lt;isbn&gt;1552-4825&lt;/isbn&gt;&lt;work-type&gt;https://doi.org/10.1002/ajmg.a.38022&lt;/work-type&gt;&lt;urls&gt;&lt;related-urls&gt;&lt;url&gt;https://doi.org/10.1002/ajmg.a.38022&lt;/url&gt;&lt;/related-urls&gt;&lt;/urls&gt;&lt;electronic-resource-num&gt;https://doi.org/10.1002/ajmg.a.38022&lt;/electronic-resource-num&gt;&lt;access-date&gt;2021/07/06&lt;/access-date&gt;&lt;/record&gt;&lt;/Cite&gt;&lt;/EndNote&gt;</w:instrText>
      </w:r>
      <w:r w:rsidR="00FB2DDC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[25]</w:t>
      </w:r>
      <w:r w:rsidR="00FB2DDC">
        <w:rPr>
          <w:rFonts w:ascii="Calibri Light" w:hAnsi="Calibri Light"/>
          <w:i/>
          <w:iCs/>
        </w:rPr>
        <w:fldChar w:fldCharType="end"/>
      </w:r>
      <w:r w:rsidRPr="00DC5265">
        <w:rPr>
          <w:rFonts w:ascii="Calibri Light" w:hAnsi="Calibri Light"/>
          <w:i/>
          <w:iCs/>
        </w:rPr>
        <w:t>:</w:t>
      </w:r>
    </w:p>
    <w:p w14:paraId="39224168" w14:textId="7796F127" w:rsidR="00DC5265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524986">
        <w:rPr>
          <w:rFonts w:ascii="Calibri Light" w:hAnsi="Calibri Light" w:cs="Calibri Light"/>
          <w:noProof/>
        </w:rPr>
        <w:drawing>
          <wp:inline distT="0" distB="0" distL="0" distR="0" wp14:anchorId="47AEB373" wp14:editId="7ECC1D8F">
            <wp:extent cx="6858000" cy="42437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F42" w14:textId="119F7BF1" w:rsidR="00524986" w:rsidRPr="006539E1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6539E1">
        <w:rPr>
          <w:rFonts w:ascii="Calibri Light" w:hAnsi="Calibri Light" w:cs="Calibri Light"/>
          <w:i/>
          <w:iCs/>
        </w:rPr>
        <w:t xml:space="preserve">NOTE: Black box is approximation of DECIPHER Coordinates based on gene inclusion/exclusion. </w:t>
      </w:r>
    </w:p>
    <w:p w14:paraId="2E628460" w14:textId="77777777" w:rsidR="00524986" w:rsidRDefault="00524986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5FBE6C0F" w14:textId="047C06AF" w:rsidR="00DC5265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524986">
        <w:rPr>
          <w:rFonts w:ascii="Calibri Light" w:hAnsi="Calibri Light" w:cs="Calibri Light"/>
          <w:b/>
          <w:bCs/>
        </w:rPr>
        <w:t>DECIPHER Coordinates</w:t>
      </w:r>
      <w:r>
        <w:rPr>
          <w:rFonts w:ascii="Calibri Light" w:hAnsi="Calibri Light" w:cs="Calibri Light"/>
        </w:rPr>
        <w:t>:</w:t>
      </w:r>
      <w:r w:rsidR="00524986">
        <w:rPr>
          <w:rFonts w:ascii="Calibri Light" w:hAnsi="Calibri Light" w:cs="Calibri Light"/>
        </w:rPr>
        <w:t xml:space="preserve"> chr</w:t>
      </w:r>
      <w:r w:rsidR="00524986" w:rsidRPr="00524986">
        <w:rPr>
          <w:rFonts w:ascii="Calibri Light" w:hAnsi="Calibri Light" w:cs="Calibri Light"/>
        </w:rPr>
        <w:t>2:196060397-204342216</w:t>
      </w:r>
      <w:r w:rsidR="00524986">
        <w:rPr>
          <w:rFonts w:ascii="Calibri Light" w:hAnsi="Calibri Light" w:cs="Calibri Light"/>
        </w:rPr>
        <w:t xml:space="preserve"> (GRCh38)</w:t>
      </w:r>
    </w:p>
    <w:p w14:paraId="786DC064" w14:textId="1C93F0E3" w:rsidR="00DC5265" w:rsidRPr="00DC5265" w:rsidRDefault="00DC5265" w:rsidP="00DC5265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524986">
        <w:rPr>
          <w:rFonts w:ascii="Calibri Light" w:hAnsi="Calibri Light" w:cs="Calibri Light"/>
          <w:b/>
          <w:bCs/>
        </w:rPr>
        <w:t>SATB2</w:t>
      </w:r>
      <w:r>
        <w:rPr>
          <w:rFonts w:ascii="Calibri Light" w:hAnsi="Calibri Light" w:cs="Calibri Light"/>
        </w:rPr>
        <w:t>:</w:t>
      </w:r>
      <w:r w:rsidR="00524986" w:rsidRPr="00524986">
        <w:t xml:space="preserve"> </w:t>
      </w:r>
      <w:r w:rsidR="00524986" w:rsidRPr="00524986">
        <w:rPr>
          <w:rFonts w:ascii="Calibri Light" w:hAnsi="Calibri Light" w:cs="Calibri Light"/>
        </w:rPr>
        <w:t>chr2:200134223-200329831</w:t>
      </w:r>
      <w:r w:rsidR="00524986">
        <w:rPr>
          <w:rFonts w:ascii="Calibri Light" w:hAnsi="Calibri Light" w:cs="Calibri Light"/>
        </w:rPr>
        <w:t xml:space="preserve"> (hg19)</w:t>
      </w:r>
    </w:p>
    <w:p w14:paraId="530A5149" w14:textId="3A6FD8C7" w:rsidR="00B314AC" w:rsidRPr="000137B2" w:rsidRDefault="00B314AC" w:rsidP="009B555C">
      <w:pPr>
        <w:pStyle w:val="Heading1"/>
        <w:tabs>
          <w:tab w:val="left" w:pos="333"/>
        </w:tabs>
      </w:pPr>
      <w:bookmarkStart w:id="28" w:name="_Toc84971384"/>
      <w:r w:rsidRPr="000137B2">
        <w:t xml:space="preserve">Primary CNV </w:t>
      </w:r>
      <w:fldSimple w:instr=" SEQ Primary_CNV \* ARABIC ">
        <w:r w:rsidR="00A360AB">
          <w:rPr>
            <w:noProof/>
          </w:rPr>
          <w:t>21</w:t>
        </w:r>
      </w:fldSimple>
      <w:r w:rsidRPr="000137B2">
        <w:t xml:space="preserve">: </w:t>
      </w:r>
      <w:r w:rsidRPr="002A0EDA">
        <w:t>2q35</w:t>
      </w:r>
      <w:r w:rsidRPr="000137B2">
        <w:t xml:space="preserve"> (IHH)</w:t>
      </w:r>
      <w:bookmarkEnd w:id="28"/>
    </w:p>
    <w:p w14:paraId="36C85D5B" w14:textId="3DD23F89" w:rsidR="00B314AC" w:rsidRPr="000137B2" w:rsidRDefault="00B314A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Figure </w:t>
      </w:r>
      <w:r w:rsidR="00921064" w:rsidRPr="000137B2">
        <w:rPr>
          <w:rFonts w:ascii="Calibri Light" w:hAnsi="Calibri Light" w:cs="Calibri Light"/>
          <w:i/>
          <w:iCs/>
        </w:rPr>
        <w:t>3 of Barroso 2014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PEVuZE5vdGU+PENpdGU+PEF1dGhvcj5CYXJyb3NvPC9BdXRob3I+PFllYXI+MjAxNTwvWWVhcj48
UmVjTnVtPjMyOTwvUmVjTnVtPjxEaXNwbGF5VGV4dD5bMjZdPC9EaXNwbGF5VGV4dD48cmVjb3Jk
PjxyZWMtbnVtYmVyPjMyOTwvcmVjLW51bWJlcj48Zm9yZWlnbi1rZXlzPjxrZXkgYXBwPSJFTiIg
ZGItaWQ9InA5d3YwMGE1eWV6MHYxZXQ1YXd2OXBmb2VwZDB4NWR0d3dwdCIgdGltZXN0YW1wPSIx
NjI0ODA1ODU0Ij4zMjk8L2tleT48L2ZvcmVpZ24ta2V5cz48cmVmLXR5cGUgbmFtZT0iSm91cm5h
bCBBcnRpY2xlIj4xNzwvcmVmLXR5cGU+PGNvbnRyaWJ1dG9ycz48YXV0aG9ycz48YXV0aG9yPkJh
cnJvc28sIEUuPC9hdXRob3I+PGF1dGhvcj5CZXJnZXMtU29yaWEsIEouPC9hdXRob3I+PGF1dGhv
cj5CZW5pdG8tU2FueiwgUy48L2F1dGhvcj48YXV0aG9yPlJpdmVyYS1QZWRyb3phLCBDLiBJLjwv
YXV0aG9yPjxhdXRob3I+QmFsbGVzdGEtTWFydMOtbmV6LCBNLiBKLjwvYXV0aG9yPjxhdXRob3I+
TMOzcGV6LUdvbnrDoWxleiwgVi48L2F1dGhvcj48YXV0aG9yPkd1aWxsZW4tTmF2YXJybywgRS48
L2F1dGhvcj48YXV0aG9yPkhlYXRoLCBLLiBFLjwvYXV0aG9yPjwvYXV0aG9ycz48L2NvbnRyaWJ1
dG9ycz48YXV0aC1hZGRyZXNzPkluc3RpdHV0ZSBvZiBNZWRpY2FsIGFuZCBNb2xlY3VsYXIgR2Vu
ZXRpY3MgKElOR0VNTSksIEhvc3BpdGFsIFVuaXZlcnNpdGFyaW8gTGEgUGF6LCBVbml2ZXJzaWRh
ZCBBdXTDs25vbWEgZGUgTWFkcmlkLCBJZGlQQVosIE1hZHJpZCwgU3BhaW47IENlbnRybyBkZSBJ
bnZlc3RpZ2FjacOzbiBCaW9tw6lkaWNhIGVuIEVuZmVybWVkYWRlcyBSYXJhcyAoQ0lCRVJFUiks
IEluc3RpdHV0byBDYXJsb3MsIE1hZHJpZCwgU3BhaW4uPC9hdXRoLWFkZHJlc3M+PHRpdGxlcz48
dGl0bGU+SWRlbnRpZmljYXRpb24gb2YgdGhlIGZvdXJ0aCBkdXBsaWNhdGlvbiBvZiB1cHN0cmVh
bSBJSEggcmVndWxhdG9yeSBlbGVtZW50cywgaW4gYSBmYW1pbHkgd2l0aCBjcmFuaW9zeW5vc3Rv
c2lzIFBoaWxhZGVscGhpYSB0eXBlLCBoZWxwcyB0byBkZWZpbmUgdGhlIHBoZW5vdHlwaWMgY2hh
cmFjdGVyaXphdGlvbiBvZiB0aGVzZSByZWd1bGF0b3J5IGVsZW1lbnRzPC90aXRsZT48c2Vjb25k
YXJ5LXRpdGxlPkFtIEogTWVkIEdlbmV0IEE8L3NlY29uZGFyeS10aXRsZT48YWx0LXRpdGxlPkFt
ZXJpY2FuIGpvdXJuYWwgb2YgbWVkaWNhbCBnZW5ldGljcy4gUGFydCBBPC9hbHQtdGl0bGU+PC90
aXRsZXM+PHBlcmlvZGljYWw+PGZ1bGwtdGl0bGU+QW0gSiBNZWQgR2VuZXQgQTwvZnVsbC10aXRs
ZT48YWJici0xPkFtZXJpY2FuIGpvdXJuYWwgb2YgbWVkaWNhbCBnZW5ldGljcy4gUGFydCBBPC9h
YmJyLTE+PC9wZXJpb2RpY2FsPjxhbHQtcGVyaW9kaWNhbD48ZnVsbC10aXRsZT5BbSBKIE1lZCBH
ZW5ldCBBPC9mdWxsLXRpdGxlPjxhYmJyLTE+QW1lcmljYW4gam91cm5hbCBvZiBtZWRpY2FsIGdl
bmV0aWNzLiBQYXJ0IEE8L2FiYnItMT48L2FsdC1wZXJpb2RpY2FsPjxwYWdlcz45MDItNjwvcGFn
ZXM+PHZvbHVtZT4xNjdhPC92b2x1bWU+PG51bWJlcj40PC9udW1iZXI+PGVkaXRpb24+MjAxNS8w
Mi8xOTwvZWRpdGlvbj48a2V5d29yZHM+PGtleXdvcmQ+Q2hpbGQ8L2tleXdvcmQ+PGtleXdvcmQ+
Q29tcGFyYXRpdmUgR2Vub21pYyBIeWJyaWRpemF0aW9uPC9rZXl3b3JkPjxrZXl3b3JkPkNyYW5p
b3N5bm9zdG9zZXMvKmRpYWdub3N0aWMgaW1hZ2luZy9nZW5ldGljczwva2V5d29yZD48a2V5d29y
ZD5HZW5ldGljIEFzc29jaWF0aW9uIFN0dWRpZXM8L2tleXdvcmQ+PGtleXdvcmQ+SGVkZ2Vob2cg
UHJvdGVpbnMvKmdlbmV0aWNzPC9rZXl3b3JkPjxrZXl3b3JkPkh1bWFuczwva2V5d29yZD48a2V5
d29yZD5NYWxlPC9rZXl3b3JkPjxrZXl3b3JkPlBlZGlncmVlPC9rZXl3b3JkPjxrZXl3b3JkPlBo
ZW5vdHlwZTwva2V5d29yZD48a2V5d29yZD5SYWRpb2dyYXBoeTwva2V5d29yZD48a2V5d29yZD5S
ZWd1bGF0b3J5IFNlcXVlbmNlcywgTnVjbGVpYyBBY2lkPC9rZXl3b3JkPjwva2V5d29yZHM+PGRh
dGVzPjx5ZWFyPjIwMTU8L3llYXI+PHB1Yi1kYXRlcz48ZGF0ZT5BcHI8L2RhdGU+PC9wdWItZGF0
ZXM+PC9kYXRlcz48aXNibj4xNTUyLTQ4MjU8L2lzYm4+PGFjY2Vzc2lvbi1udW0+MjU2OTI4ODc8
L2FjY2Vzc2lvbi1udW0+PHVybHM+PC91cmxzPjxlbGVjdHJvbmljLXJlc291cmNlLW51bT4xMC4x
MDAyL2FqbWcuYS4zNjgxMTwvZWxlY3Ryb25pYy1yZXNvdXJjZS1udW0+PHJlbW90ZS1kYXRhYmFz
ZS1wcm92aWRlcj5OTE08L3JlbW90ZS1kYXRhYmFzZS1wcm92aWRlcj48bGFuZ3VhZ2U+ZW5nPC9s
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PEVuZE5vdGU+PENpdGU+PEF1dGhvcj5CYXJyb3NvPC9BdXRob3I+PFllYXI+MjAxNTwvWWVhcj48
UmVjTnVtPjMyOTwvUmVjTnVtPjxEaXNwbGF5VGV4dD5bMjZdPC9EaXNwbGF5VGV4dD48cmVjb3Jk
PjxyZWMtbnVtYmVyPjMyOTwvcmVjLW51bWJlcj48Zm9yZWlnbi1rZXlzPjxrZXkgYXBwPSJFTiIg
ZGItaWQ9InA5d3YwMGE1eWV6MHYxZXQ1YXd2OXBmb2VwZDB4NWR0d3dwdCIgdGltZXN0YW1wPSIx
NjI0ODA1ODU0Ij4zMjk8L2tleT48L2ZvcmVpZ24ta2V5cz48cmVmLXR5cGUgbmFtZT0iSm91cm5h
bCBBcnRpY2xlIj4xNzwvcmVmLXR5cGU+PGNvbnRyaWJ1dG9ycz48YXV0aG9ycz48YXV0aG9yPkJh
cnJvc28sIEUuPC9hdXRob3I+PGF1dGhvcj5CZXJnZXMtU29yaWEsIEouPC9hdXRob3I+PGF1dGhv
cj5CZW5pdG8tU2FueiwgUy48L2F1dGhvcj48YXV0aG9yPlJpdmVyYS1QZWRyb3phLCBDLiBJLjwv
YXV0aG9yPjxhdXRob3I+QmFsbGVzdGEtTWFydMOtbmV6LCBNLiBKLjwvYXV0aG9yPjxhdXRob3I+
TMOzcGV6LUdvbnrDoWxleiwgVi48L2F1dGhvcj48YXV0aG9yPkd1aWxsZW4tTmF2YXJybywgRS48
L2F1dGhvcj48YXV0aG9yPkhlYXRoLCBLLiBFLjwvYXV0aG9yPjwvYXV0aG9ycz48L2NvbnRyaWJ1
dG9ycz48YXV0aC1hZGRyZXNzPkluc3RpdHV0ZSBvZiBNZWRpY2FsIGFuZCBNb2xlY3VsYXIgR2Vu
ZXRpY3MgKElOR0VNTSksIEhvc3BpdGFsIFVuaXZlcnNpdGFyaW8gTGEgUGF6LCBVbml2ZXJzaWRh
ZCBBdXTDs25vbWEgZGUgTWFkcmlkLCBJZGlQQVosIE1hZHJpZCwgU3BhaW47IENlbnRybyBkZSBJ
bnZlc3RpZ2FjacOzbiBCaW9tw6lkaWNhIGVuIEVuZmVybWVkYWRlcyBSYXJhcyAoQ0lCRVJFUiks
IEluc3RpdHV0byBDYXJsb3MsIE1hZHJpZCwgU3BhaW4uPC9hdXRoLWFkZHJlc3M+PHRpdGxlcz48
dGl0bGU+SWRlbnRpZmljYXRpb24gb2YgdGhlIGZvdXJ0aCBkdXBsaWNhdGlvbiBvZiB1cHN0cmVh
bSBJSEggcmVndWxhdG9yeSBlbGVtZW50cywgaW4gYSBmYW1pbHkgd2l0aCBjcmFuaW9zeW5vc3Rv
c2lzIFBoaWxhZGVscGhpYSB0eXBlLCBoZWxwcyB0byBkZWZpbmUgdGhlIHBoZW5vdHlwaWMgY2hh
cmFjdGVyaXphdGlvbiBvZiB0aGVzZSByZWd1bGF0b3J5IGVsZW1lbnRzPC90aXRsZT48c2Vjb25k
YXJ5LXRpdGxlPkFtIEogTWVkIEdlbmV0IEE8L3NlY29uZGFyeS10aXRsZT48YWx0LXRpdGxlPkFt
ZXJpY2FuIGpvdXJuYWwgb2YgbWVkaWNhbCBnZW5ldGljcy4gUGFydCBBPC9hbHQtdGl0bGU+PC90
aXRsZXM+PHBlcmlvZGljYWw+PGZ1bGwtdGl0bGU+QW0gSiBNZWQgR2VuZXQgQTwvZnVsbC10aXRs
ZT48YWJici0xPkFtZXJpY2FuIGpvdXJuYWwgb2YgbWVkaWNhbCBnZW5ldGljcy4gUGFydCBBPC9h
YmJyLTE+PC9wZXJpb2RpY2FsPjxhbHQtcGVyaW9kaWNhbD48ZnVsbC10aXRsZT5BbSBKIE1lZCBH
ZW5ldCBBPC9mdWxsLXRpdGxlPjxhYmJyLTE+QW1lcmljYW4gam91cm5hbCBvZiBtZWRpY2FsIGdl
bmV0aWNzLiBQYXJ0IEE8L2FiYnItMT48L2FsdC1wZXJpb2RpY2FsPjxwYWdlcz45MDItNjwvcGFn
ZXM+PHZvbHVtZT4xNjdhPC92b2x1bWU+PG51bWJlcj40PC9udW1iZXI+PGVkaXRpb24+MjAxNS8w
Mi8xOTwvZWRpdGlvbj48a2V5d29yZHM+PGtleXdvcmQ+Q2hpbGQ8L2tleXdvcmQ+PGtleXdvcmQ+
Q29tcGFyYXRpdmUgR2Vub21pYyBIeWJyaWRpemF0aW9uPC9rZXl3b3JkPjxrZXl3b3JkPkNyYW5p
b3N5bm9zdG9zZXMvKmRpYWdub3N0aWMgaW1hZ2luZy9nZW5ldGljczwva2V5d29yZD48a2V5d29y
ZD5HZW5ldGljIEFzc29jaWF0aW9uIFN0dWRpZXM8L2tleXdvcmQ+PGtleXdvcmQ+SGVkZ2Vob2cg
UHJvdGVpbnMvKmdlbmV0aWNzPC9rZXl3b3JkPjxrZXl3b3JkPkh1bWFuczwva2V5d29yZD48a2V5
d29yZD5NYWxlPC9rZXl3b3JkPjxrZXl3b3JkPlBlZGlncmVlPC9rZXl3b3JkPjxrZXl3b3JkPlBo
ZW5vdHlwZTwva2V5d29yZD48a2V5d29yZD5SYWRpb2dyYXBoeTwva2V5d29yZD48a2V5d29yZD5S
ZWd1bGF0b3J5IFNlcXVlbmNlcywgTnVjbGVpYyBBY2lkPC9rZXl3b3JkPjwva2V5d29yZHM+PGRh
dGVzPjx5ZWFyPjIwMTU8L3llYXI+PHB1Yi1kYXRlcz48ZGF0ZT5BcHI8L2RhdGU+PC9wdWItZGF0
ZXM+PC9kYXRlcz48aXNibj4xNTUyLTQ4MjU8L2lzYm4+PGFjY2Vzc2lvbi1udW0+MjU2OTI4ODc8
L2FjY2Vzc2lvbi1udW0+PHVybHM+PC91cmxzPjxlbGVjdHJvbmljLXJlc291cmNlLW51bT4xMC4x
MDAyL2FqbWcuYS4zNjgxMTwvZWxlY3Ryb25pYy1yZXNvdXJjZS1udW0+PHJlbW90ZS1kYXRhYmFz
ZS1wcm92aWRlcj5OTE08L3JlbW90ZS1kYXRhYmFzZS1wcm92aWRlcj48bGFuZ3VhZ2U+ZW5nPC9s
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[26]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="00921064" w:rsidRPr="000137B2">
        <w:rPr>
          <w:rFonts w:ascii="Calibri Light" w:hAnsi="Calibri Light" w:cs="Calibri Light"/>
          <w:i/>
          <w:iCs/>
        </w:rPr>
        <w:t>:</w:t>
      </w:r>
    </w:p>
    <w:p w14:paraId="087F4C4E" w14:textId="4C14BACD" w:rsidR="00921064" w:rsidRPr="000137B2" w:rsidRDefault="009210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7B96CB9" wp14:editId="005EE200">
            <wp:extent cx="4274127" cy="1942354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584" cy="196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8F5" w14:textId="2777B9CF" w:rsidR="00921064" w:rsidRPr="000137B2" w:rsidRDefault="009210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(IHH to NHEJ1):</w:t>
      </w:r>
      <w:r w:rsidRPr="000137B2">
        <w:rPr>
          <w:rFonts w:ascii="Calibri Light" w:hAnsi="Calibri Light" w:cs="Calibri Light"/>
        </w:rPr>
        <w:t xml:space="preserve"> chr2:219,919,142-220,025,587 (hg19)</w:t>
      </w:r>
    </w:p>
    <w:p w14:paraId="40739603" w14:textId="5713D782" w:rsidR="00921064" w:rsidRPr="000137B2" w:rsidRDefault="00921064" w:rsidP="009B555C">
      <w:pPr>
        <w:pStyle w:val="ListParagraph"/>
        <w:numPr>
          <w:ilvl w:val="0"/>
          <w:numId w:val="19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IHH: chr2:219,919,142-219,925,238 (hg19)</w:t>
      </w:r>
    </w:p>
    <w:p w14:paraId="2F3F796F" w14:textId="16EFF2C3" w:rsidR="00921064" w:rsidRDefault="00921064" w:rsidP="009B555C">
      <w:pPr>
        <w:pStyle w:val="ListParagraph"/>
        <w:numPr>
          <w:ilvl w:val="0"/>
          <w:numId w:val="19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NHEJ1: chr2:219,940,046-220,025,587 (hg19)</w:t>
      </w:r>
    </w:p>
    <w:p w14:paraId="1EB4F69E" w14:textId="77777777" w:rsidR="000609F1" w:rsidRDefault="000609F1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7476838A" w14:textId="60CFFE1E" w:rsidR="000609F1" w:rsidRPr="000137B2" w:rsidRDefault="000609F1" w:rsidP="000609F1">
      <w:pPr>
        <w:pStyle w:val="Heading1"/>
        <w:tabs>
          <w:tab w:val="left" w:pos="333"/>
        </w:tabs>
      </w:pPr>
      <w:bookmarkStart w:id="29" w:name="_Toc8497138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22</w:t>
        </w:r>
      </w:fldSimple>
      <w:r w:rsidRPr="000137B2">
        <w:t xml:space="preserve">: </w:t>
      </w:r>
      <w:r w:rsidRPr="002A0EDA">
        <w:t>2q3</w:t>
      </w:r>
      <w:r>
        <w:t>7</w:t>
      </w:r>
      <w:bookmarkEnd w:id="29"/>
    </w:p>
    <w:p w14:paraId="53B9D0AB" w14:textId="65222E1C" w:rsidR="00D740DD" w:rsidRPr="00D740DD" w:rsidRDefault="00D740DD" w:rsidP="00D740DD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8E79B3" wp14:editId="6216264E">
                <wp:simplePos x="0" y="0"/>
                <wp:positionH relativeFrom="column">
                  <wp:posOffset>3798887</wp:posOffset>
                </wp:positionH>
                <wp:positionV relativeFrom="paragraph">
                  <wp:posOffset>396240</wp:posOffset>
                </wp:positionV>
                <wp:extent cx="0" cy="3062288"/>
                <wp:effectExtent l="0" t="0" r="38100" b="2413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28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BCA655" id="Straight Connector 97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1pt,31.2pt" to="299.1pt,2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t+u4QEAACkEAAAOAAAAZHJzL2Uyb0RvYy54bWysU02P0zAQvSPxHyzfadIilm7UdA+tlguC&#10;ioUf4HXsxpLtscamaf89YydN+RISiItjj9+bmfc82TycnWUnhdGAb/lyUXOmvITO+GPLv3x+fLXm&#10;LCbhO2HBq5ZfVOQP25cvNkNo1Ap6sJ1CRkl8bIbQ8j6l0FRVlL1yIi4gKE+XGtCJREc8Vh2KgbI7&#10;W63q+q4aALuAIFWMFN2Pl3xb8mutZPqodVSJ2ZZTb6msWNbnvFbbjWiOKEJv5NSG+IcunDCeis6p&#10;9iIJ9hXNL6mckQgRdFpIcBVobaQqGkjNsv5JzVMvgipayJwYZpvi/0srP5wOyEzX8vu3nHnh6I2e&#10;Egpz7BPbgffkICCjS3JqCLEhws4fcDrFcMAs+6zR5S8JYufi7mV2V50Tk2NQUvR1fbdardc5X3Uj&#10;BozpnQLH8qbl1vgsXDTi9D6mEXqF5LD1bKBxu6/f1AUWwZru0VibL8vwqJ1FdhL07Om8nIr9gMrp&#10;9iL2I8ge837CWU+9ZbGjvLJLF6vGyp+UJsNI0HIsnUf1Vk1IqXy6VrSe0JmmqbeZOPX8J+KEz1RV&#10;xvhvyDOjVAafZrIzHvB3bd9M0iP+6sCoO1vwDN2lPHyxhuaxPOD07+SB//5c6Lc/fPsNAAD//wMA&#10;UEsDBBQABgAIAAAAIQB75Kms3gAAAAoBAAAPAAAAZHJzL2Rvd25yZXYueG1sTI89T8MwEIZ3JP6D&#10;dUhs1G4IJQ1xqgoJsbBQipTRia9JqH2OYjcN/x4jhrLdx6P3nis2szVswtH3jiQsFwIYUuN0T62E&#10;/cfLXQbMB0VaGUco4Rs9bMrrq0Ll2p3pHaddaFkMIZ8rCV0IQ865bzq0yi/cgBR3BzdaFWI7tlyP&#10;6hzDreGJECtuVU/xQqcGfO6wOe5OVsLxjT5NVr9+Latxq0TYV2K6r6S8vZm3T8ACzuECw69+VIcy&#10;OtXuRNozI+FhnSURlbBKUmAR+BvUsUjTR+Blwf+/UP4AAAD//wMAUEsBAi0AFAAGAAgAAAAhALaD&#10;OJL+AAAA4QEAABMAAAAAAAAAAAAAAAAAAAAAAFtDb250ZW50X1R5cGVzXS54bWxQSwECLQAUAAYA&#10;CAAAACEAOP0h/9YAAACUAQAACwAAAAAAAAAAAAAAAAAvAQAAX3JlbHMvLnJlbHNQSwECLQAUAAYA&#10;CAAAACEAMG7fruEBAAApBAAADgAAAAAAAAAAAAAAAAAuAgAAZHJzL2Uyb0RvYy54bWxQSwECLQAU&#10;AAYACAAAACEAe+SprN4AAAAKAQAADwAAAAAAAAAAAAAAAAA7BAAAZHJzL2Rvd25yZXYueG1sUEsF&#10;BgAAAAAEAAQA8wAAAEYFAAAAAA==&#10;" strokecolor="black [3213]" strokeweight="1.5pt">
                <v:stroke dashstyle="longDash"/>
              </v:line>
            </w:pict>
          </mc:Fallback>
        </mc:AlternateContent>
      </w:r>
      <w:r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B8585E" wp14:editId="5900312D">
                <wp:simplePos x="0" y="0"/>
                <wp:positionH relativeFrom="column">
                  <wp:posOffset>3425508</wp:posOffset>
                </wp:positionH>
                <wp:positionV relativeFrom="paragraph">
                  <wp:posOffset>390525</wp:posOffset>
                </wp:positionV>
                <wp:extent cx="0" cy="3062288"/>
                <wp:effectExtent l="0" t="0" r="38100" b="2413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228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992FA" id="Straight Connector 9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75pt,30.75pt" to="269.75pt,27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E64QEAACkEAAAOAAAAZHJzL2Uyb0RvYy54bWysU9uO0zAQfUfiHyy/06RFu+pGTfeh1fKC&#10;oGLhA7zOuLHkm8amaf+esZOm3IQE4sWxx+fMzDmebB7P1rATYNTetXy5qDkDJ32n3bHlXz4/vVlz&#10;FpNwnTDeQcsvEPnj9vWrzRAaWPnemw6QURIXmyG0vE8pNFUVZQ9WxIUP4OhSebQi0RGPVYdioOzW&#10;VKu6vq8Gj11ALyFGiu7HS74t+ZUCmT4qFSEx03LqLZUVy/qS12q7Ec0RRei1nNoQ/9CFFdpR0TnV&#10;XiTBvqL+JZXVEn30Ki2kt5VXSksoGkjNsv5JzXMvAhQtZE4Ms03x/6WVH04HZLpr+cMdZ05YeqPn&#10;hEIf+8R23jly0COjS3JqCLEhws4dcDrFcMAs+6zQ5i8JYufi7mV2F86JyTEoKfq2vl+t1uucr7oR&#10;A8b0DrxledNyo10WLhpxeh/TCL1Cctg4NtC4PdR3dYFFb3T3pI3Jl2V4YGeQnQQ9ezovp2I/oHK6&#10;vYj9CDLHvJ9wxlFvWewor+zSxcBY+RMoMowELcfSeVRv1YSU4NK1onGEzjRFvc3Eqec/ESd8pkIZ&#10;478hz4xS2bs0k612Hn/X9s0kNeKvDoy6swUvvruUhy/W0DyWB5z+nTzw358L/faHb78BAAD//wMA&#10;UEsDBBQABgAIAAAAIQCtPsJo3QAAAAoBAAAPAAAAZHJzL2Rvd25yZXYueG1sTI/NTsMwEITvSLyD&#10;tUjcqB1CqxDiVBUS4sKFUqQcndgkofY6st00vD2LOMBp/0Yz31bbxVk2mxBHjxKylQBmsPN6xF7C&#10;4e3ppgAWk0KtrEcj4ctE2NaXF5UqtT/jq5n3qWdkgrFUEoaUppLz2A3Gqbjyk0G6ffjgVKIx9FwH&#10;dSZzZ/mtEBvu1IiUMKjJPA6mO+5PTsLxBd9t0T5/Zk3YKZEOjZjzRsrrq2X3ACyZJf2J4Qef0KEm&#10;ptafUEdmJazz+zVJJWwyqiT4XbTU3OUF8Lri/1+ovwEAAP//AwBQSwECLQAUAAYACAAAACEAtoM4&#10;kv4AAADhAQAAEwAAAAAAAAAAAAAAAAAAAAAAW0NvbnRlbnRfVHlwZXNdLnhtbFBLAQItABQABgAI&#10;AAAAIQA4/SH/1gAAAJQBAAALAAAAAAAAAAAAAAAAAC8BAABfcmVscy8ucmVsc1BLAQItABQABgAI&#10;AAAAIQATBxE64QEAACkEAAAOAAAAAAAAAAAAAAAAAC4CAABkcnMvZTJvRG9jLnhtbFBLAQItABQA&#10;BgAIAAAAIQCtPsJo3QAAAAoBAAAPAAAAAAAAAAAAAAAAADsEAABkcnMvZG93bnJldi54bWxQSwUG&#10;AAAAAAQABADzAAAARQUAAAAA&#10;" strokecolor="black [3213]" strokeweight="1.5pt">
                <v:stroke dashstyle="longDash"/>
              </v:line>
            </w:pict>
          </mc:Fallback>
        </mc:AlternateContent>
      </w:r>
      <w:r w:rsidR="000609F1">
        <w:rPr>
          <w:rFonts w:ascii="Calibri Light" w:hAnsi="Calibri Light" w:cs="Calibri Light"/>
          <w:i/>
          <w:iCs/>
        </w:rPr>
        <w:t>Figure 2 of Le 2019</w:t>
      </w:r>
      <w:r w:rsidR="00FB2DDC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&lt;EndNote&gt;&lt;Cite&gt;&lt;Author&gt;Le&lt;/Author&gt;&lt;Year&gt;2019&lt;/Year&gt;&lt;RecNum&gt;666&lt;/RecNum&gt;&lt;DisplayText&gt;[27]&lt;/DisplayText&gt;&lt;record&gt;&lt;rec-number&gt;666&lt;/rec-number&gt;&lt;foreign-keys&gt;&lt;key app="EN" db-id="p9wv00a5yez0v1et5awv9pfoepd0x5dtwwpt" timestamp="1632952691"&gt;666&lt;/key&gt;&lt;/foreign-keys&gt;&lt;ref-type name="Journal Article"&gt;17&lt;/ref-type&gt;&lt;contributors&gt;&lt;authors&gt;&lt;author&gt;Le, Trang N.&lt;/author&gt;&lt;author&gt;Williams, Stephen R.&lt;/author&gt;&lt;author&gt;Alaimo, Joseph T.&lt;/author&gt;&lt;author&gt;Elsea, Sarah H.&lt;/author&gt;&lt;/authors&gt;&lt;/contributors&gt;&lt;titles&gt;&lt;title&gt;Genotype and phenotype correlation in 103 individuals with 2q37 deletion syndrome reveals incomplete penetrance and supports HDAC4 as the primary genetic contributor&lt;/title&gt;&lt;secondary-title&gt;American Journal of Medical Genetics Part A&lt;/secondary-title&gt;&lt;/titles&gt;&lt;periodical&gt;&lt;full-title&gt;American Journal of Medical Genetics Part A&lt;/full-title&gt;&lt;/periodical&gt;&lt;pages&gt;782-791&lt;/pages&gt;&lt;volume&gt;179&lt;/volume&gt;&lt;number&gt;5&lt;/number&gt;&lt;keywords&gt;&lt;keyword&gt;autism spectrum disorder&lt;/keyword&gt;&lt;keyword&gt;behavioral disturbances&lt;/keyword&gt;&lt;keyword&gt;brachydactyly type E&lt;/keyword&gt;&lt;keyword&gt;developmental delay&lt;/keyword&gt;&lt;keyword&gt;HDAC4&lt;/keyword&gt;&lt;keyword&gt;obesity&lt;/keyword&gt;&lt;/keywords&gt;&lt;dates&gt;&lt;year&gt;2019&lt;/year&gt;&lt;pub-dates&gt;&lt;date&gt;2019/05/01&lt;/date&gt;&lt;/pub-dates&gt;&lt;/dates&gt;&lt;publisher&gt;John Wiley &amp;amp; Sons, Ltd&lt;/publisher&gt;&lt;isbn&gt;1552-4825&lt;/isbn&gt;&lt;work-type&gt;https://doi.org/10.1002/ajmg.a.61089&lt;/work-type&gt;&lt;urls&gt;&lt;related-urls&gt;&lt;url&gt;https://doi.org/10.1002/ajmg.a.61089&lt;/url&gt;&lt;/related-urls&gt;&lt;/urls&gt;&lt;electronic-resource-num&gt;https://doi.org/10.1002/ajmg.a.61089&lt;/electronic-resource-num&gt;&lt;access-date&gt;2021/09/29&lt;/access-date&gt;&lt;/record&gt;&lt;/Cite&gt;&lt;/EndNote&gt;</w:instrText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[27]</w:t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0609F1">
        <w:rPr>
          <w:rFonts w:ascii="Calibri Light" w:hAnsi="Calibri Light" w:cs="Calibri Light"/>
          <w:i/>
          <w:iCs/>
        </w:rPr>
        <w:t>:</w:t>
      </w:r>
      <w:r w:rsidR="000609F1" w:rsidRPr="000609F1">
        <w:rPr>
          <w:rFonts w:ascii="Calibri Light" w:hAnsi="Calibri Light" w:cs="Calibri Light"/>
          <w:noProof/>
        </w:rPr>
        <w:drawing>
          <wp:inline distT="0" distB="0" distL="0" distR="0" wp14:anchorId="254835A7" wp14:editId="2AC24B61">
            <wp:extent cx="6858000" cy="40005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0DD">
        <w:rPr>
          <w:rFonts w:ascii="Calibri Light" w:hAnsi="Calibri Light" w:cs="Calibri Light"/>
          <w:b/>
          <w:bCs/>
        </w:rPr>
        <w:t>ClinGen:</w:t>
      </w:r>
      <w:r w:rsidRPr="00D740DD">
        <w:t xml:space="preserve"> </w:t>
      </w:r>
      <w:r w:rsidRPr="00D740DD">
        <w:rPr>
          <w:rFonts w:ascii="Calibri Light" w:hAnsi="Calibri Light" w:cs="Calibri Light"/>
        </w:rPr>
        <w:t>chr2:239954693-242930600 (hg19)</w:t>
      </w:r>
    </w:p>
    <w:p w14:paraId="0D1F94AE" w14:textId="1F4A5846" w:rsidR="00D740DD" w:rsidRDefault="00D740DD" w:rsidP="000609F1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D740DD">
        <w:rPr>
          <w:rFonts w:ascii="Calibri Light" w:hAnsi="Calibri Light" w:cs="Calibri Light"/>
          <w:b/>
          <w:bCs/>
        </w:rPr>
        <w:t xml:space="preserve">AGAP1 to </w:t>
      </w:r>
      <w:r>
        <w:rPr>
          <w:rFonts w:ascii="Calibri Light" w:hAnsi="Calibri Light" w:cs="Calibri Light"/>
          <w:b/>
          <w:bCs/>
        </w:rPr>
        <w:t>q</w:t>
      </w:r>
      <w:r w:rsidRPr="00D740DD">
        <w:rPr>
          <w:rFonts w:ascii="Calibri Light" w:hAnsi="Calibri Light" w:cs="Calibri Light"/>
          <w:b/>
          <w:bCs/>
        </w:rPr>
        <w:t>ter</w:t>
      </w:r>
      <w:r>
        <w:rPr>
          <w:rFonts w:ascii="Calibri Light" w:hAnsi="Calibri Light" w:cs="Calibri Light"/>
        </w:rPr>
        <w:t xml:space="preserve">:  </w:t>
      </w:r>
      <w:r w:rsidRPr="00D740DD">
        <w:rPr>
          <w:rFonts w:ascii="Calibri Light" w:hAnsi="Calibri Light" w:cs="Calibri Light"/>
        </w:rPr>
        <w:t>chr2:236402733</w:t>
      </w:r>
      <w:r>
        <w:rPr>
          <w:rFonts w:ascii="Calibri Light" w:hAnsi="Calibri Light" w:cs="Calibri Light"/>
        </w:rPr>
        <w:t>-</w:t>
      </w:r>
      <w:r w:rsidRPr="00D740DD">
        <w:rPr>
          <w:rFonts w:ascii="Calibri Light" w:hAnsi="Calibri Light" w:cs="Calibri Light"/>
        </w:rPr>
        <w:t>243199373</w:t>
      </w:r>
      <w:r>
        <w:rPr>
          <w:rFonts w:ascii="Calibri Light" w:hAnsi="Calibri Light" w:cs="Calibri Light"/>
        </w:rPr>
        <w:t xml:space="preserve"> (hg19)</w:t>
      </w:r>
    </w:p>
    <w:p w14:paraId="022933C6" w14:textId="5328ACF3" w:rsidR="00D740DD" w:rsidRPr="00D740DD" w:rsidRDefault="00D740DD" w:rsidP="000609F1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D740DD">
        <w:rPr>
          <w:rFonts w:ascii="Calibri Light" w:hAnsi="Calibri Light" w:cs="Calibri Light"/>
          <w:b/>
          <w:bCs/>
        </w:rPr>
        <w:t>HDAC:</w:t>
      </w:r>
      <w:r>
        <w:rPr>
          <w:rFonts w:ascii="Calibri Light" w:hAnsi="Calibri Light" w:cs="Calibri Light"/>
        </w:rPr>
        <w:t xml:space="preserve"> </w:t>
      </w:r>
      <w:r w:rsidRPr="00D740DD">
        <w:rPr>
          <w:rFonts w:ascii="Calibri Light" w:hAnsi="Calibri Light" w:cs="Calibri Light"/>
        </w:rPr>
        <w:t>chr2:239969864-240322643</w:t>
      </w:r>
      <w:r>
        <w:rPr>
          <w:rFonts w:ascii="Calibri Light" w:hAnsi="Calibri Light" w:cs="Calibri Light"/>
        </w:rPr>
        <w:t xml:space="preserve"> (hg19)</w:t>
      </w:r>
    </w:p>
    <w:p w14:paraId="5BCDF83A" w14:textId="34E21FA9" w:rsidR="0040055E" w:rsidRPr="000137B2" w:rsidRDefault="0040055E" w:rsidP="009B555C">
      <w:pPr>
        <w:pStyle w:val="Heading1"/>
        <w:tabs>
          <w:tab w:val="left" w:pos="333"/>
        </w:tabs>
      </w:pPr>
      <w:bookmarkStart w:id="30" w:name="_Toc84971386"/>
      <w:r w:rsidRPr="000137B2">
        <w:t xml:space="preserve">Primary CNV </w:t>
      </w:r>
      <w:fldSimple w:instr=" SEQ Primary_CNV \* ARABIC ">
        <w:r w:rsidR="00A360AB">
          <w:rPr>
            <w:noProof/>
          </w:rPr>
          <w:t>23</w:t>
        </w:r>
      </w:fldSimple>
      <w:r w:rsidRPr="000137B2">
        <w:t xml:space="preserve">: </w:t>
      </w:r>
      <w:r w:rsidRPr="002A0EDA">
        <w:t>3p25</w:t>
      </w:r>
      <w:r w:rsidR="00975024" w:rsidRPr="000137B2">
        <w:t>.3</w:t>
      </w:r>
      <w:r w:rsidR="00FA7999">
        <w:t xml:space="preserve"> Proximal, Distal</w:t>
      </w:r>
      <w:bookmarkEnd w:id="30"/>
    </w:p>
    <w:p w14:paraId="229B5F87" w14:textId="3D859410" w:rsidR="00DD3E2E" w:rsidRPr="000137B2" w:rsidRDefault="00DD3E2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0ED0CFAC" w14:textId="07162D91" w:rsidR="00975024" w:rsidRPr="000137B2" w:rsidRDefault="00FA799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</w:rPr>
        <w:drawing>
          <wp:inline distT="0" distB="0" distL="0" distR="0" wp14:anchorId="1A9FAC8F" wp14:editId="03A87B5D">
            <wp:extent cx="4853940" cy="2441589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84" cy="24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8977" w14:textId="5EB7D272" w:rsidR="00975024" w:rsidRPr="00BB06E8" w:rsidRDefault="00A272F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BB06E8">
        <w:rPr>
          <w:rFonts w:ascii="Calibri Light" w:eastAsia="Calibri" w:hAnsi="Calibri Light" w:cs="Calibri Light"/>
          <w:b/>
          <w:bCs/>
        </w:rPr>
        <w:t xml:space="preserve">Whole Region </w:t>
      </w:r>
      <w:r w:rsidR="006D7865" w:rsidRPr="00BB06E8">
        <w:rPr>
          <w:rFonts w:ascii="Calibri Light" w:eastAsia="Calibri" w:hAnsi="Calibri Light" w:cs="Calibri Light"/>
          <w:b/>
          <w:bCs/>
        </w:rPr>
        <w:t>[</w:t>
      </w:r>
      <w:r w:rsidR="00975024" w:rsidRPr="00BB06E8">
        <w:rPr>
          <w:rFonts w:ascii="Calibri Light" w:eastAsia="Calibri" w:hAnsi="Calibri Light" w:cs="Calibri Light"/>
          <w:b/>
          <w:bCs/>
        </w:rPr>
        <w:t xml:space="preserve"> Bownass – </w:t>
      </w:r>
      <w:proofErr w:type="gramStart"/>
      <w:r w:rsidR="00975024" w:rsidRPr="00BB06E8">
        <w:rPr>
          <w:rFonts w:ascii="Calibri Light" w:eastAsia="Calibri" w:hAnsi="Calibri Light" w:cs="Calibri Light"/>
          <w:b/>
          <w:bCs/>
        </w:rPr>
        <w:t xml:space="preserve">Gunnarsson </w:t>
      </w:r>
      <w:r w:rsidR="006D7865" w:rsidRPr="00BB06E8">
        <w:rPr>
          <w:rFonts w:ascii="Calibri Light" w:eastAsia="Calibri" w:hAnsi="Calibri Light" w:cs="Calibri Light"/>
          <w:b/>
          <w:bCs/>
        </w:rPr>
        <w:t>]</w:t>
      </w:r>
      <w:proofErr w:type="gramEnd"/>
      <w:r w:rsidR="00975024" w:rsidRPr="00BB06E8">
        <w:rPr>
          <w:rFonts w:ascii="Calibri Light" w:eastAsia="Calibri" w:hAnsi="Calibri Light" w:cs="Calibri Light"/>
          <w:b/>
          <w:bCs/>
        </w:rPr>
        <w:t xml:space="preserve">: </w:t>
      </w:r>
      <w:r w:rsidR="001908A0" w:rsidRPr="00BB06E8">
        <w:rPr>
          <w:rFonts w:ascii="Calibri Light" w:eastAsia="Calibri" w:hAnsi="Calibri Light" w:cs="Calibri Light"/>
        </w:rPr>
        <w:t>chr3:8922192-9885334</w:t>
      </w:r>
    </w:p>
    <w:p w14:paraId="57AE972F" w14:textId="53B89565" w:rsidR="00975024" w:rsidRPr="00BB06E8" w:rsidRDefault="00975024" w:rsidP="009B555C">
      <w:pPr>
        <w:pStyle w:val="ListParagraph"/>
        <w:numPr>
          <w:ilvl w:val="0"/>
          <w:numId w:val="3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BB06E8">
        <w:rPr>
          <w:rFonts w:ascii="Calibri Light" w:eastAsia="Calibri" w:hAnsi="Calibri Light" w:cs="Calibri Light"/>
          <w:b/>
          <w:bCs/>
        </w:rPr>
        <w:t xml:space="preserve">Bownass: </w:t>
      </w:r>
      <w:r w:rsidRPr="00BB06E8">
        <w:rPr>
          <w:rFonts w:ascii="Calibri Light" w:eastAsia="Calibri" w:hAnsi="Calibri Light" w:cs="Calibri Light"/>
        </w:rPr>
        <w:t>chr3:8922192-10413378 (hg19)</w:t>
      </w:r>
    </w:p>
    <w:p w14:paraId="70716BA6" w14:textId="40628FF8" w:rsidR="00975024" w:rsidRPr="00BB06E8" w:rsidRDefault="00975024" w:rsidP="009B555C">
      <w:pPr>
        <w:pStyle w:val="ListParagraph"/>
        <w:numPr>
          <w:ilvl w:val="0"/>
          <w:numId w:val="3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BB06E8">
        <w:rPr>
          <w:rFonts w:ascii="Calibri Light" w:eastAsia="Calibri" w:hAnsi="Calibri Light" w:cs="Calibri Light"/>
          <w:b/>
          <w:bCs/>
        </w:rPr>
        <w:t xml:space="preserve">Gunnarrson: </w:t>
      </w:r>
      <w:r w:rsidRPr="00BB06E8">
        <w:rPr>
          <w:rFonts w:ascii="Calibri Light" w:eastAsia="Calibri" w:hAnsi="Calibri Light" w:cs="Calibri Light"/>
        </w:rPr>
        <w:t>chr3:8305426-9885334 (hg19)</w:t>
      </w:r>
    </w:p>
    <w:p w14:paraId="0EF45F45" w14:textId="7047A5C5" w:rsidR="00975024" w:rsidRPr="00BB06E8" w:rsidRDefault="00A272F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BB06E8">
        <w:rPr>
          <w:rFonts w:ascii="Calibri Light" w:eastAsia="Calibri" w:hAnsi="Calibri Light" w:cs="Calibri Light"/>
          <w:b/>
          <w:bCs/>
        </w:rPr>
        <w:t>Distal SRO</w:t>
      </w:r>
      <w:r w:rsidR="00975024" w:rsidRPr="00BB06E8">
        <w:rPr>
          <w:rFonts w:ascii="Calibri Light" w:eastAsia="Calibri" w:hAnsi="Calibri Light" w:cs="Calibri Light"/>
          <w:b/>
          <w:bCs/>
        </w:rPr>
        <w:t xml:space="preserve"> </w:t>
      </w:r>
      <w:r w:rsidR="006D7865" w:rsidRPr="00BB06E8">
        <w:rPr>
          <w:rFonts w:ascii="Calibri Light" w:eastAsia="Calibri" w:hAnsi="Calibri Light" w:cs="Calibri Light"/>
          <w:b/>
          <w:bCs/>
        </w:rPr>
        <w:t>[</w:t>
      </w:r>
      <w:r w:rsidR="00975024" w:rsidRPr="00BB06E8">
        <w:rPr>
          <w:rFonts w:ascii="Calibri Light" w:eastAsia="Calibri" w:hAnsi="Calibri Light" w:cs="Calibri Light"/>
          <w:b/>
          <w:bCs/>
        </w:rPr>
        <w:t xml:space="preserve"> Patient #5; </w:t>
      </w:r>
      <w:proofErr w:type="gramStart"/>
      <w:r w:rsidR="00975024" w:rsidRPr="00BB06E8">
        <w:rPr>
          <w:rFonts w:ascii="Calibri Light" w:eastAsia="Calibri" w:hAnsi="Calibri Light" w:cs="Calibri Light"/>
          <w:b/>
          <w:bCs/>
        </w:rPr>
        <w:t xml:space="preserve">Kuchler </w:t>
      </w:r>
      <w:r w:rsidR="006D7865" w:rsidRPr="00BB06E8">
        <w:rPr>
          <w:rFonts w:ascii="Calibri Light" w:eastAsia="Calibri" w:hAnsi="Calibri Light" w:cs="Calibri Light"/>
          <w:b/>
          <w:bCs/>
        </w:rPr>
        <w:t>]</w:t>
      </w:r>
      <w:proofErr w:type="gramEnd"/>
      <w:r w:rsidR="00975024" w:rsidRPr="00BB06E8">
        <w:rPr>
          <w:rFonts w:ascii="Calibri Light" w:eastAsia="Calibri" w:hAnsi="Calibri Light" w:cs="Calibri Light"/>
          <w:b/>
          <w:bCs/>
        </w:rPr>
        <w:t xml:space="preserve">: </w:t>
      </w:r>
      <w:r w:rsidR="00975024" w:rsidRPr="00BB06E8">
        <w:rPr>
          <w:rFonts w:ascii="Calibri Light" w:eastAsia="Calibri" w:hAnsi="Calibri Light" w:cs="Calibri Light"/>
        </w:rPr>
        <w:t>chr3:8856000-11305600 (hg19)</w:t>
      </w:r>
    </w:p>
    <w:p w14:paraId="07AF7580" w14:textId="408ABD8C" w:rsidR="00A272F9" w:rsidRPr="00BB06E8" w:rsidRDefault="00A272F9" w:rsidP="009B555C">
      <w:pPr>
        <w:tabs>
          <w:tab w:val="left" w:pos="333"/>
        </w:tabs>
        <w:rPr>
          <w:rFonts w:ascii="Calibri Light" w:eastAsia="Times New Roman" w:hAnsi="Calibri Light" w:cs="Calibri Light"/>
          <w:color w:val="000000"/>
        </w:rPr>
      </w:pPr>
      <w:r w:rsidRPr="00BB06E8">
        <w:rPr>
          <w:rFonts w:ascii="Calibri Light" w:eastAsia="Calibri" w:hAnsi="Calibri Light" w:cs="Calibri Light"/>
          <w:b/>
          <w:bCs/>
        </w:rPr>
        <w:t>Proximal [ Dikow P</w:t>
      </w:r>
      <w:proofErr w:type="gramStart"/>
      <w:r w:rsidRPr="00BB06E8">
        <w:rPr>
          <w:rFonts w:ascii="Calibri Light" w:eastAsia="Calibri" w:hAnsi="Calibri Light" w:cs="Calibri Light"/>
          <w:b/>
          <w:bCs/>
        </w:rPr>
        <w:t>1 ]</w:t>
      </w:r>
      <w:proofErr w:type="gramEnd"/>
      <w:r w:rsidRPr="00BB06E8">
        <w:rPr>
          <w:rFonts w:ascii="Calibri Light" w:eastAsia="Calibri" w:hAnsi="Calibri Light" w:cs="Calibri Light"/>
          <w:b/>
          <w:bCs/>
        </w:rPr>
        <w:t>:</w:t>
      </w:r>
      <w:r w:rsidRPr="00BB06E8">
        <w:rPr>
          <w:rFonts w:ascii="Calibri Light" w:eastAsia="Calibri" w:hAnsi="Calibri Light" w:cs="Calibri Light"/>
        </w:rPr>
        <w:t xml:space="preserve"> </w:t>
      </w:r>
      <w:r w:rsidRPr="00BB06E8">
        <w:rPr>
          <w:rFonts w:ascii="Calibri Light" w:eastAsia="Times New Roman" w:hAnsi="Calibri Light" w:cs="Calibri Light"/>
          <w:color w:val="000000"/>
        </w:rPr>
        <w:t>chr3:10391284-11516688 (hg19)</w:t>
      </w:r>
    </w:p>
    <w:p w14:paraId="6197FF4D" w14:textId="19089BC4" w:rsidR="0079263C" w:rsidRPr="000137B2" w:rsidRDefault="00975024" w:rsidP="009B555C">
      <w:pPr>
        <w:pStyle w:val="Heading1"/>
        <w:tabs>
          <w:tab w:val="left" w:pos="333"/>
        </w:tabs>
      </w:pPr>
      <w:bookmarkStart w:id="31" w:name="_Toc8497138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24</w:t>
        </w:r>
      </w:fldSimple>
      <w:r w:rsidRPr="000137B2">
        <w:t xml:space="preserve">: </w:t>
      </w:r>
      <w:r w:rsidRPr="002A0EDA">
        <w:t>3p21</w:t>
      </w:r>
      <w:r w:rsidRPr="000137B2">
        <w:t>.31</w:t>
      </w:r>
      <w:bookmarkEnd w:id="31"/>
    </w:p>
    <w:p w14:paraId="534BE140" w14:textId="77777777" w:rsidR="001908A0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  <w:sectPr w:rsidR="001908A0" w:rsidRPr="000137B2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C2FB765" w14:textId="02BFBAD5" w:rsidR="004D707A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  <w:sectPr w:rsidR="004D707A" w:rsidSect="0054639C">
          <w:type w:val="continuous"/>
          <w:pgSz w:w="12240" w:h="15840"/>
          <w:pgMar w:top="720" w:right="720" w:bottom="720" w:left="720" w:header="720" w:footer="720" w:gutter="0"/>
          <w:cols w:num="2" w:space="180"/>
          <w:docGrid w:linePitch="360"/>
        </w:sectPr>
      </w:pPr>
      <w:r w:rsidRPr="000137B2">
        <w:rPr>
          <w:rFonts w:ascii="Calibri Light" w:eastAsia="Calibri" w:hAnsi="Calibri Light" w:cs="Calibri Light"/>
          <w:i/>
          <w:iCs/>
        </w:rPr>
        <w:t xml:space="preserve">Figure </w:t>
      </w:r>
      <w:r w:rsidR="009D040F" w:rsidRPr="000137B2">
        <w:rPr>
          <w:rFonts w:ascii="Calibri Light" w:eastAsia="Calibri" w:hAnsi="Calibri Light" w:cs="Calibri Light"/>
          <w:i/>
          <w:iCs/>
        </w:rPr>
        <w:t>1 of Eto 2013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PEVuZE5vdGU+PENpdGU+PEF1dGhvcj5FdG88L0F1dGhvcj48WWVhcj4yMDEzPC9ZZWFyPjxSZWNO
dW0+Njk8L1JlY051bT48RGlzcGxheVRleHQ+WzI4XTwvRGlzcGxheVRleHQ+PHJlY29yZD48cmVj
LW51bWJlcj42OTwvcmVjLW51bWJlcj48Zm9yZWlnbi1rZXlzPjxrZXkgYXBwPSJFTiIgZGItaWQ9
InA5d3YwMGE1eWV6MHYxZXQ1YXd2OXBmb2VwZDB4NWR0d3dwdCIgdGltZXN0YW1wPSIxNjIzMjU0
NzAwIj42OTwva2V5PjwvZm9yZWlnbi1rZXlzPjxyZWYtdHlwZSBuYW1lPSJKb3VybmFsIEFydGlj
bGUiPjE3PC9yZWYtdHlwZT48Y29udHJpYnV0b3JzPjxhdXRob3JzPjxhdXRob3I+RXRvLCBLLjwv
YXV0aG9yPjxhdXRob3I+U2FrYWksIE4uPC9hdXRob3I+PGF1dGhvcj5TaGltYWRhLCBTLjwvYXV0
aG9yPjxhdXRob3I+U2hpb2RhLCBNLjwvYXV0aG9yPjxhdXRob3I+SXNoaWdha2ksIEsuPC9hdXRo
b3I+PGF1dGhvcj5IYW1hZGEsIFkuPC9hdXRob3I+PGF1dGhvcj5TaGlucG8sIE0uPC9hdXRob3I+
PGF1dGhvcj5BenVtYSwgSi48L2F1dGhvcj48YXV0aG9yPlRvbWluYWdhLCBLLjwvYXV0aG9yPjxh
dXRob3I+U2hpbW9qaW1hLCBLLjwvYXV0aG9yPjxhdXRob3I+T3pvbm8sIEsuPC9hdXRob3I+PGF1
dGhvcj5Pc2F3YSwgTS48L2F1dGhvcj48YXV0aG9yPllhbWFtb3RvLCBULjwvYXV0aG9yPjwvYXV0
aG9ycz48L2NvbnRyaWJ1dG9ycz48YXV0aC1hZGRyZXNzPkRlcGFydG1lbnQgb2YgUGVkaWF0cmlj
cywgVG9reW8gV29tZW4mYXBvcztzIE1lZGljYWwgVW5pdmVyc2l0eSwgVG9reW8sIEphcGFuLjwv
YXV0aC1hZGRyZXNzPjx0aXRsZXM+PHRpdGxlPk1pY3JvZGVsZXRpb25zIG9mIDNwMjEuMzEgY2hh
cmFjdGVyaXplZCBieSBkZXZlbG9wbWVudGFsIGRlbGF5LCBkaXN0aW5jdGl2ZSBmZWF0dXJlcywg
ZWxldmF0ZWQgc2VydW0gY3JlYXRpbmUga2luYXNlIGxldmVscywgYW5kIHdoaXRlIG1hdHRlciBp
bnZvbHZlbWVudDwvdGl0bGU+PHNlY29uZGFyeS10aXRsZT5BbSBKIE1lZCBHZW5ldCBBPC9zZWNv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aW9kaWNhbD48cGFnZXM+MzA0OS01NjwvcGFnZXM+PHZvbHVtZT4xNjFhPC92b2x1bWU+PG51bWJl
cj4xMjwvbnVtYmVyPjxlZGl0aW9uPjIwMTMvMDkvMTc8L2VkaXRpb24+PGtleXdvcmRzPjxrZXl3
b3JkPkFibm9ybWFsaXRpZXMsIE11bHRpcGxlL2Jsb29kL2dlbmV0aWNzL3BoeXNpb3BhdGhvbG9n
eTwva2V5d29yZD48a2V5d29yZD5BZG9sZXNjZW50PC9rZXl3b3JkPjxrZXl3b3JkPkNoaWxkLCBQ
cmVzY2hvb2w8L2tleXdvcmQ+PGtleXdvcmQ+KkNocm9tb3NvbWUgRGVsZXRpb248L2tleXdvcmQ+
PGtleXdvcmQ+Q2hyb21vc29tZXMsIEh1bWFuLCBQYWlyIDMvKmdlbmV0aWNzPC9rZXl3b3JkPjxr
ZXl3b3JkPkNyZWF0aW5lIEtpbmFzZS9ibG9vZDwva2V5d29yZD48a2V5d29yZD5EZXZlbG9wbWVu
dGFsIERpc2FiaWxpdGllcy9ibG9vZC8qcGh5c2lvcGF0aG9sb2d5PC9rZXl3b3JkPjxrZXl3b3Jk
PkZlbWFsZTwva2V5d29yZD48a2V5d29yZD5IdW1hbnM8L2tleXdvcmQ+PGtleXdvcmQ+TGV1a29l
bmNlcGhhbG9wYXRoaWVzL2Jsb29kL2NvbXBsaWNhdGlvbnMvKnBoeXNpb3BhdGhvbG9neTwva2V5
d29yZD48a2V5d29yZD5OZXJ2ZSBUaXNzdWUgUHJvdGVpbnMvYmxvb2Q8L2tleXdvcmQ+PGtleXdv
cmQ+UGhlbm90eXBlPC9rZXl3b3JkPjxrZXl3b3JkPmRldmVsb3BtZW50YWwgZGVsYXk8L2tleXdv
cmQ+PGtleXdvcmQ+ZGlzdGluY3RpdmUgZmFjaWFsIGZlYXR1cmVzPC9rZXl3b3JkPjxrZXl3b3Jk
PmVsZXZhdGVkIHNlcnVtIGNyZWF0aW5lIGtpbmFzZSAoQ0spPC9rZXl3b3JkPjxrZXl3b3JkPm1p
Y3JvZGVsZXRpb24gb2YgM3AyMS4zMTwva2V5d29yZD48a2V5d29yZD50aGUgYmFzc29vbiAocHJl
c3luYXB0aWMgY3l0b21hdHJpeCBwcm90ZWluKSBnZW5lIChCU04pPC9rZXl3b3JkPjxrZXl3b3Jk
PndoaXRlIG1hdHRlciBpbnZvbHZlbWVudDwva2V5d29yZD48L2tleXdvcmRzPjxkYXRlcz48eWVh
cj4yMDEzPC95ZWFyPjxwdWItZGF0ZXM+PGRhdGU+RGVjPC9kYXRlPjwvcHViLWRhdGVzPjwvZGF0
ZXM+PGlzYm4+MTU1Mi00ODI1PC9pc2JuPjxhY2Nlc3Npb24tbnVtPjI0MDM5MDMxPC9hY2Nlc3Np
b24tbnVtPjx1cmxzPjwvdXJscz48ZWxlY3Ryb25pYy1yZXNvdXJjZS1udW0+MTAuMTAwMi9ham1n
LmEuMzYxNTY8L2VsZWN0cm9uaWMtcmVzb3VyY2UtbnVtPjxyZW1vdGUtZGF0YWJhc2UtcHJvdmlk
ZXI+TkxNPC9yZW1vdGUtZGF0YWJhc2UtcHJvdmlkZXI+PGxhbmd1YWdlPmVuZzwvbGFuZ3VhZ2U+
PC9yZWNvcmQ+PC9DaXRlPjwvRW5kTm90ZT5=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PEVuZE5vdGU+PENpdGU+PEF1dGhvcj5FdG88L0F1dGhvcj48WWVhcj4yMDEzPC9ZZWFyPjxSZWNO
dW0+Njk8L1JlY051bT48RGlzcGxheVRleHQ+WzI4XTwvRGlzcGxheVRleHQ+PHJlY29yZD48cmVj
LW51bWJlcj42OTwvcmVjLW51bWJlcj48Zm9yZWlnbi1rZXlzPjxrZXkgYXBwPSJFTiIgZGItaWQ9
InA5d3YwMGE1eWV6MHYxZXQ1YXd2OXBmb2VwZDB4NWR0d3dwdCIgdGltZXN0YW1wPSIxNjIzMjU0
NzAwIj42OTwva2V5PjwvZm9yZWlnbi1rZXlzPjxyZWYtdHlwZSBuYW1lPSJKb3VybmFsIEFydGlj
bGUiPjE3PC9yZWYtdHlwZT48Y29udHJpYnV0b3JzPjxhdXRob3JzPjxhdXRob3I+RXRvLCBLLjwv
YXV0aG9yPjxhdXRob3I+U2FrYWksIE4uPC9hdXRob3I+PGF1dGhvcj5TaGltYWRhLCBTLjwvYXV0
aG9yPjxhdXRob3I+U2hpb2RhLCBNLjwvYXV0aG9yPjxhdXRob3I+SXNoaWdha2ksIEsuPC9hdXRo
b3I+PGF1dGhvcj5IYW1hZGEsIFkuPC9hdXRob3I+PGF1dGhvcj5TaGlucG8sIE0uPC9hdXRob3I+
PGF1dGhvcj5BenVtYSwgSi48L2F1dGhvcj48YXV0aG9yPlRvbWluYWdhLCBLLjwvYXV0aG9yPjxh
dXRob3I+U2hpbW9qaW1hLCBLLjwvYXV0aG9yPjxhdXRob3I+T3pvbm8sIEsuPC9hdXRob3I+PGF1
dGhvcj5Pc2F3YSwgTS48L2F1dGhvcj48YXV0aG9yPllhbWFtb3RvLCBULjwvYXV0aG9yPjwvYXV0
aG9ycz48L2NvbnRyaWJ1dG9ycz48YXV0aC1hZGRyZXNzPkRlcGFydG1lbnQgb2YgUGVkaWF0cmlj
cywgVG9reW8gV29tZW4mYXBvcztzIE1lZGljYWwgVW5pdmVyc2l0eSwgVG9reW8sIEphcGFuLjwv
YXV0aC1hZGRyZXNzPjx0aXRsZXM+PHRpdGxlPk1pY3JvZGVsZXRpb25zIG9mIDNwMjEuMzEgY2hh
cmFjdGVyaXplZCBieSBkZXZlbG9wbWVudGFsIGRlbGF5LCBkaXN0aW5jdGl2ZSBmZWF0dXJlcywg
ZWxldmF0ZWQgc2VydW0gY3JlYXRpbmUga2luYXNlIGxldmVscywgYW5kIHdoaXRlIG1hdHRlciBp
bnZvbHZlbWVudDwvdGl0bGU+PHNlY29uZGFyeS10aXRsZT5BbSBKIE1lZCBHZW5ldCBBPC9zZWNv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aW9kaWNhbD48cGFnZXM+MzA0OS01NjwvcGFnZXM+PHZvbHVtZT4xNjFhPC92b2x1bWU+PG51bWJl
cj4xMjwvbnVtYmVyPjxlZGl0aW9uPjIwMTMvMDkvMTc8L2VkaXRpb24+PGtleXdvcmRzPjxrZXl3
b3JkPkFibm9ybWFsaXRpZXMsIE11bHRpcGxlL2Jsb29kL2dlbmV0aWNzL3BoeXNpb3BhdGhvbG9n
eTwva2V5d29yZD48a2V5d29yZD5BZG9sZXNjZW50PC9rZXl3b3JkPjxrZXl3b3JkPkNoaWxkLCBQ
cmVzY2hvb2w8L2tleXdvcmQ+PGtleXdvcmQ+KkNocm9tb3NvbWUgRGVsZXRpb248L2tleXdvcmQ+
PGtleXdvcmQ+Q2hyb21vc29tZXMsIEh1bWFuLCBQYWlyIDMvKmdlbmV0aWNzPC9rZXl3b3JkPjxr
ZXl3b3JkPkNyZWF0aW5lIEtpbmFzZS9ibG9vZDwva2V5d29yZD48a2V5d29yZD5EZXZlbG9wbWVu
dGFsIERpc2FiaWxpdGllcy9ibG9vZC8qcGh5c2lvcGF0aG9sb2d5PC9rZXl3b3JkPjxrZXl3b3Jk
PkZlbWFsZTwva2V5d29yZD48a2V5d29yZD5IdW1hbnM8L2tleXdvcmQ+PGtleXdvcmQ+TGV1a29l
bmNlcGhhbG9wYXRoaWVzL2Jsb29kL2NvbXBsaWNhdGlvbnMvKnBoeXNpb3BhdGhvbG9neTwva2V5
d29yZD48a2V5d29yZD5OZXJ2ZSBUaXNzdWUgUHJvdGVpbnMvYmxvb2Q8L2tleXdvcmQ+PGtleXdv
cmQ+UGhlbm90eXBlPC9rZXl3b3JkPjxrZXl3b3JkPmRldmVsb3BtZW50YWwgZGVsYXk8L2tleXdv
cmQ+PGtleXdvcmQ+ZGlzdGluY3RpdmUgZmFjaWFsIGZlYXR1cmVzPC9rZXl3b3JkPjxrZXl3b3Jk
PmVsZXZhdGVkIHNlcnVtIGNyZWF0aW5lIGtpbmFzZSAoQ0spPC9rZXl3b3JkPjxrZXl3b3JkPm1p
Y3JvZGVsZXRpb24gb2YgM3AyMS4zMTwva2V5d29yZD48a2V5d29yZD50aGUgYmFzc29vbiAocHJl
c3luYXB0aWMgY3l0b21hdHJpeCBwcm90ZWluKSBnZW5lIChCU04pPC9rZXl3b3JkPjxrZXl3b3Jk
PndoaXRlIG1hdHRlciBpbnZvbHZlbWVudDwva2V5d29yZD48L2tleXdvcmRzPjxkYXRlcz48eWVh
cj4yMDEzPC95ZWFyPjxwdWItZGF0ZXM+PGRhdGU+RGVjPC9kYXRlPjwvcHViLWRhdGVzPjwvZGF0
ZXM+PGlzYm4+MTU1Mi00ODI1PC9pc2JuPjxhY2Nlc3Npb24tbnVtPjI0MDM5MDMxPC9hY2Nlc3Np
b24tbnVtPjx1cmxzPjwvdXJscz48ZWxlY3Ryb25pYy1yZXNvdXJjZS1udW0+MTAuMTAwMi9ham1n
LmEuMzYxNTY8L2VsZWN0cm9uaWMtcmVzb3VyY2UtbnVtPjxyZW1vdGUtZGF0YWJhc2UtcHJvdmlk
ZXI+TkxNPC9yZW1vdGUtZGF0YWJhc2UtcHJvdmlkZXI+PGxhbmd1YWdlPmVuZzwvbGFuZ3VhZ2U+
PC9yZWNvcmQ+PC9DaXRlPjwvRW5kTm90ZT5=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i/>
          <w:iCs/>
        </w:rPr>
      </w:r>
      <w:r w:rsidR="00FB2DDC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i/>
          <w:iCs/>
        </w:rPr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[28]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 xml:space="preserve">: </w:t>
      </w:r>
    </w:p>
    <w:p w14:paraId="084670D7" w14:textId="450F6F5A" w:rsidR="00DD3E2E" w:rsidRPr="000137B2" w:rsidRDefault="00DD3E2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48E17161" w14:textId="3695E3B4" w:rsidR="00975024" w:rsidRDefault="0097502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7F00AB77" wp14:editId="1C99E3C0">
            <wp:extent cx="2796837" cy="2148840"/>
            <wp:effectExtent l="0" t="0" r="381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1321" cy="21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EBB" w14:textId="77777777" w:rsidR="004D707A" w:rsidRPr="000137B2" w:rsidRDefault="004D70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7F4FBB65" w14:textId="725B9777" w:rsidR="009D040F" w:rsidRPr="000137B2" w:rsidRDefault="009D040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2B of Lovrecic 2016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&lt;EndNote&gt;&lt;Cite&gt;&lt;Author&gt;Lovrecic&lt;/Author&gt;&lt;Year&gt;2016&lt;/Year&gt;&lt;RecNum&gt;70&lt;/RecNum&gt;&lt;DisplayText&gt;[29]&lt;/DisplayText&gt;&lt;record&gt;&lt;rec-number&gt;70&lt;/rec-number&gt;&lt;foreign-keys&gt;&lt;key app="EN" db-id="p9wv00a5yez0v1et5awv9pfoepd0x5dtwwpt" timestamp="1623265555"&gt;70&lt;/key&gt;&lt;/foreign-keys&gt;&lt;ref-type name="Journal Article"&gt;17&lt;/ref-type&gt;&lt;contributors&gt;&lt;authors&gt;&lt;author&gt;Lovrecic, Luca&lt;/author&gt;&lt;author&gt;Bertok, Sara&lt;/author&gt;&lt;author&gt;Žerjav Tanšek, Mojca&lt;/author&gt;&lt;/authors&gt;&lt;/contributors&gt;&lt;titles&gt;&lt;title&gt;A New Case of an Extremely Rare 3p21.31 Interstitial Deletion&lt;/title&gt;&lt;secondary-title&gt;Molecular syndromology&lt;/secondary-title&gt;&lt;alt-title&gt;Mol Syndromol&lt;/alt-title&gt;&lt;/titles&gt;&lt;periodical&gt;&lt;full-title&gt;Molecular Syndromology&lt;/full-title&gt;&lt;/periodical&gt;&lt;pages&gt;93-98&lt;/pages&gt;&lt;volume&gt;7&lt;/volume&gt;&lt;number&gt;2&lt;/number&gt;&lt;edition&gt;2016/04/19&lt;/edition&gt;&lt;keywords&gt;&lt;keyword&gt;3p21.31&lt;/keyword&gt;&lt;keyword&gt;Developmental delay&lt;/keyword&gt;&lt;keyword&gt;Interstitial 3p21.31 deletion&lt;/keyword&gt;&lt;keyword&gt;Macrocephaly&lt;/keyword&gt;&lt;keyword&gt;SETD2&lt;/keyword&gt;&lt;/keywords&gt;&lt;dates&gt;&lt;year&gt;2016&lt;/year&gt;&lt;/dates&gt;&lt;publisher&gt;S. Karger AG&lt;/publisher&gt;&lt;isbn&gt;1661-8769&amp;#xD;1661-8777&lt;/isbn&gt;&lt;accession-num&gt;27385966&lt;/accession-num&gt;&lt;urls&gt;&lt;related-urls&gt;&lt;url&gt;https://pubmed.ncbi.nlm.nih.gov/27385966&lt;/url&gt;&lt;url&gt;https://www.ncbi.nlm.nih.gov/pmc/articles/PMC4906427/&lt;/url&gt;&lt;/related-urls&gt;&lt;/urls&gt;&lt;electronic-resource-num&gt;10.1159/000445227&lt;/electronic-resource-num&gt;&lt;remote-database-name&gt;PubMed&lt;/remote-database-name&gt;&lt;language&gt;eng&lt;/language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[29]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5EE89E1F" w14:textId="6791F411" w:rsidR="004D129E" w:rsidRPr="000137B2" w:rsidRDefault="0097502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3C2FC733" wp14:editId="47974559">
            <wp:extent cx="3565598" cy="20885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3614" cy="20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98AA" w14:textId="77777777" w:rsidR="001908A0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color w:val="231F20"/>
        </w:rPr>
        <w:sectPr w:rsidR="001908A0" w:rsidRPr="000137B2" w:rsidSect="004D707A">
          <w:type w:val="continuous"/>
          <w:pgSz w:w="12240" w:h="15840"/>
          <w:pgMar w:top="720" w:right="720" w:bottom="720" w:left="720" w:header="720" w:footer="720" w:gutter="0"/>
          <w:cols w:space="180"/>
          <w:docGrid w:linePitch="360"/>
        </w:sectPr>
      </w:pPr>
    </w:p>
    <w:p w14:paraId="09A268A9" w14:textId="77777777" w:rsidR="004D707A" w:rsidRDefault="004D707A" w:rsidP="009B555C">
      <w:pPr>
        <w:tabs>
          <w:tab w:val="left" w:pos="333"/>
        </w:tabs>
        <w:spacing w:before="240" w:after="0"/>
        <w:contextualSpacing/>
        <w:rPr>
          <w:rFonts w:ascii="Calibri Light" w:hAnsi="Calibri Light" w:cs="Calibri Light"/>
          <w:i/>
          <w:iCs/>
          <w:color w:val="231F20"/>
        </w:rPr>
        <w:sectPr w:rsidR="004D707A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B968528" w14:textId="62845449" w:rsidR="00FA16AC" w:rsidRPr="000137B2" w:rsidRDefault="001908A0" w:rsidP="009B555C">
      <w:pPr>
        <w:tabs>
          <w:tab w:val="left" w:pos="333"/>
        </w:tabs>
        <w:spacing w:before="240" w:after="0"/>
        <w:contextualSpacing/>
        <w:rPr>
          <w:rFonts w:ascii="Calibri Light" w:hAnsi="Calibri Light" w:cs="Calibri Light"/>
          <w:i/>
          <w:iCs/>
          <w:color w:val="231F20"/>
        </w:rPr>
      </w:pPr>
      <w:r w:rsidRPr="000137B2">
        <w:rPr>
          <w:rFonts w:ascii="Calibri Light" w:hAnsi="Calibri Light" w:cs="Calibri Light"/>
          <w:i/>
          <w:iCs/>
          <w:color w:val="231F20"/>
        </w:rPr>
        <w:t>UCSC Genome Browser View of Reported CNVs:</w:t>
      </w:r>
    </w:p>
    <w:p w14:paraId="36DCF782" w14:textId="5B4A567A" w:rsidR="00303FDE" w:rsidRPr="000137B2" w:rsidRDefault="00FA16A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color w:val="231F20"/>
        </w:rPr>
      </w:pPr>
      <w:r w:rsidRPr="000137B2">
        <w:rPr>
          <w:rFonts w:ascii="Calibri Light" w:hAnsi="Calibri Light" w:cs="Calibri Light"/>
          <w:noProof/>
          <w:color w:val="231F20"/>
        </w:rPr>
        <w:drawing>
          <wp:inline distT="0" distB="0" distL="0" distR="0" wp14:anchorId="687CE445" wp14:editId="13B02CB8">
            <wp:extent cx="6045200" cy="199379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1304" cy="202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D16" w14:textId="77777777" w:rsidR="001908A0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Hadelman-Englert (2009):</w:t>
      </w:r>
      <w:r w:rsidRPr="000137B2">
        <w:rPr>
          <w:rFonts w:ascii="Calibri Light" w:eastAsia="Calibri" w:hAnsi="Calibri Light" w:cs="Calibri Light"/>
        </w:rPr>
        <w:t xml:space="preserve"> chr3:48,301,437-51,364,610 (hg18)</w:t>
      </w:r>
    </w:p>
    <w:p w14:paraId="2913FA99" w14:textId="1E69C5B5" w:rsidR="00FA16AC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</w:rPr>
        <w:t>DECIPHER #258176 from Lovrecic (2016)</w:t>
      </w:r>
      <w:r w:rsidRPr="000137B2">
        <w:rPr>
          <w:rFonts w:ascii="Calibri Light" w:eastAsia="Times New Roman" w:hAnsi="Calibri Light" w:cs="Calibri Light"/>
          <w:i/>
          <w:iCs/>
        </w:rPr>
        <w:t xml:space="preserve">: </w:t>
      </w:r>
      <w:r w:rsidRPr="000137B2">
        <w:rPr>
          <w:rFonts w:ascii="Calibri Light" w:eastAsia="Times New Roman" w:hAnsi="Calibri Light" w:cs="Calibri Light"/>
        </w:rPr>
        <w:t>chr3:44251270-47936671 (hg18)</w:t>
      </w:r>
    </w:p>
    <w:p w14:paraId="7B649652" w14:textId="77777777" w:rsidR="004D707A" w:rsidRDefault="004D707A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68D97266" w14:textId="1EB45FC1" w:rsidR="0076250B" w:rsidRPr="000137B2" w:rsidRDefault="00FA16AC" w:rsidP="009B555C">
      <w:pPr>
        <w:pStyle w:val="Heading1"/>
        <w:tabs>
          <w:tab w:val="left" w:pos="333"/>
        </w:tabs>
      </w:pPr>
      <w:bookmarkStart w:id="32" w:name="_Toc8497138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25</w:t>
        </w:r>
      </w:fldSimple>
      <w:r w:rsidRPr="000137B2">
        <w:t xml:space="preserve">: </w:t>
      </w:r>
      <w:r w:rsidRPr="002A0EDA">
        <w:t>3q13</w:t>
      </w:r>
      <w:r w:rsidRPr="000137B2">
        <w:t>.31</w:t>
      </w:r>
      <w:bookmarkEnd w:id="32"/>
    </w:p>
    <w:p w14:paraId="59D369CE" w14:textId="7A07318E" w:rsidR="009D040F" w:rsidRPr="000137B2" w:rsidRDefault="009D040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4 of Herve 2016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&lt;EndNote&gt;&lt;Cite&gt;&lt;Author&gt;Hervé&lt;/Author&gt;&lt;Year&gt;2016&lt;/Year&gt;&lt;RecNum&gt;73&lt;/RecNum&gt;&lt;DisplayText&gt;[30]&lt;/DisplayText&gt;&lt;record&gt;&lt;rec-number&gt;73&lt;/rec-number&gt;&lt;foreign-keys&gt;&lt;key app="EN" db-id="p9wv00a5yez0v1et5awv9pfoepd0x5dtwwpt" timestamp="1623272457"&gt;73&lt;/key&gt;&lt;/foreign-keys&gt;&lt;ref-type name="Journal Article"&gt;17&lt;/ref-type&gt;&lt;contributors&gt;&lt;authors&gt;&lt;author&gt;Hervé, B.&lt;/author&gt;&lt;author&gt;Fauvert, D.&lt;/author&gt;&lt;author&gt;Dard, R.&lt;/author&gt;&lt;author&gt;Roume, J.&lt;/author&gt;&lt;author&gt;Cognard, S.&lt;/author&gt;&lt;author&gt;Goidin, D.&lt;/author&gt;&lt;author&gt;Lozach, F.&lt;/author&gt;&lt;author&gt;Molina-Gomes, D.&lt;/author&gt;&lt;author&gt;Vialard, F.&lt;/author&gt;&lt;/authors&gt;&lt;/contributors&gt;&lt;titles&gt;&lt;title&gt;The emerging microduplication 3q13.31: Expanding the genotype-phenotype correlations of the reciprocal microdeletion 3q13.31 syndrome&lt;/title&gt;&lt;secondary-title&gt;European Journal of Medical Genetics&lt;/secondary-title&gt;&lt;/titles&gt;&lt;periodical&gt;&lt;full-title&gt;Eur J Med Genet&lt;/full-title&gt;&lt;abbr-1&gt;European journal of medical genetics&lt;/abbr-1&gt;&lt;/periodical&gt;&lt;pages&gt;463-469&lt;/pages&gt;&lt;volume&gt;59&lt;/volume&gt;&lt;number&gt;9&lt;/number&gt;&lt;keywords&gt;&lt;keyword&gt;Microarray&lt;/keyword&gt;&lt;keyword&gt;3q13.31 duplication&lt;/keyword&gt;&lt;keyword&gt;Reciprocal syndrome&lt;/keyword&gt;&lt;keyword&gt;Microduplication syndrome&lt;/keyword&gt;&lt;/keywords&gt;&lt;dates&gt;&lt;year&gt;2016&lt;/year&gt;&lt;pub-dates&gt;&lt;date&gt;2016/09/01/&lt;/date&gt;&lt;/pub-dates&gt;&lt;/dates&gt;&lt;isbn&gt;1769-7212&lt;/isbn&gt;&lt;urls&gt;&lt;related-urls&gt;&lt;url&gt;https://www.sciencedirect.com/science/article/pii/S1769721216301112&lt;/url&gt;&lt;/related-urls&gt;&lt;/urls&gt;&lt;electronic-resource-num&gt;https://doi.org/10.1016/j.ejmg.2016.08.010&lt;/electronic-resource-num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[30]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7EDFCCDC" w14:textId="4E061153" w:rsidR="00A17CF4" w:rsidRPr="000137B2" w:rsidRDefault="00FA16A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49FF71E0" wp14:editId="163964B3">
            <wp:extent cx="5952067" cy="4543411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2067" cy="454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103" w14:textId="77777777" w:rsidR="005C0C3E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797096A7" w14:textId="77E85D83" w:rsidR="005C0C3E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  <w:r w:rsidR="000D04F4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6A5BFAC4" wp14:editId="2363ACE2">
            <wp:extent cx="6858000" cy="29083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7B2">
        <w:rPr>
          <w:rFonts w:ascii="Calibri Light" w:eastAsia="Calibri" w:hAnsi="Calibri Light" w:cs="Calibri Light"/>
          <w:b/>
          <w:bCs/>
        </w:rPr>
        <w:t xml:space="preserve"> Molin Regions:</w:t>
      </w:r>
    </w:p>
    <w:p w14:paraId="6F506E9D" w14:textId="77777777" w:rsidR="005C0C3E" w:rsidRPr="000137B2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Case 5: </w:t>
      </w:r>
      <w:r w:rsidRPr="000137B2">
        <w:rPr>
          <w:rFonts w:ascii="Calibri Light" w:eastAsia="Calibri" w:hAnsi="Calibri Light" w:cs="Calibri Light"/>
        </w:rPr>
        <w:t>chr3:105911706-120983616 (hg18)</w:t>
      </w:r>
    </w:p>
    <w:p w14:paraId="7BB0773D" w14:textId="77777777" w:rsidR="005C0C3E" w:rsidRPr="000137B2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Case 8: </w:t>
      </w:r>
      <w:r w:rsidRPr="000137B2">
        <w:rPr>
          <w:rFonts w:ascii="Calibri Light" w:eastAsia="Calibri" w:hAnsi="Calibri Light" w:cs="Calibri Light"/>
        </w:rPr>
        <w:t>chr3:112976429</w:t>
      </w:r>
      <w:r w:rsidRPr="000137B2">
        <w:rPr>
          <w:rFonts w:ascii="Calibri Light" w:eastAsia="Calibri" w:hAnsi="Calibri Light" w:cs="Calibri Light"/>
        </w:rPr>
        <w:tab/>
        <w:t>-120183473 (hg18)</w:t>
      </w:r>
    </w:p>
    <w:p w14:paraId="3BDB6941" w14:textId="77777777" w:rsidR="005C0C3E" w:rsidRPr="000137B2" w:rsidRDefault="005C0C3E" w:rsidP="009B555C">
      <w:pPr>
        <w:pStyle w:val="ListParagraph"/>
        <w:numPr>
          <w:ilvl w:val="0"/>
          <w:numId w:val="4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Case 13: </w:t>
      </w:r>
      <w:r w:rsidRPr="000137B2">
        <w:rPr>
          <w:rFonts w:ascii="Calibri Light" w:eastAsia="Calibri" w:hAnsi="Calibri Light" w:cs="Calibri Light"/>
        </w:rPr>
        <w:t>chr3:115335356-115916848 (hg18)</w:t>
      </w:r>
    </w:p>
    <w:p w14:paraId="02F65DE4" w14:textId="74C8A939" w:rsidR="001C5D9A" w:rsidRPr="000137B2" w:rsidRDefault="000C02A5" w:rsidP="009B555C">
      <w:pPr>
        <w:pStyle w:val="Heading1"/>
        <w:tabs>
          <w:tab w:val="left" w:pos="333"/>
        </w:tabs>
      </w:pPr>
      <w:bookmarkStart w:id="33" w:name="_Toc8497138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26</w:t>
        </w:r>
      </w:fldSimple>
      <w:r w:rsidRPr="000137B2">
        <w:t>: 3q22.1-</w:t>
      </w:r>
      <w:r w:rsidRPr="002A0EDA">
        <w:t>q25</w:t>
      </w:r>
      <w:r w:rsidRPr="000137B2">
        <w:t>.2</w:t>
      </w:r>
      <w:bookmarkEnd w:id="33"/>
    </w:p>
    <w:p w14:paraId="423E9425" w14:textId="24EA396C" w:rsidR="001C5D9A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  <w:r w:rsidR="00E51F30" w:rsidRPr="000137B2">
        <w:rPr>
          <w:rFonts w:ascii="Calibri Light" w:hAnsi="Calibri Light" w:cs="Calibri Light"/>
          <w:noProof/>
        </w:rPr>
        <w:drawing>
          <wp:inline distT="0" distB="0" distL="0" distR="0" wp14:anchorId="6217709E" wp14:editId="53402EDF">
            <wp:extent cx="6206067" cy="3516771"/>
            <wp:effectExtent l="0" t="0" r="444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911" cy="352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8BFF" w14:textId="07852099" w:rsidR="00F96B9E" w:rsidRPr="000137B2" w:rsidRDefault="00F96B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>Whole Region</w:t>
      </w:r>
      <w:r w:rsidR="003E00E3" w:rsidRPr="000137B2">
        <w:rPr>
          <w:rFonts w:ascii="Calibri Light" w:hAnsi="Calibri Light" w:cs="Calibri Light"/>
          <w:b/>
          <w:bCs/>
          <w:noProof/>
        </w:rPr>
        <w:t xml:space="preserve"> (Grey)</w:t>
      </w:r>
      <w:r w:rsidRPr="000137B2">
        <w:rPr>
          <w:rFonts w:ascii="Calibri Light" w:hAnsi="Calibri Light" w:cs="Calibri Light"/>
          <w:noProof/>
        </w:rPr>
        <w:t>: chr3:137845310-156872233 (hg19)</w:t>
      </w:r>
    </w:p>
    <w:p w14:paraId="1D95E4CB" w14:textId="173923AC" w:rsidR="00F96B9E" w:rsidRPr="000137B2" w:rsidRDefault="00F96B9E" w:rsidP="009B555C">
      <w:pPr>
        <w:pStyle w:val="ListParagraph"/>
        <w:numPr>
          <w:ilvl w:val="0"/>
          <w:numId w:val="5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Lim (2011):  </w:t>
      </w:r>
      <w:r w:rsidRPr="000137B2">
        <w:rPr>
          <w:rFonts w:ascii="Calibri Light" w:eastAsia="Times New Roman" w:hAnsi="Calibri Light" w:cs="Calibri Light"/>
          <w:color w:val="000000"/>
        </w:rPr>
        <w:t>chr3:139328000-154254416 (hg18) // chr3:137845310-152771726 (hg19)</w:t>
      </w:r>
    </w:p>
    <w:p w14:paraId="39A822B8" w14:textId="358843CD" w:rsidR="00F96B9E" w:rsidRPr="000137B2" w:rsidRDefault="00F96B9E" w:rsidP="009B555C">
      <w:pPr>
        <w:pStyle w:val="ListParagraph"/>
        <w:numPr>
          <w:ilvl w:val="0"/>
          <w:numId w:val="5"/>
        </w:numPr>
        <w:tabs>
          <w:tab w:val="left" w:pos="333"/>
        </w:tabs>
        <w:spacing w:after="0"/>
        <w:rPr>
          <w:rFonts w:ascii="Calibri Light" w:hAnsi="Calibri Light" w:cs="Calibri Light"/>
          <w:noProof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>Bertini (2016</w:t>
      </w:r>
      <w:proofErr w:type="gramStart"/>
      <w:r w:rsidRPr="000137B2">
        <w:rPr>
          <w:rFonts w:ascii="Calibri Light" w:eastAsia="Times New Roman" w:hAnsi="Calibri Light" w:cs="Calibri Light"/>
          <w:b/>
          <w:bCs/>
          <w:color w:val="000000"/>
        </w:rPr>
        <w:t>) :</w:t>
      </w:r>
      <w:proofErr w:type="gramEnd"/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: Bertini P6 / Ferraris C1: </w:t>
      </w:r>
      <w:r w:rsidRPr="000137B2">
        <w:rPr>
          <w:rFonts w:ascii="Calibri Light" w:eastAsia="Times New Roman" w:hAnsi="Calibri Light" w:cs="Calibri Light"/>
          <w:color w:val="000000"/>
        </w:rPr>
        <w:t>c</w:t>
      </w:r>
      <w:r w:rsidRPr="000137B2">
        <w:rPr>
          <w:rFonts w:ascii="Calibri Light" w:hAnsi="Calibri Light" w:cs="Calibri Light"/>
          <w:noProof/>
        </w:rPr>
        <w:t>hr3:136842221-156872233 (hg19)</w:t>
      </w:r>
    </w:p>
    <w:p w14:paraId="63172CA7" w14:textId="77777777" w:rsidR="00307774" w:rsidRPr="000137B2" w:rsidRDefault="003077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</w:p>
    <w:p w14:paraId="7F900557" w14:textId="0CA6BCA8" w:rsidR="001C5D9A" w:rsidRPr="000137B2" w:rsidRDefault="002C665B" w:rsidP="009B555C">
      <w:pPr>
        <w:pStyle w:val="Heading1"/>
        <w:tabs>
          <w:tab w:val="left" w:pos="333"/>
        </w:tabs>
      </w:pPr>
      <w:bookmarkStart w:id="34" w:name="_Toc84971390"/>
      <w:r w:rsidRPr="000137B2">
        <w:t xml:space="preserve">Primary CNV </w:t>
      </w:r>
      <w:fldSimple w:instr=" SEQ Primary_CNV \* ARABIC ">
        <w:r w:rsidR="00A360AB">
          <w:rPr>
            <w:noProof/>
          </w:rPr>
          <w:t>27</w:t>
        </w:r>
      </w:fldSimple>
      <w:r w:rsidRPr="000137B2">
        <w:t>: 3q27.3</w:t>
      </w:r>
      <w:r w:rsidR="00563D58" w:rsidRPr="000137B2">
        <w:t>-</w:t>
      </w:r>
      <w:r w:rsidR="00563D58" w:rsidRPr="002A0EDA">
        <w:t>q28</w:t>
      </w:r>
      <w:bookmarkEnd w:id="34"/>
    </w:p>
    <w:p w14:paraId="6A150D5C" w14:textId="65326629" w:rsidR="002C665B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i/>
          <w:iCs/>
        </w:rPr>
        <w:t>Figure 2 of Ponzi 2015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&lt;EndNote&gt;&lt;Cite&gt;&lt;Author&gt;Ponzi&lt;/Author&gt;&lt;Year&gt;2015&lt;/Year&gt;&lt;RecNum&gt;78&lt;/RecNum&gt;&lt;DisplayText&gt;[31]&lt;/DisplayText&gt;&lt;record&gt;&lt;rec-number&gt;78&lt;/rec-number&gt;&lt;foreign-keys&gt;&lt;key app="EN" db-id="p9wv00a5yez0v1et5awv9pfoepd0x5dtwwpt" timestamp="1623298261"&gt;78&lt;/key&gt;&lt;/foreign-keys&gt;&lt;ref-type name="Journal Article"&gt;17&lt;/ref-type&gt;&lt;contributors&gt;&lt;authors&gt;&lt;author&gt;Ponzi, Emanuela&lt;/author&gt;&lt;author&gt;Asaro, Alessia&lt;/author&gt;&lt;author&gt;Orteschi, Daniela&lt;/author&gt;&lt;author&gt;Genuardi, Maurizio&lt;/author&gt;&lt;author&gt;Zollino, Marcella&lt;/author&gt;&lt;author&gt;Gurrieri, Fiorella&lt;/author&gt;&lt;/authors&gt;&lt;/contributors&gt;&lt;titles&gt;&lt;title&gt;Variable expressivity of a familial 1.9 Mb microdeletion in 3q28 leading to haploinsufficiency of TP63: Refinement of the critical region for a new microdeletion phenotype&lt;/title&gt;&lt;secondary-title&gt;European Journal of Medical Genetics&lt;/secondary-title&gt;&lt;/titles&gt;&lt;periodical&gt;&lt;full-title&gt;Eur J Med Genet&lt;/full-title&gt;&lt;abbr-1&gt;European journal of medical genetics&lt;/abbr-1&gt;&lt;/periodical&gt;&lt;pages&gt;400-405&lt;/pages&gt;&lt;volume&gt;58&lt;/volume&gt;&lt;number&gt;8&lt;/number&gt;&lt;keywords&gt;&lt;keyword&gt;3q28 deletion&lt;/keyword&gt;&lt;keyword&gt;Intellectual disability&lt;/keyword&gt;&lt;/keywords&gt;&lt;dates&gt;&lt;year&gt;2015&lt;/year&gt;&lt;pub-dates&gt;&lt;date&gt;2015/08/01/&lt;/date&gt;&lt;/pub-dates&gt;&lt;/dates&gt;&lt;isbn&gt;1769-7212&lt;/isbn&gt;&lt;urls&gt;&lt;related-urls&gt;&lt;url&gt;https://www.sciencedirect.com/science/article/pii/S1769721215001081&lt;/url&gt;&lt;/related-urls&gt;&lt;/urls&gt;&lt;electronic-resource-num&gt;https://doi.org/10.1016/j.ejmg.2015.06.001&lt;/electronic-resource-num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[31]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  <w:r w:rsidR="007E65BD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3E469900" wp14:editId="45ECF1A2">
            <wp:extent cx="6341533" cy="343323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1494" cy="34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D35" w14:textId="4FED0F1B" w:rsidR="00563D58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  <w:r w:rsidR="002B5863" w:rsidRPr="000137B2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22D39652" wp14:editId="47926E11">
            <wp:extent cx="6858000" cy="31045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BCB" w14:textId="77777777" w:rsidR="003258C8" w:rsidRPr="000137B2" w:rsidRDefault="003258C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3228F9F" w14:textId="70D73245" w:rsidR="005C0C3E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>Thevenon (2014) Regions:</w:t>
      </w:r>
    </w:p>
    <w:p w14:paraId="4FECA1A6" w14:textId="2A5E790B" w:rsidR="005C0C3E" w:rsidRPr="000137B2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SRO1 </w:t>
      </w:r>
      <w:r w:rsidR="006D7865" w:rsidRPr="000137B2">
        <w:rPr>
          <w:rFonts w:ascii="Calibri Light" w:eastAsia="Calibri" w:hAnsi="Calibri Light" w:cs="Calibri Light"/>
          <w:b/>
          <w:bCs/>
        </w:rPr>
        <w:t>[</w:t>
      </w:r>
      <w:r w:rsidRPr="000137B2">
        <w:rPr>
          <w:rFonts w:ascii="Calibri Light" w:eastAsia="Calibri" w:hAnsi="Calibri Light" w:cs="Calibri Light"/>
          <w:b/>
          <w:bCs/>
        </w:rPr>
        <w:t xml:space="preserve"> Start P5; End P</w:t>
      </w:r>
      <w:proofErr w:type="gramStart"/>
      <w:r w:rsidRPr="000137B2">
        <w:rPr>
          <w:rFonts w:ascii="Calibri Light" w:eastAsia="Calibri" w:hAnsi="Calibri Light" w:cs="Calibri Light"/>
          <w:b/>
          <w:bCs/>
        </w:rPr>
        <w:t xml:space="preserve">1 </w:t>
      </w:r>
      <w:r w:rsidR="006D7865" w:rsidRPr="000137B2">
        <w:rPr>
          <w:rFonts w:ascii="Calibri Light" w:eastAsia="Calibri" w:hAnsi="Calibri Light" w:cs="Calibri Light"/>
          <w:b/>
          <w:bCs/>
        </w:rPr>
        <w:t>]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:: </w:t>
      </w:r>
      <w:r w:rsidRPr="000137B2">
        <w:rPr>
          <w:rFonts w:ascii="Calibri Light" w:eastAsia="Calibri" w:hAnsi="Calibri Light" w:cs="Calibri Light"/>
        </w:rPr>
        <w:t>chr3:186461680-187832449 (hg19)</w:t>
      </w:r>
    </w:p>
    <w:p w14:paraId="440243CF" w14:textId="5DE488E8" w:rsidR="005C0C3E" w:rsidRPr="000137B2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SRO2 </w:t>
      </w:r>
      <w:r w:rsidR="006D7865" w:rsidRPr="000137B2">
        <w:rPr>
          <w:rFonts w:ascii="Calibri Light" w:eastAsia="Calibri" w:hAnsi="Calibri Light" w:cs="Calibri Light"/>
          <w:b/>
          <w:bCs/>
        </w:rPr>
        <w:t>[</w:t>
      </w:r>
      <w:r w:rsidRPr="000137B2">
        <w:rPr>
          <w:rFonts w:ascii="Calibri Light" w:eastAsia="Calibri" w:hAnsi="Calibri Light" w:cs="Calibri Light"/>
          <w:b/>
          <w:bCs/>
        </w:rPr>
        <w:t xml:space="preserve"> Start P2; Start P</w:t>
      </w:r>
      <w:proofErr w:type="gramStart"/>
      <w:r w:rsidRPr="000137B2">
        <w:rPr>
          <w:rFonts w:ascii="Calibri Light" w:eastAsia="Calibri" w:hAnsi="Calibri Light" w:cs="Calibri Light"/>
          <w:b/>
          <w:bCs/>
        </w:rPr>
        <w:t xml:space="preserve">5 </w:t>
      </w:r>
      <w:r w:rsidR="006D7865" w:rsidRPr="000137B2">
        <w:rPr>
          <w:rFonts w:ascii="Calibri Light" w:eastAsia="Calibri" w:hAnsi="Calibri Light" w:cs="Calibri Light"/>
          <w:b/>
          <w:bCs/>
        </w:rPr>
        <w:t>]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:: </w:t>
      </w:r>
      <w:r w:rsidRPr="000137B2">
        <w:rPr>
          <w:rFonts w:ascii="Calibri Light" w:eastAsia="Calibri" w:hAnsi="Calibri Light" w:cs="Calibri Light"/>
        </w:rPr>
        <w:t>chr3:185816939-186461680 (hg19)</w:t>
      </w:r>
    </w:p>
    <w:p w14:paraId="25F02242" w14:textId="7A518F43" w:rsidR="005C0C3E" w:rsidRPr="000137B2" w:rsidRDefault="005C0C3E" w:rsidP="009B555C">
      <w:pPr>
        <w:pStyle w:val="ListParagraph"/>
        <w:numPr>
          <w:ilvl w:val="0"/>
          <w:numId w:val="6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</w:t>
      </w:r>
      <w:r w:rsidR="006D7865" w:rsidRPr="000137B2">
        <w:rPr>
          <w:rFonts w:ascii="Calibri Light" w:eastAsia="Calibri" w:hAnsi="Calibri Light" w:cs="Calibri Light"/>
          <w:b/>
          <w:bCs/>
        </w:rPr>
        <w:t>[</w:t>
      </w:r>
      <w:r w:rsidRPr="000137B2">
        <w:rPr>
          <w:rFonts w:ascii="Calibri Light" w:eastAsia="Calibri" w:hAnsi="Calibri Light" w:cs="Calibri Light"/>
          <w:b/>
          <w:bCs/>
        </w:rPr>
        <w:t xml:space="preserve"> Start P1; End P</w:t>
      </w:r>
      <w:proofErr w:type="gramStart"/>
      <w:r w:rsidRPr="000137B2">
        <w:rPr>
          <w:rFonts w:ascii="Calibri Light" w:eastAsia="Calibri" w:hAnsi="Calibri Light" w:cs="Calibri Light"/>
          <w:b/>
          <w:bCs/>
        </w:rPr>
        <w:t xml:space="preserve">2 </w:t>
      </w:r>
      <w:r w:rsidR="006D7865" w:rsidRPr="000137B2">
        <w:rPr>
          <w:rFonts w:ascii="Calibri Light" w:eastAsia="Calibri" w:hAnsi="Calibri Light" w:cs="Calibri Light"/>
          <w:b/>
          <w:bCs/>
        </w:rPr>
        <w:t>]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:: </w:t>
      </w:r>
      <w:r w:rsidRPr="000137B2">
        <w:rPr>
          <w:rFonts w:ascii="Calibri Light" w:eastAsia="Calibri" w:hAnsi="Calibri Light" w:cs="Calibri Light"/>
        </w:rPr>
        <w:t>chr3:185445864-192541120 (hg19)</w:t>
      </w:r>
      <w:r w:rsidRPr="000137B2">
        <w:rPr>
          <w:rFonts w:ascii="Calibri Light" w:eastAsia="Calibri" w:hAnsi="Calibri Light" w:cs="Calibri Light"/>
          <w:b/>
          <w:bCs/>
        </w:rPr>
        <w:t xml:space="preserve"> </w:t>
      </w:r>
    </w:p>
    <w:p w14:paraId="085F1173" w14:textId="77777777" w:rsidR="005C0C3E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Ponzi (2015) SRO Region: </w:t>
      </w:r>
      <w:r w:rsidRPr="000137B2">
        <w:rPr>
          <w:rFonts w:ascii="Calibri Light" w:eastAsia="Calibri" w:hAnsi="Calibri Light" w:cs="Calibri Light"/>
        </w:rPr>
        <w:t>chr3:188592241-190521638 (hg19)</w:t>
      </w:r>
      <w:r w:rsidRPr="000137B2">
        <w:rPr>
          <w:rFonts w:ascii="Calibri Light" w:eastAsia="Calibri" w:hAnsi="Calibri Light" w:cs="Calibri Light"/>
          <w:b/>
          <w:bCs/>
        </w:rPr>
        <w:t xml:space="preserve"> </w:t>
      </w:r>
    </w:p>
    <w:p w14:paraId="4CA3633A" w14:textId="1A4746D7" w:rsidR="005C0C3E" w:rsidRPr="000137B2" w:rsidRDefault="005C0C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D92B5EC" w14:textId="77777777" w:rsidR="0054639C" w:rsidRPr="000137B2" w:rsidRDefault="0054639C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3B757468" w14:textId="082B1F57" w:rsidR="00330363" w:rsidRPr="000137B2" w:rsidRDefault="00330363" w:rsidP="009B555C">
      <w:pPr>
        <w:pStyle w:val="Heading1"/>
        <w:tabs>
          <w:tab w:val="left" w:pos="333"/>
        </w:tabs>
      </w:pPr>
      <w:bookmarkStart w:id="35" w:name="_Toc8497139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28</w:t>
        </w:r>
      </w:fldSimple>
      <w:r w:rsidRPr="000137B2">
        <w:t>: 4p16.3 (Wolf-</w:t>
      </w:r>
      <w:r w:rsidRPr="002A0EDA">
        <w:t>Hirschorn</w:t>
      </w:r>
      <w:r w:rsidRPr="000137B2">
        <w:t>)</w:t>
      </w:r>
      <w:bookmarkEnd w:id="35"/>
    </w:p>
    <w:p w14:paraId="67C46F0F" w14:textId="06BB63E8" w:rsidR="00330363" w:rsidRPr="000137B2" w:rsidRDefault="0033036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3C18513B" w14:textId="60946882" w:rsidR="00D002B3" w:rsidRPr="000137B2" w:rsidRDefault="0054639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7A2A2E" wp14:editId="0CBBA949">
                <wp:simplePos x="0" y="0"/>
                <wp:positionH relativeFrom="column">
                  <wp:posOffset>3169920</wp:posOffset>
                </wp:positionH>
                <wp:positionV relativeFrom="paragraph">
                  <wp:posOffset>497840</wp:posOffset>
                </wp:positionV>
                <wp:extent cx="3893820" cy="777240"/>
                <wp:effectExtent l="0" t="0" r="11430" b="2286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3820" cy="777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240458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Grey Region = Ho P15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chr4:68345-9785068 (hg19)</w:t>
                            </w:r>
                          </w:p>
                          <w:p w14:paraId="4CC77ABC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Dark Blue Region = Correa C1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chr4:71552-3845097 (GRCh38)</w:t>
                            </w:r>
                          </w:p>
                          <w:p w14:paraId="1BBC652D" w14:textId="77777777" w:rsidR="002F2009" w:rsidRPr="0054639C" w:rsidRDefault="002F2009" w:rsidP="0054639C">
                            <w:pPr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54639C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Light Blue Region = ClinGen Coordinates = </w:t>
                            </w:r>
                            <w:r w:rsidRPr="0054639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chr4:331568-2010962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A2A2E" id="Text Box 226" o:spid="_x0000_s1035" type="#_x0000_t202" style="position:absolute;margin-left:249.6pt;margin-top:39.2pt;width:306.6pt;height:61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vwIUwIAAK4EAAAOAAAAZHJzL2Uyb0RvYy54bWysVMtu2zAQvBfoPxC817Kdhx+wHLgJXBQI&#10;kgBJkDNNUbFQisuStKX06zukLcdOeyp6ocjd5XB3Zlezq7bWbKucr8jkfNDrc6aMpKIyrzl/flp+&#10;GXPmgzCF0GRUzt+U51fzz59mjZ2qIa1JF8oxgBg/bWzO1yHYaZZ5uVa18D2yysBZkqtFwNG9ZoUT&#10;DdBrnQ37/cusIVdYR1J5D+vNzsnnCb8slQz3ZelVYDrnyC2k1aV1FddsPhPTVyfsupL7NMQ/ZFGL&#10;yuDRA9SNCIJtXPUHVF1JR57K0JNUZ1SWlVSpBlQz6H+o5nEtrEq1gBxvDzT5/wcr77YPjlVFzofD&#10;S86MqCHSk2oD+0otizYw1Fg/ReCjRWho4YDSnd3DGAtvS1fHL0pi8IPrtwO/EU7CeDaenI2HcEn4&#10;RqPR8DwJkL3fts6Hb4pqFjc5d9Av0Sq2tz4gE4R2IfExT7oqlpXW6RB7Rl1rx7YCauuQcsSNkyht&#10;WJPzy7OLfgI+8UXow/2VFvJHrPIUASdtYIyc7GqPu9Cu2sTipONlRcUb6HK0azlv5bIC/K3w4UE4&#10;9BhowNyEeyylJuRE+x1na3K//maP8ZAeXs4a9GzO/c+NcIoz/d2gKSaDczDKQjqcX4wi1e7Yszr2&#10;mE19TSBqgAm1Mm1jfNDdtnRUv2C8FvFVuISReDvnMrjucB12s4QBlWqxSGFobCvCrXm0MoJHaSKx&#10;T+2LcHYvbEBL3FHX32L6Qd9dbLxpaLEJVFZJ/Mj0jte9ABiKpM9+gOPUHZ9T1PtvZv4bAAD//wMA&#10;UEsDBBQABgAIAAAAIQCRQ2qO4AAAAAsBAAAPAAAAZHJzL2Rvd25yZXYueG1sTI/LTsMwEEX3SPyD&#10;NUjsqJMoImmIUwGiQohVU2DtxkNi1Y80dtvw90xXsJvRHN17pl7N1rATTkF7JyBdJMDQdV5p1wv4&#10;2K7vSmAhSqek8Q4F/GCAVXN9VctK+bPb4KmNPaMQFyopYIhxrDgP3YBWhoUf0dHt209WRlqnnqtJ&#10;nincGp4lyT23UjtqGOSIzwN2+/ZoBRw+p22e6pevtXlr9aHYvz+9ykKI25v58QFYxDn+wXDRJ3Vo&#10;yGnnj04FZgTky2VGqICizIFdgDTNaNoJoOISeFPz/z80vwAAAP//AwBQSwECLQAUAAYACAAAACEA&#10;toM4kv4AAADhAQAAEwAAAAAAAAAAAAAAAAAAAAAAW0NvbnRlbnRfVHlwZXNdLnhtbFBLAQItABQA&#10;BgAIAAAAIQA4/SH/1gAAAJQBAAALAAAAAAAAAAAAAAAAAC8BAABfcmVscy8ucmVsc1BLAQItABQA&#10;BgAIAAAAIQC50vwIUwIAAK4EAAAOAAAAAAAAAAAAAAAAAC4CAABkcnMvZTJvRG9jLnhtbFBLAQIt&#10;ABQABgAIAAAAIQCRQ2qO4AAAAAsBAAAPAAAAAAAAAAAAAAAAAK0EAABkcnMvZG93bnJldi54bWxQ&#10;SwUGAAAAAAQABADzAAAAugUAAAAA&#10;" fillcolor="white [3201]" strokeweight=".5pt">
                <v:textbox>
                  <w:txbxContent>
                    <w:p w14:paraId="3C240458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Grey Region = Ho P15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chr4:68345-9785068 (hg19)</w:t>
                      </w:r>
                    </w:p>
                    <w:p w14:paraId="4CC77ABC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Dark Blue Region = Correa C1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chr4:71552-3845097 (GRCh38)</w:t>
                      </w:r>
                    </w:p>
                    <w:p w14:paraId="1BBC652D" w14:textId="77777777" w:rsidR="002F2009" w:rsidRPr="0054639C" w:rsidRDefault="002F2009" w:rsidP="0054639C">
                      <w:pPr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54639C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Light Blue Region = ClinGen Coordinates = </w:t>
                      </w:r>
                      <w:r w:rsidRPr="0054639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chr4:331568-2010962 (hg19)</w:t>
                      </w:r>
                    </w:p>
                  </w:txbxContent>
                </v:textbox>
              </v:shape>
            </w:pict>
          </mc:Fallback>
        </mc:AlternateContent>
      </w:r>
      <w:r w:rsidR="00330363" w:rsidRPr="000137B2">
        <w:rPr>
          <w:rFonts w:ascii="Calibri Light" w:hAnsi="Calibri Light" w:cs="Calibri Light"/>
          <w:noProof/>
        </w:rPr>
        <w:drawing>
          <wp:inline distT="0" distB="0" distL="0" distR="0" wp14:anchorId="540622F7" wp14:editId="289D227E">
            <wp:extent cx="4526943" cy="8587740"/>
            <wp:effectExtent l="0" t="0" r="6985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00"/>
                    <a:stretch/>
                  </pic:blipFill>
                  <pic:spPr bwMode="auto">
                    <a:xfrm>
                      <a:off x="0" y="0"/>
                      <a:ext cx="4531358" cy="85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7CD37" w14:textId="78D4F1DA" w:rsidR="00DA2B35" w:rsidRPr="000137B2" w:rsidRDefault="00DA2B35" w:rsidP="009B555C">
      <w:pPr>
        <w:pStyle w:val="Heading1"/>
        <w:tabs>
          <w:tab w:val="left" w:pos="333"/>
        </w:tabs>
        <w:rPr>
          <w:rFonts w:eastAsia="Calibri"/>
          <w:b/>
          <w:bCs/>
        </w:rPr>
      </w:pPr>
      <w:bookmarkStart w:id="36" w:name="_Toc8497139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29</w:t>
        </w:r>
      </w:fldSimple>
      <w:r w:rsidRPr="000137B2">
        <w:t xml:space="preserve">: </w:t>
      </w:r>
      <w:r w:rsidRPr="002A0EDA">
        <w:t>4q21</w:t>
      </w:r>
      <w:bookmarkEnd w:id="36"/>
    </w:p>
    <w:p w14:paraId="262A3277" w14:textId="22E3C771" w:rsidR="00AC493D" w:rsidRPr="000137B2" w:rsidRDefault="00DA60D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1E of Harada 2002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&lt;EndNote&gt;&lt;Cite&gt;&lt;Author&gt;Harada&lt;/Author&gt;&lt;Year&gt;2002&lt;/Year&gt;&lt;RecNum&gt;381&lt;/RecNum&gt;&lt;DisplayText&gt;[32]&lt;/DisplayText&gt;&lt;record&gt;&lt;rec-number&gt;381&lt;/rec-number&gt;&lt;foreign-keys&gt;&lt;key app="EN" db-id="p9wv00a5yez0v1et5awv9pfoepd0x5dtwwpt" timestamp="1624989609"&gt;381&lt;/key&gt;&lt;/foreign-keys&gt;&lt;ref-type name="Journal Article"&gt;17&lt;/ref-type&gt;&lt;contributors&gt;&lt;authors&gt;&lt;author&gt;Harada, N.&lt;/author&gt;&lt;author&gt;Nagai, T.&lt;/author&gt;&lt;author&gt;Shimokawa, O.&lt;/author&gt;&lt;author&gt;Niikawa, N.&lt;/author&gt;&lt;author&gt;Matsumoto, N.&lt;/author&gt;&lt;/authors&gt;&lt;/contributors&gt;&lt;titles&gt;&lt;title&gt;A 4q21-q22 deletion in a girl with severe growth retardation&lt;/title&gt;&lt;secondary-title&gt;Clin Genet&lt;/secondary-title&gt;&lt;alt-title&gt;Clinical genetics&lt;/alt-title&gt;&lt;/titles&gt;&lt;alt-periodical&gt;&lt;full-title&gt;Clinical Genetics&lt;/full-title&gt;&lt;/alt-periodical&gt;&lt;pages&gt;226-8&lt;/pages&gt;&lt;volume&gt;61&lt;/volume&gt;&lt;number&gt;3&lt;/number&gt;&lt;edition&gt;2002/05/10&lt;/edition&gt;&lt;keywords&gt;&lt;keyword&gt;Child&lt;/keyword&gt;&lt;keyword&gt;Child, Preschool&lt;/keyword&gt;&lt;keyword&gt;*Chromosome Deletion&lt;/keyword&gt;&lt;keyword&gt;*Chromosomes, Human, Pair 4&lt;/keyword&gt;&lt;keyword&gt;Female&lt;/keyword&gt;&lt;keyword&gt;Growth Disorders/*genetics&lt;/keyword&gt;&lt;keyword&gt;Humans&lt;/keyword&gt;&lt;keyword&gt;In Situ Hybridization, Fluorescence&lt;/keyword&gt;&lt;keyword&gt;Karyotyping&lt;/keyword&gt;&lt;/keywords&gt;&lt;dates&gt;&lt;year&gt;2002&lt;/year&gt;&lt;pub-dates&gt;&lt;date&gt;Mar&lt;/date&gt;&lt;/pub-dates&gt;&lt;/dates&gt;&lt;isbn&gt;0009-9163 (Print)&amp;#xD;0009-9163&lt;/isbn&gt;&lt;accession-num&gt;12000367&lt;/accession-num&gt;&lt;urls&gt;&lt;/urls&gt;&lt;electronic-resource-num&gt;10.1034/j.1399-0004.2002.610311.x&lt;/electronic-resource-num&gt;&lt;remote-database-provider&gt;NLM&lt;/remote-database-provider&gt;&lt;language&gt;eng&lt;/language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[32]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23F87CAE" w14:textId="53658243" w:rsidR="00DA2B35" w:rsidRPr="000137B2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B8CC603" wp14:editId="24C675EE">
                <wp:simplePos x="0" y="0"/>
                <wp:positionH relativeFrom="column">
                  <wp:posOffset>3025140</wp:posOffset>
                </wp:positionH>
                <wp:positionV relativeFrom="paragraph">
                  <wp:posOffset>871220</wp:posOffset>
                </wp:positionV>
                <wp:extent cx="3962400" cy="11430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0D72DD" w14:textId="77777777" w:rsidR="002F2009" w:rsidRPr="00AC493D" w:rsidRDefault="002F2009" w:rsidP="001908A0">
                            <w:pPr>
                              <w:spacing w:after="0" w:line="259" w:lineRule="auto"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  <w:b/>
                                <w:bCs/>
                              </w:rPr>
                              <w:t xml:space="preserve">Harada (2002): </w:t>
                            </w:r>
                            <w:r w:rsidRPr="00AC493D">
                              <w:rPr>
                                <w:rFonts w:eastAsia="Calibri" w:cstheme="minorHAnsi"/>
                              </w:rPr>
                              <w:t>chr4:79144454-92526443 (hg19)</w:t>
                            </w:r>
                          </w:p>
                          <w:p w14:paraId="0BFC6C3E" w14:textId="77777777" w:rsidR="002F2009" w:rsidRPr="00AC493D" w:rsidRDefault="002F2009" w:rsidP="008C614C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>RP11-5K24: chr4:79144454-79291868 (hg19)</w:t>
                            </w:r>
                          </w:p>
                          <w:p w14:paraId="785528DF" w14:textId="77777777" w:rsidR="002F2009" w:rsidRDefault="002F2009" w:rsidP="008C614C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 xml:space="preserve">RP11-254A24:  </w:t>
                            </w:r>
                          </w:p>
                          <w:p w14:paraId="7D99A431" w14:textId="77777777" w:rsidR="002F2009" w:rsidRDefault="002F2009" w:rsidP="008C614C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 xml:space="preserve">chr4:91603275-91605292 (GRCh38) </w:t>
                            </w:r>
                          </w:p>
                          <w:p w14:paraId="21259BF1" w14:textId="474C043F" w:rsidR="002F2009" w:rsidRPr="001908A0" w:rsidRDefault="002F2009" w:rsidP="008C614C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59" w:lineRule="auto"/>
                              <w:contextualSpacing/>
                              <w:rPr>
                                <w:rFonts w:eastAsia="Calibri" w:cstheme="minorHAnsi"/>
                              </w:rPr>
                            </w:pPr>
                            <w:r w:rsidRPr="00AC493D">
                              <w:rPr>
                                <w:rFonts w:eastAsia="Calibri" w:cstheme="minorHAnsi"/>
                              </w:rPr>
                              <w:t>chr4:92524426-92526443 (hg19)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C603" id="Text Box 2" o:spid="_x0000_s1036" type="#_x0000_t202" style="position:absolute;margin-left:238.2pt;margin-top:68.6pt;width:312pt;height:90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53KQIAAE8EAAAOAAAAZHJzL2Uyb0RvYy54bWysVNtu2zAMfR+wfxD0vvjSpG2MOEWXLsOA&#10;7gK0+wBFlmNhkqhJSuzu60vJaZJu2MswPwiiSB0dHpJe3Axakb1wXoKpaTHJKRGGQyPNtqbfH9fv&#10;rinxgZmGKTCipk/C05vl2zeL3laihA5UIxxBEOOr3ta0C8FWWeZ5JzTzE7DCoLMFp1lA022zxrEe&#10;0bXKyjy/zHpwjXXAhfd4ejc66TLht63g4WvbehGIqilyC2l1ad3ENVsuWLV1zHaSH2iwf2ChmTT4&#10;6BHqjgVGdk7+AaUld+ChDRMOOoO2lVykHDCbIv8tm4eOWZFyQXG8Pcrk/x8s/7L/5ohsaloWV5QY&#10;prFIj2II5D0MpIz69NZXGPZgMTAMeIx1Trl6ew/8hycGVh0zW3HrHPSdYA3yK+LN7OzqiOMjyKb/&#10;DA0+w3YBEtDQOh3FQzkIomOdno61iVQ4Hl7ML8tpji6OvqKYXuRoxDdY9XLdOh8+CtAkbmrqsPgJ&#10;nu3vfRhDX0Liax6UbNZSqWS47WalHNkzbJR1+g7or8KUIX1N57NyNirwVwhkdyL4CkLLgB2vpK7p&#10;9TGIVVG3D6ZBmqwKTKpxj9kpcxAyajeqGIbNkGpWJAmiyhtonlBaB2OH40TipgP3i5Ieu7um/ueO&#10;OUGJ+mSwPPNiOo3jkIzp7KpEw517NuceZjhC1TRQMm5XIY1Q5GrgFsvYyiTwicmBM3ZtKtFhwuJY&#10;nNsp6vQfWD4DAAD//wMAUEsDBBQABgAIAAAAIQCPRw4K4AAAAAwBAAAPAAAAZHJzL2Rvd25yZXYu&#10;eG1sTI/BTsMwEETvSPyDtUhcELXTREkJcSqEBIIbFNRe3XibRMR2sN00/D3bExx35ml2plrPZmAT&#10;+tA7KyFZCGBoG6d720r4/Hi6XQELUVmtBmdRwg8GWNeXF5UqtTvZd5w2sWUUYkOpJHQxjiXnoenQ&#10;qLBwI1ryDs4bFen0LddenSjcDHwpRM6N6i196NSIjx02X5ujkbDKXqZdeE3ftk1+GO7iTTE9f3sp&#10;r6/mh3tgEef4B8O5PlWHmjrt3dHqwAYJWZFnhJKRFktgZyIRgqS9hDQhidcV/z+i/gUAAP//AwBQ&#10;SwECLQAUAAYACAAAACEAtoM4kv4AAADhAQAAEwAAAAAAAAAAAAAAAAAAAAAAW0NvbnRlbnRfVHlw&#10;ZXNdLnhtbFBLAQItABQABgAIAAAAIQA4/SH/1gAAAJQBAAALAAAAAAAAAAAAAAAAAC8BAABfcmVs&#10;cy8ucmVsc1BLAQItABQABgAIAAAAIQCdOr53KQIAAE8EAAAOAAAAAAAAAAAAAAAAAC4CAABkcnMv&#10;ZTJvRG9jLnhtbFBLAQItABQABgAIAAAAIQCPRw4K4AAAAAwBAAAPAAAAAAAAAAAAAAAAAIMEAABk&#10;cnMvZG93bnJldi54bWxQSwUGAAAAAAQABADzAAAAkAUAAAAA&#10;">
                <v:textbox>
                  <w:txbxContent>
                    <w:p w14:paraId="510D72DD" w14:textId="77777777" w:rsidR="002F2009" w:rsidRPr="00AC493D" w:rsidRDefault="002F2009" w:rsidP="001908A0">
                      <w:pPr>
                        <w:spacing w:after="0" w:line="259" w:lineRule="auto"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  <w:b/>
                          <w:bCs/>
                        </w:rPr>
                        <w:t xml:space="preserve">Harada (2002): </w:t>
                      </w:r>
                      <w:r w:rsidRPr="00AC493D">
                        <w:rPr>
                          <w:rFonts w:eastAsia="Calibri" w:cstheme="minorHAnsi"/>
                        </w:rPr>
                        <w:t>chr4:79144454-92526443 (hg19)</w:t>
                      </w:r>
                    </w:p>
                    <w:p w14:paraId="0BFC6C3E" w14:textId="77777777" w:rsidR="002F2009" w:rsidRPr="00AC493D" w:rsidRDefault="002F2009" w:rsidP="008C614C">
                      <w:pPr>
                        <w:numPr>
                          <w:ilvl w:val="0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>RP11-5K24: chr4:79144454-79291868 (hg19)</w:t>
                      </w:r>
                    </w:p>
                    <w:p w14:paraId="785528DF" w14:textId="77777777" w:rsidR="002F2009" w:rsidRDefault="002F2009" w:rsidP="008C614C">
                      <w:pPr>
                        <w:numPr>
                          <w:ilvl w:val="0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 xml:space="preserve">RP11-254A24:  </w:t>
                      </w:r>
                    </w:p>
                    <w:p w14:paraId="7D99A431" w14:textId="77777777" w:rsidR="002F2009" w:rsidRDefault="002F2009" w:rsidP="008C614C">
                      <w:pPr>
                        <w:numPr>
                          <w:ilvl w:val="1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 xml:space="preserve">chr4:91603275-91605292 (GRCh38) </w:t>
                      </w:r>
                    </w:p>
                    <w:p w14:paraId="21259BF1" w14:textId="474C043F" w:rsidR="002F2009" w:rsidRPr="001908A0" w:rsidRDefault="002F2009" w:rsidP="008C614C">
                      <w:pPr>
                        <w:numPr>
                          <w:ilvl w:val="1"/>
                          <w:numId w:val="7"/>
                        </w:numPr>
                        <w:spacing w:after="0" w:line="259" w:lineRule="auto"/>
                        <w:contextualSpacing/>
                        <w:rPr>
                          <w:rFonts w:eastAsia="Calibri" w:cstheme="minorHAnsi"/>
                        </w:rPr>
                      </w:pPr>
                      <w:r w:rsidRPr="00AC493D">
                        <w:rPr>
                          <w:rFonts w:eastAsia="Calibri" w:cstheme="minorHAnsi"/>
                        </w:rPr>
                        <w:t>chr4:92524426-92526443 (hg19)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09C4" w:rsidRPr="000137B2">
        <w:rPr>
          <w:rFonts w:ascii="Calibri Light" w:eastAsia="Calibri" w:hAnsi="Calibri Light" w:cs="Calibri Light"/>
          <w:b/>
          <w:bCs/>
          <w:noProof/>
        </w:rPr>
        <w:drawing>
          <wp:inline distT="0" distB="0" distL="0" distR="0" wp14:anchorId="390BB2FB" wp14:editId="10DE2825">
            <wp:extent cx="2850127" cy="3436918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7D6" w14:textId="77777777" w:rsidR="00D002B3" w:rsidRPr="000137B2" w:rsidRDefault="00D002B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78431D94" w14:textId="527E215D" w:rsidR="00E0428C" w:rsidRPr="000137B2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S1 of Hu 2017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&lt;EndNote&gt;&lt;Cite&gt;&lt;Author&gt;Hu&lt;/Author&gt;&lt;Year&gt;2017&lt;/Year&gt;&lt;RecNum&gt;80&lt;/RecNum&gt;&lt;DisplayText&gt;[33]&lt;/DisplayText&gt;&lt;record&gt;&lt;rec-number&gt;80&lt;/rec-number&gt;&lt;foreign-keys&gt;&lt;key app="EN" db-id="p9wv00a5yez0v1et5awv9pfoepd0x5dtwwpt" timestamp="1623335493"&gt;80&lt;/key&gt;&lt;/foreign-keys&gt;&lt;ref-type name="Journal Article"&gt;17&lt;/ref-type&gt;&lt;contributors&gt;&lt;authors&gt;&lt;author&gt;Hu, Xuyun&lt;/author&gt;&lt;author&gt;Chen, Xiaoli&lt;/author&gt;&lt;author&gt;Wu, Bingbing&lt;/author&gt;&lt;author&gt;Soler, Irene Mademont&lt;/author&gt;&lt;author&gt;Chen, Shaoke&lt;/author&gt;&lt;author&gt;Shen, Yiping&lt;/author&gt;&lt;/authors&gt;&lt;/contributors&gt;&lt;titles&gt;&lt;title&gt;Further defining the critical genes for the 4q21 microdeletion disorder&lt;/title&gt;&lt;secondary-title&gt;American Journal of Medical Genetics Part A&lt;/secondary-title&gt;&lt;/titles&gt;&lt;periodical&gt;&lt;full-title&gt;American Journal of Medical Genetics Part A&lt;/full-title&gt;&lt;/periodical&gt;&lt;pages&gt;120-125&lt;/pages&gt;&lt;volume&gt;173&lt;/volume&gt;&lt;number&gt;1&lt;/number&gt;&lt;keywords&gt;&lt;keyword&gt;4q21 microdeletion&lt;/keyword&gt;&lt;keyword&gt;growth retardation&lt;/keyword&gt;&lt;keyword&gt;HNRNPD&lt;/keyword&gt;&lt;keyword&gt;HNRNPDL&lt;/keyword&gt;&lt;keyword&gt;hypotonia&lt;/keyword&gt;&lt;/keywords&gt;&lt;dates&gt;&lt;year&gt;2017&lt;/year&gt;&lt;pub-dates&gt;&lt;date&gt;2017/01/01&lt;/date&gt;&lt;/pub-dates&gt;&lt;/dates&gt;&lt;publisher&gt;John Wiley &amp;amp; Sons, Ltd&lt;/publisher&gt;&lt;isbn&gt;1552-4825&lt;/isbn&gt;&lt;work-type&gt;https://doi.org/10.1002/ajmg.a.37965&lt;/work-type&gt;&lt;urls&gt;&lt;related-urls&gt;&lt;url&gt;https://doi.org/10.1002/ajmg.a.37965&lt;/url&gt;&lt;/related-urls&gt;&lt;/urls&gt;&lt;electronic-resource-num&gt;https://doi.org/10.1002/ajmg.a.37965&lt;/electronic-resource-num&gt;&lt;access-date&gt;2021/06/10&lt;/access-date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[33]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237250C6" w14:textId="20E77F46" w:rsidR="00E0428C" w:rsidRPr="000137B2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64D3DD" wp14:editId="6C0A67E9">
                <wp:simplePos x="0" y="0"/>
                <wp:positionH relativeFrom="column">
                  <wp:posOffset>2080260</wp:posOffset>
                </wp:positionH>
                <wp:positionV relativeFrom="paragraph">
                  <wp:posOffset>306705</wp:posOffset>
                </wp:positionV>
                <wp:extent cx="1897380" cy="3836670"/>
                <wp:effectExtent l="0" t="0" r="26670" b="1143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3836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5A85A" id="Rectangle 215" o:spid="_x0000_s1026" style="position:absolute;margin-left:163.8pt;margin-top:24.15pt;width:149.4pt;height:302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K39mwIAAIoFAAAOAAAAZHJzL2Uyb0RvYy54bWysVEtv2zAMvg/YfxB0Xx2nrzSoUwQtMgwo&#10;uqLt0LMiS7EBWdQoJU7260fJjwZdscOwHBxRJD+Sn0he3+wbw3YKfQ224PnJhDNlJZS13RT8x8vq&#10;y4wzH4QthQGrCn5Qnt8sPn+6bt1cTaECUypkBGL9vHUFr0Jw8yzzslKN8CfglCWlBmxEIBE3WYmi&#10;JfTGZNPJ5CJrAUuHIJX3dHvXKfki4WutZPiutVeBmYJTbiF9MX3X8ZstrsV8g8JVtezTEP+QRSNq&#10;S0FHqDsRBNti/QdUU0sEDzqcSGgy0LqWKtVA1eSTd9U8V8KpVAuR491Ik/9/sPJh94isLgs+zc85&#10;s6KhR3oi2oTdGMXiJVHUOj8ny2f3iL3k6Rjr3Wts4j9VwvaJ1sNIq9oHJukyn11dns6IfUm609np&#10;xcVlIj57c3fow1cFDYuHgiMlkOgUu3sfKCSZDiYxmoVVbUx6O2PjhQdTl/EuCbhZ3xpkO0GPvlpN&#10;6BeLIIwjM5KiaxZL64pJp3AwKmIY+6Q08ULpT1MmqSPVCCukVDbknaoSpeqinR8Hiz0cPVLoBBiR&#10;NWU5YvcAg2UHMmB3Off20VWlhh6dJ39LrHMePVJksGF0bmoL+BGAoar6yJ39QFJHTWRpDeWBugah&#10;Gyfv5Kqmd7sXPjwKpPmht6adEL7TRxtoCw79ibMK8NdH99Ge2pq0nLU0jwX3P7cCFWfmm6WGv8rP&#10;zuIAJ+Hs/HJKAh5r1scau21ugV4/p+3jZDpG+2CGo0ZoXml1LGNUUgkrKXbBZcBBuA3dnqDlI9Vy&#10;mcxoaJ0I9/bZyQgeWY19+bJ/Fej65g3U9w8wzK6Yv+vhzjZ6WlhuA+g6Nfgbrz3fNPCpcfrlFDfK&#10;sZys3lbo4jcAAAD//wMAUEsDBBQABgAIAAAAIQCoDBZz4AAAAAoBAAAPAAAAZHJzL2Rvd25yZXYu&#10;eG1sTI+xTsMwEIZ3JN7BOiQWRB2S1kQhTgWV6MCAROnSzYmPJGpsR7bThLfnmGC70/367vvL7WIG&#10;dkEfemclPKwSYGgbp3vbSjh+vt7nwEJUVqvBWZTwjQG21fVVqQrtZvuBl0NsGUFsKJSELsax4Dw0&#10;HRoVVm5ES7cv542KtPqWa69mgpuBp0kiuFG9pQ+dGnHXYXM+TEZCvT/5Xf6S7eN0Jwh9bt/wfZby&#10;9mZ5fgIWcYl/YfjVJ3WoyKl2k9WBDRKy9FFQVMI6z4BRQKRiDaymYZNugFcl/1+h+gEAAP//AwBQ&#10;SwECLQAUAAYACAAAACEAtoM4kv4AAADhAQAAEwAAAAAAAAAAAAAAAAAAAAAAW0NvbnRlbnRfVHlw&#10;ZXNdLnhtbFBLAQItABQABgAIAAAAIQA4/SH/1gAAAJQBAAALAAAAAAAAAAAAAAAAAC8BAABfcmVs&#10;cy8ucmVsc1BLAQItABQABgAIAAAAIQDUuK39mwIAAIoFAAAOAAAAAAAAAAAAAAAAAC4CAABkcnMv&#10;ZTJvRG9jLnhtbFBLAQItABQABgAIAAAAIQCoDBZz4AAAAAoBAAAPAAAAAAAAAAAAAAAAAPUEAABk&#10;cnMvZG93bnJldi54bWxQSwUGAAAAAAQABADzAAAAAgYAAAAA&#10;" filled="f" strokecolor="red" strokeweight="2pt"/>
            </w:pict>
          </mc:Fallback>
        </mc:AlternateConten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B51455E" wp14:editId="43AFCC70">
            <wp:extent cx="6858000" cy="4106334"/>
            <wp:effectExtent l="0" t="0" r="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19" cy="411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26E9" w14:textId="77777777" w:rsidR="00E0428C" w:rsidRPr="000137B2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62F6F54B" w14:textId="77777777" w:rsidR="00330363" w:rsidRPr="000137B2" w:rsidRDefault="0033036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br w:type="page"/>
      </w:r>
    </w:p>
    <w:p w14:paraId="32230423" w14:textId="2AF70E93" w:rsidR="00E0428C" w:rsidRPr="000137B2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</w:p>
    <w:p w14:paraId="25FCCD53" w14:textId="50F6AA9A" w:rsidR="00AC493D" w:rsidRPr="000137B2" w:rsidRDefault="00D002B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21FBA79F" wp14:editId="05ACFDA7">
            <wp:extent cx="6858000" cy="32448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A7A3" w14:textId="77777777" w:rsidR="00AC493D" w:rsidRPr="000137B2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Whole Region (Bonnet Patient 6): </w:t>
      </w:r>
      <w:r w:rsidRPr="000137B2">
        <w:rPr>
          <w:rFonts w:ascii="Calibri Light" w:eastAsia="Calibri" w:hAnsi="Calibri Light" w:cs="Calibri Light"/>
          <w:bCs/>
        </w:rPr>
        <w:t>chr4:76077557-85788996 (hg18)</w:t>
      </w:r>
    </w:p>
    <w:p w14:paraId="071075A5" w14:textId="77777777" w:rsidR="00E0428C" w:rsidRPr="000137B2" w:rsidRDefault="00E0428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Bonnet SRO (Start Patient 8 – End Patient 1): </w:t>
      </w:r>
      <w:r w:rsidRPr="000137B2">
        <w:rPr>
          <w:rFonts w:ascii="Calibri Light" w:eastAsia="Calibri" w:hAnsi="Calibri Light" w:cs="Calibri Light"/>
        </w:rPr>
        <w:t>chr4:82228875-83601083 (hg18)</w:t>
      </w:r>
    </w:p>
    <w:p w14:paraId="1D7DE9ED" w14:textId="77777777" w:rsidR="00E0428C" w:rsidRPr="000137B2" w:rsidRDefault="00E0428C" w:rsidP="009B555C">
      <w:pPr>
        <w:pStyle w:val="ListParagraph"/>
        <w:numPr>
          <w:ilvl w:val="0"/>
          <w:numId w:val="8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Patient 1</w:t>
      </w:r>
      <w:r w:rsidRPr="000137B2">
        <w:rPr>
          <w:rFonts w:ascii="Calibri Light" w:eastAsia="Calibri" w:hAnsi="Calibri Light" w:cs="Calibri Light"/>
        </w:rPr>
        <w:t>: chr4:76949115-83601083 (hg18)</w:t>
      </w:r>
    </w:p>
    <w:p w14:paraId="0283D84E" w14:textId="77777777" w:rsidR="00E0428C" w:rsidRPr="000137B2" w:rsidRDefault="00E0428C" w:rsidP="009B555C">
      <w:pPr>
        <w:pStyle w:val="ListParagraph"/>
        <w:numPr>
          <w:ilvl w:val="0"/>
          <w:numId w:val="8"/>
        </w:numPr>
        <w:tabs>
          <w:tab w:val="left" w:pos="333"/>
        </w:tabs>
        <w:spacing w:after="0"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>Patient 8</w:t>
      </w:r>
      <w:r w:rsidRPr="000137B2">
        <w:rPr>
          <w:rFonts w:ascii="Calibri Light" w:eastAsia="Calibri" w:hAnsi="Calibri Light" w:cs="Calibri Light"/>
        </w:rPr>
        <w:t>: chr4:82228875-86711060 (hg18)</w:t>
      </w:r>
    </w:p>
    <w:p w14:paraId="05E28463" w14:textId="1C2BC1F4" w:rsidR="00AC493D" w:rsidRPr="000137B2" w:rsidRDefault="00AC493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55BC67C9" w14:textId="24E7D168" w:rsidR="00AC493D" w:rsidRPr="000137B2" w:rsidRDefault="003137B6" w:rsidP="009B555C">
      <w:pPr>
        <w:pStyle w:val="Heading1"/>
        <w:tabs>
          <w:tab w:val="left" w:pos="333"/>
        </w:tabs>
      </w:pPr>
      <w:bookmarkStart w:id="37" w:name="_Toc84971393"/>
      <w:r w:rsidRPr="000137B2">
        <w:t xml:space="preserve">Primary CNV </w:t>
      </w:r>
      <w:fldSimple w:instr=" SEQ Primary_CNV \* ARABIC ">
        <w:r w:rsidR="00A360AB">
          <w:rPr>
            <w:noProof/>
          </w:rPr>
          <w:t>30</w:t>
        </w:r>
      </w:fldSimple>
      <w:r w:rsidRPr="000137B2">
        <w:t xml:space="preserve">: </w:t>
      </w:r>
      <w:r w:rsidRPr="002A0EDA">
        <w:t>5p13</w:t>
      </w:r>
      <w:bookmarkEnd w:id="37"/>
    </w:p>
    <w:p w14:paraId="6628C59B" w14:textId="23B90CB2" w:rsidR="003137B6" w:rsidRPr="000137B2" w:rsidRDefault="00175B5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1E83F1A" wp14:editId="66A9DFAC">
            <wp:extent cx="6858000" cy="2284095"/>
            <wp:effectExtent l="0" t="0" r="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0E0C" w14:textId="0D28BCD1" w:rsidR="003137B6" w:rsidRPr="000137B2" w:rsidRDefault="003137B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(Yan P3)</w:t>
      </w:r>
      <w:r w:rsidRPr="000137B2">
        <w:rPr>
          <w:rFonts w:ascii="Calibri Light" w:hAnsi="Calibri Light" w:cs="Calibri Light"/>
        </w:rPr>
        <w:t xml:space="preserve">: chr5:36487985-37556112 (hg18) </w:t>
      </w:r>
    </w:p>
    <w:p w14:paraId="6EE06195" w14:textId="2B5F967F" w:rsidR="00175B58" w:rsidRPr="000137B2" w:rsidRDefault="00175B5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SRO (Yan P1 to Yan P5)</w:t>
      </w:r>
      <w:r w:rsidRPr="000137B2">
        <w:rPr>
          <w:rFonts w:ascii="Calibri Light" w:hAnsi="Calibri Light" w:cs="Calibri Light"/>
        </w:rPr>
        <w:t>: chr5:36845462-37417228 (hg18)</w:t>
      </w:r>
    </w:p>
    <w:p w14:paraId="35642991" w14:textId="77777777" w:rsidR="00E569C4" w:rsidRPr="000137B2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25F0A7A" w14:textId="77777777" w:rsidR="00175B58" w:rsidRPr="000137B2" w:rsidRDefault="00175B58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4E5E8D2F" w14:textId="3E529C04" w:rsidR="00E569C4" w:rsidRPr="000137B2" w:rsidRDefault="00E569C4" w:rsidP="009B555C">
      <w:pPr>
        <w:pStyle w:val="Heading1"/>
        <w:tabs>
          <w:tab w:val="left" w:pos="333"/>
        </w:tabs>
      </w:pPr>
      <w:bookmarkStart w:id="38" w:name="_Toc8497139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31</w:t>
        </w:r>
      </w:fldSimple>
      <w:r w:rsidRPr="000137B2">
        <w:t xml:space="preserve">: </w:t>
      </w:r>
      <w:r w:rsidRPr="002A0EDA">
        <w:t>5q11</w:t>
      </w:r>
      <w:r w:rsidRPr="000137B2">
        <w:t>.2</w:t>
      </w:r>
      <w:bookmarkEnd w:id="38"/>
    </w:p>
    <w:p w14:paraId="1B4F6438" w14:textId="6ED2B998" w:rsidR="007221D6" w:rsidRPr="000137B2" w:rsidRDefault="007221D6" w:rsidP="007221D6">
      <w:pPr>
        <w:pStyle w:val="Heading1"/>
        <w:tabs>
          <w:tab w:val="left" w:pos="333"/>
        </w:tabs>
        <w:spacing w:before="0"/>
      </w:pPr>
      <w:bookmarkStart w:id="39" w:name="_Toc84971395"/>
      <w:r w:rsidRPr="000137B2">
        <w:t xml:space="preserve">Primary CNV </w:t>
      </w:r>
      <w:fldSimple w:instr=" SEQ Primary_CNV \* ARABIC ">
        <w:r w:rsidR="00A360AB">
          <w:rPr>
            <w:noProof/>
          </w:rPr>
          <w:t>32</w:t>
        </w:r>
      </w:fldSimple>
      <w:r w:rsidRPr="000137B2">
        <w:t xml:space="preserve">: </w:t>
      </w:r>
      <w:r w:rsidRPr="002A0EDA">
        <w:t>5q12</w:t>
      </w:r>
      <w:bookmarkEnd w:id="39"/>
    </w:p>
    <w:p w14:paraId="0CB71875" w14:textId="6284842C" w:rsidR="00E569C4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Snijders Blok 2014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PEVuZE5vdGU+PENpdGU+PEF1dGhvcj5TbmlqZGVycyBCbG9rPC9BdXRob3I+PFllYXI+MjAxNDwv
WWVhcj48UmVjTnVtPjMzOTwvUmVjTnVtPjxEaXNwbGF5VGV4dD5bMzRdPC9EaXNwbGF5VGV4dD48
cmVjb3JkPjxyZWMtbnVtYmVyPjMzOTwvcmVjLW51bWJlcj48Zm9yZWlnbi1rZXlzPjxrZXkgYXBw
PSJFTiIgZGItaWQ9InA5d3YwMGE1eWV6MHYxZXQ1YXd2OXBmb2VwZDB4NWR0d3dwdCIgdGltZXN0
YW1wPSIxNjI0ODExNjM0Ij4zMzk8L2tleT48L2ZvcmVpZ24ta2V5cz48cmVmLXR5cGUgbmFtZT0i
Sm91cm5hbCBBcnRpY2xlIj4xNzwvcmVmLXR5cGU+PGNvbnRyaWJ1dG9ycz48YXV0aG9ycz48YXV0
aG9yPlNuaWpkZXJzIEJsb2ssIEMuPC9hdXRob3I+PGF1dGhvcj5Db3JzdGVuLUphbnNzZW4sIE4u
PC9hdXRob3I+PGF1dGhvcj5GaXR6UGF0cmljaywgRC4gUi48L2F1dGhvcj48YXV0aG9yPlJvbWFu
bywgQy48L2F1dGhvcj48YXV0aG9yPkZpY2hlcmEsIE0uPC9hdXRob3I+PGF1dGhvcj5WaXRlbGxv
LCBHLiBBLjwvYXV0aG9yPjxhdXRob3I+V2lsbGVtc2VuLCBNLiBILjwvYXV0aG9yPjxhdXRob3I+
U2Nob290cywgSi48L2F1dGhvcj48YXV0aG9yPlBmdW5kdCwgUi48L2F1dGhvcj48YXV0aG9yPnZh
biBSYXZlbnN3YWFpai1BcnRzLCBDLiBNLjwvYXV0aG9yPjxhdXRob3I+SG9lZnNsb290LCBMLjwv
YXV0aG9yPjxhdXRob3I+S2xlZWZzdHJhLCBULjwvYXV0aG9yPjwvYXV0aG9ycz48L2NvbnRyaWJ1
dG9ycz48YXV0aC1hZGRyZXNzPkRlcGFydG1lbnQgb2YgSHVtYW4gR2VuZXRpY3MsIFJhZGJvdWQg
VW5pdmVyc2l0eSBNZWRpY2FsIENlbnRlciwgTmlqbWVnZW4sIFRoZSBOZXRoZXJsYW5kcy48L2F1
dGgtYWRkcmVzcz48dGl0bGVzPjx0aXRsZT5EZWZpbml0aW9uIG9mIDVxMTEuMiBtaWNyb2RlbGV0
aW9uIHN5bmRyb21lIHJldmVhbHMgb3ZlcmxhcCB3aXRoIENIQVJHRSBzeW5kcm9tZSBhbmQgMjJx
MTEgZGVsZXRpb24gc3luZHJvbWUgcGhlbm90eXBlczwvdGl0bGU+PHNlY29uZGFyeS10aXRsZT5B
bSBKIE1lZCBHZW5ldCBBPC9zZWNvbmRhcnktdGl0bGU+PGFsdC10aXRsZT5BbWVyaWNhbiBqb3Vy
bmFsIG9mIG1lZGljYWwgZ2VuZXRpY3MuIFBhcnQgQTwvYWx0LXRpdGxlPjwvdGl0bGVzPjxwZXJp
b2RpY2FsPjxmdWxsLXRpdGxlPkFtIEogTWVkIEdlbmV0IEE8L2Z1bGwtdGl0bGU+PGFiYnItMT5B
bWVyaWNhbiBqb3VybmFsIG9mIG1lZGljYWwgZ2VuZXRpY3MuIFBhcnQgQTwvYWJici0xPjwvcGVy
aW9kaWNhbD48YWx0LXBlcmlvZGljYWw+PGZ1bGwtdGl0bGU+QW0gSiBNZWQgR2VuZXQgQTwvZnVs
bC10aXRsZT48YWJici0xPkFtZXJpY2FuIGpvdXJuYWwgb2YgbWVkaWNhbCBnZW5ldGljcy4gUGFy
dCBBPC9hYmJyLTE+PC9hbHQtcGVyaW9kaWNhbD48cGFnZXM+Mjg0My04PC9wYWdlcz48dm9sdW1l
PjE2NGE8L3ZvbHVtZT48bnVtYmVyPjExPC9udW1iZXI+PGVkaXRpb24+MjAxNC8wOS8yNTwvZWRp
dGlvbj48a2V5d29yZHM+PGtleXdvcmQ+MjJxMTEgRGVsZXRpb24gU3luZHJvbWUvKmRpYWdub3Np
cy8qZ2VuZXRpY3M8L2tleXdvcmQ+PGtleXdvcmQ+QWRvbGVzY2VudDwva2V5d29yZD48a2V5d29y
ZD5BZHVsdDwva2V5d29yZD48a2V5d29yZD5DSEFSR0UgU3luZHJvbWUvKmRpYWdub3Npcy8qZ2Vu
ZXRpY3M8L2tleXdvcmQ+PGtleXdvcmQ+Q2hpbGQ8L2tleXdvcmQ+PGtleXdvcmQ+Q2hpbGQsIFBy
ZXNjaG9vbDwva2V5d29yZD48a2V5d29yZD5DaHJvbW9zb21lIERlbGV0aW9uPC9rZXl3b3JkPjxr
ZXl3b3JkPkNocm9tb3NvbWUgRGlzb3JkZXJzLypkaWFnbm9zaXMvKmdlbmV0aWNzPC9rZXl3b3Jk
PjxrZXl3b3JkPkNocm9tb3NvbWUgTWFwcGluZzwva2V5d29yZD48a2V5d29yZD5DaHJvbW9zb21l
cywgSHVtYW4sIFBhaXIgNTwva2V5d29yZD48a2V5d29yZD5Db21wYXJhdGl2ZSBHZW5vbWljIEh5
YnJpZGl6YXRpb248L2tleXdvcmQ+PGtleXdvcmQ+RGlhZ25vc2lzLCBEaWZmZXJlbnRpYWw8L2tl
eXdvcmQ+PGtleXdvcmQ+RmFjaWVzPC9rZXl3b3JkPjxrZXl3b3JkPkZlbWFsZTwva2V5d29yZD48
a2V5d29yZD5HZW5ldGljIEFzc29jaWF0aW9uIFN0dWRpZXM8L2tleXdvcmQ+PGtleXdvcmQ+SHVt
YW5zPC9rZXl3b3JkPjxrZXl3b3JkPkluZmFudDwva2V5d29yZD48a2V5d29yZD5NYWxlPC9rZXl3
b3JkPjxrZXl3b3JkPipQaGVub3R5cGU8L2tleXdvcmQ+PGtleXdvcmQ+WW91bmcgQWR1bHQ8L2tl
eXdvcmQ+PGtleXdvcmQ+MjJxMTEuMiBkZWxldGlvbiBzeW5kcm9tZTwva2V5d29yZD48a2V5d29y
ZD41cTExLjIgbWljcm9kZWxldGlvbiBzeW5kcm9tZTwva2V5d29yZD48a2V5d29yZD5DSEFSR0Ug
c3luZHJvbWU8L2tleXdvcmQ+PGtleXdvcmQ+RGh4Mjk8L2tleXdvcmQ+PGtleXdvcmQ+Y2hvYW5h
bCBhdHJlc2lhPC9rZXl3b3JkPjxrZXl3b3JkPmludGVsbGVjdHVhbCBkaXNhYmlsaXR5PC9rZXl3
b3JkPjwva2V5d29yZHM+PGRhdGVzPjx5ZWFyPjIwMTQ8L3llYXI+PHB1Yi1kYXRlcz48ZGF0ZT5O
b3Y8L2RhdGU+PC9wdWItZGF0ZXM+PC9kYXRlcz48aXNibj4xNTUyLTQ4MjU8L2lzYm4+PGFjY2Vz
c2lvbi1udW0+MjUyNTE3MTc8L2FjY2Vzc2lvbi1udW0+PHVybHM+PC91cmxzPjxlbGVjdHJvbmlj
LXJlc291cmNlLW51bT4xMC4xMDAyL2FqbWcuYS4zNjY4MDwvZWxlY3Ryb25pYy1yZXNvdXJjZS1u
dW0+PHJlbW90ZS1kYXRhYmFzZS1wcm92aWRlcj5OTE08L3JlbW90ZS1kYXRhYmFzZS1wcm92aWRl
cj48bGFuZ3VhZ2U+ZW5nPC9sYW5ndWFnZT48L3JlY29yZD48L0NpdGU+PC9FbmROb3RlPn==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PEVuZE5vdGU+PENpdGU+PEF1dGhvcj5TbmlqZGVycyBCbG9rPC9BdXRob3I+PFllYXI+MjAxNDwv
WWVhcj48UmVjTnVtPjMzOTwvUmVjTnVtPjxEaXNwbGF5VGV4dD5bMzRdPC9EaXNwbGF5VGV4dD48
cmVjb3JkPjxyZWMtbnVtYmVyPjMzOTwvcmVjLW51bWJlcj48Zm9yZWlnbi1rZXlzPjxrZXkgYXBw
PSJFTiIgZGItaWQ9InA5d3YwMGE1eWV6MHYxZXQ1YXd2OXBmb2VwZDB4NWR0d3dwdCIgdGltZXN0
YW1wPSIxNjI0ODExNjM0Ij4zMzk8L2tleT48L2ZvcmVpZ24ta2V5cz48cmVmLXR5cGUgbmFtZT0i
Sm91cm5hbCBBcnRpY2xlIj4xNzwvcmVmLXR5cGU+PGNvbnRyaWJ1dG9ycz48YXV0aG9ycz48YXV0
aG9yPlNuaWpkZXJzIEJsb2ssIEMuPC9hdXRob3I+PGF1dGhvcj5Db3JzdGVuLUphbnNzZW4sIE4u
PC9hdXRob3I+PGF1dGhvcj5GaXR6UGF0cmljaywgRC4gUi48L2F1dGhvcj48YXV0aG9yPlJvbWFu
bywgQy48L2F1dGhvcj48YXV0aG9yPkZpY2hlcmEsIE0uPC9hdXRob3I+PGF1dGhvcj5WaXRlbGxv
LCBHLiBBLjwvYXV0aG9yPjxhdXRob3I+V2lsbGVtc2VuLCBNLiBILjwvYXV0aG9yPjxhdXRob3I+
U2Nob290cywgSi48L2F1dGhvcj48YXV0aG9yPlBmdW5kdCwgUi48L2F1dGhvcj48YXV0aG9yPnZh
biBSYXZlbnN3YWFpai1BcnRzLCBDLiBNLjwvYXV0aG9yPjxhdXRob3I+SG9lZnNsb290LCBMLjwv
YXV0aG9yPjxhdXRob3I+S2xlZWZzdHJhLCBULjwvYXV0aG9yPjwvYXV0aG9ycz48L2NvbnRyaWJ1
dG9ycz48YXV0aC1hZGRyZXNzPkRlcGFydG1lbnQgb2YgSHVtYW4gR2VuZXRpY3MsIFJhZGJvdWQg
VW5pdmVyc2l0eSBNZWRpY2FsIENlbnRlciwgTmlqbWVnZW4sIFRoZSBOZXRoZXJsYW5kcy48L2F1
dGgtYWRkcmVzcz48dGl0bGVzPjx0aXRsZT5EZWZpbml0aW9uIG9mIDVxMTEuMiBtaWNyb2RlbGV0
aW9uIHN5bmRyb21lIHJldmVhbHMgb3ZlcmxhcCB3aXRoIENIQVJHRSBzeW5kcm9tZSBhbmQgMjJx
MTEgZGVsZXRpb24gc3luZHJvbWUgcGhlbm90eXBlczwvdGl0bGU+PHNlY29uZGFyeS10aXRsZT5B
bSBKIE1lZCBHZW5ldCBBPC9zZWNvbmRhcnktdGl0bGU+PGFsdC10aXRsZT5BbWVyaWNhbiBqb3Vy
bmFsIG9mIG1lZGljYWwgZ2VuZXRpY3MuIFBhcnQgQTwvYWx0LXRpdGxlPjwvdGl0bGVzPjxwZXJp
b2RpY2FsPjxmdWxsLXRpdGxlPkFtIEogTWVkIEdlbmV0IEE8L2Z1bGwtdGl0bGU+PGFiYnItMT5B
bWVyaWNhbiBqb3VybmFsIG9mIG1lZGljYWwgZ2VuZXRpY3MuIFBhcnQgQTwvYWJici0xPjwvcGVy
aW9kaWNhbD48YWx0LXBlcmlvZGljYWw+PGZ1bGwtdGl0bGU+QW0gSiBNZWQgR2VuZXQgQTwvZnVs
bC10aXRsZT48YWJici0xPkFtZXJpY2FuIGpvdXJuYWwgb2YgbWVkaWNhbCBnZW5ldGljcy4gUGFy
dCBBPC9hYmJyLTE+PC9hbHQtcGVyaW9kaWNhbD48cGFnZXM+Mjg0My04PC9wYWdlcz48dm9sdW1l
PjE2NGE8L3ZvbHVtZT48bnVtYmVyPjExPC9udW1iZXI+PGVkaXRpb24+MjAxNC8wOS8yNTwvZWRp
dGlvbj48a2V5d29yZHM+PGtleXdvcmQ+MjJxMTEgRGVsZXRpb24gU3luZHJvbWUvKmRpYWdub3Np
cy8qZ2VuZXRpY3M8L2tleXdvcmQ+PGtleXdvcmQ+QWRvbGVzY2VudDwva2V5d29yZD48a2V5d29y
ZD5BZHVsdDwva2V5d29yZD48a2V5d29yZD5DSEFSR0UgU3luZHJvbWUvKmRpYWdub3Npcy8qZ2Vu
ZXRpY3M8L2tleXdvcmQ+PGtleXdvcmQ+Q2hpbGQ8L2tleXdvcmQ+PGtleXdvcmQ+Q2hpbGQsIFBy
ZXNjaG9vbDwva2V5d29yZD48a2V5d29yZD5DaHJvbW9zb21lIERlbGV0aW9uPC9rZXl3b3JkPjxr
ZXl3b3JkPkNocm9tb3NvbWUgRGlzb3JkZXJzLypkaWFnbm9zaXMvKmdlbmV0aWNzPC9rZXl3b3Jk
PjxrZXl3b3JkPkNocm9tb3NvbWUgTWFwcGluZzwva2V5d29yZD48a2V5d29yZD5DaHJvbW9zb21l
cywgSHVtYW4sIFBhaXIgNTwva2V5d29yZD48a2V5d29yZD5Db21wYXJhdGl2ZSBHZW5vbWljIEh5
YnJpZGl6YXRpb248L2tleXdvcmQ+PGtleXdvcmQ+RGlhZ25vc2lzLCBEaWZmZXJlbnRpYWw8L2tl
eXdvcmQ+PGtleXdvcmQ+RmFjaWVzPC9rZXl3b3JkPjxrZXl3b3JkPkZlbWFsZTwva2V5d29yZD48
a2V5d29yZD5HZW5ldGljIEFzc29jaWF0aW9uIFN0dWRpZXM8L2tleXdvcmQ+PGtleXdvcmQ+SHVt
YW5zPC9rZXl3b3JkPjxrZXl3b3JkPkluZmFudDwva2V5d29yZD48a2V5d29yZD5NYWxlPC9rZXl3
b3JkPjxrZXl3b3JkPipQaGVub3R5cGU8L2tleXdvcmQ+PGtleXdvcmQ+WW91bmcgQWR1bHQ8L2tl
eXdvcmQ+PGtleXdvcmQ+MjJxMTEuMiBkZWxldGlvbiBzeW5kcm9tZTwva2V5d29yZD48a2V5d29y
ZD41cTExLjIgbWljcm9kZWxldGlvbiBzeW5kcm9tZTwva2V5d29yZD48a2V5d29yZD5DSEFSR0Ug
c3luZHJvbWU8L2tleXdvcmQ+PGtleXdvcmQ+RGh4Mjk8L2tleXdvcmQ+PGtleXdvcmQ+Y2hvYW5h
bCBhdHJlc2lhPC9rZXl3b3JkPjxrZXl3b3JkPmludGVsbGVjdHVhbCBkaXNhYmlsaXR5PC9rZXl3
b3JkPjwva2V5d29yZHM+PGRhdGVzPjx5ZWFyPjIwMTQ8L3llYXI+PHB1Yi1kYXRlcz48ZGF0ZT5O
b3Y8L2RhdGU+PC9wdWItZGF0ZXM+PC9kYXRlcz48aXNibj4xNTUyLTQ4MjU8L2lzYm4+PGFjY2Vz
c2lvbi1udW0+MjUyNTE3MTc8L2FjY2Vzc2lvbi1udW0+PHVybHM+PC91cmxzPjxlbGVjdHJvbmlj
LXJlc291cmNlLW51bT4xMC4xMDAyL2FqbWcuYS4zNjY4MDwvZWxlY3Ryb25pYy1yZXNvdXJjZS1u
dW0+PHJlbW90ZS1kYXRhYmFzZS1wcm92aWRlcj5OTE08L3JlbW90ZS1kYXRhYmFzZS1wcm92aWRl
cj48bGFuZ3VhZ2U+ZW5nPC9sYW5ndWFnZT48L3JlY29yZD48L0NpdGU+PC9FbmROb3RlPn==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[34]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34E15B3" w14:textId="5F3E2259" w:rsidR="00E56357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35F0101" wp14:editId="0EE2E9DF">
            <wp:extent cx="2141220" cy="1870263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8129" cy="19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7175" w14:textId="2F7B39EF" w:rsidR="00E56357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Cellamare 2021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&lt;EndNote&gt;&lt;Cite&gt;&lt;Author&gt;Cellamare&lt;/Author&gt;&lt;Year&gt;2021&lt;/Year&gt;&lt;RecNum&gt;336&lt;/RecNum&gt;&lt;DisplayText&gt;[35]&lt;/DisplayText&gt;&lt;record&gt;&lt;rec-number&gt;336&lt;/rec-number&gt;&lt;foreign-keys&gt;&lt;key app="EN" db-id="p9wv00a5yez0v1et5awv9pfoepd0x5dtwwpt" timestamp="1624808942"&gt;336&lt;/key&gt;&lt;/foreign-keys&gt;&lt;ref-type name="Journal Article"&gt;17&lt;/ref-type&gt;&lt;contributors&gt;&lt;authors&gt;&lt;author&gt;Cellamare, Angelo&lt;/author&gt;&lt;author&gt;Coccaro, Nicoletta&lt;/author&gt;&lt;author&gt;Nuzzi, Maria C.&lt;/author&gt;&lt;author&gt;Casieri, Paola&lt;/author&gt;&lt;author&gt;Tampoia, Marilina&lt;/author&gt;&lt;author&gt;Maggiolini, Flavia A.&lt;/author&gt;&lt;author&gt;Gentile, Mattia&lt;/author&gt;&lt;author&gt;Ficarella, Romina&lt;/author&gt;&lt;author&gt;Ponzi, Emanuela&lt;/author&gt;&lt;author&gt;Conserva, Maria R.&lt;/author&gt;&lt;author&gt;Cardarelli, Laura&lt;/author&gt;&lt;author&gt;Panarese, Annunziata&lt;/author&gt;&lt;author&gt;Antonacci, Francesca&lt;/author&gt;&lt;author&gt;Gesario, Antonia&lt;/author&gt;&lt;/authors&gt;&lt;/contributors&gt;&lt;titles&gt;&lt;title&gt;Cytogenetic and Array-CGH Characterization of a Simple Case of Reciprocal t(3;10) Translocation Reveals a Hidden Deletion at 5q12&lt;/title&gt;&lt;secondary-title&gt;Genes&lt;/secondary-title&gt;&lt;/titles&gt;&lt;periodical&gt;&lt;full-title&gt;Genes&lt;/full-title&gt;&lt;/periodical&gt;&lt;volume&gt;12&lt;/volume&gt;&lt;number&gt;6&lt;/number&gt;&lt;keywords&gt;&lt;keyword&gt;5q12 deletion&lt;/keyword&gt;&lt;keyword&gt;reciprocal t(3&lt;/keyword&gt;&lt;keyword&gt;10) translocation&lt;/keyword&gt;&lt;keyword&gt;growth retardation&lt;/keyword&gt;&lt;keyword&gt;array-CGH&lt;/keyword&gt;&lt;keyword&gt;cytogenetics&lt;/keyword&gt;&lt;/keywords&gt;&lt;dates&gt;&lt;year&gt;2021&lt;/year&gt;&lt;/dates&gt;&lt;isbn&gt;2073-4425&lt;/isbn&gt;&lt;urls&gt;&lt;/urls&gt;&lt;electronic-resource-num&gt;10.3390/genes12060877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[35]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 xml:space="preserve">: </w:t>
      </w: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549515F" wp14:editId="7EABF952">
            <wp:extent cx="6358467" cy="1946397"/>
            <wp:effectExtent l="0" t="0" r="444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78180" cy="19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A3E2" w14:textId="77777777" w:rsidR="00E56357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498F75D8" w14:textId="35059F22" w:rsidR="00E569C4" w:rsidRPr="000137B2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58E6CBFC" w14:textId="7E9D83FD" w:rsidR="00E569C4" w:rsidRPr="000137B2" w:rsidRDefault="00E569C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FBEAE4D" wp14:editId="5E1EFCFD">
            <wp:extent cx="5430982" cy="343205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38" cy="344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884D" w14:textId="4C20E768" w:rsidR="00E56357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5q11.2 (Green) = Snijers Blok P2</w:t>
      </w:r>
      <w:r w:rsidR="00FB02E6" w:rsidRPr="000137B2">
        <w:rPr>
          <w:rFonts w:ascii="Calibri Light" w:hAnsi="Calibri Light" w:cs="Calibri Light"/>
          <w:b/>
          <w:bCs/>
        </w:rPr>
        <w:t xml:space="preserve"> = </w:t>
      </w:r>
      <w:bookmarkStart w:id="40" w:name="_Hlk75864091"/>
      <w:r w:rsidR="00FB02E6" w:rsidRPr="000137B2">
        <w:rPr>
          <w:rFonts w:ascii="Calibri Light" w:eastAsia="Calibri" w:hAnsi="Calibri Light" w:cs="Calibri Light"/>
        </w:rPr>
        <w:t>chr5:50500000-56300000</w:t>
      </w:r>
      <w:bookmarkEnd w:id="40"/>
      <w:r w:rsidR="00FB02E6" w:rsidRPr="000137B2">
        <w:rPr>
          <w:rFonts w:ascii="Calibri Light" w:eastAsia="Calibri" w:hAnsi="Calibri Light" w:cs="Calibri Light"/>
        </w:rPr>
        <w:t xml:space="preserve"> (hg19)</w:t>
      </w:r>
    </w:p>
    <w:p w14:paraId="06A822D6" w14:textId="6FB24A92" w:rsidR="00E56357" w:rsidRPr="000137B2" w:rsidRDefault="00E5635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5q12 (Blue) = Jaillard P2</w:t>
      </w:r>
      <w:r w:rsidR="00FB02E6" w:rsidRPr="000137B2">
        <w:rPr>
          <w:rFonts w:ascii="Calibri Light" w:hAnsi="Calibri Light" w:cs="Calibri Light"/>
          <w:b/>
          <w:bCs/>
        </w:rPr>
        <w:t xml:space="preserve"> = </w:t>
      </w:r>
      <w:r w:rsidR="00FB02E6" w:rsidRPr="000137B2">
        <w:rPr>
          <w:rFonts w:ascii="Calibri Light" w:hAnsi="Calibri Light" w:cs="Calibri Light"/>
        </w:rPr>
        <w:t>chr5:56264851-62021754 (hg18)</w:t>
      </w:r>
    </w:p>
    <w:p w14:paraId="30E51991" w14:textId="2023EC0F" w:rsidR="003137B6" w:rsidRPr="000137B2" w:rsidRDefault="00374576" w:rsidP="009B555C">
      <w:pPr>
        <w:pStyle w:val="Heading1"/>
        <w:tabs>
          <w:tab w:val="left" w:pos="333"/>
        </w:tabs>
        <w:rPr>
          <w:noProof/>
        </w:rPr>
      </w:pPr>
      <w:bookmarkStart w:id="41" w:name="_Toc8497139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33</w:t>
        </w:r>
      </w:fldSimple>
      <w:r w:rsidRPr="000137B2">
        <w:t xml:space="preserve">: 5q14.3-q15 </w:t>
      </w:r>
      <w:r w:rsidRPr="002A0EDA">
        <w:t>Proximal</w:t>
      </w:r>
      <w:r w:rsidRPr="000137B2">
        <w:rPr>
          <w:noProof/>
        </w:rPr>
        <w:t>, Distal</w:t>
      </w:r>
      <w:bookmarkEnd w:id="41"/>
    </w:p>
    <w:p w14:paraId="138AF61F" w14:textId="69AB396D" w:rsidR="00CB1AF4" w:rsidRPr="000137B2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Hotz 2013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PEVuZE5vdGU+PENpdGU+PEF1dGhvcj5Ib3R6PC9BdXRob3I+PFllYXI+MjAxMzwvWWVhcj48UmVj
TnVtPjg4PC9SZWNOdW0+PERpc3BsYXlUZXh0PlszNl08L0Rpc3BsYXlUZXh0PjxyZWNvcmQ+PHJl
Yy1udW1iZXI+ODg8L3JlYy1udW1iZXI+PGZvcmVpZ24ta2V5cz48a2V5IGFwcD0iRU4iIGRiLWlk
PSJwOXd2MDBhNXllejB2MWV0NWF3djlwZm9lcGQweDVkdHd3cHQiIHRpbWVzdGFtcD0iMTYyMzM1
Nzg2NyI+ODg8L2tleT48L2ZvcmVpZ24ta2V5cz48cmVmLXR5cGUgbmFtZT0iSm91cm5hbCBBcnRp
Y2xlIj4xNzwvcmVmLXR5cGU+PGNvbnRyaWJ1dG9ycz48YXV0aG9ycz48YXV0aG9yPkhvdHosIEEu
PC9hdXRob3I+PGF1dGhvcj5IZWxsZW5icm9pY2gsIFkuPC9hdXRob3I+PGF1dGhvcj5TcGVybmVy
LCBKLjwvYXV0aG9yPjxhdXRob3I+TGluZGVyLUx1Y2h0LCBNLjwvYXV0aG9yPjxhdXRob3I+VGFj
a2UsIFUuPC9hdXRob3I+PGF1dGhvcj5XYWx0ZXIsIEMuPC9hdXRob3I+PGF1dGhvcj5DYWxpZWJl
LCBBLjwvYXV0aG9yPjxhdXRob3I+TmFnZWwsIEkuPC9hdXRob3I+PGF1dGhvcj5TYXVuZGVycywg
RC4gRS48L2F1dGhvcj48YXV0aG9yPldvbGZmLCBHLjwvYXV0aG9yPjxhdXRob3I+TWFydGluLCBQ
LjwvYXV0aG9yPjxhdXRob3I+TW9ycmlzLVJvc2VuZGFobCwgRC4gSi48L2F1dGhvcj48L2F1dGhv
cnM+PC9jb250cmlidXRvcnM+PGF1dGgtYWRkcmVzcz5JbnN0aXR1dGUgb2YgSHVtYW4gR2VuZXRp
Y3MsIEFsYmVydC1MdWR3aWdzIFVuaXZlcnNpdHkgTWVkaWNhbCBDZW50cmUgRnJlaWJ1cmcsIEZy
ZWlidXJnLCBHZXJtYW55LjwvYXV0aC1hZGRyZXNzPjx0aXRsZXM+PHRpdGxlPk1pY3JvZGVsZXRp
b24gNXExNC4zIGFuZCBhbm9tYWxpZXMgb2YgYnJhaW4gZGV2ZWxvcG1lbnQ8L3RpdGxlPjxzZWNv
bmRhcnktdGl0bGU+QW0gSiBNZWQgR2VuZXQgQTwvc2Vjb25kYXJ5LXRpdGxlPjxhbHQtdGl0bGU+
QW1lcmljYW4gam91cm5hbCBvZiBtZWRpY2FsIGdlbmV0aWNzLiBQYXJ0IEE8L2FsdC10aXRsZT48
L3RpdGxlcz48cGVyaW9kaWNhbD48ZnVsbC10aXRsZT5BbSBKIE1lZCBHZW5ldCBBPC9mdWxsLXRp
dGxlPjxhYmJyLTE+QW1lcmljYW4gam91cm5hbCBvZiBtZWRpY2FsIGdlbmV0aWNzLiBQYXJ0IEE8
L2FiYnItMT48L3BlcmlvZGljYWw+PGFsdC1wZXJpb2RpY2FsPjxmdWxsLXRpdGxlPkFtIEogTWVk
IEdlbmV0IEE8L2Z1bGwtdGl0bGU+PGFiYnItMT5BbWVyaWNhbiBqb3VybmFsIG9mIG1lZGljYWwg
Z2VuZXRpY3MuIFBhcnQgQTwvYWJici0xPjwvYWx0LXBlcmlvZGljYWw+PHBhZ2VzPjIxMjQtMzM8
L3BhZ2VzPjx2b2x1bWU+MTYxYTwvdm9sdW1lPjxudW1iZXI+OTwvbnVtYmVyPjxlZGl0aW9uPjIw
MTMvMDcvMDU8L2VkaXRpb24+PGtleXdvcmRzPjxrZXl3b3JkPkJyYWluL3BhdGhvbG9neTwva2V5
d29yZD48a2V5d29yZD5DaGlsZCwgUHJlc2Nob29sPC9rZXl3b3JkPjxrZXl3b3JkPipDaHJvbW9z
b21lIERlbGV0aW9uPC9rZXl3b3JkPjxrZXl3b3JkPipDaHJvbW9zb21lcywgSHVtYW4sIFBhaXIg
NTwva2V5d29yZD48a2V5d29yZD5Db21wYXJhdGl2ZSBHZW5vbWljIEh5YnJpZGl6YXRpb248L2tl
eXdvcmQ+PGtleXdvcmQ+RmFjaWVzPC9rZXl3b3JkPjxrZXl3b3JkPkh1bWFuczwva2V5d29yZD48
a2V5d29yZD5NRUYyIFRyYW5zY3JpcHRpb24gRmFjdG9ycy9nZW5ldGljczwva2V5d29yZD48a2V5
d29yZD5NYWduZXRpYyBSZXNvbmFuY2UgSW1hZ2luZzwva2V5d29yZD48a2V5d29yZD5NYWxlPC9r
ZXl3b3JkPjxrZXl3b3JkPk1hbGZvcm1hdGlvbnMgb2YgQ29ydGljYWwgRGV2ZWxvcG1lbnQvZGlh
Z25vc2lzLypnZW5ldGljczwva2V5d29yZD48a2V5d29yZD5NZWYyYzwva2V5d29yZD48a2V5d29y
ZD5jb3J0aWNhbCBtYWxmb3JtYXRpb248L2tleXdvcmQ+PGtleXdvcmQ+ZXBpbGVwc3k8L2tleXdv
cmQ+PGtleXdvcmQ+aW50ZWxsZWN0dWFsIGRpc2FiaWxpdHk8L2tleXdvcmQ+PGtleXdvcmQ+bWlj
cm9kZWxldGlvbiA1cTE0LjMgc3luZHJvbWU8L2tleXdvcmQ+PC9rZXl3b3Jkcz48ZGF0ZXM+PHll
YXI+MjAxMzwveWVhcj48cHViLWRhdGVzPjxkYXRlPlNlcDwvZGF0ZT48L3B1Yi1kYXRlcz48L2Rh
dGVzPjxpc2JuPjE1NTItNDgyNTwvaXNibj48YWNjZXNzaW9uLW51bT4yMzgyNDg3OTwvYWNjZXNz
aW9uLW51bT48dXJscz48L3VybHM+PGVsZWN0cm9uaWMtcmVzb3VyY2UtbnVtPjEwLjEwMDIvYWpt
Zy5hLjM2MDIwPC9lbGVjdHJvbmljLXJlc291cmNlLW51bT48cmVtb3RlLWRhdGFiYXNlLXByb3Zp
ZGVyPk5MTTwvcmVtb3RlLWRhdGFiYXNlLXByb3ZpZGVyPjxsYW5ndWFnZT5lbmc8L2xhbmd1YWdl
PjwvcmVjb3JkPjwvQ2l0ZT48L0VuZE5vdGU+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PEVuZE5vdGU+PENpdGU+PEF1dGhvcj5Ib3R6PC9BdXRob3I+PFllYXI+MjAxMzwvWWVhcj48UmVj
TnVtPjg4PC9SZWNOdW0+PERpc3BsYXlUZXh0PlszNl08L0Rpc3BsYXlUZXh0PjxyZWNvcmQ+PHJl
Yy1udW1iZXI+ODg8L3JlYy1udW1iZXI+PGZvcmVpZ24ta2V5cz48a2V5IGFwcD0iRU4iIGRiLWlk
PSJwOXd2MDBhNXllejB2MWV0NWF3djlwZm9lcGQweDVkdHd3cHQiIHRpbWVzdGFtcD0iMTYyMzM1
Nzg2NyI+ODg8L2tleT48L2ZvcmVpZ24ta2V5cz48cmVmLXR5cGUgbmFtZT0iSm91cm5hbCBBcnRp
Y2xlIj4xNzwvcmVmLXR5cGU+PGNvbnRyaWJ1dG9ycz48YXV0aG9ycz48YXV0aG9yPkhvdHosIEEu
PC9hdXRob3I+PGF1dGhvcj5IZWxsZW5icm9pY2gsIFkuPC9hdXRob3I+PGF1dGhvcj5TcGVybmVy
LCBKLjwvYXV0aG9yPjxhdXRob3I+TGluZGVyLUx1Y2h0LCBNLjwvYXV0aG9yPjxhdXRob3I+VGFj
a2UsIFUuPC9hdXRob3I+PGF1dGhvcj5XYWx0ZXIsIEMuPC9hdXRob3I+PGF1dGhvcj5DYWxpZWJl
LCBBLjwvYXV0aG9yPjxhdXRob3I+TmFnZWwsIEkuPC9hdXRob3I+PGF1dGhvcj5TYXVuZGVycywg
RC4gRS48L2F1dGhvcj48YXV0aG9yPldvbGZmLCBHLjwvYXV0aG9yPjxhdXRob3I+TWFydGluLCBQ
LjwvYXV0aG9yPjxhdXRob3I+TW9ycmlzLVJvc2VuZGFobCwgRC4gSi48L2F1dGhvcj48L2F1dGhv
cnM+PC9jb250cmlidXRvcnM+PGF1dGgtYWRkcmVzcz5JbnN0aXR1dGUgb2YgSHVtYW4gR2VuZXRp
Y3MsIEFsYmVydC1MdWR3aWdzIFVuaXZlcnNpdHkgTWVkaWNhbCBDZW50cmUgRnJlaWJ1cmcsIEZy
ZWlidXJnLCBHZXJtYW55LjwvYXV0aC1hZGRyZXNzPjx0aXRsZXM+PHRpdGxlPk1pY3JvZGVsZXRp
b24gNXExNC4zIGFuZCBhbm9tYWxpZXMgb2YgYnJhaW4gZGV2ZWxvcG1lbnQ8L3RpdGxlPjxzZWNv
bmRhcnktdGl0bGU+QW0gSiBNZWQgR2VuZXQgQTwvc2Vjb25kYXJ5LXRpdGxlPjxhbHQtdGl0bGU+
QW1lcmljYW4gam91cm5hbCBvZiBtZWRpY2FsIGdlbmV0aWNzLiBQYXJ0IEE8L2FsdC10aXRsZT48
L3RpdGxlcz48cGVyaW9kaWNhbD48ZnVsbC10aXRsZT5BbSBKIE1lZCBHZW5ldCBBPC9mdWxsLXRp
dGxlPjxhYmJyLTE+QW1lcmljYW4gam91cm5hbCBvZiBtZWRpY2FsIGdlbmV0aWNzLiBQYXJ0IEE8
L2FiYnItMT48L3BlcmlvZGljYWw+PGFsdC1wZXJpb2RpY2FsPjxmdWxsLXRpdGxlPkFtIEogTWVk
IEdlbmV0IEE8L2Z1bGwtdGl0bGU+PGFiYnItMT5BbWVyaWNhbiBqb3VybmFsIG9mIG1lZGljYWwg
Z2VuZXRpY3MuIFBhcnQgQTwvYWJici0xPjwvYWx0LXBlcmlvZGljYWw+PHBhZ2VzPjIxMjQtMzM8
L3BhZ2VzPjx2b2x1bWU+MTYxYTwvdm9sdW1lPjxudW1iZXI+OTwvbnVtYmVyPjxlZGl0aW9uPjIw
MTMvMDcvMDU8L2VkaXRpb24+PGtleXdvcmRzPjxrZXl3b3JkPkJyYWluL3BhdGhvbG9neTwva2V5
d29yZD48a2V5d29yZD5DaGlsZCwgUHJlc2Nob29sPC9rZXl3b3JkPjxrZXl3b3JkPipDaHJvbW9z
b21lIERlbGV0aW9uPC9rZXl3b3JkPjxrZXl3b3JkPipDaHJvbW9zb21lcywgSHVtYW4sIFBhaXIg
NTwva2V5d29yZD48a2V5d29yZD5Db21wYXJhdGl2ZSBHZW5vbWljIEh5YnJpZGl6YXRpb248L2tl
eXdvcmQ+PGtleXdvcmQ+RmFjaWVzPC9rZXl3b3JkPjxrZXl3b3JkPkh1bWFuczwva2V5d29yZD48
a2V5d29yZD5NRUYyIFRyYW5zY3JpcHRpb24gRmFjdG9ycy9nZW5ldGljczwva2V5d29yZD48a2V5
d29yZD5NYWduZXRpYyBSZXNvbmFuY2UgSW1hZ2luZzwva2V5d29yZD48a2V5d29yZD5NYWxlPC9r
ZXl3b3JkPjxrZXl3b3JkPk1hbGZvcm1hdGlvbnMgb2YgQ29ydGljYWwgRGV2ZWxvcG1lbnQvZGlh
Z25vc2lzLypnZW5ldGljczwva2V5d29yZD48a2V5d29yZD5NZWYyYzwva2V5d29yZD48a2V5d29y
ZD5jb3J0aWNhbCBtYWxmb3JtYXRpb248L2tleXdvcmQ+PGtleXdvcmQ+ZXBpbGVwc3k8L2tleXdv
cmQ+PGtleXdvcmQ+aW50ZWxsZWN0dWFsIGRpc2FiaWxpdHk8L2tleXdvcmQ+PGtleXdvcmQ+bWlj
cm9kZWxldGlvbiA1cTE0LjMgc3luZHJvbWU8L2tleXdvcmQ+PC9rZXl3b3Jkcz48ZGF0ZXM+PHll
YXI+MjAxMzwveWVhcj48cHViLWRhdGVzPjxkYXRlPlNlcDwvZGF0ZT48L3B1Yi1kYXRlcz48L2Rh
dGVzPjxpc2JuPjE1NTItNDgyNTwvaXNibj48YWNjZXNzaW9uLW51bT4yMzgyNDg3OTwvYWNjZXNz
aW9uLW51bT48dXJscz48L3VybHM+PGVsZWN0cm9uaWMtcmVzb3VyY2UtbnVtPjEwLjEwMDIvYWpt
Zy5hLjM2MDIwPC9lbGVjdHJvbmljLXJlc291cmNlLW51bT48cmVtb3RlLWRhdGFiYXNlLXByb3Zp
ZGVyPk5MTTwvcmVtb3RlLWRhdGFiYXNlLXByb3ZpZGVyPjxsYW5ndWFnZT5lbmc8L2xhbmd1YWdl
PjwvcmVjb3JkPjwvQ2l0ZT48L0VuZE5vdGU+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[36]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5127561A" w14:textId="0B43F535" w:rsidR="00971100" w:rsidRPr="000137B2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7484027" wp14:editId="11B2967D">
            <wp:extent cx="4960620" cy="423217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8635" cy="423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6CC" w14:textId="77777777" w:rsidR="00FB02E6" w:rsidRPr="000137B2" w:rsidRDefault="00FB02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4922A3C8" w14:textId="3C337BED" w:rsidR="00971100" w:rsidRPr="000137B2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20FC16B1" w14:textId="20CC1AA8" w:rsidR="00374576" w:rsidRPr="000137B2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7F396DDD" wp14:editId="4FCFDAFD">
            <wp:extent cx="6111240" cy="3281962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16" cy="32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D7A8" w14:textId="11B2A9B2" w:rsidR="00374576" w:rsidRPr="000137B2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Proximal Region </w:t>
      </w:r>
      <w:proofErr w:type="gramStart"/>
      <w:r w:rsidRPr="000137B2">
        <w:rPr>
          <w:rFonts w:ascii="Calibri Light" w:hAnsi="Calibri Light" w:cs="Calibri Light"/>
          <w:b/>
          <w:bCs/>
        </w:rPr>
        <w:t>( Le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 Meur P6 ): </w:t>
      </w:r>
      <w:r w:rsidRPr="000137B2">
        <w:rPr>
          <w:rFonts w:ascii="Calibri Light" w:hAnsi="Calibri Light" w:cs="Calibri Light"/>
        </w:rPr>
        <w:t>chr5:86142512-90712814 (hg18)</w:t>
      </w:r>
    </w:p>
    <w:p w14:paraId="154BE498" w14:textId="5EB77BA1" w:rsidR="00C62D6C" w:rsidRPr="000137B2" w:rsidRDefault="00C62D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MEF2C (Le Meur C5): </w:t>
      </w:r>
      <w:r w:rsidRPr="000137B2">
        <w:rPr>
          <w:rFonts w:ascii="Calibri Light" w:eastAsia="Calibri" w:hAnsi="Calibri Light" w:cs="Calibri Light"/>
        </w:rPr>
        <w:t>chr5:88014058-88199922 (hg19)</w:t>
      </w:r>
      <w:r w:rsidRPr="000137B2">
        <w:rPr>
          <w:rFonts w:ascii="Calibri Light" w:hAnsi="Calibri Light" w:cs="Calibri Light"/>
          <w:b/>
          <w:bCs/>
        </w:rPr>
        <w:t xml:space="preserve"> </w:t>
      </w:r>
    </w:p>
    <w:p w14:paraId="1A5CF3BD" w14:textId="258ADAEB" w:rsidR="00374576" w:rsidRDefault="003745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Distal Region </w:t>
      </w:r>
      <w:proofErr w:type="gramStart"/>
      <w:r w:rsidRPr="000137B2">
        <w:rPr>
          <w:rFonts w:ascii="Calibri Light" w:hAnsi="Calibri Light" w:cs="Calibri Light"/>
          <w:b/>
          <w:bCs/>
        </w:rPr>
        <w:t>( Sobreiera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 ): </w:t>
      </w:r>
      <w:r w:rsidRPr="000137B2">
        <w:rPr>
          <w:rFonts w:ascii="Calibri Light" w:hAnsi="Calibri Light" w:cs="Calibri Light"/>
        </w:rPr>
        <w:t>chr5:90787099-98232469 (hg18)</w:t>
      </w:r>
    </w:p>
    <w:p w14:paraId="5AFD3B0B" w14:textId="1D4EC616" w:rsidR="005B0969" w:rsidRPr="000137B2" w:rsidRDefault="005B096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Distal SRO (Al-Kateb to Brown): </w:t>
      </w:r>
      <w:r w:rsidRPr="005B0969">
        <w:rPr>
          <w:rFonts w:ascii="Calibri Light" w:hAnsi="Calibri Light" w:cs="Calibri Light"/>
        </w:rPr>
        <w:t>chr5:92742875-92972632 (hg18)</w:t>
      </w:r>
    </w:p>
    <w:p w14:paraId="0656A34B" w14:textId="2F2579E6" w:rsidR="00D056FB" w:rsidRPr="000137B2" w:rsidRDefault="00943344" w:rsidP="009B555C">
      <w:pPr>
        <w:pStyle w:val="Heading1"/>
        <w:tabs>
          <w:tab w:val="left" w:pos="333"/>
        </w:tabs>
        <w:rPr>
          <w:b/>
          <w:bCs/>
        </w:rPr>
      </w:pPr>
      <w:bookmarkStart w:id="42" w:name="_Toc8497139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34</w:t>
        </w:r>
      </w:fldSimple>
      <w:r w:rsidRPr="000137B2">
        <w:t xml:space="preserve">: </w:t>
      </w:r>
      <w:r w:rsidRPr="002A0EDA">
        <w:t>5q31</w:t>
      </w:r>
      <w:r w:rsidRPr="000137B2">
        <w:t>.3</w:t>
      </w:r>
      <w:bookmarkEnd w:id="42"/>
    </w:p>
    <w:p w14:paraId="50EF73D3" w14:textId="658FE166" w:rsidR="000C49B9" w:rsidRPr="000137B2" w:rsidRDefault="000C49B9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Figure 2 of Brown 2013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PEVuZE5vdGU+PENpdGU+PEF1dGhvcj5Ccm93bjwvQXV0aG9yPjxZZWFyPjIwMTM8L1llYXI+PFJl
Y051bT45MDwvUmVjTnVtPjxEaXNwbGF5VGV4dD5bMzddPC9EaXNwbGF5VGV4dD48cmVjb3JkPjxy
ZWMtbnVtYmVyPjkwPC9yZWMtbnVtYmVyPjxmb3JlaWduLWtleXM+PGtleSBhcHA9IkVOIiBkYi1p
ZD0icDl3djAwYTV5ZXowdjFldDVhd3Y5cGZvZXBkMHg1ZHR3d3B0IiB0aW1lc3RhbXA9IjE2MjMz
NzEyMjciPjkwPC9rZXk+PC9mb3JlaWduLWtleXM+PHJlZi10eXBlIG5hbWU9IkpvdXJuYWwgQXJ0
aWNsZSI+MTc8L3JlZi10eXBlPjxjb250cmlidXRvcnM+PGF1dGhvcnM+PGF1dGhvcj5Ccm93biwg
Ti48L2F1dGhvcj48YXV0aG9yPkJ1cmdlc3MsIFQuPC9hdXRob3I+PGF1dGhvcj5Gb3JiZXMsIFIu
PC9hdXRob3I+PGF1dGhvcj5NY0dpbGxpdnJheSwgRy48L2F1dGhvcj48YXV0aG9yPktvcm5iZXJn
LCBBLjwvYXV0aG9yPjxhdXRob3I+TWFuZGVsc3RhbSwgUy48L2F1dGhvcj48YXV0aG9yPlN0YXJr
LCBaLjwvYXV0aG9yPjwvYXV0aG9ycz48L2NvbnRyaWJ1dG9ycz48YXV0aC1hZGRyZXNzPlZpY3Rv
cmlhbiBDbGluaWNhbCBHZW5ldGljcyBTZXJ2aWNlcywgTXVyZG9jaCBDaGlsZHJlbiZhcG9zO3Mg
UmVzZWFyY2ggSW5zdGl0dXRlLCBSb3lhbCBDaGlsZHJlbiZhcG9zO3MgSG9zcGl0YWwsIFBhcmt2
aWxsZSwgQXVzdHJhbGlhOyBVbml2ZXJzaXR5IG9mIE1lbGJvdXJuZSwgUGFya3ZpbGxlLCBBdXN0
cmFsaWEuPC9hdXRoLWFkZHJlc3M+PHRpdGxlcz48dGl0bGU+NXEzMS4zIE1pY3JvZGVsZXRpb24g
c3luZHJvbWU6IGNsaW5pY2FsIGFuZCBtb2xlY3VsYXIgY2hhcmFjdGVyaXphdGlvbiBvZiB0d28g
ZnVydGhlciBjYXNlczwvdGl0bGU+PHNlY29uZGFyeS10aXRsZT5BbSBKIE1lZCBHZW5ldCBBPC9z
ZWNvbmRhcnktdGl0bGU+PGFsdC10aXRsZT5BbWVyaWNhbiBqb3VybmFsIG9mIG1lZGljYWwgZ2Vu
ZXRpY3MuIFBhcnQgQTwvYWx0LXRpdGxlPjwvdGl0bGVzPjxwZXJpb2RpY2FsPjxmdWxsLXRpdGxl
PkFtIEogTWVkIEdlbmV0IEE8L2Z1bGwtdGl0bGU+PGFiYnItMT5BbWVyaWNhbiBqb3VybmFsIG9m
IG1lZGljYWwgZ2VuZXRpY3MuIFBhcnQgQTwvYWJici0xPjwvcGVyaW9kaWNhbD48YWx0LXBlcmlv
ZGljYWw+PGZ1bGwtdGl0bGU+QW0gSiBNZWQgR2VuZXQgQTwvZnVsbC10aXRsZT48YWJici0xPkFt
ZXJpY2FuIGpvdXJuYWwgb2YgbWVkaWNhbCBnZW5ldGljcy4gUGFydCBBPC9hYmJyLTE+PC9hbHQt
cGVyaW9kaWNhbD48cGFnZXM+MjYwNC04PC9wYWdlcz48dm9sdW1lPjE2MWE8L3ZvbHVtZT48bnVt
YmVyPjEwPC9udW1iZXI+PGVkaXRpb24+MjAxMy8wOC8yMTwvZWRpdGlvbj48a2V5d29yZHM+PGtl
eXdvcmQ+QnJhaW4vcGF0aG9sb2d5PC9rZXl3b3JkPjxrZXl3b3JkPipDaHJvbW9zb21lIERlbGV0
aW9uPC9rZXl3b3JkPjxrZXl3b3JkPipDaHJvbW9zb21lcywgSHVtYW4sIFBhaXIgNTwva2V5d29y
ZD48a2V5d29yZD5Db21wYXJhdGl2ZSBHZW5vbWljIEh5YnJpZGl6YXRpb248L2tleXdvcmQ+PGtl
eXdvcmQ+RmFjaWVzPC9rZXl3b3JkPjxrZXl3b3JkPkZlbWFsZTwva2V5d29yZD48a2V5d29yZD5I
dW1hbnM8L2tleXdvcmQ+PGtleXdvcmQ+SW5mYW50PC9rZXl3b3JkPjxrZXl3b3JkPkluZmFudCwg
TmV3Ym9ybjwva2V5d29yZD48a2V5d29yZD5NYWduZXRpYyBSZXNvbmFuY2UgSW1hZ2luZzwva2V5
d29yZD48a2V5d29yZD5NYWxlPC9rZXl3b3JkPjxrZXl3b3JkPlBoZW5vdHlwZTwva2V5d29yZD48
a2V5d29yZD5TeW5kcm9tZTwva2V5d29yZD48a2V5d29yZD41cTMxLjMgbWljcm9kZWxldGlvbiBz
eW5kcm9tZTwva2V5d29yZD48a2V5d29yZD5uZW9uYXRhbCBoeXBvdG9uaWE8L2tleXdvcmQ+PGtl
eXdvcmQ+cHVyaW5lLXJpY2ggZWxlbWVudC1iaW5kaW5nIHByb3RlaW4gQSAoUFVSQSk8L2tleXdv
cmQ+PC9rZXl3b3Jkcz48ZGF0ZXM+PHllYXI+MjAxMzwveWVhcj48cHViLWRhdGVzPjxkYXRlPk9j
dDwvZGF0ZT48L3B1Yi1kYXRlcz48L2RhdGVzPjxpc2JuPjE1NTItNDgyNTwvaXNibj48YWNjZXNz
aW9uLW51bT4yMzk1MDAxNzwvYWNjZXNzaW9uLW51bT48dXJscz48L3VybHM+PGVsZWN0cm9uaWMt
cmVzb3VyY2UtbnVtPjEwLjEwMDIvYWptZy5hLjM2MTA4PC9lbGVjdHJvbmljLXJlc291cmNlLW51
bT48cmVtb3RlLWRhdGFiYXNlLXByb3ZpZGVyPk5MTTwvcmVtb3RlLWRhdGFiYXNlLXByb3ZpZGVy
PjxsYW5ndWFnZT5lbmc8L2xhbmd1YWdlPjwvcmVjb3JkPjwvQ2l0ZT48L0VuZE5vdGU+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PEVuZE5vdGU+PENpdGU+PEF1dGhvcj5Ccm93bjwvQXV0aG9yPjxZZWFyPjIwMTM8L1llYXI+PFJl
Y051bT45MDwvUmVjTnVtPjxEaXNwbGF5VGV4dD5bMzddPC9EaXNwbGF5VGV4dD48cmVjb3JkPjxy
ZWMtbnVtYmVyPjkwPC9yZWMtbnVtYmVyPjxmb3JlaWduLWtleXM+PGtleSBhcHA9IkVOIiBkYi1p
ZD0icDl3djAwYTV5ZXowdjFldDVhd3Y5cGZvZXBkMHg1ZHR3d3B0IiB0aW1lc3RhbXA9IjE2MjMz
NzEyMjciPjkwPC9rZXk+PC9mb3JlaWduLWtleXM+PHJlZi10eXBlIG5hbWU9IkpvdXJuYWwgQXJ0
aWNsZSI+MTc8L3JlZi10eXBlPjxjb250cmlidXRvcnM+PGF1dGhvcnM+PGF1dGhvcj5Ccm93biwg
Ti48L2F1dGhvcj48YXV0aG9yPkJ1cmdlc3MsIFQuPC9hdXRob3I+PGF1dGhvcj5Gb3JiZXMsIFIu
PC9hdXRob3I+PGF1dGhvcj5NY0dpbGxpdnJheSwgRy48L2F1dGhvcj48YXV0aG9yPktvcm5iZXJn
LCBBLjwvYXV0aG9yPjxhdXRob3I+TWFuZGVsc3RhbSwgUy48L2F1dGhvcj48YXV0aG9yPlN0YXJr
LCBaLjwvYXV0aG9yPjwvYXV0aG9ycz48L2NvbnRyaWJ1dG9ycz48YXV0aC1hZGRyZXNzPlZpY3Rv
cmlhbiBDbGluaWNhbCBHZW5ldGljcyBTZXJ2aWNlcywgTXVyZG9jaCBDaGlsZHJlbiZhcG9zO3Mg
UmVzZWFyY2ggSW5zdGl0dXRlLCBSb3lhbCBDaGlsZHJlbiZhcG9zO3MgSG9zcGl0YWwsIFBhcmt2
aWxsZSwgQXVzdHJhbGlhOyBVbml2ZXJzaXR5IG9mIE1lbGJvdXJuZSwgUGFya3ZpbGxlLCBBdXN0
cmFsaWEuPC9hdXRoLWFkZHJlc3M+PHRpdGxlcz48dGl0bGU+NXEzMS4zIE1pY3JvZGVsZXRpb24g
c3luZHJvbWU6IGNsaW5pY2FsIGFuZCBtb2xlY3VsYXIgY2hhcmFjdGVyaXphdGlvbiBvZiB0d28g
ZnVydGhlciBjYXNlczwvdGl0bGU+PHNlY29uZGFyeS10aXRsZT5BbSBKIE1lZCBHZW5ldCBBPC9z
ZWNvbmRhcnktdGl0bGU+PGFsdC10aXRsZT5BbWVyaWNhbiBqb3VybmFsIG9mIG1lZGljYWwgZ2Vu
ZXRpY3MuIFBhcnQgQTwvYWx0LXRpdGxlPjwvdGl0bGVzPjxwZXJpb2RpY2FsPjxmdWxsLXRpdGxl
PkFtIEogTWVkIEdlbmV0IEE8L2Z1bGwtdGl0bGU+PGFiYnItMT5BbWVyaWNhbiBqb3VybmFsIG9m
IG1lZGljYWwgZ2VuZXRpY3MuIFBhcnQgQTwvYWJici0xPjwvcGVyaW9kaWNhbD48YWx0LXBlcmlv
ZGljYWw+PGZ1bGwtdGl0bGU+QW0gSiBNZWQgR2VuZXQgQTwvZnVsbC10aXRsZT48YWJici0xPkFt
ZXJpY2FuIGpvdXJuYWwgb2YgbWVkaWNhbCBnZW5ldGljcy4gUGFydCBBPC9hYmJyLTE+PC9hbHQt
cGVyaW9kaWNhbD48cGFnZXM+MjYwNC04PC9wYWdlcz48dm9sdW1lPjE2MWE8L3ZvbHVtZT48bnVt
YmVyPjEwPC9udW1iZXI+PGVkaXRpb24+MjAxMy8wOC8yMTwvZWRpdGlvbj48a2V5d29yZHM+PGtl
eXdvcmQ+QnJhaW4vcGF0aG9sb2d5PC9rZXl3b3JkPjxrZXl3b3JkPipDaHJvbW9zb21lIERlbGV0
aW9uPC9rZXl3b3JkPjxrZXl3b3JkPipDaHJvbW9zb21lcywgSHVtYW4sIFBhaXIgNTwva2V5d29y
ZD48a2V5d29yZD5Db21wYXJhdGl2ZSBHZW5vbWljIEh5YnJpZGl6YXRpb248L2tleXdvcmQ+PGtl
eXdvcmQ+RmFjaWVzPC9rZXl3b3JkPjxrZXl3b3JkPkZlbWFsZTwva2V5d29yZD48a2V5d29yZD5I
dW1hbnM8L2tleXdvcmQ+PGtleXdvcmQ+SW5mYW50PC9rZXl3b3JkPjxrZXl3b3JkPkluZmFudCwg
TmV3Ym9ybjwva2V5d29yZD48a2V5d29yZD5NYWduZXRpYyBSZXNvbmFuY2UgSW1hZ2luZzwva2V5
d29yZD48a2V5d29yZD5NYWxlPC9rZXl3b3JkPjxrZXl3b3JkPlBoZW5vdHlwZTwva2V5d29yZD48
a2V5d29yZD5TeW5kcm9tZTwva2V5d29yZD48a2V5d29yZD41cTMxLjMgbWljcm9kZWxldGlvbiBz
eW5kcm9tZTwva2V5d29yZD48a2V5d29yZD5uZW9uYXRhbCBoeXBvdG9uaWE8L2tleXdvcmQ+PGtl
eXdvcmQ+cHVyaW5lLXJpY2ggZWxlbWVudC1iaW5kaW5nIHByb3RlaW4gQSAoUFVSQSk8L2tleXdv
cmQ+PC9rZXl3b3Jkcz48ZGF0ZXM+PHllYXI+MjAxMzwveWVhcj48cHViLWRhdGVzPjxkYXRlPk9j
dDwvZGF0ZT48L3B1Yi1kYXRlcz48L2RhdGVzPjxpc2JuPjE1NTItNDgyNTwvaXNibj48YWNjZXNz
aW9uLW51bT4yMzk1MDAxNzwvYWNjZXNzaW9uLW51bT48dXJscz48L3VybHM+PGVsZWN0cm9uaWMt
cmVzb3VyY2UtbnVtPjEwLjEwMDIvYWptZy5hLjM2MTA4PC9lbGVjdHJvbmljLXJlc291cmNlLW51
bT48cmVtb3RlLWRhdGFiYXNlLXByb3ZpZGVyPk5MTTwvcmVtb3RlLWRhdGFiYXNlLXByb3ZpZGVy
PjxsYW5ndWFnZT5lbmc8L2xhbmd1YWdlPjwvcmVjb3JkPjwvQ2l0ZT48L0VuZE5vdGU+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i/>
          <w:iCs/>
        </w:rPr>
      </w:r>
      <w:r w:rsidR="00FB2DDC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i/>
          <w:iCs/>
        </w:rPr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[37]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 xml:space="preserve">: </w:t>
      </w:r>
    </w:p>
    <w:p w14:paraId="7F09E2FE" w14:textId="01A5431E" w:rsidR="00D056FB" w:rsidRPr="000137B2" w:rsidRDefault="00D056F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4DE6B85F" wp14:editId="273BF5D8">
            <wp:extent cx="6858000" cy="2967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8B4F" w14:textId="77777777" w:rsidR="00B8097E" w:rsidRPr="000137B2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C3F883F" w14:textId="288E694F" w:rsidR="00D056FB" w:rsidRPr="000137B2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96B81A8" wp14:editId="4E6BD13D">
            <wp:extent cx="6858000" cy="23260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C93F" w14:textId="54667673" w:rsidR="00B8097E" w:rsidRPr="000137B2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</w:t>
      </w:r>
      <w:proofErr w:type="gramStart"/>
      <w:r w:rsidRPr="000137B2">
        <w:rPr>
          <w:rFonts w:ascii="Calibri Light" w:eastAsia="Calibri" w:hAnsi="Calibri Light" w:cs="Calibri Light"/>
          <w:b/>
          <w:bCs/>
        </w:rPr>
        <w:t>( Hosoki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P3 – Brown P2 ):</w:t>
      </w:r>
      <w:r w:rsidR="00C765ED" w:rsidRPr="000137B2">
        <w:rPr>
          <w:rFonts w:ascii="Calibri Light" w:eastAsia="Calibri" w:hAnsi="Calibri Light" w:cs="Calibri Light"/>
        </w:rPr>
        <w:t xml:space="preserve"> chr5:138011434-141309459 (hg18)</w:t>
      </w:r>
    </w:p>
    <w:p w14:paraId="65C44274" w14:textId="0CD08925" w:rsidR="00B8097E" w:rsidRPr="000137B2" w:rsidRDefault="00B8097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SRO </w:t>
      </w:r>
      <w:proofErr w:type="gramStart"/>
      <w:r w:rsidRPr="000137B2">
        <w:rPr>
          <w:rFonts w:ascii="Calibri Light" w:eastAsia="Calibri" w:hAnsi="Calibri Light" w:cs="Calibri Light"/>
          <w:b/>
          <w:bCs/>
        </w:rPr>
        <w:t>( Brown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P2 – Hosoki P3 ):</w:t>
      </w:r>
      <w:r w:rsidR="00C765ED" w:rsidRPr="000137B2">
        <w:rPr>
          <w:rFonts w:ascii="Calibri Light" w:eastAsia="Calibri" w:hAnsi="Calibri Light" w:cs="Calibri Light"/>
          <w:b/>
          <w:bCs/>
        </w:rPr>
        <w:t xml:space="preserve"> </w:t>
      </w:r>
      <w:r w:rsidR="00C765ED" w:rsidRPr="000137B2">
        <w:rPr>
          <w:rFonts w:ascii="Calibri Light" w:eastAsia="Calibri" w:hAnsi="Calibri Light" w:cs="Calibri Light"/>
        </w:rPr>
        <w:t>chr5:139422959</w:t>
      </w:r>
      <w:r w:rsidR="00C765ED" w:rsidRPr="000137B2">
        <w:rPr>
          <w:rFonts w:ascii="Calibri Light" w:eastAsia="Calibri" w:hAnsi="Calibri Light" w:cs="Calibri Light"/>
          <w:b/>
          <w:bCs/>
        </w:rPr>
        <w:t>-</w:t>
      </w:r>
      <w:r w:rsidR="00C765ED" w:rsidRPr="000137B2">
        <w:rPr>
          <w:rFonts w:ascii="Calibri Light" w:eastAsia="Calibri" w:hAnsi="Calibri Light" w:cs="Calibri Light"/>
        </w:rPr>
        <w:t>139592820</w:t>
      </w:r>
    </w:p>
    <w:p w14:paraId="301A1F36" w14:textId="6B43FF3F" w:rsidR="00B8097E" w:rsidRPr="000137B2" w:rsidRDefault="00B8097E" w:rsidP="009B555C">
      <w:pPr>
        <w:pStyle w:val="ListParagraph"/>
        <w:numPr>
          <w:ilvl w:val="0"/>
          <w:numId w:val="10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Hosoki P3: </w:t>
      </w:r>
      <w:r w:rsidRPr="000137B2">
        <w:rPr>
          <w:rFonts w:ascii="Calibri Light" w:eastAsia="Calibri" w:hAnsi="Calibri Light" w:cs="Calibri Light"/>
        </w:rPr>
        <w:t>chr5:138011434-139592820 (hg18)</w:t>
      </w:r>
    </w:p>
    <w:p w14:paraId="5D7743A8" w14:textId="2E7DF5AD" w:rsidR="000E64ED" w:rsidRPr="000137B2" w:rsidRDefault="00B8097E" w:rsidP="009B555C">
      <w:pPr>
        <w:pStyle w:val="ListParagraph"/>
        <w:numPr>
          <w:ilvl w:val="0"/>
          <w:numId w:val="10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Brown P2: </w:t>
      </w:r>
      <w:r w:rsidRPr="000137B2">
        <w:rPr>
          <w:rFonts w:ascii="Calibri Light" w:eastAsia="Calibri" w:hAnsi="Calibri Light" w:cs="Calibri Light"/>
        </w:rPr>
        <w:t>chr5:139422959-141309459 (hg18)</w:t>
      </w:r>
    </w:p>
    <w:p w14:paraId="4052590B" w14:textId="77777777" w:rsidR="00DE03B4" w:rsidRPr="000137B2" w:rsidRDefault="00DE03B4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5641D147" w14:textId="529185A2" w:rsidR="00DE03B4" w:rsidRPr="000137B2" w:rsidRDefault="00DE03B4" w:rsidP="009B555C">
      <w:pPr>
        <w:pStyle w:val="Heading1"/>
        <w:tabs>
          <w:tab w:val="left" w:pos="333"/>
        </w:tabs>
      </w:pPr>
      <w:bookmarkStart w:id="43" w:name="_Toc8497139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35</w:t>
        </w:r>
      </w:fldSimple>
      <w:r w:rsidRPr="000137B2">
        <w:t xml:space="preserve">: </w:t>
      </w:r>
      <w:r w:rsidRPr="002A0EDA">
        <w:t>6p25</w:t>
      </w:r>
      <w:bookmarkEnd w:id="43"/>
    </w:p>
    <w:p w14:paraId="46135DDB" w14:textId="5F76045F" w:rsidR="00DE03B4" w:rsidRPr="000137B2" w:rsidRDefault="00DE03B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4 of Linhares 2015</w:t>
      </w:r>
      <w:r w:rsidR="006D7865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&lt;EndNote&gt;&lt;Cite&gt;&lt;Author&gt;Linhares&lt;/Author&gt;&lt;Year&gt;2015&lt;/Year&gt;&lt;RecNum&gt;561&lt;/RecNum&gt;&lt;DisplayText&gt;[38]&lt;/DisplayText&gt;&lt;record&gt;&lt;rec-number&gt;561&lt;/rec-number&gt;&lt;foreign-keys&gt;&lt;key app="EN" db-id="p9wv00a5yez0v1et5awv9pfoepd0x5dtwwpt" timestamp="1625683513"&gt;561&lt;/key&gt;&lt;/foreign-keys&gt;&lt;ref-type name="Journal Article"&gt;17&lt;/ref-type&gt;&lt;contributors&gt;&lt;authors&gt;&lt;author&gt;Linhares, Natália D.&lt;/author&gt;&lt;author&gt;Svartman, Marta&lt;/author&gt;&lt;author&gt;Rodrigues, Tatiane C.&lt;/author&gt;&lt;author&gt;Rosenberg, Carla&lt;/author&gt;&lt;author&gt;Valadares, Eugênia R.&lt;/author&gt;&lt;/authors&gt;&lt;/contributors&gt;&lt;titles&gt;&lt;title&gt;Subtelomeric 6p25 deletion/duplication: Report of a patient with new clinical findings and genotype–phenotype correlations&lt;/title&gt;&lt;secondary-title&gt;European Journal of Medical Genetics&lt;/secondary-title&gt;&lt;/titles&gt;&lt;periodical&gt;&lt;full-title&gt;Eur J Med Genet&lt;/full-title&gt;&lt;abbr-1&gt;European journal of medical genetics&lt;/abbr-1&gt;&lt;/periodical&gt;&lt;pages&gt;310-318&lt;/pages&gt;&lt;volume&gt;58&lt;/volume&gt;&lt;number&gt;5&lt;/number&gt;&lt;keywords&gt;&lt;keyword&gt;Comparative genomic hybridization&lt;/keyword&gt;&lt;keyword&gt;6p deletion&lt;/keyword&gt;&lt;keyword&gt;Human FOXC1 protein&lt;/keyword&gt;&lt;keyword&gt;Human FOXF2 protein&lt;/keyword&gt;&lt;keyword&gt;Human SERPINB6 protein&lt;/keyword&gt;&lt;keyword&gt;Human TUBB2A protein&lt;/keyword&gt;&lt;keyword&gt;Human NRN1 protein&lt;/keyword&gt;&lt;/keywords&gt;&lt;dates&gt;&lt;year&gt;2015&lt;/year&gt;&lt;pub-dates&gt;&lt;date&gt;2015/05/01/&lt;/date&gt;&lt;/pub-dates&gt;&lt;/dates&gt;&lt;isbn&gt;1769-7212&lt;/isbn&gt;&lt;urls&gt;&lt;related-urls&gt;&lt;url&gt;https://www.sciencedirect.com/science/article/pii/S1769721215000609&lt;/url&gt;&lt;/related-urls&gt;&lt;/urls&gt;&lt;electronic-resource-num&gt;https://doi.org/10.1016/j.ejmg.2015.02.011&lt;/electronic-resource-num&gt;&lt;/record&gt;&lt;/Cite&gt;&lt;/EndNote&gt;</w:instrText>
      </w:r>
      <w:r w:rsidR="006D7865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[38]</w:t>
      </w:r>
      <w:r w:rsidR="006D7865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2028719C" w14:textId="54EE1C63" w:rsidR="00DE03B4" w:rsidRPr="000137B2" w:rsidRDefault="00DE03B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B0490C3" wp14:editId="29E615D5">
            <wp:extent cx="6858000" cy="327723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266" w14:textId="6452533F" w:rsidR="00DE03B4" w:rsidRPr="000137B2" w:rsidRDefault="00DE03B4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= Patient 27 = Vernon 2013:</w:t>
      </w:r>
      <w:r w:rsidRPr="000137B2">
        <w:rPr>
          <w:rFonts w:ascii="Calibri Light" w:hAnsi="Calibri Light" w:cs="Calibri Light"/>
        </w:rPr>
        <w:t xml:space="preserve"> </w:t>
      </w:r>
      <w:r w:rsidRPr="000137B2">
        <w:rPr>
          <w:rFonts w:ascii="Calibri Light" w:eastAsia="Times New Roman" w:hAnsi="Calibri Light" w:cs="Calibri Light"/>
        </w:rPr>
        <w:t>chr6:203619-2741187 (hg19)</w:t>
      </w:r>
    </w:p>
    <w:p w14:paraId="455095FE" w14:textId="73EB976A" w:rsidR="00DE03B4" w:rsidRPr="000137B2" w:rsidRDefault="00DE03B4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  <w:b/>
          <w:bCs/>
        </w:rPr>
      </w:pPr>
      <w:r w:rsidRPr="000137B2">
        <w:rPr>
          <w:rFonts w:ascii="Calibri Light" w:eastAsia="Times New Roman" w:hAnsi="Calibri Light" w:cs="Calibri Light"/>
          <w:b/>
          <w:bCs/>
        </w:rPr>
        <w:t xml:space="preserve">SRO (EXOC2 to GMDS): </w:t>
      </w:r>
      <w:r w:rsidRPr="000137B2">
        <w:rPr>
          <w:rFonts w:ascii="Calibri Light" w:eastAsia="Times New Roman" w:hAnsi="Calibri Light" w:cs="Calibri Light"/>
        </w:rPr>
        <w:t>chr6:</w:t>
      </w:r>
      <w:r w:rsidRPr="000137B2">
        <w:rPr>
          <w:rFonts w:ascii="Calibri Light" w:hAnsi="Calibri Light" w:cs="Calibri Light"/>
        </w:rPr>
        <w:t>485138</w:t>
      </w:r>
      <w:r w:rsidRPr="000137B2">
        <w:rPr>
          <w:rFonts w:ascii="Calibri Light" w:eastAsia="Times New Roman" w:hAnsi="Calibri Light" w:cs="Calibri Light"/>
        </w:rPr>
        <w:t>-2245868 (hg19)</w:t>
      </w:r>
    </w:p>
    <w:p w14:paraId="3B1CEAA7" w14:textId="63818CCD" w:rsidR="00DE03B4" w:rsidRPr="000137B2" w:rsidRDefault="00DE03B4" w:rsidP="006163EF">
      <w:pPr>
        <w:pStyle w:val="ListParagraph"/>
        <w:numPr>
          <w:ilvl w:val="0"/>
          <w:numId w:val="28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EXOC2:</w:t>
      </w:r>
      <w:r w:rsidRPr="000137B2">
        <w:rPr>
          <w:rFonts w:ascii="Calibri Light" w:hAnsi="Calibri Light"/>
        </w:rPr>
        <w:t xml:space="preserve"> </w:t>
      </w:r>
      <w:r w:rsidRPr="000137B2">
        <w:rPr>
          <w:rFonts w:ascii="Calibri Light" w:hAnsi="Calibri Light" w:cs="Calibri Light"/>
        </w:rPr>
        <w:t>chr6:485,138-693,141 (hg19)</w:t>
      </w:r>
    </w:p>
    <w:p w14:paraId="4423A0C3" w14:textId="575B38E1" w:rsidR="00DE03B4" w:rsidRPr="00DC2D02" w:rsidRDefault="00DE03B4" w:rsidP="006163EF">
      <w:pPr>
        <w:pStyle w:val="ListParagraph"/>
        <w:numPr>
          <w:ilvl w:val="0"/>
          <w:numId w:val="28"/>
        </w:numPr>
        <w:tabs>
          <w:tab w:val="left" w:pos="333"/>
        </w:tabs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GMDS:</w:t>
      </w:r>
      <w:r w:rsidRPr="000137B2">
        <w:rPr>
          <w:rFonts w:ascii="Calibri Light" w:hAnsi="Calibri Light"/>
        </w:rPr>
        <w:t xml:space="preserve"> </w:t>
      </w:r>
      <w:r w:rsidRPr="000137B2">
        <w:rPr>
          <w:rFonts w:ascii="Calibri Light" w:hAnsi="Calibri Light" w:cs="Calibri Light"/>
        </w:rPr>
        <w:t>chr6:1,624,035-2,245,868 (hg19)</w:t>
      </w:r>
    </w:p>
    <w:p w14:paraId="456C75A0" w14:textId="77777777" w:rsidR="00DC2D02" w:rsidRPr="00DC2D02" w:rsidRDefault="00DC2D02" w:rsidP="009B555C">
      <w:pPr>
        <w:tabs>
          <w:tab w:val="left" w:pos="333"/>
        </w:tabs>
        <w:rPr>
          <w:rFonts w:ascii="Calibri Light" w:hAnsi="Calibri Light" w:cs="Calibri Light"/>
          <w:b/>
          <w:bCs/>
        </w:rPr>
      </w:pPr>
    </w:p>
    <w:p w14:paraId="65C3CC4B" w14:textId="185EC98E" w:rsidR="000E64ED" w:rsidRPr="000137B2" w:rsidRDefault="000E64ED" w:rsidP="009B555C">
      <w:pPr>
        <w:pStyle w:val="Heading1"/>
        <w:tabs>
          <w:tab w:val="left" w:pos="333"/>
        </w:tabs>
      </w:pPr>
      <w:bookmarkStart w:id="44" w:name="_Toc84971399"/>
      <w:r w:rsidRPr="000137B2">
        <w:t xml:space="preserve">Primary CNV </w:t>
      </w:r>
      <w:fldSimple w:instr=" SEQ Primary_CNV \* ARABIC ">
        <w:r w:rsidR="00A360AB">
          <w:rPr>
            <w:noProof/>
          </w:rPr>
          <w:t>36</w:t>
        </w:r>
      </w:fldSimple>
      <w:r w:rsidRPr="000137B2">
        <w:t>: 6p25.</w:t>
      </w:r>
      <w:r w:rsidRPr="002A0EDA">
        <w:t>1</w:t>
      </w:r>
      <w:r w:rsidR="00AC4B27">
        <w:t>-</w:t>
      </w:r>
      <w:r w:rsidRPr="002A0EDA">
        <w:t>p24</w:t>
      </w:r>
      <w:r w:rsidRPr="000137B2">
        <w:t>.3</w:t>
      </w:r>
      <w:bookmarkEnd w:id="44"/>
    </w:p>
    <w:p w14:paraId="6D3F7395" w14:textId="1F2C8566" w:rsidR="000E64ED" w:rsidRPr="000137B2" w:rsidRDefault="000E64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1D of Kent 2020</w:t>
      </w:r>
      <w:r w:rsidR="006D7865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PEVuZE5vdGU+PENpdGU+PEF1dGhvcj5LZW50PC9BdXRob3I+PFllYXI+MjAyMDwvWWVhcj48UmVj
TnVtPjU1MzwvUmVjTnVtPjxEaXNwbGF5VGV4dD5bMzldPC9EaXNwbGF5VGV4dD48cmVjb3JkPjxy
ZWMtbnVtYmVyPjU1MzwvcmVjLW51bWJlcj48Zm9yZWlnbi1rZXlzPjxrZXkgYXBwPSJFTiIgZGIt
aWQ9InA5d3YwMGE1eWV6MHYxZXQ1YXd2OXBmb2VwZDB4NWR0d3dwdCIgdGltZXN0YW1wPSIxNjI1
NjgxMDgwIj41NTM8L2tleT48L2ZvcmVpZ24ta2V5cz48cmVmLXR5cGUgbmFtZT0iSm91cm5hbCBB
cnRpY2xlIj4xNzwvcmVmLXR5cGU+PGNvbnRyaWJ1dG9ycz48YXV0aG9ycz48YXV0aG9yPktlbnQs
IE8uIEEuPC9hdXRob3I+PGF1dGhvcj5TYWhhLCBNLjwvYXV0aG9yPjxhdXRob3I+Q295YXVkLCBF
LjwvYXV0aG9yPjxhdXRob3I+QnVyc3RvbiwgSC4gRS48L2F1dGhvcj48YXV0aG9yPkxhdywgTi48
L2F1dGhvcj48YXV0aG9yPkRhZHNvbiwgSy48L2F1dGhvcj48YXV0aG9yPkNoZW4sIFMuPC9hdXRo
b3I+PGF1dGhvcj5MYXVyZW50LCBFLiBNLjwvYXV0aG9yPjxhdXRob3I+U3QtR2VybWFpbiwgSi48
L2F1dGhvcj48YXV0aG9yPlN1biwgUi4gWC48L2F1dGhvcj48YXV0aG9yPk1hdHN1bW90bywgWS48
L2F1dGhvcj48YXV0aG9yPkNvd2VuLCBKLjwvYXV0aG9yPjxhdXRob3I+TW9udGdvbWVyeS1Tb25n
LCBBLjwvYXV0aG9yPjxhdXRob3I+QnJvd24sIEsuIFIuPC9hdXRob3I+PGF1dGhvcj5Jc2hhaywg
Qy48L2F1dGhvcj48YXV0aG9yPlJvc2UsIEouPC9hdXRob3I+PGF1dGhvcj5EZSBDYXJ2YWxobywg
RC4gRC48L2F1dGhvcj48YXV0aG9yPkhlLCBILiBILjwvYXV0aG9yPjxhdXRob3I+UmF1Z2h0LCBC
LjwvYXV0aG9yPjxhdXRob3I+QmlsbGlhLCBGLjwvYXV0aG9yPjxhdXRob3I+S2FubnUsIFAuPC9h
dXRob3I+PGF1dGhvcj5Sb3R0YXBlbCwgUi48L2F1dGhvcj48L2F1dGhvcnM+PC9jb250cmlidXRv
cnM+PGF1dGgtYWRkcmVzcz5QcmluY2VzcyBNYXJnYXJldCBDYW5jZXIgQ2VudHJlLCBVbml2ZXJz
aXR5IEhlYWx0aCBOZXR3b3JrLCAxMDEgQ29sbGVnZSBTdHJlZXQsIFRvcm9udG8sIE9OLCBNNUcg
McOXNSwgQ2FuYWRhLiBrZW50LnVobkBnbWFpbC5jb20uJiN4RDtQcmluY2VzcyBNYXJnYXJldCBD
YW5jZXIgQ2VudHJlLCBVbml2ZXJzaXR5IEhlYWx0aCBOZXR3b3JrLCAxMDEgQ29sbGVnZSBTdHJl
ZXQsIFRvcm9udG8sIE9OLCBNNUcgMcOXNSwgQ2FuYWRhLiYjeEQ7U1RUQVJSIElubm92YXRpb24g
Q2VudGVyLCBVbml2ZXJzaXR5IEhlYWx0aCBOZXR3b3JrLCBUb3JvbnRvLCBPTiwgQ2FuYWRhLiYj
eEQ7VG9yb250byBHZW5lcmFsIFJlc2VhcmNoIEluc3RpdHV0ZSwgMTAwIENvbGxlZ2UgU3RyZWV0
LCBUb3JvbnRvLCBPTiwgTTVHIDFMNywgQ2FuYWRhLiYjeEQ7T2theWFtYSBVbml2ZXJzaXR5IEdy
YWR1YXRlIFNjaG9vbCBvZiBNZWRpY2luZSwgRGVudGlzdHJ5IGFuZCBQaGFybWFjZXV0aWNhbCBT
Y2llbmNlcywgT2theWFtYSwgNzAwLTg1NTgsIEphcGFuLiYjeEQ7RGVwYXJ0bWVudCBvZiBNZWRp
Y2FsIEJpb3BoeXNpY3MsIFVuaXZlcnNpdHkgb2YgVG9yb250bywgVG9yb250bywgT04sIENhbmFk
YS4mI3hEO0RpdmlzaW9uIG9mIENhcmRpb2xvZ3ksIFVuaXZlcnNpdHkgSGVhbHRoIE5ldHdvcmss
IFRvcm9udG8sIE9OLCBDYW5hZGEuJiN4RDtEZXBhcnRtZW50IG9mIFBlZGlhdHJpY3MsIERpdmlz
aW9uIG9mIENsaW5pY2FsIGFuZCBNZXRhYm9saWMgR2VuZXRpY3MsIFRoZSBIb3NwaXRhbCBmb3Ig
U2ljayBDaGlsZHJlbiwgVG9yb250bywgT04sIENhbmFkYS4mI3hEO1ByaW5jZXNzIE1hcmdhcmV0
IENhbmNlciBDZW50cmUsIFVuaXZlcnNpdHkgSGVhbHRoIE5ldHdvcmssIDEwMSBDb2xsZWdlIFN0
cmVldCwgVG9yb250bywgT04sIE01RyAxw5c1LCBDYW5hZGEuIHJvdHRhcGVsQGdtYWlsLmNvbS4m
I3hEO0RlcGFydG1lbnQgb2YgTWVkaWNhbCBCaW9waHlzaWNzLCBVbml2ZXJzaXR5IG9mIFRvcm9u
dG8sIFRvcm9udG8sIE9OLCBDYW5hZGEuIHJvdHRhcGVsQGdtYWlsLmNvbS4mI3hEO0RlcGFydG1l
bnRzIG9mIE1lZGljaW5lIGFuZCBJbW11bm9sb2d5LCBVbml2ZXJzaXR5IG9mIFRvcm9udG8sIFRv
cm9udG8sIE9OLCBDYW5hZGEuIHJvdHRhcGVsQGdtYWlsLmNvbS4mI3hEO0RpdmlzaW9uIG9mIFJo
ZXVtYXRvbG9neSwgU3QuIE1pY2hhZWwmYXBvcztzIEhvc3BpdGFsLCBUb3JvbnRvLCBPTiwgQ2Fu
YWRhLiByb3R0YXBlbEBnbWFpbC5jb20uPC9hdXRoLWFkZHJlc3M+PHRpdGxlcz48dGl0bGU+SGFw
bG9pbnN1ZmZpY2llbmN5IG9mIFJSRUIxIGNhdXNlcyBhIE5vb25hbi1saWtlIFJBU29wYXRoeSB2
aWEgZXBpZ2VuZXRpYyByZXByb2dyYW1taW5nIG9mIFJBUy1NQVBLIHBhdGh3YXkgZ2VuZXM8L3Rp
dGxlPjxzZWNvbmRhcnktdGl0bGU+TmF0IENvbW11bjwvc2Vjb25kYXJ5LXRpdGxlPjxhbHQtdGl0
bGU+TmF0dXJlIGNvbW11bmljYXRpb25zPC9hbHQtdGl0bGU+PC90aXRsZXM+PHBlcmlvZGljYWw+
PGZ1bGwtdGl0bGU+TmF0IENvbW11bjwvZnVsbC10aXRsZT48YWJici0xPk5hdHVyZSBjb21tdW5p
Y2F0aW9uczwvYWJici0xPjwvcGVyaW9kaWNhbD48YWx0LXBlcmlvZGljYWw+PGZ1bGwtdGl0bGU+
TmF0IENvbW11bjwvZnVsbC10aXRsZT48YWJici0xPk5hdHVyZSBjb21tdW5pY2F0aW9uczwvYWJi
ci0xPjwvYWx0LXBlcmlvZGljYWw+PHBhZ2VzPjQ2NzM8L3BhZ2VzPjx2b2x1bWU+MTE8L3ZvbHVt
ZT48bnVtYmVyPjE8L251bWJlcj48ZWRpdGlvbj4yMDIwLzA5LzE4PC9lZGl0aW9uPjxrZXl3b3Jk
cz48a2V5d29yZD5BYm5vcm1hbGl0aWVzLCBNdWx0aXBsZS9nZW5ldGljczwva2V5d29yZD48a2V5
d29yZD5BbmltYWxzPC9rZXl3b3JkPjxrZXl3b3JkPkNocm9tb3NvbWUgRGVsZXRpb248L2tleXdv
cmQ+PGtleXdvcmQ+Q2hyb21vc29tZXMsIEh1bWFuLCBQYWlyIDY8L2tleXdvcmQ+PGtleXdvcmQ+
RE5BLUJpbmRpbmcgUHJvdGVpbnMvKmdlbmV0aWNzL21ldGFib2xpc208L2tleXdvcmQ+PGtleXdv
cmQ+RXBpZ2VuZXNpcywgR2VuZXRpYzwva2V5d29yZD48a2V5d29yZD5GZW1hbGU8L2tleXdvcmQ+
PGtleXdvcmQ+Rmlicm9ibGFzdCBHcm93dGggRmFjdG9ycy9nZW5ldGljcy9tZXRhYm9saXNtPC9r
ZXl3b3JkPjxrZXl3b3JkPipIYXBsb2luc3VmZmljaWVuY3k8L2tleXdvcmQ+PGtleXdvcmQ+SGlz
dG9uZSBEZW1ldGh5bGFzZXMvZ2VuZXRpY3MvbWV0YWJvbGlzbTwva2V5d29yZD48a2V5d29yZD5I
aXN0b25lcy9tZXRhYm9saXNtPC9rZXl3b3JkPjxrZXl3b3JkPkh1bWFuczwva2V5d29yZD48a2V5
d29yZD5NQVAgS2luYXNlIFNpZ25hbGluZyBTeXN0ZW0vKmdlbmV0aWNzPC9rZXl3b3JkPjxrZXl3
b3JkPk1hbGU8L2tleXdvcmQ+PGtleXdvcmQ+TWV0aHlsYXRpb248L2tleXdvcmQ+PGtleXdvcmQ+
TWljZSwgSW5icmVkIEM1N0JMPC9rZXl3b3JkPjxrZXl3b3JkPk1pY2UsIEtub2Nrb3V0PC9rZXl3
b3JkPjxrZXl3b3JkPk5vb25hbiBTeW5kcm9tZS8qZXRpb2xvZ3k8L2tleXdvcmQ+PGtleXdvcmQ+
U2luMyBIaXN0b25lIERlYWNldHlsYXNlIGFuZCBDb3JlcHJlc3NvciBDb21wbGV4L2dlbmV0aWNz
L21ldGFib2xpc208L2tleXdvcmQ+PGtleXdvcmQ+VHJhbnNjcmlwdGlvbiBGYWN0b3JzLypnZW5l
dGljcy9tZXRhYm9saXNtPC9rZXl3b3JkPjxrZXl3b3JkPnJhcyBQcm90ZWlucy9nZW5ldGljcy8q
bWV0YWJvbGlzbTwva2V5d29yZD48L2tleXdvcmRzPjxkYXRlcz48eWVhcj4yMDIwPC95ZWFyPjxw
dWItZGF0ZXM+PGRhdGU+U2VwIDE2PC9kYXRlPjwvcHViLWRhdGVzPjwvZGF0ZXM+PGlzYm4+MjA0
MS0xNzIzPC9pc2JuPjxhY2Nlc3Npb24tbnVtPjMyOTM4OTE3PC9hY2Nlc3Npb24tbnVtPjx1cmxz
PjwvdXJscz48Y3VzdG9tMj5QTUM3NDk1NDIwPC9jdXN0b20yPjxlbGVjdHJvbmljLXJlc291cmNl
LW51bT4xMC4xMDM4L3M0MTQ2Ny0wMjAtMTg0ODMtOTwvZWxlY3Ryb25pYy1yZXNvdXJjZS1udW0+
PHJlbW90ZS1kYXRhYmFzZS1wcm92aWRlcj5OTE08L3JlbW90ZS1kYXRhYmFzZS1wcm92aWRlcj48
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PEVuZE5vdGU+PENpdGU+PEF1dGhvcj5LZW50PC9BdXRob3I+PFllYXI+MjAyMDwvWWVhcj48UmVj
TnVtPjU1MzwvUmVjTnVtPjxEaXNwbGF5VGV4dD5bMzldPC9EaXNwbGF5VGV4dD48cmVjb3JkPjxy
ZWMtbnVtYmVyPjU1MzwvcmVjLW51bWJlcj48Zm9yZWlnbi1rZXlzPjxrZXkgYXBwPSJFTiIgZGIt
aWQ9InA5d3YwMGE1eWV6MHYxZXQ1YXd2OXBmb2VwZDB4NWR0d3dwdCIgdGltZXN0YW1wPSIxNjI1
NjgxMDgwIj41NTM8L2tleT48L2ZvcmVpZ24ta2V5cz48cmVmLXR5cGUgbmFtZT0iSm91cm5hbCBB
cnRpY2xlIj4xNzwvcmVmLXR5cGU+PGNvbnRyaWJ1dG9ycz48YXV0aG9ycz48YXV0aG9yPktlbnQs
IE8uIEEuPC9hdXRob3I+PGF1dGhvcj5TYWhhLCBNLjwvYXV0aG9yPjxhdXRob3I+Q295YXVkLCBF
LjwvYXV0aG9yPjxhdXRob3I+QnVyc3RvbiwgSC4gRS48L2F1dGhvcj48YXV0aG9yPkxhdywgTi48
L2F1dGhvcj48YXV0aG9yPkRhZHNvbiwgSy48L2F1dGhvcj48YXV0aG9yPkNoZW4sIFMuPC9hdXRo
b3I+PGF1dGhvcj5MYXVyZW50LCBFLiBNLjwvYXV0aG9yPjxhdXRob3I+U3QtR2VybWFpbiwgSi48
L2F1dGhvcj48YXV0aG9yPlN1biwgUi4gWC48L2F1dGhvcj48YXV0aG9yPk1hdHN1bW90bywgWS48
L2F1dGhvcj48YXV0aG9yPkNvd2VuLCBKLjwvYXV0aG9yPjxhdXRob3I+TW9udGdvbWVyeS1Tb25n
LCBBLjwvYXV0aG9yPjxhdXRob3I+QnJvd24sIEsuIFIuPC9hdXRob3I+PGF1dGhvcj5Jc2hhaywg
Qy48L2F1dGhvcj48YXV0aG9yPlJvc2UsIEouPC9hdXRob3I+PGF1dGhvcj5EZSBDYXJ2YWxobywg
RC4gRC48L2F1dGhvcj48YXV0aG9yPkhlLCBILiBILjwvYXV0aG9yPjxhdXRob3I+UmF1Z2h0LCBC
LjwvYXV0aG9yPjxhdXRob3I+QmlsbGlhLCBGLjwvYXV0aG9yPjxhdXRob3I+S2FubnUsIFAuPC9h
dXRob3I+PGF1dGhvcj5Sb3R0YXBlbCwgUi48L2F1dGhvcj48L2F1dGhvcnM+PC9jb250cmlidXRv
cnM+PGF1dGgtYWRkcmVzcz5QcmluY2VzcyBNYXJnYXJldCBDYW5jZXIgQ2VudHJlLCBVbml2ZXJz
aXR5IEhlYWx0aCBOZXR3b3JrLCAxMDEgQ29sbGVnZSBTdHJlZXQsIFRvcm9udG8sIE9OLCBNNUcg
McOXNSwgQ2FuYWRhLiBrZW50LnVobkBnbWFpbC5jb20uJiN4RDtQcmluY2VzcyBNYXJnYXJldCBD
YW5jZXIgQ2VudHJlLCBVbml2ZXJzaXR5IEhlYWx0aCBOZXR3b3JrLCAxMDEgQ29sbGVnZSBTdHJl
ZXQsIFRvcm9udG8sIE9OLCBNNUcgMcOXNSwgQ2FuYWRhLiYjeEQ7U1RUQVJSIElubm92YXRpb24g
Q2VudGVyLCBVbml2ZXJzaXR5IEhlYWx0aCBOZXR3b3JrLCBUb3JvbnRvLCBPTiwgQ2FuYWRhLiYj
eEQ7VG9yb250byBHZW5lcmFsIFJlc2VhcmNoIEluc3RpdHV0ZSwgMTAwIENvbGxlZ2UgU3RyZWV0
LCBUb3JvbnRvLCBPTiwgTTVHIDFMNywgQ2FuYWRhLiYjeEQ7T2theWFtYSBVbml2ZXJzaXR5IEdy
YWR1YXRlIFNjaG9vbCBvZiBNZWRpY2luZSwgRGVudGlzdHJ5IGFuZCBQaGFybWFjZXV0aWNhbCBT
Y2llbmNlcywgT2theWFtYSwgNzAwLTg1NTgsIEphcGFuLiYjeEQ7RGVwYXJ0bWVudCBvZiBNZWRp
Y2FsIEJpb3BoeXNpY3MsIFVuaXZlcnNpdHkgb2YgVG9yb250bywgVG9yb250bywgT04sIENhbmFk
YS4mI3hEO0RpdmlzaW9uIG9mIENhcmRpb2xvZ3ksIFVuaXZlcnNpdHkgSGVhbHRoIE5ldHdvcmss
IFRvcm9udG8sIE9OLCBDYW5hZGEuJiN4RDtEZXBhcnRtZW50IG9mIFBlZGlhdHJpY3MsIERpdmlz
aW9uIG9mIENsaW5pY2FsIGFuZCBNZXRhYm9saWMgR2VuZXRpY3MsIFRoZSBIb3NwaXRhbCBmb3Ig
U2ljayBDaGlsZHJlbiwgVG9yb250bywgT04sIENhbmFkYS4mI3hEO1ByaW5jZXNzIE1hcmdhcmV0
IENhbmNlciBDZW50cmUsIFVuaXZlcnNpdHkgSGVhbHRoIE5ldHdvcmssIDEwMSBDb2xsZWdlIFN0
cmVldCwgVG9yb250bywgT04sIE01RyAxw5c1LCBDYW5hZGEuIHJvdHRhcGVsQGdtYWlsLmNvbS4m
I3hEO0RlcGFydG1lbnQgb2YgTWVkaWNhbCBCaW9waHlzaWNzLCBVbml2ZXJzaXR5IG9mIFRvcm9u
dG8sIFRvcm9udG8sIE9OLCBDYW5hZGEuIHJvdHRhcGVsQGdtYWlsLmNvbS4mI3hEO0RlcGFydG1l
bnRzIG9mIE1lZGljaW5lIGFuZCBJbW11bm9sb2d5LCBVbml2ZXJzaXR5IG9mIFRvcm9udG8sIFRv
cm9udG8sIE9OLCBDYW5hZGEuIHJvdHRhcGVsQGdtYWlsLmNvbS4mI3hEO0RpdmlzaW9uIG9mIFJo
ZXVtYXRvbG9neSwgU3QuIE1pY2hhZWwmYXBvcztzIEhvc3BpdGFsLCBUb3JvbnRvLCBPTiwgQ2Fu
YWRhLiByb3R0YXBlbEBnbWFpbC5jb20uPC9hdXRoLWFkZHJlc3M+PHRpdGxlcz48dGl0bGU+SGFw
bG9pbnN1ZmZpY2llbmN5IG9mIFJSRUIxIGNhdXNlcyBhIE5vb25hbi1saWtlIFJBU29wYXRoeSB2
aWEgZXBpZ2VuZXRpYyByZXByb2dyYW1taW5nIG9mIFJBUy1NQVBLIHBhdGh3YXkgZ2VuZXM8L3Rp
dGxlPjxzZWNvbmRhcnktdGl0bGU+TmF0IENvbW11bjwvc2Vjb25kYXJ5LXRpdGxlPjxhbHQtdGl0
bGU+TmF0dXJlIGNvbW11bmljYXRpb25zPC9hbHQtdGl0bGU+PC90aXRsZXM+PHBlcmlvZGljYWw+
PGZ1bGwtdGl0bGU+TmF0IENvbW11bjwvZnVsbC10aXRsZT48YWJici0xPk5hdHVyZSBjb21tdW5p
Y2F0aW9uczwvYWJici0xPjwvcGVyaW9kaWNhbD48YWx0LXBlcmlvZGljYWw+PGZ1bGwtdGl0bGU+
TmF0IENvbW11bjwvZnVsbC10aXRsZT48YWJici0xPk5hdHVyZSBjb21tdW5pY2F0aW9uczwvYWJi
ci0xPjwvYWx0LXBlcmlvZGljYWw+PHBhZ2VzPjQ2NzM8L3BhZ2VzPjx2b2x1bWU+MTE8L3ZvbHVt
ZT48bnVtYmVyPjE8L251bWJlcj48ZWRpdGlvbj4yMDIwLzA5LzE4PC9lZGl0aW9uPjxrZXl3b3Jk
cz48a2V5d29yZD5BYm5vcm1hbGl0aWVzLCBNdWx0aXBsZS9nZW5ldGljczwva2V5d29yZD48a2V5
d29yZD5BbmltYWxzPC9rZXl3b3JkPjxrZXl3b3JkPkNocm9tb3NvbWUgRGVsZXRpb248L2tleXdv
cmQ+PGtleXdvcmQ+Q2hyb21vc29tZXMsIEh1bWFuLCBQYWlyIDY8L2tleXdvcmQ+PGtleXdvcmQ+
RE5BLUJpbmRpbmcgUHJvdGVpbnMvKmdlbmV0aWNzL21ldGFib2xpc208L2tleXdvcmQ+PGtleXdv
cmQ+RXBpZ2VuZXNpcywgR2VuZXRpYzwva2V5d29yZD48a2V5d29yZD5GZW1hbGU8L2tleXdvcmQ+
PGtleXdvcmQ+Rmlicm9ibGFzdCBHcm93dGggRmFjdG9ycy9nZW5ldGljcy9tZXRhYm9saXNtPC9r
ZXl3b3JkPjxrZXl3b3JkPipIYXBsb2luc3VmZmljaWVuY3k8L2tleXdvcmQ+PGtleXdvcmQ+SGlz
dG9uZSBEZW1ldGh5bGFzZXMvZ2VuZXRpY3MvbWV0YWJvbGlzbTwva2V5d29yZD48a2V5d29yZD5I
aXN0b25lcy9tZXRhYm9saXNtPC9rZXl3b3JkPjxrZXl3b3JkPkh1bWFuczwva2V5d29yZD48a2V5
d29yZD5NQVAgS2luYXNlIFNpZ25hbGluZyBTeXN0ZW0vKmdlbmV0aWNzPC9rZXl3b3JkPjxrZXl3
b3JkPk1hbGU8L2tleXdvcmQ+PGtleXdvcmQ+TWV0aHlsYXRpb248L2tleXdvcmQ+PGtleXdvcmQ+
TWljZSwgSW5icmVkIEM1N0JMPC9rZXl3b3JkPjxrZXl3b3JkPk1pY2UsIEtub2Nrb3V0PC9rZXl3
b3JkPjxrZXl3b3JkPk5vb25hbiBTeW5kcm9tZS8qZXRpb2xvZ3k8L2tleXdvcmQ+PGtleXdvcmQ+
U2luMyBIaXN0b25lIERlYWNldHlsYXNlIGFuZCBDb3JlcHJlc3NvciBDb21wbGV4L2dlbmV0aWNz
L21ldGFib2xpc208L2tleXdvcmQ+PGtleXdvcmQ+VHJhbnNjcmlwdGlvbiBGYWN0b3JzLypnZW5l
dGljcy9tZXRhYm9saXNtPC9rZXl3b3JkPjxrZXl3b3JkPnJhcyBQcm90ZWlucy9nZW5ldGljcy8q
bWV0YWJvbGlzbTwva2V5d29yZD48L2tleXdvcmRzPjxkYXRlcz48eWVhcj4yMDIwPC95ZWFyPjxw
dWItZGF0ZXM+PGRhdGU+U2VwIDE2PC9kYXRlPjwvcHViLWRhdGVzPjwvZGF0ZXM+PGlzYm4+MjA0
MS0xNzIzPC9pc2JuPjxhY2Nlc3Npb24tbnVtPjMyOTM4OTE3PC9hY2Nlc3Npb24tbnVtPjx1cmxz
PjwvdXJscz48Y3VzdG9tMj5QTUM3NDk1NDIwPC9jdXN0b20yPjxlbGVjdHJvbmljLXJlc291cmNl
LW51bT4xMC4xMDM4L3M0MTQ2Ny0wMjAtMTg0ODMtOTwvZWxlY3Ryb25pYy1yZXNvdXJjZS1udW0+
PHJlbW90ZS1kYXRhYmFzZS1wcm92aWRlcj5OTE08L3JlbW90ZS1kYXRhYmFzZS1wcm92aWRlcj48
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6D7865" w:rsidRPr="000137B2">
        <w:rPr>
          <w:rFonts w:ascii="Calibri Light" w:hAnsi="Calibri Light" w:cs="Calibri Light"/>
          <w:i/>
          <w:iCs/>
        </w:rPr>
      </w:r>
      <w:r w:rsidR="006D7865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[39]</w:t>
      </w:r>
      <w:r w:rsidR="006D7865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2AEEA6E6" w14:textId="67B0944E" w:rsidR="000E64ED" w:rsidRPr="000137B2" w:rsidRDefault="000E64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C36634D" wp14:editId="4A900FCA">
            <wp:extent cx="2908300" cy="147626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7594" cy="14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0E87" w14:textId="4BC257CD" w:rsidR="00B8097E" w:rsidRPr="000137B2" w:rsidRDefault="000E64ED" w:rsidP="009B555C">
      <w:pPr>
        <w:tabs>
          <w:tab w:val="left" w:pos="333"/>
        </w:tabs>
        <w:rPr>
          <w:rFonts w:ascii="Calibri Light" w:eastAsia="Times New Roman" w:hAnsi="Calibri Light" w:cs="Calibri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Whole Region (Qi): </w:t>
      </w:r>
      <w:r w:rsidRPr="000137B2">
        <w:rPr>
          <w:rFonts w:ascii="Calibri Light" w:eastAsia="Times New Roman" w:hAnsi="Calibri Light" w:cs="Calibri"/>
          <w:color w:val="000000"/>
        </w:rPr>
        <w:t>chr6:4745144-10384769 (hg19)</w:t>
      </w:r>
    </w:p>
    <w:p w14:paraId="4B59F3E3" w14:textId="77777777" w:rsidR="00DE03B4" w:rsidRPr="000137B2" w:rsidRDefault="00DE03B4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6CDBCAF3" w14:textId="057EADB5" w:rsidR="00B8097E" w:rsidRPr="002A0EDA" w:rsidRDefault="00971100" w:rsidP="009B555C">
      <w:pPr>
        <w:pStyle w:val="Heading1"/>
        <w:tabs>
          <w:tab w:val="left" w:pos="333"/>
        </w:tabs>
        <w:spacing w:before="0"/>
      </w:pPr>
      <w:bookmarkStart w:id="45" w:name="_Toc8497140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37</w:t>
        </w:r>
      </w:fldSimple>
      <w:r w:rsidRPr="000137B2">
        <w:t xml:space="preserve">: </w:t>
      </w:r>
      <w:r w:rsidR="000B03FE" w:rsidRPr="000137B2">
        <w:t>6q12-</w:t>
      </w:r>
      <w:r w:rsidR="000B03FE" w:rsidRPr="002A0EDA">
        <w:t>q14.1</w:t>
      </w:r>
      <w:bookmarkEnd w:id="45"/>
    </w:p>
    <w:p w14:paraId="77C79868" w14:textId="5A39581D" w:rsidR="000B03FE" w:rsidRPr="002A0EDA" w:rsidRDefault="000B03FE" w:rsidP="009B555C">
      <w:pPr>
        <w:pStyle w:val="Heading1"/>
        <w:tabs>
          <w:tab w:val="left" w:pos="333"/>
        </w:tabs>
        <w:spacing w:before="0"/>
      </w:pPr>
      <w:bookmarkStart w:id="46" w:name="_Toc84971401"/>
      <w:r w:rsidRPr="002A0EDA">
        <w:t xml:space="preserve">Primary CNV </w:t>
      </w:r>
      <w:fldSimple w:instr=" SEQ Primary_CNV \* ARABIC ">
        <w:r w:rsidR="00A360AB">
          <w:rPr>
            <w:noProof/>
          </w:rPr>
          <w:t>38</w:t>
        </w:r>
      </w:fldSimple>
      <w:r w:rsidRPr="002A0EDA">
        <w:t>: 6q13-q14.2</w:t>
      </w:r>
      <w:bookmarkEnd w:id="46"/>
    </w:p>
    <w:p w14:paraId="3F2EBEDA" w14:textId="1C6C0649" w:rsidR="000B03FE" w:rsidRPr="002A0EDA" w:rsidRDefault="000B03FE" w:rsidP="009B555C">
      <w:pPr>
        <w:pStyle w:val="Heading1"/>
        <w:tabs>
          <w:tab w:val="left" w:pos="333"/>
        </w:tabs>
        <w:spacing w:before="0"/>
      </w:pPr>
      <w:bookmarkStart w:id="47" w:name="_Toc84971402"/>
      <w:r w:rsidRPr="002A0EDA">
        <w:t xml:space="preserve">Primary CNV </w:t>
      </w:r>
      <w:fldSimple w:instr=" SEQ Primary_CNV \* ARABIC ">
        <w:r w:rsidR="00A360AB">
          <w:rPr>
            <w:noProof/>
          </w:rPr>
          <w:t>39</w:t>
        </w:r>
      </w:fldSimple>
      <w:r w:rsidRPr="002A0EDA">
        <w:t>: 6q1</w:t>
      </w:r>
      <w:r w:rsidR="00956CC3">
        <w:t>4.1-q14.3</w:t>
      </w:r>
      <w:bookmarkEnd w:id="47"/>
    </w:p>
    <w:p w14:paraId="7F5C7F58" w14:textId="7611578F" w:rsidR="000B03FE" w:rsidRPr="002A0EDA" w:rsidRDefault="000B03FE" w:rsidP="009B555C">
      <w:pPr>
        <w:pStyle w:val="Heading1"/>
        <w:tabs>
          <w:tab w:val="left" w:pos="333"/>
        </w:tabs>
        <w:spacing w:before="0"/>
      </w:pPr>
      <w:bookmarkStart w:id="48" w:name="_Toc84971403"/>
      <w:r w:rsidRPr="002A0EDA">
        <w:t xml:space="preserve">Primary CNV </w:t>
      </w:r>
      <w:fldSimple w:instr=" SEQ Primary_CNV \* ARABIC ">
        <w:r w:rsidR="00A360AB">
          <w:rPr>
            <w:noProof/>
          </w:rPr>
          <w:t>40</w:t>
        </w:r>
      </w:fldSimple>
      <w:r w:rsidRPr="002A0EDA">
        <w:t>: 6q14.1-q15</w:t>
      </w:r>
      <w:bookmarkEnd w:id="48"/>
    </w:p>
    <w:p w14:paraId="23A7A67D" w14:textId="7163E55A" w:rsidR="000B03FE" w:rsidRPr="000137B2" w:rsidRDefault="000B03FE" w:rsidP="009B555C">
      <w:pPr>
        <w:pStyle w:val="Heading1"/>
        <w:tabs>
          <w:tab w:val="left" w:pos="333"/>
        </w:tabs>
        <w:spacing w:before="0"/>
      </w:pPr>
      <w:bookmarkStart w:id="49" w:name="_Toc84971404"/>
      <w:r w:rsidRPr="002A0EDA">
        <w:t xml:space="preserve">Primary CNV </w:t>
      </w:r>
      <w:fldSimple w:instr=" SEQ Primary_CNV \* ARABIC ">
        <w:r w:rsidR="00A360AB">
          <w:rPr>
            <w:noProof/>
          </w:rPr>
          <w:t>41</w:t>
        </w:r>
      </w:fldSimple>
      <w:r w:rsidRPr="002A0EDA">
        <w:t>: 6q14.3</w:t>
      </w:r>
      <w:r w:rsidRPr="000137B2">
        <w:t>-q16.3</w:t>
      </w:r>
      <w:bookmarkEnd w:id="49"/>
    </w:p>
    <w:p w14:paraId="2D6481D3" w14:textId="0D8361CF" w:rsidR="00971100" w:rsidRPr="000137B2" w:rsidRDefault="0097110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Figure </w:t>
      </w:r>
      <w:r w:rsidR="00B755B8" w:rsidRPr="000137B2">
        <w:rPr>
          <w:rFonts w:ascii="Calibri Light" w:hAnsi="Calibri Light" w:cs="Calibri Light"/>
          <w:i/>
          <w:iCs/>
        </w:rPr>
        <w:t>1</w:t>
      </w:r>
      <w:r w:rsidRPr="000137B2">
        <w:rPr>
          <w:rFonts w:ascii="Calibri Light" w:hAnsi="Calibri Light" w:cs="Calibri Light"/>
          <w:i/>
          <w:iCs/>
        </w:rPr>
        <w:t xml:space="preserve"> of </w:t>
      </w:r>
      <w:r w:rsidR="00B755B8" w:rsidRPr="000137B2">
        <w:rPr>
          <w:rFonts w:ascii="Calibri Light" w:hAnsi="Calibri Light" w:cs="Calibri Light"/>
          <w:i/>
          <w:iCs/>
        </w:rPr>
        <w:t>Engwerda 2018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&lt;EndNote&gt;&lt;Cite&gt;&lt;Author&gt;Engwerda&lt;/Author&gt;&lt;Year&gt;2018&lt;/Year&gt;&lt;RecNum&gt;95&lt;/RecNum&gt;&lt;DisplayText&gt;[40]&lt;/DisplayText&gt;&lt;record&gt;&lt;rec-number&gt;95&lt;/rec-number&gt;&lt;foreign-keys&gt;&lt;key app="EN" db-id="p9wv00a5yez0v1et5awv9pfoepd0x5dtwwpt" timestamp="1623420783"&gt;95&lt;/key&gt;&lt;/foreign-keys&gt;&lt;ref-type name="Journal Article"&gt;17&lt;/ref-type&gt;&lt;contributors&gt;&lt;authors&gt;&lt;author&gt;Engwerda, Aafke&lt;/author&gt;&lt;author&gt;Frentz, Barbara&lt;/author&gt;&lt;author&gt;den Ouden, A. Lya&lt;/author&gt;&lt;author&gt;Flapper, Boudien C. T.&lt;/author&gt;&lt;author&gt;Swertz, Morris A.&lt;/author&gt;&lt;author&gt;Gerkes, Erica H.&lt;/author&gt;&lt;author&gt;Plantinga, Mirjam&lt;/author&gt;&lt;author&gt;Dijkhuizen, Trijnie&lt;/author&gt;&lt;author&gt;van Ravenswaaij-Arts, Conny M. A.&lt;/author&gt;&lt;/authors&gt;&lt;/contributors&gt;&lt;titles&gt;&lt;title&gt;The phenotypic spectrum of proximal 6q deletions based on a large cohort derived from social media and literature reports&lt;/title&gt;&lt;secondary-title&gt;European Journal of Human Genetics&lt;/secondary-title&gt;&lt;/titles&gt;&lt;periodical&gt;&lt;full-title&gt;European Journal of Human Genetics&lt;/full-title&gt;&lt;/periodical&gt;&lt;pages&gt;1478-1489&lt;/pages&gt;&lt;volume&gt;26&lt;/volume&gt;&lt;number&gt;10&lt;/number&gt;&lt;dates&gt;&lt;year&gt;2018&lt;/year&gt;&lt;pub-dates&gt;&lt;date&gt;2018/10/01&lt;/date&gt;&lt;/pub-dates&gt;&lt;/dates&gt;&lt;isbn&gt;1476-5438&lt;/isbn&gt;&lt;urls&gt;&lt;related-urls&gt;&lt;url&gt;https://doi.org/10.1038/s41431-018-0172-9&lt;/url&gt;&lt;/related-urls&gt;&lt;/urls&gt;&lt;electronic-resource-num&gt;10.1038/s41431-018-0172-9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[40]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654D1313" w14:textId="459D1AC1" w:rsidR="00B755B8" w:rsidRPr="000137B2" w:rsidRDefault="00B755B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76A3E36C" wp14:editId="058B21D2">
            <wp:extent cx="6858000" cy="454787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24CA" w14:textId="77777777" w:rsidR="00DC2D02" w:rsidRDefault="00DC2D0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3718310F" w14:textId="63DE4FED" w:rsidR="00B755B8" w:rsidRPr="000137B2" w:rsidRDefault="00B755B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Regions:</w:t>
      </w:r>
    </w:p>
    <w:p w14:paraId="4A240DE0" w14:textId="4C31965A" w:rsidR="00B755B8" w:rsidRPr="000137B2" w:rsidRDefault="00B755B8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A </w:t>
      </w:r>
      <w:r w:rsidR="006D7865" w:rsidRPr="000137B2">
        <w:rPr>
          <w:rFonts w:ascii="Calibri Light" w:hAnsi="Calibri Light" w:cs="Calibri Light"/>
          <w:b/>
          <w:bCs/>
        </w:rPr>
        <w:t>[</w:t>
      </w:r>
      <w:r w:rsidRPr="000137B2">
        <w:rPr>
          <w:rFonts w:ascii="Calibri Light" w:hAnsi="Calibri Light" w:cs="Calibri Light"/>
          <w:b/>
          <w:bCs/>
        </w:rPr>
        <w:t xml:space="preserve"> </w:t>
      </w:r>
      <w:r w:rsidR="000B03FE" w:rsidRPr="000137B2">
        <w:rPr>
          <w:rFonts w:ascii="Calibri Light" w:hAnsi="Calibri Light" w:cs="Calibri Light"/>
          <w:b/>
          <w:bCs/>
        </w:rPr>
        <w:t>6q12-q14.1;</w:t>
      </w:r>
      <w:r w:rsidR="000B03FE" w:rsidRPr="000137B2">
        <w:rPr>
          <w:rFonts w:ascii="Calibri Light" w:hAnsi="Calibri Light" w:cs="Calibri Light"/>
        </w:rPr>
        <w:t xml:space="preserve"> </w:t>
      </w:r>
      <w:r w:rsidRPr="000137B2">
        <w:rPr>
          <w:rFonts w:ascii="Calibri Light" w:hAnsi="Calibri Light" w:cs="Calibri Light"/>
          <w:b/>
          <w:bCs/>
        </w:rPr>
        <w:t xml:space="preserve">Wang </w:t>
      </w:r>
      <w:proofErr w:type="gramStart"/>
      <w:r w:rsidRPr="000137B2">
        <w:rPr>
          <w:rFonts w:ascii="Calibri Light" w:hAnsi="Calibri Light" w:cs="Calibri Light"/>
          <w:b/>
          <w:bCs/>
        </w:rPr>
        <w:t>1</w:t>
      </w:r>
      <w:r w:rsidR="000B03FE" w:rsidRPr="000137B2">
        <w:rPr>
          <w:rFonts w:ascii="Calibri Light" w:hAnsi="Calibri Light" w:cs="Calibri Light"/>
          <w:b/>
          <w:bCs/>
        </w:rPr>
        <w:t xml:space="preserve"> </w:t>
      </w:r>
      <w:r w:rsidR="006D7865" w:rsidRPr="000137B2">
        <w:rPr>
          <w:rFonts w:ascii="Calibri Light" w:hAnsi="Calibri Light" w:cs="Calibri Light"/>
          <w:b/>
          <w:bCs/>
        </w:rPr>
        <w:t>]</w:t>
      </w:r>
      <w:proofErr w:type="gramEnd"/>
      <w:r w:rsidRPr="000137B2">
        <w:rPr>
          <w:rFonts w:ascii="Calibri Light" w:hAnsi="Calibri Light" w:cs="Calibri Light"/>
          <w:b/>
          <w:bCs/>
        </w:rPr>
        <w:t>:</w:t>
      </w:r>
      <w:r w:rsidR="000B03FE" w:rsidRPr="000137B2">
        <w:rPr>
          <w:rFonts w:ascii="Calibri Light" w:hAnsi="Calibri Light" w:cs="Calibri Light"/>
          <w:b/>
          <w:bCs/>
        </w:rPr>
        <w:t xml:space="preserve"> </w:t>
      </w:r>
      <w:r w:rsidR="00A5238A" w:rsidRPr="000137B2">
        <w:rPr>
          <w:rFonts w:ascii="Calibri Light" w:hAnsi="Calibri Light" w:cs="Calibri Light"/>
        </w:rPr>
        <w:t>chr6:64535801-80178353</w:t>
      </w:r>
      <w:r w:rsidR="00C62D6C" w:rsidRPr="000137B2">
        <w:rPr>
          <w:rFonts w:ascii="Calibri Light" w:hAnsi="Calibri Light" w:cs="Calibri Light"/>
        </w:rPr>
        <w:t xml:space="preserve"> </w:t>
      </w:r>
      <w:r w:rsidR="000B03FE" w:rsidRPr="000137B2">
        <w:rPr>
          <w:rFonts w:ascii="Calibri Light" w:hAnsi="Calibri Light" w:cs="Calibri Light"/>
        </w:rPr>
        <w:t>(hg1</w:t>
      </w:r>
      <w:r w:rsidR="00A5238A" w:rsidRPr="000137B2">
        <w:rPr>
          <w:rFonts w:ascii="Calibri Light" w:hAnsi="Calibri Light" w:cs="Calibri Light"/>
        </w:rPr>
        <w:t>9</w:t>
      </w:r>
      <w:r w:rsidR="000B03FE" w:rsidRPr="000137B2">
        <w:rPr>
          <w:rFonts w:ascii="Calibri Light" w:hAnsi="Calibri Light" w:cs="Calibri Light"/>
        </w:rPr>
        <w:t>)</w:t>
      </w:r>
    </w:p>
    <w:p w14:paraId="78B79FCF" w14:textId="3839D9E1" w:rsidR="000B03FE" w:rsidRPr="000137B2" w:rsidRDefault="00B755B8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B </w:t>
      </w:r>
      <w:r w:rsidR="006D7865" w:rsidRPr="000137B2">
        <w:rPr>
          <w:rFonts w:ascii="Calibri Light" w:hAnsi="Calibri Light" w:cs="Calibri Light"/>
          <w:b/>
          <w:bCs/>
        </w:rPr>
        <w:t>[</w:t>
      </w:r>
      <w:r w:rsidRPr="000137B2">
        <w:rPr>
          <w:rFonts w:ascii="Calibri Light" w:hAnsi="Calibri Light" w:cs="Calibri Light"/>
          <w:b/>
          <w:bCs/>
        </w:rPr>
        <w:t xml:space="preserve"> </w:t>
      </w:r>
      <w:r w:rsidR="000B03FE" w:rsidRPr="000137B2">
        <w:rPr>
          <w:rFonts w:ascii="Calibri Light" w:hAnsi="Calibri Light" w:cs="Calibri Light"/>
          <w:b/>
          <w:bCs/>
        </w:rPr>
        <w:t xml:space="preserve">6q13-q14.2; Wang </w:t>
      </w:r>
      <w:proofErr w:type="gramStart"/>
      <w:r w:rsidR="000B03FE" w:rsidRPr="000137B2">
        <w:rPr>
          <w:rFonts w:ascii="Calibri Light" w:hAnsi="Calibri Light" w:cs="Calibri Light"/>
          <w:b/>
          <w:bCs/>
        </w:rPr>
        <w:t xml:space="preserve">2 </w:t>
      </w:r>
      <w:r w:rsidR="006D7865" w:rsidRPr="000137B2">
        <w:rPr>
          <w:rFonts w:ascii="Calibri Light" w:hAnsi="Calibri Light" w:cs="Calibri Light"/>
          <w:b/>
          <w:bCs/>
        </w:rPr>
        <w:t>]</w:t>
      </w:r>
      <w:proofErr w:type="gramEnd"/>
      <w:r w:rsidR="000B03FE" w:rsidRPr="000137B2">
        <w:rPr>
          <w:rFonts w:ascii="Calibri Light" w:hAnsi="Calibri Light" w:cs="Calibri Light"/>
          <w:b/>
          <w:bCs/>
        </w:rPr>
        <w:t xml:space="preserve">: </w:t>
      </w:r>
      <w:r w:rsidR="00A5238A" w:rsidRPr="000137B2">
        <w:rPr>
          <w:rFonts w:ascii="Calibri Light" w:hAnsi="Calibri Light" w:cs="Calibri Light"/>
        </w:rPr>
        <w:t>chr6:72548959-84576295</w:t>
      </w:r>
      <w:r w:rsidR="000B03FE" w:rsidRPr="000137B2">
        <w:rPr>
          <w:rFonts w:ascii="Calibri Light" w:hAnsi="Calibri Light" w:cs="Calibri Light"/>
        </w:rPr>
        <w:t xml:space="preserve"> (hg1</w:t>
      </w:r>
      <w:r w:rsidR="00A5238A" w:rsidRPr="000137B2">
        <w:rPr>
          <w:rFonts w:ascii="Calibri Light" w:hAnsi="Calibri Light" w:cs="Calibri Light"/>
        </w:rPr>
        <w:t>9</w:t>
      </w:r>
      <w:r w:rsidR="000B03FE" w:rsidRPr="000137B2">
        <w:rPr>
          <w:rFonts w:ascii="Calibri Light" w:hAnsi="Calibri Light" w:cs="Calibri Light"/>
        </w:rPr>
        <w:t>)</w:t>
      </w:r>
    </w:p>
    <w:p w14:paraId="5F84BA90" w14:textId="5811C7FB" w:rsidR="000B03FE" w:rsidRPr="000137B2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C </w:t>
      </w:r>
      <w:r w:rsidR="006D7865" w:rsidRPr="000137B2">
        <w:rPr>
          <w:rFonts w:ascii="Calibri Light" w:hAnsi="Calibri Light" w:cs="Calibri Light"/>
          <w:b/>
          <w:bCs/>
        </w:rPr>
        <w:t>[</w:t>
      </w:r>
      <w:r w:rsidRPr="000137B2">
        <w:rPr>
          <w:rFonts w:ascii="Calibri Light" w:hAnsi="Calibri Light" w:cs="Calibri Light"/>
          <w:b/>
          <w:bCs/>
        </w:rPr>
        <w:t xml:space="preserve"> 6q1</w:t>
      </w:r>
      <w:r w:rsidR="00AC4B27">
        <w:rPr>
          <w:rFonts w:ascii="Calibri Light" w:hAnsi="Calibri Light" w:cs="Calibri Light"/>
          <w:b/>
          <w:bCs/>
        </w:rPr>
        <w:t>4.1</w:t>
      </w:r>
      <w:r w:rsidRPr="000137B2">
        <w:rPr>
          <w:rFonts w:ascii="Calibri Light" w:hAnsi="Calibri Light" w:cs="Calibri Light"/>
          <w:b/>
          <w:bCs/>
        </w:rPr>
        <w:t>-q1</w:t>
      </w:r>
      <w:r w:rsidR="00AC4B27">
        <w:rPr>
          <w:rFonts w:ascii="Calibri Light" w:hAnsi="Calibri Light" w:cs="Calibri Light"/>
          <w:b/>
          <w:bCs/>
        </w:rPr>
        <w:t>4.3</w:t>
      </w:r>
      <w:r w:rsidRPr="000137B2">
        <w:rPr>
          <w:rFonts w:ascii="Calibri Light" w:hAnsi="Calibri Light" w:cs="Calibri Light"/>
          <w:b/>
          <w:bCs/>
        </w:rPr>
        <w:t>;</w:t>
      </w:r>
      <w:r w:rsidRPr="000137B2">
        <w:rPr>
          <w:rFonts w:ascii="Calibri Light" w:hAnsi="Calibri Light" w:cs="Calibri Light"/>
        </w:rPr>
        <w:t xml:space="preserve"> </w:t>
      </w:r>
      <w:proofErr w:type="gramStart"/>
      <w:r w:rsidR="00E34682" w:rsidRPr="000137B2">
        <w:rPr>
          <w:rFonts w:ascii="Calibri Light" w:hAnsi="Calibri Light" w:cs="Calibri Light"/>
          <w:b/>
          <w:bCs/>
        </w:rPr>
        <w:t>Lowry</w:t>
      </w:r>
      <w:r w:rsidRPr="000137B2">
        <w:rPr>
          <w:rFonts w:ascii="Calibri Light" w:hAnsi="Calibri Light" w:cs="Calibri Light"/>
          <w:b/>
          <w:bCs/>
        </w:rPr>
        <w:t xml:space="preserve"> </w:t>
      </w:r>
      <w:r w:rsidR="006D7865" w:rsidRPr="000137B2">
        <w:rPr>
          <w:rFonts w:ascii="Calibri Light" w:hAnsi="Calibri Light" w:cs="Calibri Light"/>
          <w:b/>
          <w:bCs/>
        </w:rPr>
        <w:t>]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="00AC4B27" w:rsidRPr="00AC4B27">
        <w:rPr>
          <w:rFonts w:ascii="Calibri Light" w:hAnsi="Calibri Light" w:cs="Calibri Light"/>
        </w:rPr>
        <w:t>chr6:80767339-88299283</w:t>
      </w:r>
      <w:r w:rsidRPr="000137B2">
        <w:rPr>
          <w:rFonts w:ascii="Calibri Light" w:hAnsi="Calibri Light" w:cs="Calibri Light"/>
        </w:rPr>
        <w:t xml:space="preserve"> (hg1</w:t>
      </w:r>
      <w:r w:rsidR="00AC4B27">
        <w:rPr>
          <w:rFonts w:ascii="Calibri Light" w:hAnsi="Calibri Light" w:cs="Calibri Light"/>
        </w:rPr>
        <w:t>9</w:t>
      </w:r>
      <w:r w:rsidRPr="000137B2">
        <w:rPr>
          <w:rFonts w:ascii="Calibri Light" w:hAnsi="Calibri Light" w:cs="Calibri Light"/>
        </w:rPr>
        <w:t>)</w:t>
      </w:r>
    </w:p>
    <w:p w14:paraId="231239EC" w14:textId="54FA331B" w:rsidR="000B03FE" w:rsidRPr="000137B2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D </w:t>
      </w:r>
      <w:r w:rsidR="006D7865" w:rsidRPr="000137B2">
        <w:rPr>
          <w:rFonts w:ascii="Calibri Light" w:hAnsi="Calibri Light" w:cs="Calibri Light"/>
          <w:b/>
          <w:bCs/>
        </w:rPr>
        <w:t>[</w:t>
      </w:r>
      <w:r w:rsidRPr="000137B2">
        <w:rPr>
          <w:rFonts w:ascii="Calibri Light" w:hAnsi="Calibri Light" w:cs="Calibri Light"/>
          <w:b/>
          <w:bCs/>
        </w:rPr>
        <w:t xml:space="preserve"> 6q14.1-q15;</w:t>
      </w:r>
      <w:r w:rsidRPr="000137B2">
        <w:rPr>
          <w:rFonts w:ascii="Calibri Light" w:hAnsi="Calibri Light" w:cs="Calibri Light"/>
        </w:rPr>
        <w:t xml:space="preserve"> </w:t>
      </w:r>
      <w:r w:rsidRPr="000137B2">
        <w:rPr>
          <w:rFonts w:ascii="Calibri Light" w:hAnsi="Calibri Light" w:cs="Calibri Light"/>
          <w:b/>
          <w:bCs/>
        </w:rPr>
        <w:t xml:space="preserve">Dworschak </w:t>
      </w:r>
      <w:proofErr w:type="gramStart"/>
      <w:r w:rsidRPr="000137B2">
        <w:rPr>
          <w:rFonts w:ascii="Calibri Light" w:hAnsi="Calibri Light" w:cs="Calibri Light"/>
          <w:b/>
          <w:bCs/>
        </w:rPr>
        <w:t xml:space="preserve">1 </w:t>
      </w:r>
      <w:r w:rsidR="006D7865" w:rsidRPr="000137B2">
        <w:rPr>
          <w:rFonts w:ascii="Calibri Light" w:hAnsi="Calibri Light" w:cs="Calibri Light"/>
          <w:b/>
          <w:bCs/>
        </w:rPr>
        <w:t>]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="00A5238A" w:rsidRPr="000137B2">
        <w:rPr>
          <w:rFonts w:ascii="Calibri Light" w:hAnsi="Calibri Light" w:cs="Calibri Light"/>
        </w:rPr>
        <w:t>chr6:86137888-102703574</w:t>
      </w:r>
      <w:r w:rsidRPr="000137B2">
        <w:rPr>
          <w:rFonts w:ascii="Calibri Light" w:hAnsi="Calibri Light" w:cs="Calibri Light"/>
        </w:rPr>
        <w:t xml:space="preserve"> (hg1</w:t>
      </w:r>
      <w:r w:rsidR="00A5238A" w:rsidRPr="000137B2">
        <w:rPr>
          <w:rFonts w:ascii="Calibri Light" w:hAnsi="Calibri Light" w:cs="Calibri Light"/>
        </w:rPr>
        <w:t>9</w:t>
      </w:r>
      <w:r w:rsidRPr="000137B2">
        <w:rPr>
          <w:rFonts w:ascii="Calibri Light" w:hAnsi="Calibri Light" w:cs="Calibri Light"/>
        </w:rPr>
        <w:t>)</w:t>
      </w:r>
    </w:p>
    <w:p w14:paraId="149E31F8" w14:textId="72E3A57F" w:rsidR="00B755B8" w:rsidRPr="000137B2" w:rsidRDefault="000B03FE" w:rsidP="009B555C">
      <w:pPr>
        <w:pStyle w:val="ListParagraph"/>
        <w:numPr>
          <w:ilvl w:val="0"/>
          <w:numId w:val="1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 </w:t>
      </w:r>
      <w:r w:rsidR="006D7865" w:rsidRPr="000137B2">
        <w:rPr>
          <w:rFonts w:ascii="Calibri Light" w:hAnsi="Calibri Light" w:cs="Calibri Light"/>
          <w:b/>
          <w:bCs/>
        </w:rPr>
        <w:t>[</w:t>
      </w:r>
      <w:r w:rsidRPr="000137B2">
        <w:rPr>
          <w:rFonts w:ascii="Calibri Light" w:hAnsi="Calibri Light" w:cs="Calibri Light"/>
          <w:b/>
          <w:bCs/>
        </w:rPr>
        <w:t xml:space="preserve"> 6q14.3-q16.3;</w:t>
      </w:r>
      <w:r w:rsidRPr="000137B2">
        <w:rPr>
          <w:rFonts w:ascii="Calibri Light" w:hAnsi="Calibri Light" w:cs="Calibri Light"/>
        </w:rPr>
        <w:t xml:space="preserve"> </w:t>
      </w:r>
      <w:r w:rsidRPr="000137B2">
        <w:rPr>
          <w:rFonts w:ascii="Calibri Light" w:hAnsi="Calibri Light" w:cs="Calibri Light"/>
          <w:b/>
          <w:bCs/>
        </w:rPr>
        <w:t xml:space="preserve">van Esch </w:t>
      </w:r>
      <w:proofErr w:type="gramStart"/>
      <w:r w:rsidRPr="000137B2">
        <w:rPr>
          <w:rFonts w:ascii="Calibri Light" w:hAnsi="Calibri Light" w:cs="Calibri Light"/>
          <w:b/>
          <w:bCs/>
        </w:rPr>
        <w:t xml:space="preserve">3 </w:t>
      </w:r>
      <w:r w:rsidR="006D7865" w:rsidRPr="000137B2">
        <w:rPr>
          <w:rFonts w:ascii="Calibri Light" w:hAnsi="Calibri Light" w:cs="Calibri Light"/>
          <w:b/>
          <w:bCs/>
        </w:rPr>
        <w:t>]</w:t>
      </w:r>
      <w:proofErr w:type="gramEnd"/>
      <w:r w:rsidRPr="000137B2">
        <w:rPr>
          <w:rFonts w:ascii="Calibri Light" w:hAnsi="Calibri Light" w:cs="Calibri Light"/>
          <w:b/>
          <w:bCs/>
        </w:rPr>
        <w:t>:</w:t>
      </w:r>
      <w:r w:rsidR="00B755B8" w:rsidRPr="000137B2">
        <w:rPr>
          <w:rFonts w:ascii="Calibri Light" w:hAnsi="Calibri Light" w:cs="Calibri Light"/>
          <w:b/>
          <w:bCs/>
        </w:rPr>
        <w:t xml:space="preserve"> </w:t>
      </w:r>
      <w:r w:rsidR="00A5238A" w:rsidRPr="000137B2">
        <w:rPr>
          <w:rFonts w:ascii="Calibri Light" w:hAnsi="Calibri Light" w:cs="Calibri Light"/>
        </w:rPr>
        <w:t>chr6:72100590-97078142</w:t>
      </w:r>
      <w:r w:rsidR="00A5238A" w:rsidRPr="000137B2">
        <w:rPr>
          <w:rFonts w:ascii="Calibri Light" w:hAnsi="Calibri Light" w:cs="Calibri Light"/>
          <w:b/>
          <w:bCs/>
        </w:rPr>
        <w:t xml:space="preserve"> </w:t>
      </w:r>
      <w:r w:rsidRPr="000137B2">
        <w:rPr>
          <w:rFonts w:ascii="Calibri Light" w:hAnsi="Calibri Light" w:cs="Calibri Light"/>
        </w:rPr>
        <w:t>(hg1</w:t>
      </w:r>
      <w:r w:rsidR="00A5238A" w:rsidRPr="000137B2">
        <w:rPr>
          <w:rFonts w:ascii="Calibri Light" w:hAnsi="Calibri Light" w:cs="Calibri Light"/>
        </w:rPr>
        <w:t>9</w:t>
      </w:r>
      <w:r w:rsidRPr="000137B2">
        <w:rPr>
          <w:rFonts w:ascii="Calibri Light" w:hAnsi="Calibri Light" w:cs="Calibri Light"/>
        </w:rPr>
        <w:t>)</w:t>
      </w:r>
    </w:p>
    <w:p w14:paraId="01C63D1E" w14:textId="77777777" w:rsidR="008877FF" w:rsidRPr="000137B2" w:rsidRDefault="008877F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11F02466" w14:textId="73CCBDF5" w:rsidR="000B03FE" w:rsidRPr="000137B2" w:rsidRDefault="008877FF" w:rsidP="007221D6">
      <w:pPr>
        <w:pStyle w:val="Heading1"/>
        <w:tabs>
          <w:tab w:val="left" w:pos="333"/>
        </w:tabs>
        <w:spacing w:before="0"/>
      </w:pPr>
      <w:bookmarkStart w:id="50" w:name="_Toc8497140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42</w:t>
        </w:r>
      </w:fldSimple>
      <w:r w:rsidRPr="000137B2">
        <w:t>: 6q</w:t>
      </w:r>
      <w:r w:rsidR="00177179" w:rsidRPr="000137B2">
        <w:t>24-q</w:t>
      </w:r>
      <w:r w:rsidRPr="000137B2">
        <w:t>25</w:t>
      </w:r>
      <w:bookmarkEnd w:id="50"/>
    </w:p>
    <w:p w14:paraId="3EF3462C" w14:textId="1B1B3A3B" w:rsidR="007221D6" w:rsidRPr="000137B2" w:rsidRDefault="007221D6" w:rsidP="007221D6">
      <w:pPr>
        <w:pStyle w:val="Heading1"/>
        <w:tabs>
          <w:tab w:val="left" w:pos="333"/>
        </w:tabs>
        <w:spacing w:before="0"/>
        <w:rPr>
          <w:i/>
          <w:iCs/>
        </w:rPr>
      </w:pPr>
      <w:bookmarkStart w:id="51" w:name="_Toc84971406"/>
      <w:r w:rsidRPr="002A0EDA">
        <w:t>Primary</w:t>
      </w:r>
      <w:r w:rsidRPr="000137B2">
        <w:t xml:space="preserve"> CNV </w:t>
      </w:r>
      <w:fldSimple w:instr=" SEQ Primary_CNV \* ARABIC ">
        <w:r w:rsidR="00A360AB">
          <w:rPr>
            <w:noProof/>
          </w:rPr>
          <w:t>43</w:t>
        </w:r>
      </w:fldSimple>
      <w:r w:rsidRPr="000137B2">
        <w:t>: 6q25</w:t>
      </w:r>
      <w:bookmarkEnd w:id="51"/>
    </w:p>
    <w:p w14:paraId="793E9196" w14:textId="74A08456" w:rsidR="00177179" w:rsidRPr="000137B2" w:rsidRDefault="008877F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</w:t>
      </w:r>
      <w:r w:rsidR="00177179" w:rsidRPr="000137B2">
        <w:rPr>
          <w:rFonts w:ascii="Calibri Light" w:hAnsi="Calibri Light" w:cs="Calibri Light"/>
          <w:i/>
          <w:iCs/>
        </w:rPr>
        <w:t>igure 1 of Thienpont 2011</w: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PEVuZE5vdGU+PENpdGU+PEF1dGhvcj5UaGllbnBvbnQ8L0F1dGhvcj48WWVhcj4yMDEwPC9ZZWFy
PjxSZWNOdW0+MTAyPC9SZWNOdW0+PERpc3BsYXlUZXh0Pls0MV08L0Rpc3BsYXlUZXh0PjxyZWNv
cmQ+PHJlYy1udW1iZXI+MTAyPC9yZWMtbnVtYmVyPjxmb3JlaWduLWtleXM+PGtleSBhcHA9IkVO
IiBkYi1pZD0icDl3djAwYTV5ZXowdjFldDVhd3Y5cGZvZXBkMHg1ZHR3d3B0IiB0aW1lc3RhbXA9
IjE2MjM0Mzk1NDMiPjEwMjwva2V5PjwvZm9yZWlnbi1rZXlzPjxyZWYtdHlwZSBuYW1lPSJKb3Vy
bmFsIEFydGljbGUiPjE3PC9yZWYtdHlwZT48Y29udHJpYnV0b3JzPjxhdXRob3JzPjxhdXRob3I+
VGhpZW5wb250LCBCZXJuYXJkPC9hdXRob3I+PGF1dGhvcj5aaGFuZywgTGl0dTwvYXV0aG9yPjxh
dXRob3I+UG9zdG1hLCBBbGV4IFYuPC9hdXRob3I+PGF1dGhvcj5CcmVja3BvdCwgSmVyb2VuPC9h
dXRob3I+PGF1dGhvcj5UcmFuY2hldmVudCwgTMOpb24tQ2hhcmxlczwvYXV0aG9yPjxhdXRob3I+
VmFuIExvbywgUGV0ZXI8L2F1dGhvcj48YXV0aG9yPk3DuGxsZ8OlcmQsIEtqZWxkPC9hdXRob3I+
PGF1dGhvcj5Ub21tZXJ1cCwgTmllbHM8L2F1dGhvcj48YXV0aG9yPkJhY2hlLCBJYmVuPC9hdXRo
b3I+PGF1dGhvcj5Uw7xtZXIsIFpleW5lcDwvYXV0aG9yPjxhdXRob3I+dmFuIEVuZ2VsZW4sIEts
YWFydGplPC9hdXRob3I+PGF1dGhvcj5NZW50ZW4sIEJqw7ZybjwvYXV0aG9yPjxhdXRob3I+TW9y
dGllciwgR2VlcnQ8L2F1dGhvcj48YXV0aG9yPldhZ2dvbmVyLCBEYXJyZWw8L2F1dGhvcj48YXV0
aG9yPkdld2lsbGlnLCBNYXJjPC9hdXRob3I+PGF1dGhvcj5Nb3JlYXUsIFl2ZXM8L2F1dGhvcj48
YXV0aG9yPkRldnJpZW5kdCwgS29lbjwvYXV0aG9yPjxhdXRob3I+TGFyc2VuLCBMYXJzIEFsbGFu
PC9hdXRob3I+PC9hdXRob3JzPjwvY29udHJpYnV0b3JzPjx0aXRsZXM+PHRpdGxlPkhhcGxvaW5z
dWZmaWNpZW5jeSBvZiBUQUIyIGNhdXNlcyBjb25nZW5pdGFsIGhlYXJ0IGRlZmVjdHMgaW4gaHVt
YW5zPC90aXRsZT48c2Vjb25kYXJ5LXRpdGxlPkFtZXJpY2FuIGpvdXJuYWwgb2YgaHVtYW4gZ2Vu
ZXRpY3M8L3NlY29uZGFyeS10aXRsZT48YWx0LXRpdGxlPkFtIEogSHVtIEdlbmV0PC9hbHQtdGl0
bGU+PC90aXRsZXM+PHBlcmlvZGljYWw+PGZ1bGwtdGl0bGU+QW0gSiBIdW0gR2VuZXQ8L2Z1bGwt
dGl0bGU+PGFiYnItMT5BbWVyaWNhbiBqb3VybmFsIG9mIGh1bWFuIGdlbmV0aWNzPC9hYmJyLTE+
PC9wZXJpb2RpY2FsPjxhbHQtcGVyaW9kaWNhbD48ZnVsbC10aXRsZT5BbSBKIEh1bSBHZW5ldDwv
ZnVsbC10aXRsZT48YWJici0xPkFtZXJpY2FuIGpvdXJuYWwgb2YgaHVtYW4gZ2VuZXRpY3M8L2Fi
YnItMT48L2FsdC1wZXJpb2RpY2FsPjxwYWdlcz44MzktODQ5PC9wYWdlcz48dm9sdW1lPjg2PC92
b2x1bWU+PG51bWJlcj42PC9udW1iZXI+PGVkaXRpb24+MjAxMC8wNS8yMDwvZWRpdGlvbj48a2V5
d29yZHM+PGtleXdvcmQ+QWRhcHRvciBQcm90ZWlucywgU2lnbmFsIFRyYW5zZHVjaW5nLypnZW5l
dGljczwva2V5d29yZD48a2V5d29yZD5BbWlubyBBY2lkIFNlcXVlbmNlPC9rZXl3b3JkPjxrZXl3
b3JkPkFuaW1hbHM8L2tleXdvcmQ+PGtleXdvcmQ+KkNocm9tb3NvbWUgRGVsZXRpb248L2tleXdv
cmQ+PGtleXdvcmQ+KkNocm9tb3NvbWVzLCBIdW1hbiwgUGFpciA2PC9rZXl3b3JkPjxrZXl3b3Jk
PkVtYnJ5bywgTWFtbWFsaWFuPC9rZXl3b3JkPjxrZXl3b3JkPkZlbWFsZTwva2V5d29yZD48a2V5
d29yZD5HZW5lIEtub2NrZG93biBUZWNobmlxdWVzPC9rZXl3b3JkPjxrZXl3b3JkPkdlbmV0aWMg
QXNzb2NpYXRpb24gU3R1ZGllczwva2V5d29yZD48a2V5d29yZD5IZWFydC9lbWJyeW9sb2d5PC9r
ZXl3b3JkPjxrZXl3b3JkPkhlYXJ0IERlZmVjdHMsIENvbmdlbml0YWwvKmdlbmV0aWNzPC9rZXl3
b3JkPjxrZXl3b3JkPkh1bWFuczwva2V5d29yZD48a2V5d29yZD5NYWxlPC9rZXl3b3JkPjxrZXl3
b3JkPk1vbGVjdWxhciBTZXF1ZW5jZSBEYXRhPC9rZXl3b3JkPjxrZXl3b3JkPk11dGF0aW9uPC9r
ZXl3b3JkPjxrZXl3b3JkPlBlZGlncmVlPC9rZXl3b3JkPjxrZXl3b3JkPlRyYW5zbG9jYXRpb24s
IEdlbmV0aWM8L2tleXdvcmQ+PGtleXdvcmQ+WmVicmFmaXNoL2VtYnJ5b2xvZ3k8L2tleXdvcmQ+
PC9rZXl3b3Jkcz48ZGF0ZXM+PHllYXI+MjAxMDwveWVhcj48L2RhdGVzPjxwdWJsaXNoZXI+RWxz
ZXZpZXI8L3B1Ymxpc2hlcj48aXNibj4xNTM3LTY2MDUmI3hEOzAwMDItOTI5NzwvaXNibj48YWNj
ZXNzaW9uLW51bT4yMDQ5MzQ1OTwvYWNjZXNzaW9uLW51bT48dXJscz48cmVsYXRlZC11cmxzPjx1
cmw+aHR0cHM6Ly9wdWJtZWQubmNiaS5ubG0ubmloLmdvdi8yMDQ5MzQ1OTwvdXJsPjx1cmw+aHR0
cHM6Ly93d3cubmNiaS5ubG0ubmloLmdvdi9wbWMvYXJ0aWNsZXMvUE1DMzAzMjA2Ni88L3VybD48
L3JlbGF0ZWQtdXJscz48L3VybHM+PGVsZWN0cm9uaWMtcmVzb3VyY2UtbnVtPjEwLjEwMTYvai5h
amhnLjIwMTAuMDQuMDExPC9lbGVjdHJvbmljLXJlc291cmNlLW51bT48cmVtb3RlLWRhdGFiYXNl
LW5hbWU+UHViTWVkPC9yZW1vdGUtZGF0YWJhc2UtbmFtZT48bGFuZ3VhZ2U+ZW5nPC9sYW5ndWFn
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PEVuZE5vdGU+PENpdGU+PEF1dGhvcj5UaGllbnBvbnQ8L0F1dGhvcj48WWVhcj4yMDEwPC9ZZWFy
PjxSZWNOdW0+MTAyPC9SZWNOdW0+PERpc3BsYXlUZXh0Pls0MV08L0Rpc3BsYXlUZXh0PjxyZWNv
cmQ+PHJlYy1udW1iZXI+MTAyPC9yZWMtbnVtYmVyPjxmb3JlaWduLWtleXM+PGtleSBhcHA9IkVO
IiBkYi1pZD0icDl3djAwYTV5ZXowdjFldDVhd3Y5cGZvZXBkMHg1ZHR3d3B0IiB0aW1lc3RhbXA9
IjE2MjM0Mzk1NDMiPjEwMjwva2V5PjwvZm9yZWlnbi1rZXlzPjxyZWYtdHlwZSBuYW1lPSJKb3Vy
bmFsIEFydGljbGUiPjE3PC9yZWYtdHlwZT48Y29udHJpYnV0b3JzPjxhdXRob3JzPjxhdXRob3I+
VGhpZW5wb250LCBCZXJuYXJkPC9hdXRob3I+PGF1dGhvcj5aaGFuZywgTGl0dTwvYXV0aG9yPjxh
dXRob3I+UG9zdG1hLCBBbGV4IFYuPC9hdXRob3I+PGF1dGhvcj5CcmVja3BvdCwgSmVyb2VuPC9h
dXRob3I+PGF1dGhvcj5UcmFuY2hldmVudCwgTMOpb24tQ2hhcmxlczwvYXV0aG9yPjxhdXRob3I+
VmFuIExvbywgUGV0ZXI8L2F1dGhvcj48YXV0aG9yPk3DuGxsZ8OlcmQsIEtqZWxkPC9hdXRob3I+
PGF1dGhvcj5Ub21tZXJ1cCwgTmllbHM8L2F1dGhvcj48YXV0aG9yPkJhY2hlLCBJYmVuPC9hdXRo
b3I+PGF1dGhvcj5Uw7xtZXIsIFpleW5lcDwvYXV0aG9yPjxhdXRob3I+dmFuIEVuZ2VsZW4sIEts
YWFydGplPC9hdXRob3I+PGF1dGhvcj5NZW50ZW4sIEJqw7ZybjwvYXV0aG9yPjxhdXRob3I+TW9y
dGllciwgR2VlcnQ8L2F1dGhvcj48YXV0aG9yPldhZ2dvbmVyLCBEYXJyZWw8L2F1dGhvcj48YXV0
aG9yPkdld2lsbGlnLCBNYXJjPC9hdXRob3I+PGF1dGhvcj5Nb3JlYXUsIFl2ZXM8L2F1dGhvcj48
YXV0aG9yPkRldnJpZW5kdCwgS29lbjwvYXV0aG9yPjxhdXRob3I+TGFyc2VuLCBMYXJzIEFsbGFu
PC9hdXRob3I+PC9hdXRob3JzPjwvY29udHJpYnV0b3JzPjx0aXRsZXM+PHRpdGxlPkhhcGxvaW5z
dWZmaWNpZW5jeSBvZiBUQUIyIGNhdXNlcyBjb25nZW5pdGFsIGhlYXJ0IGRlZmVjdHMgaW4gaHVt
YW5zPC90aXRsZT48c2Vjb25kYXJ5LXRpdGxlPkFtZXJpY2FuIGpvdXJuYWwgb2YgaHVtYW4gZ2Vu
ZXRpY3M8L3NlY29uZGFyeS10aXRsZT48YWx0LXRpdGxlPkFtIEogSHVtIEdlbmV0PC9hbHQtdGl0
bGU+PC90aXRsZXM+PHBlcmlvZGljYWw+PGZ1bGwtdGl0bGU+QW0gSiBIdW0gR2VuZXQ8L2Z1bGwt
dGl0bGU+PGFiYnItMT5BbWVyaWNhbiBqb3VybmFsIG9mIGh1bWFuIGdlbmV0aWNzPC9hYmJyLTE+
PC9wZXJpb2RpY2FsPjxhbHQtcGVyaW9kaWNhbD48ZnVsbC10aXRsZT5BbSBKIEh1bSBHZW5ldDwv
ZnVsbC10aXRsZT48YWJici0xPkFtZXJpY2FuIGpvdXJuYWwgb2YgaHVtYW4gZ2VuZXRpY3M8L2Fi
YnItMT48L2FsdC1wZXJpb2RpY2FsPjxwYWdlcz44MzktODQ5PC9wYWdlcz48dm9sdW1lPjg2PC92
b2x1bWU+PG51bWJlcj42PC9udW1iZXI+PGVkaXRpb24+MjAxMC8wNS8yMDwvZWRpdGlvbj48a2V5
d29yZHM+PGtleXdvcmQ+QWRhcHRvciBQcm90ZWlucywgU2lnbmFsIFRyYW5zZHVjaW5nLypnZW5l
dGljczwva2V5d29yZD48a2V5d29yZD5BbWlubyBBY2lkIFNlcXVlbmNlPC9rZXl3b3JkPjxrZXl3
b3JkPkFuaW1hbHM8L2tleXdvcmQ+PGtleXdvcmQ+KkNocm9tb3NvbWUgRGVsZXRpb248L2tleXdv
cmQ+PGtleXdvcmQ+KkNocm9tb3NvbWVzLCBIdW1hbiwgUGFpciA2PC9rZXl3b3JkPjxrZXl3b3Jk
PkVtYnJ5bywgTWFtbWFsaWFuPC9rZXl3b3JkPjxrZXl3b3JkPkZlbWFsZTwva2V5d29yZD48a2V5
d29yZD5HZW5lIEtub2NrZG93biBUZWNobmlxdWVzPC9rZXl3b3JkPjxrZXl3b3JkPkdlbmV0aWMg
QXNzb2NpYXRpb24gU3R1ZGllczwva2V5d29yZD48a2V5d29yZD5IZWFydC9lbWJyeW9sb2d5PC9r
ZXl3b3JkPjxrZXl3b3JkPkhlYXJ0IERlZmVjdHMsIENvbmdlbml0YWwvKmdlbmV0aWNzPC9rZXl3
b3JkPjxrZXl3b3JkPkh1bWFuczwva2V5d29yZD48a2V5d29yZD5NYWxlPC9rZXl3b3JkPjxrZXl3
b3JkPk1vbGVjdWxhciBTZXF1ZW5jZSBEYXRhPC9rZXl3b3JkPjxrZXl3b3JkPk11dGF0aW9uPC9r
ZXl3b3JkPjxrZXl3b3JkPlBlZGlncmVlPC9rZXl3b3JkPjxrZXl3b3JkPlRyYW5zbG9jYXRpb24s
IEdlbmV0aWM8L2tleXdvcmQ+PGtleXdvcmQ+WmVicmFmaXNoL2VtYnJ5b2xvZ3k8L2tleXdvcmQ+
PC9rZXl3b3Jkcz48ZGF0ZXM+PHllYXI+MjAxMDwveWVhcj48L2RhdGVzPjxwdWJsaXNoZXI+RWxz
ZXZpZXI8L3B1Ymxpc2hlcj48aXNibj4xNTM3LTY2MDUmI3hEOzAwMDItOTI5NzwvaXNibj48YWNj
ZXNzaW9uLW51bT4yMDQ5MzQ1OTwvYWNjZXNzaW9uLW51bT48dXJscz48cmVsYXRlZC11cmxzPjx1
cmw+aHR0cHM6Ly9wdWJtZWQubmNiaS5ubG0ubmloLmdvdi8yMDQ5MzQ1OTwvdXJsPjx1cmw+aHR0
cHM6Ly93d3cubmNiaS5ubG0ubmloLmdvdi9wbWMvYXJ0aWNsZXMvUE1DMzAzMjA2Ni88L3VybD48
L3JlbGF0ZWQtdXJscz48L3VybHM+PGVsZWN0cm9uaWMtcmVzb3VyY2UtbnVtPjEwLjEwMTYvai5h
amhnLjIwMTAuMDQuMDExPC9lbGVjdHJvbmljLXJlc291cmNlLW51bT48cmVtb3RlLWRhdGFiYXNl
LW5hbWU+UHViTWVkPC9yZW1vdGUtZGF0YWJhc2UtbmFtZT48bGFuZ3VhZ2U+ZW5nPC9sYW5ndWFn
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[41]</w:t>
      </w:r>
      <w:r w:rsidR="0086625B">
        <w:rPr>
          <w:rFonts w:ascii="Calibri Light" w:hAnsi="Calibri Light" w:cs="Calibri Light"/>
          <w:i/>
          <w:iCs/>
        </w:rPr>
        <w:fldChar w:fldCharType="end"/>
      </w:r>
      <w:r w:rsidR="00177179" w:rsidRPr="000137B2">
        <w:rPr>
          <w:rFonts w:ascii="Calibri Light" w:hAnsi="Calibri Light" w:cs="Calibri Light"/>
          <w:i/>
          <w:iCs/>
        </w:rPr>
        <w:t>:</w:t>
      </w:r>
    </w:p>
    <w:p w14:paraId="27B7E74E" w14:textId="26F7C09F" w:rsidR="00177179" w:rsidRPr="000137B2" w:rsidRDefault="0017717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3149DB5" wp14:editId="5A0F9346">
            <wp:extent cx="5894219" cy="4182533"/>
            <wp:effectExtent l="0" t="0" r="0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2875" cy="41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9374" w14:textId="7603A22D" w:rsidR="00915C6A" w:rsidRPr="000137B2" w:rsidRDefault="00915C6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Santen 2014</w: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PEVuZE5vdGU+PENpdGU+PEF1dGhvcj5TYW50ZW48L0F1dGhvcj48WWVhcj4yMDE0PC9ZZWFyPjxS
ZWNOdW0+MzgzPC9SZWNOdW0+PERpc3BsYXlUZXh0Pls0Ml08L0Rpc3BsYXlUZXh0PjxyZWNvcmQ+
PHJlYy1udW1iZXI+MzgzPC9yZWMtbnVtYmVyPjxmb3JlaWduLWtleXM+PGtleSBhcHA9IkVOIiBk
Yi1pZD0icDl3djAwYTV5ZXowdjFldDVhd3Y5cGZvZXBkMHg1ZHR3d3B0IiB0aW1lc3RhbXA9IjE2
MjQ5OTU4NTUiPjM4Mzwva2V5PjwvZm9yZWlnbi1rZXlzPjxyZWYtdHlwZSBuYW1lPSJKb3VybmFs
IEFydGljbGUiPjE3PC9yZWYtdHlwZT48Y29udHJpYnV0b3JzPjxhdXRob3JzPjxhdXRob3I+U2Fu
dGVuLCBHLiBXLjwvYXV0aG9yPjxhdXRob3I+Q2xheXRvbi1TbWl0aCwgSi48L2F1dGhvcj48L2F1
dGhvcnM+PC9jb250cmlidXRvcnM+PHRpdGxlcz48dGl0bGU+VGhlIEFSSUQxQiBwaGVub3R5cGU6
IHdoYXQgd2UgaGF2ZSBsZWFybmVkIHNvIGZhcjwvdGl0bGU+PHNlY29uZGFyeS10aXRsZT5BbSBK
IE1lZCBHZW5ldCBDIFNlbWluIE1lZCBHZW5ldDwvc2Vjb25kYXJ5LXRpdGxlPjxhbHQtdGl0bGU+
QW1lcmljYW4gam91cm5hbCBvZiBtZWRpY2FsIGdlbmV0aWNzLiBQYXJ0IEMsIFNlbWluYXJzIGlu
IG1lZGljYWwgZ2VuZXRpY3M8L2FsdC10aXRsZT48L3RpdGxlcz48cGVyaW9kaWNhbD48ZnVsbC10
aXRsZT5BbSBKIE1lZCBHZW5ldCBDIFNlbWluIE1lZCBHZW5ldDwvZnVsbC10aXRsZT48YWJici0x
PkFtZXJpY2FuIGpvdXJuYWwgb2YgbWVkaWNhbCBnZW5ldGljcy4gUGFydCBDLCBTZW1pbmFycyBp
biBtZWRpY2FsIGdlbmV0aWNzPC9hYmJyLTE+PC9wZXJpb2RpY2FsPjxhbHQtcGVyaW9kaWNhbD48
ZnVsbC10aXRsZT5BbSBKIE1lZCBHZW5ldCBDIFNlbWluIE1lZCBHZW5ldDwvZnVsbC10aXRsZT48
YWJici0xPkFtZXJpY2FuIGpvdXJuYWwgb2YgbWVkaWNhbCBnZW5ldGljcy4gUGFydCBDLCBTZW1p
bmFycyBpbiBtZWRpY2FsIGdlbmV0aWNzPC9hYmJyLTE+PC9hbHQtcGVyaW9kaWNhbD48cGFnZXM+
Mjc2LTg5PC9wYWdlcz48dm9sdW1lPjE2NmM8L3ZvbHVtZT48bnVtYmVyPjM8L251bWJlcj48ZWRp
dGlvbj4yMDE0LzA4LzMwPC9lZGl0aW9uPjxrZXl3b3Jkcz48a2V5d29yZD5BYm5vcm1hbGl0aWVz
LCBNdWx0aXBsZS9kaWFnbm9zaXMvKmV0aW9sb2d5PC9rZXl3b3JkPjxrZXl3b3JkPkROQS1CaW5k
aW5nIFByb3RlaW5zLypnZW5ldGljczwva2V5d29yZD48a2V5d29yZD5GYWNlLyphYm5vcm1hbGl0
aWVzPC9rZXl3b3JkPjxrZXl3b3JkPkdlbmV0aWMgQXNzb2NpYXRpb24gU3R1ZGllczwva2V5d29y
ZD48a2V5d29yZD5IYW5kIERlZm9ybWl0aWVzLCBDb25nZW5pdGFsL2RpYWdub3Npcy8qZXRpb2xv
Z3k8L2tleXdvcmQ+PGtleXdvcmQ+SHVtYW5zPC9rZXl3b3JkPjxrZXl3b3JkPkludGVsbGVjdHVh
bCBEaXNhYmlsaXR5L2RpYWdub3Npcy8qZXRpb2xvZ3k8L2tleXdvcmQ+PGtleXdvcmQ+TWljcm9n
bmF0aGlzbS9kaWFnbm9zaXMvKmV0aW9sb2d5PC9rZXl3b3JkPjxrZXl3b3JkPipNdXRhdGlvbjwv
a2V5d29yZD48a2V5d29yZD5OZWNrLyphYm5vcm1hbGl0aWVzPC9rZXl3b3JkPjxrZXl3b3JkPlRy
YW5zY3JpcHRpb24gRmFjdG9ycy8qZ2VuZXRpY3M8L2tleXdvcmQ+PGtleXdvcmQ+QXJpZDFiPC9r
ZXl3b3JkPjxrZXl3b3JkPkNvZmZpbi1TaXJpcyBzeW5kcm9tZTwva2V5d29yZD48a2V5d29yZD5y
ZXZpZXc8L2tleXdvcmQ+PC9rZXl3b3Jkcz48ZGF0ZXM+PHllYXI+MjAxNDwveWVhcj48cHViLWRh
dGVzPjxkYXRlPlNlcDwvZGF0ZT48L3B1Yi1kYXRlcz48L2RhdGVzPjxpc2JuPjE1NTItNDg2ODwv
aXNibj48YWNjZXNzaW9uLW51bT4yNTE2OTgxNDwvYWNjZXNzaW9uLW51bT48dXJscz48L3VybHM+
PGVsZWN0cm9uaWMtcmVzb3VyY2UtbnVtPjEwLjEwMDIvYWptZy5jLjMxNDE0PC9lbGVjdHJvbmlj
LXJlc291cmNlLW51bT48cmVtb3RlLWRhdGFiYXNlLXByb3ZpZGVyPk5MTTwvcmVtb3RlLWRhdGFi
YXNlLXByb3ZpZGVyPjxsYW5ndWFnZT5lbmc8L2xhbmd1YWdlPjwvcmVjb3JkPjwvQ2l0ZT48L0Vu
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PEVuZE5vdGU+PENpdGU+PEF1dGhvcj5TYW50ZW48L0F1dGhvcj48WWVhcj4yMDE0PC9ZZWFyPjxS
ZWNOdW0+MzgzPC9SZWNOdW0+PERpc3BsYXlUZXh0Pls0Ml08L0Rpc3BsYXlUZXh0PjxyZWNvcmQ+
PHJlYy1udW1iZXI+MzgzPC9yZWMtbnVtYmVyPjxmb3JlaWduLWtleXM+PGtleSBhcHA9IkVOIiBk
Yi1pZD0icDl3djAwYTV5ZXowdjFldDVhd3Y5cGZvZXBkMHg1ZHR3d3B0IiB0aW1lc3RhbXA9IjE2
MjQ5OTU4NTUiPjM4Mzwva2V5PjwvZm9yZWlnbi1rZXlzPjxyZWYtdHlwZSBuYW1lPSJKb3VybmFs
IEFydGljbGUiPjE3PC9yZWYtdHlwZT48Y29udHJpYnV0b3JzPjxhdXRob3JzPjxhdXRob3I+U2Fu
dGVuLCBHLiBXLjwvYXV0aG9yPjxhdXRob3I+Q2xheXRvbi1TbWl0aCwgSi48L2F1dGhvcj48L2F1
dGhvcnM+PC9jb250cmlidXRvcnM+PHRpdGxlcz48dGl0bGU+VGhlIEFSSUQxQiBwaGVub3R5cGU6
IHdoYXQgd2UgaGF2ZSBsZWFybmVkIHNvIGZhcjwvdGl0bGU+PHNlY29uZGFyeS10aXRsZT5BbSBK
IE1lZCBHZW5ldCBDIFNlbWluIE1lZCBHZW5ldDwvc2Vjb25kYXJ5LXRpdGxlPjxhbHQtdGl0bGU+
QW1lcmljYW4gam91cm5hbCBvZiBtZWRpY2FsIGdlbmV0aWNzLiBQYXJ0IEMsIFNlbWluYXJzIGlu
IG1lZGljYWwgZ2VuZXRpY3M8L2FsdC10aXRsZT48L3RpdGxlcz48cGVyaW9kaWNhbD48ZnVsbC10
aXRsZT5BbSBKIE1lZCBHZW5ldCBDIFNlbWluIE1lZCBHZW5ldDwvZnVsbC10aXRsZT48YWJici0x
PkFtZXJpY2FuIGpvdXJuYWwgb2YgbWVkaWNhbCBnZW5ldGljcy4gUGFydCBDLCBTZW1pbmFycyBp
biBtZWRpY2FsIGdlbmV0aWNzPC9hYmJyLTE+PC9wZXJpb2RpY2FsPjxhbHQtcGVyaW9kaWNhbD48
ZnVsbC10aXRsZT5BbSBKIE1lZCBHZW5ldCBDIFNlbWluIE1lZCBHZW5ldDwvZnVsbC10aXRsZT48
YWJici0xPkFtZXJpY2FuIGpvdXJuYWwgb2YgbWVkaWNhbCBnZW5ldGljcy4gUGFydCBDLCBTZW1p
bmFycyBpbiBtZWRpY2FsIGdlbmV0aWNzPC9hYmJyLTE+PC9hbHQtcGVyaW9kaWNhbD48cGFnZXM+
Mjc2LTg5PC9wYWdlcz48dm9sdW1lPjE2NmM8L3ZvbHVtZT48bnVtYmVyPjM8L251bWJlcj48ZWRp
dGlvbj4yMDE0LzA4LzMwPC9lZGl0aW9uPjxrZXl3b3Jkcz48a2V5d29yZD5BYm5vcm1hbGl0aWVz
LCBNdWx0aXBsZS9kaWFnbm9zaXMvKmV0aW9sb2d5PC9rZXl3b3JkPjxrZXl3b3JkPkROQS1CaW5k
aW5nIFByb3RlaW5zLypnZW5ldGljczwva2V5d29yZD48a2V5d29yZD5GYWNlLyphYm5vcm1hbGl0
aWVzPC9rZXl3b3JkPjxrZXl3b3JkPkdlbmV0aWMgQXNzb2NpYXRpb24gU3R1ZGllczwva2V5d29y
ZD48a2V5d29yZD5IYW5kIERlZm9ybWl0aWVzLCBDb25nZW5pdGFsL2RpYWdub3Npcy8qZXRpb2xv
Z3k8L2tleXdvcmQ+PGtleXdvcmQ+SHVtYW5zPC9rZXl3b3JkPjxrZXl3b3JkPkludGVsbGVjdHVh
bCBEaXNhYmlsaXR5L2RpYWdub3Npcy8qZXRpb2xvZ3k8L2tleXdvcmQ+PGtleXdvcmQ+TWljcm9n
bmF0aGlzbS9kaWFnbm9zaXMvKmV0aW9sb2d5PC9rZXl3b3JkPjxrZXl3b3JkPipNdXRhdGlvbjwv
a2V5d29yZD48a2V5d29yZD5OZWNrLyphYm5vcm1hbGl0aWVzPC9rZXl3b3JkPjxrZXl3b3JkPlRy
YW5zY3JpcHRpb24gRmFjdG9ycy8qZ2VuZXRpY3M8L2tleXdvcmQ+PGtleXdvcmQ+QXJpZDFiPC9r
ZXl3b3JkPjxrZXl3b3JkPkNvZmZpbi1TaXJpcyBzeW5kcm9tZTwva2V5d29yZD48a2V5d29yZD5y
ZXZpZXc8L2tleXdvcmQ+PC9rZXl3b3Jkcz48ZGF0ZXM+PHllYXI+MjAxNDwveWVhcj48cHViLWRh
dGVzPjxkYXRlPlNlcDwvZGF0ZT48L3B1Yi1kYXRlcz48L2RhdGVzPjxpc2JuPjE1NTItNDg2ODwv
aXNibj48YWNjZXNzaW9uLW51bT4yNTE2OTgxNDwvYWNjZXNzaW9uLW51bT48dXJscz48L3VybHM+
PGVsZWN0cm9uaWMtcmVzb3VyY2UtbnVtPjEwLjEwMDIvYWptZy5jLjMxNDE0PC9lbGVjdHJvbmlj
LXJlc291cmNlLW51bT48cmVtb3RlLWRhdGFiYXNlLXByb3ZpZGVyPk5MTTwvcmVtb3RlLWRhdGFi
YXNlLXByb3ZpZGVyPjxsYW5ndWFnZT5lbmc8L2xhbmd1YWdlPjwvcmVjb3JkPjwvQ2l0ZT48L0Vu
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[42]</w:t>
      </w:r>
      <w:r w:rsidR="0086625B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58EEBA4" w14:textId="13D9C797" w:rsidR="00915C6A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69E7CD" wp14:editId="6606A020">
                <wp:simplePos x="0" y="0"/>
                <wp:positionH relativeFrom="column">
                  <wp:posOffset>2772229</wp:posOffset>
                </wp:positionH>
                <wp:positionV relativeFrom="paragraph">
                  <wp:posOffset>465183</wp:posOffset>
                </wp:positionV>
                <wp:extent cx="341085" cy="1555115"/>
                <wp:effectExtent l="0" t="0" r="20955" b="2603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85" cy="1555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C23DD" id="Rectangle 228" o:spid="_x0000_s1026" style="position:absolute;margin-left:218.3pt;margin-top:36.65pt;width:26.85pt;height:122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5UmAIAAIkFAAAOAAAAZHJzL2Uyb0RvYy54bWysVMFu2zAMvQ/YPwi6r7azZGuNOkXQIsOA&#10;oi3aDj0rshQbkEVNUuJkXz9Kst2gK3YY5oMsiuSj+ETy8urQKbIX1rWgK1qc5ZQIzaFu9baiP57X&#10;n84pcZ7pminQoqJH4ejV8uOHy96UYgYNqFpYgiDalb2paOO9KbPM8UZ0zJ2BERqVEmzHPIp2m9WW&#10;9YjeqWyW51+yHmxtLHDhHJ7eJCVdRnwpBff3Ujrhiaoo3s3H1cZ1E9ZsecnKrWWmaflwDfYPt+hY&#10;qzHoBHXDPCM72/4B1bXcggPpzzh0GUjZchFzwGyK/E02Tw0zIuaC5Dgz0eT+Hyy/2z9Y0tYVnc3w&#10;qTTr8JEekTamt0qQcIgU9caVaPlkHuwgOdyGfA/SduGPmZBDpPU40SoOnnA8/Dwv8vMFJRxVxWKx&#10;KIpFAM1evY11/puAjoRNRS3Gj2yy/a3zyXQ0CcE0rFul8JyVSofVgWrrcBYFu91cK0v2DN98vc7x&#10;G8KdmGHw4JqFzFIuceePSiTYRyGRFrz9LN4kFqSYYBnnQvsiqRpWixRtcRoslHDwiJkqjYABWeIt&#10;J+wBYLRMICN2ynuwD64i1vPknP/tYsl58oiRQfvJuWs12PcAFGY1RE72I0mJmsDSBuojFo2F1E3O&#10;8HWL73bLnH9gFtsHGw1Hgr/HRSroKwrDjpIG7K/3zoM9VjVqKemxHSvqfu6YFZSo7xrr/aKYz0P/&#10;RmG++DpDwZ5qNqcaveuuAV+/wOFjeNwGe6/GrbTQveDkWIWoqGKaY+yKcm9H4dqnMYGzh4vVKpph&#10;zxrmb/WT4QE8sBrq8vnwwqwZitdj2d/B2LqsfFPDyTZ4aljtPMg2FvgrrwPf2O+xcIbZFAbKqRyt&#10;Xifo8jcAAAD//wMAUEsDBBQABgAIAAAAIQA/7YpM4AAAAAoBAAAPAAAAZHJzL2Rvd25yZXYueG1s&#10;TI/BTsMwDIbvSLxDZCQuiKVbplJK0wkmsQMHJAYXbmlj2mqNUzXpWt4ec4KbLf/6/P3FbnG9OOMY&#10;Ok8a1qsEBFLtbUeNho/359sMRIiGrOk9oYZvDLArLy8Kk1s/0xuej7ERDKGQGw1tjEMuZahbdCas&#10;/IDEty8/OhN5HRtpRzMz3PVykySpdKYj/tCaAfct1qfj5DRUh89xnz2pQ5xuUkafmhd8nbW+vloe&#10;H0BEXOJfGH71WR1Kdqr8RDaIXsNWpSlHNdwpBYID2/uEh0qDWmcbkGUh/1cofwAAAP//AwBQSwEC&#10;LQAUAAYACAAAACEAtoM4kv4AAADhAQAAEwAAAAAAAAAAAAAAAAAAAAAAW0NvbnRlbnRfVHlwZXNd&#10;LnhtbFBLAQItABQABgAIAAAAIQA4/SH/1gAAAJQBAAALAAAAAAAAAAAAAAAAAC8BAABfcmVscy8u&#10;cmVsc1BLAQItABQABgAIAAAAIQDRJz5UmAIAAIkFAAAOAAAAAAAAAAAAAAAAAC4CAABkcnMvZTJv&#10;RG9jLnhtbFBLAQItABQABgAIAAAAIQA/7YpM4AAAAAoBAAAPAAAAAAAAAAAAAAAAAPIEAABkcnMv&#10;ZG93bnJldi54bWxQSwUGAAAAAAQABADzAAAA/wUAAAAA&#10;" filled="f" strokecolor="red" strokeweight="2pt"/>
            </w:pict>
          </mc:Fallback>
        </mc:AlternateContent>
      </w: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0DD821" wp14:editId="45E384AD">
                <wp:simplePos x="0" y="0"/>
                <wp:positionH relativeFrom="column">
                  <wp:posOffset>1629229</wp:posOffset>
                </wp:positionH>
                <wp:positionV relativeFrom="paragraph">
                  <wp:posOffset>526869</wp:posOffset>
                </wp:positionV>
                <wp:extent cx="2162628" cy="1132114"/>
                <wp:effectExtent l="0" t="0" r="28575" b="1143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628" cy="1132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E5E77" id="Rectangle 227" o:spid="_x0000_s1026" style="position:absolute;margin-left:128.3pt;margin-top:41.5pt;width:170.3pt;height:89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S7lwIAAIoFAAAOAAAAZHJzL2Uyb0RvYy54bWysVMFu2zAMvQ/YPwi6r469tN2MOkXQIsOA&#10;og3aDj0rshQbkEVNUuJkXz9Kst2gK3YYloMiiuQj+Uzy6vrQKbIX1rWgK5qfzSgRmkPd6m1Ffzyv&#10;Pn2hxHmma6ZAi4oehaPXi48frnpTigIaULWwBEG0K3tT0cZ7U2aZ443omDsDIzQqJdiOeRTtNqst&#10;6xG9U1kxm11kPdjaWODCOXy9TUq6iPhSCu4fpHTCE1VRzM3H08ZzE85sccXKrWWmafmQBvuHLDrW&#10;agw6Qd0yz8jOtn9AdS234ED6Mw5dBlK2XMQasJp89qaap4YZEWtBcpyZaHL/D5bf79eWtHVFi+KS&#10;Es06/EiPSBvTWyVIeESKeuNKtHwyaztIDq+h3oO0XfjHSsgh0nqcaBUHTzg+FvlFcVFgI3DU5fnn&#10;Is/nATV7dTfW+W8COhIuFbWYQKST7e+cT6ajSYimYdUqhe+sVDqcDlRbh7co2O3mRlmyZ/jRV6sZ&#10;/oZwJ2YYPLhmobRUTLz5oxIJ9lFI5CWkHzOJHSkmWMa50D5PqobVIkU7Pw0Wejh4xEqVRsCALDHL&#10;CXsAGC0TyIid6h7sg6uIDT05z/6WWHKePGJk0H5y7loN9j0AhVUNkZP9SFKiJrC0gfqIXWMhjZMz&#10;fNXid7tjzq+ZxfnBScOd4B/wkAr6isJwo6QB++u992CPbY1aSnqcx4q6nztmBSXqu8aG/5rP52GA&#10;ozA/vyxQsKeazalG77obwK+f4/YxPF6DvVfjVVroXnB1LENUVDHNMXZFubejcOPTnsDlw8VyGc1w&#10;aA3zd/rJ8AAeWA19+Xx4YdYMzeux7+9hnF1WvunhZBs8NSx3HmQbG/yV14FvHPjYOMNyChvlVI5W&#10;ryt08RsAAP//AwBQSwMEFAAGAAgAAAAhAFh1mLDfAAAACgEAAA8AAABkcnMvZG93bnJldi54bWxM&#10;jzFPwzAQhXck/oN1SCyodZqoJoQ4FVSiAwMSpQubEx9J1NiObKcJ/55jgvH0nr77XrlbzMAu6EPv&#10;rITNOgGGtnG6t62E08fLKgcWorJaDc6ihG8MsKuur0pVaDfbd7wcY8sIYkOhJHQxjgXnoenQqLB2&#10;I1rKvpw3KtLpW669mgluBp4mieBG9ZY+dGrEfYfN+TgZCfXh0+/z5+wQpztB6HP7im+zlLc3y9Mj&#10;sIhL/CvDrz6pQ0VOtZusDmyQkG6FoKqEPKNNVNg+3KfAakrEJgNelfz/hOoHAAD//wMAUEsBAi0A&#10;FAAGAAgAAAAhALaDOJL+AAAA4QEAABMAAAAAAAAAAAAAAAAAAAAAAFtDb250ZW50X1R5cGVzXS54&#10;bWxQSwECLQAUAAYACAAAACEAOP0h/9YAAACUAQAACwAAAAAAAAAAAAAAAAAvAQAAX3JlbHMvLnJl&#10;bHNQSwECLQAUAAYACAAAACEAzvo0u5cCAACKBQAADgAAAAAAAAAAAAAAAAAuAgAAZHJzL2Uyb0Rv&#10;Yy54bWxQSwECLQAUAAYACAAAACEAWHWYsN8AAAAKAQAADwAAAAAAAAAAAAAAAADxBAAAZHJzL2Rv&#10;d25yZXYueG1sUEsFBgAAAAAEAAQA8wAAAP0FAAAAAA==&#10;" filled="f" strokecolor="red" strokeweight="2pt"/>
            </w:pict>
          </mc:Fallback>
        </mc:AlternateContent>
      </w:r>
      <w:r w:rsidR="00915C6A"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CA5578E" wp14:editId="4FCA8197">
            <wp:extent cx="6530340" cy="3428429"/>
            <wp:effectExtent l="0" t="0" r="381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2540" cy="34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0A06" w14:textId="08B352C3" w:rsidR="008877FF" w:rsidRPr="000137B2" w:rsidRDefault="00C479E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lastRenderedPageBreak/>
        <w:t>UCSC Genome Browser View of Reported CNVs:</w:t>
      </w:r>
      <w:r w:rsidR="00100AEE" w:rsidRPr="000137B2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51E07670" wp14:editId="5967EE3B">
            <wp:extent cx="6409267" cy="3548953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670" cy="35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BEC5" w14:textId="72A3BA6B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  <w:u w:val="single"/>
        </w:rPr>
        <w:t>6q24-q25 (Blue)</w:t>
      </w:r>
      <w:r w:rsidRPr="000137B2">
        <w:rPr>
          <w:rFonts w:ascii="Calibri Light" w:eastAsia="Calibri" w:hAnsi="Calibri Light" w:cs="Calibri Light"/>
          <w:b/>
        </w:rPr>
        <w:t>:</w:t>
      </w:r>
    </w:p>
    <w:p w14:paraId="627AAD66" w14:textId="365D09C9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Whole Region (Patient A to Patient B of Thienpont): </w:t>
      </w:r>
      <w:r w:rsidRPr="000137B2">
        <w:rPr>
          <w:rFonts w:ascii="Calibri Light" w:eastAsia="Times New Roman" w:hAnsi="Calibri Light" w:cs="Calibri Light"/>
        </w:rPr>
        <w:t>chr6:143740000-152480000 (hg18)</w:t>
      </w:r>
    </w:p>
    <w:p w14:paraId="32750FEC" w14:textId="698E5736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SRO (Thienpont): </w:t>
      </w:r>
      <w:r w:rsidRPr="000137B2">
        <w:rPr>
          <w:rFonts w:ascii="Calibri Light" w:eastAsia="Times New Roman" w:hAnsi="Calibri Light" w:cs="Calibri Light"/>
        </w:rPr>
        <w:t>chr6:149230000-149960000 (hg18)</w:t>
      </w:r>
    </w:p>
    <w:p w14:paraId="66472F59" w14:textId="53F05CA5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</w:p>
    <w:p w14:paraId="28BBA91B" w14:textId="7728DB3C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  <w:u w:val="single"/>
        </w:rPr>
        <w:t>6q25 (Green)</w:t>
      </w:r>
      <w:r w:rsidRPr="000137B2">
        <w:rPr>
          <w:rFonts w:ascii="Calibri Light" w:eastAsia="Calibri" w:hAnsi="Calibri Light" w:cs="Calibri Light"/>
          <w:b/>
        </w:rPr>
        <w:t>:</w:t>
      </w:r>
    </w:p>
    <w:p w14:paraId="0B02B1ED" w14:textId="2C230B4A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Whole Region (Zhong): </w:t>
      </w:r>
      <w:r w:rsidRPr="000137B2">
        <w:rPr>
          <w:rFonts w:ascii="Calibri Light" w:eastAsia="Times New Roman" w:hAnsi="Calibri Light" w:cs="Calibri Light"/>
        </w:rPr>
        <w:t>chr6:152307705-160422834 (hg19)</w:t>
      </w:r>
    </w:p>
    <w:p w14:paraId="479A843D" w14:textId="02501660" w:rsidR="00444BCD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SRO (Patient C to Patient J of Thienpont): </w:t>
      </w:r>
      <w:r w:rsidRPr="000137B2">
        <w:rPr>
          <w:rFonts w:ascii="Calibri Light" w:eastAsia="Times New Roman" w:hAnsi="Calibri Light" w:cs="Calibri Light"/>
        </w:rPr>
        <w:t>chr6:156550000-157790000 (hg18)</w:t>
      </w:r>
    </w:p>
    <w:p w14:paraId="106F1FF7" w14:textId="77777777" w:rsidR="00100AEE" w:rsidRPr="000137B2" w:rsidRDefault="00100AE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</w:p>
    <w:p w14:paraId="7CFA4AEC" w14:textId="4883FAED" w:rsidR="00444BCD" w:rsidRPr="000137B2" w:rsidRDefault="00444BCD" w:rsidP="009B555C">
      <w:pPr>
        <w:pStyle w:val="Heading1"/>
        <w:tabs>
          <w:tab w:val="left" w:pos="333"/>
        </w:tabs>
        <w:rPr>
          <w:rFonts w:eastAsia="Calibri"/>
          <w:bCs/>
          <w:i/>
          <w:iCs/>
        </w:rPr>
      </w:pPr>
      <w:bookmarkStart w:id="52" w:name="_Toc84971407"/>
      <w:r w:rsidRPr="000137B2">
        <w:t xml:space="preserve">Primary CNV </w:t>
      </w:r>
      <w:fldSimple w:instr=" SEQ Primary_CNV \* ARABIC ">
        <w:r w:rsidR="00A360AB">
          <w:rPr>
            <w:noProof/>
          </w:rPr>
          <w:t>44</w:t>
        </w:r>
      </w:fldSimple>
      <w:r w:rsidRPr="000137B2">
        <w:t>: 7p22.1</w:t>
      </w:r>
      <w:bookmarkEnd w:id="52"/>
    </w:p>
    <w:p w14:paraId="01BE9527" w14:textId="42A8C0E0" w:rsidR="00444BCD" w:rsidRPr="000137B2" w:rsidRDefault="00444B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t>Figure 4 of Caselli 2015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PEVuZE5vdGU+PENpdGU+PEF1dGhvcj5DYXNlbGxpPC9BdXRob3I+PFllYXI+MjAxNTwvWWVhcj48
UmVjTnVtPjEwMzwvUmVjTnVtPjxEaXNwbGF5VGV4dD5bNDNdPC9EaXNwbGF5VGV4dD48cmVjb3Jk
PjxyZWMtbnVtYmVyPjEwMzwvcmVjLW51bWJlcj48Zm9yZWlnbi1rZXlzPjxrZXkgYXBwPSJFTiIg
ZGItaWQ9InA5d3YwMGE1eWV6MHYxZXQ1YXd2OXBmb2VwZDB4NWR0d3dwdCIgdGltZXN0YW1wPSIx
NjIzNDQ0MDI1Ij4xMDM8L2tleT48L2ZvcmVpZ24ta2V5cz48cmVmLXR5cGUgbmFtZT0iSm91cm5h
bCBBcnRpY2xlIj4xNzwvcmVmLXR5cGU+PGNvbnRyaWJ1dG9ycz48YXV0aG9ycz48YXV0aG9yPkNh
c2VsbGksIFIuPC9hdXRob3I+PGF1dGhvcj5CYWxsYXJhdGksIEwuPC9hdXRob3I+PGF1dGhvcj5W
aWdub2xpLCBBLjwvYXV0aG9yPjxhdXRob3I+UGVyb24sIEEuPC9hdXRob3I+PGF1dGhvcj5SZWNh
bGNhdGksIE0uIFAuPC9hdXRob3I+PGF1dGhvcj5DYXR1c2ksIEkuPC9hdXRob3I+PGF1dGhvcj5M
YXJpenphLCBMLjwvYXV0aG9yPjxhdXRob3I+R2lhcmRpbm8sIEQuPC9hdXRob3I+PC9hdXRob3Jz
PjwvY29udHJpYnV0b3JzPjxhdXRoLWFkZHJlc3M+TGFiLiBDaXRvZ2VuZXRpY2EgZSBHZW5ldGlj
YSBNb2xlY29sYXJlLCBJUkNDUyBJc3RpdHV0byBBdXhvbG9naWNvIEl0YWxpYW5vLCBNaWxhbm8s
IEl0YWx5LiBFbGVjdHJvbmljIGFkZHJlc3M6IHIuY2FzZWxsaUBhdXhvbG9naWNvLml0LiYjeEQ7
TGFiLiBDaXRvZ2VuZXRpY2EgZSBHZW5ldGljYSBNb2xlY29sYXJlLCBJUkNDUyBJc3RpdHV0byBB
dXhvbG9naWNvIEl0YWxpYW5vLCBNaWxhbm8sIEl0YWx5LiYjeEQ7VU8gTmV1cm9wc2ljaGlhdHJp
YSBJbmZhbnRpbGUtQ2VudHJvIEVwaWxlc3NpYSwgQU8gU2FuIFBhb2xvLCBEaXBhcnRpbWVudG8g
ZGkgU2NpZW56ZSBkZWxsYSBTYWx1dGUsIFVuaXZlcnNpdMOgIGRlZ2xpIFN0dWRpIGRpIE1pbGFu
bywgTWlsYW5vLCBJdGFseS48L2F1dGgtYWRkcmVzcz48dGl0bGVzPjx0aXRsZT43cDIyLjEgbWlj
cm9kdXBsaWNhdGlvbiBzeW5kcm9tZTogQ2xpbmljYWwgYW5kIG1vbGVjdWxhciBjaGFyYWN0ZXJp
emF0aW9uIG9mIGFuIGFkdWx0IGNhc2UgYW5kIHJldmlldyBvZiB0aGUgbGl0ZXJhdHVyZTwvdGl0
bGU+PHNlY29uZGFyeS10aXRsZT5FdXIgSiBNZWQgR2VuZXQ8L3NlY29uZGFyeS10aXRsZT48YWx0
LXRpdGxlPkV1cm9wZWFuIGpvdXJuYWwgb2YgbWVkaWNhbCBnZW5ldGljczwvYWx0LXRpdGxlPjwv
dGl0bGVzPjxwZXJpb2RpY2FsPjxmdWxsLXRpdGxlPkV1ciBKIE1lZCBHZW5ldDwvZnVsbC10aXRs
ZT48YWJici0xPkV1cm9wZWFuIGpvdXJuYWwgb2YgbWVkaWNhbCBnZW5ldGljczwvYWJici0xPjwv
cGVyaW9kaWNhbD48YWx0LXBlcmlvZGljYWw+PGZ1bGwtdGl0bGU+RXVyIEogTWVkIEdlbmV0PC9m
dWxsLXRpdGxlPjxhYmJyLTE+RXVyb3BlYW4gam91cm5hbCBvZiBtZWRpY2FsIGdlbmV0aWNzPC9h
YmJyLTE+PC9hbHQtcGVyaW9kaWNhbD48cGFnZXM+NTc4LTgzPC9wYWdlcz48dm9sdW1lPjU4PC92
b2x1bWU+PG51bWJlcj4xMTwvbnVtYmVyPjxlZGl0aW9uPjIwMTUvMDgvMjU8L2VkaXRpb24+PGtl
eXdvcmRzPjxrZXl3b3JkPkFkdWx0PC9rZXl3b3JkPjxrZXl3b3JkPkJhc2UgU2VxdWVuY2U8L2tl
eXdvcmQ+PGtleXdvcmQ+KkNocm9tb3NvbWUgRHVwbGljYXRpb248L2tleXdvcmQ+PGtleXdvcmQ+
Q2hyb21vc29tZXMsIEh1bWFuLCBQYWlyIDcvKmdlbmV0aWNzPC9rZXl3b3JkPjxrZXl3b3JkPkh1
bWFuczwva2V5d29yZD48a2V5d29yZD5JbnRlbGxlY3R1YWwgRGlzYWJpbGl0eS9kaWFnbm9zaXMv
KmdlbmV0aWNzPC9rZXl3b3JkPjxrZXl3b3JkPkxhbmd1YWdlIERldmVsb3BtZW50IERpc29yZGVy
cy9kaWFnbm9zaXMvKmdlbmV0aWNzPC9rZXl3b3JkPjxrZXl3b3JkPk1hbGU8L2tleXdvcmQ+PGtl
eXdvcmQ+TWVnYWxlbmNlcGhhbHkvZGlhZ25vc2lzLypnZW5ldGljczwva2V5d29yZD48a2V5d29y
ZD5Nb2xlY3VsYXIgU2VxdWVuY2UgRGF0YTwva2V5d29yZD48a2V5d29yZD5QaGVub3R5cGU8L2tl
eXdvcmQ+PGtleXdvcmQ+U3luZHJvbWU8L2tleXdvcmQ+PGtleXdvcmQ+N3AyMi4xPC9rZXl3b3Jk
PjxrZXl3b3JkPkFycmF5LUNHSDwva2V5d29yZD48a2V5d29yZD5MYW5ndWFnZSBkZWxheTwva2V5
d29yZD48a2V5d29yZD5NaWNyb2R1cGxpY2F0aW9uIHN5bmRyb21lPC9rZXl3b3JkPjwva2V5d29y
ZHM+PGRhdGVzPjx5ZWFyPjIwMTU8L3llYXI+PHB1Yi1kYXRlcz48ZGF0ZT5Ob3Y8L2RhdGU+PC9w
dWItZGF0ZXM+PC9kYXRlcz48aXNibj4xNzY5LTcyMTI8L2lzYm4+PGFjY2Vzc2lvbi1udW0+MjYy
OTcxOTQ8L2FjY2Vzc2lvbi1udW0+PHVybHM+PC91cmxzPjxlbGVjdHJvbmljLXJlc291cmNlLW51
bT4xMC4xMDE2L2ouZWptZy4yMDE1LjA4LjAwMzwvZWxlY3Ryb25pYy1yZXNvdXJjZS1udW0+PHJl
bW90ZS1kYXRhYmFzZS1wcm92aWRlcj5OTE08L3JlbW90ZS1kYXRhYmFzZS1wcm92aWRlcj48bGFu
Z3VhZ2U+ZW5nPC9sYW5ndWFnZT48L3JlY29yZD48L0NpdGU+PC9FbmROb3RlPn==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PEVuZE5vdGU+PENpdGU+PEF1dGhvcj5DYXNlbGxpPC9BdXRob3I+PFllYXI+MjAxNTwvWWVhcj48
UmVjTnVtPjEwMzwvUmVjTnVtPjxEaXNwbGF5VGV4dD5bNDNdPC9EaXNwbGF5VGV4dD48cmVjb3Jk
PjxyZWMtbnVtYmVyPjEwMzwvcmVjLW51bWJlcj48Zm9yZWlnbi1rZXlzPjxrZXkgYXBwPSJFTiIg
ZGItaWQ9InA5d3YwMGE1eWV6MHYxZXQ1YXd2OXBmb2VwZDB4NWR0d3dwdCIgdGltZXN0YW1wPSIx
NjIzNDQ0MDI1Ij4xMDM8L2tleT48L2ZvcmVpZ24ta2V5cz48cmVmLXR5cGUgbmFtZT0iSm91cm5h
bCBBcnRpY2xlIj4xNzwvcmVmLXR5cGU+PGNvbnRyaWJ1dG9ycz48YXV0aG9ycz48YXV0aG9yPkNh
c2VsbGksIFIuPC9hdXRob3I+PGF1dGhvcj5CYWxsYXJhdGksIEwuPC9hdXRob3I+PGF1dGhvcj5W
aWdub2xpLCBBLjwvYXV0aG9yPjxhdXRob3I+UGVyb24sIEEuPC9hdXRob3I+PGF1dGhvcj5SZWNh
bGNhdGksIE0uIFAuPC9hdXRob3I+PGF1dGhvcj5DYXR1c2ksIEkuPC9hdXRob3I+PGF1dGhvcj5M
YXJpenphLCBMLjwvYXV0aG9yPjxhdXRob3I+R2lhcmRpbm8sIEQuPC9hdXRob3I+PC9hdXRob3Jz
PjwvY29udHJpYnV0b3JzPjxhdXRoLWFkZHJlc3M+TGFiLiBDaXRvZ2VuZXRpY2EgZSBHZW5ldGlj
YSBNb2xlY29sYXJlLCBJUkNDUyBJc3RpdHV0byBBdXhvbG9naWNvIEl0YWxpYW5vLCBNaWxhbm8s
IEl0YWx5LiBFbGVjdHJvbmljIGFkZHJlc3M6IHIuY2FzZWxsaUBhdXhvbG9naWNvLml0LiYjeEQ7
TGFiLiBDaXRvZ2VuZXRpY2EgZSBHZW5ldGljYSBNb2xlY29sYXJlLCBJUkNDUyBJc3RpdHV0byBB
dXhvbG9naWNvIEl0YWxpYW5vLCBNaWxhbm8sIEl0YWx5LiYjeEQ7VU8gTmV1cm9wc2ljaGlhdHJp
YSBJbmZhbnRpbGUtQ2VudHJvIEVwaWxlc3NpYSwgQU8gU2FuIFBhb2xvLCBEaXBhcnRpbWVudG8g
ZGkgU2NpZW56ZSBkZWxsYSBTYWx1dGUsIFVuaXZlcnNpdMOgIGRlZ2xpIFN0dWRpIGRpIE1pbGFu
bywgTWlsYW5vLCBJdGFseS48L2F1dGgtYWRkcmVzcz48dGl0bGVzPjx0aXRsZT43cDIyLjEgbWlj
cm9kdXBsaWNhdGlvbiBzeW5kcm9tZTogQ2xpbmljYWwgYW5kIG1vbGVjdWxhciBjaGFyYWN0ZXJp
emF0aW9uIG9mIGFuIGFkdWx0IGNhc2UgYW5kIHJldmlldyBvZiB0aGUgbGl0ZXJhdHVyZTwvdGl0
bGU+PHNlY29uZGFyeS10aXRsZT5FdXIgSiBNZWQgR2VuZXQ8L3NlY29uZGFyeS10aXRsZT48YWx0
LXRpdGxlPkV1cm9wZWFuIGpvdXJuYWwgb2YgbWVkaWNhbCBnZW5ldGljczwvYWx0LXRpdGxlPjwv
dGl0bGVzPjxwZXJpb2RpY2FsPjxmdWxsLXRpdGxlPkV1ciBKIE1lZCBHZW5ldDwvZnVsbC10aXRs
ZT48YWJici0xPkV1cm9wZWFuIGpvdXJuYWwgb2YgbWVkaWNhbCBnZW5ldGljczwvYWJici0xPjwv
cGVyaW9kaWNhbD48YWx0LXBlcmlvZGljYWw+PGZ1bGwtdGl0bGU+RXVyIEogTWVkIEdlbmV0PC9m
dWxsLXRpdGxlPjxhYmJyLTE+RXVyb3BlYW4gam91cm5hbCBvZiBtZWRpY2FsIGdlbmV0aWNzPC9h
YmJyLTE+PC9hbHQtcGVyaW9kaWNhbD48cGFnZXM+NTc4LTgzPC9wYWdlcz48dm9sdW1lPjU4PC92
b2x1bWU+PG51bWJlcj4xMTwvbnVtYmVyPjxlZGl0aW9uPjIwMTUvMDgvMjU8L2VkaXRpb24+PGtl
eXdvcmRzPjxrZXl3b3JkPkFkdWx0PC9rZXl3b3JkPjxrZXl3b3JkPkJhc2UgU2VxdWVuY2U8L2tl
eXdvcmQ+PGtleXdvcmQ+KkNocm9tb3NvbWUgRHVwbGljYXRpb248L2tleXdvcmQ+PGtleXdvcmQ+
Q2hyb21vc29tZXMsIEh1bWFuLCBQYWlyIDcvKmdlbmV0aWNzPC9rZXl3b3JkPjxrZXl3b3JkPkh1
bWFuczwva2V5d29yZD48a2V5d29yZD5JbnRlbGxlY3R1YWwgRGlzYWJpbGl0eS9kaWFnbm9zaXMv
KmdlbmV0aWNzPC9rZXl3b3JkPjxrZXl3b3JkPkxhbmd1YWdlIERldmVsb3BtZW50IERpc29yZGVy
cy9kaWFnbm9zaXMvKmdlbmV0aWNzPC9rZXl3b3JkPjxrZXl3b3JkPk1hbGU8L2tleXdvcmQ+PGtl
eXdvcmQ+TWVnYWxlbmNlcGhhbHkvZGlhZ25vc2lzLypnZW5ldGljczwva2V5d29yZD48a2V5d29y
ZD5Nb2xlY3VsYXIgU2VxdWVuY2UgRGF0YTwva2V5d29yZD48a2V5d29yZD5QaGVub3R5cGU8L2tl
eXdvcmQ+PGtleXdvcmQ+U3luZHJvbWU8L2tleXdvcmQ+PGtleXdvcmQ+N3AyMi4xPC9rZXl3b3Jk
PjxrZXl3b3JkPkFycmF5LUNHSDwva2V5d29yZD48a2V5d29yZD5MYW5ndWFnZSBkZWxheTwva2V5
d29yZD48a2V5d29yZD5NaWNyb2R1cGxpY2F0aW9uIHN5bmRyb21lPC9rZXl3b3JkPjwva2V5d29y
ZHM+PGRhdGVzPjx5ZWFyPjIwMTU8L3llYXI+PHB1Yi1kYXRlcz48ZGF0ZT5Ob3Y8L2RhdGU+PC9w
dWItZGF0ZXM+PC9kYXRlcz48aXNibj4xNzY5LTcyMTI8L2lzYm4+PGFjY2Vzc2lvbi1udW0+MjYy
OTcxOTQ8L2FjY2Vzc2lvbi1udW0+PHVybHM+PC91cmxzPjxlbGVjdHJvbmljLXJlc291cmNlLW51
bT4xMC4xMDE2L2ouZWptZy4yMDE1LjA4LjAwMzwvZWxlY3Ryb25pYy1yZXNvdXJjZS1udW0+PHJl
bW90ZS1kYXRhYmFzZS1wcm92aWRlcj5OTE08L3JlbW90ZS1kYXRhYmFzZS1wcm92aWRlcj48bGFu
Z3VhZ2U+ZW5nPC9sYW5ndWFnZT48L3JlY29yZD48L0NpdGU+PC9FbmROb3RlPn==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bCs/>
          <w:i/>
          <w:iCs/>
        </w:rPr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bCs/>
          <w:i/>
          <w:iCs/>
        </w:rPr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[43]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</w:p>
    <w:p w14:paraId="5CA7EF7F" w14:textId="77777777" w:rsidR="00444BCD" w:rsidRPr="000137B2" w:rsidRDefault="00444BC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4109E37F" wp14:editId="166C87F1">
            <wp:extent cx="4394200" cy="3022351"/>
            <wp:effectExtent l="0" t="0" r="635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5470" cy="30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CCBB" w14:textId="6C32FDB4" w:rsidR="00444BCD" w:rsidRPr="000137B2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DECIPHER #249672</w:t>
      </w:r>
      <w:r w:rsidR="00444BCD" w:rsidRPr="000137B2">
        <w:rPr>
          <w:rFonts w:ascii="Calibri Light" w:eastAsia="Calibri" w:hAnsi="Calibri Light" w:cs="Calibri Light"/>
          <w:b/>
        </w:rPr>
        <w:t xml:space="preserve">: </w:t>
      </w:r>
      <w:r w:rsidRPr="000137B2">
        <w:rPr>
          <w:rFonts w:ascii="Calibri Light" w:eastAsia="Calibri" w:hAnsi="Calibri Light" w:cs="Calibri Light"/>
        </w:rPr>
        <w:t>chr7:3483223-7325864</w:t>
      </w:r>
      <w:r w:rsidR="00444BCD" w:rsidRPr="000137B2">
        <w:rPr>
          <w:rFonts w:ascii="Calibri Light" w:eastAsia="Calibri" w:hAnsi="Calibri Light" w:cs="Calibri Light"/>
        </w:rPr>
        <w:t xml:space="preserve"> (hg19)</w:t>
      </w:r>
    </w:p>
    <w:p w14:paraId="5E0349EF" w14:textId="53C913FD" w:rsidR="00A31D9D" w:rsidRPr="000137B2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lastRenderedPageBreak/>
        <w:t>Figure 2 of Shimojima 2016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PEVuZE5vdGU+PENpdGU+PEF1dGhvcj5TaGltb2ppbWE8L0F1dGhvcj48WWVhcj4yMDE2PC9ZZWFy
PjxSZWNOdW0+MTA0PC9SZWNOdW0+PERpc3BsYXlUZXh0Pls0NF08L0Rpc3BsYXlUZXh0PjxyZWNv
cmQ+PHJlYy1udW1iZXI+MTA0PC9yZWMtbnVtYmVyPjxmb3JlaWduLWtleXM+PGtleSBhcHA9IkVO
IiBkYi1pZD0icDl3djAwYTV5ZXowdjFldDVhd3Y5cGZvZXBkMHg1ZHR3d3B0IiB0aW1lc3RhbXA9
IjE2MjM0NDYwNTMiPjEwNDwva2V5PjwvZm9yZWlnbi1rZXlzPjxyZWYtdHlwZSBuYW1lPSJKb3Vy
bmFsIEFydGljbGUiPjE3PC9yZWYtdHlwZT48Y29udHJpYnV0b3JzPjxhdXRob3JzPjxhdXRob3I+
U2hpbW9qaW1hLCBLLjwvYXV0aG9yPjxhdXRob3I+TmFyYWksIFMuPC9hdXRob3I+PGF1dGhvcj5U
b2dhd2EsIE0uPC9hdXRob3I+PGF1dGhvcj5Eb3Vtb3RvLCBULjwvYXV0aG9yPjxhdXRob3I+U2Fu
Z3UsIE4uPC9hdXRob3I+PGF1dGhvcj5WYW5ha2tlciwgTy4gTS48L2F1dGhvcj48YXV0aG9yPmRl
IFBhZXBlLCBBLjwvYXV0aG9yPjxhdXRob3I+RWR3YXJkcywgTS48L2F1dGhvcj48YXV0aG9yPldo
aXRlaGFsbCwgSi48L2F1dGhvcj48YXV0aG9yPkJyZXNjaWFuaW5pLCBTLjwvYXV0aG9yPjxhdXRo
b3I+UGV0aXQsIEYuPC9hdXRob3I+PGF1dGhvcj5BbmRyaWV1eCwgSi48L2F1dGhvcj48YXV0aG9y
PllhbWFtb3RvLCBULjwvYXV0aG9yPjwvYXV0aG9ycz48L2NvbnRyaWJ1dG9ycz48YXV0aC1hZGRy
ZXNzPlByZWN1cnNvcnkgUmVzZWFyY2ggZm9yIEVtYnJ5b25pYyBTY2llbmNlIGFuZCBUZWNobm9s
b2d5IChQUkVTVE8pLCBKYXBhbiBTY2llbmNlIGFuZCBUZWNobm9sb2d5IEFnZW5jeSAoSlNUKSwg
S2F3YWd1Y2hpLCBKYXBhbjsgVG9reW8gV29tZW4mYXBvcztzIE1lZGljYWwgVW5pdmVyc2l0eSBJ
bnN0aXR1dGUgZm9yIEludGVncmF0ZWQgTWVkaWNhbCBTY2llbmNlcywgVG9reW8sIEphcGFuLiYj
eEQ7RGVwYXJ0bWVudCBvZiBQZWRpYXRyaWNzLCBUb3R0b3JpIFByZWZlY3R1cmFsIENlbnRyYWwg
SG9zcGl0YWwsIFRvdHRvcmksIEphcGFuLiYjeEQ7VG9reW8gV29tZW4mYXBvcztzIE1lZGljYWwg
VW5pdmVyc2l0eSBJbnN0aXR1dGUgZm9yIEludGVncmF0ZWQgTWVkaWNhbCBTY2llbmNlcywgVG9r
eW8sIEphcGFuOyBEZXBhcnRtZW50IG9mIE9yYWwgYW5kIE1heGlsbG9mYWNpYWwgU3VyZ2VyeSwg
VG9reW8gV29tZW4mYXBvcztzIE1lZGljYWwgVW5pdmVyc2l0eSwgVG9reW8sIEphcGFuLiYjeEQ7
Q2VudGVyIGZvciBNZWRpY2FsIEdlbmV0aWNzLCBHaGVudCBVbml2ZXJzaXR5IEhvc3BpdGFsLCBH
aGVudCwgQmVsZ2l1bS4mI3hEO0RlcGFydG1lbnQgb2YgUGFlZGlhdHJpY3MsIFNjaG9vbCBvZiBN
ZWRpY2luZSwgVW5pdmVyc2l0eSBvZiBXZXN0ZXJuIFN5ZG5leSwgTmV3IFNvdXRoIFdhbGVzLCBB
dXN0cmFsaWEuJiN4RDtDZW50cmUgZm9yIEdlbmV0aWMgRWR1Y2F0aW9uLCBVbml2ZXJzaXR5IG9m
IFN5ZG5leSwgTmV3IFNvdXRoIFdhbGVzLCBBdXN0cmFsaWEuJiN4RDtDSFUgTGlsbGUsIEhvcGl0
YWwgSmVhbm5lIGRlIEZsYW5kcmUsIFNlcnZpY2UgZGUgR2VuZXRpcXVlIENsaW5pcXVlLCBGLTU5
MDAwIExpbGxlLCBGcmFuY2UuJiN4RDtDSFUgTGlsbGUsIEhvcGl0YWwgSmVhbm5lIGRlIEZsYW5k
cmUsIExhYm9yYXRvaXJlIGRlIEdlbmV0aXF1ZSBNZWRpY2FsZSwgRi01OTAwMCBMaWxsZSwgRnJh
bmNlLiYjeEQ7VG9reW8gV29tZW4mYXBvcztzIE1lZGljYWwgVW5pdmVyc2l0eSBJbnN0aXR1dGUg
Zm9yIEludGVncmF0ZWQgTWVkaWNhbCBTY2llbmNlcywgVG9reW8sIEphcGFuLiBFbGVjdHJvbmlj
IGFkZHJlc3M6IHlhbWFtb3RvLnRvc2hpeXVraUB0d211LmFjLmpwLjwvYXV0aC1hZGRyZXNzPjx0
aXRsZXM+PHRpdGxlPjdwMjIuMSBtaWNyb2RlbGV0aW9ucyBpbnZvbHZpbmcgQUNUQiBhc3NvY2lh
dGVkIHdpdGggZGV2ZWxvcG1lbnRhbCBkZWxheSwgc2hvcnQgc3RhdHVyZSwgYW5kIG1pY3JvY2Vw
aGFseTwvdGl0bGU+PHNlY29uZGFyeS10aXRsZT5FdXIgSiBNZWQgR2VuZXQ8L3NlY29uZGFyeS10
aXRsZT48YWx0LXRpdGxlPkV1cm9wZWFuIGpvdXJuYWwgb2YgbWVkaWNhbCBnZW5ldGljczwvYWx0
LXRpdGxlPjwvdGl0bGVzPjxwZXJpb2RpY2FsPjxmdWxsLXRpdGxlPkV1ciBKIE1lZCBHZW5ldDwv
ZnVsbC10aXRsZT48YWJici0xPkV1cm9wZWFuIGpvdXJuYWwgb2YgbWVkaWNhbCBnZW5ldGljczwv
YWJici0xPjwvcGVyaW9kaWNhbD48YWx0LXBlcmlvZGljYWw+PGZ1bGwtdGl0bGU+RXVyIEogTWVk
IEdlbmV0PC9mdWxsLXRpdGxlPjxhYmJyLTE+RXVyb3BlYW4gam91cm5hbCBvZiBtZWRpY2FsIGdl
bmV0aWNzPC9hYmJyLTE+PC9hbHQtcGVyaW9kaWNhbD48cGFnZXM+NTAyLTY8L3BhZ2VzPjx2b2x1
bWU+NTk8L3ZvbHVtZT48bnVtYmVyPjEwPC9udW1iZXI+PGVkaXRpb24+MjAxNi8wOS8xNzwvZWRp
dGlvbj48a2V5d29yZHM+PGtleXdvcmQ+QWJub3JtYWxpdGllcywgTXVsdGlwbGUvZ2VuZXRpY3Mv
cGh5c2lvcGF0aG9sb2d5PC9rZXl3b3JkPjxrZXl3b3JkPkFjdGlucy9iaW9zeW50aGVzaXMvKmdl
bmV0aWNzPC9rZXl3b3JkPjxrZXl3b3JkPkFkb2xlc2NlbnQ8L2tleXdvcmQ+PGtleXdvcmQ+QWR1
bHQ8L2tleXdvcmQ+PGtleXdvcmQ+Q2hpbGQ8L2tleXdvcmQ+PGtleXdvcmQ+Q2hpbGQsIFByZXNj
aG9vbDwva2V5d29yZD48a2V5d29yZD5DaHJvbW9zb21lIERlbGV0aW9uPC9rZXl3b3JkPjxrZXl3
b3JkPkNocm9tb3NvbWVzLCBIdW1hbiwgUGFpciA3L2dlbmV0aWNzPC9rZXl3b3JkPjxrZXl3b3Jk
PkRldmVsb3BtZW50YWwgRGlzYWJpbGl0aWVzLypnZW5ldGljcy9waHlzaW9wYXRob2xvZ3k8L2tl
eXdvcmQ+PGtleXdvcmQ+RHdhcmZpc20vKmdlbmV0aWNzL3BoeXNpb3BhdGhvbG9neTwva2V5d29y
ZD48a2V5d29yZD5GZW1hbGU8L2tleXdvcmQ+PGtleXdvcmQ+R2VuZSBFeHByZXNzaW9uL2dlbmV0
aWNzPC9rZXl3b3JkPjxrZXl3b3JkPkhhcGxvaW5zdWZmaWNpZW5jeS9nZW5ldGljczwva2V5d29y
ZD48a2V5d29yZD5IdW1hbnM8L2tleXdvcmQ+PGtleXdvcmQ+SW5mYW50PC9rZXl3b3JkPjxrZXl3
b3JkPkluZmFudCwgTmV3Ym9ybjwva2V5d29yZD48a2V5d29yZD5MeW1waG9jeXRlcy9tZXRhYm9s
aXNtL3BhdGhvbG9neTwva2V5d29yZD48a2V5d29yZD5NYWxlPC9rZXl3b3JkPjxrZXl3b3JkPk1p
Y3JvY2VwaGFseS8qZ2VuZXRpY3MvcGh5c2lvcGF0aG9sb2d5PC9rZXl3b3JkPjxrZXl3b3JkPlBo
ZW5vdHlwZTwva2V5d29yZD48a2V5d29yZD43cDIyLjEgbWljcm9kZWxldGlvbjwva2V5d29yZD48
a2V5d29yZD5CYXJhaXRzZXItV2ludGVyIHN5bmRyb21lIDEgKEJSV1MxKTwva2V5d29yZD48a2V5
d29yZD5EZXZlbG9wbWVudGFsIGRlbGF5PC9rZXl3b3JkPjxrZXl3b3JkPk1pY3JvY2VwaGFseTwv
a2V5d29yZD48a2V5d29yZD5TaG9ydCBzdGF0dXJlPC9rZXl3b3JkPjxrZXl3b3JkPlRoZSBiZXRh
LWFjdGluIGdlbmUgKEFDVEIpPC9rZXl3b3JkPjwva2V5d29yZHM+PGRhdGVzPjx5ZWFyPjIwMTY8
L3llYXI+PHB1Yi1kYXRlcz48ZGF0ZT5PY3Q8L2RhdGU+PC9wdWItZGF0ZXM+PC9kYXRlcz48aXNi
bj4xNzY5LTcyMTI8L2lzYm4+PGFjY2Vzc2lvbi1udW0+Mjc2MzM1NzA8L2FjY2Vzc2lvbi1udW0+
PHVybHM+PC91cmxzPjxlbGVjdHJvbmljLXJlc291cmNlLW51bT4xMC4xMDE2L2ouZWptZy4yMDE2
LjA5LjAwODwvZWxlY3Ryb25pYy1yZXNvdXJjZS1udW0+PHJlbW90ZS1kYXRhYmFzZS1wcm92aWRl
cj5OTE08L3JlbW90ZS1kYXRhYmFzZS1wcm92aWRlcj48bGFuZ3VhZ2U+ZW5nPC9sYW5ndWFnZT48
L3JlY29yZD48L0NpdGU+PC9FbmROb3RlPn==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PEVuZE5vdGU+PENpdGU+PEF1dGhvcj5TaGltb2ppbWE8L0F1dGhvcj48WWVhcj4yMDE2PC9ZZWFy
PjxSZWNOdW0+MTA0PC9SZWNOdW0+PERpc3BsYXlUZXh0Pls0NF08L0Rpc3BsYXlUZXh0PjxyZWNv
cmQ+PHJlYy1udW1iZXI+MTA0PC9yZWMtbnVtYmVyPjxmb3JlaWduLWtleXM+PGtleSBhcHA9IkVO
IiBkYi1pZD0icDl3djAwYTV5ZXowdjFldDVhd3Y5cGZvZXBkMHg1ZHR3d3B0IiB0aW1lc3RhbXA9
IjE2MjM0NDYwNTMiPjEwNDwva2V5PjwvZm9yZWlnbi1rZXlzPjxyZWYtdHlwZSBuYW1lPSJKb3Vy
bmFsIEFydGljbGUiPjE3PC9yZWYtdHlwZT48Y29udHJpYnV0b3JzPjxhdXRob3JzPjxhdXRob3I+
U2hpbW9qaW1hLCBLLjwvYXV0aG9yPjxhdXRob3I+TmFyYWksIFMuPC9hdXRob3I+PGF1dGhvcj5U
b2dhd2EsIE0uPC9hdXRob3I+PGF1dGhvcj5Eb3Vtb3RvLCBULjwvYXV0aG9yPjxhdXRob3I+U2Fu
Z3UsIE4uPC9hdXRob3I+PGF1dGhvcj5WYW5ha2tlciwgTy4gTS48L2F1dGhvcj48YXV0aG9yPmRl
IFBhZXBlLCBBLjwvYXV0aG9yPjxhdXRob3I+RWR3YXJkcywgTS48L2F1dGhvcj48YXV0aG9yPldo
aXRlaGFsbCwgSi48L2F1dGhvcj48YXV0aG9yPkJyZXNjaWFuaW5pLCBTLjwvYXV0aG9yPjxhdXRo
b3I+UGV0aXQsIEYuPC9hdXRob3I+PGF1dGhvcj5BbmRyaWV1eCwgSi48L2F1dGhvcj48YXV0aG9y
PllhbWFtb3RvLCBULjwvYXV0aG9yPjwvYXV0aG9ycz48L2NvbnRyaWJ1dG9ycz48YXV0aC1hZGRy
ZXNzPlByZWN1cnNvcnkgUmVzZWFyY2ggZm9yIEVtYnJ5b25pYyBTY2llbmNlIGFuZCBUZWNobm9s
b2d5IChQUkVTVE8pLCBKYXBhbiBTY2llbmNlIGFuZCBUZWNobm9sb2d5IEFnZW5jeSAoSlNUKSwg
S2F3YWd1Y2hpLCBKYXBhbjsgVG9reW8gV29tZW4mYXBvcztzIE1lZGljYWwgVW5pdmVyc2l0eSBJ
bnN0aXR1dGUgZm9yIEludGVncmF0ZWQgTWVkaWNhbCBTY2llbmNlcywgVG9reW8sIEphcGFuLiYj
eEQ7RGVwYXJ0bWVudCBvZiBQZWRpYXRyaWNzLCBUb3R0b3JpIFByZWZlY3R1cmFsIENlbnRyYWwg
SG9zcGl0YWwsIFRvdHRvcmksIEphcGFuLiYjeEQ7VG9reW8gV29tZW4mYXBvcztzIE1lZGljYWwg
VW5pdmVyc2l0eSBJbnN0aXR1dGUgZm9yIEludGVncmF0ZWQgTWVkaWNhbCBTY2llbmNlcywgVG9r
eW8sIEphcGFuOyBEZXBhcnRtZW50IG9mIE9yYWwgYW5kIE1heGlsbG9mYWNpYWwgU3VyZ2VyeSwg
VG9reW8gV29tZW4mYXBvcztzIE1lZGljYWwgVW5pdmVyc2l0eSwgVG9reW8sIEphcGFuLiYjeEQ7
Q2VudGVyIGZvciBNZWRpY2FsIEdlbmV0aWNzLCBHaGVudCBVbml2ZXJzaXR5IEhvc3BpdGFsLCBH
aGVudCwgQmVsZ2l1bS4mI3hEO0RlcGFydG1lbnQgb2YgUGFlZGlhdHJpY3MsIFNjaG9vbCBvZiBN
ZWRpY2luZSwgVW5pdmVyc2l0eSBvZiBXZXN0ZXJuIFN5ZG5leSwgTmV3IFNvdXRoIFdhbGVzLCBB
dXN0cmFsaWEuJiN4RDtDZW50cmUgZm9yIEdlbmV0aWMgRWR1Y2F0aW9uLCBVbml2ZXJzaXR5IG9m
IFN5ZG5leSwgTmV3IFNvdXRoIFdhbGVzLCBBdXN0cmFsaWEuJiN4RDtDSFUgTGlsbGUsIEhvcGl0
YWwgSmVhbm5lIGRlIEZsYW5kcmUsIFNlcnZpY2UgZGUgR2VuZXRpcXVlIENsaW5pcXVlLCBGLTU5
MDAwIExpbGxlLCBGcmFuY2UuJiN4RDtDSFUgTGlsbGUsIEhvcGl0YWwgSmVhbm5lIGRlIEZsYW5k
cmUsIExhYm9yYXRvaXJlIGRlIEdlbmV0aXF1ZSBNZWRpY2FsZSwgRi01OTAwMCBMaWxsZSwgRnJh
bmNlLiYjeEQ7VG9reW8gV29tZW4mYXBvcztzIE1lZGljYWwgVW5pdmVyc2l0eSBJbnN0aXR1dGUg
Zm9yIEludGVncmF0ZWQgTWVkaWNhbCBTY2llbmNlcywgVG9reW8sIEphcGFuLiBFbGVjdHJvbmlj
IGFkZHJlc3M6IHlhbWFtb3RvLnRvc2hpeXVraUB0d211LmFjLmpwLjwvYXV0aC1hZGRyZXNzPjx0
aXRsZXM+PHRpdGxlPjdwMjIuMSBtaWNyb2RlbGV0aW9ucyBpbnZvbHZpbmcgQUNUQiBhc3NvY2lh
dGVkIHdpdGggZGV2ZWxvcG1lbnRhbCBkZWxheSwgc2hvcnQgc3RhdHVyZSwgYW5kIG1pY3JvY2Vw
aGFseTwvdGl0bGU+PHNlY29uZGFyeS10aXRsZT5FdXIgSiBNZWQgR2VuZXQ8L3NlY29uZGFyeS10
aXRsZT48YWx0LXRpdGxlPkV1cm9wZWFuIGpvdXJuYWwgb2YgbWVkaWNhbCBnZW5ldGljczwvYWx0
LXRpdGxlPjwvdGl0bGVzPjxwZXJpb2RpY2FsPjxmdWxsLXRpdGxlPkV1ciBKIE1lZCBHZW5ldDwv
ZnVsbC10aXRsZT48YWJici0xPkV1cm9wZWFuIGpvdXJuYWwgb2YgbWVkaWNhbCBnZW5ldGljczwv
YWJici0xPjwvcGVyaW9kaWNhbD48YWx0LXBlcmlvZGljYWw+PGZ1bGwtdGl0bGU+RXVyIEogTWVk
IEdlbmV0PC9mdWxsLXRpdGxlPjxhYmJyLTE+RXVyb3BlYW4gam91cm5hbCBvZiBtZWRpY2FsIGdl
bmV0aWNzPC9hYmJyLTE+PC9hbHQtcGVyaW9kaWNhbD48cGFnZXM+NTAyLTY8L3BhZ2VzPjx2b2x1
bWU+NTk8L3ZvbHVtZT48bnVtYmVyPjEwPC9udW1iZXI+PGVkaXRpb24+MjAxNi8wOS8xNzwvZWRp
dGlvbj48a2V5d29yZHM+PGtleXdvcmQ+QWJub3JtYWxpdGllcywgTXVsdGlwbGUvZ2VuZXRpY3Mv
cGh5c2lvcGF0aG9sb2d5PC9rZXl3b3JkPjxrZXl3b3JkPkFjdGlucy9iaW9zeW50aGVzaXMvKmdl
bmV0aWNzPC9rZXl3b3JkPjxrZXl3b3JkPkFkb2xlc2NlbnQ8L2tleXdvcmQ+PGtleXdvcmQ+QWR1
bHQ8L2tleXdvcmQ+PGtleXdvcmQ+Q2hpbGQ8L2tleXdvcmQ+PGtleXdvcmQ+Q2hpbGQsIFByZXNj
aG9vbDwva2V5d29yZD48a2V5d29yZD5DaHJvbW9zb21lIERlbGV0aW9uPC9rZXl3b3JkPjxrZXl3
b3JkPkNocm9tb3NvbWVzLCBIdW1hbiwgUGFpciA3L2dlbmV0aWNzPC9rZXl3b3JkPjxrZXl3b3Jk
PkRldmVsb3BtZW50YWwgRGlzYWJpbGl0aWVzLypnZW5ldGljcy9waHlzaW9wYXRob2xvZ3k8L2tl
eXdvcmQ+PGtleXdvcmQ+RHdhcmZpc20vKmdlbmV0aWNzL3BoeXNpb3BhdGhvbG9neTwva2V5d29y
ZD48a2V5d29yZD5GZW1hbGU8L2tleXdvcmQ+PGtleXdvcmQ+R2VuZSBFeHByZXNzaW9uL2dlbmV0
aWNzPC9rZXl3b3JkPjxrZXl3b3JkPkhhcGxvaW5zdWZmaWNpZW5jeS9nZW5ldGljczwva2V5d29y
ZD48a2V5d29yZD5IdW1hbnM8L2tleXdvcmQ+PGtleXdvcmQ+SW5mYW50PC9rZXl3b3JkPjxrZXl3
b3JkPkluZmFudCwgTmV3Ym9ybjwva2V5d29yZD48a2V5d29yZD5MeW1waG9jeXRlcy9tZXRhYm9s
aXNtL3BhdGhvbG9neTwva2V5d29yZD48a2V5d29yZD5NYWxlPC9rZXl3b3JkPjxrZXl3b3JkPk1p
Y3JvY2VwaGFseS8qZ2VuZXRpY3MvcGh5c2lvcGF0aG9sb2d5PC9rZXl3b3JkPjxrZXl3b3JkPlBo
ZW5vdHlwZTwva2V5d29yZD48a2V5d29yZD43cDIyLjEgbWljcm9kZWxldGlvbjwva2V5d29yZD48
a2V5d29yZD5CYXJhaXRzZXItV2ludGVyIHN5bmRyb21lIDEgKEJSV1MxKTwva2V5d29yZD48a2V5
d29yZD5EZXZlbG9wbWVudGFsIGRlbGF5PC9rZXl3b3JkPjxrZXl3b3JkPk1pY3JvY2VwaGFseTwv
a2V5d29yZD48a2V5d29yZD5TaG9ydCBzdGF0dXJlPC9rZXl3b3JkPjxrZXl3b3JkPlRoZSBiZXRh
LWFjdGluIGdlbmUgKEFDVEIpPC9rZXl3b3JkPjwva2V5d29yZHM+PGRhdGVzPjx5ZWFyPjIwMTY8
L3llYXI+PHB1Yi1kYXRlcz48ZGF0ZT5PY3Q8L2RhdGU+PC9wdWItZGF0ZXM+PC9kYXRlcz48aXNi
bj4xNzY5LTcyMTI8L2lzYm4+PGFjY2Vzc2lvbi1udW0+Mjc2MzM1NzA8L2FjY2Vzc2lvbi1udW0+
PHVybHM+PC91cmxzPjxlbGVjdHJvbmljLXJlc291cmNlLW51bT4xMC4xMDE2L2ouZWptZy4yMDE2
LjA5LjAwODwvZWxlY3Ryb25pYy1yZXNvdXJjZS1udW0+PHJlbW90ZS1kYXRhYmFzZS1wcm92aWRl
cj5OTE08L3JlbW90ZS1kYXRhYmFzZS1wcm92aWRlcj48bGFuZ3VhZ2U+ZW5nPC9sYW5ndWFnZT48
L3JlY29yZD48L0NpdGU+PC9FbmROb3RlPn==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i/>
          <w:iCs/>
        </w:rPr>
      </w:r>
      <w:r w:rsidR="00FB2DDC">
        <w:rPr>
          <w:rFonts w:ascii="Calibri Light" w:eastAsia="Calibri" w:hAnsi="Calibri Light" w:cs="Calibri Light"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i/>
          <w:iCs/>
        </w:rPr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[44]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i/>
          <w:iCs/>
        </w:rPr>
        <w:t>:</w:t>
      </w:r>
    </w:p>
    <w:p w14:paraId="44597891" w14:textId="2D8F7FA3" w:rsidR="00A31D9D" w:rsidRPr="000137B2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64097EA4" wp14:editId="10DA97AB">
            <wp:extent cx="5393267" cy="391211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4656" cy="39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09C" w14:textId="63F582EE" w:rsidR="00A31D9D" w:rsidRPr="000137B2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SRO = Patient 4,5 = </w:t>
      </w:r>
      <w:r w:rsidRPr="000137B2">
        <w:rPr>
          <w:rFonts w:ascii="Calibri Light" w:eastAsia="Times New Roman" w:hAnsi="Calibri Light" w:cs="Calibri Light"/>
        </w:rPr>
        <w:t>chr7:5492967-5864851 (hg19)</w:t>
      </w:r>
    </w:p>
    <w:p w14:paraId="09B5E7A6" w14:textId="77777777" w:rsidR="00A31D9D" w:rsidRPr="000137B2" w:rsidRDefault="00A31D9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9C36550" w14:textId="0D7F142B" w:rsidR="00C61B6E" w:rsidRPr="002A0EDA" w:rsidRDefault="00C61B6E" w:rsidP="009B555C">
      <w:pPr>
        <w:pStyle w:val="Heading1"/>
        <w:tabs>
          <w:tab w:val="left" w:pos="333"/>
        </w:tabs>
        <w:spacing w:before="0"/>
      </w:pPr>
      <w:bookmarkStart w:id="53" w:name="_Toc84971408"/>
      <w:r w:rsidRPr="000137B2">
        <w:t xml:space="preserve">Primary CNV </w:t>
      </w:r>
      <w:fldSimple w:instr=" SEQ Primary_CNV \* ARABIC ">
        <w:r w:rsidR="00A360AB">
          <w:rPr>
            <w:noProof/>
          </w:rPr>
          <w:t>45</w:t>
        </w:r>
      </w:fldSimple>
      <w:r w:rsidRPr="000137B2">
        <w:t>: 7q11.</w:t>
      </w:r>
      <w:r w:rsidRPr="002A0EDA">
        <w:t>23 (WBS)</w:t>
      </w:r>
      <w:bookmarkEnd w:id="53"/>
    </w:p>
    <w:p w14:paraId="72308C5B" w14:textId="76EB61E1" w:rsidR="00611B61" w:rsidRPr="000137B2" w:rsidRDefault="00611B61" w:rsidP="009B555C">
      <w:pPr>
        <w:pStyle w:val="Heading1"/>
        <w:tabs>
          <w:tab w:val="left" w:pos="333"/>
        </w:tabs>
        <w:spacing w:before="0"/>
        <w:rPr>
          <w:rFonts w:eastAsia="Calibri"/>
          <w:bCs/>
        </w:rPr>
      </w:pPr>
      <w:bookmarkStart w:id="54" w:name="_Toc84971409"/>
      <w:r w:rsidRPr="002A0EDA">
        <w:t xml:space="preserve">Primary CNV </w:t>
      </w:r>
      <w:fldSimple w:instr=" SEQ Primary_CNV \* ARABIC ">
        <w:r w:rsidR="00A360AB">
          <w:rPr>
            <w:noProof/>
          </w:rPr>
          <w:t>46</w:t>
        </w:r>
      </w:fldSimple>
      <w:r w:rsidRPr="002A0EDA">
        <w:t>: 7q11.</w:t>
      </w:r>
      <w:r w:rsidRPr="000137B2">
        <w:t>23 (WBS Distal)</w:t>
      </w:r>
      <w:bookmarkEnd w:id="54"/>
    </w:p>
    <w:p w14:paraId="5CE66151" w14:textId="3EEE520A" w:rsidR="00611B61" w:rsidRPr="000137B2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Cs/>
          <w:i/>
          <w:iCs/>
        </w:rPr>
        <w:t>Figure 1 of Ramocki 2010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PEVuZE5vdGU+PENpdGU+PEF1dGhvcj5SYW1vY2tpPC9BdXRob3I+PFllYXI+MjAxMDwvWWVhcj48
UmVjTnVtPjEwNTwvUmVjTnVtPjxEaXNwbGF5VGV4dD5bNDVdPC9EaXNwbGF5VGV4dD48cmVjb3Jk
PjxyZWMtbnVtYmVyPjEwNTwvcmVjLW51bWJlcj48Zm9yZWlnbi1rZXlzPjxrZXkgYXBwPSJFTiIg
ZGItaWQ9InA5d3YwMGE1eWV6MHYxZXQ1YXd2OXBmb2VwZDB4NWR0d3dwdCIgdGltZXN0YW1wPSIx
NjIzNDQ3MTMxIj4xMDU8L2tleT48L2ZvcmVpZ24ta2V5cz48cmVmLXR5cGUgbmFtZT0iSm91cm5h
bCBBcnRpY2xlIj4xNzwvcmVmLXR5cGU+PGNvbnRyaWJ1dG9ycz48YXV0aG9ycz48YXV0aG9yPlJh
bW9ja2ksIE0uIEIuPC9hdXRob3I+PGF1dGhvcj5CYXJ0bmlrLCBNLjwvYXV0aG9yPjxhdXRob3I+
U3phZnJhbnNraSwgUC48L2F1dGhvcj48YXV0aG9yPktvxYJvZHppZWpza2EsIEsuIEUuPC9hdXRo
b3I+PGF1dGhvcj5YaWEsIFouPC9hdXRob3I+PGF1dGhvcj5CcmF2bywgSi48L2F1dGhvcj48YXV0
aG9yPk1pbGxlciwgRy4gUy48L2F1dGhvcj48YXV0aG9yPlJvZHJpZ3VleiwgRC4gTC48L2F1dGhv
cj48YXV0aG9yPldpbGxpYW1zLCBDLiBBLjwvYXV0aG9yPjxhdXRob3I+QmFkZXIsIFAuIEkuPC9h
dXRob3I+PGF1dGhvcj5TemN6ZXBhbmlrLCBFLjwvYXV0aG9yPjxhdXRob3I+TWF6dXJjemFrLCBU
LjwvYXV0aG9yPjxhdXRob3I+QW50Y3phay1NYXJhY2gsIEQuPC9hdXRob3I+PGF1dGhvcj5Db2xk
d2VsbCwgSi4gRy48L2F1dGhvcj48YXV0aG9yPkFrbWFuLCBDLiBJLjwvYXV0aG9yPjxhdXRob3I+
TWNBbG1vbiwgSy48L2F1dGhvcj48YXV0aG9yPkNvaGVuLCBNLiBQLjwvYXV0aG9yPjxhdXRob3I+
TWNHcmF0aCwgSi48L2F1dGhvcj48YXV0aG9yPlJvZWRlciwgRS48L2F1dGhvcj48YXV0aG9yPk11
ZWxsZXIsIEouPC9hdXRob3I+PGF1dGhvcj5LYW5nLCBTLiBILjwvYXV0aG9yPjxhdXRob3I+QmFj
aW5vLCBDLiBBLjwvYXV0aG9yPjxhdXRob3I+UGF0ZWwsIEEuPC9hdXRob3I+PGF1dGhvcj5Cb2Np
YW4sIEUuPC9hdXRob3I+PGF1dGhvcj5TaGF3LCBDLiBBLjwvYXV0aG9yPjxhdXRob3I+Q2hldW5n
LCBTLiBXLjwvYXV0aG9yPjxhdXRob3I+TWF6dXJjemFrLCBULjwvYXV0aG9yPjxhdXRob3I+U3Rh
bmtpZXdpY3osIFAuPC9hdXRob3I+PC9hdXRob3JzPjwvY29udHJpYnV0b3JzPjxhdXRoLWFkZHJl
c3M+RGVwYXJ0bWVudCBvZiBQZWRpYXRyaWNzLCBCYXlsb3IgQ29sbGVnZSBvZiBNZWRpY2luZSwg
SG91c3RvbiwgVFggNzcwMzAsIFVTQS48L2F1dGgtYWRkcmVzcz48dGl0bGVzPjx0aXRsZT5SZWN1
cnJlbnQgZGlzdGFsIDdxMTEuMjMgZGVsZXRpb24gaW5jbHVkaW5nIEhJUDEgYW5kIFlXSEFHIGlk
ZW50aWZpZWQgaW4gcGF0aWVudHMgd2l0aCBpbnRlbGxlY3R1YWwgZGlzYWJpbGl0aWVzLCBlcGls
ZXBzeSwgYW5kIG5ldXJvYmVoYXZpb3JhbCBwcm9ibGVtczwvdGl0bGU+PHNlY29uZGFyeS10aXRs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ZXM+ODU3LTY1PC9wYWdlcz48dm9sdW1lPjg3PC92b2x1bWU+PG51bWJlcj42PC9udW1iZXI+PGVk
aXRpb24+MjAxMC8xMS8yNzwvZWRpdGlvbj48a2V5d29yZHM+PGtleXdvcmQ+QWRvbGVzY2VudDwv
a2V5d29yZD48a2V5d29yZD5BZHVsdDwva2V5d29yZD48a2V5d29yZD5BbmltYWxzPC9rZXl3b3Jk
PjxrZXl3b3JkPkNoaWxkPC9rZXl3b3JkPjxrZXl3b3JkPkNoaWxkLCBQcmVzY2hvb2w8L2tleXdv
cmQ+PGtleXdvcmQ+KkNocm9tb3NvbWUgRGVsZXRpb248L2tleXdvcmQ+PGtleXdvcmQ+KkNocm9t
b3NvbWVzLCBIdW1hbiwgUGFpciA3PC9rZXl3b3JkPjxrZXl3b3JkPkROQSBDb3B5IE51bWJlciBW
YXJpYXRpb25zPC9rZXl3b3JkPjxrZXl3b3JkPkROQS1CaW5kaW5nIFByb3RlaW5zLypnZW5ldGlj
czwva2V5d29yZD48a2V5d29yZD5FcGlsZXBzeS8qZ2VuZXRpY3M8L2tleXdvcmQ+PGtleXdvcmQ+
RmVtYWxlPC9rZXl3b3JkPjxrZXl3b3JkPkh1bWFuczwva2V5d29yZD48a2V5d29yZD5JbmZhbnQ8
L2tleXdvcmQ+PGtleXdvcmQ+SW50ZWxsZWN0dWFsIERpc2FiaWxpdHkvKmdlbmV0aWNzPC9rZXl3
b3JkPjxrZXl3b3JkPk1hbGU8L2tleXdvcmQ+PGtleXdvcmQ+TWVudGFsIERpc29yZGVycy8qZ2Vu
ZXRpY3M8L2tleXdvcmQ+PGtleXdvcmQ+TWljZTwva2V5d29yZD48a2V5d29yZD5NaWRkbGUgQWdl
ZDwva2V5d29yZD48a2V5d29yZD5Nb2xlY3VsYXIgU2VxdWVuY2UgRGF0YTwva2V5d29yZD48L2tl
eXdvcmRzPjxkYXRlcz48eWVhcj4yMDEwPC95ZWFyPjxwdWItZGF0ZXM+PGRhdGU+RGVjIDEwPC9k
YXRlPjwvcHViLWRhdGVzPjwvZGF0ZXM+PGlzYm4+MDAwMi05Mjk3IChQcmludCkmI3hEOzAwMDIt
OTI5NzwvaXNibj48YWNjZXNzaW9uLW51bT4yMTEwOTIyNjwvYWNjZXNzaW9uLW51bT48dXJscz48
L3VybHM+PGN1c3RvbTI+UE1DMjk5NzM3ODwvY3VzdG9tMj48ZWxlY3Ryb25pYy1yZXNvdXJjZS1u
dW0+MTAuMTAxNi9qLmFqaGcuMjAxMC4xMC4wMTk8L2VsZWN0cm9uaWMtcmVzb3VyY2UtbnVtPjxy
ZW1vdGUtZGF0YWJhc2UtcHJvdmlkZXI+TkxNPC9yZW1vdGUtZGF0YWJhc2UtcHJvdmlkZXI+PGxh
bmd1YWdlPmVuZzwvbGFuZ3VhZ2U+PC9yZWNvcmQ+PC9DaXRlPjwvRW5kTm90ZT5=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PEVuZE5vdGU+PENpdGU+PEF1dGhvcj5SYW1vY2tpPC9BdXRob3I+PFllYXI+MjAxMDwvWWVhcj48
UmVjTnVtPjEwNTwvUmVjTnVtPjxEaXNwbGF5VGV4dD5bNDVdPC9EaXNwbGF5VGV4dD48cmVjb3Jk
PjxyZWMtbnVtYmVyPjEwNTwvcmVjLW51bWJlcj48Zm9yZWlnbi1rZXlzPjxrZXkgYXBwPSJFTiIg
ZGItaWQ9InA5d3YwMGE1eWV6MHYxZXQ1YXd2OXBmb2VwZDB4NWR0d3dwdCIgdGltZXN0YW1wPSIx
NjIzNDQ3MTMxIj4xMDU8L2tleT48L2ZvcmVpZ24ta2V5cz48cmVmLXR5cGUgbmFtZT0iSm91cm5h
bCBBcnRpY2xlIj4xNzwvcmVmLXR5cGU+PGNvbnRyaWJ1dG9ycz48YXV0aG9ycz48YXV0aG9yPlJh
bW9ja2ksIE0uIEIuPC9hdXRob3I+PGF1dGhvcj5CYXJ0bmlrLCBNLjwvYXV0aG9yPjxhdXRob3I+
U3phZnJhbnNraSwgUC48L2F1dGhvcj48YXV0aG9yPktvxYJvZHppZWpza2EsIEsuIEUuPC9hdXRo
b3I+PGF1dGhvcj5YaWEsIFouPC9hdXRob3I+PGF1dGhvcj5CcmF2bywgSi48L2F1dGhvcj48YXV0
aG9yPk1pbGxlciwgRy4gUy48L2F1dGhvcj48YXV0aG9yPlJvZHJpZ3VleiwgRC4gTC48L2F1dGhv
cj48YXV0aG9yPldpbGxpYW1zLCBDLiBBLjwvYXV0aG9yPjxhdXRob3I+QmFkZXIsIFAuIEkuPC9h
dXRob3I+PGF1dGhvcj5TemN6ZXBhbmlrLCBFLjwvYXV0aG9yPjxhdXRob3I+TWF6dXJjemFrLCBU
LjwvYXV0aG9yPjxhdXRob3I+QW50Y3phay1NYXJhY2gsIEQuPC9hdXRob3I+PGF1dGhvcj5Db2xk
d2VsbCwgSi4gRy48L2F1dGhvcj48YXV0aG9yPkFrbWFuLCBDLiBJLjwvYXV0aG9yPjxhdXRob3I+
TWNBbG1vbiwgSy48L2F1dGhvcj48YXV0aG9yPkNvaGVuLCBNLiBQLjwvYXV0aG9yPjxhdXRob3I+
TWNHcmF0aCwgSi48L2F1dGhvcj48YXV0aG9yPlJvZWRlciwgRS48L2F1dGhvcj48YXV0aG9yPk11
ZWxsZXIsIEouPC9hdXRob3I+PGF1dGhvcj5LYW5nLCBTLiBILjwvYXV0aG9yPjxhdXRob3I+QmFj
aW5vLCBDLiBBLjwvYXV0aG9yPjxhdXRob3I+UGF0ZWwsIEEuPC9hdXRob3I+PGF1dGhvcj5Cb2Np
YW4sIEUuPC9hdXRob3I+PGF1dGhvcj5TaGF3LCBDLiBBLjwvYXV0aG9yPjxhdXRob3I+Q2hldW5n
LCBTLiBXLjwvYXV0aG9yPjxhdXRob3I+TWF6dXJjemFrLCBULjwvYXV0aG9yPjxhdXRob3I+U3Rh
bmtpZXdpY3osIFAuPC9hdXRob3I+PC9hdXRob3JzPjwvY29udHJpYnV0b3JzPjxhdXRoLWFkZHJl
c3M+RGVwYXJ0bWVudCBvZiBQZWRpYXRyaWNzLCBCYXlsb3IgQ29sbGVnZSBvZiBNZWRpY2luZSwg
SG91c3RvbiwgVFggNzcwMzAsIFVTQS48L2F1dGgtYWRkcmVzcz48dGl0bGVzPjx0aXRsZT5SZWN1
cnJlbnQgZGlzdGFsIDdxMTEuMjMgZGVsZXRpb24gaW5jbHVkaW5nIEhJUDEgYW5kIFlXSEFHIGlk
ZW50aWZpZWQgaW4gcGF0aWVudHMgd2l0aCBpbnRlbGxlY3R1YWwgZGlzYWJpbGl0aWVzLCBlcGls
ZXBzeSwgYW5kIG5ldXJvYmVoYXZpb3JhbCBwcm9ibGVtczwvdGl0bGU+PHNlY29uZGFyeS10aXRs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ZXM+ODU3LTY1PC9wYWdlcz48dm9sdW1lPjg3PC92b2x1bWU+PG51bWJlcj42PC9udW1iZXI+PGVk
aXRpb24+MjAxMC8xMS8yNzwvZWRpdGlvbj48a2V5d29yZHM+PGtleXdvcmQ+QWRvbGVzY2VudDwv
a2V5d29yZD48a2V5d29yZD5BZHVsdDwva2V5d29yZD48a2V5d29yZD5BbmltYWxzPC9rZXl3b3Jk
PjxrZXl3b3JkPkNoaWxkPC9rZXl3b3JkPjxrZXl3b3JkPkNoaWxkLCBQcmVzY2hvb2w8L2tleXdv
cmQ+PGtleXdvcmQ+KkNocm9tb3NvbWUgRGVsZXRpb248L2tleXdvcmQ+PGtleXdvcmQ+KkNocm9t
b3NvbWVzLCBIdW1hbiwgUGFpciA3PC9rZXl3b3JkPjxrZXl3b3JkPkROQSBDb3B5IE51bWJlciBW
YXJpYXRpb25zPC9rZXl3b3JkPjxrZXl3b3JkPkROQS1CaW5kaW5nIFByb3RlaW5zLypnZW5ldGlj
czwva2V5d29yZD48a2V5d29yZD5FcGlsZXBzeS8qZ2VuZXRpY3M8L2tleXdvcmQ+PGtleXdvcmQ+
RmVtYWxlPC9rZXl3b3JkPjxrZXl3b3JkPkh1bWFuczwva2V5d29yZD48a2V5d29yZD5JbmZhbnQ8
L2tleXdvcmQ+PGtleXdvcmQ+SW50ZWxsZWN0dWFsIERpc2FiaWxpdHkvKmdlbmV0aWNzPC9rZXl3
b3JkPjxrZXl3b3JkPk1hbGU8L2tleXdvcmQ+PGtleXdvcmQ+TWVudGFsIERpc29yZGVycy8qZ2Vu
ZXRpY3M8L2tleXdvcmQ+PGtleXdvcmQ+TWljZTwva2V5d29yZD48a2V5d29yZD5NaWRkbGUgQWdl
ZDwva2V5d29yZD48a2V5d29yZD5Nb2xlY3VsYXIgU2VxdWVuY2UgRGF0YTwva2V5d29yZD48L2tl
eXdvcmRzPjxkYXRlcz48eWVhcj4yMDEwPC95ZWFyPjxwdWItZGF0ZXM+PGRhdGU+RGVjIDEwPC9k
YXRlPjwvcHViLWRhdGVzPjwvZGF0ZXM+PGlzYm4+MDAwMi05Mjk3IChQcmludCkmI3hEOzAwMDIt
OTI5NzwvaXNibj48YWNjZXNzaW9uLW51bT4yMTEwOTIyNjwvYWNjZXNzaW9uLW51bT48dXJscz48
L3VybHM+PGN1c3RvbTI+UE1DMjk5NzM3ODwvY3VzdG9tMj48ZWxlY3Ryb25pYy1yZXNvdXJjZS1u
dW0+MTAuMTAxNi9qLmFqaGcuMjAxMC4xMC4wMTk8L2VsZWN0cm9uaWMtcmVzb3VyY2UtbnVtPjxy
ZW1vdGUtZGF0YWJhc2UtcHJvdmlkZXI+TkxNPC9yZW1vdGUtZGF0YWJhc2UtcHJvdmlkZXI+PGxh
bmd1YWdlPmVuZzwvbGFuZ3VhZ2U+PC9yZWNvcmQ+PC9DaXRlPjwvRW5kTm90ZT5=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bCs/>
          <w:i/>
          <w:iCs/>
        </w:rPr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end"/>
      </w:r>
      <w:r w:rsidR="00E6791B" w:rsidRPr="000137B2">
        <w:rPr>
          <w:rFonts w:ascii="Calibri Light" w:eastAsia="Calibri" w:hAnsi="Calibri Light" w:cs="Calibri Light"/>
          <w:bCs/>
          <w:i/>
          <w:iCs/>
        </w:rPr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[45]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63C3D0" wp14:editId="415BE34C">
                <wp:simplePos x="0" y="0"/>
                <wp:positionH relativeFrom="column">
                  <wp:posOffset>4990646</wp:posOffset>
                </wp:positionH>
                <wp:positionV relativeFrom="paragraph">
                  <wp:posOffset>616041</wp:posOffset>
                </wp:positionV>
                <wp:extent cx="45719" cy="1997528"/>
                <wp:effectExtent l="19050" t="19050" r="12065" b="2222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9975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7B158A" id="Rectangle 118" o:spid="_x0000_s1026" style="position:absolute;margin-left:392.95pt;margin-top:48.5pt;width:3.6pt;height:157.3pt;flip:x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UcWeQIAAOkEAAAOAAAAZHJzL2Uyb0RvYy54bWysVE1PGzEQvVfqf7B8L5uNSCERGxSBaCsh&#10;igoVZ+O1s5b8VdvJJv31ffZuIKU9Vd2DNeMZz8ebN3txuTOabEWIytmG1icTSoTlrlV23dDvjzcf&#10;zimJidmWaWdFQ/ci0svl+3cXvV+IqeucbkUgCGLjovcN7VLyi6qKvBOGxRPnhYVRumBYghrWVRtY&#10;j+hGV9PJ5GPVu9D64LiIEbfXg5EuS3wpBU9fpYwiEd1Q1JbKGcr5nM9qecEW68B8p/hYBvuHKgxT&#10;FklfQl2zxMgmqD9CGcWDi06mE+5M5aRUXJQe0E09edPNQ8e8KL0AnOhfYIr/Lyy/294HolrMrsao&#10;LDMY0jfAxuxaC5IvAVHv4wKeD/4+jFqEmPvdyWCI1Mp/RoSCAHoiuwLw/gVgsUuE4/J0dlbPKeGw&#10;1PP52WxaoldDmBzOh5g+CWdIFhoaUEgJyra3MSE1XA8u2d26G6V1maG2pG/o9Hx2NkMCBipJzRJE&#10;49FctGtKmF6DozyFEjI6rdr8PAeK+3ilA9ky0ATsal3/iJop0SwmGNBI+TIWKOG3p7meaxa74XEx&#10;DawyKoHaWpmGnh+/1jZnFIWcY1cZ3wHRLD27do+hBDewNXp+o5DkFrXcswB6gshYufQVh9QObbtR&#10;oqRz4eff7rM/WAMrJT3oDkh+bFgQaPGLBZ/m9elp3o+iYExTKOHY8nxssRtz5QBVjeX2vIjZP+mD&#10;KIMzT9jMVc4KE7McuQfwR+UqDWuI3eZitSpu2AnP0q198PxApwzv4+6JBT9yImEwd+6wGmzxhhqD&#10;70CO1SY5qQpvXnHFBLOCfSqzHHc/L+yxXrxe/1DLXwAAAP//AwBQSwMEFAAGAAgAAAAhACEYjPjh&#10;AAAACgEAAA8AAABkcnMvZG93bnJldi54bWxMj8tOwzAQRfdI/IM1SOyoEx7Ng0yqqIINCyoKRSzd&#10;ZPJQ43EUO2n4e8wKlqM5uvfcbLPoXsw02s4wQrgKQBCXpuq4Qfh4f76JQVinuFK9YUL4Jgub/PIi&#10;U2llzvxG8941woewTRVC69yQSmnLlrSyKzMQ+19tRq2cP8dGVqM6+3Ddy9sgWEutOvYNrRpo21J5&#10;2k8aYdrWh+jzMBen1/pp2RXJV2xfDOL11VI8gnC0uD8YfvW9OuTe6WgmrqzoEaL4IfEoQhL5TR6I&#10;krsQxBHhPgzXIPNM/p+Q/wAAAP//AwBQSwECLQAUAAYACAAAACEAtoM4kv4AAADhAQAAEwAAAAAA&#10;AAAAAAAAAAAAAAAAW0NvbnRlbnRfVHlwZXNdLnhtbFBLAQItABQABgAIAAAAIQA4/SH/1gAAAJQB&#10;AAALAAAAAAAAAAAAAAAAAC8BAABfcmVscy8ucmVsc1BLAQItABQABgAIAAAAIQAwQUcWeQIAAOkE&#10;AAAOAAAAAAAAAAAAAAAAAC4CAABkcnMvZTJvRG9jLnhtbFBLAQItABQABgAIAAAAIQAhGIz44QAA&#10;AAoBAAAPAAAAAAAAAAAAAAAAANMEAABkcnMvZG93bnJldi54bWxQSwUGAAAAAAQABADzAAAA4QUA&#10;AAAA&#10;" filled="f" strokecolor="windowText" strokeweight="2.25pt"/>
            </w:pict>
          </mc:Fallback>
        </mc:AlternateContent>
      </w: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2BA130" wp14:editId="0DD3B2B0">
                <wp:simplePos x="0" y="0"/>
                <wp:positionH relativeFrom="column">
                  <wp:posOffset>2568846</wp:posOffset>
                </wp:positionH>
                <wp:positionV relativeFrom="paragraph">
                  <wp:posOffset>643346</wp:posOffset>
                </wp:positionV>
                <wp:extent cx="45719" cy="1997528"/>
                <wp:effectExtent l="19050" t="19050" r="12065" b="2222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5719" cy="199752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490E5A" id="Rectangle 116" o:spid="_x0000_s1026" style="position:absolute;margin-left:202.25pt;margin-top:50.65pt;width:3.6pt;height:157.3pt;flip:x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rDDegIAAOkEAAAOAAAAZHJzL2Uyb0RvYy54bWysVE1PGzEQvVfqf7B8L5uNCCQrNigC0VZC&#10;gAoVZ+P1Zi35q7aTTfrr++zdQEp7qroHa8Yzfp55frMXlzutyFb4IK2paXkyoUQYbhtp1jX9/nTz&#10;aU5JiMw0TFkjaroXgV4uP3646F0lprazqhGeAMSEqnc17WJ0VVEE3gnNwol1wiDYWq9ZhOvXReNZ&#10;D3Stiulkclb01jfOWy5CwO71EKTLjN+2gsf7tg0iElVT1Bbz6vP6ktZiecGqtWeuk3wsg/1DFZpJ&#10;g0tfoa5ZZGTj5R9QWnJvg23jCbe6sG0rucg9oJty8q6bx445kXsBOcG90hT+Hyy/2z54Ihu8XXlG&#10;iWEaj/QNtDGzVoKkTVDUu1Ah89E9+NELMFO/u9Zr0irpvgAhM4CeyC4TvH8lWOwi4dg8nZ2XC0o4&#10;IuVicT6bzhN6McAkOOdD/CysJsmoqUchGZRtb0McUg8pKd3YG6kU9lmlDOlrOp3Pzme4gEFKrWIR&#10;pnZoLpg1JUytoVEefYYMVskmHU+nwz5cKU+2DDKBuhrbP6FmShQLEQE0kr+x2t+OpnquWeiGwzmU&#10;0lilZYS0ldQ1nR+fViZFRRbn2FXid2A0WS+22eNRvB3UGhy/kbjkFrU8MA95QsgYuXiPpVUWbdvR&#10;oqSz/uff9lM+VIMoJT3kDkp+bJgXaPGrgZ4W5elpmo/s4JmmcPxx5OU4Yjb6yoKqEsPteDZTflQH&#10;s/VWP2MyV+lWhJjhuHsgf3Su4jCGmG0uVquchplwLN6aR8cPckr0Pu2emXejJiIe5s4eRoNV76Qx&#10;5CaGjV1tom1l1s0br9BbcjBPWXnj7KeBPfZz1tsfavkLAAD//wMAUEsDBBQABgAIAAAAIQCdPlZL&#10;4gAAAAsBAAAPAAAAZHJzL2Rvd25yZXYueG1sTI/LTsMwEEX3SPyDNUjsqB1IaRviVFEFGxZUFFp1&#10;6cbOQ43HUeyk4e+ZrmA3o3t050y6nmzLRtP7xqGEaCaAGSycbrCS8P319rAE5oNCrVqHRsKP8bDO&#10;bm9SlWh3wU8z7kLFqAR9oiTUIXQJ576ojVV+5jqDlJWutyrQ2ldc9+pC5bblj0I8c6sapAu16sym&#10;NsV5N1gJw6bcLw77MT9/lK/TNl8dl/7dSXl/N+UvwIKZwh8MV31Sh4ycTm5A7VkrIRbxnFAKRPQE&#10;jIg4ihbATtdhvgKepfz/D9kvAAAA//8DAFBLAQItABQABgAIAAAAIQC2gziS/gAAAOEBAAATAAAA&#10;AAAAAAAAAAAAAAAAAABbQ29udGVudF9UeXBlc10ueG1sUEsBAi0AFAAGAAgAAAAhADj9If/WAAAA&#10;lAEAAAsAAAAAAAAAAAAAAAAALwEAAF9yZWxzLy5yZWxzUEsBAi0AFAAGAAgAAAAhAKQWsMN6AgAA&#10;6QQAAA4AAAAAAAAAAAAAAAAALgIAAGRycy9lMm9Eb2MueG1sUEsBAi0AFAAGAAgAAAAhAJ0+Vkvi&#10;AAAACwEAAA8AAAAAAAAAAAAAAAAA1AQAAGRycy9kb3ducmV2LnhtbFBLBQYAAAAABAAEAPMAAADj&#10;BQAAAAA=&#10;" filled="f" strokecolor="windowText" strokeweight="2.25pt"/>
            </w:pict>
          </mc:Fallback>
        </mc:AlternateContent>
      </w: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0D7AD458" wp14:editId="3C30F59B">
            <wp:extent cx="6858000" cy="31775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41FC" w14:textId="77777777" w:rsidR="00611B61" w:rsidRPr="000137B2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</w:rPr>
        <w:t>Low copy repeats flanking common deletion (Pts 1,3,6,7,8,10): chr7:75071906-76256141 (hg19)</w:t>
      </w:r>
    </w:p>
    <w:p w14:paraId="0F60270F" w14:textId="77777777" w:rsidR="00611B61" w:rsidRPr="000137B2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</w:rPr>
        <w:tab/>
        <w:t>Left: chr7:75,071,539-</w:t>
      </w:r>
      <w:r w:rsidRPr="000137B2">
        <w:rPr>
          <w:rFonts w:ascii="Calibri Light" w:eastAsia="Calibri" w:hAnsi="Calibri Light" w:cs="Calibri Light"/>
          <w:b/>
        </w:rPr>
        <w:t>75,071,906</w:t>
      </w:r>
    </w:p>
    <w:p w14:paraId="76C71B00" w14:textId="18991606" w:rsidR="00611B61" w:rsidRDefault="00611B6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</w:rPr>
        <w:tab/>
        <w:t>Right: chr7:</w:t>
      </w:r>
      <w:r w:rsidRPr="000137B2">
        <w:rPr>
          <w:rFonts w:ascii="Calibri Light" w:eastAsia="Calibri" w:hAnsi="Calibri Light" w:cs="Calibri Light"/>
          <w:b/>
        </w:rPr>
        <w:t>76,256,141</w:t>
      </w:r>
      <w:r w:rsidRPr="000137B2">
        <w:rPr>
          <w:rFonts w:ascii="Calibri Light" w:eastAsia="Calibri" w:hAnsi="Calibri Light" w:cs="Calibri Light"/>
        </w:rPr>
        <w:t>-76,256,508</w:t>
      </w:r>
    </w:p>
    <w:p w14:paraId="43EEA36B" w14:textId="77777777" w:rsidR="00DC2D02" w:rsidRPr="000137B2" w:rsidRDefault="00DC2D02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491BC9C3" w14:textId="52FA79AF" w:rsidR="0057603E" w:rsidRPr="000137B2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lastRenderedPageBreak/>
        <w:t>Figure 1 of Porter 2012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&lt;EndNote&gt;&lt;Cite&gt;&lt;Author&gt;Porter&lt;/Author&gt;&lt;Year&gt;2012&lt;/Year&gt;&lt;RecNum&gt;106&lt;/RecNum&gt;&lt;DisplayText&gt;[46]&lt;/DisplayText&gt;&lt;record&gt;&lt;rec-number&gt;106&lt;/rec-number&gt;&lt;foreign-keys&gt;&lt;key app="EN" db-id="p9wv00a5yez0v1et5awv9pfoepd0x5dtwwpt" timestamp="1623712133"&gt;106&lt;/key&gt;&lt;/foreign-keys&gt;&lt;ref-type name="Journal Article"&gt;17&lt;/ref-type&gt;&lt;contributors&gt;&lt;authors&gt;&lt;author&gt;Porter, Melanie A.&lt;/author&gt;&lt;author&gt;Dobson-Stone, Carol&lt;/author&gt;&lt;author&gt;Kwok, John B. J.&lt;/author&gt;&lt;author&gt;Schofield, Peter R.&lt;/author&gt;&lt;author&gt;Beckett, William&lt;/author&gt;&lt;author&gt;Tassabehji, May&lt;/author&gt;&lt;/authors&gt;&lt;/contributors&gt;&lt;titles&gt;&lt;title&gt;A Role for Transcription Factor GTF2IRD2 in Executive Function in Williams-Beuren Syndrome&lt;/title&gt;&lt;secondary-title&gt;PLOS ONE&lt;/secondary-title&gt;&lt;/titles&gt;&lt;periodical&gt;&lt;full-title&gt;PLOS ONE&lt;/full-title&gt;&lt;/periodical&gt;&lt;pages&gt;e47457&lt;/pages&gt;&lt;volume&gt;7&lt;/volume&gt;&lt;number&gt;10&lt;/number&gt;&lt;dates&gt;&lt;year&gt;2012&lt;/year&gt;&lt;/dates&gt;&lt;publisher&gt;Public Library of Science&lt;/publisher&gt;&lt;urls&gt;&lt;related-urls&gt;&lt;url&gt;https://doi.org/10.1371/journal.pone.0047457&lt;/url&gt;&lt;/related-urls&gt;&lt;/urls&gt;&lt;electronic-resource-num&gt;10.1371/journal.pone.0047457&lt;/electronic-resource-num&gt;&lt;/record&gt;&lt;/Cite&gt;&lt;/EndNote&gt;</w:instrTex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[46]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</w:p>
    <w:p w14:paraId="1C1A63E0" w14:textId="33BCE955" w:rsidR="0057603E" w:rsidRPr="000137B2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Cs/>
          <w:noProof/>
        </w:rPr>
        <w:drawing>
          <wp:inline distT="0" distB="0" distL="0" distR="0" wp14:anchorId="015B5FB7" wp14:editId="67E436D9">
            <wp:extent cx="6858000" cy="17297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26119"/>
                    <a:stretch/>
                  </pic:blipFill>
                  <pic:spPr bwMode="auto">
                    <a:xfrm>
                      <a:off x="0" y="0"/>
                      <a:ext cx="685800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3ECA" w14:textId="414D91EE" w:rsidR="0057603E" w:rsidRPr="000137B2" w:rsidRDefault="00576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/>
        </w:rPr>
        <w:t xml:space="preserve">1.8 Mb Common Region (NSUN5 to GTF2IRD2B): </w:t>
      </w:r>
      <w:r w:rsidRPr="000137B2">
        <w:rPr>
          <w:rFonts w:ascii="Calibri Light" w:eastAsia="Calibri" w:hAnsi="Calibri Light" w:cs="Calibri Light"/>
          <w:bCs/>
        </w:rPr>
        <w:t>chr7:72716514-74565623 (hg19)</w:t>
      </w:r>
    </w:p>
    <w:p w14:paraId="7E35CC04" w14:textId="2F41F870" w:rsidR="0057603E" w:rsidRPr="000137B2" w:rsidRDefault="0057603E" w:rsidP="009B555C">
      <w:pPr>
        <w:pStyle w:val="ListParagraph"/>
        <w:numPr>
          <w:ilvl w:val="0"/>
          <w:numId w:val="12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NSUN5: </w:t>
      </w:r>
      <w:bookmarkStart w:id="55" w:name="_Hlk74583356"/>
      <w:r w:rsidRPr="000137B2">
        <w:rPr>
          <w:rFonts w:ascii="Calibri Light" w:eastAsia="Calibri" w:hAnsi="Calibri Light" w:cs="Calibri Light"/>
          <w:bCs/>
        </w:rPr>
        <w:t>chr7:72,716,514</w:t>
      </w:r>
      <w:bookmarkEnd w:id="55"/>
      <w:r w:rsidRPr="000137B2">
        <w:rPr>
          <w:rFonts w:ascii="Calibri Light" w:eastAsia="Calibri" w:hAnsi="Calibri Light" w:cs="Calibri Light"/>
          <w:bCs/>
        </w:rPr>
        <w:t>-72,722,864 (hg19)</w:t>
      </w:r>
    </w:p>
    <w:p w14:paraId="08B56619" w14:textId="6AD8622E" w:rsidR="0057603E" w:rsidRPr="000137B2" w:rsidRDefault="0057603E" w:rsidP="009B555C">
      <w:pPr>
        <w:pStyle w:val="ListParagraph"/>
        <w:numPr>
          <w:ilvl w:val="0"/>
          <w:numId w:val="12"/>
        </w:num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>GTF2IRD2B:</w:t>
      </w:r>
      <w:r w:rsidRPr="000137B2">
        <w:rPr>
          <w:rFonts w:ascii="Calibri Light" w:hAnsi="Calibri Light" w:cs="Calibri Light"/>
        </w:rPr>
        <w:t xml:space="preserve"> </w:t>
      </w:r>
      <w:r w:rsidRPr="000137B2">
        <w:rPr>
          <w:rFonts w:ascii="Calibri Light" w:eastAsia="Calibri" w:hAnsi="Calibri Light" w:cs="Calibri Light"/>
          <w:bCs/>
        </w:rPr>
        <w:t>chr7:74,541,458-</w:t>
      </w:r>
      <w:bookmarkStart w:id="56" w:name="_Hlk74583503"/>
      <w:r w:rsidRPr="000137B2">
        <w:rPr>
          <w:rFonts w:ascii="Calibri Light" w:eastAsia="Calibri" w:hAnsi="Calibri Light" w:cs="Calibri Light"/>
          <w:bCs/>
        </w:rPr>
        <w:t>74,565,623</w:t>
      </w:r>
      <w:bookmarkEnd w:id="56"/>
      <w:r w:rsidRPr="000137B2">
        <w:rPr>
          <w:rFonts w:ascii="Calibri Light" w:eastAsia="Calibri" w:hAnsi="Calibri Light" w:cs="Calibri Light"/>
          <w:bCs/>
        </w:rPr>
        <w:t xml:space="preserve"> (hg19)</w:t>
      </w:r>
    </w:p>
    <w:p w14:paraId="6BCCC608" w14:textId="77777777" w:rsidR="00F835B7" w:rsidRPr="000137B2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0A3B6764" w14:textId="603141A9" w:rsidR="00F835B7" w:rsidRPr="000137B2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 and WBS Regions:</w:t>
      </w:r>
    </w:p>
    <w:p w14:paraId="387CB9CF" w14:textId="5960C7B4" w:rsidR="00F835B7" w:rsidRPr="000137B2" w:rsidRDefault="00F835B7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  <w:r w:rsidRPr="000137B2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5ADE6AC9" wp14:editId="13D4E84A">
            <wp:extent cx="6858000" cy="3674745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2319" w14:textId="7B8166B2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54D6B9C4" w14:textId="3638D9AF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WBS 1.5 Mb Common Region (ClinGen): </w:t>
      </w:r>
      <w:r w:rsidRPr="000137B2">
        <w:rPr>
          <w:rFonts w:ascii="Calibri Light" w:eastAsia="Times New Roman" w:hAnsi="Calibri Light" w:cs="Calibri Light"/>
        </w:rPr>
        <w:t>chr7:72744455-74142510 (hg19)</w:t>
      </w:r>
    </w:p>
    <w:p w14:paraId="77BE288E" w14:textId="37F5214B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/>
        </w:rPr>
        <w:t xml:space="preserve">WBS 1.8 Mb Common Region (NSUN5 to GTF2IRD2B): </w:t>
      </w:r>
      <w:r w:rsidRPr="000137B2">
        <w:rPr>
          <w:rFonts w:ascii="Calibri Light" w:eastAsia="Calibri" w:hAnsi="Calibri Light" w:cs="Calibri Light"/>
          <w:bCs/>
        </w:rPr>
        <w:t>chr7:72716514-74565623 (hg19)</w:t>
      </w:r>
    </w:p>
    <w:p w14:paraId="520B1762" w14:textId="051E2C7E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WBS Atypical (LCR-P to LCR</w:t>
      </w:r>
      <w:r w:rsidR="00B026F0" w:rsidRPr="000137B2">
        <w:rPr>
          <w:rFonts w:ascii="Calibri Light" w:eastAsia="Calibri" w:hAnsi="Calibri Light" w:cs="Calibri Light"/>
          <w:b/>
        </w:rPr>
        <w:t>-</w:t>
      </w:r>
      <w:r w:rsidRPr="000137B2">
        <w:rPr>
          <w:rFonts w:ascii="Calibri Light" w:eastAsia="Calibri" w:hAnsi="Calibri Light" w:cs="Calibri Light"/>
          <w:b/>
        </w:rPr>
        <w:t xml:space="preserve">D): </w:t>
      </w:r>
      <w:r w:rsidRPr="000137B2">
        <w:rPr>
          <w:rFonts w:ascii="Calibri Light" w:eastAsia="Times New Roman" w:hAnsi="Calibri Light" w:cs="Calibri Light"/>
        </w:rPr>
        <w:t>chr7:72716514-76256141 (hg19)</w:t>
      </w:r>
    </w:p>
    <w:p w14:paraId="7A14CF1A" w14:textId="68F939FE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Times New Roman" w:hAnsi="Calibri Light" w:cs="Calibri Light"/>
          <w:b/>
          <w:bCs/>
        </w:rPr>
        <w:t>WBS Distal (ClinGen):</w:t>
      </w:r>
      <w:r w:rsidRPr="000137B2">
        <w:rPr>
          <w:rFonts w:ascii="Calibri Light" w:eastAsia="Times New Roman" w:hAnsi="Calibri Light" w:cs="Calibri Light"/>
        </w:rPr>
        <w:t xml:space="preserve"> chr7:75158048-76063176 (hg19)</w:t>
      </w:r>
    </w:p>
    <w:p w14:paraId="275CCDDC" w14:textId="100D1C38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62003AD4" w14:textId="77777777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</w:p>
    <w:p w14:paraId="27849540" w14:textId="77777777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6A8AB50C" w14:textId="2F1E7E9C" w:rsidR="00067AFC" w:rsidRPr="000137B2" w:rsidRDefault="00067AFC" w:rsidP="009B555C">
      <w:pPr>
        <w:pStyle w:val="Heading1"/>
        <w:tabs>
          <w:tab w:val="left" w:pos="333"/>
        </w:tabs>
        <w:rPr>
          <w:rFonts w:eastAsia="Calibri"/>
          <w:bCs/>
          <w:i/>
          <w:iCs/>
        </w:rPr>
      </w:pPr>
      <w:bookmarkStart w:id="57" w:name="_Toc8497141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47</w:t>
        </w:r>
      </w:fldSimple>
      <w:r w:rsidRPr="000137B2">
        <w:t>: 7q21.3 (SHFM1)</w:t>
      </w:r>
      <w:bookmarkEnd w:id="57"/>
    </w:p>
    <w:p w14:paraId="4A5000FF" w14:textId="1697E565" w:rsidR="006F48E1" w:rsidRPr="000137B2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t>Figure 3 from Rasmussen 2016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&lt;EndNote&gt;&lt;Cite&gt;&lt;Author&gt;Rasmussen&lt;/Author&gt;&lt;Year&gt;2016&lt;/Year&gt;&lt;RecNum&gt;306&lt;/RecNum&gt;&lt;DisplayText&gt;[47]&lt;/DisplayText&gt;&lt;record&gt;&lt;rec-number&gt;306&lt;/rec-number&gt;&lt;foreign-keys&gt;&lt;key app="EN" db-id="p9wv00a5yez0v1et5awv9pfoepd0x5dtwwpt" timestamp="1624741883"&gt;306&lt;/key&gt;&lt;/foreign-keys&gt;&lt;ref-type name="Journal Article"&gt;17&lt;/ref-type&gt;&lt;contributors&gt;&lt;authors&gt;&lt;author&gt;Rasmussen, Malene B.&lt;/author&gt;&lt;author&gt;Kreiborg, Sven&lt;/author&gt;&lt;author&gt;Jensen, Per&lt;/author&gt;&lt;author&gt;Bak, Mads&lt;/author&gt;&lt;author&gt;Mang, Yuan&lt;/author&gt;&lt;author&gt;Lodahl, Marianne&lt;/author&gt;&lt;author&gt;Budtz-Jørgensen, Esben&lt;/author&gt;&lt;author&gt;Tommerup, Niels&lt;/author&gt;&lt;author&gt;Tranebjærg, Lisbeth&lt;/author&gt;&lt;author&gt;Rendtorff, Nanna D.&lt;/author&gt;&lt;/authors&gt;&lt;/contributors&gt;&lt;titles&gt;&lt;title&gt;Phenotypic subregions within the split-hand/foot malformation 1 locus&lt;/title&gt;&lt;secondary-title&gt;Human Genetics&lt;/secondary-title&gt;&lt;/titles&gt;&lt;periodical&gt;&lt;full-title&gt;Hum Genet&lt;/full-title&gt;&lt;abbr-1&gt;Human genetics&lt;/abbr-1&gt;&lt;/periodical&gt;&lt;pages&gt;345-357&lt;/pages&gt;&lt;volume&gt;135&lt;/volume&gt;&lt;number&gt;3&lt;/number&gt;&lt;dates&gt;&lt;year&gt;2016&lt;/year&gt;&lt;pub-dates&gt;&lt;date&gt;2016/03/01&lt;/date&gt;&lt;/pub-dates&gt;&lt;/dates&gt;&lt;isbn&gt;1432-1203&lt;/isbn&gt;&lt;urls&gt;&lt;related-urls&gt;&lt;url&gt;https://doi.org/10.1007/s00439-016-1635-0&lt;/url&gt;&lt;/related-urls&gt;&lt;/urls&gt;&lt;electronic-resource-num&gt;10.1007/s00439-016-1635-0&lt;/electronic-resource-num&gt;&lt;/record&gt;&lt;/Cite&gt;&lt;/EndNote&gt;</w:instrTex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[47]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</w:p>
    <w:p w14:paraId="79A17F75" w14:textId="65014BF0" w:rsidR="00067AFC" w:rsidRPr="000137B2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70F25C9C" wp14:editId="2AA05C4A">
            <wp:extent cx="5901267" cy="3724355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11522" cy="37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13D8" w14:textId="1046FD1F" w:rsidR="00067AFC" w:rsidRPr="000137B2" w:rsidRDefault="00067AF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/>
        </w:rPr>
        <w:t>Region (DYNC1l1 to DLX5)</w:t>
      </w:r>
      <w:r w:rsidRPr="000137B2">
        <w:rPr>
          <w:rFonts w:ascii="Calibri Light" w:eastAsia="Calibri" w:hAnsi="Calibri Light" w:cs="Calibri Light"/>
          <w:bCs/>
        </w:rPr>
        <w:t>: chr7:95401818-96654143 (hg19)</w:t>
      </w:r>
    </w:p>
    <w:p w14:paraId="679F7F57" w14:textId="7907D8B2" w:rsidR="00067AFC" w:rsidRPr="000137B2" w:rsidRDefault="00067AF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Cs/>
        </w:rPr>
        <w:t>DYNC1l1: chr7:95,401,818-95,727,736 (hg19)</w:t>
      </w:r>
    </w:p>
    <w:p w14:paraId="1895A6EB" w14:textId="245E7817" w:rsidR="00067AFC" w:rsidRPr="000137B2" w:rsidRDefault="00067AF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0137B2">
        <w:rPr>
          <w:rFonts w:ascii="Calibri Light" w:eastAsia="Calibri" w:hAnsi="Calibri Light" w:cs="Calibri Light"/>
          <w:bCs/>
        </w:rPr>
        <w:t>DLX5: chr7:96,649,702-96,654,143 (hg19)</w:t>
      </w:r>
    </w:p>
    <w:p w14:paraId="5731DAE7" w14:textId="77777777" w:rsidR="00C61B6E" w:rsidRPr="000137B2" w:rsidRDefault="00C61B6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</w:rPr>
      </w:pPr>
    </w:p>
    <w:p w14:paraId="7AB3804A" w14:textId="5CEE1E2A" w:rsidR="006F48E1" w:rsidRPr="000137B2" w:rsidRDefault="006F48E1" w:rsidP="009B555C">
      <w:pPr>
        <w:pStyle w:val="Heading1"/>
        <w:tabs>
          <w:tab w:val="left" w:pos="333"/>
        </w:tabs>
      </w:pPr>
      <w:bookmarkStart w:id="58" w:name="_Toc84971411"/>
      <w:r w:rsidRPr="000137B2">
        <w:t xml:space="preserve">Primary CNV </w:t>
      </w:r>
      <w:fldSimple w:instr=" SEQ Primary_CNV \* ARABIC ">
        <w:r w:rsidR="00A360AB">
          <w:rPr>
            <w:noProof/>
          </w:rPr>
          <w:t>48</w:t>
        </w:r>
      </w:fldSimple>
      <w:r w:rsidRPr="000137B2">
        <w:t xml:space="preserve">: </w:t>
      </w:r>
      <w:r w:rsidRPr="002A0EDA">
        <w:t>8q12</w:t>
      </w:r>
      <w:bookmarkEnd w:id="58"/>
    </w:p>
    <w:p w14:paraId="75C0BDDF" w14:textId="4BD89D49" w:rsidR="006F48E1" w:rsidRPr="000137B2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2B of Luo 2012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PEVuZE5vdGU+PENpdGU+PEF1dGhvcj5MdW88L0F1dGhvcj48WWVhcj4yMDEyPC9ZZWFyPjxSZWNO
dW0+MTEwPC9SZWNOdW0+PERpc3BsYXlUZXh0Pls0OF08L0Rpc3BsYXlUZXh0PjxyZWNvcmQ+PHJl
Yy1udW1iZXI+MTEwPC9yZWMtbnVtYmVyPjxmb3JlaWduLWtleXM+PGtleSBhcHA9IkVOIiBkYi1p
ZD0icDl3djAwYTV5ZXowdjFldDVhd3Y5cGZvZXBkMHg1ZHR3d3B0IiB0aW1lc3RhbXA9IjE2MjM3
MTUyNzYiPjExMDwva2V5PjwvZm9yZWlnbi1rZXlzPjxyZWYtdHlwZSBuYW1lPSJKb3VybmFsIEFy
dGljbGUiPjE3PC9yZWYtdHlwZT48Y29udHJpYnV0b3JzPjxhdXRob3JzPjxhdXRob3I+THVvLCBI
LjwvYXV0aG9yPjxhdXRob3I+WGllLCBMLjwvYXV0aG9yPjxhdXRob3I+V2FuZywgUy4gWi48L2F1
dGhvcj48YXV0aG9yPkNoZW4sIEouIEwuPC9hdXRob3I+PGF1dGhvcj5IdWFuZywgQy48L2F1dGhv
cj48YXV0aG9yPldhbmcsIEouPC9hdXRob3I+PGF1dGhvcj5ZYW5nLCBKLiBGLjwvYXV0aG9yPjxh
dXRob3I+WmhhbmcsIFcuIFouPC9hdXRob3I+PGF1dGhvcj5ZYW5nLCBZLiBGLjwvYXV0aG9yPjxh
dXRob3I+VGFuLCBaLiBQLjwvYXV0aG9yPjwvYXV0aG9ycz48L2NvbnRyaWJ1dG9ycz48YXV0aC1h
ZGRyZXNzPkNsaW5pY2FsIENlbnRlciBmb3IgR2VuZSBEaWFnbm9zaXMgYW5kIFRoZXJhcHkgb2Yg
U3RhdGUgS2V5IExhYm9yYXRvcnkgb2YgTWVkaWNhbCBHZW5ldGljcywgVGhlIFNlY29uZCBYaWFu
Z3lhIEhvc3BpdGFsIG9mIENlbnRyYWwgU291dGggVW5pdmVyc2l0eSwgQ2hhbmdzaGEsIEh1bmFu
IFByb3ZpbmNlIDQxMDAxMSwgQ2hpbmEuPC9hdXRoLWFkZHJlc3M+PHRpdGxlcz48dGl0bGU+RHVw
bGljYXRpb24gb2YgOHExMiBlbmNvbXBhc3NpbmcgQ0hENyBpcyBhc3NvY2lhdGVkIHdpdGggYSBk
aXN0aW5jdCBwaGVub3R5cGUgYnV0IHdpdGhvdXQgZHVhbmUgYW5vbWFseTwvdGl0bGU+PHNlY29u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bHQtcGVyaW9kaWNhbD48cGFnZXM+NjQ2LTk8L3BhZ2VzPjx2b2x1bWU+NTU8L3ZvbHVtZT48bnVt
YmVyPjExPC9udW1iZXI+PGVkaXRpb24+MjAxMi8wOC8yMTwvZWRpdGlvbj48a2V5d29yZHM+PGtl
eXdvcmQ+Q0hBUkdFIFN5bmRyb21lL2RpYWdub3Npcy9nZW5ldGljczwva2V5d29yZD48a2V5d29y
ZD5DaGlsZCwgUHJlc2Nob29sPC9rZXl3b3JkPjxrZXl3b3JkPkNocm9tb3NvbWUgRGlzb3JkZXJz
L2RpYWdub3Npcy8qZ2VuZXRpY3M8L2tleXdvcmQ+PGtleXdvcmQ+KkNocm9tb3NvbWUgRHVwbGlj
YXRpb248L2tleXdvcmQ+PGtleXdvcmQ+Q2hyb21vc29tZXMsIEh1bWFuLCBQYWlyIDgvKmdlbmV0
aWNzPC9rZXl3b3JkPjxrZXl3b3JkPkROQSBIZWxpY2FzZXMvKmdlbmV0aWNzPC9rZXl3b3JkPjxr
ZXl3b3JkPkROQS1CaW5kaW5nIFByb3RlaW5zLypnZW5ldGljczwva2V5d29yZD48a2V5d29yZD5E
dWFuZSBSZXRyYWN0aW9uIFN5bmRyb21lL2RpYWdub3Npczwva2V5d29yZD48a2V5d29yZD5FYXIv
YWJub3JtYWxpdGllczwva2V5d29yZD48a2V5d29yZD5GZW1hbGU8L2tleXdvcmQ+PGtleXdvcmQ+
R2VuZSBEb3NhZ2U8L2tleXdvcmQ+PGtleXdvcmQ+SGVhcnQgRGVmZWN0cywgQ29uZ2VuaXRhbC9k
aWFnbm9zaXMvZ2VuZXRpY3M8L2tleXdvcmQ+PGtleXdvcmQ+SHVtYW5zPC9rZXl3b3JkPjxrZXl3
b3JkPipQaGVub3R5cGU8L2tleXdvcmQ+PGtleXdvcmQ+U3ltcHRvbSBBc3Nlc3NtZW50PC9rZXl3
b3JkPjxrZXl3b3JkPlN5bmRyb21lPC9rZXl3b3JkPjxrZXl3b3JkPlRldHJhbG9neSBvZiBGYWxs
b3QvZGlhZ25vc2lzL2dlbmV0aWNzPC9rZXl3b3JkPjxrZXl3b3JkPlRvcnRpY29sbGlzL2RpYWdu
b3Npcy9nZW5ldGljczwva2V5d29yZD48L2tleXdvcmRzPjxkYXRlcz48eWVhcj4yMDEyPC95ZWFy
PjxwdWItZGF0ZXM+PGRhdGU+Tm92PC9kYXRlPjwvcHViLWRhdGVzPjwvZGF0ZXM+PGlzYm4+MTc2
OS03MjEyPC9pc2JuPjxhY2Nlc3Npb24tbnVtPjIyOTAyNjAzPC9hY2Nlc3Npb24tbnVtPjx1cmxz
PjwvdXJscz48ZWxlY3Ryb25pYy1yZXNvdXJjZS1udW0+MTAuMTAxNi9qLmVqbWcuMjAxMi4wNy4w
MDY8L2VsZWN0cm9uaWMtcmVzb3VyY2UtbnVtPjxyZW1vdGUtZGF0YWJhc2UtcHJvdmlkZXI+TkxN
PC9yZW1vdGUtZGF0YWJhc2UtcHJvdmlkZXI+PGxhbmd1YWdlPmVuZzwvbGFuZ3VhZ2U+PC9yZWNv
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PEVuZE5vdGU+PENpdGU+PEF1dGhvcj5MdW88L0F1dGhvcj48WWVhcj4yMDEyPC9ZZWFyPjxSZWNO
dW0+MTEwPC9SZWNOdW0+PERpc3BsYXlUZXh0Pls0OF08L0Rpc3BsYXlUZXh0PjxyZWNvcmQ+PHJl
Yy1udW1iZXI+MTEwPC9yZWMtbnVtYmVyPjxmb3JlaWduLWtleXM+PGtleSBhcHA9IkVOIiBkYi1p
ZD0icDl3djAwYTV5ZXowdjFldDVhd3Y5cGZvZXBkMHg1ZHR3d3B0IiB0aW1lc3RhbXA9IjE2MjM3
MTUyNzYiPjExMDwva2V5PjwvZm9yZWlnbi1rZXlzPjxyZWYtdHlwZSBuYW1lPSJKb3VybmFsIEFy
dGljbGUiPjE3PC9yZWYtdHlwZT48Y29udHJpYnV0b3JzPjxhdXRob3JzPjxhdXRob3I+THVvLCBI
LjwvYXV0aG9yPjxhdXRob3I+WGllLCBMLjwvYXV0aG9yPjxhdXRob3I+V2FuZywgUy4gWi48L2F1
dGhvcj48YXV0aG9yPkNoZW4sIEouIEwuPC9hdXRob3I+PGF1dGhvcj5IdWFuZywgQy48L2F1dGhv
cj48YXV0aG9yPldhbmcsIEouPC9hdXRob3I+PGF1dGhvcj5ZYW5nLCBKLiBGLjwvYXV0aG9yPjxh
dXRob3I+WmhhbmcsIFcuIFouPC9hdXRob3I+PGF1dGhvcj5ZYW5nLCBZLiBGLjwvYXV0aG9yPjxh
dXRob3I+VGFuLCBaLiBQLjwvYXV0aG9yPjwvYXV0aG9ycz48L2NvbnRyaWJ1dG9ycz48YXV0aC1h
ZGRyZXNzPkNsaW5pY2FsIENlbnRlciBmb3IgR2VuZSBEaWFnbm9zaXMgYW5kIFRoZXJhcHkgb2Yg
U3RhdGUgS2V5IExhYm9yYXRvcnkgb2YgTWVkaWNhbCBHZW5ldGljcywgVGhlIFNlY29uZCBYaWFu
Z3lhIEhvc3BpdGFsIG9mIENlbnRyYWwgU291dGggVW5pdmVyc2l0eSwgQ2hhbmdzaGEsIEh1bmFu
IFByb3ZpbmNlIDQxMDAxMSwgQ2hpbmEuPC9hdXRoLWFkZHJlc3M+PHRpdGxlcz48dGl0bGU+RHVw
bGljYXRpb24gb2YgOHExMiBlbmNvbXBhc3NpbmcgQ0hENyBpcyBhc3NvY2lhdGVkIHdpdGggYSBk
aXN0aW5jdCBwaGVub3R5cGUgYnV0IHdpdGhvdXQgZHVhbmUgYW5vbWFseTwvdGl0bGU+PHNlY29u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bHQtcGVyaW9kaWNhbD48cGFnZXM+NjQ2LTk8L3BhZ2VzPjx2b2x1bWU+NTU8L3ZvbHVtZT48bnVt
YmVyPjExPC9udW1iZXI+PGVkaXRpb24+MjAxMi8wOC8yMTwvZWRpdGlvbj48a2V5d29yZHM+PGtl
eXdvcmQ+Q0hBUkdFIFN5bmRyb21lL2RpYWdub3Npcy9nZW5ldGljczwva2V5d29yZD48a2V5d29y
ZD5DaGlsZCwgUHJlc2Nob29sPC9rZXl3b3JkPjxrZXl3b3JkPkNocm9tb3NvbWUgRGlzb3JkZXJz
L2RpYWdub3Npcy8qZ2VuZXRpY3M8L2tleXdvcmQ+PGtleXdvcmQ+KkNocm9tb3NvbWUgRHVwbGlj
YXRpb248L2tleXdvcmQ+PGtleXdvcmQ+Q2hyb21vc29tZXMsIEh1bWFuLCBQYWlyIDgvKmdlbmV0
aWNzPC9rZXl3b3JkPjxrZXl3b3JkPkROQSBIZWxpY2FzZXMvKmdlbmV0aWNzPC9rZXl3b3JkPjxr
ZXl3b3JkPkROQS1CaW5kaW5nIFByb3RlaW5zLypnZW5ldGljczwva2V5d29yZD48a2V5d29yZD5E
dWFuZSBSZXRyYWN0aW9uIFN5bmRyb21lL2RpYWdub3Npczwva2V5d29yZD48a2V5d29yZD5FYXIv
YWJub3JtYWxpdGllczwva2V5d29yZD48a2V5d29yZD5GZW1hbGU8L2tleXdvcmQ+PGtleXdvcmQ+
R2VuZSBEb3NhZ2U8L2tleXdvcmQ+PGtleXdvcmQ+SGVhcnQgRGVmZWN0cywgQ29uZ2VuaXRhbC9k
aWFnbm9zaXMvZ2VuZXRpY3M8L2tleXdvcmQ+PGtleXdvcmQ+SHVtYW5zPC9rZXl3b3JkPjxrZXl3
b3JkPipQaGVub3R5cGU8L2tleXdvcmQ+PGtleXdvcmQ+U3ltcHRvbSBBc3Nlc3NtZW50PC9rZXl3
b3JkPjxrZXl3b3JkPlN5bmRyb21lPC9rZXl3b3JkPjxrZXl3b3JkPlRldHJhbG9neSBvZiBGYWxs
b3QvZGlhZ25vc2lzL2dlbmV0aWNzPC9rZXl3b3JkPjxrZXl3b3JkPlRvcnRpY29sbGlzL2RpYWdu
b3Npcy9nZW5ldGljczwva2V5d29yZD48L2tleXdvcmRzPjxkYXRlcz48eWVhcj4yMDEyPC95ZWFy
PjxwdWItZGF0ZXM+PGRhdGU+Tm92PC9kYXRlPjwvcHViLWRhdGVzPjwvZGF0ZXM+PGlzYm4+MTc2
OS03MjEyPC9pc2JuPjxhY2Nlc3Npb24tbnVtPjIyOTAyNjAzPC9hY2Nlc3Npb24tbnVtPjx1cmxz
PjwvdXJscz48ZWxlY3Ryb25pYy1yZXNvdXJjZS1udW0+MTAuMTAxNi9qLmVqbWcuMjAxMi4wNy4w
MDY8L2VsZWN0cm9uaWMtcmVzb3VyY2UtbnVtPjxyZW1vdGUtZGF0YWJhc2UtcHJvdmlkZXI+TkxN
PC9yZW1vdGUtZGF0YWJhc2UtcHJvdmlkZXI+PGxhbmd1YWdlPmVuZzwvbGFuZ3VhZ2U+PC9yZWNv
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[48]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D363243" w14:textId="2240884F" w:rsidR="006F48E1" w:rsidRPr="000137B2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2C279E5" wp14:editId="7F358A8F">
            <wp:extent cx="6858000" cy="32315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9C8" w14:textId="77777777" w:rsidR="00E70D06" w:rsidRPr="000137B2" w:rsidRDefault="00E70D0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2645382" w14:textId="1E7DDA2D" w:rsidR="00E70D06" w:rsidRPr="000137B2" w:rsidRDefault="00E70D0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= Amouroux = </w:t>
      </w:r>
      <w:r w:rsidRPr="000137B2">
        <w:rPr>
          <w:rFonts w:ascii="Calibri Light" w:eastAsia="Times New Roman" w:hAnsi="Calibri Light" w:cs="Calibri Light"/>
        </w:rPr>
        <w:t>chr8:60219746-64072039 (hg19)</w:t>
      </w:r>
    </w:p>
    <w:p w14:paraId="0EF96B97" w14:textId="3F892012" w:rsidR="003B6F90" w:rsidRPr="000137B2" w:rsidRDefault="003B6F90" w:rsidP="009B555C">
      <w:pPr>
        <w:pStyle w:val="Heading1"/>
        <w:tabs>
          <w:tab w:val="left" w:pos="333"/>
        </w:tabs>
        <w:rPr>
          <w:rFonts w:eastAsia="Calibri"/>
          <w:i/>
          <w:iCs/>
        </w:rPr>
      </w:pPr>
      <w:bookmarkStart w:id="59" w:name="_Toc8497141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49</w:t>
        </w:r>
      </w:fldSimple>
      <w:r w:rsidRPr="000137B2">
        <w:t xml:space="preserve">: </w:t>
      </w:r>
      <w:r w:rsidRPr="002A0EDA">
        <w:t>8q13</w:t>
      </w:r>
      <w:bookmarkEnd w:id="59"/>
    </w:p>
    <w:p w14:paraId="6F716286" w14:textId="78812F1D" w:rsidR="00E6540D" w:rsidRPr="000137B2" w:rsidRDefault="003B6F9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2CE39EB0" w14:textId="2942B28B" w:rsidR="003B6F90" w:rsidRPr="000137B2" w:rsidRDefault="003B6F9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44A9588A" wp14:editId="0BD66FF4">
            <wp:extent cx="6111240" cy="3847252"/>
            <wp:effectExtent l="0" t="0" r="3810" b="12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2338" cy="38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C0B" w14:textId="30E7238D" w:rsidR="003B6F90" w:rsidRPr="000137B2" w:rsidRDefault="003B6F9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= </w:t>
      </w:r>
      <w:r w:rsidR="005D6101" w:rsidRPr="000137B2">
        <w:rPr>
          <w:rFonts w:ascii="Calibri Light" w:eastAsia="Calibri" w:hAnsi="Calibri Light" w:cs="Calibri Light"/>
          <w:b/>
          <w:bCs/>
        </w:rPr>
        <w:t xml:space="preserve">Hamilton = </w:t>
      </w:r>
      <w:r w:rsidR="005D6101" w:rsidRPr="000137B2">
        <w:rPr>
          <w:rFonts w:ascii="Calibri Light" w:eastAsia="Times New Roman" w:hAnsi="Calibri Light" w:cs="Calibri Light"/>
          <w:color w:val="000000"/>
        </w:rPr>
        <w:t>chr8:69900100-72552212 (hg19)</w:t>
      </w:r>
    </w:p>
    <w:p w14:paraId="63413EAA" w14:textId="393191CB" w:rsidR="005D6101" w:rsidRPr="000137B2" w:rsidRDefault="003B6F9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proofErr w:type="gramStart"/>
      <w:r w:rsidRPr="000137B2">
        <w:rPr>
          <w:rFonts w:ascii="Calibri Light" w:eastAsia="Calibri" w:hAnsi="Calibri Light" w:cs="Calibri Light"/>
          <w:b/>
          <w:bCs/>
        </w:rPr>
        <w:t>SRO  =</w:t>
      </w:r>
      <w:proofErr w:type="gramEnd"/>
      <w:r w:rsidRPr="000137B2">
        <w:rPr>
          <w:rFonts w:ascii="Calibri Light" w:eastAsia="Calibri" w:hAnsi="Calibri Light" w:cs="Calibri Light"/>
          <w:b/>
          <w:bCs/>
        </w:rPr>
        <w:t xml:space="preserve"> SULF1 to SLC05A1</w:t>
      </w:r>
      <w:r w:rsidR="005D6101" w:rsidRPr="000137B2">
        <w:rPr>
          <w:rFonts w:ascii="Calibri Light" w:eastAsia="Calibri" w:hAnsi="Calibri Light" w:cs="Calibri Light"/>
          <w:b/>
          <w:bCs/>
        </w:rPr>
        <w:t xml:space="preserve"> = </w:t>
      </w:r>
      <w:r w:rsidR="005D6101" w:rsidRPr="000137B2">
        <w:rPr>
          <w:rFonts w:ascii="Calibri Light" w:eastAsia="Times New Roman" w:hAnsi="Calibri Light" w:cs="Calibri Light"/>
        </w:rPr>
        <w:t>chr8:70378859-70745404 (hg19)</w:t>
      </w:r>
    </w:p>
    <w:p w14:paraId="3DB2F43C" w14:textId="77777777" w:rsidR="005D6101" w:rsidRPr="000137B2" w:rsidRDefault="005D6101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</w:p>
    <w:p w14:paraId="32FDE0AD" w14:textId="7D8B9055" w:rsidR="00E6540D" w:rsidRPr="000137B2" w:rsidRDefault="00E6540D" w:rsidP="009B555C">
      <w:pPr>
        <w:pStyle w:val="Heading1"/>
        <w:tabs>
          <w:tab w:val="left" w:pos="333"/>
        </w:tabs>
        <w:rPr>
          <w:rFonts w:eastAsia="Calibri"/>
        </w:rPr>
      </w:pPr>
      <w:bookmarkStart w:id="60" w:name="_Toc84971413"/>
      <w:r w:rsidRPr="000137B2">
        <w:t xml:space="preserve">Primary CNV </w:t>
      </w:r>
      <w:fldSimple w:instr=" SEQ Primary_CNV \* ARABIC ">
        <w:r w:rsidR="00A360AB">
          <w:rPr>
            <w:noProof/>
          </w:rPr>
          <w:t>50</w:t>
        </w:r>
      </w:fldSimple>
      <w:r w:rsidRPr="000137B2">
        <w:t xml:space="preserve">: </w:t>
      </w:r>
      <w:r w:rsidRPr="002A0EDA">
        <w:t>8q21</w:t>
      </w:r>
      <w:r w:rsidRPr="000137B2">
        <w:t>.11</w:t>
      </w:r>
      <w:bookmarkEnd w:id="60"/>
    </w:p>
    <w:p w14:paraId="5A70BB90" w14:textId="782C02B9" w:rsidR="00E6540D" w:rsidRPr="000137B2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153037C6" w14:textId="7EFD35AF" w:rsidR="00E6540D" w:rsidRPr="000137B2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301735C" wp14:editId="51221273">
            <wp:extent cx="6858000" cy="25888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1C5" w14:textId="1633620A" w:rsidR="00E6540D" w:rsidRPr="000137B2" w:rsidRDefault="00E148E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  <w:bCs/>
        </w:rPr>
        <w:t xml:space="preserve">Whole Region = Quintela: </w:t>
      </w:r>
      <w:r w:rsidR="005D6101" w:rsidRPr="000137B2">
        <w:rPr>
          <w:rFonts w:ascii="Calibri Light" w:eastAsia="Calibri" w:hAnsi="Calibri Light" w:cs="Calibri Light"/>
        </w:rPr>
        <w:t>chr8:74915253-81924253</w:t>
      </w:r>
      <w:r w:rsidRPr="000137B2">
        <w:rPr>
          <w:rFonts w:ascii="Calibri Light" w:eastAsia="Calibri" w:hAnsi="Calibri Light" w:cs="Calibri Light"/>
        </w:rPr>
        <w:t xml:space="preserve"> (hg19)</w:t>
      </w:r>
    </w:p>
    <w:p w14:paraId="75D85562" w14:textId="26F91D23" w:rsidR="00E6540D" w:rsidRPr="000137B2" w:rsidRDefault="00E6540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SRO = </w:t>
      </w:r>
      <w:r w:rsidR="005D6101" w:rsidRPr="000137B2">
        <w:rPr>
          <w:rFonts w:ascii="Calibri Light" w:eastAsia="Calibri" w:hAnsi="Calibri Light" w:cs="Calibri Light"/>
          <w:b/>
        </w:rPr>
        <w:t>DECIPHER</w:t>
      </w:r>
      <w:r w:rsidRPr="000137B2">
        <w:rPr>
          <w:rFonts w:ascii="Calibri Light" w:eastAsia="Calibri" w:hAnsi="Calibri Light" w:cs="Calibri Light"/>
        </w:rPr>
        <w:t xml:space="preserve"> </w:t>
      </w:r>
      <w:r w:rsidR="005D6101" w:rsidRPr="000137B2">
        <w:rPr>
          <w:rFonts w:ascii="Calibri Light" w:eastAsia="Calibri" w:hAnsi="Calibri Light" w:cs="Calibri Light"/>
        </w:rPr>
        <w:t>= chr8:76314229-76854003</w:t>
      </w:r>
      <w:r w:rsidRPr="000137B2">
        <w:rPr>
          <w:rFonts w:ascii="Calibri Light" w:eastAsia="Calibri" w:hAnsi="Calibri Light" w:cs="Calibri Light"/>
        </w:rPr>
        <w:t xml:space="preserve"> (</w:t>
      </w:r>
      <w:r w:rsidR="005D6101" w:rsidRPr="000137B2">
        <w:rPr>
          <w:rFonts w:ascii="Calibri Light" w:eastAsia="Calibri" w:hAnsi="Calibri Light" w:cs="Calibri Light"/>
        </w:rPr>
        <w:t>GRCh38</w:t>
      </w:r>
      <w:r w:rsidRPr="000137B2">
        <w:rPr>
          <w:rFonts w:ascii="Calibri Light" w:eastAsia="Calibri" w:hAnsi="Calibri Light" w:cs="Calibri Light"/>
        </w:rPr>
        <w:t>)</w:t>
      </w:r>
    </w:p>
    <w:p w14:paraId="6DC05D59" w14:textId="16DF1051" w:rsidR="006F48E1" w:rsidRPr="000137B2" w:rsidRDefault="006F48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7940C926" w14:textId="77777777" w:rsidR="004729E2" w:rsidRPr="000137B2" w:rsidRDefault="004729E2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0681AC60" w14:textId="7C76DEA6" w:rsidR="00E148EC" w:rsidRPr="000137B2" w:rsidRDefault="00E148EC" w:rsidP="009B555C">
      <w:pPr>
        <w:pStyle w:val="Heading1"/>
        <w:tabs>
          <w:tab w:val="left" w:pos="333"/>
        </w:tabs>
      </w:pPr>
      <w:bookmarkStart w:id="61" w:name="_Toc8497141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51</w:t>
        </w:r>
      </w:fldSimple>
      <w:r w:rsidRPr="000137B2">
        <w:t>: 8q22.1</w:t>
      </w:r>
      <w:bookmarkEnd w:id="61"/>
    </w:p>
    <w:p w14:paraId="7D8A9473" w14:textId="2AF2267C" w:rsidR="004729E2" w:rsidRPr="000137B2" w:rsidRDefault="004729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Overhoff 2013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&lt;EndNote&gt;&lt;Cite&gt;&lt;Author&gt;Overhoff&lt;/Author&gt;&lt;Year&gt;2014&lt;/Year&gt;&lt;RecNum&gt;119&lt;/RecNum&gt;&lt;DisplayText&gt;[49]&lt;/DisplayText&gt;&lt;record&gt;&lt;rec-number&gt;119&lt;/rec-number&gt;&lt;foreign-keys&gt;&lt;key app="EN" db-id="p9wv00a5yez0v1et5awv9pfoepd0x5dtwwpt" timestamp="1623722519"&gt;119&lt;/key&gt;&lt;/foreign-keys&gt;&lt;ref-type name="Journal Article"&gt;17&lt;/ref-type&gt;&lt;contributors&gt;&lt;authors&gt;&lt;author&gt;Overhoff, Justin&lt;/author&gt;&lt;author&gt;Rabideau, Marina M.&lt;/author&gt;&lt;author&gt;Bird, Lynne M.&lt;/author&gt;&lt;author&gt;Schweitzer, Daniela N.&lt;/author&gt;&lt;author&gt;Haynes, Karla&lt;/author&gt;&lt;author&gt;Schultz, Roger A.&lt;/author&gt;&lt;author&gt;Shaffer, Lisa G.&lt;/author&gt;&lt;author&gt;Rosenfeld, Jill A.&lt;/author&gt;&lt;author&gt;Ellison, Jay W.&lt;/author&gt;&lt;/authors&gt;&lt;/contributors&gt;&lt;titles&gt;&lt;title&gt;Refinement of the 8q22.1 microdeletion critical region associated with Nablus mask-like facial syndrome&lt;/title&gt;&lt;secondary-title&gt;American Journal of Medical Genetics Part A&lt;/secondary-title&gt;&lt;/titles&gt;&lt;periodical&gt;&lt;full-title&gt;American Journal of Medical Genetics Part A&lt;/full-title&gt;&lt;/periodical&gt;&lt;pages&gt;259-263&lt;/pages&gt;&lt;volume&gt;164&lt;/volume&gt;&lt;number&gt;1&lt;/number&gt;&lt;dates&gt;&lt;year&gt;2014&lt;/year&gt;&lt;pub-dates&gt;&lt;date&gt;2014/01/01&lt;/date&gt;&lt;/pub-dates&gt;&lt;/dates&gt;&lt;publisher&gt;John Wiley &amp;amp; Sons, Ltd&lt;/publisher&gt;&lt;isbn&gt;1552-4825&lt;/isbn&gt;&lt;work-type&gt;https://doi.org/10.1002/ajmg.a.36163&lt;/work-type&gt;&lt;urls&gt;&lt;related-urls&gt;&lt;url&gt;https://doi.org/10.1002/ajmg.a.36163&lt;/url&gt;&lt;/related-urls&gt;&lt;/urls&gt;&lt;electronic-resource-num&gt;https://doi.org/10.1002/ajmg.a.36163&lt;/electronic-resource-num&gt;&lt;access-date&gt;2021/06/14&lt;/access-dat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[49]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7264830D" w14:textId="3A90B5E1" w:rsidR="00E148EC" w:rsidRPr="000137B2" w:rsidRDefault="004729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79FCA856" wp14:editId="1D032367">
            <wp:extent cx="4411133" cy="4888182"/>
            <wp:effectExtent l="0" t="0" r="889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53" b="6023"/>
                    <a:stretch/>
                  </pic:blipFill>
                  <pic:spPr bwMode="auto">
                    <a:xfrm>
                      <a:off x="0" y="0"/>
                      <a:ext cx="4432761" cy="491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4371" w14:textId="6931EB47" w:rsidR="00380853" w:rsidRPr="000137B2" w:rsidRDefault="00766F0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NMLFS Critical Region: </w:t>
      </w:r>
      <w:r w:rsidRPr="000137B2">
        <w:rPr>
          <w:rFonts w:ascii="Calibri Light" w:hAnsi="Calibri Light" w:cs="Calibri Light"/>
        </w:rPr>
        <w:t>chr8:94358695-96281462 (hg19)</w:t>
      </w:r>
    </w:p>
    <w:p w14:paraId="573527B4" w14:textId="38AFA928" w:rsidR="00766F0C" w:rsidRPr="000137B2" w:rsidRDefault="00766F0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LINC00535: </w:t>
      </w:r>
      <w:r w:rsidRPr="000137B2">
        <w:rPr>
          <w:rFonts w:ascii="Calibri Light" w:hAnsi="Calibri Light" w:cs="Calibri Light"/>
        </w:rPr>
        <w:t>chr8:94,358,695-94,712,661 (hg19)</w:t>
      </w:r>
    </w:p>
    <w:p w14:paraId="66E1ABD6" w14:textId="04662C59" w:rsidR="000B5C77" w:rsidRPr="000137B2" w:rsidRDefault="00766F0C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C8orf37: </w:t>
      </w:r>
      <w:r w:rsidRPr="000137B2">
        <w:rPr>
          <w:rFonts w:ascii="Calibri Light" w:hAnsi="Calibri Light" w:cs="Calibri Light"/>
        </w:rPr>
        <w:t>chr8:96,257,141-96,281,462 (hg19)</w:t>
      </w:r>
    </w:p>
    <w:p w14:paraId="20BE5A06" w14:textId="41904A28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20E5B7CD" w14:textId="5FED1E70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UCSC Genome Browser View of Reported CNVs: </w:t>
      </w:r>
    </w:p>
    <w:p w14:paraId="4B0516BC" w14:textId="7A8A251A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1E115DA9" wp14:editId="5EC1873A">
            <wp:extent cx="5882640" cy="2375535"/>
            <wp:effectExtent l="0" t="0" r="381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4296" cy="24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EE4" w14:textId="7C3992D4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Whole Region (Allanson P9): </w:t>
      </w:r>
      <w:r w:rsidRPr="000137B2">
        <w:rPr>
          <w:rFonts w:ascii="Calibri Light" w:eastAsia="Times New Roman" w:hAnsi="Calibri Light" w:cs="Calibri Light"/>
          <w:color w:val="000000"/>
        </w:rPr>
        <w:t>chr8:84974143-96085410 (hg19)</w:t>
      </w:r>
    </w:p>
    <w:p w14:paraId="17A2C85F" w14:textId="77777777" w:rsidR="004E1ED3" w:rsidRPr="000137B2" w:rsidRDefault="004E1ED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NMLFS Critical Region: </w:t>
      </w:r>
      <w:r w:rsidRPr="000137B2">
        <w:rPr>
          <w:rFonts w:ascii="Calibri Light" w:hAnsi="Calibri Light" w:cs="Calibri Light"/>
        </w:rPr>
        <w:t>chr8:94358695-96281462 (hg19)</w:t>
      </w:r>
    </w:p>
    <w:p w14:paraId="5816BDA4" w14:textId="4D68E0DF" w:rsidR="000B5C77" w:rsidRPr="000137B2" w:rsidRDefault="000B5C77" w:rsidP="009B555C">
      <w:pPr>
        <w:pStyle w:val="Heading1"/>
        <w:tabs>
          <w:tab w:val="left" w:pos="333"/>
        </w:tabs>
      </w:pPr>
      <w:bookmarkStart w:id="62" w:name="_Toc8497141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52</w:t>
        </w:r>
      </w:fldSimple>
      <w:r w:rsidRPr="000137B2">
        <w:t>: 8q22.2</w:t>
      </w:r>
      <w:r w:rsidR="00EB5F24" w:rsidRPr="000137B2">
        <w:t>-q22.3</w:t>
      </w:r>
      <w:bookmarkEnd w:id="62"/>
    </w:p>
    <w:p w14:paraId="583A4990" w14:textId="136FA177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Sinajon 2015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PEVuZE5vdGU+PENpdGU+PEF1dGhvcj5TaW5ham9uPC9BdXRob3I+PFllYXI+MjAxNTwvWWVhcj48
UmVjTnVtPjEyMjwvUmVjTnVtPjxEaXNwbGF5VGV4dD5bNTBdPC9EaXNwbGF5VGV4dD48cmVjb3Jk
PjxyZWMtbnVtYmVyPjEyMjwvcmVjLW51bWJlcj48Zm9yZWlnbi1rZXlzPjxrZXkgYXBwPSJFTiIg
ZGItaWQ9InA5d3YwMGE1eWV6MHYxZXQ1YXd2OXBmb2VwZDB4NWR0d3dwdCIgdGltZXN0YW1wPSIx
NjIzNzI2NjcyIj4xMjI8L2tleT48L2ZvcmVpZ24ta2V5cz48cmVmLXR5cGUgbmFtZT0iSm91cm5h
bCBBcnRpY2xlIj4xNzwvcmVmLXR5cGU+PGNvbnRyaWJ1dG9ycz48YXV0aG9ycz48YXV0aG9yPlNp
bmFqb24sIFAuPC9hdXRob3I+PGF1dGhvcj5Hb2ZpbmUsIFQuPC9hdXRob3I+PGF1dGhvcj5Jbmdy
YW0sIEouPC9hdXRob3I+PGF1dGhvcj5TbywgSi48L2F1dGhvcj48L2F1dGhvcnM+PC9jb250cmli
dXRvcnM+PGF1dGgtYWRkcmVzcz5UaGUgSG9zcGl0YWwgZm9yIFNpY2sgQ2hpbGRyZW4sIFRvcm9u
dG8sIENhbmFkYS4mI3hEO09udGFyaW8gU2hvcmVzIENlbnRyZSBmb3IgTWVudGFsIEhlYWx0aCBT
Y2llbmNlcywgV2hpdGJ5LCBDYW5hZGE7IERlcGFydG1lbnQgb2YgUHN5Y2hpYXRyeSwgVW5pdmVy
c2l0eSBvZiBUb3JvbnRvLCBUb3JvbnRvLCBDYW5hZGEuJiN4RDtPbnRhcmlvIFNob3JlcyBDZW50
cmUgZm9yIE1lbnRhbCBIZWFsdGggU2NpZW5jZXMsIFdoaXRieSwgQ2FuYWRhLiYjeEQ7VGhlIEZy
ZWQgQS4gTGl0d2luIEZhbWlseSBDZW50cmUgaW4gR2VuZXRpYyBNZWRpY2luZSwgVW5pdmVyc2l0
eSBIZWFsdGggTmV0d29yayBhbmQgTW91bnQgU2luYWkgSG9zcGl0YWwsIFRvcm9udG8sIENhbmFk
YTsgQ2VudHJlIGZvciBBZGRpY3Rpb24gYW5kIE1lbnRhbCBIZWFsdGgsIFRvcm9udG8sIENhbmFk
YTsgRGVwYXJ0bWVudCBvZiBMYWJvcmF0b3J5IE1lZGljaW5lIGFuZCBQYXRob2Jpb2xvZ3ksIFVu
aXZlcnNpdHkgb2YgVG9yb250bywgVG9yb250bywgQ2FuYWRhLiBFbGVjdHJvbmljIGFkZHJlc3M6
IGpveWNlLnNvQHV0b3JvbnRvLmNhLjwvYXV0aC1hZGRyZXNzPjx0aXRsZXM+PHRpdGxlPk1pY3Jv
ZGVsZXRpb24gOHEyMi4yLXEyMi4zIGluIGEgNDAteWVhci1vbGQgbWFsZTwvdGl0bGU+PHNlY29u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bHQtcGVyaW9kaWNhbD48cGFnZXM+NTY5LTcyPC9wYWdlcz48dm9sdW1lPjU4PC92b2x1bWU+PG51
bWJlcj4xMTwvbnVtYmVyPjxlZGl0aW9uPjIwMTUvMTAvMTM8L2VkaXRpb24+PGtleXdvcmRzPjxr
ZXl3b3JkPkFkdWx0PC9rZXl3b3JkPjxrZXl3b3JkPkF1dGlzbSBTcGVjdHJ1bSBEaXNvcmRlci9k
aWFnbm9zaXMvKmdlbmV0aWNzPC9rZXl3b3JkPjxrZXl3b3JkPipDaHJvbW9zb21lIERlbGV0aW9u
PC9rZXl3b3JkPjxrZXl3b3JkPkNocm9tb3NvbWVzLCBIdW1hbiwgUGFpciA4LypnZW5ldGljczwv
a2V5d29yZD48a2V5d29yZD5IZWFyaW5nIExvc3MvZGlhZ25vc2lzLypnZW5ldGljczwva2V5d29y
ZD48a2V5d29yZD5IZWFydCBEZWZlY3RzLCBDb25nZW5pdGFsL2RpYWdub3Npcy8qZ2VuZXRpY3M8
L2tleXdvcmQ+PGtleXdvcmQ+SHVtYW5zPC9rZXl3b3JkPjxrZXl3b3JkPkludGVsbGVjdHVhbCBE
aXNhYmlsaXR5L2RpYWdub3Npcy8qZ2VuZXRpY3M8L2tleXdvcmQ+PGtleXdvcmQ+TWFsZTwva2V5
d29yZD48a2V5d29yZD5TeW5kcm9tZTwva2V5d29yZD48a2V5d29yZD44cTIyLjItcTIyLjMgbWlj
cm9kZWxldGlvbjwva2V5d29yZD48a2V5d29yZD5Db25nZW5pdGFsIGhlYXJ0IGRpc2Vhc2U8L2tl
eXdvcmQ+PGtleXdvcmQ+R3JobDI8L2tleXdvcmQ+PGtleXdvcmQ+SGVhcmluZyBsb3NzPC9rZXl3
b3JkPjxrZXl3b3JkPkludGVsbGVjdHVhbCBkaXNhYmlsaXR5PC9rZXl3b3JkPjwva2V5d29yZHM+
PGRhdGVzPjx5ZWFyPjIwMTU8L3llYXI+PHB1Yi1kYXRlcz48ZGF0ZT5Ob3Y8L2RhdGU+PC9wdWIt
ZGF0ZXM+PC9kYXRlcz48aXNibj4xNzY5LTcyMTI8L2lzYm4+PGFjY2Vzc2lvbi1udW0+MjY0NTU2
Njc8L2FjY2Vzc2lvbi1udW0+PHVybHM+PC91cmxzPjxlbGVjdHJvbmljLXJlc291cmNlLW51bT4x
MC4xMDE2L2ouZWptZy4yMDE1LjEwLjAwNDwvZWxlY3Ryb25pYy1yZXNvdXJjZS1udW0+PHJlbW90
ZS1kYXRhYmFzZS1wcm92aWRlcj5OTE08L3JlbW90ZS1kYXRhYmFzZS1wcm92aWRlcj48bGFuZ3Vh
Z2U+ZW5nPC9sYW5ndWFnZT48L3JlY29yZD48L0NpdGU+PC9FbmROb3RlPgB=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PEVuZE5vdGU+PENpdGU+PEF1dGhvcj5TaW5ham9uPC9BdXRob3I+PFllYXI+MjAxNTwvWWVhcj48
UmVjTnVtPjEyMjwvUmVjTnVtPjxEaXNwbGF5VGV4dD5bNTBdPC9EaXNwbGF5VGV4dD48cmVjb3Jk
PjxyZWMtbnVtYmVyPjEyMjwvcmVjLW51bWJlcj48Zm9yZWlnbi1rZXlzPjxrZXkgYXBwPSJFTiIg
ZGItaWQ9InA5d3YwMGE1eWV6MHYxZXQ1YXd2OXBmb2VwZDB4NWR0d3dwdCIgdGltZXN0YW1wPSIx
NjIzNzI2NjcyIj4xMjI8L2tleT48L2ZvcmVpZ24ta2V5cz48cmVmLXR5cGUgbmFtZT0iSm91cm5h
bCBBcnRpY2xlIj4xNzwvcmVmLXR5cGU+PGNvbnRyaWJ1dG9ycz48YXV0aG9ycz48YXV0aG9yPlNp
bmFqb24sIFAuPC9hdXRob3I+PGF1dGhvcj5Hb2ZpbmUsIFQuPC9hdXRob3I+PGF1dGhvcj5Jbmdy
YW0sIEouPC9hdXRob3I+PGF1dGhvcj5TbywgSi48L2F1dGhvcj48L2F1dGhvcnM+PC9jb250cmli
dXRvcnM+PGF1dGgtYWRkcmVzcz5UaGUgSG9zcGl0YWwgZm9yIFNpY2sgQ2hpbGRyZW4sIFRvcm9u
dG8sIENhbmFkYS4mI3hEO09udGFyaW8gU2hvcmVzIENlbnRyZSBmb3IgTWVudGFsIEhlYWx0aCBT
Y2llbmNlcywgV2hpdGJ5LCBDYW5hZGE7IERlcGFydG1lbnQgb2YgUHN5Y2hpYXRyeSwgVW5pdmVy
c2l0eSBvZiBUb3JvbnRvLCBUb3JvbnRvLCBDYW5hZGEuJiN4RDtPbnRhcmlvIFNob3JlcyBDZW50
cmUgZm9yIE1lbnRhbCBIZWFsdGggU2NpZW5jZXMsIFdoaXRieSwgQ2FuYWRhLiYjeEQ7VGhlIEZy
ZWQgQS4gTGl0d2luIEZhbWlseSBDZW50cmUgaW4gR2VuZXRpYyBNZWRpY2luZSwgVW5pdmVyc2l0
eSBIZWFsdGggTmV0d29yayBhbmQgTW91bnQgU2luYWkgSG9zcGl0YWwsIFRvcm9udG8sIENhbmFk
YTsgQ2VudHJlIGZvciBBZGRpY3Rpb24gYW5kIE1lbnRhbCBIZWFsdGgsIFRvcm9udG8sIENhbmFk
YTsgRGVwYXJ0bWVudCBvZiBMYWJvcmF0b3J5IE1lZGljaW5lIGFuZCBQYXRob2Jpb2xvZ3ksIFVu
aXZlcnNpdHkgb2YgVG9yb250bywgVG9yb250bywgQ2FuYWRhLiBFbGVjdHJvbmljIGFkZHJlc3M6
IGpveWNlLnNvQHV0b3JvbnRvLmNhLjwvYXV0aC1hZGRyZXNzPjx0aXRsZXM+PHRpdGxlPk1pY3Jv
ZGVsZXRpb24gOHEyMi4yLXEyMi4zIGluIGEgNDAteWVhci1vbGQgbWFsZTwvdGl0bGU+PHNlY29u
ZGFyeS10aXRsZT5FdXIgSiBNZWQgR2VuZXQ8L3NlY29uZGFyeS10aXRsZT48YWx0LXRpdGxlPkV1
cm9wZWFuIGpvdXJuYWwgb2YgbWVkaWNhbCBnZW5ldGljczwvYWx0LXRpdGxlPjwvdGl0bGVzPjxw
ZXJpb2RpY2FsPjxmdWxsLXRpdGxlPkV1ciBKIE1lZCBHZW5ldDwvZnVsbC10aXRsZT48YWJici0x
PkV1cm9wZWFuIGpvdXJuYWwgb2YgbWVkaWNhbCBnZW5ldGljczwvYWJici0xPjwvcGVyaW9kaWNh
bD48YWx0LXBlcmlvZGljYWw+PGZ1bGwtdGl0bGU+RXVyIEogTWVkIEdlbmV0PC9mdWxsLXRpdGxl
PjxhYmJyLTE+RXVyb3BlYW4gam91cm5hbCBvZiBtZWRpY2FsIGdlbmV0aWNzPC9hYmJyLTE+PC9h
bHQtcGVyaW9kaWNhbD48cGFnZXM+NTY5LTcyPC9wYWdlcz48dm9sdW1lPjU4PC92b2x1bWU+PG51
bWJlcj4xMTwvbnVtYmVyPjxlZGl0aW9uPjIwMTUvMTAvMTM8L2VkaXRpb24+PGtleXdvcmRzPjxr
ZXl3b3JkPkFkdWx0PC9rZXl3b3JkPjxrZXl3b3JkPkF1dGlzbSBTcGVjdHJ1bSBEaXNvcmRlci9k
aWFnbm9zaXMvKmdlbmV0aWNzPC9rZXl3b3JkPjxrZXl3b3JkPipDaHJvbW9zb21lIERlbGV0aW9u
PC9rZXl3b3JkPjxrZXl3b3JkPkNocm9tb3NvbWVzLCBIdW1hbiwgUGFpciA4LypnZW5ldGljczwv
a2V5d29yZD48a2V5d29yZD5IZWFyaW5nIExvc3MvZGlhZ25vc2lzLypnZW5ldGljczwva2V5d29y
ZD48a2V5d29yZD5IZWFydCBEZWZlY3RzLCBDb25nZW5pdGFsL2RpYWdub3Npcy8qZ2VuZXRpY3M8
L2tleXdvcmQ+PGtleXdvcmQ+SHVtYW5zPC9rZXl3b3JkPjxrZXl3b3JkPkludGVsbGVjdHVhbCBE
aXNhYmlsaXR5L2RpYWdub3Npcy8qZ2VuZXRpY3M8L2tleXdvcmQ+PGtleXdvcmQ+TWFsZTwva2V5
d29yZD48a2V5d29yZD5TeW5kcm9tZTwva2V5d29yZD48a2V5d29yZD44cTIyLjItcTIyLjMgbWlj
cm9kZWxldGlvbjwva2V5d29yZD48a2V5d29yZD5Db25nZW5pdGFsIGhlYXJ0IGRpc2Vhc2U8L2tl
eXdvcmQ+PGtleXdvcmQ+R3JobDI8L2tleXdvcmQ+PGtleXdvcmQ+SGVhcmluZyBsb3NzPC9rZXl3
b3JkPjxrZXl3b3JkPkludGVsbGVjdHVhbCBkaXNhYmlsaXR5PC9rZXl3b3JkPjwva2V5d29yZHM+
PGRhdGVzPjx5ZWFyPjIwMTU8L3llYXI+PHB1Yi1kYXRlcz48ZGF0ZT5Ob3Y8L2RhdGU+PC9wdWIt
ZGF0ZXM+PC9kYXRlcz48aXNibj4xNzY5LTcyMTI8L2lzYm4+PGFjY2Vzc2lvbi1udW0+MjY0NTU2
Njc8L2FjY2Vzc2lvbi1udW0+PHVybHM+PC91cmxzPjxlbGVjdHJvbmljLXJlc291cmNlLW51bT4x
MC4xMDE2L2ouZWptZy4yMDE1LjEwLjAwNDwvZWxlY3Ryb25pYy1yZXNvdXJjZS1udW0+PHJlbW90
ZS1kYXRhYmFzZS1wcm92aWRlcj5OTE08L3JlbW90ZS1kYXRhYmFzZS1wcm92aWRlcj48bGFuZ3Vh
Z2U+ZW5nPC9sYW5ndWFnZT48L3JlY29yZD48L0NpdGU+PC9FbmROb3RlPgB=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[50]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5557B266" w14:textId="478F2342" w:rsidR="000B5C77" w:rsidRPr="000137B2" w:rsidRDefault="000B5C7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59487AE2" wp14:editId="65FDCAB8">
            <wp:extent cx="6409267" cy="33725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24475" cy="33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B6FD" w14:textId="75031C9D" w:rsidR="000B5C77" w:rsidRPr="000137B2" w:rsidRDefault="008028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(Kuechler P4): </w:t>
      </w:r>
      <w:r w:rsidRPr="000137B2">
        <w:rPr>
          <w:rFonts w:ascii="Calibri Light" w:hAnsi="Calibri Light" w:cs="Calibri Light"/>
        </w:rPr>
        <w:t>chr8:100025224-106469347 (hg18)</w:t>
      </w:r>
    </w:p>
    <w:p w14:paraId="4FB67776" w14:textId="3E5A9252" w:rsidR="0080285C" w:rsidRPr="000137B2" w:rsidRDefault="008028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SRO (Kuechler P5): </w:t>
      </w:r>
      <w:r w:rsidRPr="000137B2">
        <w:rPr>
          <w:rFonts w:ascii="Calibri Light" w:hAnsi="Calibri Light" w:cs="Calibri Light"/>
        </w:rPr>
        <w:t>chr8:102017156-103939573 (hg18)</w:t>
      </w:r>
    </w:p>
    <w:p w14:paraId="72AFFAD6" w14:textId="66335287" w:rsidR="0080285C" w:rsidRPr="000137B2" w:rsidRDefault="00224FBF" w:rsidP="009B555C">
      <w:pPr>
        <w:pStyle w:val="Heading1"/>
        <w:tabs>
          <w:tab w:val="left" w:pos="333"/>
        </w:tabs>
      </w:pPr>
      <w:bookmarkStart w:id="63" w:name="_Toc84971416"/>
      <w:r w:rsidRPr="000137B2">
        <w:t xml:space="preserve">Primary CNV </w:t>
      </w:r>
      <w:fldSimple w:instr=" SEQ Primary_CNV \* ARABIC ">
        <w:r w:rsidR="00A360AB">
          <w:rPr>
            <w:noProof/>
          </w:rPr>
          <w:t>53</w:t>
        </w:r>
      </w:fldSimple>
      <w:r w:rsidRPr="000137B2">
        <w:t>: 8q23.1-</w:t>
      </w:r>
      <w:r w:rsidRPr="002A0EDA">
        <w:t>q24</w:t>
      </w:r>
      <w:r w:rsidRPr="000137B2">
        <w:t>.12</w:t>
      </w:r>
      <w:bookmarkEnd w:id="63"/>
    </w:p>
    <w:p w14:paraId="1CDB9515" w14:textId="4B8FA01A" w:rsidR="00224FBF" w:rsidRPr="000137B2" w:rsidRDefault="00224FB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</w:t>
      </w:r>
      <w:r w:rsidR="002251E0" w:rsidRPr="000137B2">
        <w:rPr>
          <w:rFonts w:ascii="Calibri Light" w:hAnsi="Calibri Light" w:cs="Calibri Light"/>
          <w:i/>
          <w:iCs/>
        </w:rPr>
        <w:t xml:space="preserve"> of Reported CNVs:</w:t>
      </w:r>
    </w:p>
    <w:p w14:paraId="5B3CE879" w14:textId="759FF85A" w:rsidR="00224FBF" w:rsidRPr="000137B2" w:rsidRDefault="00DC481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5079D84" wp14:editId="7906C84F">
            <wp:extent cx="6858000" cy="1760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497D" w14:textId="028C7521" w:rsidR="002251E0" w:rsidRPr="000137B2" w:rsidRDefault="002251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(</w:t>
      </w:r>
      <w:r w:rsidR="00DC481A" w:rsidRPr="000137B2">
        <w:rPr>
          <w:rFonts w:ascii="Calibri Light" w:hAnsi="Calibri Light" w:cs="Calibri Light"/>
          <w:b/>
          <w:bCs/>
        </w:rPr>
        <w:t>Li</w:t>
      </w:r>
      <w:r w:rsidRPr="000137B2">
        <w:rPr>
          <w:rFonts w:ascii="Calibri Light" w:hAnsi="Calibri Light" w:cs="Calibri Light"/>
          <w:b/>
          <w:bCs/>
        </w:rPr>
        <w:t xml:space="preserve"> to Schinzel P3): </w:t>
      </w:r>
      <w:r w:rsidRPr="000137B2">
        <w:rPr>
          <w:rFonts w:ascii="Calibri Light" w:hAnsi="Calibri Light" w:cs="Calibri Light"/>
        </w:rPr>
        <w:t>chr8:</w:t>
      </w:r>
      <w:r w:rsidR="00DC481A" w:rsidRPr="000137B2">
        <w:rPr>
          <w:rFonts w:ascii="Calibri Light" w:hAnsi="Calibri Light" w:cs="Calibri Light"/>
        </w:rPr>
        <w:t>114338391</w:t>
      </w:r>
      <w:r w:rsidRPr="000137B2">
        <w:rPr>
          <w:rFonts w:ascii="Calibri Light" w:hAnsi="Calibri Light" w:cs="Calibri Light"/>
        </w:rPr>
        <w:t>-121241253 (hg19)</w:t>
      </w:r>
    </w:p>
    <w:p w14:paraId="420CC1DC" w14:textId="2B0A2BD8" w:rsidR="002251E0" w:rsidRPr="000137B2" w:rsidRDefault="00DC481A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Li</w:t>
      </w:r>
      <w:r w:rsidR="002251E0" w:rsidRPr="000137B2">
        <w:rPr>
          <w:rFonts w:ascii="Calibri Light" w:hAnsi="Calibri Light" w:cs="Calibri Light"/>
          <w:b/>
          <w:bCs/>
        </w:rPr>
        <w:t xml:space="preserve">: </w:t>
      </w:r>
      <w:bookmarkStart w:id="64" w:name="_Hlk74642917"/>
      <w:r w:rsidRPr="000137B2">
        <w:rPr>
          <w:rFonts w:ascii="Calibri Light" w:hAnsi="Calibri Light" w:cs="Calibri Light"/>
        </w:rPr>
        <w:t xml:space="preserve">chr8:114338391-119817276 </w:t>
      </w:r>
      <w:r w:rsidR="002251E0" w:rsidRPr="000137B2">
        <w:rPr>
          <w:rFonts w:ascii="Calibri Light" w:hAnsi="Calibri Light" w:cs="Calibri Light"/>
        </w:rPr>
        <w:t>(hg19)</w:t>
      </w:r>
      <w:bookmarkEnd w:id="64"/>
    </w:p>
    <w:p w14:paraId="4721294B" w14:textId="5CB8D41C" w:rsidR="002251E0" w:rsidRPr="000137B2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Schinzel P3: </w:t>
      </w:r>
      <w:r w:rsidRPr="000137B2">
        <w:rPr>
          <w:rFonts w:ascii="Calibri Light" w:hAnsi="Calibri Light" w:cs="Calibri Light"/>
        </w:rPr>
        <w:t>chr8:116002879-121241253 (hg19)</w:t>
      </w:r>
      <w:r w:rsidRPr="000137B2">
        <w:rPr>
          <w:rFonts w:ascii="Calibri Light" w:hAnsi="Calibri Light" w:cs="Calibri Light"/>
          <w:b/>
          <w:bCs/>
        </w:rPr>
        <w:t xml:space="preserve"> </w:t>
      </w:r>
    </w:p>
    <w:p w14:paraId="2774BBD3" w14:textId="2DEEBF0E" w:rsidR="002251E0" w:rsidRPr="000137B2" w:rsidRDefault="002251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SRO (TRPS1 to EXT1):</w:t>
      </w:r>
      <w:r w:rsidRPr="000137B2">
        <w:rPr>
          <w:rFonts w:ascii="Calibri Light" w:hAnsi="Calibri Light" w:cs="Calibri Light"/>
        </w:rPr>
        <w:t xml:space="preserve"> chr8:116420724-119124058 (hg19)</w:t>
      </w:r>
    </w:p>
    <w:p w14:paraId="697F977C" w14:textId="71B3AF2A" w:rsidR="002251E0" w:rsidRPr="000137B2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TRPS1: chr8:116,420,724-116,681,228 (hg19)</w:t>
      </w:r>
    </w:p>
    <w:p w14:paraId="68CBCD4B" w14:textId="5BFD71D7" w:rsidR="002251E0" w:rsidRPr="000137B2" w:rsidRDefault="002251E0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EXT1: chr8:118,811,602-119,124,058 (hg19)</w:t>
      </w:r>
    </w:p>
    <w:p w14:paraId="250528C3" w14:textId="77777777" w:rsidR="00EB4247" w:rsidRPr="000137B2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258EA94B" w14:textId="77777777" w:rsidR="008E103F" w:rsidRPr="000137B2" w:rsidRDefault="008E103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7618B156" w14:textId="76E8EBE1" w:rsidR="00DC481A" w:rsidRPr="000137B2" w:rsidRDefault="00EB4247" w:rsidP="009B555C">
      <w:pPr>
        <w:pStyle w:val="Heading1"/>
        <w:tabs>
          <w:tab w:val="left" w:pos="333"/>
        </w:tabs>
      </w:pPr>
      <w:bookmarkStart w:id="65" w:name="_Toc8497141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54</w:t>
        </w:r>
      </w:fldSimple>
      <w:r w:rsidRPr="000137B2">
        <w:t xml:space="preserve">: </w:t>
      </w:r>
      <w:r w:rsidRPr="002A0EDA">
        <w:t>8q24</w:t>
      </w:r>
      <w:r w:rsidRPr="000137B2">
        <w:t>.3</w:t>
      </w:r>
      <w:bookmarkEnd w:id="65"/>
    </w:p>
    <w:p w14:paraId="0BDFA48E" w14:textId="71C50127" w:rsidR="00EB4247" w:rsidRPr="000137B2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Wells 2016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&lt;EndNote&gt;&lt;Cite&gt;&lt;Author&gt;Wells&lt;/Author&gt;&lt;Year&gt;2016&lt;/Year&gt;&lt;RecNum&gt;132&lt;/RecNum&gt;&lt;DisplayText&gt;[51]&lt;/DisplayText&gt;&lt;record&gt;&lt;rec-number&gt;132&lt;/rec-number&gt;&lt;foreign-keys&gt;&lt;key app="EN" db-id="p9wv00a5yez0v1et5awv9pfoepd0x5dtwwpt" timestamp="1623788292"&gt;132&lt;/key&gt;&lt;/foreign-keys&gt;&lt;ref-type name="Journal Article"&gt;17&lt;/ref-type&gt;&lt;contributors&gt;&lt;authors&gt;&lt;author&gt;Wells, Constance&lt;/author&gt;&lt;author&gt;Spaggiari, Emmanuel&lt;/author&gt;&lt;author&gt;Malan, Valérie&lt;/author&gt;&lt;author&gt;Stirnemann, Julien J.&lt;/author&gt;&lt;author&gt;Attie-Bitach, Tania&lt;/author&gt;&lt;author&gt;Ville, Yves&lt;/author&gt;&lt;author&gt;Vekemans, Michel&lt;/author&gt;&lt;author&gt;Bessieres, Bettina&lt;/author&gt;&lt;author&gt;Romana, Serge&lt;/author&gt;&lt;/authors&gt;&lt;/contributors&gt;&lt;titles&gt;&lt;title&gt;First fetal case of the 8q24.3 contiguous genes syndrome&lt;/title&gt;&lt;secondary-title&gt;American Journal of Medical Genetics Part A&lt;/secondary-title&gt;&lt;/titles&gt;&lt;periodical&gt;&lt;full-title&gt;American Journal of Medical Genetics Part A&lt;/full-title&gt;&lt;/periodical&gt;&lt;pages&gt;239-242&lt;/pages&gt;&lt;volume&gt;170&lt;/volume&gt;&lt;number&gt;1&lt;/number&gt;&lt;keywords&gt;&lt;keyword&gt;del 8q24&lt;/keyword&gt;&lt;keyword&gt;SCRIB&lt;/keyword&gt;&lt;keyword&gt;PUF60&lt;/keyword&gt;&lt;keyword&gt;prenatal array-CGH&lt;/keyword&gt;&lt;/keywords&gt;&lt;dates&gt;&lt;year&gt;2016&lt;/year&gt;&lt;pub-dates&gt;&lt;date&gt;2016/01/01&lt;/date&gt;&lt;/pub-dates&gt;&lt;/dates&gt;&lt;publisher&gt;John Wiley &amp;amp; Sons, Ltd&lt;/publisher&gt;&lt;isbn&gt;1552-4825&lt;/isbn&gt;&lt;work-type&gt;https://doi.org/10.1002/ajmg.a.37411&lt;/work-type&gt;&lt;urls&gt;&lt;related-urls&gt;&lt;url&gt;https://doi.org/10.1002/ajmg.a.37411&lt;/url&gt;&lt;/related-urls&gt;&lt;/urls&gt;&lt;electronic-resource-num&gt;https://doi.org/10.1002/ajmg.a.37411&lt;/electronic-resource-num&gt;&lt;access-date&gt;2021/06/15&lt;/access-dat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[51]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72EC9E91" w14:textId="26EA76E3" w:rsidR="00EB4247" w:rsidRPr="000137B2" w:rsidRDefault="00EB424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F5DCF6A" wp14:editId="0433D94E">
            <wp:extent cx="5600700" cy="272671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9984" cy="27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BDE7" w14:textId="0BAAF042" w:rsidR="008E103F" w:rsidRPr="000137B2" w:rsidRDefault="008E103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Dauber P5 = </w:t>
      </w:r>
      <w:r w:rsidRPr="000137B2">
        <w:rPr>
          <w:rFonts w:ascii="Calibri Light" w:eastAsia="Times New Roman" w:hAnsi="Calibri Light" w:cs="Calibri Light"/>
        </w:rPr>
        <w:t>chr8:144159121-145573790 (hg19)</w:t>
      </w:r>
    </w:p>
    <w:p w14:paraId="04826F18" w14:textId="22F1B930" w:rsidR="00EB4247" w:rsidRPr="000137B2" w:rsidRDefault="00E84CE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Minimal Region (SCRIB to PUF60):</w:t>
      </w:r>
      <w:r w:rsidRPr="000137B2">
        <w:rPr>
          <w:rFonts w:ascii="Calibri Light" w:hAnsi="Calibri Light" w:cs="Calibri Light"/>
        </w:rPr>
        <w:t xml:space="preserve"> chr8:144873090-144911556</w:t>
      </w:r>
      <w:r w:rsidR="006C386C" w:rsidRPr="000137B2">
        <w:rPr>
          <w:rFonts w:ascii="Calibri Light" w:hAnsi="Calibri Light" w:cs="Calibri Light"/>
        </w:rPr>
        <w:t xml:space="preserve"> (hg19)</w:t>
      </w:r>
    </w:p>
    <w:p w14:paraId="7892FA58" w14:textId="31FD977E" w:rsidR="00E84CE1" w:rsidRPr="000137B2" w:rsidRDefault="00E84CE1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SCRIB: chr8:144,873,090-144,897,549 (hg19)</w:t>
      </w:r>
    </w:p>
    <w:p w14:paraId="165A38D9" w14:textId="78FE9130" w:rsidR="0054639C" w:rsidRDefault="00E84CE1" w:rsidP="009B555C">
      <w:pPr>
        <w:pStyle w:val="ListParagraph"/>
        <w:numPr>
          <w:ilvl w:val="0"/>
          <w:numId w:val="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PUF60: chr8:144,898,514-144,911,556 (hg19)</w:t>
      </w:r>
    </w:p>
    <w:p w14:paraId="5914DC8A" w14:textId="00F97005" w:rsidR="00A477D5" w:rsidRDefault="00A477D5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7C4B1700" w14:textId="77777777" w:rsidR="00920B8B" w:rsidRDefault="00920B8B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</w:p>
    <w:p w14:paraId="164AF5F7" w14:textId="1BAA1712" w:rsidR="00A477D5" w:rsidRDefault="00A477D5" w:rsidP="009B555C">
      <w:pPr>
        <w:pStyle w:val="Heading1"/>
        <w:tabs>
          <w:tab w:val="left" w:pos="333"/>
        </w:tabs>
      </w:pPr>
      <w:bookmarkStart w:id="66" w:name="_Toc84971418"/>
      <w:r>
        <w:t xml:space="preserve">Primary CNV </w:t>
      </w:r>
      <w:fldSimple w:instr=" SEQ Primary_CNV \* ARABIC ">
        <w:r w:rsidR="00A360AB">
          <w:rPr>
            <w:noProof/>
          </w:rPr>
          <w:t>55</w:t>
        </w:r>
      </w:fldSimple>
      <w:r>
        <w:t>: 9p24.3 (SRXY4)</w:t>
      </w:r>
      <w:bookmarkEnd w:id="66"/>
    </w:p>
    <w:p w14:paraId="7AEEA44C" w14:textId="53600F85" w:rsidR="00A477D5" w:rsidRPr="00920B8B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B8B">
        <w:rPr>
          <w:rFonts w:ascii="Calibri Light" w:hAnsi="Calibri Light" w:cs="Calibri Light"/>
          <w:i/>
          <w:iCs/>
        </w:rPr>
        <w:t>UCSC Genome Browser View:</w:t>
      </w:r>
    </w:p>
    <w:p w14:paraId="27404FEA" w14:textId="30A6F0FF" w:rsidR="00920B8B" w:rsidRPr="00920B8B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B8B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EB83ED5" wp14:editId="2FA5DDB5">
            <wp:extent cx="6858000" cy="164973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BE0" w14:textId="740094C1" w:rsidR="00920B8B" w:rsidRPr="00920B8B" w:rsidRDefault="00920B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B8B">
        <w:rPr>
          <w:rFonts w:ascii="Calibri Light" w:hAnsi="Calibri Light" w:cs="Calibri Light"/>
          <w:b/>
          <w:bCs/>
        </w:rPr>
        <w:t>SRXY4 (pter to DMRT2):</w:t>
      </w:r>
      <w:r w:rsidRPr="00920B8B">
        <w:rPr>
          <w:rFonts w:ascii="Calibri Light" w:hAnsi="Calibri Light" w:cs="Calibri Light"/>
        </w:rPr>
        <w:t xml:space="preserve"> </w:t>
      </w:r>
      <w:r w:rsidRPr="00920B8B">
        <w:rPr>
          <w:rFonts w:ascii="Calibri Light" w:eastAsia="Times New Roman" w:hAnsi="Calibri Light" w:cs="Calibri Light"/>
        </w:rPr>
        <w:t>chr9:1-1057554 (hg19)</w:t>
      </w:r>
    </w:p>
    <w:p w14:paraId="555797F7" w14:textId="363D223D" w:rsidR="00920B8B" w:rsidRPr="00920B8B" w:rsidRDefault="00920B8B" w:rsidP="006163EF">
      <w:pPr>
        <w:pStyle w:val="ListParagraph"/>
        <w:numPr>
          <w:ilvl w:val="0"/>
          <w:numId w:val="30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20B8B">
        <w:rPr>
          <w:rFonts w:ascii="Calibri Light" w:hAnsi="Calibri Light" w:cs="Calibri Light"/>
          <w:b/>
          <w:bCs/>
        </w:rPr>
        <w:t>DMRT2:</w:t>
      </w:r>
      <w:r w:rsidRPr="00920B8B">
        <w:rPr>
          <w:rFonts w:ascii="Calibri Light" w:hAnsi="Calibri Light" w:cs="Calibri Light"/>
        </w:rPr>
        <w:t xml:space="preserve"> chr9:1,050,620-1,057,554 (hg19)</w:t>
      </w:r>
    </w:p>
    <w:p w14:paraId="5428FC54" w14:textId="77777777" w:rsidR="00F62EF6" w:rsidRDefault="00F62EF6" w:rsidP="009B555C">
      <w:pPr>
        <w:tabs>
          <w:tab w:val="left" w:pos="333"/>
        </w:tabs>
        <w:spacing w:after="0"/>
        <w:contextualSpacing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 w:rsidRPr="00920B8B">
        <w:rPr>
          <w:rFonts w:ascii="Calibri Light" w:hAnsi="Calibri Light" w:cs="Calibri Light"/>
        </w:rPr>
        <w:br w:type="page"/>
      </w:r>
    </w:p>
    <w:p w14:paraId="48864FDA" w14:textId="08D37375" w:rsidR="00A6549E" w:rsidRPr="000137B2" w:rsidRDefault="00A6549E" w:rsidP="009B555C">
      <w:pPr>
        <w:pStyle w:val="Heading1"/>
        <w:tabs>
          <w:tab w:val="left" w:pos="333"/>
        </w:tabs>
      </w:pPr>
      <w:bookmarkStart w:id="67" w:name="_Toc8497141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56</w:t>
        </w:r>
      </w:fldSimple>
      <w:r w:rsidRPr="000137B2">
        <w:t xml:space="preserve">: 9p </w:t>
      </w:r>
      <w:r w:rsidRPr="002A0EDA">
        <w:t>Terminal</w:t>
      </w:r>
      <w:bookmarkEnd w:id="67"/>
    </w:p>
    <w:p w14:paraId="675733B5" w14:textId="27FAA5DF" w:rsidR="00A6549E" w:rsidRDefault="00A654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55BA231E" w14:textId="34E5DA1D" w:rsidR="00A6549E" w:rsidRPr="00920B8B" w:rsidRDefault="00A6549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20B8B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8CADEE6" wp14:editId="50B79AAB">
            <wp:extent cx="6858000" cy="6675120"/>
            <wp:effectExtent l="0" t="0" r="8890" b="508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0EF4" w14:textId="5E0EA768" w:rsidR="00A477D5" w:rsidRPr="00920B8B" w:rsidRDefault="00A477D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920B8B">
        <w:rPr>
          <w:rFonts w:ascii="Calibri Light" w:hAnsi="Calibri Light" w:cs="Calibri Light"/>
          <w:b/>
          <w:bCs/>
        </w:rPr>
        <w:t xml:space="preserve">Dark </w:t>
      </w:r>
      <w:r w:rsidR="00F62EF6" w:rsidRPr="00920B8B">
        <w:rPr>
          <w:rFonts w:ascii="Calibri Light" w:hAnsi="Calibri Light" w:cs="Calibri Light"/>
          <w:b/>
          <w:bCs/>
        </w:rPr>
        <w:t xml:space="preserve">Blue </w:t>
      </w:r>
      <w:r w:rsidRPr="00920B8B">
        <w:rPr>
          <w:rFonts w:ascii="Calibri Light" w:hAnsi="Calibri Light" w:cs="Calibri Light"/>
          <w:b/>
          <w:bCs/>
        </w:rPr>
        <w:t xml:space="preserve">(pter to GLIS3): </w:t>
      </w:r>
      <w:r w:rsidRPr="00920B8B">
        <w:rPr>
          <w:rFonts w:ascii="Calibri Light" w:eastAsia="Times New Roman" w:hAnsi="Calibri Light" w:cs="Calibri Light"/>
        </w:rPr>
        <w:t>chr9:1-4300035 (hg19)</w:t>
      </w:r>
    </w:p>
    <w:p w14:paraId="053E3FC9" w14:textId="4364F529" w:rsidR="00A477D5" w:rsidRPr="00920B8B" w:rsidRDefault="00A477D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920B8B">
        <w:rPr>
          <w:rFonts w:ascii="Calibri Light" w:hAnsi="Calibri Light" w:cs="Calibri Light"/>
          <w:b/>
          <w:bCs/>
        </w:rPr>
        <w:t xml:space="preserve">Light Blue (Vissers P1-2): </w:t>
      </w:r>
      <w:r w:rsidRPr="00920B8B">
        <w:rPr>
          <w:rFonts w:ascii="Calibri Light" w:eastAsia="Times New Roman" w:hAnsi="Calibri Light" w:cs="Calibri Light"/>
        </w:rPr>
        <w:t>chr9:1-14734664 (hg19)</w:t>
      </w:r>
    </w:p>
    <w:p w14:paraId="131E0D26" w14:textId="19DAC5DC" w:rsidR="00F62EF6" w:rsidRPr="00920B8B" w:rsidRDefault="00920B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20B8B">
        <w:rPr>
          <w:rFonts w:ascii="Calibri Light" w:hAnsi="Calibri Light" w:cs="Calibri Light"/>
          <w:b/>
          <w:bCs/>
        </w:rPr>
        <w:t>Critical Region (Christ):</w:t>
      </w:r>
      <w:r w:rsidRPr="00920B8B">
        <w:rPr>
          <w:rFonts w:ascii="Calibri Light" w:hAnsi="Calibri Light" w:cs="Calibri Light"/>
        </w:rPr>
        <w:t xml:space="preserve"> </w:t>
      </w:r>
      <w:r w:rsidRPr="00920B8B">
        <w:rPr>
          <w:rFonts w:ascii="Calibri Light" w:eastAsia="Times New Roman" w:hAnsi="Calibri Light" w:cs="Calibri Light"/>
        </w:rPr>
        <w:t>chr9:8053379-16077945 (hg19)</w:t>
      </w:r>
    </w:p>
    <w:p w14:paraId="169D08D1" w14:textId="77777777" w:rsidR="00A477D5" w:rsidRDefault="00A477D5" w:rsidP="009B555C">
      <w:pPr>
        <w:tabs>
          <w:tab w:val="left" w:pos="333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 w:rsidRPr="00920B8B">
        <w:rPr>
          <w:rFonts w:ascii="Calibri Light" w:hAnsi="Calibri Light" w:cs="Calibri Light"/>
        </w:rPr>
        <w:br w:type="page"/>
      </w:r>
    </w:p>
    <w:p w14:paraId="551F7AB5" w14:textId="60729737" w:rsidR="00B323D4" w:rsidRPr="000137B2" w:rsidRDefault="00B323D4" w:rsidP="009B555C">
      <w:pPr>
        <w:pStyle w:val="Heading1"/>
        <w:tabs>
          <w:tab w:val="left" w:pos="333"/>
        </w:tabs>
      </w:pPr>
      <w:bookmarkStart w:id="68" w:name="_Toc8497142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57</w:t>
        </w:r>
      </w:fldSimple>
      <w:r w:rsidRPr="000137B2">
        <w:t xml:space="preserve">: </w:t>
      </w:r>
      <w:r w:rsidR="00BE5848" w:rsidRPr="000137B2">
        <w:t>9p13.</w:t>
      </w:r>
      <w:r w:rsidR="00FC706A" w:rsidRPr="000137B2">
        <w:t>3</w:t>
      </w:r>
      <w:r w:rsidR="00BE5848" w:rsidRPr="000137B2">
        <w:t>-</w:t>
      </w:r>
      <w:r w:rsidR="00BE5848" w:rsidRPr="002A0EDA">
        <w:t>p13</w:t>
      </w:r>
      <w:r w:rsidR="00BE5848" w:rsidRPr="000137B2">
        <w:t>.</w:t>
      </w:r>
      <w:r w:rsidR="00FC706A" w:rsidRPr="000137B2">
        <w:t>1</w:t>
      </w:r>
      <w:bookmarkEnd w:id="68"/>
    </w:p>
    <w:p w14:paraId="2F81F68B" w14:textId="09801B4E" w:rsidR="00B323D4" w:rsidRPr="000137B2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1C of Ferreira 2020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&lt;EndNote&gt;&lt;Cite&gt;&lt;Author&gt;Ferreira&lt;/Author&gt;&lt;Year&gt;2020&lt;/Year&gt;&lt;RecNum&gt;135&lt;/RecNum&gt;&lt;DisplayText&gt;[52]&lt;/DisplayText&gt;&lt;record&gt;&lt;rec-number&gt;135&lt;/rec-number&gt;&lt;foreign-keys&gt;&lt;key app="EN" db-id="p9wv00a5yez0v1et5awv9pfoepd0x5dtwwpt" timestamp="1623790226"&gt;135&lt;/key&gt;&lt;/foreign-keys&gt;&lt;ref-type name="Journal Article"&gt;17&lt;/ref-type&gt;&lt;contributors&gt;&lt;authors&gt;&lt;author&gt;Ferreira, Susana Isabel&lt;/author&gt;&lt;author&gt;Cinnirella, Giacomo&lt;/author&gt;&lt;author&gt;Ramos, Lina&lt;/author&gt;&lt;author&gt;Suppa, Antonio&lt;/author&gt;&lt;author&gt;Pires, Luís Miguel&lt;/author&gt;&lt;author&gt;Nardone, Anna Maria&lt;/author&gt;&lt;author&gt;Camerota, Letizia&lt;/author&gt;&lt;author&gt;Lanciotti, Silvia&lt;/author&gt;&lt;author&gt;Galasso, Cinzia&lt;/author&gt;&lt;author&gt;De Maio, Fernando&lt;/author&gt;&lt;author&gt;de Melo, Joana Barbosa&lt;/author&gt;&lt;author&gt;Carreira, Isabel Marques&lt;/author&gt;&lt;author&gt;Brancati, Francesco&lt;/author&gt;&lt;/authors&gt;&lt;/contributors&gt;&lt;titles&gt;&lt;title&gt;Tremor is a major feature of 9p13 deletion syndrome&lt;/title&gt;&lt;secondary-title&gt;American Journal of Medical Genetics Part A&lt;/secondary-title&gt;&lt;/titles&gt;&lt;periodical&gt;&lt;full-title&gt;American Journal of Medical Genetics Part A&lt;/full-title&gt;&lt;/periodical&gt;&lt;pages&gt;2694-2698&lt;/pages&gt;&lt;volume&gt;182&lt;/volume&gt;&lt;number&gt;11&lt;/number&gt;&lt;keywords&gt;&lt;keyword&gt;9p13 deletion syndrome&lt;/keyword&gt;&lt;keyword&gt;myoclonus&lt;/keyword&gt;&lt;keyword&gt;NPR2&lt;/keyword&gt;&lt;keyword&gt;tremor&lt;/keyword&gt;&lt;/keywords&gt;&lt;dates&gt;&lt;year&gt;2020&lt;/year&gt;&lt;pub-dates&gt;&lt;date&gt;2020/11/01&lt;/date&gt;&lt;/pub-dates&gt;&lt;/dates&gt;&lt;publisher&gt;John Wiley &amp;amp; Sons, Ltd&lt;/publisher&gt;&lt;isbn&gt;1552-4825&lt;/isbn&gt;&lt;work-type&gt;https://doi.org/10.1002/ajmg.a.61807&lt;/work-type&gt;&lt;urls&gt;&lt;related-urls&gt;&lt;url&gt;https://doi.org/10.1002/ajmg.a.61807&lt;/url&gt;&lt;/related-urls&gt;&lt;/urls&gt;&lt;electronic-resource-num&gt;https://doi.org/10.1002/ajmg.a.61807&lt;/electronic-resource-num&gt;&lt;access-date&gt;2021/06/15&lt;/access-dat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58D62A5F" w14:textId="7838A0E9" w:rsidR="00B323D4" w:rsidRPr="000137B2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36E8F6BF" wp14:editId="72FF0C9D">
            <wp:extent cx="6858000" cy="325056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2F43" w14:textId="48A009AE" w:rsidR="003145C7" w:rsidRDefault="00B323D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= Niemi P2</w:t>
      </w:r>
      <w:r w:rsidR="000B585F" w:rsidRPr="000137B2">
        <w:rPr>
          <w:rFonts w:ascii="Calibri Light" w:hAnsi="Calibri Light" w:cs="Calibri Light"/>
          <w:b/>
          <w:bCs/>
        </w:rPr>
        <w:t xml:space="preserve"> = </w:t>
      </w:r>
      <w:r w:rsidR="000B585F" w:rsidRPr="000137B2">
        <w:rPr>
          <w:rFonts w:ascii="Calibri Light" w:hAnsi="Calibri Light" w:cs="Calibri Light"/>
        </w:rPr>
        <w:t>chr9:33809009-38653271 (hg18)</w:t>
      </w:r>
    </w:p>
    <w:p w14:paraId="6D9B4BAA" w14:textId="30BDEE62" w:rsidR="00B323D4" w:rsidRPr="000137B2" w:rsidRDefault="004C205C" w:rsidP="009B555C">
      <w:pPr>
        <w:pStyle w:val="Heading1"/>
        <w:tabs>
          <w:tab w:val="left" w:pos="333"/>
        </w:tabs>
      </w:pPr>
      <w:bookmarkStart w:id="69" w:name="_Toc84971421"/>
      <w:r w:rsidRPr="000137B2">
        <w:t xml:space="preserve">Primary CNV </w:t>
      </w:r>
      <w:fldSimple w:instr=" SEQ Primary_CNV \* ARABIC ">
        <w:r w:rsidR="00A360AB">
          <w:rPr>
            <w:noProof/>
          </w:rPr>
          <w:t>58</w:t>
        </w:r>
      </w:fldSimple>
      <w:r w:rsidRPr="000137B2">
        <w:t>: 9q22.3</w:t>
      </w:r>
      <w:bookmarkEnd w:id="69"/>
    </w:p>
    <w:p w14:paraId="4CFFF291" w14:textId="05BF5A90" w:rsidR="004C205C" w:rsidRPr="000137B2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52769223" w14:textId="45B8F044" w:rsidR="004C205C" w:rsidRPr="000137B2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7BB9A49D" wp14:editId="563AD8CF">
            <wp:extent cx="6858000" cy="32727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B58E" w14:textId="4FF29A7D" w:rsidR="004C205C" w:rsidRPr="000137B2" w:rsidRDefault="004C205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Craniosynostosis</w:t>
      </w:r>
      <w:r w:rsidR="008D5AEB" w:rsidRPr="000137B2">
        <w:rPr>
          <w:rFonts w:ascii="Calibri Light" w:hAnsi="Calibri Light" w:cs="Calibri Light"/>
          <w:i/>
          <w:iCs/>
        </w:rPr>
        <w:t>,</w:t>
      </w:r>
      <w:r w:rsidRPr="000137B2">
        <w:rPr>
          <w:rFonts w:ascii="Calibri Light" w:hAnsi="Calibri Light" w:cs="Calibri Light"/>
          <w:i/>
          <w:iCs/>
        </w:rPr>
        <w:t xml:space="preserve"> Hydrocephalus</w:t>
      </w:r>
      <w:r w:rsidR="008D5AEB" w:rsidRPr="000137B2">
        <w:rPr>
          <w:rFonts w:ascii="Calibri Light" w:hAnsi="Calibri Light" w:cs="Calibri Light"/>
          <w:i/>
          <w:iCs/>
        </w:rPr>
        <w:t>, and</w:t>
      </w:r>
      <w:r w:rsidRPr="000137B2">
        <w:rPr>
          <w:rFonts w:ascii="Calibri Light" w:hAnsi="Calibri Light" w:cs="Calibri Light"/>
          <w:i/>
          <w:iCs/>
        </w:rPr>
        <w:t xml:space="preserve"> Macrosomia CR</w:t>
      </w:r>
      <w:r w:rsidR="008D5AEB" w:rsidRPr="000137B2">
        <w:rPr>
          <w:rFonts w:ascii="Calibri Light" w:hAnsi="Calibri Light" w:cs="Calibri Light"/>
          <w:i/>
          <w:iCs/>
        </w:rPr>
        <w:t>s</w:t>
      </w:r>
      <w:r w:rsidRPr="000137B2">
        <w:rPr>
          <w:rFonts w:ascii="Calibri Light" w:hAnsi="Calibri Light" w:cs="Calibri Light"/>
          <w:i/>
          <w:iCs/>
        </w:rPr>
        <w:t xml:space="preserve"> from Muller</w:t>
      </w:r>
      <w:r w:rsidR="008D5AEB" w:rsidRPr="000137B2">
        <w:rPr>
          <w:rFonts w:ascii="Calibri Light" w:hAnsi="Calibri Light" w:cs="Calibri Light"/>
          <w:i/>
          <w:iCs/>
        </w:rPr>
        <w:t xml:space="preserve">; </w:t>
      </w:r>
      <w:r w:rsidRPr="000137B2">
        <w:rPr>
          <w:rFonts w:ascii="Calibri Light" w:hAnsi="Calibri Light" w:cs="Calibri Light"/>
          <w:i/>
          <w:iCs/>
        </w:rPr>
        <w:t>Overgrowth CR from Yamada</w:t>
      </w:r>
    </w:p>
    <w:p w14:paraId="293CEAC6" w14:textId="77777777" w:rsidR="008D5AEB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48A3C08" w14:textId="18680780" w:rsidR="008D5AEB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Muller P2 = </w:t>
      </w:r>
      <w:r w:rsidRPr="000137B2">
        <w:rPr>
          <w:rFonts w:ascii="Calibri Light" w:eastAsia="Times New Roman" w:hAnsi="Calibri Light" w:cs="Calibri Light"/>
        </w:rPr>
        <w:t>chr9:90333007-101185240 (hg18)</w:t>
      </w:r>
    </w:p>
    <w:p w14:paraId="25296608" w14:textId="0416CF81" w:rsidR="008D5AEB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SRO = Shimojima = </w:t>
      </w:r>
      <w:r w:rsidRPr="000137B2">
        <w:rPr>
          <w:rFonts w:ascii="Calibri Light" w:eastAsia="Times New Roman" w:hAnsi="Calibri Light" w:cs="Calibri Light"/>
        </w:rPr>
        <w:t>chr9:95885026-98218797 (hg18)</w:t>
      </w:r>
    </w:p>
    <w:p w14:paraId="2F547778" w14:textId="7E5755D6" w:rsidR="008D5AEB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PTCH1 = Gene Coordinates = </w:t>
      </w:r>
      <w:r w:rsidRPr="000137B2">
        <w:rPr>
          <w:rFonts w:ascii="Calibri Light" w:eastAsia="Times New Roman" w:hAnsi="Calibri Light" w:cs="Calibri Light"/>
        </w:rPr>
        <w:t>chr9:98205264-98269699 (hg19)</w:t>
      </w:r>
    </w:p>
    <w:p w14:paraId="47D8E496" w14:textId="77777777" w:rsidR="008D5AEB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5CDAC65D" w14:textId="15405C5B" w:rsidR="00C66289" w:rsidRPr="000137B2" w:rsidRDefault="00C66289" w:rsidP="009B555C">
      <w:pPr>
        <w:pStyle w:val="Heading1"/>
        <w:tabs>
          <w:tab w:val="left" w:pos="333"/>
        </w:tabs>
      </w:pPr>
      <w:bookmarkStart w:id="70" w:name="_Toc8497142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59</w:t>
        </w:r>
      </w:fldSimple>
      <w:r w:rsidRPr="000137B2">
        <w:t>: 9q31.1-q31.3</w:t>
      </w:r>
      <w:bookmarkEnd w:id="70"/>
    </w:p>
    <w:p w14:paraId="2B7BB28B" w14:textId="3FB416F6" w:rsidR="00C66289" w:rsidRPr="000137B2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Mucciolo 2014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[53]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BFC3005" w14:textId="03DE6FC5" w:rsidR="00C66289" w:rsidRPr="000137B2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77289CC" wp14:editId="1337D39D">
            <wp:extent cx="68580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0C1" w14:textId="03534FD3" w:rsidR="0046651C" w:rsidRPr="000137B2" w:rsidRDefault="008D5AE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 xml:space="preserve">NOTE: </w:t>
      </w:r>
      <w:r w:rsidR="0046651C" w:rsidRPr="000137B2">
        <w:rPr>
          <w:rFonts w:ascii="Calibri Light" w:hAnsi="Calibri Light" w:cs="Calibri Light"/>
        </w:rPr>
        <w:t>Phenotype listed in MMS Review paper by Nevado (2014)</w:t>
      </w:r>
      <w:r w:rsidR="00E6791B" w:rsidRPr="000137B2">
        <w:rPr>
          <w:rFonts w:ascii="Calibri Light" w:hAnsi="Calibri Light" w:cs="Calibri Light"/>
        </w:rPr>
        <w:fldChar w:fldCharType="begin">
          <w:fldData xml:space="preserve">PEVuZE5vdGU+PENpdGU+PEF1dGhvcj5OZXZhZG88L0F1dGhvcj48WWVhcj4yMDE0PC9ZZWFyPjxS
ZWNOdW0+MzwvUmVjTnVtPjxEaXNwbGF5VGV4dD5bNTRdPC9EaXNwbGF5VGV4dD48cmVjb3JkPjxy
ZWMtbnVtYmVyPjM8L3JlYy1udW1iZXI+PGZvcmVpZ24ta2V5cz48a2V5IGFwcD0iRU4iIGRiLWlk
PSJwOXd2MDBhNXllejB2MWV0NWF3djlwZm9lcGQweDVkdHd3cHQiIHRpbWVzdGFtcD0iMTYyMjgy
OTUzNyI+Mzwva2V5PjwvZm9yZWlnbi1rZXlzPjxyZWYtdHlwZSBuYW1lPSJKb3VybmFsIEFydGlj
bGUiPjE3PC9yZWYtdHlwZT48Y29udHJpYnV0b3JzPjxhdXRob3JzPjxhdXRob3I+TmV2YWRvLCBK
LjwvYXV0aG9yPjxhdXRob3I+TWVyZ2VuZXIsIFIuPC9hdXRob3I+PGF1dGhvcj5QYWxvbWFyZXMt
QnJhbG8sIE0uPC9hdXRob3I+PGF1dGhvcj5Tb3V6YSwgSy4gUi48L2F1dGhvcj48YXV0aG9yPlZh
bGxlc3DDrW4sIEUuPC9hdXRob3I+PGF1dGhvcj5NZW5hLCBSLjwvYXV0aG9yPjxhdXRob3I+TWFy
dMOtbmV6LUdsZXosIFYuPC9hdXRob3I+PGF1dGhvcj5Nb3JpLCBNw4E8L2F1dGhvcj48YXV0aG9y
PlNhbnRvcywgRi48L2F1dGhvcj48YXV0aG9yPkdhcmPDrWEtTWnDsWF1ciwgUy48L2F1dGhvcj48
YXV0aG9yPkdhcmPDrWEtU2FudGlhZ28sIEYuPC9hdXRob3I+PGF1dGhvcj5NYW5zaWxsYSwgRS48
L2F1dGhvcj48YXV0aG9yPkZlcm7DoW5kZXosIEwuPC9hdXRob3I+PGF1dGhvcj5kZSBUb3JyZXMs
IE0uIEwuPC9hdXRob3I+PGF1dGhvcj5SaWVnZWwsIE0uPC9hdXRob3I+PGF1dGhvcj5MYXB1bnpp
bmEsIFAuPC9hdXRob3I+PC9hdXRob3JzPjwvY29udHJpYnV0b3JzPjxhdXRoLWFkZHJlc3M+Q2Vu
dHJvIGRlIEludmVzdGlnYWNpw7NuIEJpb23DqWRpY2EgZW4gUmVkIGRlIEVuZmVybWVkYWRlcyBS
YXJhcywgSW5zdGl0dXRvIGRlIFNhbHVkIENhcmxvcyBJSUksIE1hZHJpZCwgU3BhaW4gLiA7IFNl
Y3Rpb24gb2YgRnVuY3Rpb25hbCBhbmQgU3RydWN0dXJhbCBHZW5vbWljcywgSW5zdGl0dXRvIGRl
IEdlbsOpdGljYSBNw6lkaWNhIHkgTW9sZWN1bGFyLCBIb3NwaXRhbCBVbml2ZXJzaXRhcmlvIGxh
IFBheiwgTWFkcmlkLCBTcGFpbiAuJiN4RDtQcm9ncmFtYSBkZSBQw7NzLWdyYWR1YcOnw6NvIGVt
IEdlbsOpdGljYSBlIEJpb2xvZ2lhIE1vbGVjdWxhciwgVW5pdmVyc2lkYWRlIEZlZGVyYWwgZG8g
UmlvIEdyYW5kZSBkbyBTdWwsIFBvcnRvIEFsZWdyZSxSUywgQnJhemlsIC4mI3hEO0NlbnRybyBk
ZSBJbnZlc3RpZ2FjacOzbiBCaW9tw6lkaWNhIGVuIFJlZCBkZSBFbmZlcm1lZGFkZXMgUmFyYXMs
IEluc3RpdHV0byBkZSBTYWx1ZCBDYXJsb3MgSUlJLCBNYWRyaWQsIFNwYWluIC4gOyBTZWN0aW9u
IG9mIENsaW5pY2FsIEdlbmV0aWNzLCBJbnN0aXR1dG8gZGUgR2Vuw6l0aWNhIE3DqWRpY2EgeSBN
b2xlY3VsYXIsIEhvc3BpdGFsIFVuaXZlcnNpdGFyaW8gbGEgUGF6LCBNYWRyaWQsIFNwYWluIC4m
I3hEO0NlbnRybyBkZSBJbnZlc3RpZ2FjacOzbiBCaW9tw6lkaWNhIGVuIFJlZCBkZSBFbmZlcm1l
ZGFkZXMgUmFyYXMsIEluc3RpdHV0byBkZSBTYWx1ZCBDYXJsb3MgSUlJLCBNYWRyaWQsIFNwYWlu
IC4gOyBTZWN0aW9uIG9mIEN5dG9nZW5ldGljcywgSW5zdGl0dXRvIGRlIEdlbsOpdGljYSBNw6lk
aWNhIHkgTW9sZWN1bGFyLCBIb3NwaXRhbCBVbml2ZXJzaXRhcmlvIGxhIFBheiwgTWFkcmlkLCBT
cGFpbiAuJiN4RDtDZW50cm8gZGUgSW52ZXN0aWdhY2nDs24gQmlvbcOpZGljYSBlbiBSZWQgZGUg
RW5mZXJtZWRhZGVzIFJhcmFzLCBJbnN0aXR1dG8gZGUgU2FsdWQgQ2FybG9zIElJSSwgTWFkcmlk
LCBTcGFpbiAuIDsgU2VjdGlvbiBvZiBQcmVhbmFseXRpY3MsIEluc3RpdHV0byBkZSBHZW7DqXRp
Y2EgTcOpZGljYSB5IE1vbGVjdWxhciwgSG9zcGl0YWwgVW5pdmVyc2l0YXJpbyBsYSBQYXosIE1h
ZHJpZCwgU3BhaW4gLiYjeEQ7UHJvZ3JhbWEgZGUgUMOzcy1ncmFkdWHDp8OjbyBlbSBHZW7DqXRp
Y2EgZSBCaW9sb2dpYSBNb2xlY3VsYXIsIFVuaXZlcnNpZGFkZSBGZWRlcmFsIGRvIFJpbyBHcmFu
ZGUgZG8gU3VsLCBQb3J0byBBbGVncmUsUlMsIEJyYXppbCAuIDsgU2VydmnDp28gZGUgR2Vuw6l0
aWNhIE3DqWRpY2EsIEhvc3BpdGFsIGRlIENsw61uaWNhcyBkZSBQb3J0byBBbGVncmUsIFBvcnRv
IEFsZWdyZSwgUlMsIEJyYXppbCAuJiN4RDtDZW50cm8gZGUgSW52ZXN0aWdhY2nDs24gQmlvbcOp
ZGljYSBlbiBSZWQgZGUgRW5mZXJtZWRhZGVzIFJhcmFzLCBJbnN0aXR1dG8gZGUgU2FsdWQgQ2Fy
bG9zIElJSSwgTWFkcmlkLCBTcGFpbiAuIDsgU2VjdGlvbiBvZiBDbGluaWNhbCBHZW5ldGljcywg
SW5zdGl0dXRvIGRlIEdlbsOpdGljYSBNw6lkaWNhIHkgTW9sZWN1bGFyLCBIb3NwaXRhbCBVbml2
ZXJzaXRhcmlvIGxhIFBheiwgTWFkcmlkLCBTcGFpbiAuIDsgU2VjdGlvbiBvZiBNb2xlY3VsYXIg
RW5kb2NyaW5vbG9neSwgT3Zlcmdyb3d0aCBEaXNvcmRlcyBMYWJvcmF0b3J5LCBJbnN0aXR1dG8g
ZGUgR2Vuw6l0aWNhIE3DqWRpY2EgeSBNb2xlY3VsYXIsIEhvc3BpdGFsIFVuaXZlcnNpdGFyaW8g
bGEgUGF6LCBNYWRyaWQsIFNwYWluIC48L2F1dGgtYWRkcmVzcz48dGl0bGVzPjx0aXRsZT5OZXcg
bWljcm9kZWxldGlvbiBhbmQgbWljcm9kdXBsaWNhdGlvbiBzeW5kcm9tZXM6IEEgY29tcHJlaGVu
c2l2ZSByZXZpZXc8L3RpdGxlPjxzZWNvbmRhcnktdGl0bGU+R2VuZXQgTW9sIEJpb2w8L3NlY29u
ZGFyeS10aXRsZT48YWx0LXRpdGxlPkdlbmV0aWNzIGFuZCBtb2xlY3VsYXIgYmlvbG9neTwvYWx0
LXRpdGxlPjwvdGl0bGVzPjxwZXJpb2RpY2FsPjxmdWxsLXRpdGxlPkdlbmV0IE1vbCBCaW9sPC9m
dWxsLXRpdGxlPjxhYmJyLTE+R2VuZXRpY3MgYW5kIG1vbGVjdWxhciBiaW9sb2d5PC9hYmJyLTE+
PC9wZXJpb2RpY2FsPjxhbHQtcGVyaW9kaWNhbD48ZnVsbC10aXRsZT5HZW5ldCBNb2wgQmlvbDwv
ZnVsbC10aXRsZT48YWJici0xPkdlbmV0aWNzIGFuZCBtb2xlY3VsYXIgYmlvbG9neTwvYWJici0x
PjwvYWx0LXBlcmlvZGljYWw+PHBhZ2VzPjIxMC05PC9wYWdlcz48dm9sdW1lPjM3PC92b2x1bWU+
PG51bWJlcj4xIFN1cHBsPC9udW1iZXI+PGVkaXRpb24+MjAxNC8wNC8yNjwvZWRpdGlvbj48a2V5
d29yZHM+PGtleXdvcmQ+Y2hyb21vc29tZSByZWFycmFuZ2VtZW50PC9rZXl3b3JkPjxrZXl3b3Jk
Pm1pY3JvZGVsZXRpb248L2tleXdvcmQ+PGtleXdvcmQ+bWljcm9kdXBsaWNhdGlvbjwva2V5d29y
ZD48a2V5d29yZD5ub3ZlbCBkZWxldGlvbnM8L2tleXdvcmQ+PGtleXdvcmQ+bm92ZWwgZHVwbGlj
YXRpb25zPC9rZXl3b3JkPjwva2V5d29yZHM+PGRhdGVzPjx5ZWFyPjIwMTQ8L3llYXI+PHB1Yi1k
YXRlcz48ZGF0ZT5NYXI8L2RhdGU+PC9wdWItZGF0ZXM+PC9kYXRlcz48aXNibj4xNDE1LTQ3NTcg
KFByaW50KSYjeEQ7MTQxNS00NzU3PC9pc2JuPjxhY2Nlc3Npb24tbnVtPjI0NzY0NzU1PC9hY2Nl
c3Npb24tbnVtPjx1cmxzPjwvdXJscz48Y3VzdG9tMj5QTUMzOTgzNTkwPC9jdXN0b20yPjxlbGVj
dHJvbmljLXJlc291cmNlLW51bT4xMC4xNTkwL3MxNDE1LTQ3NTcyMDE0MDAwMjAwMDA3PC9lbGVj
dHJvbmljLXJlc291cmNlLW51bT48cmVtb3RlLWRhdGFiYXNlLXByb3ZpZGVyPk5MTTwvcmVtb3Rl
LWRhdGFiYXNlLXByb3ZpZGVyPjxsYW5ndWFnZT5lbmc8L2xhbmd1YWdlPjwvcmVjb3JkPjwvQ2l0
ZT48L0VuZE5vdGU+AG==
</w:fldData>
        </w:fldChar>
      </w:r>
      <w:r w:rsidR="00FB2DDC">
        <w:rPr>
          <w:rFonts w:ascii="Calibri Light" w:hAnsi="Calibri Light" w:cs="Calibri Light"/>
        </w:rPr>
        <w:instrText xml:space="preserve"> ADDIN EN.CITE </w:instrText>
      </w:r>
      <w:r w:rsidR="00FB2DDC">
        <w:rPr>
          <w:rFonts w:ascii="Calibri Light" w:hAnsi="Calibri Light" w:cs="Calibri Light"/>
        </w:rPr>
        <w:fldChar w:fldCharType="begin">
          <w:fldData xml:space="preserve">PEVuZE5vdGU+PENpdGU+PEF1dGhvcj5OZXZhZG88L0F1dGhvcj48WWVhcj4yMDE0PC9ZZWFyPjxS
ZWNOdW0+MzwvUmVjTnVtPjxEaXNwbGF5VGV4dD5bNTRdPC9EaXNwbGF5VGV4dD48cmVjb3JkPjxy
ZWMtbnVtYmVyPjM8L3JlYy1udW1iZXI+PGZvcmVpZ24ta2V5cz48a2V5IGFwcD0iRU4iIGRiLWlk
PSJwOXd2MDBhNXllejB2MWV0NWF3djlwZm9lcGQweDVkdHd3cHQiIHRpbWVzdGFtcD0iMTYyMjgy
OTUzNyI+Mzwva2V5PjwvZm9yZWlnbi1rZXlzPjxyZWYtdHlwZSBuYW1lPSJKb3VybmFsIEFydGlj
bGUiPjE3PC9yZWYtdHlwZT48Y29udHJpYnV0b3JzPjxhdXRob3JzPjxhdXRob3I+TmV2YWRvLCBK
LjwvYXV0aG9yPjxhdXRob3I+TWVyZ2VuZXIsIFIuPC9hdXRob3I+PGF1dGhvcj5QYWxvbWFyZXMt
QnJhbG8sIE0uPC9hdXRob3I+PGF1dGhvcj5Tb3V6YSwgSy4gUi48L2F1dGhvcj48YXV0aG9yPlZh
bGxlc3DDrW4sIEUuPC9hdXRob3I+PGF1dGhvcj5NZW5hLCBSLjwvYXV0aG9yPjxhdXRob3I+TWFy
dMOtbmV6LUdsZXosIFYuPC9hdXRob3I+PGF1dGhvcj5Nb3JpLCBNw4E8L2F1dGhvcj48YXV0aG9y
PlNhbnRvcywgRi48L2F1dGhvcj48YXV0aG9yPkdhcmPDrWEtTWnDsWF1ciwgUy48L2F1dGhvcj48
YXV0aG9yPkdhcmPDrWEtU2FudGlhZ28sIEYuPC9hdXRob3I+PGF1dGhvcj5NYW5zaWxsYSwgRS48
L2F1dGhvcj48YXV0aG9yPkZlcm7DoW5kZXosIEwuPC9hdXRob3I+PGF1dGhvcj5kZSBUb3JyZXMs
IE0uIEwuPC9hdXRob3I+PGF1dGhvcj5SaWVnZWwsIE0uPC9hdXRob3I+PGF1dGhvcj5MYXB1bnpp
bmEsIFAuPC9hdXRob3I+PC9hdXRob3JzPjwvY29udHJpYnV0b3JzPjxhdXRoLWFkZHJlc3M+Q2Vu
dHJvIGRlIEludmVzdGlnYWNpw7NuIEJpb23DqWRpY2EgZW4gUmVkIGRlIEVuZmVybWVkYWRlcyBS
YXJhcywgSW5zdGl0dXRvIGRlIFNhbHVkIENhcmxvcyBJSUksIE1hZHJpZCwgU3BhaW4gLiA7IFNl
Y3Rpb24gb2YgRnVuY3Rpb25hbCBhbmQgU3RydWN0dXJhbCBHZW5vbWljcywgSW5zdGl0dXRvIGRl
IEdlbsOpdGljYSBNw6lkaWNhIHkgTW9sZWN1bGFyLCBIb3NwaXRhbCBVbml2ZXJzaXRhcmlvIGxh
IFBheiwgTWFkcmlkLCBTcGFpbiAuJiN4RDtQcm9ncmFtYSBkZSBQw7NzLWdyYWR1YcOnw6NvIGVt
IEdlbsOpdGljYSBlIEJpb2xvZ2lhIE1vbGVjdWxhciwgVW5pdmVyc2lkYWRlIEZlZGVyYWwgZG8g
UmlvIEdyYW5kZSBkbyBTdWwsIFBvcnRvIEFsZWdyZSxSUywgQnJhemlsIC4mI3hEO0NlbnRybyBk
ZSBJbnZlc3RpZ2FjacOzbiBCaW9tw6lkaWNhIGVuIFJlZCBkZSBFbmZlcm1lZGFkZXMgUmFyYXMs
IEluc3RpdHV0byBkZSBTYWx1ZCBDYXJsb3MgSUlJLCBNYWRyaWQsIFNwYWluIC4gOyBTZWN0aW9u
IG9mIENsaW5pY2FsIEdlbmV0aWNzLCBJbnN0aXR1dG8gZGUgR2Vuw6l0aWNhIE3DqWRpY2EgeSBN
b2xlY3VsYXIsIEhvc3BpdGFsIFVuaXZlcnNpdGFyaW8gbGEgUGF6LCBNYWRyaWQsIFNwYWluIC4m
I3hEO0NlbnRybyBkZSBJbnZlc3RpZ2FjacOzbiBCaW9tw6lkaWNhIGVuIFJlZCBkZSBFbmZlcm1l
ZGFkZXMgUmFyYXMsIEluc3RpdHV0byBkZSBTYWx1ZCBDYXJsb3MgSUlJLCBNYWRyaWQsIFNwYWlu
IC4gOyBTZWN0aW9uIG9mIEN5dG9nZW5ldGljcywgSW5zdGl0dXRvIGRlIEdlbsOpdGljYSBNw6lk
aWNhIHkgTW9sZWN1bGFyLCBIb3NwaXRhbCBVbml2ZXJzaXRhcmlvIGxhIFBheiwgTWFkcmlkLCBT
cGFpbiAuJiN4RDtDZW50cm8gZGUgSW52ZXN0aWdhY2nDs24gQmlvbcOpZGljYSBlbiBSZWQgZGUg
RW5mZXJtZWRhZGVzIFJhcmFzLCBJbnN0aXR1dG8gZGUgU2FsdWQgQ2FybG9zIElJSSwgTWFkcmlk
LCBTcGFpbiAuIDsgU2VjdGlvbiBvZiBQcmVhbmFseXRpY3MsIEluc3RpdHV0byBkZSBHZW7DqXRp
Y2EgTcOpZGljYSB5IE1vbGVjdWxhciwgSG9zcGl0YWwgVW5pdmVyc2l0YXJpbyBsYSBQYXosIE1h
ZHJpZCwgU3BhaW4gLiYjeEQ7UHJvZ3JhbWEgZGUgUMOzcy1ncmFkdWHDp8OjbyBlbSBHZW7DqXRp
Y2EgZSBCaW9sb2dpYSBNb2xlY3VsYXIsIFVuaXZlcnNpZGFkZSBGZWRlcmFsIGRvIFJpbyBHcmFu
ZGUgZG8gU3VsLCBQb3J0byBBbGVncmUsUlMsIEJyYXppbCAuIDsgU2VydmnDp28gZGUgR2Vuw6l0
aWNhIE3DqWRpY2EsIEhvc3BpdGFsIGRlIENsw61uaWNhcyBkZSBQb3J0byBBbGVncmUsIFBvcnRv
IEFsZWdyZSwgUlMsIEJyYXppbCAuJiN4RDtDZW50cm8gZGUgSW52ZXN0aWdhY2nDs24gQmlvbcOp
ZGljYSBlbiBSZWQgZGUgRW5mZXJtZWRhZGVzIFJhcmFzLCBJbnN0aXR1dG8gZGUgU2FsdWQgQ2Fy
bG9zIElJSSwgTWFkcmlkLCBTcGFpbiAuIDsgU2VjdGlvbiBvZiBDbGluaWNhbCBHZW5ldGljcywg
SW5zdGl0dXRvIGRlIEdlbsOpdGljYSBNw6lkaWNhIHkgTW9sZWN1bGFyLCBIb3NwaXRhbCBVbml2
ZXJzaXRhcmlvIGxhIFBheiwgTWFkcmlkLCBTcGFpbiAuIDsgU2VjdGlvbiBvZiBNb2xlY3VsYXIg
RW5kb2NyaW5vbG9neSwgT3Zlcmdyb3d0aCBEaXNvcmRlcyBMYWJvcmF0b3J5LCBJbnN0aXR1dG8g
ZGUgR2Vuw6l0aWNhIE3DqWRpY2EgeSBNb2xlY3VsYXIsIEhvc3BpdGFsIFVuaXZlcnNpdGFyaW8g
bGEgUGF6LCBNYWRyaWQsIFNwYWluIC48L2F1dGgtYWRkcmVzcz48dGl0bGVzPjx0aXRsZT5OZXcg
bWljcm9kZWxldGlvbiBhbmQgbWljcm9kdXBsaWNhdGlvbiBzeW5kcm9tZXM6IEEgY29tcHJlaGVu
c2l2ZSByZXZpZXc8L3RpdGxlPjxzZWNvbmRhcnktdGl0bGU+R2VuZXQgTW9sIEJpb2w8L3NlY29u
ZGFyeS10aXRsZT48YWx0LXRpdGxlPkdlbmV0aWNzIGFuZCBtb2xlY3VsYXIgYmlvbG9neTwvYWx0
LXRpdGxlPjwvdGl0bGVzPjxwZXJpb2RpY2FsPjxmdWxsLXRpdGxlPkdlbmV0IE1vbCBCaW9sPC9m
dWxsLXRpdGxlPjxhYmJyLTE+R2VuZXRpY3MgYW5kIG1vbGVjdWxhciBiaW9sb2d5PC9hYmJyLTE+
PC9wZXJpb2RpY2FsPjxhbHQtcGVyaW9kaWNhbD48ZnVsbC10aXRsZT5HZW5ldCBNb2wgQmlvbDwv
ZnVsbC10aXRsZT48YWJici0xPkdlbmV0aWNzIGFuZCBtb2xlY3VsYXIgYmlvbG9neTwvYWJici0x
PjwvYWx0LXBlcmlvZGljYWw+PHBhZ2VzPjIxMC05PC9wYWdlcz48dm9sdW1lPjM3PC92b2x1bWU+
PG51bWJlcj4xIFN1cHBsPC9udW1iZXI+PGVkaXRpb24+MjAxNC8wNC8yNjwvZWRpdGlvbj48a2V5
d29yZHM+PGtleXdvcmQ+Y2hyb21vc29tZSByZWFycmFuZ2VtZW50PC9rZXl3b3JkPjxrZXl3b3Jk
Pm1pY3JvZGVsZXRpb248L2tleXdvcmQ+PGtleXdvcmQ+bWljcm9kdXBsaWNhdGlvbjwva2V5d29y
ZD48a2V5d29yZD5ub3ZlbCBkZWxldGlvbnM8L2tleXdvcmQ+PGtleXdvcmQ+bm92ZWwgZHVwbGlj
YXRpb25zPC9rZXl3b3JkPjwva2V5d29yZHM+PGRhdGVzPjx5ZWFyPjIwMTQ8L3llYXI+PHB1Yi1k
YXRlcz48ZGF0ZT5NYXI8L2RhdGU+PC9wdWItZGF0ZXM+PC9kYXRlcz48aXNibj4xNDE1LTQ3NTcg
KFByaW50KSYjeEQ7MTQxNS00NzU3PC9pc2JuPjxhY2Nlc3Npb24tbnVtPjI0NzY0NzU1PC9hY2Nl
c3Npb24tbnVtPjx1cmxzPjwvdXJscz48Y3VzdG9tMj5QTUMzOTgzNTkwPC9jdXN0b20yPjxlbGVj
dHJvbmljLXJlc291cmNlLW51bT4xMC4xNTkwL3MxNDE1LTQ3NTcyMDE0MDAwMjAwMDA3PC9lbGVj
dHJvbmljLXJlc291cmNlLW51bT48cmVtb3RlLWRhdGFiYXNlLXByb3ZpZGVyPk5MTTwvcmVtb3Rl
LWRhdGFiYXNlLXByb3ZpZGVyPjxsYW5ndWFnZT5lbmc8L2xhbmd1YWdlPjwvcmVjb3JkPjwvQ2l0
ZT48L0VuZE5vdGU+AG==
</w:fldData>
        </w:fldChar>
      </w:r>
      <w:r w:rsidR="00FB2DDC">
        <w:rPr>
          <w:rFonts w:ascii="Calibri Light" w:hAnsi="Calibri Light" w:cs="Calibri Light"/>
        </w:rPr>
        <w:instrText xml:space="preserve"> ADDIN EN.CITE.DATA </w:instrText>
      </w:r>
      <w:r w:rsidR="00FB2DDC">
        <w:rPr>
          <w:rFonts w:ascii="Calibri Light" w:hAnsi="Calibri Light" w:cs="Calibri Light"/>
        </w:rPr>
      </w:r>
      <w:r w:rsidR="00FB2DDC">
        <w:rPr>
          <w:rFonts w:ascii="Calibri Light" w:hAnsi="Calibri Light" w:cs="Calibri Light"/>
        </w:rPr>
        <w:fldChar w:fldCharType="end"/>
      </w:r>
      <w:r w:rsidR="00E6791B" w:rsidRPr="000137B2">
        <w:rPr>
          <w:rFonts w:ascii="Calibri Light" w:hAnsi="Calibri Light" w:cs="Calibri Light"/>
        </w:rPr>
      </w:r>
      <w:r w:rsidR="00E6791B" w:rsidRPr="000137B2">
        <w:rPr>
          <w:rFonts w:ascii="Calibri Light" w:hAnsi="Calibri Light" w:cs="Calibri Light"/>
        </w:rPr>
        <w:fldChar w:fldCharType="separate"/>
      </w:r>
      <w:r w:rsidR="00FB2DDC">
        <w:rPr>
          <w:rFonts w:ascii="Calibri Light" w:hAnsi="Calibri Light" w:cs="Calibri Light"/>
          <w:noProof/>
        </w:rPr>
        <w:t>[54]</w:t>
      </w:r>
      <w:r w:rsidR="00E6791B" w:rsidRPr="000137B2">
        <w:rPr>
          <w:rFonts w:ascii="Calibri Light" w:hAnsi="Calibri Light" w:cs="Calibri Light"/>
        </w:rPr>
        <w:fldChar w:fldCharType="end"/>
      </w:r>
      <w:r w:rsidR="0046651C" w:rsidRPr="000137B2">
        <w:rPr>
          <w:rFonts w:ascii="Calibri Light" w:hAnsi="Calibri Light" w:cs="Calibri Light"/>
        </w:rPr>
        <w:t xml:space="preserve"> matches phenotype of Patients 1,2 of </w:t>
      </w:r>
    </w:p>
    <w:p w14:paraId="180D343C" w14:textId="43847CA5" w:rsidR="00C66289" w:rsidRPr="000137B2" w:rsidRDefault="00C6628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Mucciolo</w:t>
      </w:r>
      <w:r w:rsidR="0046651C" w:rsidRPr="000137B2">
        <w:rPr>
          <w:rFonts w:ascii="Calibri Light" w:hAnsi="Calibri Light" w:cs="Calibri Light"/>
        </w:rPr>
        <w:t xml:space="preserve"> (</w:t>
      </w:r>
      <w:r w:rsidRPr="000137B2">
        <w:rPr>
          <w:rFonts w:ascii="Calibri Light" w:hAnsi="Calibri Light" w:cs="Calibri Light"/>
        </w:rPr>
        <w:t>2014</w:t>
      </w:r>
      <w:r w:rsidR="0046651C" w:rsidRPr="000137B2">
        <w:rPr>
          <w:rFonts w:ascii="Calibri Light" w:hAnsi="Calibri Light" w:cs="Calibri Light"/>
        </w:rPr>
        <w:t>)</w:t>
      </w:r>
      <w:r w:rsidR="00E6791B" w:rsidRPr="000137B2">
        <w:rPr>
          <w:rFonts w:ascii="Calibri Light" w:hAnsi="Calibri Light" w:cs="Calibri Light"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</w:rPr>
        <w:instrText xml:space="preserve"> ADDIN EN.CITE </w:instrText>
      </w:r>
      <w:r w:rsidR="00FB2DDC">
        <w:rPr>
          <w:rFonts w:ascii="Calibri Light" w:hAnsi="Calibri Light" w:cs="Calibri Light"/>
        </w:rPr>
        <w:fldChar w:fldCharType="begin">
          <w:fldData xml:space="preserve">PEVuZE5vdGU+PENpdGU+PEF1dGhvcj5NdWNjaW9sbzwvQXV0aG9yPjxZZWFyPjIwMTQ8L1llYXI+
PFJlY051bT4xNDI8L1JlY051bT48RGlzcGxheVRleHQ+WzUzXTwvRGlzcGxheVRleHQ+PHJlY29y
ZD48cmVjLW51bWJlcj4xNDI8L3JlYy1udW1iZXI+PGZvcmVpZ24ta2V5cz48a2V5IGFwcD0iRU4i
IGRiLWlkPSJwOXd2MDBhNXllejB2MWV0NWF3djlwZm9lcGQweDVkdHd3cHQiIHRpbWVzdGFtcD0i
MTYyMzgxMDgyOCI+MTQyPC9rZXk+PC9mb3JlaWduLWtleXM+PHJlZi10eXBlIG5hbWU9IkpvdXJu
YWwgQXJ0aWNsZSI+MTc8L3JlZi10eXBlPjxjb250cmlidXRvcnM+PGF1dGhvcnM+PGF1dGhvcj5N
dWNjaW9sbywgTS48L2F1dGhvcj48YXV0aG9yPk1hZ2luaSwgUC48L2F1dGhvcj48YXV0aG9yPk1h
cm96emEsIEEuPC9hdXRob3I+PGF1dGhvcj5Nb25nZWxsaSwgUC48L2F1dGhvcj48YXV0aG9yPk1l
bmNhcmVsbGksIE0uIEEuPC9hdXRob3I+PGF1dGhvcj5IYXllaywgRy48L2F1dGhvcj48YXV0aG9y
PlRhdmFsYXp6aSwgRi48L2F1dGhvcj48YXV0aG9yPk1hcmksIEYuPC9hdXRob3I+PGF1dGhvcj5T
ZXJpLCBNLjwvYXV0aG9yPjxhdXRob3I+UmVuaWVyaSwgQS48L2F1dGhvcj48YXV0aG9yPkdyYXpp
YW5vLCBDLjwvYXV0aG9yPjwvYXV0aG9ycz48L2NvbnRyaWJ1dG9ycz48YXV0aC1hZGRyZXNzPlUu
Ty5DLiBHZW5ldGljYSBNZWRpY2EsIFBvbGljbGluaWNvIFMuIE1hcmlhIGFsbGUgU2NvdHRlLCBT
aWVuYSwgSXRhbHkuPC9hdXRoLWFkZHJlc3M+PHRpdGxlcz48dGl0bGU+OXEzMS4xcTMxLjMgZGVs
ZXRpb24gaW4gdHdvIHBhdGllbnRzIHdpdGggc2ltaWxhciBjbGluaWNhbCBmZWF0dXJlczogYSBu
ZXdseSByZWNvZ25pemVkIG1pY3JvZGVsZXRpb24gc3luZHJvbWU/PC90aXRsZT48c2Vjb25kYXJ5
LXRpdGxlPkFtIEogTWVkIEdlbmV0IEE8L3NlY29uZGFyeS10aXRsZT48YWx0LXRpdGxlPkFtZXJp
Y2FuIGpvdXJuYWwgb2YgbWVkaWNhbCBnZW5ldGljcy4gUGFydCBBPC9hbHQtdGl0bGU+PC90aXRs
ZXM+PHBlcmlvZGljYWw+PGZ1bGwtdGl0bGU+QW0gSiBNZWQgR2VuZXQgQTwvZnVsbC10aXRsZT48
YWJici0xPkFtZXJpY2FuIGpvdXJuYWwgb2YgbWVkaWNhbCBnZW5ldGljcy4gUGFydCBBPC9hYmJy
LTE+PC9wZXJpb2RpY2FsPjxhbHQtcGVyaW9kaWNhbD48ZnVsbC10aXRsZT5BbSBKIE1lZCBHZW5l
dCBBPC9mdWxsLXRpdGxlPjxhYmJyLTE+QW1lcmljYW4gam91cm5hbCBvZiBtZWRpY2FsIGdlbmV0
aWNzLiBQYXJ0IEE8L2FiYnItMT48L2FsdC1wZXJpb2RpY2FsPjxwYWdlcz42ODUtOTA8L3BhZ2Vz
Pjx2b2x1bWU+MTY0YTwvdm9sdW1lPjxudW1iZXI+MzwvbnVtYmVyPjxlZGl0aW9uPjIwMTQvMDEv
MDE8L2VkaXRpb24+PGtleXdvcmRzPjxrZXl3b3JkPkFibm9ybWFsaXRpZXMsIE11bHRpcGxlL2Rp
YWdub3Npcy9nZW5ldGljczwva2V5d29yZD48a2V5d29yZD5BZHVsdDwva2V5d29yZD48a2V5d29y
ZD5CYXNlIFNlcXVlbmNlPC9rZXl3b3JkPjxrZXl3b3JkPkNocm9tb3NvbWUgQnJlYWtwb2ludHM8
L2tleXdvcmQ+PGtleXdvcmQ+KkNocm9tb3NvbWUgRGVsZXRpb248L2tleXdvcmQ+PGtleXdvcmQ+
Q2hyb21vc29tZSBEaXNvcmRlcnMvKmRpYWdub3Npcy8qZ2VuZXRpY3M8L2tleXdvcmQ+PGtleXdv
cmQ+KkNocm9tb3NvbWVzLCBIdW1hbiwgUGFpciAxPC9rZXl3b3JkPjxrZXl3b3JkPipDaHJvbW9z
b21lcywgSHVtYW4sIFBhaXIgOTwva2V5d29yZD48a2V5d29yZD5Db21wYXJhdGl2ZSBHZW5vbWlj
IEh5YnJpZGl6YXRpb248L2tleXdvcmQ+PGtleXdvcmQ+RGlhZ25vc2lzLCBEaWZmZXJlbnRpYWw8
L2tleXdvcmQ+PGtleXdvcmQ+RmFjaWVzPC9rZXl3b3JkPjxrZXl3b3JkPkZlbWFsZTwva2V5d29y
ZD48a2V5d29yZD5IdW1hbnM8L2tleXdvcmQ+PGtleXdvcmQ+TWVtYnJhbmUgUHJvdGVpbnMvZ2Vu
ZXRpY3M8L2tleXdvcmQ+PGtleXdvcmQ+TWljcm9zYXRlbGxpdGUgUmVwZWF0czwva2V5d29yZD48
a2V5d29yZD4qUGhlbm90eXBlPC9rZXl3b3JkPjxrZXl3b3JkPlNlcXVlbmNlIEFuYWx5c2lzLCBE
TkE8L2tleXdvcmQ+PGtleXdvcmQ+U3luZHJvbWU8L2tleXdvcmQ+PGtleXdvcmQ+VHdpbnMsIE1v
bm96eWdvdGljPC9rZXl3b3JkPjxrZXl3b3JkPllvdW5nIEFkdWx0PC9rZXl3b3JkPjxrZXl3b3Jk
PmFycmF5IGNvbXBhcmF0aXZlIGdlbm9taWMgaHlicmlkaXphdGlvbjwva2V5d29yZD48a2V5d29y
ZD5ib2R5IG1hc3MgaW5kZXg8L2tleXdvcmQ+PGtleXdvcmQ+Y2FyZGlvbXlvcGF0aHk8L2tleXdv
cmQ+PGtleXdvcmQ+Y2hyb21vc29tZSA5cSBkZWxldGlvbjwva2V5d29yZD48a2V5d29yZD5kaWxh
dGVkPC9rZXl3b3JkPjxrZXl3b3JkPmludGVsbGVjdHVhbCBkaXNhYmlsaXR5PC9rZXl3b3JkPjxr
ZXl3b3JkPm5vbi1ob21vbG9nb3VzIEROQSBlbmQgam9pbmluZzwva2V5d29yZD48L2tleXdvcmRz
PjxkYXRlcz48eWVhcj4yMDE0PC95ZWFyPjxwdWItZGF0ZXM+PGRhdGU+TWFyPC9kYXRlPjwvcHVi
LWRhdGVzPjwvZGF0ZXM+PGlzYm4+MTU1Mi00ODI1PC9pc2JuPjxhY2Nlc3Npb24tbnVtPjI0Mzc2
MDMzPC9hY2Nlc3Npb24tbnVtPjx1cmxzPjwvdXJscz48ZWxlY3Ryb25pYy1yZXNvdXJjZS1udW0+
MTAuMTAwMi9ham1nLmEuMzYzNjE8L2VsZWN0cm9uaWMtcmVzb3VyY2UtbnVtPjxyZW1vdGUtZGF0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</w:rPr>
        <w:instrText xml:space="preserve"> ADDIN EN.CITE.DATA </w:instrText>
      </w:r>
      <w:r w:rsidR="00FB2DDC">
        <w:rPr>
          <w:rFonts w:ascii="Calibri Light" w:hAnsi="Calibri Light" w:cs="Calibri Light"/>
        </w:rPr>
      </w:r>
      <w:r w:rsidR="00FB2DDC">
        <w:rPr>
          <w:rFonts w:ascii="Calibri Light" w:hAnsi="Calibri Light" w:cs="Calibri Light"/>
        </w:rPr>
        <w:fldChar w:fldCharType="end"/>
      </w:r>
      <w:r w:rsidR="00E6791B" w:rsidRPr="000137B2">
        <w:rPr>
          <w:rFonts w:ascii="Calibri Light" w:hAnsi="Calibri Light" w:cs="Calibri Light"/>
        </w:rPr>
      </w:r>
      <w:r w:rsidR="00E6791B" w:rsidRPr="000137B2">
        <w:rPr>
          <w:rFonts w:ascii="Calibri Light" w:hAnsi="Calibri Light" w:cs="Calibri Light"/>
        </w:rPr>
        <w:fldChar w:fldCharType="separate"/>
      </w:r>
      <w:r w:rsidR="00FB2DDC">
        <w:rPr>
          <w:rFonts w:ascii="Calibri Light" w:hAnsi="Calibri Light" w:cs="Calibri Light"/>
          <w:noProof/>
        </w:rPr>
        <w:t>[53]</w:t>
      </w:r>
      <w:r w:rsidR="00E6791B" w:rsidRPr="000137B2">
        <w:rPr>
          <w:rFonts w:ascii="Calibri Light" w:hAnsi="Calibri Light" w:cs="Calibri Light"/>
        </w:rPr>
        <w:fldChar w:fldCharType="end"/>
      </w:r>
      <w:r w:rsidR="0046651C" w:rsidRPr="000137B2">
        <w:rPr>
          <w:rFonts w:ascii="Calibri Light" w:hAnsi="Calibri Light" w:cs="Calibri Light"/>
        </w:rPr>
        <w:t>. However, o</w:t>
      </w:r>
      <w:r w:rsidRPr="000137B2">
        <w:rPr>
          <w:rFonts w:ascii="Calibri Light" w:hAnsi="Calibri Light" w:cs="Calibri Light"/>
        </w:rPr>
        <w:t xml:space="preserve">ther reported CNVs in this region have both overlapping and distinct phenotypic features. </w:t>
      </w:r>
    </w:p>
    <w:p w14:paraId="7E4087E5" w14:textId="40FEEA83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0E777544" w14:textId="7EC0BFE2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438E3B9C" w14:textId="5DD2904C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B50B96E" wp14:editId="6982E686">
            <wp:extent cx="6858000" cy="25044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BFCA" w14:textId="7745E041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Mucciolo P2 = </w:t>
      </w:r>
      <w:r w:rsidRPr="000137B2">
        <w:rPr>
          <w:rFonts w:ascii="Calibri Light" w:eastAsia="Times New Roman" w:hAnsi="Calibri Light" w:cs="Calibri Light"/>
        </w:rPr>
        <w:t>chr9:107945742-114439602 (hg19)</w:t>
      </w:r>
    </w:p>
    <w:p w14:paraId="72612FED" w14:textId="77777777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C27F859" w14:textId="77777777" w:rsidR="0046651C" w:rsidRPr="000137B2" w:rsidRDefault="0046651C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25B5569F" w14:textId="582FC7BC" w:rsidR="00C95A88" w:rsidRPr="000137B2" w:rsidRDefault="00C95A88" w:rsidP="009B555C">
      <w:pPr>
        <w:pStyle w:val="Heading1"/>
        <w:tabs>
          <w:tab w:val="left" w:pos="333"/>
        </w:tabs>
      </w:pPr>
      <w:bookmarkStart w:id="71" w:name="_Toc84971423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60</w:t>
        </w:r>
      </w:fldSimple>
      <w:r w:rsidRPr="000137B2">
        <w:t>: 10p Terminal</w:t>
      </w:r>
      <w:bookmarkEnd w:id="71"/>
    </w:p>
    <w:p w14:paraId="1F3AB33F" w14:textId="01671D15" w:rsidR="00FF20C1" w:rsidRPr="000137B2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6BD36181" w14:textId="29F6F44A" w:rsidR="00FF20C1" w:rsidRPr="000137B2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52BF6BB" wp14:editId="2B00EAB7">
            <wp:extent cx="6858000" cy="7941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4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FA68" w14:textId="69F6E048" w:rsidR="00FF20C1" w:rsidRPr="000137B2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Whole Region (Patient "DW" in Lichtner 2000): </w:t>
      </w:r>
      <w:r w:rsidRPr="000137B2">
        <w:rPr>
          <w:rFonts w:ascii="Calibri Light" w:hAnsi="Calibri Light" w:cs="Calibri Light"/>
        </w:rPr>
        <w:t>chr10:0-10550771</w:t>
      </w:r>
      <w:r w:rsidRPr="000137B2">
        <w:rPr>
          <w:rFonts w:ascii="Calibri Light" w:hAnsi="Calibri Light" w:cs="Calibri Light"/>
          <w:b/>
          <w:bCs/>
        </w:rPr>
        <w:t xml:space="preserve"> </w:t>
      </w:r>
      <w:r w:rsidRPr="000137B2">
        <w:rPr>
          <w:rFonts w:ascii="Calibri Light" w:hAnsi="Calibri Light" w:cs="Calibri Light"/>
        </w:rPr>
        <w:t>(hg19)</w:t>
      </w:r>
    </w:p>
    <w:p w14:paraId="101946CC" w14:textId="77777777" w:rsidR="00FF20C1" w:rsidRPr="000137B2" w:rsidRDefault="00FF20C1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0876C172" w14:textId="239FF0B8" w:rsidR="00C95A88" w:rsidRPr="000137B2" w:rsidRDefault="00C95A88" w:rsidP="009B555C">
      <w:pPr>
        <w:pStyle w:val="Heading1"/>
        <w:tabs>
          <w:tab w:val="left" w:pos="333"/>
        </w:tabs>
      </w:pPr>
      <w:bookmarkStart w:id="72" w:name="_Toc8497142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61</w:t>
        </w:r>
      </w:fldSimple>
      <w:r w:rsidRPr="000137B2">
        <w:t xml:space="preserve">: </w:t>
      </w:r>
      <w:r w:rsidRPr="002A0EDA">
        <w:t>10p15</w:t>
      </w:r>
      <w:r w:rsidRPr="000137B2">
        <w:t>.3</w:t>
      </w:r>
      <w:bookmarkEnd w:id="72"/>
    </w:p>
    <w:p w14:paraId="0D3A392F" w14:textId="116AC5C1" w:rsidR="00C95A88" w:rsidRPr="000137B2" w:rsidRDefault="00C95A8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20F4CF99" w14:textId="792DDB5F" w:rsidR="00C66289" w:rsidRPr="000137B2" w:rsidRDefault="00C95A8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59261BA0" wp14:editId="23735CD7">
            <wp:extent cx="6858000" cy="3248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414D" w14:textId="618CB988" w:rsidR="00074B3D" w:rsidRPr="000137B2" w:rsidRDefault="00074B3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Whole Region (DeScipio P8):</w:t>
      </w:r>
      <w:r w:rsidR="00FF20C1" w:rsidRPr="000137B2">
        <w:rPr>
          <w:rFonts w:ascii="Calibri Light" w:hAnsi="Calibri Light" w:cs="Calibri Light"/>
          <w:b/>
          <w:bCs/>
        </w:rPr>
        <w:t xml:space="preserve"> </w:t>
      </w:r>
      <w:r w:rsidR="00FF20C1" w:rsidRPr="000137B2">
        <w:rPr>
          <w:rFonts w:ascii="Calibri Light" w:hAnsi="Calibri Light" w:cs="Calibri Light"/>
        </w:rPr>
        <w:t>chr10:126361-3090934 (hg18)</w:t>
      </w:r>
    </w:p>
    <w:p w14:paraId="6F45B921" w14:textId="0F1ACBFA" w:rsidR="00074B3D" w:rsidRPr="000137B2" w:rsidRDefault="00074B3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SRO (DeScipio P4):  </w:t>
      </w:r>
      <w:r w:rsidR="00FF20C1" w:rsidRPr="000137B2">
        <w:rPr>
          <w:rFonts w:ascii="Calibri Light" w:eastAsia="Times New Roman" w:hAnsi="Calibri Light" w:cs="Calibri Light"/>
          <w:color w:val="000000"/>
        </w:rPr>
        <w:t>chr10:101955-739804 (hg18)</w:t>
      </w:r>
    </w:p>
    <w:p w14:paraId="4F422256" w14:textId="341D69AD" w:rsidR="00C95A88" w:rsidRPr="000137B2" w:rsidRDefault="00074B3D" w:rsidP="009B555C">
      <w:pPr>
        <w:pStyle w:val="Heading1"/>
        <w:tabs>
          <w:tab w:val="left" w:pos="333"/>
        </w:tabs>
      </w:pPr>
      <w:bookmarkStart w:id="73" w:name="_Toc84971425"/>
      <w:r w:rsidRPr="000137B2">
        <w:t xml:space="preserve">Primary CNV </w:t>
      </w:r>
      <w:fldSimple w:instr=" SEQ Primary_CNV \* ARABIC ">
        <w:r w:rsidR="00A360AB">
          <w:rPr>
            <w:noProof/>
          </w:rPr>
          <w:t>62</w:t>
        </w:r>
      </w:fldSimple>
      <w:r w:rsidRPr="000137B2">
        <w:t>: 10p14-p12</w:t>
      </w:r>
      <w:bookmarkEnd w:id="73"/>
    </w:p>
    <w:p w14:paraId="32ED6519" w14:textId="128905AC" w:rsidR="00074B3D" w:rsidRPr="000137B2" w:rsidRDefault="00EE7BB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7320BC43" wp14:editId="6846B876">
            <wp:extent cx="4605867" cy="3956711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21"/>
                    <a:stretch/>
                  </pic:blipFill>
                  <pic:spPr bwMode="auto">
                    <a:xfrm>
                      <a:off x="0" y="0"/>
                      <a:ext cx="4629887" cy="397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7030" w14:textId="08BA46E0" w:rsidR="00FF20C1" w:rsidRPr="000137B2" w:rsidRDefault="00FF20C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Region:</w:t>
      </w:r>
      <w:r w:rsidRPr="000137B2">
        <w:rPr>
          <w:rFonts w:ascii="Calibri Light" w:hAnsi="Calibri Light" w:cs="Calibri Light"/>
        </w:rPr>
        <w:t xml:space="preserve"> chr10:8212176-19608181 (hg19)</w:t>
      </w:r>
    </w:p>
    <w:p w14:paraId="703A0961" w14:textId="66813B34" w:rsidR="00FF20C1" w:rsidRPr="000137B2" w:rsidRDefault="00FF20C1" w:rsidP="009B555C">
      <w:pPr>
        <w:pStyle w:val="ListParagraph"/>
        <w:numPr>
          <w:ilvl w:val="0"/>
          <w:numId w:val="13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"CH92-304" in Yatsenko 2004</w:t>
      </w:r>
      <w:r w:rsidRPr="000137B2">
        <w:rPr>
          <w:rFonts w:ascii="Calibri Light" w:hAnsi="Calibri Light" w:cs="Calibri Light"/>
        </w:rPr>
        <w:t>: chr10:8212176-25315588 (hg19)</w:t>
      </w:r>
    </w:p>
    <w:p w14:paraId="2A3A40B6" w14:textId="2DAB53F4" w:rsidR="00FF20C1" w:rsidRPr="000137B2" w:rsidRDefault="00FF20C1" w:rsidP="009B555C">
      <w:pPr>
        <w:pStyle w:val="ListParagraph"/>
        <w:numPr>
          <w:ilvl w:val="0"/>
          <w:numId w:val="13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"AMS" in Yatsenko 2004</w:t>
      </w:r>
      <w:r w:rsidRPr="000137B2">
        <w:rPr>
          <w:rFonts w:ascii="Calibri Light" w:hAnsi="Calibri Light" w:cs="Calibri Light"/>
        </w:rPr>
        <w:t>: chr10:9922844-19608181 (hg19)</w:t>
      </w:r>
    </w:p>
    <w:p w14:paraId="63AB3348" w14:textId="64D22BBE" w:rsidR="00047D8A" w:rsidRPr="000137B2" w:rsidRDefault="00047D8A" w:rsidP="009B555C">
      <w:pPr>
        <w:pStyle w:val="Heading1"/>
        <w:tabs>
          <w:tab w:val="left" w:pos="333"/>
        </w:tabs>
        <w:rPr>
          <w:b/>
          <w:bCs/>
        </w:rPr>
      </w:pPr>
      <w:bookmarkStart w:id="74" w:name="_Toc8497142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63</w:t>
        </w:r>
      </w:fldSimple>
      <w:r w:rsidRPr="000137B2">
        <w:t>: 10p1</w:t>
      </w:r>
      <w:r w:rsidR="00FC706A" w:rsidRPr="000137B2">
        <w:t>4</w:t>
      </w:r>
      <w:r w:rsidRPr="000137B2">
        <w:t xml:space="preserve"> (</w:t>
      </w:r>
      <w:r w:rsidR="00EA186C" w:rsidRPr="002A0EDA">
        <w:t>HDR</w:t>
      </w:r>
      <w:r w:rsidR="00EA186C" w:rsidRPr="000137B2">
        <w:t xml:space="preserve">, </w:t>
      </w:r>
      <w:r w:rsidRPr="000137B2">
        <w:t>DGS2</w:t>
      </w:r>
      <w:r w:rsidRPr="000137B2">
        <w:rPr>
          <w:noProof/>
        </w:rPr>
        <w:t>)</w:t>
      </w:r>
      <w:bookmarkEnd w:id="74"/>
    </w:p>
    <w:p w14:paraId="0899C368" w14:textId="099E1067" w:rsidR="00047D8A" w:rsidRPr="000137B2" w:rsidRDefault="00047D8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</w:t>
      </w:r>
      <w:r w:rsidR="00BA67E4" w:rsidRPr="000137B2">
        <w:rPr>
          <w:rFonts w:ascii="Calibri Light" w:hAnsi="Calibri Light" w:cs="Calibri Light"/>
          <w:i/>
          <w:iCs/>
        </w:rPr>
        <w:t xml:space="preserve"> Lichtner 2000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PEVuZE5vdGU+PENpdGU+PEF1dGhvcj5MaWNodG5lcjwvQXV0aG9yPjxZZWFyPjIwMDA8L1llYXI+
PFJlY051bT4xNDk8L1JlY051bT48RGlzcGxheVRleHQ+WzU1XTwvRGlzcGxheVRleHQ+PHJlY29y
ZD48cmVjLW51bWJlcj4xNDk8L3JlYy1udW1iZXI+PGZvcmVpZ24ta2V5cz48a2V5IGFwcD0iRU4i
IGRiLWlkPSJwOXd2MDBhNXllejB2MWV0NWF3djlwZm9lcGQweDVkdHd3cHQiIHRpbWVzdGFtcD0i
MTYyMzg1Mjk2MyI+MTQ5PC9rZXk+PC9mb3JlaWduLWtleXM+PHJlZi10eXBlIG5hbWU9IkpvdXJu
YWwgQXJ0aWNsZSI+MTc8L3JlZi10eXBlPjxjb250cmlidXRvcnM+PGF1dGhvcnM+PGF1dGhvcj5M
aWNodG5lciwgUC48L2F1dGhvcj48YXV0aG9yPkvDtm5pZywgUi48L2F1dGhvcj48YXV0aG9yPkhh
c2VnYXdhLCBULjwvYXV0aG9yPjxhdXRob3I+VmFuIEVzY2gsIEguPC9hdXRob3I+PGF1dGhvcj5N
ZWl0aW5nZXIsIFQuPC9hdXRob3I+PGF1dGhvcj5TY2h1ZmZlbmhhdWVyLCBTLjwvYXV0aG9yPjwv
YXV0aG9ycz48L2NvbnRyaWJ1dG9ycz48YXV0aC1hZGRyZXNzPkRlcGFydG1lbnQgb2YgTWVkaWNh
bCBHZW5ldGljcywgQ2hpbGRyZW4mYXBvcztzIEhvc3BpdGFsLCBMdWR3aWctTWF4aW1pbGlhbnMt
VW5pdmVyc2l0eSBNdW5pY2gsIEdvZXRoZXN0cmFzc2UgMjksIEQtODAzMzYgTXVuaWNoLCBHZXJt
YW55LjwvYXV0aC1hZGRyZXNzPjx0aXRsZXM+PHRpdGxlPkFuIEhEUiAoaHlwb3BhcmF0aHlyb2lk
aXNtLCBkZWFmbmVzcywgcmVuYWwgZHlzcGxhc2lhKSBzeW5kcm9tZSBsb2N1cyBtYXBzIGRpc3Rh
bCB0byB0aGUgRGlHZW9yZ2Ugc3luZHJvbWUgcmVnaW9uIG9uIDEwcDEzLzE0PC90aXRsZT48c2Vj
b25kYXJ5LXRpdGxlPkogTWVkIEdlbmV0PC9zZWNvbmRhcnktdGl0bGU+PGFsdC10aXRsZT5Kb3Vy
bmFsIG9mIG1lZGljYWwgZ2VuZXRpY3M8L2FsdC10aXRsZT48L3RpdGxlcz48cGVyaW9kaWNhbD48
ZnVsbC10aXRsZT5KIE1lZCBHZW5ldDwvZnVsbC10aXRsZT48YWJici0xPkpvdXJuYWwgb2YgbWVk
aWNhbCBnZW5ldGljczwvYWJici0xPjwvcGVyaW9kaWNhbD48YWx0LXBlcmlvZGljYWw+PGZ1bGwt
dGl0bGU+SiBNZWQgR2VuZXQ8L2Z1bGwtdGl0bGU+PGFiYnItMT5Kb3VybmFsIG9mIG1lZGljYWwg
Z2VuZXRpY3M8L2FiYnItMT48L2FsdC1wZXJpb2RpY2FsPjxwYWdlcz4zMy03PC9wYWdlcz48dm9s
dW1lPjM3PC92b2x1bWU+PG51bWJlcj4xPC9udW1iZXI+PGVkaXRpb24+MjAwMC8wMS8xNDwvZWRp
dGlvbj48a2V5d29yZHM+PGtleXdvcmQ+QWR1bHQ8L2tleXdvcmQ+PGtleXdvcmQ+Q2hyb21vc29t
ZSBNYXBwaW5nPC9rZXl3b3JkPjxrZXl3b3JkPipDaHJvbW9zb21lcywgSHVtYW4sIFBhaXIgMTA8
L2tleXdvcmQ+PGtleXdvcmQ+RGVhZm5lc3MvKmdlbmV0aWNzPC9rZXl3b3JkPjxrZXl3b3JkPkRp
R2VvcmdlIFN5bmRyb21lLypnZW5ldGljczwva2V5d29yZD48a2V5d29yZD5GZW1hbGU8L2tleXdv
cmQ+PGtleXdvcmQ+R2VuZSBEZWxldGlvbjwva2V5d29yZD48a2V5d29yZD5HZW5ldGljIE1hcmtl
cnM8L2tleXdvcmQ+PGtleXdvcmQ+SHVtYW5zPC9rZXl3b3JkPjxrZXl3b3JkPkh5cG9wYXJhdGh5
cm9pZGlzbS8qZ2VuZXRpY3M8L2tleXdvcmQ+PGtleXdvcmQ+SW5mYW50PC9rZXl3b3JkPjxrZXl3
b3JkPktpZG5leS8qYWJub3JtYWxpdGllczwva2V5d29yZD48a2V5d29yZD5NYWxlPC9rZXl3b3Jk
PjxrZXl3b3JkPipNb25vc29teTwva2V5d29yZD48a2V5d29yZD5TeW5kcm9tZTwva2V5d29yZD48
L2tleXdvcmRzPjxkYXRlcz48eWVhcj4yMDAwPC95ZWFyPjxwdWItZGF0ZXM+PGRhdGU+SmFuPC9k
YXRlPjwvcHViLWRhdGVzPjwvZGF0ZXM+PGlzYm4+MDAyMi0yNTkzIChQcmludCkmI3hEOzAwMjIt
MjU5MzwvaXNibj48YWNjZXNzaW9uLW51bT4xMDYzMzEzMTwvYWNjZXNzaW9uLW51bT48dXJscz48
L3VybHM+PGN1c3RvbTI+UE1DMTczNDQ1NDwvY3VzdG9tMj48ZWxlY3Ryb25pYy1yZXNvdXJjZS1u
dW0+MTAuMTEzNi9qbWcuMzcuMS4zMzwvZWxlY3Ryb25pYy1yZXNvdXJjZS1udW0+PHJlbW90ZS1k
YXRhYmFzZS1wcm92aWRlcj5OTE08L3JlbW90ZS1kYXRhYmFzZS1wcm92aWRlcj48bGFuZ3VhZ2U+
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PEVuZE5vdGU+PENpdGU+PEF1dGhvcj5MaWNodG5lcjwvQXV0aG9yPjxZZWFyPjIwMDA8L1llYXI+
PFJlY051bT4xNDk8L1JlY051bT48RGlzcGxheVRleHQ+WzU1XTwvRGlzcGxheVRleHQ+PHJlY29y
ZD48cmVjLW51bWJlcj4xNDk8L3JlYy1udW1iZXI+PGZvcmVpZ24ta2V5cz48a2V5IGFwcD0iRU4i
IGRiLWlkPSJwOXd2MDBhNXllejB2MWV0NWF3djlwZm9lcGQweDVkdHd3cHQiIHRpbWVzdGFtcD0i
MTYyMzg1Mjk2MyI+MTQ5PC9rZXk+PC9mb3JlaWduLWtleXM+PHJlZi10eXBlIG5hbWU9IkpvdXJu
YWwgQXJ0aWNsZSI+MTc8L3JlZi10eXBlPjxjb250cmlidXRvcnM+PGF1dGhvcnM+PGF1dGhvcj5M
aWNodG5lciwgUC48L2F1dGhvcj48YXV0aG9yPkvDtm5pZywgUi48L2F1dGhvcj48YXV0aG9yPkhh
c2VnYXdhLCBULjwvYXV0aG9yPjxhdXRob3I+VmFuIEVzY2gsIEguPC9hdXRob3I+PGF1dGhvcj5N
ZWl0aW5nZXIsIFQuPC9hdXRob3I+PGF1dGhvcj5TY2h1ZmZlbmhhdWVyLCBTLjwvYXV0aG9yPjwv
YXV0aG9ycz48L2NvbnRyaWJ1dG9ycz48YXV0aC1hZGRyZXNzPkRlcGFydG1lbnQgb2YgTWVkaWNh
bCBHZW5ldGljcywgQ2hpbGRyZW4mYXBvcztzIEhvc3BpdGFsLCBMdWR3aWctTWF4aW1pbGlhbnMt
VW5pdmVyc2l0eSBNdW5pY2gsIEdvZXRoZXN0cmFzc2UgMjksIEQtODAzMzYgTXVuaWNoLCBHZXJt
YW55LjwvYXV0aC1hZGRyZXNzPjx0aXRsZXM+PHRpdGxlPkFuIEhEUiAoaHlwb3BhcmF0aHlyb2lk
aXNtLCBkZWFmbmVzcywgcmVuYWwgZHlzcGxhc2lhKSBzeW5kcm9tZSBsb2N1cyBtYXBzIGRpc3Rh
bCB0byB0aGUgRGlHZW9yZ2Ugc3luZHJvbWUgcmVnaW9uIG9uIDEwcDEzLzE0PC90aXRsZT48c2Vj
b25kYXJ5LXRpdGxlPkogTWVkIEdlbmV0PC9zZWNvbmRhcnktdGl0bGU+PGFsdC10aXRsZT5Kb3Vy
bmFsIG9mIG1lZGljYWwgZ2VuZXRpY3M8L2FsdC10aXRsZT48L3RpdGxlcz48cGVyaW9kaWNhbD48
ZnVsbC10aXRsZT5KIE1lZCBHZW5ldDwvZnVsbC10aXRsZT48YWJici0xPkpvdXJuYWwgb2YgbWVk
aWNhbCBnZW5ldGljczwvYWJici0xPjwvcGVyaW9kaWNhbD48YWx0LXBlcmlvZGljYWw+PGZ1bGwt
dGl0bGU+SiBNZWQgR2VuZXQ8L2Z1bGwtdGl0bGU+PGFiYnItMT5Kb3VybmFsIG9mIG1lZGljYWwg
Z2VuZXRpY3M8L2FiYnItMT48L2FsdC1wZXJpb2RpY2FsPjxwYWdlcz4zMy03PC9wYWdlcz48dm9s
dW1lPjM3PC92b2x1bWU+PG51bWJlcj4xPC9udW1iZXI+PGVkaXRpb24+MjAwMC8wMS8xNDwvZWRp
dGlvbj48a2V5d29yZHM+PGtleXdvcmQ+QWR1bHQ8L2tleXdvcmQ+PGtleXdvcmQ+Q2hyb21vc29t
ZSBNYXBwaW5nPC9rZXl3b3JkPjxrZXl3b3JkPipDaHJvbW9zb21lcywgSHVtYW4sIFBhaXIgMTA8
L2tleXdvcmQ+PGtleXdvcmQ+RGVhZm5lc3MvKmdlbmV0aWNzPC9rZXl3b3JkPjxrZXl3b3JkPkRp
R2VvcmdlIFN5bmRyb21lLypnZW5ldGljczwva2V5d29yZD48a2V5d29yZD5GZW1hbGU8L2tleXdv
cmQ+PGtleXdvcmQ+R2VuZSBEZWxldGlvbjwva2V5d29yZD48a2V5d29yZD5HZW5ldGljIE1hcmtl
cnM8L2tleXdvcmQ+PGtleXdvcmQ+SHVtYW5zPC9rZXl3b3JkPjxrZXl3b3JkPkh5cG9wYXJhdGh5
cm9pZGlzbS8qZ2VuZXRpY3M8L2tleXdvcmQ+PGtleXdvcmQ+SW5mYW50PC9rZXl3b3JkPjxrZXl3
b3JkPktpZG5leS8qYWJub3JtYWxpdGllczwva2V5d29yZD48a2V5d29yZD5NYWxlPC9rZXl3b3Jk
PjxrZXl3b3JkPipNb25vc29teTwva2V5d29yZD48a2V5d29yZD5TeW5kcm9tZTwva2V5d29yZD48
L2tleXdvcmRzPjxkYXRlcz48eWVhcj4yMDAwPC95ZWFyPjxwdWItZGF0ZXM+PGRhdGU+SmFuPC9k
YXRlPjwvcHViLWRhdGVzPjwvZGF0ZXM+PGlzYm4+MDAyMi0yNTkzIChQcmludCkmI3hEOzAwMjIt
MjU5MzwvaXNibj48YWNjZXNzaW9uLW51bT4xMDYzMzEzMTwvYWNjZXNzaW9uLW51bT48dXJscz48
L3VybHM+PGN1c3RvbTI+UE1DMTczNDQ1NDwvY3VzdG9tMj48ZWxlY3Ryb25pYy1yZXNvdXJjZS1u
dW0+MTAuMTEzNi9qbWcuMzcuMS4zMzwvZWxlY3Ryb25pYy1yZXNvdXJjZS1udW0+PHJlbW90ZS1k
YXRhYmFzZS1wcm92aWRlcj5OTE08L3JlbW90ZS1kYXRhYmFzZS1wcm92aWRlcj48bGFuZ3VhZ2U+
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[55]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EA7DD38" w14:textId="2AB02C79" w:rsidR="00047D8A" w:rsidRPr="000137B2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B4C28C" wp14:editId="368BD415">
                <wp:simplePos x="0" y="0"/>
                <wp:positionH relativeFrom="column">
                  <wp:posOffset>4038177</wp:posOffset>
                </wp:positionH>
                <wp:positionV relativeFrom="paragraph">
                  <wp:posOffset>2909782</wp:posOffset>
                </wp:positionV>
                <wp:extent cx="3081867" cy="1608666"/>
                <wp:effectExtent l="0" t="0" r="23495" b="1079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867" cy="1608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C0D36" w14:textId="77777777" w:rsidR="002F2009" w:rsidRPr="002A0BDA" w:rsidRDefault="002F2009" w:rsidP="002A0BDA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DGS2 Critical Region (D10S547 to D10S585)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: </w:t>
                            </w:r>
                            <w:bookmarkStart w:id="75" w:name="_Hlk75878848"/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chr10:10550410-11253972 (hg19)</w:t>
                            </w:r>
                            <w:bookmarkEnd w:id="75"/>
                          </w:p>
                          <w:p w14:paraId="1D0375C9" w14:textId="77777777" w:rsidR="002F2009" w:rsidRPr="002A0BD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D10S547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: chr10:10550410-10550771 (hg19) </w:t>
                            </w:r>
                          </w:p>
                          <w:p w14:paraId="28CA5718" w14:textId="41EB0A29" w:rsidR="002F2009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D10S585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11253594-11253972 (hg19)</w:t>
                            </w:r>
                          </w:p>
                          <w:p w14:paraId="70F1A574" w14:textId="77777777" w:rsidR="002F2009" w:rsidRPr="00BA67E4" w:rsidRDefault="002F2009" w:rsidP="00BA67E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</w:p>
                          <w:p w14:paraId="56158EEE" w14:textId="45C0F7E9" w:rsidR="002F2009" w:rsidRDefault="002F2009" w:rsidP="00BA67E4">
                            <w:pPr>
                              <w:spacing w:after="0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HDR Critical Region (D10S189 to D10S226): </w:t>
                            </w:r>
                          </w:p>
                          <w:p w14:paraId="388A62D3" w14:textId="1FCAC8EE" w:rsidR="002F2009" w:rsidRPr="002A0BDA" w:rsidRDefault="002F2009" w:rsidP="00BA67E4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6721874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8919127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(hg19)</w:t>
                            </w:r>
                          </w:p>
                          <w:p w14:paraId="2FFDFF3C" w14:textId="589D980D" w:rsidR="002F2009" w:rsidRPr="002A0BD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2A0BDA"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D10S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189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6721874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6722254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(hg19) </w:t>
                            </w:r>
                          </w:p>
                          <w:p w14:paraId="4B791AF3" w14:textId="2E4DB014" w:rsidR="002F2009" w:rsidRPr="001631BA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D10S226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: chr10: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8918789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-</w:t>
                            </w:r>
                            <w:r w:rsidRPr="00BA67E4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8919127 </w:t>
                            </w:r>
                            <w:r w:rsidRPr="002A0BDA">
                              <w:rPr>
                                <w:rFonts w:ascii="Calibri Light" w:hAnsi="Calibri Light" w:cs="Calibri Light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4C28C" id="Text Box 235" o:spid="_x0000_s1037" type="#_x0000_t202" style="position:absolute;margin-left:317.95pt;margin-top:229.1pt;width:242.65pt;height:126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r31UwIAAK4EAAAOAAAAZHJzL2Uyb0RvYy54bWysVE2P2jAQvVfqf7B8L0n4yNKIsKKsqCqh&#10;3ZWg2rNxHIjqeFzbkNBf37ETWHbbU9WLGc+8PM+8mWF239aSnISxFaicJoOYEqE4FJXa5/T7dvVp&#10;Sol1TBVMghI5PQtL7+cfP8wanYkhHEAWwhAkUTZrdE4Pzuksiiw/iJrZAWihMFiCqZnDq9lHhWEN&#10;stcyGsZxGjVgCm2AC2vR+9AF6Tzwl6Xg7qksrXBE5hRzc+E04dz5M5rPWLY3TB8q3qfB/iGLmlUK&#10;H71SPTDHyNFUf1DVFTdgoXQDDnUEZVlxEWrAapL4XTWbA9Mi1ILiWH2Vyf4/Wv54ejakKnI6HE0o&#10;UazGJm1F68gXaIn3oUKNthkCNxqhrsUAdvrit+j0hbelqf0vlkQwjlqfr/p6Oo7OUTxNpukdJRxj&#10;SRpP0zT1PNHr59pY91VATbyRU4MNDLqy09q6DnqB+NcsyKpYVVKGix8asZSGnBi2W7qQJJK/QUlF&#10;mpymo0kciN/EPPX1+51k/Eef3g0K+aTCnL0oXfHecu2uDTImV2V2UJxRMAPd0FnNVxXyr5l1z8zg&#10;lKFGuDnuCY9SAiYFvUXJAcyvv/k9HpuPUUoanNqc2p9HZgQl8pvCsficjMd+zMNlPLkb4sXcRna3&#10;EXWsl4BKJbijmgfT4528mKWB+gUXbOFfxRBTHN/OqbuYS9ftEi4oF4tFAOFga+bWaqO5p/ad8bpu&#10;2xdmdN9XhyPxCJf5Ztm79nZY/6WCxdFBWYXee6E7VXv9cSnC9PQL7Lfu9h5Qr38z898AAAD//wMA&#10;UEsDBBQABgAIAAAAIQBXd86x3wAAAAwBAAAPAAAAZHJzL2Rvd25yZXYueG1sTI+xTsMwEIZ3JN7B&#10;OiQ26jiQkoY4FaC2CxMFMbvx1baI7ch20/D2uBNsd7pP/31/u57tQCYM0XjHgS0KIOh6L41THD4/&#10;tnc1kJiEk2LwDjn8YIR1d33Vikb6s3vHaZ8UySEuNoKDTmlsKI29Riviwo/o8u3ogxUpr0FRGcQ5&#10;h9uBlkWxpFYYlz9oMeKrxv57f7IcNi9qpfpaBL2ppTHT/HV8UzvOb2/m5ycgCef0B8NFP6tDl50O&#10;/uRkJAOH5X21yiiHh6ougVwIVrI8HTg8MlYB7Vr6v0T3CwAA//8DAFBLAQItABQABgAIAAAAIQC2&#10;gziS/gAAAOEBAAATAAAAAAAAAAAAAAAAAAAAAABbQ29udGVudF9UeXBlc10ueG1sUEsBAi0AFAAG&#10;AAgAAAAhADj9If/WAAAAlAEAAAsAAAAAAAAAAAAAAAAALwEAAF9yZWxzLy5yZWxzUEsBAi0AFAAG&#10;AAgAAAAhAOAqvfVTAgAArgQAAA4AAAAAAAAAAAAAAAAALgIAAGRycy9lMm9Eb2MueG1sUEsBAi0A&#10;FAAGAAgAAAAhAFd3zrHfAAAADAEAAA8AAAAAAAAAAAAAAAAArQQAAGRycy9kb3ducmV2LnhtbFBL&#10;BQYAAAAABAAEAPMAAAC5BQAAAAA=&#10;" fillcolor="white [3201]" strokeweight=".5pt">
                <v:textbox>
                  <w:txbxContent>
                    <w:p w14:paraId="082C0D36" w14:textId="77777777" w:rsidR="002F2009" w:rsidRPr="002A0BDA" w:rsidRDefault="002F2009" w:rsidP="002A0BDA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DGS2 Critical Region (D10S547 to D10S585)</w:t>
                      </w:r>
                      <w:r w:rsidRPr="002A0BDA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: </w:t>
                      </w:r>
                      <w:bookmarkStart w:id="76" w:name="_Hlk75878848"/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chr10:10550410-11253972 (hg19)</w:t>
                      </w:r>
                      <w:bookmarkEnd w:id="76"/>
                    </w:p>
                    <w:p w14:paraId="1D0375C9" w14:textId="77777777" w:rsidR="002F2009" w:rsidRPr="002A0BD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D10S547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: chr10:10550410-10550771 (hg19) </w:t>
                      </w:r>
                    </w:p>
                    <w:p w14:paraId="28CA5718" w14:textId="41EB0A29" w:rsidR="002F2009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D10S585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2A0BDA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11253594-11253972 (hg19)</w:t>
                      </w:r>
                    </w:p>
                    <w:p w14:paraId="70F1A574" w14:textId="77777777" w:rsidR="002F2009" w:rsidRPr="00BA67E4" w:rsidRDefault="002F2009" w:rsidP="00BA67E4">
                      <w:p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</w:p>
                    <w:p w14:paraId="56158EEE" w14:textId="45C0F7E9" w:rsidR="002F2009" w:rsidRDefault="002F2009" w:rsidP="00BA67E4">
                      <w:pPr>
                        <w:spacing w:after="0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HDR Critical Region (D10S189 to D10S226): </w:t>
                      </w:r>
                    </w:p>
                    <w:p w14:paraId="388A62D3" w14:textId="1FCAC8EE" w:rsidR="002F2009" w:rsidRPr="002A0BDA" w:rsidRDefault="002F2009" w:rsidP="00BA67E4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6721874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8919127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(hg19)</w:t>
                      </w:r>
                    </w:p>
                    <w:p w14:paraId="2FFDFF3C" w14:textId="589D980D" w:rsidR="002F2009" w:rsidRPr="002A0BD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2A0BDA"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D10S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189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6721874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6722254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(hg19) </w:t>
                      </w:r>
                    </w:p>
                    <w:p w14:paraId="4B791AF3" w14:textId="2E4DB014" w:rsidR="002F2009" w:rsidRPr="001631BA" w:rsidRDefault="002F2009" w:rsidP="008C614C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D10S226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: chr10: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8918789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-</w:t>
                      </w:r>
                      <w:r w:rsidRPr="00BA67E4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8919127 </w:t>
                      </w:r>
                      <w:r w:rsidRPr="002A0BDA">
                        <w:rPr>
                          <w:rFonts w:ascii="Calibri Light" w:hAnsi="Calibri Light" w:cs="Calibri Light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BA67E4" w:rsidRPr="000137B2">
        <w:rPr>
          <w:rFonts w:ascii="Calibri Light" w:hAnsi="Calibri Light" w:cs="Calibri Light"/>
          <w:noProof/>
        </w:rPr>
        <w:t xml:space="preserve"> </w:t>
      </w:r>
      <w:r w:rsidR="00BA67E4"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621C0A6" wp14:editId="6E27A7DB">
            <wp:extent cx="6858000" cy="280098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A68" w14:textId="1C34A525" w:rsidR="00EA186C" w:rsidRPr="000137B2" w:rsidRDefault="00EA18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 and Critical Regions</w:t>
      </w:r>
    </w:p>
    <w:p w14:paraId="410085CF" w14:textId="34BFE086" w:rsidR="00EA186C" w:rsidRPr="000137B2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04C9EF2E" wp14:editId="17420C8B">
            <wp:extent cx="4588933" cy="4798662"/>
            <wp:effectExtent l="0" t="0" r="254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406" cy="48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2FD4" w14:textId="77777777" w:rsidR="001631BA" w:rsidRPr="000137B2" w:rsidRDefault="00EA18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color w:val="000000"/>
          <w:shd w:val="clear" w:color="auto" w:fill="FFFFFF"/>
        </w:rPr>
      </w:pPr>
      <w:r w:rsidRPr="000137B2">
        <w:rPr>
          <w:rFonts w:ascii="Calibri Light" w:hAnsi="Calibri Light" w:cs="Calibri Light"/>
          <w:b/>
          <w:bCs/>
        </w:rPr>
        <w:t xml:space="preserve">HDR Critical Region = </w:t>
      </w:r>
      <w:r w:rsidR="00BA67E4" w:rsidRPr="000137B2">
        <w:rPr>
          <w:rFonts w:ascii="Calibri Light" w:hAnsi="Calibri Light" w:cs="Calibri Light"/>
          <w:color w:val="000000"/>
          <w:shd w:val="clear" w:color="auto" w:fill="FFFFFF"/>
        </w:rPr>
        <w:t>chr10:6721874-8919127 (hg19)</w:t>
      </w:r>
    </w:p>
    <w:p w14:paraId="7D346D47" w14:textId="584D3E53" w:rsidR="00EA186C" w:rsidRPr="000137B2" w:rsidRDefault="001631B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  <w:color w:val="000000"/>
          <w:shd w:val="clear" w:color="auto" w:fill="FFFFFF"/>
        </w:rPr>
        <w:t xml:space="preserve">GATA3 = </w:t>
      </w:r>
      <w:r w:rsidR="00DE6307" w:rsidRPr="000137B2">
        <w:rPr>
          <w:rFonts w:ascii="Calibri Light" w:hAnsi="Calibri Light" w:cs="Calibri Light"/>
          <w:color w:val="000000"/>
          <w:shd w:val="clear" w:color="auto" w:fill="FFFFFF"/>
        </w:rPr>
        <w:t>chr10:8096667-8117164 (hg19)</w:t>
      </w:r>
    </w:p>
    <w:p w14:paraId="13E7D481" w14:textId="73068C9E" w:rsidR="002A0BDA" w:rsidRPr="000137B2" w:rsidRDefault="00EA186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DGS2 Critical Region = </w:t>
      </w:r>
      <w:r w:rsidR="00BA67E4" w:rsidRPr="000137B2">
        <w:rPr>
          <w:rFonts w:ascii="Calibri Light" w:eastAsia="Times New Roman" w:hAnsi="Calibri Light" w:cs="Calibri Light"/>
        </w:rPr>
        <w:t>chr10:10550410-11253972 (hg19)</w:t>
      </w:r>
    </w:p>
    <w:p w14:paraId="5D4D6F99" w14:textId="42973A41" w:rsidR="00DE6307" w:rsidRPr="000137B2" w:rsidRDefault="00DE6307" w:rsidP="009B555C">
      <w:pPr>
        <w:pStyle w:val="Heading1"/>
        <w:tabs>
          <w:tab w:val="left" w:pos="333"/>
        </w:tabs>
      </w:pPr>
      <w:bookmarkStart w:id="77" w:name="_Toc8497142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64</w:t>
        </w:r>
      </w:fldSimple>
      <w:r w:rsidRPr="000137B2">
        <w:t xml:space="preserve">: 10q22-q23 </w:t>
      </w:r>
      <w:r w:rsidRPr="002A0EDA">
        <w:t>Syndrome</w:t>
      </w:r>
      <w:bookmarkEnd w:id="77"/>
    </w:p>
    <w:p w14:paraId="22FDF68A" w14:textId="310D8B75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van Bon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PEVuZE5vdGU+PENpdGU+PEF1dGhvcj52YW4gQm9uPC9BdXRob3I+PFllYXI+MjAxMTwvWWVhcj48
UmVjTnVtPjI4NzwvUmVjTnVtPjxEaXNwbGF5VGV4dD5bNTZdPC9EaXNwbGF5VGV4dD48cmVjb3Jk
PjxyZWMtbnVtYmVyPjI4NzwvcmVjLW51bWJlcj48Zm9yZWlnbi1rZXlzPjxrZXkgYXBwPSJFTiIg
ZGItaWQ9InA5d3YwMGE1eWV6MHYxZXQ1YXd2OXBmb2VwZDB4NWR0d3dwdCIgdGltZXN0YW1wPSIx
NjI0NDgzNTAxIj4yODc8L2tleT48L2ZvcmVpZ24ta2V5cz48cmVmLXR5cGUgbmFtZT0iSm91cm5h
bCBBcnRpY2xlIj4xNzwvcmVmLXR5cGU+PGNvbnRyaWJ1dG9ycz48YXV0aG9ycz48YXV0aG9yPnZh
biBCb24sIEIuIFcuPC9hdXRob3I+PGF1dGhvcj5CYWxjaXVuaWVuZSwgSi48L2F1dGhvcj48YXV0
aG9yPkZydWhtYW4sIEcuPC9hdXRob3I+PGF1dGhvcj5OYWdhbWFuaSwgUy4gQy48L2F1dGhvcj48
YXV0aG9yPkJyb29tZSwgRC4gTC48L2F1dGhvcj48YXV0aG9yPkNhbWVyb24sIEUuPC9hdXRob3I+
PGF1dGhvcj5NYXJ0aW5ldCwgRC48L2F1dGhvcj48YXV0aG9yPlJvdWxldCwgRS48L2F1dGhvcj48
YXV0aG9yPkphY3F1ZW1vbnQsIFMuPC9hdXRob3I+PGF1dGhvcj5CZWNrbWFubiwgSi4gUy48L2F1
dGhvcj48YXV0aG9yPklyb25zLCBNLjwvYXV0aG9yPjxhdXRob3I+UG90b2NraSwgTC48L2F1dGhv
cj48YXV0aG9yPkxlZSwgQi48L2F1dGhvcj48YXV0aG9yPkNoZXVuZywgUy4gVy48L2F1dGhvcj48
YXV0aG9yPlBhdGVsLCBBLjwvYXV0aG9yPjxhdXRob3I+QmVsbGluaSwgTS48L2F1dGhvcj48YXV0
aG9yPlNlbGljb3JuaSwgQS48L2F1dGhvcj48YXV0aG9yPkNpY2NvbmUsIFIuPC9hdXRob3I+PGF1
dGhvcj5TaWxlbmdvLCBNLjwvYXV0aG9yPjxhdXRob3I+VmV0cm8sIEEuPC9hdXRob3I+PGF1dGhv
cj5Lbm9lcnMsIE4uIFYuPC9hdXRob3I+PGF1dGhvcj5kZSBMZWV1dywgTi48L2F1dGhvcj48YXV0
aG9yPlBmdW5kdCwgUi48L2F1dGhvcj48YXV0aG9yPldvbGYsIEIuPC9hdXRob3I+PGF1dGhvcj5K
aXJhLCBQLjwvYXV0aG9yPjxhdXRob3I+QXJhZGh5YSwgUy48L2F1dGhvcj48YXV0aG9yPlN0YW5r
aWV3aWN6LCBQLjwvYXV0aG9yPjxhdXRob3I+QnJ1bm5lciwgSC4gRy48L2F1dGhvcj48YXV0aG9y
Plp1ZmZhcmRpLCBPLjwvYXV0aG9yPjxhdXRob3I+U2VsbGVjaywgUy4gQi48L2F1dGhvcj48YXV0
aG9yPkx1cHNraSwgSi4gUi48L2F1dGhvcj48YXV0aG9yPmRlIFZyaWVzLCBCLiBCLjwvYXV0aG9y
PjwvYXV0aG9ycz48L2NvbnRyaWJ1dG9ycz48YXV0aC1hZGRyZXNzPkRlcGFydG1lbnQgb2YgSHVt
YW4gR2VuZXRpY3MsIFJhZGJvdWQgVW5pdmVyc2l0eSBOaWptZWdlbiBNZWRpY2FsIENlbnRyZSwg
TmlqbWVnZW4sIFRoZSBOZXRoZXJsYW5kcy4gQi52YW5Cb25AYW50cmcudW1jbi5ubDwvYXV0aC1h
ZGRyZXNzPjx0aXRsZXM+PHRpdGxlPlRoZSBwaGVub3R5cGUgb2YgcmVjdXJyZW50IDEwcTIycTIz
IGRlbGV0aW9ucyBhbmQgZHVwbGljYXRpb25zPC90aXRsZT48c2Vjb25kYXJ5LXRpdGxlPkV1ciBK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dC1wZXJpb2RpY2FsPjxwYWdlcz40MDAtODwvcGFnZXM+PHZvbHVtZT4xOTwvdm9sdW1lPjxudW1i
ZXI+NDwvbnVtYmVyPjxlZGl0aW9uPjIwMTEvMDEvMjE8L2VkaXRpb24+PGtleXdvcmRzPjxrZXl3
b3JkPkFibm9ybWFsaXRpZXMsIE11bHRpcGxlLypnZW5ldGljcy8qcGF0aG9sb2d5PC9rZXl3b3Jk
PjxrZXl3b3JkPkFkYXB0b3IgUHJvdGVpbnMsIFNpZ25hbCBUcmFuc2R1Y2luZy9nZW5ldGljczwv
a2V5d29yZD48a2V5d29yZD5BbmltYWxzPC9rZXl3b3JkPjxrZXl3b3JkPkJvZHkgRHlzbW9ycGhp
YyBEaXNvcmRlcnMvZ2VuZXRpY3MvcGF0aG9sb2d5PC9rZXl3b3JkPjxrZXl3b3JkPkJvbmUgTW9y
cGhvZ2VuZXRpYyBQcm90ZWluIFJlY2VwdG9ycywgVHlwZSBJL2dlbmV0aWNzPC9rZXl3b3JkPjxr
ZXl3b3JkPkNoaWxkPC9rZXl3b3JkPjxrZXl3b3JkPkNocm9tb3NvbWUgRGVsZXRpb248L2tleXdv
cmQ+PGtleXdvcmQ+Q2hyb21vc29tZXMsIEh1bWFuLCBQYWlyIDEwLypnZW5ldGljczwva2V5d29y
ZD48a2V5d29yZD5ETkEgQ29weSBOdW1iZXIgVmFyaWF0aW9uczwva2V5d29yZD48a2V5d29yZD5E
ZXZlbG9wbWVudGFsIERpc2FiaWxpdGllcy9nZW5ldGljcy9wYXRob2xvZ3k8L2tleXdvcmQ+PGtl
eXdvcmQ+RmVtYWxlPC9rZXl3b3JkPjxrZXl3b3JkPkh1bWFuczwva2V5d29yZD48a2V5d29yZD5M
YW5ndWFnZSBEZXZlbG9wbWVudCBEaXNvcmRlcnMvZ2VuZXRpY3M8L2tleXdvcmQ+PGtleXdvcmQ+
TWFsZTwva2V5d29yZD48a2V5d29yZD5NZWdhbGVuY2VwaGFseS9nZW5ldGljcy9wYXRob2xvZ3k8
L2tleXdvcmQ+PGtleXdvcmQ+TWljZTwva2V5d29yZD48a2V5d29yZD5OYXR1cmFsIEN5dG90b3hp
Y2l0eSBUcmlnZ2VyaW5nIFJlY2VwdG9yIDMvZ2VuZXRpY3M8L2tleXdvcmQ+PGtleXdvcmQ+UGhl
bm90eXBlPC9rZXl3b3JkPjxrZXl3b3JkPlNlZ21lbnRhbCBEdXBsaWNhdGlvbnMsIEdlbm9taWMv
KmdlbmV0aWNzPC9rZXl3b3JkPjwva2V5d29yZHM+PGRhdGVzPjx5ZWFyPjIwMTE8L3llYXI+PHB1
Yi1kYXRlcz48ZGF0ZT5BcHI8L2RhdGU+PC9wdWItZGF0ZXM+PC9kYXRlcz48aXNibj4xMDE4LTQ4
MTMgKFByaW50KSYjeEQ7MTAxOC00ODEzPC9pc2JuPjxhY2Nlc3Npb24tbnVtPjIxMjQ4NzQ4PC9h
Y2Nlc3Npb24tbnVtPjx1cmxzPjwvdXJscz48Y3VzdG9tMj5QTUMzMDYwMzI0PC9jdXN0b20yPjxl
bGVjdHJvbmljLXJlc291cmNlLW51bT4xMC4xMDM4L2VqaGcuMjAxMC4yMTE8L2VsZWN0cm9uaWMt
cmVzb3VyY2UtbnVtPjxyZW1vdGUtZGF0YWJhc2UtcHJvdmlkZXI+TkxNPC9yZW1vdGUtZGF0YWJh
c2UtcHJvdmlkZXI+PGxhbmd1YWdlPmVuZzwvbGFuZ3VhZ2U+PC9yZWNvcmQ+PC9DaXRlPjwvRW5k
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PEVuZE5vdGU+PENpdGU+PEF1dGhvcj52YW4gQm9uPC9BdXRob3I+PFllYXI+MjAxMTwvWWVhcj48
UmVjTnVtPjI4NzwvUmVjTnVtPjxEaXNwbGF5VGV4dD5bNTZdPC9EaXNwbGF5VGV4dD48cmVjb3Jk
PjxyZWMtbnVtYmVyPjI4NzwvcmVjLW51bWJlcj48Zm9yZWlnbi1rZXlzPjxrZXkgYXBwPSJFTiIg
ZGItaWQ9InA5d3YwMGE1eWV6MHYxZXQ1YXd2OXBmb2VwZDB4NWR0d3dwdCIgdGltZXN0YW1wPSIx
NjI0NDgzNTAxIj4yODc8L2tleT48L2ZvcmVpZ24ta2V5cz48cmVmLXR5cGUgbmFtZT0iSm91cm5h
bCBBcnRpY2xlIj4xNzwvcmVmLXR5cGU+PGNvbnRyaWJ1dG9ycz48YXV0aG9ycz48YXV0aG9yPnZh
biBCb24sIEIuIFcuPC9hdXRob3I+PGF1dGhvcj5CYWxjaXVuaWVuZSwgSi48L2F1dGhvcj48YXV0
aG9yPkZydWhtYW4sIEcuPC9hdXRob3I+PGF1dGhvcj5OYWdhbWFuaSwgUy4gQy48L2F1dGhvcj48
YXV0aG9yPkJyb29tZSwgRC4gTC48L2F1dGhvcj48YXV0aG9yPkNhbWVyb24sIEUuPC9hdXRob3I+
PGF1dGhvcj5NYXJ0aW5ldCwgRC48L2F1dGhvcj48YXV0aG9yPlJvdWxldCwgRS48L2F1dGhvcj48
YXV0aG9yPkphY3F1ZW1vbnQsIFMuPC9hdXRob3I+PGF1dGhvcj5CZWNrbWFubiwgSi4gUy48L2F1
dGhvcj48YXV0aG9yPklyb25zLCBNLjwvYXV0aG9yPjxhdXRob3I+UG90b2NraSwgTC48L2F1dGhv
cj48YXV0aG9yPkxlZSwgQi48L2F1dGhvcj48YXV0aG9yPkNoZXVuZywgUy4gVy48L2F1dGhvcj48
YXV0aG9yPlBhdGVsLCBBLjwvYXV0aG9yPjxhdXRob3I+QmVsbGluaSwgTS48L2F1dGhvcj48YXV0
aG9yPlNlbGljb3JuaSwgQS48L2F1dGhvcj48YXV0aG9yPkNpY2NvbmUsIFIuPC9hdXRob3I+PGF1
dGhvcj5TaWxlbmdvLCBNLjwvYXV0aG9yPjxhdXRob3I+VmV0cm8sIEEuPC9hdXRob3I+PGF1dGhv
cj5Lbm9lcnMsIE4uIFYuPC9hdXRob3I+PGF1dGhvcj5kZSBMZWV1dywgTi48L2F1dGhvcj48YXV0
aG9yPlBmdW5kdCwgUi48L2F1dGhvcj48YXV0aG9yPldvbGYsIEIuPC9hdXRob3I+PGF1dGhvcj5K
aXJhLCBQLjwvYXV0aG9yPjxhdXRob3I+QXJhZGh5YSwgUy48L2F1dGhvcj48YXV0aG9yPlN0YW5r
aWV3aWN6LCBQLjwvYXV0aG9yPjxhdXRob3I+QnJ1bm5lciwgSC4gRy48L2F1dGhvcj48YXV0aG9y
Plp1ZmZhcmRpLCBPLjwvYXV0aG9yPjxhdXRob3I+U2VsbGVjaywgUy4gQi48L2F1dGhvcj48YXV0
aG9yPkx1cHNraSwgSi4gUi48L2F1dGhvcj48YXV0aG9yPmRlIFZyaWVzLCBCLiBCLjwvYXV0aG9y
PjwvYXV0aG9ycz48L2NvbnRyaWJ1dG9ycz48YXV0aC1hZGRyZXNzPkRlcGFydG1lbnQgb2YgSHVt
YW4gR2VuZXRpY3MsIFJhZGJvdWQgVW5pdmVyc2l0eSBOaWptZWdlbiBNZWRpY2FsIENlbnRyZSwg
TmlqbWVnZW4sIFRoZSBOZXRoZXJsYW5kcy4gQi52YW5Cb25AYW50cmcudW1jbi5ubDwvYXV0aC1h
ZGRyZXNzPjx0aXRsZXM+PHRpdGxlPlRoZSBwaGVub3R5cGUgb2YgcmVjdXJyZW50IDEwcTIycTIz
IGRlbGV0aW9ucyBhbmQgZHVwbGljYXRpb25zPC90aXRsZT48c2Vjb25kYXJ5LXRpdGxlPkV1ciBK
IEh1bSBHZW5ldDwvc2Vjb25kYXJ5LXRpdGxlPjxhbHQtdGl0bGU+RXVyb3BlYW4gam91cm5hbCBv
ZiBodW1hbiBnZW5ldGljcyA6IEVKSEc8L2FsdC10aXRsZT48L3RpdGxlcz48cGVyaW9kaWNhbD48
ZnVsbC10aXRsZT5FdXJvcGVhbiBqb3VybmFsIG9mIGh1bWFuIGdlbmV0aWNzIDogRUpIRzwvZnVs
bC10aXRsZT48YWJici0xPkV1ciBKIEh1bSBHZW5ldDwvYWJici0xPjwvcGVyaW9kaWNhbD48YWx0
LXBlcmlvZGljYWw+PGZ1bGwtdGl0bGU+RXVyb3BlYW4gam91cm5hbCBvZiBodW1hbiBnZW5ldGlj
cyA6IEVKSEc8L2Z1bGwtdGl0bGU+PGFiYnItMT5FdXIgSiBIdW0gR2VuZXQ8L2FiYnItMT48L2Fs
dC1wZXJpb2RpY2FsPjxwYWdlcz40MDAtODwvcGFnZXM+PHZvbHVtZT4xOTwvdm9sdW1lPjxudW1i
ZXI+NDwvbnVtYmVyPjxlZGl0aW9uPjIwMTEvMDEvMjE8L2VkaXRpb24+PGtleXdvcmRzPjxrZXl3
b3JkPkFibm9ybWFsaXRpZXMsIE11bHRpcGxlLypnZW5ldGljcy8qcGF0aG9sb2d5PC9rZXl3b3Jk
PjxrZXl3b3JkPkFkYXB0b3IgUHJvdGVpbnMsIFNpZ25hbCBUcmFuc2R1Y2luZy9nZW5ldGljczwv
a2V5d29yZD48a2V5d29yZD5BbmltYWxzPC9rZXl3b3JkPjxrZXl3b3JkPkJvZHkgRHlzbW9ycGhp
YyBEaXNvcmRlcnMvZ2VuZXRpY3MvcGF0aG9sb2d5PC9rZXl3b3JkPjxrZXl3b3JkPkJvbmUgTW9y
cGhvZ2VuZXRpYyBQcm90ZWluIFJlY2VwdG9ycywgVHlwZSBJL2dlbmV0aWNzPC9rZXl3b3JkPjxr
ZXl3b3JkPkNoaWxkPC9rZXl3b3JkPjxrZXl3b3JkPkNocm9tb3NvbWUgRGVsZXRpb248L2tleXdv
cmQ+PGtleXdvcmQ+Q2hyb21vc29tZXMsIEh1bWFuLCBQYWlyIDEwLypnZW5ldGljczwva2V5d29y
ZD48a2V5d29yZD5ETkEgQ29weSBOdW1iZXIgVmFyaWF0aW9uczwva2V5d29yZD48a2V5d29yZD5E
ZXZlbG9wbWVudGFsIERpc2FiaWxpdGllcy9nZW5ldGljcy9wYXRob2xvZ3k8L2tleXdvcmQ+PGtl
eXdvcmQ+RmVtYWxlPC9rZXl3b3JkPjxrZXl3b3JkPkh1bWFuczwva2V5d29yZD48a2V5d29yZD5M
YW5ndWFnZSBEZXZlbG9wbWVudCBEaXNvcmRlcnMvZ2VuZXRpY3M8L2tleXdvcmQ+PGtleXdvcmQ+
TWFsZTwva2V5d29yZD48a2V5d29yZD5NZWdhbGVuY2VwaGFseS9nZW5ldGljcy9wYXRob2xvZ3k8
L2tleXdvcmQ+PGtleXdvcmQ+TWljZTwva2V5d29yZD48a2V5d29yZD5OYXR1cmFsIEN5dG90b3hp
Y2l0eSBUcmlnZ2VyaW5nIFJlY2VwdG9yIDMvZ2VuZXRpY3M8L2tleXdvcmQ+PGtleXdvcmQ+UGhl
bm90eXBlPC9rZXl3b3JkPjxrZXl3b3JkPlNlZ21lbnRhbCBEdXBsaWNhdGlvbnMsIEdlbm9taWMv
KmdlbmV0aWNzPC9rZXl3b3JkPjwva2V5d29yZHM+PGRhdGVzPjx5ZWFyPjIwMTE8L3llYXI+PHB1
Yi1kYXRlcz48ZGF0ZT5BcHI8L2RhdGU+PC9wdWItZGF0ZXM+PC9kYXRlcz48aXNibj4xMDE4LTQ4
MTMgKFByaW50KSYjeEQ7MTAxOC00ODEzPC9pc2JuPjxhY2Nlc3Npb24tbnVtPjIxMjQ4NzQ4PC9h
Y2Nlc3Npb24tbnVtPjx1cmxzPjwvdXJscz48Y3VzdG9tMj5QTUMzMDYwMzI0PC9jdXN0b20yPjxl
bGVjdHJvbmljLXJlc291cmNlLW51bT4xMC4xMDM4L2VqaGcuMjAxMC4yMTE8L2VsZWN0cm9uaWMt
cmVzb3VyY2UtbnVtPjxyZW1vdGUtZGF0YWJhc2UtcHJvdmlkZXI+TkxNPC9yZW1vdGUtZGF0YWJh
c2UtcHJvdmlkZXI+PGxhbmd1YWdlPmVuZzwvbGFuZ3VhZ2U+PC9yZWNvcmQ+PC9DaXRlPjwvRW5k
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446BBED" w14:textId="77777777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0C9749B" wp14:editId="16227899">
            <wp:extent cx="5029200" cy="3123692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58214" cy="31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E6BA" w14:textId="77777777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28CE23F" w14:textId="4B6DF1FA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15A9597B" w14:textId="28E83E6B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976AB91" wp14:editId="7C5D5E6E">
            <wp:extent cx="5943600" cy="4745733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15" cy="47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6855" w14:textId="46009370" w:rsidR="00DE6307" w:rsidRPr="000137B2" w:rsidRDefault="00DE630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= ClinGen Coordinates = </w:t>
      </w:r>
      <w:r w:rsidRPr="000137B2">
        <w:rPr>
          <w:rFonts w:ascii="Calibri Light" w:eastAsia="Times New Roman" w:hAnsi="Calibri Light" w:cs="Calibri Light"/>
        </w:rPr>
        <w:t>chr10:81682843-88739388 (hg19)</w:t>
      </w:r>
    </w:p>
    <w:p w14:paraId="096DE7C1" w14:textId="11B0DF7B" w:rsidR="00173126" w:rsidRPr="000137B2" w:rsidRDefault="00173126" w:rsidP="009B555C">
      <w:pPr>
        <w:pStyle w:val="Heading1"/>
        <w:tabs>
          <w:tab w:val="left" w:pos="333"/>
        </w:tabs>
        <w:rPr>
          <w:rFonts w:eastAsia="Times New Roman"/>
          <w:color w:val="000000"/>
        </w:rPr>
      </w:pPr>
      <w:bookmarkStart w:id="78" w:name="_Toc8497142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65</w:t>
        </w:r>
      </w:fldSimple>
      <w:r w:rsidRPr="000137B2">
        <w:t>: 10p24 (SHFM3)</w:t>
      </w:r>
      <w:bookmarkEnd w:id="78"/>
    </w:p>
    <w:p w14:paraId="7A422AAB" w14:textId="18C0ECD9" w:rsidR="00E02DF7" w:rsidRPr="000137B2" w:rsidRDefault="00012C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  <w:color w:val="000000"/>
          <w:shd w:val="clear" w:color="auto" w:fill="FFFFFF"/>
        </w:rPr>
      </w:pPr>
      <w:r w:rsidRPr="000137B2">
        <w:rPr>
          <w:rFonts w:ascii="Calibri Light" w:hAnsi="Calibri Light" w:cs="Calibri Light"/>
          <w:i/>
          <w:iCs/>
          <w:color w:val="000000"/>
          <w:shd w:val="clear" w:color="auto" w:fill="FFFFFF"/>
        </w:rPr>
        <w:t xml:space="preserve">UCSC Genome Browser View of Reported CNVs: </w:t>
      </w:r>
    </w:p>
    <w:p w14:paraId="3C4B0A90" w14:textId="24C23BCB" w:rsidR="00012CCB" w:rsidRPr="000137B2" w:rsidRDefault="00012C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color w:val="000000"/>
          <w:shd w:val="clear" w:color="auto" w:fill="FFFFFF"/>
        </w:rPr>
      </w:pPr>
      <w:r w:rsidRPr="000137B2">
        <w:rPr>
          <w:rFonts w:ascii="Calibri Light" w:hAnsi="Calibri Light" w:cs="Calibri Light"/>
          <w:b/>
          <w:bCs/>
          <w:noProof/>
          <w:color w:val="000000"/>
          <w:shd w:val="clear" w:color="auto" w:fill="FFFFFF"/>
        </w:rPr>
        <w:drawing>
          <wp:inline distT="0" distB="0" distL="0" distR="0" wp14:anchorId="645E8AA7" wp14:editId="71D873D9">
            <wp:extent cx="5811261" cy="7994650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305" cy="799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FF82" w14:textId="10FD507B" w:rsidR="00261A4C" w:rsidRPr="000137B2" w:rsidRDefault="00261A4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color w:val="000000"/>
          <w:shd w:val="clear" w:color="auto" w:fill="FFFFFF"/>
        </w:rPr>
      </w:pPr>
      <w:r w:rsidRPr="000137B2">
        <w:rPr>
          <w:rFonts w:ascii="Calibri Light" w:hAnsi="Calibri Light" w:cs="Calibri Light"/>
          <w:b/>
          <w:bCs/>
          <w:color w:val="000000"/>
          <w:shd w:val="clear" w:color="auto" w:fill="FFFFFF"/>
        </w:rPr>
        <w:t>Whole Region = Dimitrov F2</w:t>
      </w:r>
      <w:r w:rsidR="00012CCB" w:rsidRPr="000137B2">
        <w:rPr>
          <w:rFonts w:ascii="Calibri Light" w:hAnsi="Calibri Light" w:cs="Calibri Light"/>
          <w:b/>
          <w:bCs/>
          <w:color w:val="000000"/>
          <w:shd w:val="clear" w:color="auto" w:fill="FFFFFF"/>
        </w:rPr>
        <w:t xml:space="preserve"> = </w:t>
      </w:r>
      <w:r w:rsidR="00012CCB" w:rsidRPr="000137B2">
        <w:rPr>
          <w:rFonts w:ascii="Calibri Light" w:eastAsia="Times New Roman" w:hAnsi="Calibri Light" w:cs="Calibri Light"/>
        </w:rPr>
        <w:t>chr10:102969344-103498069 (hg18)</w:t>
      </w:r>
    </w:p>
    <w:p w14:paraId="2C0C720D" w14:textId="77777777" w:rsidR="0003027A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  <w:r w:rsidRPr="000137B2">
        <w:rPr>
          <w:rFonts w:ascii="Calibri Light" w:hAnsi="Calibri Light" w:cs="Calibri Light"/>
        </w:rPr>
        <w:br w:type="page"/>
      </w:r>
    </w:p>
    <w:p w14:paraId="19675CD5" w14:textId="1BA5F132" w:rsidR="00261A4C" w:rsidRPr="000137B2" w:rsidRDefault="0003027A" w:rsidP="009B555C">
      <w:pPr>
        <w:pStyle w:val="Heading1"/>
        <w:tabs>
          <w:tab w:val="left" w:pos="333"/>
        </w:tabs>
      </w:pPr>
      <w:bookmarkStart w:id="79" w:name="_Toc8497142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66</w:t>
        </w:r>
      </w:fldSimple>
      <w:r w:rsidRPr="000137B2">
        <w:t xml:space="preserve">: 10q26 </w:t>
      </w:r>
      <w:r w:rsidRPr="002A0EDA">
        <w:t>Interstitial</w:t>
      </w:r>
      <w:bookmarkEnd w:id="79"/>
    </w:p>
    <w:p w14:paraId="45DECEF4" w14:textId="07693030" w:rsidR="0003027A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t>Figure 3 of Choucair 2015</w:t>
      </w:r>
      <w:r w:rsidR="0086625B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PEVuZE5vdGU+PENpdGU+PEF1dGhvcj5DaG91Y2FpcjwvQXV0aG9yPjxZZWFyPjIwMTU8L1llYXI+
PFJlY051bT4zODY8L1JlY051bT48RGlzcGxheVRleHQ+WzU3XTwvRGlzcGxheVRleHQ+PHJlY29y
ZD48cmVjLW51bWJlcj4zODY8L3JlYy1udW1iZXI+PGZvcmVpZ24ta2V5cz48a2V5IGFwcD0iRU4i
IGRiLWlkPSJwOXd2MDBhNXllejB2MWV0NWF3djlwZm9lcGQweDVkdHd3cHQiIHRpbWVzdGFtcD0i
MTYyNTAxNDE5NSI+Mzg2PC9rZXk+PC9mb3JlaWduLWtleXM+PHJlZi10eXBlIG5hbWU9IkpvdXJu
YWwgQXJ0aWNsZSI+MTc8L3JlZi10eXBlPjxjb250cmlidXRvcnM+PGF1dGhvcnM+PGF1dGhvcj5D
aG91Y2FpciwgTi48L2F1dGhvcj48YXV0aG9yPkFib3UgR2hvY2gsIEouPC9hdXRob3I+PGF1dGhv
cj5GYXdheiwgQS48L2F1dGhvcj48YXV0aG9yPk3DqWdhcmJhbsOpLCBBLjwvYXV0aG9yPjxhdXRo
b3I+Q2hvdWVyeSwgRS48L2F1dGhvcj48L2F1dGhvcnM+PC9jb250cmlidXRvcnM+PGF1dGgtYWRk
cmVzcz5Vbml0w6kgZGUgR8OpbsOpdGlxdWUgTcOpZGljYWxlIGV0IExhYm9yYXRvaXJlIEFzc29j
acOpIElOU0VSTSDDoCBsJmFwb3M7VW5pdMOpIFVNUl9TIDkxMCwgRmFjdWx0w6kgZGUgTcOpZGVj
aW5lLCBVbml2ZXJzaXTDqSBTYWludC1Kb3NlcGgsIEJlaXJ1dCwgTGViYW5vbi4mI3hEO0ZhY3Vs
dMOpIGRlIE3DqWRlY2luZSBkZSBsYSBUaW1vbmUsIEFpeC1NYXJzZWlsbGUgVW5pdmVyc2l0w6ks
IE1hcnNlaWxsZSwgRnJhbmNlLiYjeEQ7SW5zdGl0dXQgTmF0aW9uYWwgZGUgbGEgU2FudMOpIGV0
IGRlIGxhIFJlY2hlcmNoZSBNw6lkaWNhbGUsIFVNUl9TOTEwLCBNYXJzZWlsbGUsIEZyYW5jZS4m
I3hEO05ldXJvcGVkaWF0cmljcyBEZXBhcnRtZW50LCBMZWJhbmVzZSBVbml2ZXJzaXR5LCBCZWly
dXQsIExlYmFub24uJiN4RDtJbnN0aXR1dCBKw6lyw7RtZSBMZWpldW5lLCBQYXJpcywgRnJhbmNl
LjwvYXV0aC1hZGRyZXNzPjx0aXRsZXM+PHRpdGxlPjEwcTI2LjEgTWljcm9kZWxldGlvbjogUmVk
ZWZpbmluZyB0aGUgY3JpdGljYWwgcmVnaW9ucyBmb3IgbWljcm9jZXBoYWx5IGFuZCBnZW5pdGFs
IGFub21hbGllczwvdGl0bGU+PHNlY29uZGFyeS10aXRsZT5BbSBKIE1lZCBHZW5ldCBBPC9zZWNv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aW9kaWNhbD48cGFnZXM+MjcwNy0xMzwvcGFnZXM+PHZvbHVtZT4xNjdhPC92b2x1bWU+PG51bWJl
cj4xMTwvbnVtYmVyPjxlZGl0aW9uPjIwMTUvMDYvMjc8L2VkaXRpb24+PGtleXdvcmRzPjxrZXl3
b3JkPkNoaWxkPC9rZXl3b3JkPjxrZXl3b3JkPkNocm9tb3NvbWUgRGVsZXRpb248L2tleXdvcmQ+
PGtleXdvcmQ+Q2hyb21vc29tZXMsIEh1bWFuLCBQYWlyIDEwL2dlbmV0aWNzPC9rZXl3b3JkPjxr
ZXl3b3JkPkh1bWFuczwva2V5d29yZD48a2V5d29yZD5JbmZhbnQ8L2tleXdvcmQ+PGtleXdvcmQ+
SW5mYW50LCBOZXdib3JuPC9rZXl3b3JkPjxrZXl3b3JkPk1hbGU8L2tleXdvcmQ+PGtleXdvcmQ+
TWljcm9jZXBoYWx5Lypjb21wbGljYXRpb25zLypnZW5ldGljczwva2V5d29yZD48a2V5d29yZD5P
bGlnb251Y2xlb3RpZGUgQXJyYXkgU2VxdWVuY2UgQW5hbHlzaXM8L2tleXdvcmQ+PGtleXdvcmQ+
VXJvZ2VuaXRhbCBBYm5vcm1hbGl0aWVzLypjb21wbGljYXRpb25zLypnZW5ldGljczwva2V5d29y
ZD48a2V5d29yZD5jaHJvbW9zb21hbCBtaWNyb2FycmF5IGFuYWx5c2lzPC9rZXl3b3JkPjxrZXl3
b3JkPmNyaXRpY2FsIHJlZ2lvbjwva2V5d29yZD48a2V5d29yZD5nZW5pdGFsIGFub21hbGllczwv
a2V5d29yZD48a2V5d29yZD5ncm93dGg8L2tleXdvcmQ+PGtleXdvcmQ+aW50ZWxsZWN0dWFsIGRp
c2FiaWxpdHk8L2tleXdvcmQ+PGtleXdvcmQ+aW50ZXJzdGl0aWFsIGRlbGV0aW9uPC9rZXl3b3Jk
PjxrZXl3b3JkPm1pY3JvY2VwaGFseTwva2V5d29yZD48a2V5d29yZD5tb25vc29teSAxMHE8L2tl
eXdvcmQ+PGtleXdvcmQ+cHN5Y2hvbW90b3IgcmV0YXJkYXRpb248L2tleXdvcmQ+PC9rZXl3b3Jk
cz48ZGF0ZXM+PHllYXI+MjAxNTwveWVhcj48cHViLWRhdGVzPjxkYXRlPk5vdjwvZGF0ZT48L3B1
Yi1kYXRlcz48L2RhdGVzPjxpc2JuPjE1NTItNDgyNTwvaXNibj48YWNjZXNzaW9uLW51bT4yNjEx
NDg3MDwvYWNjZXNzaW9uLW51bT48dXJscz48L3VybHM+PGVsZWN0cm9uaWMtcmVzb3VyY2UtbnVt
PjEwLjEwMDIvYWptZy5hLjM3MjExPC9lbGVjdHJvbmljLXJlc291cmNlLW51bT48cmVtb3RlLWRh
dGFiYXNlLXByb3ZpZGVyPk5MTTwvcmVtb3RlLWRhdGFiYXNlLXByb3ZpZGVyPjxsYW5ndWFnZT5l
bmc8L2xhbmd1YWdlPjwvcmVjb3JkPjwvQ2l0ZT48L0VuZE5vdGU+AG==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begin">
          <w:fldData xml:space="preserve">PEVuZE5vdGU+PENpdGU+PEF1dGhvcj5DaG91Y2FpcjwvQXV0aG9yPjxZZWFyPjIwMTU8L1llYXI+
PFJlY051bT4zODY8L1JlY051bT48RGlzcGxheVRleHQ+WzU3XTwvRGlzcGxheVRleHQ+PHJlY29y
ZD48cmVjLW51bWJlcj4zODY8L3JlYy1udW1iZXI+PGZvcmVpZ24ta2V5cz48a2V5IGFwcD0iRU4i
IGRiLWlkPSJwOXd2MDBhNXllejB2MWV0NWF3djlwZm9lcGQweDVkdHd3cHQiIHRpbWVzdGFtcD0i
MTYyNTAxNDE5NSI+Mzg2PC9rZXk+PC9mb3JlaWduLWtleXM+PHJlZi10eXBlIG5hbWU9IkpvdXJu
YWwgQXJ0aWNsZSI+MTc8L3JlZi10eXBlPjxjb250cmlidXRvcnM+PGF1dGhvcnM+PGF1dGhvcj5D
aG91Y2FpciwgTi48L2F1dGhvcj48YXV0aG9yPkFib3UgR2hvY2gsIEouPC9hdXRob3I+PGF1dGhv
cj5GYXdheiwgQS48L2F1dGhvcj48YXV0aG9yPk3DqWdhcmJhbsOpLCBBLjwvYXV0aG9yPjxhdXRo
b3I+Q2hvdWVyeSwgRS48L2F1dGhvcj48L2F1dGhvcnM+PC9jb250cmlidXRvcnM+PGF1dGgtYWRk
cmVzcz5Vbml0w6kgZGUgR8OpbsOpdGlxdWUgTcOpZGljYWxlIGV0IExhYm9yYXRvaXJlIEFzc29j
acOpIElOU0VSTSDDoCBsJmFwb3M7VW5pdMOpIFVNUl9TIDkxMCwgRmFjdWx0w6kgZGUgTcOpZGVj
aW5lLCBVbml2ZXJzaXTDqSBTYWludC1Kb3NlcGgsIEJlaXJ1dCwgTGViYW5vbi4mI3hEO0ZhY3Vs
dMOpIGRlIE3DqWRlY2luZSBkZSBsYSBUaW1vbmUsIEFpeC1NYXJzZWlsbGUgVW5pdmVyc2l0w6ks
IE1hcnNlaWxsZSwgRnJhbmNlLiYjeEQ7SW5zdGl0dXQgTmF0aW9uYWwgZGUgbGEgU2FudMOpIGV0
IGRlIGxhIFJlY2hlcmNoZSBNw6lkaWNhbGUsIFVNUl9TOTEwLCBNYXJzZWlsbGUsIEZyYW5jZS4m
I3hEO05ldXJvcGVkaWF0cmljcyBEZXBhcnRtZW50LCBMZWJhbmVzZSBVbml2ZXJzaXR5LCBCZWly
dXQsIExlYmFub24uJiN4RDtJbnN0aXR1dCBKw6lyw7RtZSBMZWpldW5lLCBQYXJpcywgRnJhbmNl
LjwvYXV0aC1hZGRyZXNzPjx0aXRsZXM+PHRpdGxlPjEwcTI2LjEgTWljcm9kZWxldGlvbjogUmVk
ZWZpbmluZyB0aGUgY3JpdGljYWwgcmVnaW9ucyBmb3IgbWljcm9jZXBoYWx5IGFuZCBnZW5pdGFs
IGFub21hbGllczwvdGl0bGU+PHNlY29uZGFyeS10aXRsZT5BbSBKIE1lZCBHZW5ldCBBPC9zZWNv
bmRhcnktdGl0bGU+PGFsdC10aXRsZT5BbWVyaWNhbiBqb3VybmFsIG9mIG1lZGljYWwgZ2VuZXRp
Y3MuIFBhcnQgQTwvYWx0LXRpdGxlPjwvdGl0bGVzPjxwZXJpb2RpY2FsPjxmdWxsLXRpdGxlPkFt
IEogTWVkIEdlbmV0IEE8L2Z1bGwtdGl0bGU+PGFiYnItMT5BbWVyaWNhbiBqb3VybmFsIG9mIG1l
ZGljYWwgZ2VuZXRpY3MuIFBhcnQgQTwvYWJici0xPjwvcGVyaW9kaWNhbD48YWx0LXBlcmlvZGlj
YWw+PGZ1bGwtdGl0bGU+QW0gSiBNZWQgR2VuZXQgQTwvZnVsbC10aXRsZT48YWJici0xPkFtZXJp
Y2FuIGpvdXJuYWwgb2YgbWVkaWNhbCBnZW5ldGljcy4gUGFydCBBPC9hYmJyLTE+PC9hbHQtcGVy
aW9kaWNhbD48cGFnZXM+MjcwNy0xMzwvcGFnZXM+PHZvbHVtZT4xNjdhPC92b2x1bWU+PG51bWJl
cj4xMTwvbnVtYmVyPjxlZGl0aW9uPjIwMTUvMDYvMjc8L2VkaXRpb24+PGtleXdvcmRzPjxrZXl3
b3JkPkNoaWxkPC9rZXl3b3JkPjxrZXl3b3JkPkNocm9tb3NvbWUgRGVsZXRpb248L2tleXdvcmQ+
PGtleXdvcmQ+Q2hyb21vc29tZXMsIEh1bWFuLCBQYWlyIDEwL2dlbmV0aWNzPC9rZXl3b3JkPjxr
ZXl3b3JkPkh1bWFuczwva2V5d29yZD48a2V5d29yZD5JbmZhbnQ8L2tleXdvcmQ+PGtleXdvcmQ+
SW5mYW50LCBOZXdib3JuPC9rZXl3b3JkPjxrZXl3b3JkPk1hbGU8L2tleXdvcmQ+PGtleXdvcmQ+
TWljcm9jZXBoYWx5Lypjb21wbGljYXRpb25zLypnZW5ldGljczwva2V5d29yZD48a2V5d29yZD5P
bGlnb251Y2xlb3RpZGUgQXJyYXkgU2VxdWVuY2UgQW5hbHlzaXM8L2tleXdvcmQ+PGtleXdvcmQ+
VXJvZ2VuaXRhbCBBYm5vcm1hbGl0aWVzLypjb21wbGljYXRpb25zLypnZW5ldGljczwva2V5d29y
ZD48a2V5d29yZD5jaHJvbW9zb21hbCBtaWNyb2FycmF5IGFuYWx5c2lzPC9rZXl3b3JkPjxrZXl3
b3JkPmNyaXRpY2FsIHJlZ2lvbjwva2V5d29yZD48a2V5d29yZD5nZW5pdGFsIGFub21hbGllczwv
a2V5d29yZD48a2V5d29yZD5ncm93dGg8L2tleXdvcmQ+PGtleXdvcmQ+aW50ZWxsZWN0dWFsIGRp
c2FiaWxpdHk8L2tleXdvcmQ+PGtleXdvcmQ+aW50ZXJzdGl0aWFsIGRlbGV0aW9uPC9rZXl3b3Jk
PjxrZXl3b3JkPm1pY3JvY2VwaGFseTwva2V5d29yZD48a2V5d29yZD5tb25vc29teSAxMHE8L2tl
eXdvcmQ+PGtleXdvcmQ+cHN5Y2hvbW90b3IgcmV0YXJkYXRpb248L2tleXdvcmQ+PC9rZXl3b3Jk
cz48ZGF0ZXM+PHllYXI+MjAxNTwveWVhcj48cHViLWRhdGVzPjxkYXRlPk5vdjwvZGF0ZT48L3B1
Yi1kYXRlcz48L2RhdGVzPjxpc2JuPjE1NTItNDgyNTwvaXNibj48YWNjZXNzaW9uLW51bT4yNjEx
NDg3MDwvYWNjZXNzaW9uLW51bT48dXJscz48L3VybHM+PGVsZWN0cm9uaWMtcmVzb3VyY2UtbnVt
PjEwLjEwMDIvYWptZy5hLjM3MjExPC9lbGVjdHJvbmljLXJlc291cmNlLW51bT48cmVtb3RlLWRh
dGFiYXNlLXByb3ZpZGVyPk5MTTwvcmVtb3RlLWRhdGFiYXNlLXByb3ZpZGVyPjxsYW5ndWFnZT5l
bmc8L2xhbmd1YWdlPjwvcmVjb3JkPjwvQ2l0ZT48L0VuZE5vdGU+AG==
</w:fldData>
        </w:fldChar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bCs/>
          <w:i/>
          <w:iCs/>
        </w:rPr>
      </w:r>
      <w:r w:rsidR="00FB2DDC">
        <w:rPr>
          <w:rFonts w:ascii="Calibri Light" w:eastAsia="Calibri" w:hAnsi="Calibri Light" w:cs="Calibri Light"/>
          <w:bCs/>
          <w:i/>
          <w:iCs/>
        </w:rPr>
        <w:fldChar w:fldCharType="end"/>
      </w:r>
      <w:r w:rsidR="0086625B">
        <w:rPr>
          <w:rFonts w:ascii="Calibri Light" w:eastAsia="Calibri" w:hAnsi="Calibri Light" w:cs="Calibri Light"/>
          <w:bCs/>
          <w:i/>
          <w:iCs/>
        </w:rPr>
      </w:r>
      <w:r w:rsidR="0086625B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[57]</w:t>
      </w:r>
      <w:r w:rsidR="0086625B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</w:p>
    <w:p w14:paraId="0FB652D7" w14:textId="77777777" w:rsidR="0003027A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i/>
          <w:iCs/>
        </w:rPr>
      </w:pPr>
      <w:r w:rsidRPr="000137B2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6094C0AB" wp14:editId="0A680600">
            <wp:extent cx="3294758" cy="1939636"/>
            <wp:effectExtent l="0" t="0" r="127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9931" cy="19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C838" w14:textId="0228F6FE" w:rsidR="0003027A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= Miller P4 = </w:t>
      </w:r>
      <w:r w:rsidRPr="000137B2">
        <w:rPr>
          <w:rFonts w:ascii="Calibri Light" w:hAnsi="Calibri Light" w:cs="Calibri Light"/>
        </w:rPr>
        <w:t>chr10:118506755-125492105 (hg19)</w:t>
      </w:r>
    </w:p>
    <w:p w14:paraId="4C6CEEA5" w14:textId="43E3EAA5" w:rsidR="00261A4C" w:rsidRPr="000137B2" w:rsidRDefault="00261A4C" w:rsidP="009B555C">
      <w:pPr>
        <w:pStyle w:val="Heading1"/>
        <w:tabs>
          <w:tab w:val="left" w:pos="333"/>
        </w:tabs>
      </w:pPr>
      <w:bookmarkStart w:id="80" w:name="_Toc84971430"/>
      <w:r w:rsidRPr="000137B2">
        <w:t xml:space="preserve">Primary CNV </w:t>
      </w:r>
      <w:fldSimple w:instr=" SEQ Primary_CNV \* ARABIC ">
        <w:r w:rsidR="00A360AB">
          <w:rPr>
            <w:noProof/>
          </w:rPr>
          <w:t>67</w:t>
        </w:r>
      </w:fldSimple>
      <w:r w:rsidRPr="000137B2">
        <w:t xml:space="preserve">: 10q26 </w:t>
      </w:r>
      <w:r w:rsidRPr="002A0EDA">
        <w:t>Terminal</w:t>
      </w:r>
      <w:bookmarkEnd w:id="80"/>
    </w:p>
    <w:p w14:paraId="716A1D7C" w14:textId="4B52EA08" w:rsidR="00904725" w:rsidRPr="000137B2" w:rsidRDefault="0090472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Lin 2016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PEVuZE5vdGU+PENpdGU+PEF1dGhvcj5MaW48L0F1dGhvcj48WWVhcj4yMDE2PC9ZZWFyPjxSZWNO
dW0+MTU5PC9SZWNOdW0+PERpc3BsYXlUZXh0Pls1OF08L0Rpc3BsYXlUZXh0PjxyZWNvcmQ+PHJl
Yy1udW1iZXI+MTU5PC9yZWMtbnVtYmVyPjxmb3JlaWduLWtleXM+PGtleSBhcHA9IkVOIiBkYi1p
ZD0icDl3djAwYTV5ZXowdjFldDVhd3Y5cGZvZXBkMHg1ZHR3d3B0IiB0aW1lc3RhbXA9IjE2MjM4
ODY5NzIiPjE1OTwva2V5PjwvZm9yZWlnbi1rZXlzPjxyZWYtdHlwZSBuYW1lPSJKb3VybmFsIEFy
dGljbGUiPjE3PC9yZWYtdHlwZT48Y29udHJpYnV0b3JzPjxhdXRob3JzPjxhdXRob3I+TGluLCBT
LjwvYXV0aG9yPjxhdXRob3I+WmhvdSwgWS48L2F1dGhvcj48YXV0aG9yPkZhbmcsIFEuPC9hdXRo
b3I+PGF1dGhvcj5XdSwgSi48L2F1dGhvcj48YXV0aG9yPlpoYW5nLCBaLjwvYXV0aG9yPjxhdXRo
b3I+SmksIFkuPC9hdXRob3I+PGF1dGhvcj5MdW8sIFkuPC9hdXRob3I+PC9hdXRob3JzPjwvY29u
dHJpYnV0b3JzPjxhdXRoLWFkZHJlc3M+RmV0YWwgTWVkaWNpbmUgQ2VudGVyLCBEZXBhcnRtZW50
IG9mIE9ic3RldHJpY3MgJmFtcDsgR3luZWNvbG9neSwgVGhlIEZpcnN0IEFmZmlsaWF0ZWQgSG9z
cGl0YWwgb2YgU3VuIFlhdOKAkVNlbiBVbml2ZXJzaXR5LCBHdWFuZ3pob3UsIEd1YW5nZG9uZyA1
MTAwODAsIFAuUi4gQ2hpbmEuPC9hdXRoLWFkZHJlc3M+PHRpdGxlcz48dGl0bGU+Q2hyb21vc29t
ZSAxMHEyNiBkZWxldGlvbiBzeW5kcm9tZTogVHdvIG5ldyBjYXNlcyBhbmQgYSByZXZpZXcgb2Yg
dGhlIGxpdGVyYXR1cmU8L3RpdGxlPjxzZWNvbmRhcnktdGl0bGU+TW9sIE1lZCBSZXA8L3NlY29u
ZGFyeS10aXRsZT48YWx0LXRpdGxlPk1vbGVjdWxhciBtZWRpY2luZSByZXBvcnRzPC9hbHQtdGl0
bGU+PC90aXRsZXM+PHBlcmlvZGljYWw+PGZ1bGwtdGl0bGU+TW9sIE1lZCBSZXA8L2Z1bGwtdGl0
bGU+PGFiYnItMT5Nb2xlY3VsYXIgbWVkaWNpbmUgcmVwb3J0czwvYWJici0xPjwvcGVyaW9kaWNh
bD48YWx0LXBlcmlvZGljYWw+PGZ1bGwtdGl0bGU+TW9sIE1lZCBSZXA8L2Z1bGwtdGl0bGU+PGFi
YnItMT5Nb2xlY3VsYXIgbWVkaWNpbmUgcmVwb3J0czwvYWJici0xPjwvYWx0LXBlcmlvZGljYWw+
PHBhZ2VzPjUxMzQtNTE0MDwvcGFnZXM+PHZvbHVtZT4xNDwvdm9sdW1lPjxudW1iZXI+NjwvbnVt
YmVyPjxlZGl0aW9uPjIwMTYvMTAvMjY8L2VkaXRpb24+PGtleXdvcmRzPjxrZXl3b3JkPkNoaWxk
LCBQcmVzY2hvb2w8L2tleXdvcmQ+PGtleXdvcmQ+Q2hyb21vc29tZSBCYW5kaW5nPC9rZXl3b3Jk
PjxrZXl3b3JkPkNocm9tb3NvbWUgRGVsZXRpb248L2tleXdvcmQ+PGtleXdvcmQ+Q2hyb21vc29t
ZXMsIEh1bWFuLCBQYWlyIDEwL2dlbmV0aWNzPC9rZXl3b3JkPjxrZXl3b3JkPkZhY2llczwva2V5
d29yZD48a2V5d29yZD5GZW1hbGU8L2tleXdvcmQ+PGtleXdvcmQ+R2VuZXRpYyBBc3NvY2lhdGlv
biBTdHVkaWVzPC9rZXl3b3JkPjxrZXl3b3JkPkh1bWFuczwva2V5d29yZD48a2V5d29yZD5LYXJ5
b3R5cGU8L2tleXdvcmQ+PGtleXdvcmQ+TGVhcm5pbmcgRGlzYWJpbGl0aWVzLypkaWFnbm9zaXMv
KmdlbmV0aWNzL3RoZXJhcHk8L2tleXdvcmQ+PGtleXdvcmQ+UGhlbm90eXBlPC9rZXl3b3JkPjxr
ZXl3b3JkPlBvbHltb3JwaGlzbSwgU2luZ2xlIE51Y2xlb3RpZGU8L2tleXdvcmQ+PGtleXdvcmQ+
VWx0cmFzb25vZ3JhcGh5LCBQcmVuYXRhbDwva2V5d29yZD48L2tleXdvcmRzPjxkYXRlcz48eWVh
cj4yMDE2PC95ZWFyPjxwdWItZGF0ZXM+PGRhdGU+RGVjPC9kYXRlPjwvcHViLWRhdGVzPjwvZGF0
ZXM+PGlzYm4+MTc5MS0yOTk3IChQcmludCkmI3hEOzE3OTEtMjk5NzwvaXNibj48YWNjZXNzaW9u
LW51bT4yNzc3OTY2MjwvYWNjZXNzaW9uLW51bT48dXJscz48L3VybHM+PGN1c3RvbTI+UE1DNTM1
NTczNzwvY3VzdG9tMj48ZWxlY3Ryb25pYy1yZXNvdXJjZS1udW0+MTAuMzg5Mi9tbXIuMjAxNi41
ODY0PC9lbGVjdHJvbmljLXJlc291cmNlLW51bT48cmVtb3RlLWRhdGFiYXNlLXByb3ZpZGVyPk5M
TTwvcmVtb3RlLWRhdGFiYXNlLXByb3ZpZGVyPjxsYW5ndWFnZT5lbmc8L2xhbmd1YWdlPjwvcmVj
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PEVuZE5vdGU+PENpdGU+PEF1dGhvcj5MaW48L0F1dGhvcj48WWVhcj4yMDE2PC9ZZWFyPjxSZWNO
dW0+MTU5PC9SZWNOdW0+PERpc3BsYXlUZXh0Pls1OF08L0Rpc3BsYXlUZXh0PjxyZWNvcmQ+PHJl
Yy1udW1iZXI+MTU5PC9yZWMtbnVtYmVyPjxmb3JlaWduLWtleXM+PGtleSBhcHA9IkVOIiBkYi1p
ZD0icDl3djAwYTV5ZXowdjFldDVhd3Y5cGZvZXBkMHg1ZHR3d3B0IiB0aW1lc3RhbXA9IjE2MjM4
ODY5NzIiPjE1OTwva2V5PjwvZm9yZWlnbi1rZXlzPjxyZWYtdHlwZSBuYW1lPSJKb3VybmFsIEFy
dGljbGUiPjE3PC9yZWYtdHlwZT48Y29udHJpYnV0b3JzPjxhdXRob3JzPjxhdXRob3I+TGluLCBT
LjwvYXV0aG9yPjxhdXRob3I+WmhvdSwgWS48L2F1dGhvcj48YXV0aG9yPkZhbmcsIFEuPC9hdXRo
b3I+PGF1dGhvcj5XdSwgSi48L2F1dGhvcj48YXV0aG9yPlpoYW5nLCBaLjwvYXV0aG9yPjxhdXRo
b3I+SmksIFkuPC9hdXRob3I+PGF1dGhvcj5MdW8sIFkuPC9hdXRob3I+PC9hdXRob3JzPjwvY29u
dHJpYnV0b3JzPjxhdXRoLWFkZHJlc3M+RmV0YWwgTWVkaWNpbmUgQ2VudGVyLCBEZXBhcnRtZW50
IG9mIE9ic3RldHJpY3MgJmFtcDsgR3luZWNvbG9neSwgVGhlIEZpcnN0IEFmZmlsaWF0ZWQgSG9z
cGl0YWwgb2YgU3VuIFlhdOKAkVNlbiBVbml2ZXJzaXR5LCBHdWFuZ3pob3UsIEd1YW5nZG9uZyA1
MTAwODAsIFAuUi4gQ2hpbmEuPC9hdXRoLWFkZHJlc3M+PHRpdGxlcz48dGl0bGU+Q2hyb21vc29t
ZSAxMHEyNiBkZWxldGlvbiBzeW5kcm9tZTogVHdvIG5ldyBjYXNlcyBhbmQgYSByZXZpZXcgb2Yg
dGhlIGxpdGVyYXR1cmU8L3RpdGxlPjxzZWNvbmRhcnktdGl0bGU+TW9sIE1lZCBSZXA8L3NlY29u
ZGFyeS10aXRsZT48YWx0LXRpdGxlPk1vbGVjdWxhciBtZWRpY2luZSByZXBvcnRzPC9hbHQtdGl0
bGU+PC90aXRsZXM+PHBlcmlvZGljYWw+PGZ1bGwtdGl0bGU+TW9sIE1lZCBSZXA8L2Z1bGwtdGl0
bGU+PGFiYnItMT5Nb2xlY3VsYXIgbWVkaWNpbmUgcmVwb3J0czwvYWJici0xPjwvcGVyaW9kaWNh
bD48YWx0LXBlcmlvZGljYWw+PGZ1bGwtdGl0bGU+TW9sIE1lZCBSZXA8L2Z1bGwtdGl0bGU+PGFi
YnItMT5Nb2xlY3VsYXIgbWVkaWNpbmUgcmVwb3J0czwvYWJici0xPjwvYWx0LXBlcmlvZGljYWw+
PHBhZ2VzPjUxMzQtNTE0MDwvcGFnZXM+PHZvbHVtZT4xNDwvdm9sdW1lPjxudW1iZXI+NjwvbnVt
YmVyPjxlZGl0aW9uPjIwMTYvMTAvMjY8L2VkaXRpb24+PGtleXdvcmRzPjxrZXl3b3JkPkNoaWxk
LCBQcmVzY2hvb2w8L2tleXdvcmQ+PGtleXdvcmQ+Q2hyb21vc29tZSBCYW5kaW5nPC9rZXl3b3Jk
PjxrZXl3b3JkPkNocm9tb3NvbWUgRGVsZXRpb248L2tleXdvcmQ+PGtleXdvcmQ+Q2hyb21vc29t
ZXMsIEh1bWFuLCBQYWlyIDEwL2dlbmV0aWNzPC9rZXl3b3JkPjxrZXl3b3JkPkZhY2llczwva2V5
d29yZD48a2V5d29yZD5GZW1hbGU8L2tleXdvcmQ+PGtleXdvcmQ+R2VuZXRpYyBBc3NvY2lhdGlv
biBTdHVkaWVzPC9rZXl3b3JkPjxrZXl3b3JkPkh1bWFuczwva2V5d29yZD48a2V5d29yZD5LYXJ5
b3R5cGU8L2tleXdvcmQ+PGtleXdvcmQ+TGVhcm5pbmcgRGlzYWJpbGl0aWVzLypkaWFnbm9zaXMv
KmdlbmV0aWNzL3RoZXJhcHk8L2tleXdvcmQ+PGtleXdvcmQ+UGhlbm90eXBlPC9rZXl3b3JkPjxr
ZXl3b3JkPlBvbHltb3JwaGlzbSwgU2luZ2xlIE51Y2xlb3RpZGU8L2tleXdvcmQ+PGtleXdvcmQ+
VWx0cmFzb25vZ3JhcGh5LCBQcmVuYXRhbDwva2V5d29yZD48L2tleXdvcmRzPjxkYXRlcz48eWVh
cj4yMDE2PC95ZWFyPjxwdWItZGF0ZXM+PGRhdGU+RGVjPC9kYXRlPjwvcHViLWRhdGVzPjwvZGF0
ZXM+PGlzYm4+MTc5MS0yOTk3IChQcmludCkmI3hEOzE3OTEtMjk5NzwvaXNibj48YWNjZXNzaW9u
LW51bT4yNzc3OTY2MjwvYWNjZXNzaW9uLW51bT48dXJscz48L3VybHM+PGN1c3RvbTI+UE1DNTM1
NTczNzwvY3VzdG9tMj48ZWxlY3Ryb25pYy1yZXNvdXJjZS1udW0+MTAuMzg5Mi9tbXIuMjAxNi41
ODY0PC9lbGVjdHJvbmljLXJlc291cmNlLW51bT48cmVtb3RlLWRhdGFiYXNlLXByb3ZpZGVyPk5M
TTwvcmVtb3RlLWRhdGFiYXNlLXByb3ZpZGVyPjxsYW5ndWFnZT5lbmc8L2xhbmd1YWdlPjwvcmVj
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4A94859" w14:textId="03548C96" w:rsidR="00904725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FF1B94" wp14:editId="3A2C9C79">
                <wp:simplePos x="0" y="0"/>
                <wp:positionH relativeFrom="column">
                  <wp:posOffset>3608936</wp:posOffset>
                </wp:positionH>
                <wp:positionV relativeFrom="paragraph">
                  <wp:posOffset>114012</wp:posOffset>
                </wp:positionV>
                <wp:extent cx="3465715" cy="1233054"/>
                <wp:effectExtent l="0" t="0" r="20955" b="24765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715" cy="12330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59077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a=the CR proposed by Yatsenko et al (7) for common clinical features of 10q26 deletion syndrome (C10orf90 &amp; DOCK1)</w:t>
                            </w:r>
                          </w:p>
                          <w:p w14:paraId="7D94091B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b=the CR proposed by Vera</w:t>
                            </w:r>
                            <w:r w:rsidRPr="00520260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‑</w:t>
                            </w:r>
                            <w:r w:rsidRPr="00520260">
                              <w:rPr>
                                <w:sz w:val="16"/>
                                <w:szCs w:val="16"/>
                              </w:rPr>
                              <w:t>Carbonell et al (10) for renal/urinary anomalies</w:t>
                            </w:r>
                          </w:p>
                          <w:p w14:paraId="332E55E2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c=the CR proposed by Miller et al (12) for inner ear malformation, vestibular dysfunction and hearing loss</w:t>
                            </w:r>
                          </w:p>
                          <w:p w14:paraId="13A1895C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d=the deleted region suggested by the current study as a region that may contribute to common clinical features of 10q26 deletion syndrome</w:t>
                            </w:r>
                          </w:p>
                          <w:p w14:paraId="371F4220" w14:textId="7777777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e=the CR proposed by Choucair et al (13) for genital anomalies</w:t>
                            </w:r>
                          </w:p>
                          <w:p w14:paraId="546892F1" w14:textId="453885D7" w:rsidR="002F2009" w:rsidRPr="00520260" w:rsidRDefault="002F2009" w:rsidP="0052026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520260">
                              <w:rPr>
                                <w:sz w:val="16"/>
                                <w:szCs w:val="16"/>
                              </w:rPr>
                              <w:t>f=the CR proposed by Choucair et al (13) for common clinical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F1B94" id="Text Box 246" o:spid="_x0000_s1038" type="#_x0000_t202" style="position:absolute;margin-left:284.15pt;margin-top:9pt;width:272.9pt;height:97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8tQUwIAAK4EAAAOAAAAZHJzL2Uyb0RvYy54bWysVFFv2jAQfp+0/2D5fYRAoB0iVIyKaVLV&#10;VoKpz8ZxSDTb59mGhP36nR1CabenaS/mfPfl8913d8zvWiXJUVhXg85pOhhSIjSHotb7nH7frj/d&#10;UuI80wWToEVOT8LRu8XHD/PGzMQIKpCFsARJtJs1JqeV92aWJI5XQjE3ACM0Bkuwinm82n1SWNYg&#10;u5LJaDicJg3Ywljgwjn03ndBuoj8ZSm4fypLJzyROcXcfDxtPHfhTBZzNttbZqqan9Ng/5CFYrXG&#10;Ry9U98wzcrD1H1Sq5hYclH7AQSVQljUXsQasJh2+q2ZTMSNiLSiOMxeZ3P+j5Y/HZ0vqIqejbEqJ&#10;ZgqbtBWtJ1+gJcGHCjXGzRC4MQj1LQaw073foTMU3pZWhV8siWActT5d9A10HJ3jbDq5SSeUcIyl&#10;o/F4OMkCT/L6ubHOfxWgSDByarGBUVd2fHC+g/aQ8JoDWRfrWsp4CUMjVtKSI8N2Sx+TRPI3KKlJ&#10;k9PpeDKMxG9igfry/U4y/uOc3hUK+aTGnIMoXfHB8u2ujTKmo16ZHRQnFMxCN3TO8HWN/A/M+Wdm&#10;ccpQI9wc/4RHKQGTgrNFSQX219/8AY/NxyglDU5tTt3PA7OCEvlN41h8TrMsjHm8ZJObEV7sdWR3&#10;HdEHtQJUKsUdNTyaAe9lb5YW1Asu2DK8iiGmOb6dU9+bK9/tEi4oF8tlBOFgG+Yf9MbwQB06E3Td&#10;ti/MmnNfPY7EI/TzzWbv2tthw5calgcPZR17H4TuVD3rj0sRp+e8wGHrru8R9fo3s/gNAAD//wMA&#10;UEsDBBQABgAIAAAAIQBgG5UP3QAAAAsBAAAPAAAAZHJzL2Rvd25yZXYueG1sTI/BTsMwEETvSPyD&#10;tUjcqOMAlZvGqQAVLpwoiLMbu7ZFvI5sNw1/j3uix9U8zb5pN7MfyKRjcgEFsEUFRGMflEMj4Ovz&#10;9Y4DSVmikkNALeBXJ9h011etbFQ44YeedtmQUoKpkQJszmNDaeqt9jItwqixZIcQvczljIaqKE+l&#10;3A+0rqol9dJh+WDlqF+s7n92Ry9g+2xWpucy2i1Xzk3z9+HdvAlxezM/rYFkPed/GM76RR264rQP&#10;R1SJDAIel/y+oCXgZdMZYOyBAdkLqFldA+1aermh+wMAAP//AwBQSwECLQAUAAYACAAAACEAtoM4&#10;kv4AAADhAQAAEwAAAAAAAAAAAAAAAAAAAAAAW0NvbnRlbnRfVHlwZXNdLnhtbFBLAQItABQABgAI&#10;AAAAIQA4/SH/1gAAAJQBAAALAAAAAAAAAAAAAAAAAC8BAABfcmVscy8ucmVsc1BLAQItABQABgAI&#10;AAAAIQD2+8tQUwIAAK4EAAAOAAAAAAAAAAAAAAAAAC4CAABkcnMvZTJvRG9jLnhtbFBLAQItABQA&#10;BgAIAAAAIQBgG5UP3QAAAAsBAAAPAAAAAAAAAAAAAAAAAK0EAABkcnMvZG93bnJldi54bWxQSwUG&#10;AAAAAAQABADzAAAAtwUAAAAA&#10;" fillcolor="white [3201]" strokeweight=".5pt">
                <v:textbox>
                  <w:txbxContent>
                    <w:p w14:paraId="50559077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a=the CR proposed by Yatsenko et al (7) for common clinical features of 10q26 deletion syndrome (C10orf90 &amp; DOCK1)</w:t>
                      </w:r>
                    </w:p>
                    <w:p w14:paraId="7D94091B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b=the CR proposed by Vera</w:t>
                      </w:r>
                      <w:r w:rsidRPr="00520260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‑</w:t>
                      </w:r>
                      <w:r w:rsidRPr="00520260">
                        <w:rPr>
                          <w:sz w:val="16"/>
                          <w:szCs w:val="16"/>
                        </w:rPr>
                        <w:t>Carbonell et al (10) for renal/urinary anomalies</w:t>
                      </w:r>
                    </w:p>
                    <w:p w14:paraId="332E55E2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c=the CR proposed by Miller et al (12) for inner ear malformation, vestibular dysfunction and hearing loss</w:t>
                      </w:r>
                    </w:p>
                    <w:p w14:paraId="13A1895C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d=the deleted region suggested by the current study as a region that may contribute to common clinical features of 10q26 deletion syndrome</w:t>
                      </w:r>
                    </w:p>
                    <w:p w14:paraId="371F4220" w14:textId="7777777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e=the CR proposed by Choucair et al (13) for genital anomalies</w:t>
                      </w:r>
                    </w:p>
                    <w:p w14:paraId="546892F1" w14:textId="453885D7" w:rsidR="002F2009" w:rsidRPr="00520260" w:rsidRDefault="002F2009" w:rsidP="0052026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520260">
                        <w:rPr>
                          <w:sz w:val="16"/>
                          <w:szCs w:val="16"/>
                        </w:rPr>
                        <w:t>f=the CR proposed by Choucair et al (13) for common clinical features</w:t>
                      </w:r>
                    </w:p>
                  </w:txbxContent>
                </v:textbox>
              </v:shape>
            </w:pict>
          </mc:Fallback>
        </mc:AlternateContent>
      </w:r>
      <w:r w:rsidR="00904725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241B38FE" wp14:editId="1C0FFFFC">
            <wp:extent cx="3650673" cy="2762671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8187" cy="279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35BD" w14:textId="608640FC" w:rsidR="002A680F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1977E794" wp14:editId="1397F420">
            <wp:extent cx="5985933" cy="280204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2376" cy="28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B09" w14:textId="3BF52273" w:rsidR="00520260" w:rsidRPr="000137B2" w:rsidRDefault="0052026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Light </w:t>
      </w:r>
      <w:r w:rsidR="0003027A" w:rsidRPr="000137B2">
        <w:rPr>
          <w:rFonts w:ascii="Calibri Light" w:eastAsia="Calibri" w:hAnsi="Calibri Light" w:cs="Calibri Light"/>
          <w:b/>
        </w:rPr>
        <w:t xml:space="preserve">Blue </w:t>
      </w:r>
      <w:r w:rsidRPr="000137B2">
        <w:rPr>
          <w:rFonts w:ascii="Calibri Light" w:eastAsia="Calibri" w:hAnsi="Calibri Light" w:cs="Calibri Light"/>
          <w:b/>
        </w:rPr>
        <w:t>Region (</w:t>
      </w:r>
      <w:r w:rsidR="00130E7A" w:rsidRPr="000137B2">
        <w:rPr>
          <w:rFonts w:ascii="Calibri Light" w:eastAsia="Calibri" w:hAnsi="Calibri Light" w:cs="Calibri Light"/>
          <w:b/>
        </w:rPr>
        <w:t>Lin P1</w:t>
      </w:r>
      <w:r w:rsidRPr="000137B2">
        <w:rPr>
          <w:rFonts w:ascii="Calibri Light" w:eastAsia="Calibri" w:hAnsi="Calibri Light" w:cs="Calibri Light"/>
          <w:b/>
        </w:rPr>
        <w:t>)</w:t>
      </w:r>
      <w:r w:rsidR="00130E7A" w:rsidRPr="000137B2">
        <w:rPr>
          <w:rFonts w:ascii="Calibri Light" w:eastAsia="Calibri" w:hAnsi="Calibri Light" w:cs="Calibri Light"/>
          <w:b/>
        </w:rPr>
        <w:t xml:space="preserve">: </w:t>
      </w:r>
      <w:r w:rsidR="00130E7A" w:rsidRPr="000137B2">
        <w:rPr>
          <w:rFonts w:ascii="Calibri Light" w:eastAsia="Times New Roman" w:hAnsi="Calibri Light" w:cs="Calibri Light"/>
        </w:rPr>
        <w:t>chr10:121385399-135534747 (hg19)</w:t>
      </w:r>
    </w:p>
    <w:p w14:paraId="362B6465" w14:textId="495A2C53" w:rsidR="00C75403" w:rsidRPr="000137B2" w:rsidRDefault="0003027A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Dark Blue Region </w:t>
      </w:r>
      <w:r w:rsidR="00130E7A" w:rsidRPr="000137B2">
        <w:rPr>
          <w:rFonts w:ascii="Calibri Light" w:eastAsia="Calibri" w:hAnsi="Calibri Light" w:cs="Calibri Light"/>
          <w:b/>
        </w:rPr>
        <w:t xml:space="preserve">(C10orf90 to qter): </w:t>
      </w:r>
      <w:r w:rsidR="00130E7A" w:rsidRPr="000137B2">
        <w:rPr>
          <w:rFonts w:ascii="Calibri Light" w:eastAsia="Times New Roman" w:hAnsi="Calibri Light" w:cs="Calibri Light"/>
        </w:rPr>
        <w:t>chr10:128113575-135534747 (hg19)</w:t>
      </w:r>
    </w:p>
    <w:p w14:paraId="3F629F20" w14:textId="2FC52475" w:rsidR="0093303E" w:rsidRPr="000137B2" w:rsidRDefault="0093303E" w:rsidP="009B555C">
      <w:pPr>
        <w:pStyle w:val="Heading1"/>
        <w:tabs>
          <w:tab w:val="left" w:pos="333"/>
        </w:tabs>
      </w:pPr>
      <w:bookmarkStart w:id="81" w:name="_Toc8497143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68</w:t>
        </w:r>
      </w:fldSimple>
      <w:r w:rsidRPr="000137B2">
        <w:t>: 11p15.5 (</w:t>
      </w:r>
      <w:r w:rsidRPr="002A0EDA">
        <w:t>BWS</w:t>
      </w:r>
      <w:r w:rsidRPr="000137B2">
        <w:t>/RS)</w:t>
      </w:r>
      <w:bookmarkEnd w:id="81"/>
    </w:p>
    <w:p w14:paraId="457F5595" w14:textId="1C2ECB25" w:rsidR="0093303E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0885D6" wp14:editId="77832F97">
                <wp:simplePos x="0" y="0"/>
                <wp:positionH relativeFrom="column">
                  <wp:posOffset>2827020</wp:posOffset>
                </wp:positionH>
                <wp:positionV relativeFrom="paragraph">
                  <wp:posOffset>158115</wp:posOffset>
                </wp:positionV>
                <wp:extent cx="2956560" cy="624840"/>
                <wp:effectExtent l="0" t="0" r="15240" b="2286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2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6EDCF5" w14:textId="77777777" w:rsidR="002F2009" w:rsidRPr="0093303E" w:rsidRDefault="002F2009" w:rsidP="001908A0">
                            <w:pPr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Whole Region: 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>chr11:2016406-2906995 (hg19)</w:t>
                            </w:r>
                          </w:p>
                          <w:p w14:paraId="631F6E01" w14:textId="77777777" w:rsidR="002F2009" w:rsidRPr="0093303E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H19: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 xml:space="preserve"> chr11:2016406-2022696 (hg19)</w:t>
                            </w:r>
                          </w:p>
                          <w:p w14:paraId="47CC15BF" w14:textId="77777777" w:rsidR="002F2009" w:rsidRPr="0093303E" w:rsidRDefault="002F2009" w:rsidP="008C614C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93303E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CDKN1C:</w:t>
                            </w:r>
                            <w:r w:rsidRPr="0093303E">
                              <w:rPr>
                                <w:rFonts w:ascii="Calibri Light" w:hAnsi="Calibri Light" w:cs="Calibri Light"/>
                              </w:rPr>
                              <w:t xml:space="preserve"> chr11:2904448-2906995 (hg19)</w:t>
                            </w:r>
                          </w:p>
                          <w:p w14:paraId="71CA08AC" w14:textId="77777777" w:rsidR="002F2009" w:rsidRDefault="002F20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885D6" id="Text Box 253" o:spid="_x0000_s1039" type="#_x0000_t202" style="position:absolute;margin-left:222.6pt;margin-top:12.45pt;width:232.8pt;height:49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q8UAIAAK0EAAAOAAAAZHJzL2Uyb0RvYy54bWysVE1vGjEQvVfqf7B8LwsEaIJYIkpEVSlK&#10;IiVVzsbrhVW9Htc27NJf32fzEUh7qnrxzpefZ97M7OS2rTXbKucrMjnvdbqcKSOpqMwq599fFp+u&#10;OfNBmEJoMirnO+X57fTjh0ljx6pPa9KFcgwgxo8bm/N1CHacZV6uVS18h6wycJbkahGgulVWONEA&#10;vdZZv9sdZQ25wjqSyntY7/ZOPk34ZalkeCxLrwLTOUduIZ0unct4ZtOJGK+csOtKHtIQ/5BFLSqD&#10;R09QdyIItnHVH1B1JR15KkNHUp1RWVZSpRpQTa/7rprntbAq1QJyvD3R5P8frHzYPjlWFTnvD684&#10;M6JGk15UG9gXalm0gaHG+jECny1CQwsHOn20exhj4W3p6vhFSQx+cL078RvhJIz9m+FoOIJLwjfq&#10;D64HqQHZ223rfPiqqGZRyLlD/xKtYnvvAzJB6DEkPuZJV8Wi0jopcWbUXDu2Fei2DilH3LiI0oY1&#10;ePxq2E3AF74Ifbq/1EL+iFVeIkDTBsbIyb72KIV22SYWeyfCllTswJej/cx5KxcV8O+FD0/CYcjA&#10;AxYnPOIoNSEpOkicrcn9+ps9xqP38HLWYGhz7n9uhFOc6W8GU3HTG4BSFpIyGH7uQ3HnnuW5x2zq&#10;OYGpHlbUyiTG+KCPYumofsV+zeKrcAkj8XbOw1Gch/0qYT+lms1SEObainBvnq2M0LEzkdeX9lU4&#10;e+hrwEQ80HG8xfhde/ex8aah2SZQWaXeR6L3rB74x06k9hz2Ny7duZ6i3v4y098AAAD//wMAUEsD&#10;BBQABgAIAAAAIQC5q6jI3QAAAAoBAAAPAAAAZHJzL2Rvd25yZXYueG1sTI/BTsMwEETvSPyDtUjc&#10;qNM0oCTEqQAVLpwoiPM2dm2L2I5sNw1/z3KC42qfZt5028WNbFYx2eAFrFcFMOWHIK3XAj7en29q&#10;YCmjlzgGrwR8qwTb/vKiw1aGs39T8z5rRiE+tSjA5Dy1nKfBKIdpFSbl6XcM0WGmM2ouI54p3I28&#10;LIo77tB6ajA4qSejhq/9yQnYPepGDzVGs6ultfPyeXzVL0JcXy0P98CyWvIfDL/6pA49OR3CycvE&#10;RgFVdVsSKqCsGmAENOuCthyILDcb4H3H/0/ofwAAAP//AwBQSwECLQAUAAYACAAAACEAtoM4kv4A&#10;AADhAQAAEwAAAAAAAAAAAAAAAAAAAAAAW0NvbnRlbnRfVHlwZXNdLnhtbFBLAQItABQABgAIAAAA&#10;IQA4/SH/1gAAAJQBAAALAAAAAAAAAAAAAAAAAC8BAABfcmVscy8ucmVsc1BLAQItABQABgAIAAAA&#10;IQCjNHq8UAIAAK0EAAAOAAAAAAAAAAAAAAAAAC4CAABkcnMvZTJvRG9jLnhtbFBLAQItABQABgAI&#10;AAAAIQC5q6jI3QAAAAoBAAAPAAAAAAAAAAAAAAAAAKoEAABkcnMvZG93bnJldi54bWxQSwUGAAAA&#10;AAQABADzAAAAtAUAAAAA&#10;" fillcolor="white [3201]" strokeweight=".5pt">
                <v:textbox>
                  <w:txbxContent>
                    <w:p w14:paraId="276EDCF5" w14:textId="77777777" w:rsidR="002F2009" w:rsidRPr="0093303E" w:rsidRDefault="002F2009" w:rsidP="001908A0">
                      <w:pPr>
                        <w:spacing w:after="0"/>
                        <w:contextualSpacing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Whole Region: 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>chr11:2016406-2906995 (hg19)</w:t>
                      </w:r>
                    </w:p>
                    <w:p w14:paraId="631F6E01" w14:textId="77777777" w:rsidR="002F2009" w:rsidRPr="0093303E" w:rsidRDefault="002F2009" w:rsidP="008C614C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>H19: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 xml:space="preserve"> chr11:2016406-2022696 (hg19)</w:t>
                      </w:r>
                    </w:p>
                    <w:p w14:paraId="47CC15BF" w14:textId="77777777" w:rsidR="002F2009" w:rsidRPr="0093303E" w:rsidRDefault="002F2009" w:rsidP="008C614C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93303E">
                        <w:rPr>
                          <w:rFonts w:ascii="Calibri Light" w:hAnsi="Calibri Light" w:cs="Calibri Light"/>
                          <w:b/>
                          <w:bCs/>
                        </w:rPr>
                        <w:t>CDKN1C:</w:t>
                      </w:r>
                      <w:r w:rsidRPr="0093303E">
                        <w:rPr>
                          <w:rFonts w:ascii="Calibri Light" w:hAnsi="Calibri Light" w:cs="Calibri Light"/>
                        </w:rPr>
                        <w:t xml:space="preserve"> chr11:2904448-2906995 (hg19)</w:t>
                      </w:r>
                    </w:p>
                    <w:p w14:paraId="71CA08AC" w14:textId="77777777" w:rsidR="002F2009" w:rsidRDefault="002F2009"/>
                  </w:txbxContent>
                </v:textbox>
              </v:shape>
            </w:pict>
          </mc:Fallback>
        </mc:AlternateContent>
      </w:r>
      <w:r w:rsidR="0093303E" w:rsidRPr="000137B2">
        <w:rPr>
          <w:rFonts w:ascii="Calibri Light" w:hAnsi="Calibri Light" w:cs="Calibri Light"/>
          <w:i/>
          <w:iCs/>
        </w:rPr>
        <w:t>Figure 8 of Chiesa 2012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PEVuZE5vdGU+PENpdGU+PEF1dGhvcj5DaGllc2E8L0F1dGhvcj48WWVhcj4yMDEyPC9ZZWFyPjxS
ZWNOdW0+MTYwPC9SZWNOdW0+PERpc3BsYXlUZXh0Pls1OV08L0Rpc3BsYXlUZXh0PjxyZWNvcmQ+
PHJlYy1udW1iZXI+MTYwPC9yZWMtbnVtYmVyPjxmb3JlaWduLWtleXM+PGtleSBhcHA9IkVOIiBk
Yi1pZD0icDl3djAwYTV5ZXowdjFldDVhd3Y5cGZvZXBkMHg1ZHR3d3B0IiB0aW1lc3RhbXA9IjE2
MjM4OTIxNTIiPjE2MDwva2V5PjwvZm9yZWlnbi1rZXlzPjxyZWYtdHlwZSBuYW1lPSJKb3VybmFs
IEFydGljbGUiPjE3PC9yZWYtdHlwZT48Y29udHJpYnV0b3JzPjxhdXRob3JzPjxhdXRob3I+Q2hp
ZXNhLCBOaWNvbGV0dGE8L2F1dGhvcj48YXV0aG9yPkRlIENyZXNjZW56bywgQWdvc3RpbmE8L2F1
dGhvcj48YXV0aG9yPk1pc2hyYSwgS2Fua2FkZWI8L2F1dGhvcj48YXV0aG9yPlBlcm9uZSwgTHVj
aWE8L2F1dGhvcj48YXV0aG9yPkNhcmVsbGEsIE1hc3NpbW88L2F1dGhvcj48YXV0aG9yPlBhbHVt
Ym8sIE9yYXppbzwvYXV0aG9yPjxhdXRob3I+TXVzc2EsIEFsZXNzYW5kcm88L2F1dGhvcj48YXV0
aG9yPlNwYXJhZ28sIEFuZ2VsYTwvYXV0aG9yPjxhdXRob3I+Q2VycmF0bywgRmxhdmlhPC9hdXRo
b3I+PGF1dGhvcj5SdXNzbywgU2lsdmlhPC9hdXRob3I+PGF1dGhvcj5MYXBpLCBFbGlzYWJldHRh
PC9hdXRob3I+PGF1dGhvcj5DdWJlbGxpcywgTWFyaWEgVml0dG9yaWE8L2F1dGhvcj48YXV0aG9y
PkthbmR1cmksIENoYW5kcmFzZWtoYXI8L2F1dGhvcj48YXV0aG9yPkNpcmlsbG8gU2lsZW5nbywg
TWFyZ2hlcml0YTwvYXV0aG9yPjxhdXRob3I+UmljY2lvLCBBbmRyZWE8L2F1dGhvcj48YXV0aG9y
PkZlcnJlcm8sIEdpb3Zhbm5pIEJhdHRpc3RhPC9hdXRob3I+PC9hdXRob3JzPjwvY29udHJpYnV0
b3JzPjx0aXRsZXM+PHRpdGxlPlRoZSBLQ05RMU9UMSBpbXByaW50aW5nIGNvbnRyb2wgcmVnaW9u
IGFuZCBub24tY29kaW5nIFJOQTogbmV3IHByb3BlcnRpZXMgZGVyaXZlZCBmcm9tIHRoZSBzdHVk
eSBvZiBCZWNrd2l0aC1XaWVkZW1hbm4gc3luZHJvbWUgYW5kIFNpbHZlci1SdXNzZWxsIHN5bmRy
b21lIGNhc2VzPC90aXRsZT48c2Vjb25kYXJ5LXRpdGxlPkh1bWFuIG1vbGVjdWxhciBnZW5ldGlj
czwvc2Vjb25kYXJ5LXRpdGxlPjxhbHQtdGl0bGU+SHVtIE1vbCBHZW5ldDwvYWx0LXRpdGxlPjwv
dGl0bGVzPjxwZXJpb2RpY2FsPjxmdWxsLXRpdGxlPkh1bWFuIG1vbGVjdWxhciBnZW5ldGljczwv
ZnVsbC10aXRsZT48YWJici0xPkh1bSBNb2wgR2VuZXQ8L2FiYnItMT48L3BlcmlvZGljYWw+PGFs
dC1wZXJpb2RpY2FsPjxmdWxsLXRpdGxlPkh1bWFuIG1vbGVjdWxhciBnZW5ldGljczwvZnVsbC10
aXRsZT48YWJici0xPkh1bSBNb2wgR2VuZXQ8L2FiYnItMT48L2FsdC1wZXJpb2RpY2FsPjxwYWdl
cz4xMC0yNTwvcGFnZXM+PHZvbHVtZT4yMTwvdm9sdW1lPjxudW1iZXI+MTwvbnVtYmVyPjxlZGl0
aW9uPjIwMTEvMDkvMTQ8L2VkaXRpb24+PGtleXdvcmRzPjxrZXl3b3JkPkFkdWx0PC9rZXl3b3Jk
PjxrZXl3b3JkPkJlY2t3aXRoLVdpZWRlbWFubiBTeW5kcm9tZS8qZ2VuZXRpY3MvbWV0YWJvbGlz
bTwva2V5d29yZD48a2V5d29yZD5DaGlsZCwgUHJlc2Nob29sPC9rZXl3b3JkPjxrZXl3b3JkPkNo
cm9tYXRpbi9nZW5ldGljcy9tZXRhYm9saXNtPC9rZXl3b3JkPjxrZXl3b3JkPkNocm9tb3NvbWVz
LCBIdW1hbiwgUGFpciAxMS9nZW5ldGljcy9tZXRhYm9saXNtPC9rZXl3b3JkPjxrZXl3b3JkPkRO
QSBNZXRoeWxhdGlvbjwva2V5d29yZD48a2V5d29yZD5GZW1hbGU8L2tleXdvcmQ+PGtleXdvcmQ+
R2VuZSBEdXBsaWNhdGlvbjwva2V5d29yZD48a2V5d29yZD5HZW5lIFNpbGVuY2luZzwva2V5d29y
ZD48a2V5d29yZD4qR2Vub21pYyBJbXByaW50aW5nPC9rZXl3b3JkPjxrZXl3b3JkPkh1bWFuczwv
a2V5d29yZD48a2V5d29yZD5JbmZhbnQ8L2tleXdvcmQ+PGtleXdvcmQ+TWFsZTwva2V5d29yZD48
a2V5d29yZD5QZWRpZ3JlZTwva2V5d29yZD48a2V5d29yZD5Qb3Rhc3NpdW0gQ2hhbm5lbHMsIFZv
bHRhZ2UtR2F0ZWQvZ2VuZXRpY3M8L2tleXdvcmQ+PGtleXdvcmQ+UHJvdGVpbiBCaW5kaW5nPC9r
ZXl3b3JkPjxrZXl3b3JkPlJOQSwgVW50cmFuc2xhdGVkLypnZW5ldGljcy9tZXRhYm9saXNtPC9r
ZXl3b3JkPjxrZXl3b3JkPlNpbHZlci1SdXNzZWxsIFN5bmRyb21lLypnZW5ldGljcy9tZXRhYm9s
aXNtPC9rZXl3b3JkPjwva2V5d29yZHM+PGRhdGVzPjx5ZWFyPjIwMTI8L3llYXI+PC9kYXRlcz48
cHVibGlzaGVyPk94Zm9yZCBVbml2ZXJzaXR5IFByZXNzPC9wdWJsaXNoZXI+PGlzYm4+MTQ2MC0y
MDgzJiN4RDswOTY0LTY5MDY8L2lzYm4+PGFjY2Vzc2lvbi1udW0+MjE5MjA5Mzk8L2FjY2Vzc2lv
bi1udW0+PHVybHM+PHJlbGF0ZWQtdXJscz48dXJsPmh0dHBzOi8vcHVibWVkLm5jYmkubmxtLm5p
aC5nb3YvMjE5MjA5Mzk8L3VybD48dXJsPmh0dHBzOi8vd3d3Lm5jYmkubmxtLm5paC5nb3YvcG1j
L2FydGljbGVzL1BNQzMyMzUwMDcvPC91cmw+PC9yZWxhdGVkLXVybHM+PC91cmxzPjxlbGVjdHJv
bmljLXJlc291cmNlLW51bT4xMC4xMDkzL2htZy9kZHI0MTk8L2VsZWN0cm9uaWMtcmVzb3VyY2Ut
bnVtPjxyZW1vdGUtZGF0YWJhc2UtbmFtZT5QdWJNZWQ8L3JlbW90ZS1kYXRhYmFzZS1uYW1lPjxs
YW5ndWFnZT5lbmc8L2xhbmd1YWdlPjwvcmVjb3JkPjwvQ2l0ZT48L0VuZE5vdGU+AG==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PEVuZE5vdGU+PENpdGU+PEF1dGhvcj5DaGllc2E8L0F1dGhvcj48WWVhcj4yMDEyPC9ZZWFyPjxS
ZWNOdW0+MTYwPC9SZWNOdW0+PERpc3BsYXlUZXh0Pls1OV08L0Rpc3BsYXlUZXh0PjxyZWNvcmQ+
PHJlYy1udW1iZXI+MTYwPC9yZWMtbnVtYmVyPjxmb3JlaWduLWtleXM+PGtleSBhcHA9IkVOIiBk
Yi1pZD0icDl3djAwYTV5ZXowdjFldDVhd3Y5cGZvZXBkMHg1ZHR3d3B0IiB0aW1lc3RhbXA9IjE2
MjM4OTIxNTIiPjE2MDwva2V5PjwvZm9yZWlnbi1rZXlzPjxyZWYtdHlwZSBuYW1lPSJKb3VybmFs
IEFydGljbGUiPjE3PC9yZWYtdHlwZT48Y29udHJpYnV0b3JzPjxhdXRob3JzPjxhdXRob3I+Q2hp
ZXNhLCBOaWNvbGV0dGE8L2F1dGhvcj48YXV0aG9yPkRlIENyZXNjZW56bywgQWdvc3RpbmE8L2F1
dGhvcj48YXV0aG9yPk1pc2hyYSwgS2Fua2FkZWI8L2F1dGhvcj48YXV0aG9yPlBlcm9uZSwgTHVj
aWE8L2F1dGhvcj48YXV0aG9yPkNhcmVsbGEsIE1hc3NpbW88L2F1dGhvcj48YXV0aG9yPlBhbHVt
Ym8sIE9yYXppbzwvYXV0aG9yPjxhdXRob3I+TXVzc2EsIEFsZXNzYW5kcm88L2F1dGhvcj48YXV0
aG9yPlNwYXJhZ28sIEFuZ2VsYTwvYXV0aG9yPjxhdXRob3I+Q2VycmF0bywgRmxhdmlhPC9hdXRo
b3I+PGF1dGhvcj5SdXNzbywgU2lsdmlhPC9hdXRob3I+PGF1dGhvcj5MYXBpLCBFbGlzYWJldHRh
PC9hdXRob3I+PGF1dGhvcj5DdWJlbGxpcywgTWFyaWEgVml0dG9yaWE8L2F1dGhvcj48YXV0aG9y
PkthbmR1cmksIENoYW5kcmFzZWtoYXI8L2F1dGhvcj48YXV0aG9yPkNpcmlsbG8gU2lsZW5nbywg
TWFyZ2hlcml0YTwvYXV0aG9yPjxhdXRob3I+UmljY2lvLCBBbmRyZWE8L2F1dGhvcj48YXV0aG9y
PkZlcnJlcm8sIEdpb3Zhbm5pIEJhdHRpc3RhPC9hdXRob3I+PC9hdXRob3JzPjwvY29udHJpYnV0
b3JzPjx0aXRsZXM+PHRpdGxlPlRoZSBLQ05RMU9UMSBpbXByaW50aW5nIGNvbnRyb2wgcmVnaW9u
IGFuZCBub24tY29kaW5nIFJOQTogbmV3IHByb3BlcnRpZXMgZGVyaXZlZCBmcm9tIHRoZSBzdHVk
eSBvZiBCZWNrd2l0aC1XaWVkZW1hbm4gc3luZHJvbWUgYW5kIFNpbHZlci1SdXNzZWxsIHN5bmRy
b21lIGNhc2VzPC90aXRsZT48c2Vjb25kYXJ5LXRpdGxlPkh1bWFuIG1vbGVjdWxhciBnZW5ldGlj
czwvc2Vjb25kYXJ5LXRpdGxlPjxhbHQtdGl0bGU+SHVtIE1vbCBHZW5ldDwvYWx0LXRpdGxlPjwv
dGl0bGVzPjxwZXJpb2RpY2FsPjxmdWxsLXRpdGxlPkh1bWFuIG1vbGVjdWxhciBnZW5ldGljczwv
ZnVsbC10aXRsZT48YWJici0xPkh1bSBNb2wgR2VuZXQ8L2FiYnItMT48L3BlcmlvZGljYWw+PGFs
dC1wZXJpb2RpY2FsPjxmdWxsLXRpdGxlPkh1bWFuIG1vbGVjdWxhciBnZW5ldGljczwvZnVsbC10
aXRsZT48YWJici0xPkh1bSBNb2wgR2VuZXQ8L2FiYnItMT48L2FsdC1wZXJpb2RpY2FsPjxwYWdl
cz4xMC0yNTwvcGFnZXM+PHZvbHVtZT4yMTwvdm9sdW1lPjxudW1iZXI+MTwvbnVtYmVyPjxlZGl0
aW9uPjIwMTEvMDkvMTQ8L2VkaXRpb24+PGtleXdvcmRzPjxrZXl3b3JkPkFkdWx0PC9rZXl3b3Jk
PjxrZXl3b3JkPkJlY2t3aXRoLVdpZWRlbWFubiBTeW5kcm9tZS8qZ2VuZXRpY3MvbWV0YWJvbGlz
bTwva2V5d29yZD48a2V5d29yZD5DaGlsZCwgUHJlc2Nob29sPC9rZXl3b3JkPjxrZXl3b3JkPkNo
cm9tYXRpbi9nZW5ldGljcy9tZXRhYm9saXNtPC9rZXl3b3JkPjxrZXl3b3JkPkNocm9tb3NvbWVz
LCBIdW1hbiwgUGFpciAxMS9nZW5ldGljcy9tZXRhYm9saXNtPC9rZXl3b3JkPjxrZXl3b3JkPkRO
QSBNZXRoeWxhdGlvbjwva2V5d29yZD48a2V5d29yZD5GZW1hbGU8L2tleXdvcmQ+PGtleXdvcmQ+
R2VuZSBEdXBsaWNhdGlvbjwva2V5d29yZD48a2V5d29yZD5HZW5lIFNpbGVuY2luZzwva2V5d29y
ZD48a2V5d29yZD4qR2Vub21pYyBJbXByaW50aW5nPC9rZXl3b3JkPjxrZXl3b3JkPkh1bWFuczwv
a2V5d29yZD48a2V5d29yZD5JbmZhbnQ8L2tleXdvcmQ+PGtleXdvcmQ+TWFsZTwva2V5d29yZD48
a2V5d29yZD5QZWRpZ3JlZTwva2V5d29yZD48a2V5d29yZD5Qb3Rhc3NpdW0gQ2hhbm5lbHMsIFZv
bHRhZ2UtR2F0ZWQvZ2VuZXRpY3M8L2tleXdvcmQ+PGtleXdvcmQ+UHJvdGVpbiBCaW5kaW5nPC9r
ZXl3b3JkPjxrZXl3b3JkPlJOQSwgVW50cmFuc2xhdGVkLypnZW5ldGljcy9tZXRhYm9saXNtPC9r
ZXl3b3JkPjxrZXl3b3JkPlNpbHZlci1SdXNzZWxsIFN5bmRyb21lLypnZW5ldGljcy9tZXRhYm9s
aXNtPC9rZXl3b3JkPjwva2V5d29yZHM+PGRhdGVzPjx5ZWFyPjIwMTI8L3llYXI+PC9kYXRlcz48
cHVibGlzaGVyPk94Zm9yZCBVbml2ZXJzaXR5IFByZXNzPC9wdWJsaXNoZXI+PGlzYm4+MTQ2MC0y
MDgzJiN4RDswOTY0LTY5MDY8L2lzYm4+PGFjY2Vzc2lvbi1udW0+MjE5MjA5Mzk8L2FjY2Vzc2lv
bi1udW0+PHVybHM+PHJlbGF0ZWQtdXJscz48dXJsPmh0dHBzOi8vcHVibWVkLm5jYmkubmxtLm5p
aC5nb3YvMjE5MjA5Mzk8L3VybD48dXJsPmh0dHBzOi8vd3d3Lm5jYmkubmxtLm5paC5nb3YvcG1j
L2FydGljbGVzL1BNQzMyMzUwMDcvPC91cmw+PC9yZWxhdGVkLXVybHM+PC91cmxzPjxlbGVjdHJv
bmljLXJlc291cmNlLW51bT4xMC4xMDkzL2htZy9kZHI0MTk8L2VsZWN0cm9uaWMtcmVzb3VyY2Ut
bnVtPjxyZW1vdGUtZGF0YWJhc2UtbmFtZT5QdWJNZWQ8L3JlbW90ZS1kYXRhYmFzZS1uYW1lPjxs
YW5ndWFnZT5lbmc8L2xhbmd1YWdlPjwvcmVjb3JkPjwvQ2l0ZT48L0VuZE5vdGU+AG==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[59]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="0093303E" w:rsidRPr="000137B2">
        <w:rPr>
          <w:rFonts w:ascii="Calibri Light" w:hAnsi="Calibri Light" w:cs="Calibri Light"/>
          <w:i/>
          <w:iCs/>
        </w:rPr>
        <w:t>:</w:t>
      </w:r>
    </w:p>
    <w:p w14:paraId="41030F7E" w14:textId="29B38E4F" w:rsidR="0093303E" w:rsidRPr="000137B2" w:rsidRDefault="009330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83F32C0" wp14:editId="6B8AC4F1">
            <wp:extent cx="2754269" cy="2182091"/>
            <wp:effectExtent l="0" t="0" r="825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1321" cy="21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F697" w14:textId="4A804CF1" w:rsidR="0093303E" w:rsidRPr="000137B2" w:rsidRDefault="0093303E" w:rsidP="009B555C">
      <w:pPr>
        <w:pStyle w:val="Heading1"/>
        <w:tabs>
          <w:tab w:val="left" w:pos="333"/>
        </w:tabs>
      </w:pPr>
      <w:bookmarkStart w:id="82" w:name="_Toc84971432"/>
      <w:r w:rsidRPr="000137B2">
        <w:t xml:space="preserve">Primary CNV </w:t>
      </w:r>
      <w:fldSimple w:instr=" SEQ Primary_CNV \* ARABIC ">
        <w:r w:rsidR="00A360AB">
          <w:rPr>
            <w:noProof/>
          </w:rPr>
          <w:t>69</w:t>
        </w:r>
      </w:fldSimple>
      <w:r w:rsidRPr="000137B2">
        <w:t>: 11p13 (ELP4)</w:t>
      </w:r>
      <w:bookmarkEnd w:id="82"/>
    </w:p>
    <w:p w14:paraId="6134DC49" w14:textId="05268D92" w:rsidR="00775421" w:rsidRPr="000137B2" w:rsidRDefault="00775421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</w:rPr>
        <w:t>Figure 1 of Addis 2015</w:t>
      </w:r>
      <w:r w:rsidR="00E6791B" w:rsidRPr="000137B2">
        <w:rPr>
          <w:rFonts w:ascii="Calibri Light" w:hAnsi="Calibri Light"/>
          <w:i/>
          <w:iCs/>
        </w:rPr>
        <w:fldChar w:fldCharType="begin">
          <w:fldData xml:space="preserve">PEVuZE5vdGU+PENpdGU+PEF1dGhvcj5BZGRpczwvQXV0aG9yPjxZZWFyPjIwMTU8L1llYXI+PFJl
Y051bT4yMDE8L1JlY051bT48RGlzcGxheVRleHQ+WzYwXTwvRGlzcGxheVRleHQ+PHJlY29yZD48
cmVjLW51bWJlcj4yMDE8L3JlYy1udW1iZXI+PGZvcmVpZ24ta2V5cz48a2V5IGFwcD0iRU4iIGRi
LWlkPSJwOXd2MDBhNXllejB2MWV0NWF3djlwZm9lcGQweDVkdHd3cHQiIHRpbWVzdGFtcD0iMTYy
NDAzOTI1MCI+MjAxPC9rZXk+PC9mb3JlaWduLWtleXM+PHJlZi10eXBlIG5hbWU9IkpvdXJuYWwg
QXJ0aWNsZSI+MTc8L3JlZi10eXBlPjxjb250cmlidXRvcnM+PGF1dGhvcnM+PGF1dGhvcj5BZGRp
cywgTC48L2F1dGhvcj48YXV0aG9yPkFobiwgSi4gVy48L2F1dGhvcj48YXV0aG9yPkRvYnNvbiwg
Ui48L2F1dGhvcj48YXV0aG9yPkRpeGl0LCBBLjwvYXV0aG9yPjxhdXRob3I+T2dpbHZpZSwgQy4g
TS48L2F1dGhvcj48YXV0aG9yPlBpbnRvLCBELjwvYXV0aG9yPjxhdXRob3I+VmFhZ3MsIEEuIEsu
PC9hdXRob3I+PGF1dGhvcj5Db29uLCBILjwvYXV0aG9yPjxhdXRob3I+Q2hhc3RlLCBQLjwvYXV0
aG9yPjxhdXRob3I+V2lsc29uLCBTLjwvYXV0aG9yPjxhdXRob3I+UGFyciwgSi4gUi48L2F1dGhv
cj48YXV0aG9yPkFuZHJpZXV4LCBKLjwvYXV0aG9yPjxhdXRob3I+TGVubmUsIEIuPC9hdXRob3I+
PGF1dGhvcj5UdW1lciwgWi48L2F1dGhvcj48YXV0aG9yPkxldXp6aSwgVi48L2F1dGhvcj48YXV0
aG9yPkF1YmVsbCwgSy48L2F1dGhvcj48YXV0aG9yPktvaWxsaW5lbiwgSC48L2F1dGhvcj48YXV0
aG9yPkN1cnJhbiwgUy48L2F1dGhvcj48YXV0aG9yPk1hcnNoYWxsLCBDLiBSLjwvYXV0aG9yPjxh
dXRob3I+U2NoZXJlciwgUy4gVy48L2F1dGhvcj48YXV0aG9yPlN0cnVnLCBMLiBKLjwvYXV0aG9y
PjxhdXRob3I+Q29sbGllciwgRC4gQS48L2F1dGhvcj48YXV0aG9yPlBhbCwgRC4gSy48L2F1dGhv
cj48L2F1dGhvcnM+PC9jb250cmlidXRvcnM+PGF1dGgtYWRkcmVzcz5EZXBhcnRtZW50IG9mIEJh
c2ljIGFuZCBDbGluaWNhbCBOZXVyb3NjaWVuY2UsIEluc3RpdHV0ZSBvZiBQc3ljaGlhdHJ5LCBQ
c3ljaG9sb2d5IGFuZCBOZXVyb3NjaWVuY2UsIEtpbmcmYXBvcztzIENvbGxlZ2UgTG9uZG9uLCBM
b25kb24sIFVLLiYjeEQ7TmV1cm9zY2llbmNlIERpc2NvdmVyeSBSZXNlYXJjaCwgRWxpIExpbGx5
IGFuZCBDb21wYW55LCBFcmwgV29vZCwgU3VycmV5LCBVSy4mI3hEO0RlcGFydG1lbnQgb2YgQ3l0
b2dlbmV0aWNzLCBHdXkmYXBvcztzIGFuZCBTdCBUaG9tYXMmYXBvczsgTkhTIEZvdW5kYXRpb24g
VHJ1c3QsIExvbmRvbiwgVUsuJiN4RDtEZXBhcnRtZW50IG9mIEJpb3N0YXRpc3RpY3MgYW5kIE5J
SFIgQlJDIGZvciBNZW50YWwgSGVhbHRoLCBJbnN0aXR1dGUgb2YgUHN5Y2hpYXRyeSwgUHN5Y2hv
bG9neSBhbmQgTmV1cm9zY2llbmNlLCBLaW5nJmFwb3M7cyBDb2xsZWdlIExvbmRvbiwgTG9uZG9u
LCBVSy4mI3hEO0RlcGFydG1lbnRzIG9mIFBzeWNoaWF0cnksIGFuZCBHZW5ldGljcyBhbmQgR2Vu
b21pYyBTY2llbmNlcywgU2VhdmVyIEF1dGlzbSBDZW50ZXIsIFRoZSBNaW5kaWNoIENoaWxkIEhl
YWx0aCAmYW1wOyBEZXZlbG9wbWVudCBJbnN0aXR1dGUsIEljYWhuIFNjaG9vbCBvZiBNZWRpY2lu
ZSBhdCBNb3VudCBTaW5haSwgTmV3IFlvcmssIE5ldyBZb3JrLiYjeEQ7VGhlIENlbnRyZSBmb3Ig
QXBwbGllZCBHZW5vbWljcywgVGhlIEhvc3BpdGFsIGZvciBTaWNrIENoaWxkcmVuLCBUb3JvbnRv
LCBPbnRhcmlvLCBDYW5hZGEuJiN4RDtEZXBhcnRtZW50IG9mIFBzeWNoaWF0cnksIFVuaXZlcnNp
dHkgb2YgVXRhaCBTY2hvb2wgb2YgTWVkaWNpbmUsIFNhbHQgTGFrZSBDaXR5LCBVdGFoLiYjeEQ7
RGVwYXJ0bWVudCBvZiBQc3ljaGlhdHJ5LCBVbml2ZXJzaXR5IG9mIFBpdHRzYnVyZ2ggU2Nob29s
IG9mIE1lZGljaW5lLCBQaXR0c2J1cmdoLCBQZW5uc3lsdmFuaWEuJiN4RDtTb2NpYWwsIEdlbmV0
aWMgYW5kIERldmVsb3BtZW50YWwgUHN5Y2hpYXRyeSBDZW50cmUsIEluc3RpdHV0ZSBvZiBQc3lj
aGlhdHJ5LCBQc3ljaG9sb2d5IGFuZCBOZXVyb3NjaWVuY2UsIEtpbmcmYXBvcztzIENvbGxlZ2Ug
TG9uZG9uLCBMb25kb24sIFVLLiYjeEQ7RGVwYXJ0bWVudCBvZiBFbmRvY3Jpbm9sb2d5IGFuZCBE
aWFiZXRlcywgU2lyIENoYXJsZXMgR2FpcmRuZXIgSG9zcGl0YWwsIFBlcnRoLCBXZXN0ZXJuIEF1
c3RyYWxpYSwgQXVzdHJhbGlhLiYjeEQ7U2Nob29sIG9mIE1lZGljaW5lIGFuZCBQaGFybWFjb2xv
Z3ksIFVuaXZlcnNpdHkgb2YgV2VzdGVybiBBdXN0cmFsaWEsIE5lZGxhbmRzLCBXZXN0ZXJuIEF1
c3RyYWxpYSwgQXVzdHJhbGlhLiYjeEQ7SW5zdGl0dXRlIG9mIE5ldXJvc2NpZW5jZSwgTmV3Y2Fz
dGxlIFVuaXZlcnNpdHksIE5ld2Nhc3RsZSB1cG9uIFR5bmUsIFVLLiYjeEQ7SW5zdGl0dXQgZGUg
R8OpbsOpdGlxdWUgTcOpZGljYWxlLCBIb3BpdGFsIEplYW5uZSBkZSBGbGFuZHJlLCBDSFJVIGRl
IExpbGxlLCBGcmFuY2UuJiN4RDtDZW50cmUgZGUgR8OpbsOpdGlxdWUgQ2hyb21vc29taXF1ZSwg
R0hJQ0wsIEjDtHBpdGFsIFNhaW50IFZpbmNlbnQgZGUgUGF1bCwgTGlsbGUsIEZyYW5jZS4mI3hE
O0FwcGxpZWQgSHVtYW4gTW9sZWN1bGFyIEdlbmV0aWNzLCBLZW5uZWR5IENlbnRlciwgRGVwYXJ0
bWVudCBvZiBDbGluaWNhbCBHZW5ldGljcywgQ29wZW5oYWdlbiBVbml2ZXJzaXR5IEhvc3BpdGFs
LCBSaWdzaG9zcGl0YWxldCwgQ29wZW5oYWdlbiwgRGVubWFyay4mI3hEO0RlcGFydG1lbnQgb2Yg
UGVkaWF0cmljcywgQ2hpbGQgTmV1cm9sb2d5IGFuZCBQc3ljaGlhdHJ5LCBTYXBpZW56YSBVbml2
ZXJzaXTDoCBkaSBSb21hLCBSb21lLCBJdGFseS4mI3hEO0luc3RpdHV0ZSBvZiBIdW1hbiBHZW5l
dGljcywgTWVkaWNhbCBVbml2ZXJzaXR5IG9mIEdyYXosIEdyYXosIEF1c3RyaWEuJiN4RDtEZXBh
cnRtZW50IG9mIENsaW5pY2FsIEdlbmV0aWNzLCBIZWxzaW5raSBVbml2ZXJzaXR5IEhvc3BpdGFs
LCBIZWxzaW5raSwgRmlubGFuZC4mI3hEO0RlcGFydG1lbnQgb2YgTW9sZWN1bGFyIEdlbmV0aWNz
LCBQYWVkaWF0cmljIExhYm9yYXRvcnkgTWVkaWNpbmUsIFRoZSBIb3NwaXRhbCBmb3IgU2ljayBD
aGlsZHJlbiwgVG9yb250bywgT250YXJpbywgQ2FuYWRhLiYjeEQ7TWNMYXVnaGxpbiBDZW50cmUg
YW5kIERlcGFydG1lbnQgb2YgTW9sZWN1bGFyIEdlbmV0aWNzLCBVbml2ZXJzaXR5IG9mIFRvcm9u
dG8sIFRvcm9udG8sIE9udGFyaW8sIENhbmFkYS4mI3hEO1Byb2dyYW0gaW4gR2VuZXRpY3MgYW5k
IEdlbm9tZSBCaW9sb2d5LCBUaGUgSG9zcGl0YWwgZm9yIFNpY2sgQ2hpbGRyZW4sIERpdmlzaW9u
IG9mIEJpb3N0YXRpc3RpY3MsIERhbGxhIExhbmEgU2Nob29sIG9mIFB1YmxpYyBIZWFsdGgsIFVu
aXZlcnNpdHkgb2YgVG9yb250bywgVG9yb250bywgT250YXJpbywgQ2FuYWRhLjwvYXV0aC1hZGRy
ZXNzPjx0aXRsZXM+PHRpdGxlPk1pY3JvZGVsZXRpb25zIG9mIEVMUDQgQXJlIEFzc29jaWF0ZWQg
d2l0aCBMYW5ndWFnZSBJbXBhaXJtZW50LCBBdXRpc20gU3BlY3RydW0gRGlzb3JkZXIsIGFuZCBN
ZW50YWwgUmV0YXJkYXRpb248L3RpdGxlPjxzZWNvbmRhcnktdGl0bGU+SHVtIE11dGF0PC9zZWNv
bmRhcnktdGl0bGU+PGFsdC10aXRsZT5IdW1hbiBtdXRhdGlvbjwvYWx0LXRpdGxlPjwvdGl0bGVz
PjxwZXJpb2RpY2FsPjxmdWxsLXRpdGxlPkh1bSBNdXRhdDwvZnVsbC10aXRsZT48YWJici0xPkh1
bWFuIG11dGF0aW9uPC9hYmJyLTE+PC9wZXJpb2RpY2FsPjxhbHQtcGVyaW9kaWNhbD48ZnVsbC10
aXRsZT5IdW0gTXV0YXQ8L2Z1bGwtdGl0bGU+PGFiYnItMT5IdW1hbiBtdXRhdGlvbjwvYWJici0x
PjwvYWx0LXBlcmlvZGljYWw+PHBhZ2VzPjg0Mi01MDwvcGFnZXM+PHZvbHVtZT4zNjwvdm9sdW1l
PjxudW1iZXI+OTwvbnVtYmVyPjxlZGl0aW9uPjIwMTUvMDUvMjc8L2VkaXRpb24+PGtleXdvcmRz
PjxrZXl3b3JkPkFkb2xlc2NlbnQ8L2tleXdvcmQ+PGtleXdvcmQ+QWR1bHQ8L2tleXdvcmQ+PGtl
eXdvcmQ+QXV0aXNtIFNwZWN0cnVtIERpc29yZGVyLypnZW5ldGljczwva2V5d29yZD48a2V5d29y
ZD5DYXNlLUNvbnRyb2wgU3R1ZGllczwva2V5d29yZD48a2V5d29yZD5DaGlsZDwva2V5d29yZD48
a2V5d29yZD5DaGlsZCwgUHJlc2Nob29sPC9rZXl3b3JkPjxrZXl3b3JkPkNvbXBhcmF0aXZlIEdl
bm9taWMgSHlicmlkaXphdGlvbjwva2V5d29yZD48a2V5d29yZD5ETkEgQ29weSBOdW1iZXIgVmFy
aWF0aW9uczwva2V5d29yZD48a2V5d29yZD5EYXRhYmFzZXMsIEdlbmV0aWM8L2tleXdvcmQ+PGtl
eXdvcmQ+RGF0YXNldHMgYXMgVG9waWM8L2tleXdvcmQ+PGtleXdvcmQ+RmVtYWxlPC9rZXl3b3Jk
PjxrZXl3b3JkPipHZW5ldGljIEFzc29jaWF0aW9uIFN0dWRpZXM8L2tleXdvcmQ+PGtleXdvcmQ+
SHVtYW5zPC9rZXl3b3JkPjxrZXl3b3JkPkluZmFudDwva2V5d29yZD48a2V5d29yZD5Jbmhlcml0
YW5jZSBQYXR0ZXJuczwva2V5d29yZD48a2V5d29yZD5JbnRlbGxlY3R1YWwgRGlzYWJpbGl0eS8q
Z2VuZXRpY3M8L2tleXdvcmQ+PGtleXdvcmQ+TGFuZ3VhZ2UgRGlzb3JkZXJzLypnZW5ldGljczwv
a2V5d29yZD48a2V5d29yZD5NYWxlPC9rZXl3b3JkPjxrZXl3b3JkPk5lcnZlIFRpc3N1ZSBQcm90
ZWlucy8qZ2VuZXRpY3M8L2tleXdvcmQ+PGtleXdvcmQ+UGhlbm90eXBlPC9rZXl3b3JkPjxrZXl3
b3JkPipTZXF1ZW5jZSBEZWxldGlvbjwva2V5d29yZD48a2V5d29yZD5Zb3VuZyBBZHVsdDwva2V5
d29yZD48a2V5d29yZD5DbnY8L2tleXdvcmQ+PGtleXdvcmQ+Y29weSBudW1iZXIgdmFyaWF0aW9u
PC9rZXl3b3JkPjxrZXl3b3JkPmRldmVsb3BtZW50YWw8L2tleXdvcmQ+PGtleXdvcmQ+ZXBpbGVw
c3kgYW5kIHNlaXp1cmVzPC9rZXl3b3JkPjxrZXl3b3JkPm5ldXJvbG9neTwva2V5d29yZD48L2tl
eXdvcmRzPjxkYXRlcz48eWVhcj4yMDE1PC95ZWFyPjxwdWItZGF0ZXM+PGRhdGU+U2VwPC9kYXRl
PjwvcHViLWRhdGVzPjwvZGF0ZXM+PGlzYm4+MTA1OS03Nzk0PC9pc2JuPjxhY2Nlc3Npb24tbnVt
PjI2MDEwNjU1PC9hY2Nlc3Npb24tbnVtPjx1cmxzPjwvdXJscz48ZWxlY3Ryb25pYy1yZXNvdXJj
ZS1udW0+MTAuMTAwMi9odW11LjIyODE2PC9lbGVjdHJvbmljLXJlc291cmNlLW51bT48cmVtb3Rl
LWRhdGFiYXNlLXByb3ZpZGVyPk5MTTwvcmVtb3RlLWRhdGFiYXNlLXByb3ZpZGVyPjxsYW5ndWFn
ZT5lbmc8L2xhbmd1YWdlPjwvcmVjb3JkPjwvQ2l0ZT48L0VuZE5vdGU+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PEVuZE5vdGU+PENpdGU+PEF1dGhvcj5BZGRpczwvQXV0aG9yPjxZZWFyPjIwMTU8L1llYXI+PFJl
Y051bT4yMDE8L1JlY051bT48RGlzcGxheVRleHQ+WzYwXTwvRGlzcGxheVRleHQ+PHJlY29yZD48
cmVjLW51bWJlcj4yMDE8L3JlYy1udW1iZXI+PGZvcmVpZ24ta2V5cz48a2V5IGFwcD0iRU4iIGRi
LWlkPSJwOXd2MDBhNXllejB2MWV0NWF3djlwZm9lcGQweDVkdHd3cHQiIHRpbWVzdGFtcD0iMTYy
NDAzOTI1MCI+MjAxPC9rZXk+PC9mb3JlaWduLWtleXM+PHJlZi10eXBlIG5hbWU9IkpvdXJuYWwg
QXJ0aWNsZSI+MTc8L3JlZi10eXBlPjxjb250cmlidXRvcnM+PGF1dGhvcnM+PGF1dGhvcj5BZGRp
cywgTC48L2F1dGhvcj48YXV0aG9yPkFobiwgSi4gVy48L2F1dGhvcj48YXV0aG9yPkRvYnNvbiwg
Ui48L2F1dGhvcj48YXV0aG9yPkRpeGl0LCBBLjwvYXV0aG9yPjxhdXRob3I+T2dpbHZpZSwgQy4g
TS48L2F1dGhvcj48YXV0aG9yPlBpbnRvLCBELjwvYXV0aG9yPjxhdXRob3I+VmFhZ3MsIEEuIEsu
PC9hdXRob3I+PGF1dGhvcj5Db29uLCBILjwvYXV0aG9yPjxhdXRob3I+Q2hhc3RlLCBQLjwvYXV0
aG9yPjxhdXRob3I+V2lsc29uLCBTLjwvYXV0aG9yPjxhdXRob3I+UGFyciwgSi4gUi48L2F1dGhv
cj48YXV0aG9yPkFuZHJpZXV4LCBKLjwvYXV0aG9yPjxhdXRob3I+TGVubmUsIEIuPC9hdXRob3I+
PGF1dGhvcj5UdW1lciwgWi48L2F1dGhvcj48YXV0aG9yPkxldXp6aSwgVi48L2F1dGhvcj48YXV0
aG9yPkF1YmVsbCwgSy48L2F1dGhvcj48YXV0aG9yPktvaWxsaW5lbiwgSC48L2F1dGhvcj48YXV0
aG9yPkN1cnJhbiwgUy48L2F1dGhvcj48YXV0aG9yPk1hcnNoYWxsLCBDLiBSLjwvYXV0aG9yPjxh
dXRob3I+U2NoZXJlciwgUy4gVy48L2F1dGhvcj48YXV0aG9yPlN0cnVnLCBMLiBKLjwvYXV0aG9y
PjxhdXRob3I+Q29sbGllciwgRC4gQS48L2F1dGhvcj48YXV0aG9yPlBhbCwgRC4gSy48L2F1dGhv
cj48L2F1dGhvcnM+PC9jb250cmlidXRvcnM+PGF1dGgtYWRkcmVzcz5EZXBhcnRtZW50IG9mIEJh
c2ljIGFuZCBDbGluaWNhbCBOZXVyb3NjaWVuY2UsIEluc3RpdHV0ZSBvZiBQc3ljaGlhdHJ5LCBQ
c3ljaG9sb2d5IGFuZCBOZXVyb3NjaWVuY2UsIEtpbmcmYXBvcztzIENvbGxlZ2UgTG9uZG9uLCBM
b25kb24sIFVLLiYjeEQ7TmV1cm9zY2llbmNlIERpc2NvdmVyeSBSZXNlYXJjaCwgRWxpIExpbGx5
IGFuZCBDb21wYW55LCBFcmwgV29vZCwgU3VycmV5LCBVSy4mI3hEO0RlcGFydG1lbnQgb2YgQ3l0
b2dlbmV0aWNzLCBHdXkmYXBvcztzIGFuZCBTdCBUaG9tYXMmYXBvczsgTkhTIEZvdW5kYXRpb24g
VHJ1c3QsIExvbmRvbiwgVUsuJiN4RDtEZXBhcnRtZW50IG9mIEJpb3N0YXRpc3RpY3MgYW5kIE5J
SFIgQlJDIGZvciBNZW50YWwgSGVhbHRoLCBJbnN0aXR1dGUgb2YgUHN5Y2hpYXRyeSwgUHN5Y2hv
bG9neSBhbmQgTmV1cm9zY2llbmNlLCBLaW5nJmFwb3M7cyBDb2xsZWdlIExvbmRvbiwgTG9uZG9u
LCBVSy4mI3hEO0RlcGFydG1lbnRzIG9mIFBzeWNoaWF0cnksIGFuZCBHZW5ldGljcyBhbmQgR2Vu
b21pYyBTY2llbmNlcywgU2VhdmVyIEF1dGlzbSBDZW50ZXIsIFRoZSBNaW5kaWNoIENoaWxkIEhl
YWx0aCAmYW1wOyBEZXZlbG9wbWVudCBJbnN0aXR1dGUsIEljYWhuIFNjaG9vbCBvZiBNZWRpY2lu
ZSBhdCBNb3VudCBTaW5haSwgTmV3IFlvcmssIE5ldyBZb3JrLiYjeEQ7VGhlIENlbnRyZSBmb3Ig
QXBwbGllZCBHZW5vbWljcywgVGhlIEhvc3BpdGFsIGZvciBTaWNrIENoaWxkcmVuLCBUb3JvbnRv
LCBPbnRhcmlvLCBDYW5hZGEuJiN4RDtEZXBhcnRtZW50IG9mIFBzeWNoaWF0cnksIFVuaXZlcnNp
dHkgb2YgVXRhaCBTY2hvb2wgb2YgTWVkaWNpbmUsIFNhbHQgTGFrZSBDaXR5LCBVdGFoLiYjeEQ7
RGVwYXJ0bWVudCBvZiBQc3ljaGlhdHJ5LCBVbml2ZXJzaXR5IG9mIFBpdHRzYnVyZ2ggU2Nob29s
IG9mIE1lZGljaW5lLCBQaXR0c2J1cmdoLCBQZW5uc3lsdmFuaWEuJiN4RDtTb2NpYWwsIEdlbmV0
aWMgYW5kIERldmVsb3BtZW50YWwgUHN5Y2hpYXRyeSBDZW50cmUsIEluc3RpdHV0ZSBvZiBQc3lj
aGlhdHJ5LCBQc3ljaG9sb2d5IGFuZCBOZXVyb3NjaWVuY2UsIEtpbmcmYXBvcztzIENvbGxlZ2Ug
TG9uZG9uLCBMb25kb24sIFVLLiYjeEQ7RGVwYXJ0bWVudCBvZiBFbmRvY3Jpbm9sb2d5IGFuZCBE
aWFiZXRlcywgU2lyIENoYXJsZXMgR2FpcmRuZXIgSG9zcGl0YWwsIFBlcnRoLCBXZXN0ZXJuIEF1
c3RyYWxpYSwgQXVzdHJhbGlhLiYjeEQ7U2Nob29sIG9mIE1lZGljaW5lIGFuZCBQaGFybWFjb2xv
Z3ksIFVuaXZlcnNpdHkgb2YgV2VzdGVybiBBdXN0cmFsaWEsIE5lZGxhbmRzLCBXZXN0ZXJuIEF1
c3RyYWxpYSwgQXVzdHJhbGlhLiYjeEQ7SW5zdGl0dXRlIG9mIE5ldXJvc2NpZW5jZSwgTmV3Y2Fz
dGxlIFVuaXZlcnNpdHksIE5ld2Nhc3RsZSB1cG9uIFR5bmUsIFVLLiYjeEQ7SW5zdGl0dXQgZGUg
R8OpbsOpdGlxdWUgTcOpZGljYWxlLCBIb3BpdGFsIEplYW5uZSBkZSBGbGFuZHJlLCBDSFJVIGRl
IExpbGxlLCBGcmFuY2UuJiN4RDtDZW50cmUgZGUgR8OpbsOpdGlxdWUgQ2hyb21vc29taXF1ZSwg
R0hJQ0wsIEjDtHBpdGFsIFNhaW50IFZpbmNlbnQgZGUgUGF1bCwgTGlsbGUsIEZyYW5jZS4mI3hE
O0FwcGxpZWQgSHVtYW4gTW9sZWN1bGFyIEdlbmV0aWNzLCBLZW5uZWR5IENlbnRlciwgRGVwYXJ0
bWVudCBvZiBDbGluaWNhbCBHZW5ldGljcywgQ29wZW5oYWdlbiBVbml2ZXJzaXR5IEhvc3BpdGFs
LCBSaWdzaG9zcGl0YWxldCwgQ29wZW5oYWdlbiwgRGVubWFyay4mI3hEO0RlcGFydG1lbnQgb2Yg
UGVkaWF0cmljcywgQ2hpbGQgTmV1cm9sb2d5IGFuZCBQc3ljaGlhdHJ5LCBTYXBpZW56YSBVbml2
ZXJzaXTDoCBkaSBSb21hLCBSb21lLCBJdGFseS4mI3hEO0luc3RpdHV0ZSBvZiBIdW1hbiBHZW5l
dGljcywgTWVkaWNhbCBVbml2ZXJzaXR5IG9mIEdyYXosIEdyYXosIEF1c3RyaWEuJiN4RDtEZXBh
cnRtZW50IG9mIENsaW5pY2FsIEdlbmV0aWNzLCBIZWxzaW5raSBVbml2ZXJzaXR5IEhvc3BpdGFs
LCBIZWxzaW5raSwgRmlubGFuZC4mI3hEO0RlcGFydG1lbnQgb2YgTW9sZWN1bGFyIEdlbmV0aWNz
LCBQYWVkaWF0cmljIExhYm9yYXRvcnkgTWVkaWNpbmUsIFRoZSBIb3NwaXRhbCBmb3IgU2ljayBD
aGlsZHJlbiwgVG9yb250bywgT250YXJpbywgQ2FuYWRhLiYjeEQ7TWNMYXVnaGxpbiBDZW50cmUg
YW5kIERlcGFydG1lbnQgb2YgTW9sZWN1bGFyIEdlbmV0aWNzLCBVbml2ZXJzaXR5IG9mIFRvcm9u
dG8sIFRvcm9udG8sIE9udGFyaW8sIENhbmFkYS4mI3hEO1Byb2dyYW0gaW4gR2VuZXRpY3MgYW5k
IEdlbm9tZSBCaW9sb2d5LCBUaGUgSG9zcGl0YWwgZm9yIFNpY2sgQ2hpbGRyZW4sIERpdmlzaW9u
IG9mIEJpb3N0YXRpc3RpY3MsIERhbGxhIExhbmEgU2Nob29sIG9mIFB1YmxpYyBIZWFsdGgsIFVu
aXZlcnNpdHkgb2YgVG9yb250bywgVG9yb250bywgT250YXJpbywgQ2FuYWRhLjwvYXV0aC1hZGRy
ZXNzPjx0aXRsZXM+PHRpdGxlPk1pY3JvZGVsZXRpb25zIG9mIEVMUDQgQXJlIEFzc29jaWF0ZWQg
d2l0aCBMYW5ndWFnZSBJbXBhaXJtZW50LCBBdXRpc20gU3BlY3RydW0gRGlzb3JkZXIsIGFuZCBN
ZW50YWwgUmV0YXJkYXRpb248L3RpdGxlPjxzZWNvbmRhcnktdGl0bGU+SHVtIE11dGF0PC9zZWNv
bmRhcnktdGl0bGU+PGFsdC10aXRsZT5IdW1hbiBtdXRhdGlvbjwvYWx0LXRpdGxlPjwvdGl0bGVz
PjxwZXJpb2RpY2FsPjxmdWxsLXRpdGxlPkh1bSBNdXRhdDwvZnVsbC10aXRsZT48YWJici0xPkh1
bWFuIG11dGF0aW9uPC9hYmJyLTE+PC9wZXJpb2RpY2FsPjxhbHQtcGVyaW9kaWNhbD48ZnVsbC10
aXRsZT5IdW0gTXV0YXQ8L2Z1bGwtdGl0bGU+PGFiYnItMT5IdW1hbiBtdXRhdGlvbjwvYWJici0x
PjwvYWx0LXBlcmlvZGljYWw+PHBhZ2VzPjg0Mi01MDwvcGFnZXM+PHZvbHVtZT4zNjwvdm9sdW1l
PjxudW1iZXI+OTwvbnVtYmVyPjxlZGl0aW9uPjIwMTUvMDUvMjc8L2VkaXRpb24+PGtleXdvcmRz
PjxrZXl3b3JkPkFkb2xlc2NlbnQ8L2tleXdvcmQ+PGtleXdvcmQ+QWR1bHQ8L2tleXdvcmQ+PGtl
eXdvcmQ+QXV0aXNtIFNwZWN0cnVtIERpc29yZGVyLypnZW5ldGljczwva2V5d29yZD48a2V5d29y
ZD5DYXNlLUNvbnRyb2wgU3R1ZGllczwva2V5d29yZD48a2V5d29yZD5DaGlsZDwva2V5d29yZD48
a2V5d29yZD5DaGlsZCwgUHJlc2Nob29sPC9rZXl3b3JkPjxrZXl3b3JkPkNvbXBhcmF0aXZlIEdl
bm9taWMgSHlicmlkaXphdGlvbjwva2V5d29yZD48a2V5d29yZD5ETkEgQ29weSBOdW1iZXIgVmFy
aWF0aW9uczwva2V5d29yZD48a2V5d29yZD5EYXRhYmFzZXMsIEdlbmV0aWM8L2tleXdvcmQ+PGtl
eXdvcmQ+RGF0YXNldHMgYXMgVG9waWM8L2tleXdvcmQ+PGtleXdvcmQ+RmVtYWxlPC9rZXl3b3Jk
PjxrZXl3b3JkPipHZW5ldGljIEFzc29jaWF0aW9uIFN0dWRpZXM8L2tleXdvcmQ+PGtleXdvcmQ+
SHVtYW5zPC9rZXl3b3JkPjxrZXl3b3JkPkluZmFudDwva2V5d29yZD48a2V5d29yZD5Jbmhlcml0
YW5jZSBQYXR0ZXJuczwva2V5d29yZD48a2V5d29yZD5JbnRlbGxlY3R1YWwgRGlzYWJpbGl0eS8q
Z2VuZXRpY3M8L2tleXdvcmQ+PGtleXdvcmQ+TGFuZ3VhZ2UgRGlzb3JkZXJzLypnZW5ldGljczwv
a2V5d29yZD48a2V5d29yZD5NYWxlPC9rZXl3b3JkPjxrZXl3b3JkPk5lcnZlIFRpc3N1ZSBQcm90
ZWlucy8qZ2VuZXRpY3M8L2tleXdvcmQ+PGtleXdvcmQ+UGhlbm90eXBlPC9rZXl3b3JkPjxrZXl3
b3JkPipTZXF1ZW5jZSBEZWxldGlvbjwva2V5d29yZD48a2V5d29yZD5Zb3VuZyBBZHVsdDwva2V5
d29yZD48a2V5d29yZD5DbnY8L2tleXdvcmQ+PGtleXdvcmQ+Y29weSBudW1iZXIgdmFyaWF0aW9u
PC9rZXl3b3JkPjxrZXl3b3JkPmRldmVsb3BtZW50YWw8L2tleXdvcmQ+PGtleXdvcmQ+ZXBpbGVw
c3kgYW5kIHNlaXp1cmVzPC9rZXl3b3JkPjxrZXl3b3JkPm5ldXJvbG9neTwva2V5d29yZD48L2tl
eXdvcmRzPjxkYXRlcz48eWVhcj4yMDE1PC95ZWFyPjxwdWItZGF0ZXM+PGRhdGU+U2VwPC9kYXRl
PjwvcHViLWRhdGVzPjwvZGF0ZXM+PGlzYm4+MTA1OS03Nzk0PC9pc2JuPjxhY2Nlc3Npb24tbnVt
PjI2MDEwNjU1PC9hY2Nlc3Npb24tbnVtPjx1cmxzPjwvdXJscz48ZWxlY3Ryb25pYy1yZXNvdXJj
ZS1udW0+MTAuMTAwMi9odW11LjIyODE2PC9lbGVjdHJvbmljLXJlc291cmNlLW51bT48cmVtb3Rl
LWRhdGFiYXNlLXByb3ZpZGVyPk5MTTwvcmVtb3RlLWRhdGFiYXNlLXByb3ZpZGVyPjxsYW5ndWFn
ZT5lbmc8L2xhbmd1YWdlPjwvcmVjb3JkPjwvQ2l0ZT48L0VuZE5vdGU+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E6791B" w:rsidRPr="000137B2">
        <w:rPr>
          <w:rFonts w:ascii="Calibri Light" w:hAnsi="Calibri Light"/>
          <w:i/>
          <w:iCs/>
        </w:rPr>
      </w:r>
      <w:r w:rsidR="00E6791B" w:rsidRPr="000137B2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[60]</w:t>
      </w:r>
      <w:r w:rsidR="00E6791B" w:rsidRPr="000137B2">
        <w:rPr>
          <w:rFonts w:ascii="Calibri Light" w:hAnsi="Calibri Light"/>
          <w:i/>
          <w:iCs/>
        </w:rPr>
        <w:fldChar w:fldCharType="end"/>
      </w:r>
      <w:r w:rsidRPr="000137B2">
        <w:rPr>
          <w:rFonts w:ascii="Calibri Light" w:hAnsi="Calibri Light"/>
          <w:i/>
          <w:iCs/>
        </w:rPr>
        <w:t>:</w:t>
      </w:r>
    </w:p>
    <w:p w14:paraId="4A33E236" w14:textId="77777777" w:rsidR="0093303E" w:rsidRPr="000137B2" w:rsidRDefault="00933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3B41A2BF" wp14:editId="7B489BBA">
            <wp:extent cx="4775200" cy="2529971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51684" cy="26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05E9" w14:textId="77777777" w:rsidR="0093303E" w:rsidRPr="000137B2" w:rsidRDefault="0093303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ELP4 Coordinates: </w:t>
      </w:r>
      <w:r w:rsidRPr="000137B2">
        <w:rPr>
          <w:rFonts w:ascii="Calibri Light" w:eastAsia="Calibri" w:hAnsi="Calibri Light" w:cs="Calibri Light"/>
        </w:rPr>
        <w:t>chr11:31531297-31805329 (hg19)</w:t>
      </w:r>
    </w:p>
    <w:p w14:paraId="2BC1459A" w14:textId="125E8119" w:rsidR="0093303E" w:rsidRPr="000137B2" w:rsidRDefault="0093303E" w:rsidP="009B555C">
      <w:pPr>
        <w:pStyle w:val="Heading1"/>
        <w:tabs>
          <w:tab w:val="left" w:pos="333"/>
        </w:tabs>
      </w:pPr>
      <w:bookmarkStart w:id="83" w:name="_Toc84971433"/>
      <w:r w:rsidRPr="000137B2">
        <w:t xml:space="preserve">Primary CNV </w:t>
      </w:r>
      <w:fldSimple w:instr=" SEQ Primary_CNV \* ARABIC ">
        <w:r w:rsidR="00A360AB">
          <w:rPr>
            <w:noProof/>
          </w:rPr>
          <w:t>70</w:t>
        </w:r>
      </w:fldSimple>
      <w:r w:rsidRPr="000137B2">
        <w:t xml:space="preserve">: 11p13 (WAGR, </w:t>
      </w:r>
      <w:r w:rsidRPr="002A0EDA">
        <w:t>WAGRO</w:t>
      </w:r>
      <w:r w:rsidRPr="000137B2">
        <w:t>)</w:t>
      </w:r>
      <w:bookmarkEnd w:id="83"/>
    </w:p>
    <w:p w14:paraId="326D6B45" w14:textId="2DE805F0" w:rsidR="0093303E" w:rsidRPr="000137B2" w:rsidRDefault="0093303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Han 2008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&lt;EndNote&gt;&lt;Cite&gt;&lt;Author&gt;Han&lt;/Author&gt;&lt;Year&gt;2008&lt;/Year&gt;&lt;RecNum&gt;351&lt;/RecNum&gt;&lt;DisplayText&gt;[61]&lt;/DisplayText&gt;&lt;record&gt;&lt;rec-number&gt;351&lt;/rec-number&gt;&lt;foreign-keys&gt;&lt;key app="EN" db-id="p9wv00a5yez0v1et5awv9pfoepd0x5dtwwpt" timestamp="1624831837"&gt;351&lt;/key&gt;&lt;/foreign-keys&gt;&lt;ref-type name="Journal Article"&gt;17&lt;/ref-type&gt;&lt;contributors&gt;&lt;authors&gt;&lt;author&gt;Han, Joan C.&lt;/author&gt;&lt;author&gt;Liu, Qing-Rong&lt;/author&gt;&lt;author&gt;Jones, MaryPat&lt;/author&gt;&lt;author&gt;Levinn, Rebecca L.&lt;/author&gt;&lt;author&gt;Menzie, Carolyn M.&lt;/author&gt;&lt;author&gt;Jefferson-George, Kyra S.&lt;/author&gt;&lt;author&gt;Adler-Wailes, Diane C.&lt;/author&gt;&lt;author&gt;Sanford, Ethan L.&lt;/author&gt;&lt;author&gt;Lacbawan, Felicitas L.&lt;/author&gt;&lt;author&gt;Uhl, George R.&lt;/author&gt;&lt;author&gt;Rennert, Owen M.&lt;/author&gt;&lt;author&gt;Yanovski, Jack A.&lt;/author&gt;&lt;/authors&gt;&lt;/contributors&gt;&lt;titles&gt;&lt;title&gt;Brain-Derived Neurotrophic Factor and Obesity in the WAGR Syndrome&lt;/title&gt;&lt;secondary-title&gt;New England Journal of Medicine&lt;/secondary-title&gt;&lt;/titles&gt;&lt;periodical&gt;&lt;full-title&gt;New England Journal of Medicine&lt;/full-title&gt;&lt;/periodical&gt;&lt;pages&gt;918-927&lt;/pages&gt;&lt;volume&gt;359&lt;/volume&gt;&lt;number&gt;9&lt;/number&gt;&lt;dates&gt;&lt;year&gt;2008&lt;/year&gt;&lt;pub-dates&gt;&lt;date&gt;2008/08/28&lt;/date&gt;&lt;/pub-dates&gt;&lt;/dates&gt;&lt;publisher&gt;Massachusetts Medical Society&lt;/publisher&gt;&lt;isbn&gt;0028-4793&lt;/isbn&gt;&lt;urls&gt;&lt;related-urls&gt;&lt;url&gt;https://doi.org/10.1056/NEJMoa0801119&lt;/url&gt;&lt;/related-urls&gt;&lt;/urls&gt;&lt;electronic-resource-num&gt;10.1056/NEJMoa0801119&lt;/electronic-resource-num&gt;&lt;access-date&gt;2021/06/27&lt;/access-dat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[61]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8AFC460" w14:textId="77777777" w:rsidR="005A137B" w:rsidRDefault="005A137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  <w:sectPr w:rsidR="005A137B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0AC0147" w14:textId="43D8C57B" w:rsidR="005A137B" w:rsidRDefault="0093303E" w:rsidP="005A137B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F4D115D" wp14:editId="31777036">
            <wp:extent cx="2644140" cy="1979147"/>
            <wp:effectExtent l="0" t="0" r="381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4325" cy="19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09E4" w14:textId="15678E56" w:rsidR="005A137B" w:rsidRPr="005A137B" w:rsidRDefault="005A137B" w:rsidP="005A137B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 w:rsidRPr="005A137B">
        <w:rPr>
          <w:rFonts w:ascii="Calibri Light" w:eastAsia="Calibri" w:hAnsi="Calibri Light" w:cs="Calibri Light"/>
          <w:bCs/>
          <w:i/>
          <w:iCs/>
        </w:rPr>
        <w:t>UCSC Genome Browser View:</w:t>
      </w:r>
    </w:p>
    <w:p w14:paraId="02F532DF" w14:textId="518832C4" w:rsidR="005A137B" w:rsidRDefault="007658A3" w:rsidP="005A137B">
      <w:pPr>
        <w:tabs>
          <w:tab w:val="left" w:pos="333"/>
        </w:tabs>
        <w:spacing w:after="0"/>
        <w:rPr>
          <w:rFonts w:ascii="Calibri Light" w:eastAsia="Calibri" w:hAnsi="Calibri Light" w:cs="Calibri Light"/>
          <w:b/>
          <w:i/>
          <w:iCs/>
        </w:rPr>
      </w:pPr>
      <w:r>
        <w:rPr>
          <w:rFonts w:ascii="Calibri Light" w:eastAsia="Calibri" w:hAnsi="Calibri Light" w:cs="Calibri Light"/>
          <w:b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C849D5" wp14:editId="3BF53353">
                <wp:simplePos x="0" y="0"/>
                <wp:positionH relativeFrom="column">
                  <wp:posOffset>346710</wp:posOffset>
                </wp:positionH>
                <wp:positionV relativeFrom="paragraph">
                  <wp:posOffset>1743921</wp:posOffset>
                </wp:positionV>
                <wp:extent cx="2819400" cy="618066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618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37FA88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BDNF: 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>chr11:27,676,442-27,722,600</w:t>
                            </w:r>
                          </w:p>
                          <w:p w14:paraId="1F92FBDD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 xml:space="preserve">PAX6: 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>chr11:31,806,340-31,839,509</w:t>
                            </w:r>
                          </w:p>
                          <w:p w14:paraId="64D5198F" w14:textId="77777777" w:rsidR="002F2009" w:rsidRPr="007658A3" w:rsidRDefault="002F2009" w:rsidP="007658A3">
                            <w:p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eastAsia="Calibri" w:hAnsi="Calibri Light" w:cs="Calibri Light"/>
                                <w:b/>
                              </w:rPr>
                            </w:pPr>
                            <w:r w:rsidRPr="007658A3">
                              <w:rPr>
                                <w:rFonts w:ascii="Calibri Light" w:hAnsi="Calibri Light" w:cs="Calibri Light"/>
                                <w:b/>
                                <w:bCs/>
                              </w:rPr>
                              <w:t>WT1:</w:t>
                            </w:r>
                            <w:r w:rsidRPr="007658A3">
                              <w:rPr>
                                <w:rFonts w:ascii="Calibri Light" w:hAnsi="Calibri Light" w:cs="Calibri Light"/>
                              </w:rPr>
                              <w:t xml:space="preserve"> chr11:32,409,322-32,457,081</w:t>
                            </w:r>
                          </w:p>
                          <w:p w14:paraId="3D75ED5B" w14:textId="77777777" w:rsidR="002F2009" w:rsidRDefault="002F2009" w:rsidP="007658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849D5" id="Text Box 119" o:spid="_x0000_s1040" type="#_x0000_t202" style="position:absolute;margin-left:27.3pt;margin-top:137.3pt;width:222pt;height:48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VMGMAIAAF0EAAAOAAAAZHJzL2Uyb0RvYy54bWysVE2P2jAQvVfqf7B8L0koSyEirOiuqCqh&#10;3ZWg2rNxHBLJ9ri2IaG/vmOHsGjbU9WLGc+bvPl4Yxb3nZLkJKxrQBc0G6WUCM2hbPShoD92608z&#10;SpxnumQStCjoWTh6v/z4YdGaXIyhBlkKS5BEu7w1Ba29N3mSOF4LxdwIjNAIVmAV83i1h6S0rEV2&#10;JZNxmk6TFmxpLHDhHHofe5AuI39VCe6fq8oJT2RBsTYfTxvPfTiT5YLlB8tM3fBLGewfqlCs0Zj0&#10;SvXIPCNH2/xBpRpuwUHlRxxUAlXVcBF7wG6y9F0325oZEXvB4ThzHZP7f7T86fRiSVOidtmcEs0U&#10;irQTnSdfoSPBhxNqjcsxcGsw1HcIYPTgd+gMjXeVVeEXWyKI46zP1/kGOo7O8SybT1KEOGLTbJZO&#10;p4EmefvaWOe/CVAkGAW1qF8cKzttnO9Dh5CQTMO6kTJqKDVpkfTzXRo/uCJILjXmCD30tQbLd/uu&#10;73oyNLKH8oz9Weh3xBm+brCIDXP+hVlcCqwbF90/41FJwGRwsSipwf76mz/Eo1aIUtLikhXU/Twy&#10;KyiR3zWqOM8mk7CV8TK5+zLGi71F9reIPqoHwD3O8EkZHs0Q7+VgVhbUK76HVciKENMccxfUD+aD&#10;71cf3xMXq1UMwj00zG/01vBAHcYaRrzrXpk1Fx08KvgEwzqy/J0cfWwvyOrooWqiVmHQ/VQv88cd&#10;jmpf3lt4JLf3GPX2r7D8DQAA//8DAFBLAwQUAAYACAAAACEAfuQkiOIAAAAKAQAADwAAAGRycy9k&#10;b3ducmV2LnhtbEyPTU/DMAyG70j8h8hI3Fi6so+uNJ2mShMSgsPGLtzSxmsrGqc02Vb49XgnuL2W&#10;H71+nK1H24kzDr51pGA6iUAgVc60VCs4vG8fEhA+aDK6c4QKvtHDOr+9yXRq3IV2eN6HWnAJ+VQr&#10;aELoUyl91aDVfuJ6JN4d3WB14HGopRn0hcttJ+MoWkirW+ILje6xaLD63J+sgpdi+6Z3ZWyTn654&#10;fj1u+q/Dx1yp+7tx8wQi4Bj+YLjqszrk7FS6ExkvOgXz2YJJBfHyGhiYrRIOpYLH5XQFMs/k/xfy&#10;XwAAAP//AwBQSwECLQAUAAYACAAAACEAtoM4kv4AAADhAQAAEwAAAAAAAAAAAAAAAAAAAAAAW0Nv&#10;bnRlbnRfVHlwZXNdLnhtbFBLAQItABQABgAIAAAAIQA4/SH/1gAAAJQBAAALAAAAAAAAAAAAAAAA&#10;AC8BAABfcmVscy8ucmVsc1BLAQItABQABgAIAAAAIQA3cVMGMAIAAF0EAAAOAAAAAAAAAAAAAAAA&#10;AC4CAABkcnMvZTJvRG9jLnhtbFBLAQItABQABgAIAAAAIQB+5CSI4gAAAAoBAAAPAAAAAAAAAAAA&#10;AAAAAIoEAABkcnMvZG93bnJldi54bWxQSwUGAAAAAAQABADzAAAAmQUAAAAA&#10;" filled="f" stroked="f" strokeweight=".5pt">
                <v:textbox>
                  <w:txbxContent>
                    <w:p w14:paraId="1537FA88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BDNF: 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>chr11:27,676,442-27,722,600</w:t>
                      </w:r>
                    </w:p>
                    <w:p w14:paraId="1F92FBDD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 xml:space="preserve">PAX6: 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>chr11:31,806,340-31,839,509</w:t>
                      </w:r>
                    </w:p>
                    <w:p w14:paraId="64D5198F" w14:textId="77777777" w:rsidR="002F2009" w:rsidRPr="007658A3" w:rsidRDefault="002F2009" w:rsidP="007658A3">
                      <w:p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eastAsia="Calibri" w:hAnsi="Calibri Light" w:cs="Calibri Light"/>
                          <w:b/>
                        </w:rPr>
                      </w:pPr>
                      <w:r w:rsidRPr="007658A3">
                        <w:rPr>
                          <w:rFonts w:ascii="Calibri Light" w:hAnsi="Calibri Light" w:cs="Calibri Light"/>
                          <w:b/>
                          <w:bCs/>
                        </w:rPr>
                        <w:t>WT1:</w:t>
                      </w:r>
                      <w:r w:rsidRPr="007658A3">
                        <w:rPr>
                          <w:rFonts w:ascii="Calibri Light" w:hAnsi="Calibri Light" w:cs="Calibri Light"/>
                        </w:rPr>
                        <w:t xml:space="preserve"> chr11:32,409,322-32,457,081</w:t>
                      </w:r>
                    </w:p>
                    <w:p w14:paraId="3D75ED5B" w14:textId="77777777" w:rsidR="002F2009" w:rsidRDefault="002F2009" w:rsidP="007658A3"/>
                  </w:txbxContent>
                </v:textbox>
              </v:shape>
            </w:pict>
          </mc:Fallback>
        </mc:AlternateContent>
      </w:r>
      <w:r w:rsidR="005A137B" w:rsidRPr="005A137B">
        <w:rPr>
          <w:rFonts w:ascii="Calibri Light" w:eastAsia="Calibri" w:hAnsi="Calibri Light" w:cs="Calibri Light"/>
          <w:b/>
          <w:i/>
          <w:iCs/>
          <w:noProof/>
        </w:rPr>
        <w:drawing>
          <wp:inline distT="0" distB="0" distL="0" distR="0" wp14:anchorId="2DC43498" wp14:editId="02CDE1AC">
            <wp:extent cx="3226435" cy="174521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036" cy="17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A6CE" w14:textId="77777777" w:rsidR="005A137B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  <w:sectPr w:rsidR="005A137B" w:rsidSect="005A137B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02655653" w14:textId="5587B06D" w:rsidR="005A137B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72BF153E" w14:textId="063D8D60" w:rsidR="005A137B" w:rsidRPr="005A137B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WAGR (ClinGen; PAX6 to WT1): </w:t>
      </w:r>
      <w:r w:rsidRPr="005A137B">
        <w:rPr>
          <w:rFonts w:ascii="Calibri Light" w:hAnsi="Calibri Light" w:cs="Calibri Light"/>
        </w:rPr>
        <w:t xml:space="preserve">chr11:31803509-32510988 </w:t>
      </w:r>
      <w:r>
        <w:rPr>
          <w:rFonts w:ascii="Calibri Light" w:hAnsi="Calibri Light" w:cs="Calibri Light"/>
        </w:rPr>
        <w:t>(hg19)</w:t>
      </w:r>
    </w:p>
    <w:p w14:paraId="1B03F5A8" w14:textId="1BE31C3D" w:rsidR="005A137B" w:rsidRPr="000137B2" w:rsidRDefault="005A137B" w:rsidP="005A137B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WAGRO </w:t>
      </w:r>
      <w:r w:rsidRPr="000137B2">
        <w:rPr>
          <w:rFonts w:ascii="Calibri Light" w:hAnsi="Calibri Light" w:cs="Calibri Light"/>
          <w:b/>
          <w:bCs/>
        </w:rPr>
        <w:t xml:space="preserve">Region (BDNF to WT1): </w:t>
      </w:r>
      <w:r w:rsidRPr="000137B2">
        <w:rPr>
          <w:rFonts w:ascii="Calibri Light" w:hAnsi="Calibri Light" w:cs="Calibri Light"/>
        </w:rPr>
        <w:t>chr11:27676442-32457081 (hg19)</w:t>
      </w:r>
    </w:p>
    <w:p w14:paraId="24ECE196" w14:textId="568D3A6B" w:rsidR="007658A3" w:rsidRDefault="007658A3" w:rsidP="007658A3">
      <w:pPr>
        <w:pStyle w:val="Heading1"/>
        <w:tabs>
          <w:tab w:val="left" w:pos="333"/>
        </w:tabs>
        <w:rPr>
          <w:rFonts w:ascii="Calibri Light" w:eastAsia="Calibri" w:hAnsi="Calibri Light" w:cs="Calibri Light"/>
          <w:bCs/>
          <w:i/>
          <w:iCs/>
        </w:rPr>
      </w:pPr>
      <w:bookmarkStart w:id="84" w:name="_Toc84971434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71</w:t>
        </w:r>
      </w:fldSimple>
      <w:r>
        <w:t>: 11p11.2 (</w:t>
      </w:r>
      <w:r w:rsidRPr="007658A3">
        <w:t>Potocki-Shaffer</w:t>
      </w:r>
      <w:r>
        <w:t>)</w:t>
      </w:r>
      <w:bookmarkEnd w:id="84"/>
    </w:p>
    <w:p w14:paraId="37C87D9B" w14:textId="69D419C4" w:rsidR="007658A3" w:rsidRDefault="00D77564" w:rsidP="007658A3">
      <w:pPr>
        <w:rPr>
          <w:rFonts w:ascii="Calibri Light" w:hAnsi="Calibri Light"/>
          <w:i/>
          <w:iCs/>
        </w:rPr>
      </w:pPr>
      <w:r>
        <w:rPr>
          <w:rFonts w:ascii="Calibri Light" w:hAnsi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353464" wp14:editId="40ACE1FC">
                <wp:simplePos x="0" y="0"/>
                <wp:positionH relativeFrom="column">
                  <wp:posOffset>4149436</wp:posOffset>
                </wp:positionH>
                <wp:positionV relativeFrom="paragraph">
                  <wp:posOffset>25111</wp:posOffset>
                </wp:positionV>
                <wp:extent cx="1981143" cy="4142105"/>
                <wp:effectExtent l="0" t="0" r="19685" b="1079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143" cy="41421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D0C38" id="Rectangle 204" o:spid="_x0000_s1026" style="position:absolute;margin-left:326.75pt;margin-top:2pt;width:156pt;height:326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ZvowIAAKQFAAAOAAAAZHJzL2Uyb0RvYy54bWysVN9P3DAMfp+0/yHK++iPFQYVPXQCMU1C&#10;DAETz7k0uVZK4yzJXe/2189JeoUB2sO0e8g5sf3Z/mr7/GI3KLIV1vWgG1oc5ZQIzaHt9bqhPx6v&#10;P51S4jzTLVOgRUP3wtGLxccP56OpRQkdqFZYgiDa1aNpaOe9qbPM8U4MzB2BERqVEuzAPF7tOmst&#10;GxF9UFmZ5yfZCLY1FrhwDl+vkpIuIr6UgvvvUjrhiWoo5ubjaeO5Cme2OGf12jLT9XxKg/1DFgPr&#10;NQadoa6YZ2Rj+zdQQ88tOJD+iMOQgZQ9F7EGrKbIX1Xz0DEjYi1IjjMzTe7/wfLb7Z0lfdvQMq8o&#10;0WzAj3SPtDG9VoKER6RoNK5GywdzZ6ebQzHUu5N2CP9YCdlFWvczrWLnCcfH4uy0KKrPlHDUVUVV&#10;FvlxQM2e3Y11/quAgQShoRYTiHSy7Y3zyfRgEqJpuO6VwndWKx1OB6pvw1u82PXqUlmyZeGj52V+&#10;Er8zhvvDLABeMdclO7UO8pRWAM1C0anMKPm9EingvZDIGBZWxhxjr4o5IONcaF8kVcdakfCPc/xN&#10;8LNH5EBpBAzIEvOfsSeAMAdvsRMjk31wFbHVZ+f8b4kl59kjRgbtZ+eh12DfA1BY1RQ52R9IStQE&#10;llbQ7rGfLKRBc4Zf90jzDXP+jlmcLJxB3Bb+Ox5SwdhQmCRKOrC/3nsP9tjwqKVkxEltqPu5YVZQ&#10;or5pHIWzoqrCaMdLdfylxIt9qVm91OjNcAnYFwXuJcOjGOy9OojSwvCES2UZoqKKaY6xG8q9PVwu&#10;fdoguJa4WC6jGY6zYf5GPxgewAOrocEed0/MmqmtPU7ELRymmtWvujvZBk8Ny40H2cfWf+Z14htX&#10;QWycaW2FXfPyHq2el+viNwAAAP//AwBQSwMEFAAGAAgAAAAhAIwthArcAAAACQEAAA8AAABkcnMv&#10;ZG93bnJldi54bWxMj81OwzAQhO9IvIO1SFwQtUuIgRCnQkgV3IC23N14SSLidRQ7bXh7tic4jr7R&#10;/JSr2ffigGPsAhlYLhQIpDq4jhoDu+36+h5ETJac7QOhgR+MsKrOz0pbuHCkDzxsUiM4hGJhDbQp&#10;DYWUsW7R27gIAxKzrzB6m1iOjXSjPXK47+WNUlp62xE3tHbA5xbr783kDXR3KezepB+nV/W5Vsur&#10;l3e9zYy5vJifHkEknNOfGU7zeTpUvGkfJnJR9AZ0nuVsNXDLl5g/6Jz1/gR0BrIq5f8H1S8AAAD/&#10;/wMAUEsBAi0AFAAGAAgAAAAhALaDOJL+AAAA4QEAABMAAAAAAAAAAAAAAAAAAAAAAFtDb250ZW50&#10;X1R5cGVzXS54bWxQSwECLQAUAAYACAAAACEAOP0h/9YAAACUAQAACwAAAAAAAAAAAAAAAAAvAQAA&#10;X3JlbHMvLnJlbHNQSwECLQAUAAYACAAAACEAnpZ2b6MCAACkBQAADgAAAAAAAAAAAAAAAAAuAgAA&#10;ZHJzL2Uyb0RvYy54bWxQSwECLQAUAAYACAAAACEAjC2ECtwAAAAJAQAADwAAAAAAAAAAAAAAAAD9&#10;BAAAZHJzL2Rvd25yZXYueG1sUEsFBgAAAAAEAAQA8wAAAAYGAAAAAA==&#10;" filled="f" strokecolor="#002060" strokeweight="2pt">
                <v:stroke dashstyle="longDash"/>
              </v:rect>
            </w:pict>
          </mc:Fallback>
        </mc:AlternateContent>
      </w:r>
      <w:r w:rsidR="007658A3" w:rsidRPr="007658A3">
        <w:rPr>
          <w:rFonts w:ascii="Calibri Light" w:hAnsi="Calibri Light"/>
          <w:i/>
          <w:iCs/>
        </w:rPr>
        <w:t>Figure 3 of Trajkova 2020</w: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PEVuZE5vdGU+PENpdGU+PEF1dGhvcj5UcmFqa292YTwvQXV0aG9yPjxZZWFyPjIwMjA8L1llYXI+
PFJlY051bT40NDQ8L1JlY051bT48RGlzcGxheVRleHQ+WzYyXTwvRGlzcGxheVRleHQ+PHJlY29y
ZD48cmVjLW51bWJlcj40NDQ8L3JlYy1udW1iZXI+PGZvcmVpZ24ta2V5cz48a2V5IGFwcD0iRU4i
IGRiLWlkPSJwOXd2MDBhNXllejB2MWV0NWF3djlwZm9lcGQweDVkdHd3cHQiIHRpbWVzdGFtcD0i
MTYyNTU5NjI2NCI+NDQ0PC9rZXk+PC9mb3JlaWduLWtleXM+PHJlZi10eXBlIG5hbWU9IkpvdXJu
YWwgQXJ0aWNsZSI+MTc8L3JlZi10eXBlPjxjb250cmlidXRvcnM+PGF1dGhvcnM+PGF1dGhvcj5U
cmFqa292YSwgUy48L2F1dGhvcj48YXV0aG9yPkRpIEdyZWdvcmlvLCBFLjwvYXV0aG9yPjxhdXRo
b3I+RmVycmVybywgRy4gQi48L2F1dGhvcj48YXV0aG9yPkNhcmxpLCBELjwvYXV0aG9yPjxhdXRo
b3I+UGF2aW5hdG8sIEwuPC9hdXRob3I+PGF1dGhvcj5EZWxwbGFuY3EsIEcuPC9hdXRob3I+PGF1
dGhvcj5LdWVudHosIFAuPC9hdXRob3I+PGF1dGhvcj5CcnVzY28sIEEuPC9hdXRob3I+PC9hdXRo
b3JzPjwvY29udHJpYnV0b3JzPjxhdXRoLWFkZHJlc3M+RGVwYXJ0bWVudCBvZiBNZWRpY2FsIFNj
aWVuY2VzLCBVbml2ZXJzaXR5IG9mIFRvcmlubywgMTAxMjYgVHVyaW4sIEl0YWx5LiYjeEQ7TWVk
aWNhbCBHZW5ldGljcyBVbml0LCBDaXR0w6AgZGVsbGEgU2FsdXRlIGUgZGVsbGEgU2NpZW56YSwg
VW5pdmVyc2l0eSBIb3NwaXRhbCwgMTAxMjYgVHVyaW4sIEl0YWx5LiYjeEQ7RGVwYXJ0bWVudCBv
ZiBQdWJsaWMgSGVhbHRoIGFuZCBQYWVkaWF0cmljcywgVW5pdmVyc2l0eSBvZiBUb3Jpbm8sIDEw
MTI2IFR1cmluLCBJdGFseS4mI3hEO0NlbnRyZSBkZSBHw6luw6l0aXF1ZSBIdW1haW5lLCBVbml2
ZXJzaXTDqSBkZSBGcmFuY2hlLUNvbXTDqSwgMjUwMDAgQmVzYW7Dp29uLCBGcmFuY2UuJiN4RDtT
ZXJ2aWNlIGRlIFDDqWRpYXRyaWUsIENIVSwgMjUwMDAgQmVzYW7Dp29uLCBGcmFuY2UuJiN4RDtP
bmNvYmlvbG9naWUgR8OpbsOpdGlxdWUgQmlvaW5mb3JtYXRpcXVlLCBQQ0JpbywgQ2VudHJlIEhv
c3BpdGFsaWVyIFVuaXZlcnNpdGFpcmUgZGUgQmVzYW7Dp29uLCAyNTAwMCBCZXNhbsOnb24sIEZy
YW5jZS4mI3hEO1VNUi1JbnNlcm0gMTIzMSBHQUQsIEfDqW7DqXRpcXVlIGRlcyBBbm9tYWxpZXMg
ZHUgZMOpdmVsb3BwZW1lbnQsIFVuaXZlcnNpdMOpIGRlIEJvdXJnb2duZSBGcmFuY2hlLUNvbXTD
qSwgMjEwMDAgRGlqb24sIEZyYW5jZS4mI3hEO0bDqWTDqXJhdGlvbiBIb3NwaXRhbG8tVW5pdmVy
c2l0YWlyZSBNw6lkZWNpbmUgVHJhbnNsYXRpb25uZWxsZSBldCBBbm9tYWxpZXMgZHUgRMOpdmVs
b3BwZW1lbnQgKEZIVSBUUkFOU0xBRCksIENlbnRyZSBIb3NwaXRhbGllciBVbml2ZXJzaXRhaXJl
IGRlIERpam9uIGV0IFVuaXZlcnNpdMOpIGRlIEJvdXJnb2duZSBGcmFuY2hlLUNvbXTDqSwgMjEw
MDAgRGlqb24sIEZyYW5jZS48L2F1dGgtYWRkcmVzcz48dGl0bGVzPjx0aXRsZT5OZXcgSW5zaWdo
dHMgaW50byBQb3RvY2tpLVNoYWZmZXIgU3luZHJvbWU6IFJlcG9ydCBvZiBUd28gTm92ZWwgQ2Fz
ZXMgYW5kIExpdGVyYXR1cmUgUmV2aWV3PC90aXRsZT48c2Vjb25kYXJ5LXRpdGxlPkJyYWluIFNj
aTwvc2Vjb25kYXJ5LXRpdGxlPjxhbHQtdGl0bGU+QnJhaW4gc2NpZW5jZXM8L2FsdC10aXRsZT48
L3RpdGxlcz48cGVyaW9kaWNhbD48ZnVsbC10aXRsZT5CcmFpbiBTY2k8L2Z1bGwtdGl0bGU+PGFi
YnItMT5CcmFpbiBzY2llbmNlczwvYWJici0xPjwvcGVyaW9kaWNhbD48YWx0LXBlcmlvZGljYWw+
PGZ1bGwtdGl0bGU+QnJhaW4gU2NpPC9mdWxsLXRpdGxlPjxhYmJyLTE+QnJhaW4gc2NpZW5jZXM8
L2FiYnItMT48L2FsdC1wZXJpb2RpY2FsPjx2b2x1bWU+MTA8L3ZvbHVtZT48bnVtYmVyPjExPC9u
dW1iZXI+PGVkaXRpb24+MjAyMC8xMS8wMTwvZWRpdGlvbj48a2V5d29yZHM+PGtleXdvcmQ+TFNE
LUNvUkVTVDwva2V5d29yZD48a2V5d29yZD5QaGYyMWE8L2tleXdvcmQ+PGtleXdvcmQ+UG90b2Nr
aS1TaGFmZmVyPC9rZXl3b3JkPjxrZXl3b3JkPlNjbmE8L2tleXdvcmQ+PGtleXdvcmQ+ZXBpbGVw
dGljIGVuY2VwaGFsb3BhdGh5PC9rZXl3b3JkPjxrZXl3b3JkPmluZmFudGlsZSBzcGFzbXM8L2tl
eXdvcmQ+PGtleXdvcmQ+aW50ZWxsZWN0dWFsIGRpc2FiaWxpdHk8L2tleXdvcmQ+PGtleXdvcmQ+
d2VzdCBzeW5kcm9tZTwva2V5d29yZD48L2tleXdvcmRzPjxkYXRlcz48eWVhcj4yMDIwPC95ZWFy
PjxwdWItZGF0ZXM+PGRhdGU+T2N0IDI4PC9kYXRlPjwvcHViLWRhdGVzPjwvZGF0ZXM+PGlzYm4+
MjA3Ni0zNDI1IChQcmludCkmI3hEOzIwNzYtMzQyNTwvaXNibj48YWNjZXNzaW9uLW51bT4zMzEy
NjU3NDwvYWNjZXNzaW9uLW51bT48dXJscz48L3VybHM+PGN1c3RvbTI+UE1DNzY5MzczMTwvY3Vz
dG9tMj48ZWxlY3Ryb25pYy1yZXNvdXJjZS1udW0+MTAuMzM5MC9icmFpbnNjaTEwMTEwNzg4PC9l
bGVjdHJvbmljLXJlc291cmNlLW51bT48cmVtb3RlLWRhdGFiYXNlLXByb3ZpZGVyPk5MTTwvcmVt
b3RlLWRhdGFiYXNlLXByb3ZpZGVyPjxsYW5ndWFnZT5lbmc8L2xhbmd1YWdlPjwvcmVjb3JkPjwv
Q2l0ZT48L0VuZE5vdGU+AG==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PEVuZE5vdGU+PENpdGU+PEF1dGhvcj5UcmFqa292YTwvQXV0aG9yPjxZZWFyPjIwMjA8L1llYXI+
PFJlY051bT40NDQ8L1JlY051bT48RGlzcGxheVRleHQ+WzYyXTwvRGlzcGxheVRleHQ+PHJlY29y
ZD48cmVjLW51bWJlcj40NDQ8L3JlYy1udW1iZXI+PGZvcmVpZ24ta2V5cz48a2V5IGFwcD0iRU4i
IGRiLWlkPSJwOXd2MDBhNXllejB2MWV0NWF3djlwZm9lcGQweDVkdHd3cHQiIHRpbWVzdGFtcD0i
MTYyNTU5NjI2NCI+NDQ0PC9rZXk+PC9mb3JlaWduLWtleXM+PHJlZi10eXBlIG5hbWU9IkpvdXJu
YWwgQXJ0aWNsZSI+MTc8L3JlZi10eXBlPjxjb250cmlidXRvcnM+PGF1dGhvcnM+PGF1dGhvcj5U
cmFqa292YSwgUy48L2F1dGhvcj48YXV0aG9yPkRpIEdyZWdvcmlvLCBFLjwvYXV0aG9yPjxhdXRo
b3I+RmVycmVybywgRy4gQi48L2F1dGhvcj48YXV0aG9yPkNhcmxpLCBELjwvYXV0aG9yPjxhdXRo
b3I+UGF2aW5hdG8sIEwuPC9hdXRob3I+PGF1dGhvcj5EZWxwbGFuY3EsIEcuPC9hdXRob3I+PGF1
dGhvcj5LdWVudHosIFAuPC9hdXRob3I+PGF1dGhvcj5CcnVzY28sIEEuPC9hdXRob3I+PC9hdXRo
b3JzPjwvY29udHJpYnV0b3JzPjxhdXRoLWFkZHJlc3M+RGVwYXJ0bWVudCBvZiBNZWRpY2FsIFNj
aWVuY2VzLCBVbml2ZXJzaXR5IG9mIFRvcmlubywgMTAxMjYgVHVyaW4sIEl0YWx5LiYjeEQ7TWVk
aWNhbCBHZW5ldGljcyBVbml0LCBDaXR0w6AgZGVsbGEgU2FsdXRlIGUgZGVsbGEgU2NpZW56YSwg
VW5pdmVyc2l0eSBIb3NwaXRhbCwgMTAxMjYgVHVyaW4sIEl0YWx5LiYjeEQ7RGVwYXJ0bWVudCBv
ZiBQdWJsaWMgSGVhbHRoIGFuZCBQYWVkaWF0cmljcywgVW5pdmVyc2l0eSBvZiBUb3Jpbm8sIDEw
MTI2IFR1cmluLCBJdGFseS4mI3hEO0NlbnRyZSBkZSBHw6luw6l0aXF1ZSBIdW1haW5lLCBVbml2
ZXJzaXTDqSBkZSBGcmFuY2hlLUNvbXTDqSwgMjUwMDAgQmVzYW7Dp29uLCBGcmFuY2UuJiN4RDtT
ZXJ2aWNlIGRlIFDDqWRpYXRyaWUsIENIVSwgMjUwMDAgQmVzYW7Dp29uLCBGcmFuY2UuJiN4RDtP
bmNvYmlvbG9naWUgR8OpbsOpdGlxdWUgQmlvaW5mb3JtYXRpcXVlLCBQQ0JpbywgQ2VudHJlIEhv
c3BpdGFsaWVyIFVuaXZlcnNpdGFpcmUgZGUgQmVzYW7Dp29uLCAyNTAwMCBCZXNhbsOnb24sIEZy
YW5jZS4mI3hEO1VNUi1JbnNlcm0gMTIzMSBHQUQsIEfDqW7DqXRpcXVlIGRlcyBBbm9tYWxpZXMg
ZHUgZMOpdmVsb3BwZW1lbnQsIFVuaXZlcnNpdMOpIGRlIEJvdXJnb2duZSBGcmFuY2hlLUNvbXTD
qSwgMjEwMDAgRGlqb24sIEZyYW5jZS4mI3hEO0bDqWTDqXJhdGlvbiBIb3NwaXRhbG8tVW5pdmVy
c2l0YWlyZSBNw6lkZWNpbmUgVHJhbnNsYXRpb25uZWxsZSBldCBBbm9tYWxpZXMgZHUgRMOpdmVs
b3BwZW1lbnQgKEZIVSBUUkFOU0xBRCksIENlbnRyZSBIb3NwaXRhbGllciBVbml2ZXJzaXRhaXJl
IGRlIERpam9uIGV0IFVuaXZlcnNpdMOpIGRlIEJvdXJnb2duZSBGcmFuY2hlLUNvbXTDqSwgMjEw
MDAgRGlqb24sIEZyYW5jZS48L2F1dGgtYWRkcmVzcz48dGl0bGVzPjx0aXRsZT5OZXcgSW5zaWdo
dHMgaW50byBQb3RvY2tpLVNoYWZmZXIgU3luZHJvbWU6IFJlcG9ydCBvZiBUd28gTm92ZWwgQ2Fz
ZXMgYW5kIExpdGVyYXR1cmUgUmV2aWV3PC90aXRsZT48c2Vjb25kYXJ5LXRpdGxlPkJyYWluIFNj
aTwvc2Vjb25kYXJ5LXRpdGxlPjxhbHQtdGl0bGU+QnJhaW4gc2NpZW5jZXM8L2FsdC10aXRsZT48
L3RpdGxlcz48cGVyaW9kaWNhbD48ZnVsbC10aXRsZT5CcmFpbiBTY2k8L2Z1bGwtdGl0bGU+PGFi
YnItMT5CcmFpbiBzY2llbmNlczwvYWJici0xPjwvcGVyaW9kaWNhbD48YWx0LXBlcmlvZGljYWw+
PGZ1bGwtdGl0bGU+QnJhaW4gU2NpPC9mdWxsLXRpdGxlPjxhYmJyLTE+QnJhaW4gc2NpZW5jZXM8
L2FiYnItMT48L2FsdC1wZXJpb2RpY2FsPjx2b2x1bWU+MTA8L3ZvbHVtZT48bnVtYmVyPjExPC9u
dW1iZXI+PGVkaXRpb24+MjAyMC8xMS8wMTwvZWRpdGlvbj48a2V5d29yZHM+PGtleXdvcmQ+TFNE
LUNvUkVTVDwva2V5d29yZD48a2V5d29yZD5QaGYyMWE8L2tleXdvcmQ+PGtleXdvcmQ+UG90b2Nr
aS1TaGFmZmVyPC9rZXl3b3JkPjxrZXl3b3JkPlNjbmE8L2tleXdvcmQ+PGtleXdvcmQ+ZXBpbGVw
dGljIGVuY2VwaGFsb3BhdGh5PC9rZXl3b3JkPjxrZXl3b3JkPmluZmFudGlsZSBzcGFzbXM8L2tl
eXdvcmQ+PGtleXdvcmQ+aW50ZWxsZWN0dWFsIGRpc2FiaWxpdHk8L2tleXdvcmQ+PGtleXdvcmQ+
d2VzdCBzeW5kcm9tZTwva2V5d29yZD48L2tleXdvcmRzPjxkYXRlcz48eWVhcj4yMDIwPC95ZWFy
PjxwdWItZGF0ZXM+PGRhdGU+T2N0IDI4PC9kYXRlPjwvcHViLWRhdGVzPjwvZGF0ZXM+PGlzYm4+
MjA3Ni0zNDI1IChQcmludCkmI3hEOzIwNzYtMzQyNTwvaXNibj48YWNjZXNzaW9uLW51bT4zMzEy
NjU3NDwvYWNjZXNzaW9uLW51bT48dXJscz48L3VybHM+PGN1c3RvbTI+UE1DNzY5MzczMTwvY3Vz
dG9tMj48ZWxlY3Ryb25pYy1yZXNvdXJjZS1udW0+MTAuMzM5MC9icmFpbnNjaTEwMTEwNzg4PC9l
bGVjdHJvbmljLXJlc291cmNlLW51bT48cmVtb3RlLWRhdGFiYXNlLXByb3ZpZGVyPk5MTTwvcmVt
b3RlLWRhdGFiYXNlLXByb3ZpZGVyPjxsYW5ndWFnZT5lbmc8L2xhbmd1YWdlPjwvcmVjb3JkPjwv
Q2l0ZT48L0VuZE5vdGU+AG==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[62]</w:t>
      </w:r>
      <w:r w:rsidR="00FB2DDC">
        <w:rPr>
          <w:rFonts w:ascii="Calibri Light" w:hAnsi="Calibri Light"/>
          <w:i/>
          <w:iCs/>
        </w:rPr>
        <w:fldChar w:fldCharType="end"/>
      </w:r>
      <w:r w:rsidR="007658A3" w:rsidRPr="007658A3">
        <w:rPr>
          <w:rFonts w:ascii="Calibri Light" w:hAnsi="Calibri Light"/>
          <w:i/>
          <w:iCs/>
        </w:rPr>
        <w:t>:</w:t>
      </w:r>
      <w:r w:rsidR="007658A3" w:rsidRPr="007658A3">
        <w:rPr>
          <w:rFonts w:ascii="Calibri Light" w:hAnsi="Calibri Light"/>
          <w:i/>
          <w:iCs/>
          <w:noProof/>
        </w:rPr>
        <w:drawing>
          <wp:inline distT="0" distB="0" distL="0" distR="0" wp14:anchorId="2A025B92" wp14:editId="4E94B168">
            <wp:extent cx="6651225" cy="4033732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039"/>
                    <a:stretch/>
                  </pic:blipFill>
                  <pic:spPr bwMode="auto">
                    <a:xfrm>
                      <a:off x="0" y="0"/>
                      <a:ext cx="6652837" cy="403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EA024" w14:textId="00B3E546" w:rsidR="00D77564" w:rsidRPr="00D77564" w:rsidRDefault="00D77564" w:rsidP="00D77564">
      <w:pPr>
        <w:spacing w:after="0"/>
        <w:rPr>
          <w:rFonts w:ascii="Calibri Light" w:hAnsi="Calibri Light"/>
          <w:b/>
          <w:bCs/>
        </w:rPr>
      </w:pPr>
      <w:r w:rsidRPr="00D77564">
        <w:rPr>
          <w:rFonts w:ascii="Calibri Light" w:hAnsi="Calibri Light"/>
          <w:b/>
          <w:bCs/>
        </w:rPr>
        <w:t xml:space="preserve">ClinGen (EXT2 to PHF21A): </w:t>
      </w:r>
      <w:r w:rsidRPr="00D77564">
        <w:rPr>
          <w:rFonts w:ascii="Calibri Light" w:hAnsi="Calibri Light"/>
        </w:rPr>
        <w:t>chr11:43894800-46152450 (hg19)</w:t>
      </w:r>
    </w:p>
    <w:p w14:paraId="106F5552" w14:textId="6863C0CF" w:rsidR="00D77564" w:rsidRPr="00D77564" w:rsidRDefault="00D77564" w:rsidP="00D77564">
      <w:pPr>
        <w:spacing w:after="0"/>
        <w:rPr>
          <w:rFonts w:ascii="Calibri Light" w:hAnsi="Calibri Light"/>
        </w:rPr>
      </w:pPr>
      <w:r w:rsidRPr="00D77564">
        <w:rPr>
          <w:rFonts w:ascii="Calibri Light" w:hAnsi="Calibri Light"/>
          <w:b/>
          <w:bCs/>
        </w:rPr>
        <w:t xml:space="preserve">Whole Region (DECIPHER 286390): </w:t>
      </w:r>
      <w:r w:rsidRPr="00D77564">
        <w:rPr>
          <w:rFonts w:ascii="Calibri Light" w:eastAsia="Times New Roman" w:hAnsi="Calibri Light" w:cstheme="minorHAnsi"/>
        </w:rPr>
        <w:t>chr11:42312866-50419631 (GRCh38)</w:t>
      </w:r>
    </w:p>
    <w:p w14:paraId="24F8DDA0" w14:textId="5EEBC5E6" w:rsidR="009C038E" w:rsidRDefault="009C038E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  <w:bCs/>
          <w:i/>
          <w:iCs/>
        </w:rPr>
      </w:pPr>
      <w:bookmarkStart w:id="85" w:name="_Toc84971435"/>
      <w:r>
        <w:t xml:space="preserve">Primary CNV </w:t>
      </w:r>
      <w:fldSimple w:instr=" SEQ Primary_CNV \* ARABIC ">
        <w:r w:rsidR="00A360AB">
          <w:rPr>
            <w:noProof/>
          </w:rPr>
          <w:t>72</w:t>
        </w:r>
      </w:fldSimple>
      <w:r>
        <w:t>: 11q13</w:t>
      </w:r>
      <w:bookmarkEnd w:id="85"/>
    </w:p>
    <w:p w14:paraId="2FB506A3" w14:textId="688DDA34" w:rsidR="009C038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>
        <w:rPr>
          <w:rFonts w:ascii="Calibri Light" w:eastAsia="Calibri" w:hAnsi="Calibri Light" w:cs="Calibri Light"/>
          <w:bCs/>
          <w:i/>
          <w:iCs/>
        </w:rPr>
        <w:t>UCSC Genome Browser View of Reported CNVs:</w:t>
      </w:r>
    </w:p>
    <w:p w14:paraId="32985634" w14:textId="6654B057" w:rsidR="009C038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  <w:i/>
          <w:iCs/>
        </w:rPr>
      </w:pPr>
      <w:r w:rsidRPr="009C038E">
        <w:rPr>
          <w:rFonts w:ascii="Calibri Light" w:eastAsia="Calibri" w:hAnsi="Calibri Light" w:cs="Calibri Light"/>
          <w:bCs/>
          <w:i/>
          <w:iCs/>
          <w:noProof/>
        </w:rPr>
        <w:drawing>
          <wp:inline distT="0" distB="0" distL="0" distR="0" wp14:anchorId="6BABD1A1" wp14:editId="4017A654">
            <wp:extent cx="6858000" cy="21799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F2EA" w14:textId="094D464D" w:rsidR="009C038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>
        <w:rPr>
          <w:rFonts w:ascii="Calibri Light" w:eastAsia="Calibri" w:hAnsi="Calibri Light" w:cs="Calibri Light"/>
          <w:b/>
        </w:rPr>
        <w:t xml:space="preserve">Whole Region (ClinGen Coordinates): </w:t>
      </w:r>
      <w:r w:rsidRPr="009C038E">
        <w:rPr>
          <w:rFonts w:ascii="Calibri Light" w:eastAsia="Calibri" w:hAnsi="Calibri Light" w:cs="Calibri Light"/>
          <w:bCs/>
        </w:rPr>
        <w:t>chr11:67763646-71236931</w:t>
      </w:r>
      <w:r>
        <w:rPr>
          <w:rFonts w:ascii="Calibri Light" w:eastAsia="Calibri" w:hAnsi="Calibri Light" w:cs="Calibri Light"/>
          <w:b/>
        </w:rPr>
        <w:t xml:space="preserve"> </w:t>
      </w:r>
      <w:r w:rsidRPr="009C038E">
        <w:rPr>
          <w:rFonts w:ascii="Calibri Light" w:eastAsia="Calibri" w:hAnsi="Calibri Light" w:cs="Calibri Light"/>
          <w:bCs/>
        </w:rPr>
        <w:t>(hg19)</w:t>
      </w:r>
    </w:p>
    <w:p w14:paraId="748EBF3A" w14:textId="18921C35" w:rsidR="009C038E" w:rsidRPr="009C038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/>
        </w:rPr>
      </w:pPr>
      <w:r w:rsidRPr="009C038E">
        <w:rPr>
          <w:rFonts w:ascii="Calibri Light" w:eastAsia="Calibri" w:hAnsi="Calibri Light" w:cs="Calibri Light"/>
          <w:b/>
        </w:rPr>
        <w:t xml:space="preserve">Ziebart: </w:t>
      </w:r>
      <w:r w:rsidRPr="009C038E">
        <w:rPr>
          <w:rFonts w:ascii="Calibri Light" w:eastAsia="Calibri" w:hAnsi="Calibri Light" w:cs="Calibri Light"/>
          <w:bCs/>
        </w:rPr>
        <w:t>chr11:69246102-69600647 (hg18)</w:t>
      </w:r>
    </w:p>
    <w:p w14:paraId="1F91FF54" w14:textId="7C0FE83C" w:rsidR="009C038E" w:rsidRPr="009C038E" w:rsidRDefault="009C038E" w:rsidP="009B555C">
      <w:pPr>
        <w:tabs>
          <w:tab w:val="left" w:pos="333"/>
        </w:tabs>
        <w:spacing w:after="0"/>
        <w:rPr>
          <w:rFonts w:ascii="Calibri Light" w:eastAsia="Calibri" w:hAnsi="Calibri Light" w:cs="Calibri Light"/>
          <w:bCs/>
        </w:rPr>
      </w:pPr>
      <w:r w:rsidRPr="009C038E">
        <w:rPr>
          <w:rFonts w:ascii="Calibri Light" w:eastAsia="Calibri" w:hAnsi="Calibri Light" w:cs="Calibri Light"/>
          <w:b/>
        </w:rPr>
        <w:t>FGF3:</w:t>
      </w:r>
      <w:r>
        <w:rPr>
          <w:rFonts w:ascii="Calibri Light" w:eastAsia="Calibri" w:hAnsi="Calibri Light" w:cs="Calibri Light"/>
          <w:bCs/>
        </w:rPr>
        <w:t xml:space="preserve"> </w:t>
      </w:r>
      <w:r w:rsidRPr="009C038E">
        <w:rPr>
          <w:rFonts w:ascii="Calibri Light" w:eastAsia="Calibri" w:hAnsi="Calibri Light" w:cs="Calibri Light"/>
          <w:bCs/>
        </w:rPr>
        <w:t>chr11:69,624,736-69,634,192</w:t>
      </w:r>
      <w:r>
        <w:rPr>
          <w:rFonts w:ascii="Calibri Light" w:eastAsia="Calibri" w:hAnsi="Calibri Light" w:cs="Calibri Light"/>
          <w:bCs/>
        </w:rPr>
        <w:t xml:space="preserve"> (hg19)</w:t>
      </w:r>
    </w:p>
    <w:p w14:paraId="48BA78BB" w14:textId="77777777" w:rsidR="00A40A6B" w:rsidRDefault="00A40A6B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151CB935" w14:textId="61AECB02" w:rsidR="003D7F7D" w:rsidRPr="000137B2" w:rsidRDefault="00DA21C0" w:rsidP="009B555C">
      <w:pPr>
        <w:pStyle w:val="Heading1"/>
        <w:tabs>
          <w:tab w:val="left" w:pos="333"/>
        </w:tabs>
      </w:pPr>
      <w:bookmarkStart w:id="86" w:name="_Toc8497143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73</w:t>
        </w:r>
      </w:fldSimple>
      <w:r w:rsidRPr="000137B2">
        <w:t>: 11q23-q25 (</w:t>
      </w:r>
      <w:r w:rsidRPr="002A0EDA">
        <w:t>Jacobsen</w:t>
      </w:r>
      <w:r w:rsidRPr="000137B2">
        <w:t>)</w:t>
      </w:r>
      <w:bookmarkEnd w:id="86"/>
    </w:p>
    <w:p w14:paraId="6664B7C7" w14:textId="6901589B" w:rsidR="001908A0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Cs/>
          <w:i/>
          <w:iCs/>
        </w:rPr>
      </w:pPr>
      <w:r w:rsidRPr="000137B2">
        <w:rPr>
          <w:rFonts w:ascii="Calibri Light" w:eastAsia="Calibri" w:hAnsi="Calibri Light" w:cs="Calibri Light"/>
          <w:bCs/>
          <w:i/>
          <w:iCs/>
        </w:rPr>
        <w:t>Figure 2 of Grossfeld 2004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bCs/>
          <w:i/>
          <w:iCs/>
        </w:rPr>
        <w:instrText xml:space="preserve"> ADDIN EN.CITE &lt;EndNote&gt;&lt;Cite&gt;&lt;Author&gt;Grossfeld&lt;/Author&gt;&lt;Year&gt;2004&lt;/Year&gt;&lt;RecNum&gt;161&lt;/RecNum&gt;&lt;DisplayText&gt;[63]&lt;/DisplayText&gt;&lt;record&gt;&lt;rec-number&gt;161&lt;/rec-number&gt;&lt;foreign-keys&gt;&lt;key app="EN" db-id="p9wv00a5yez0v1et5awv9pfoepd0x5dtwwpt" timestamp="1623896997"&gt;161&lt;/key&gt;&lt;/foreign-keys&gt;&lt;ref-type name="Journal Article"&gt;17&lt;/ref-type&gt;&lt;contributors&gt;&lt;authors&gt;&lt;author&gt;Grossfeld, Paul D.&lt;/author&gt;&lt;author&gt;Mattina, Teresa&lt;/author&gt;&lt;author&gt;Lai, Zona&lt;/author&gt;&lt;author&gt;Favier, Remi&lt;/author&gt;&lt;author&gt;Jones, Ken Lyons&lt;/author&gt;&lt;author&gt;Cotter, Finbarr&lt;/author&gt;&lt;author&gt;Jones, Christopher&lt;/author&gt;&lt;author&gt;the 11q, Consortium&lt;/author&gt;&lt;/authors&gt;&lt;/contributors&gt;&lt;titles&gt;&lt;title&gt;The 11q terminal deletion disorder: A prospective study of 110 cases&lt;/title&gt;&lt;secondary-title&gt;American Journal of Medical Genetics Part A&lt;/secondary-title&gt;&lt;/titles&gt;&lt;periodical&gt;&lt;full-title&gt;American Journal of Medical Genetics Part A&lt;/full-title&gt;&lt;/periodical&gt;&lt;pages&gt;51-61&lt;/pages&gt;&lt;volume&gt;129A&lt;/volume&gt;&lt;number&gt;1&lt;/number&gt;&lt;keywords&gt;&lt;keyword&gt;11q terminal deletion disorder&lt;/keyword&gt;&lt;keyword&gt;Jacobsen syndrome&lt;/keyword&gt;&lt;keyword&gt;partial 11q monosomy&lt;/keyword&gt;&lt;keyword&gt;neurocognitive profile&lt;/keyword&gt;&lt;keyword&gt;Paris-Trousseau syndrome&lt;/keyword&gt;&lt;keyword&gt;thrombocytopenia&lt;/keyword&gt;&lt;keyword&gt;hypoplastic left heart syndrome&lt;/keyword&gt;&lt;keyword&gt;candidate gene&lt;/keyword&gt;&lt;keyword&gt;FRA11B&lt;/keyword&gt;&lt;keyword&gt;CCG trinucleotide repeat&lt;/keyword&gt;&lt;/keywords&gt;&lt;dates&gt;&lt;year&gt;2004&lt;/year&gt;&lt;pub-dates&gt;&lt;date&gt;2004/08/15&lt;/date&gt;&lt;/pub-dates&gt;&lt;/dates&gt;&lt;publisher&gt;John Wiley &amp;amp; Sons, Ltd&lt;/publisher&gt;&lt;isbn&gt;1552-4825&lt;/isbn&gt;&lt;work-type&gt;https://doi.org/10.1002/ajmg.a.30090&lt;/work-type&gt;&lt;urls&gt;&lt;related-urls&gt;&lt;url&gt;https://doi.org/10.1002/ajmg.a.30090&lt;/url&gt;&lt;/related-urls&gt;&lt;/urls&gt;&lt;electronic-resource-num&gt;https://doi.org/10.1002/ajmg.a.30090&lt;/electronic-resource-num&gt;&lt;access-date&gt;2021/06/16&lt;/access-date&gt;&lt;/record&gt;&lt;/Cite&gt;&lt;/EndNote&gt;</w:instrTex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bCs/>
          <w:i/>
          <w:iCs/>
          <w:noProof/>
        </w:rPr>
        <w:t>[63]</w:t>
      </w:r>
      <w:r w:rsidR="00E6791B" w:rsidRPr="000137B2">
        <w:rPr>
          <w:rFonts w:ascii="Calibri Light" w:eastAsia="Calibri" w:hAnsi="Calibri Light" w:cs="Calibri Light"/>
          <w:bCs/>
          <w:i/>
          <w:iCs/>
        </w:rPr>
        <w:fldChar w:fldCharType="end"/>
      </w:r>
      <w:r w:rsidRPr="000137B2">
        <w:rPr>
          <w:rFonts w:ascii="Calibri Light" w:eastAsia="Calibri" w:hAnsi="Calibri Light" w:cs="Calibri Light"/>
          <w:bCs/>
          <w:i/>
          <w:iCs/>
        </w:rPr>
        <w:t>:</w:t>
      </w:r>
    </w:p>
    <w:p w14:paraId="40EB45EE" w14:textId="77777777" w:rsidR="001908A0" w:rsidRPr="000137B2" w:rsidRDefault="001908A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  <w:noProof/>
        </w:rPr>
        <w:drawing>
          <wp:inline distT="0" distB="0" distL="0" distR="0" wp14:anchorId="1CE67FDF" wp14:editId="134C5C9E">
            <wp:extent cx="5920740" cy="5182751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4" b="5728"/>
                    <a:stretch/>
                  </pic:blipFill>
                  <pic:spPr bwMode="auto">
                    <a:xfrm>
                      <a:off x="0" y="0"/>
                      <a:ext cx="5995173" cy="524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88F4" w14:textId="77777777" w:rsidR="00A40A6B" w:rsidRDefault="00A40A6B">
      <w:pPr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br w:type="page"/>
      </w:r>
    </w:p>
    <w:p w14:paraId="5A7DA92E" w14:textId="34B680D7" w:rsidR="00981BD1" w:rsidRPr="000137B2" w:rsidRDefault="007A453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lastRenderedPageBreak/>
        <w:t>UCSC Genome Browser View of Reported CNVs, DECIPHER CNVs, and Phenotype Groups from Grossman 2004:</w:t>
      </w:r>
    </w:p>
    <w:p w14:paraId="3D045582" w14:textId="4FB0C88C" w:rsidR="00DA21C0" w:rsidRPr="000137B2" w:rsidRDefault="00E069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2B3AC299" wp14:editId="2669570F">
            <wp:extent cx="6117156" cy="6484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9"/>
                    <a:stretch/>
                  </pic:blipFill>
                  <pic:spPr bwMode="auto">
                    <a:xfrm>
                      <a:off x="0" y="0"/>
                      <a:ext cx="6122908" cy="64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7F05" w14:textId="476B244B" w:rsidR="00981BD1" w:rsidRPr="000137B2" w:rsidRDefault="00981BD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A-E refer to the critical regions for 11q- syndrome phenotypes identified by Grossman et al.</w:t>
      </w:r>
    </w:p>
    <w:p w14:paraId="60D5E0CA" w14:textId="71E6EDA0" w:rsidR="00DA21C0" w:rsidRPr="000137B2" w:rsidRDefault="00DA21C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tbl>
      <w:tblPr>
        <w:tblStyle w:val="PlainTable5"/>
        <w:tblW w:w="10694" w:type="dxa"/>
        <w:tblLook w:val="04A0" w:firstRow="1" w:lastRow="0" w:firstColumn="1" w:lastColumn="0" w:noHBand="0" w:noVBand="1"/>
      </w:tblPr>
      <w:tblGrid>
        <w:gridCol w:w="789"/>
        <w:gridCol w:w="2727"/>
        <w:gridCol w:w="3451"/>
        <w:gridCol w:w="3727"/>
      </w:tblGrid>
      <w:tr w:rsidR="007A4539" w:rsidRPr="000137B2" w14:paraId="5EF67622" w14:textId="77777777" w:rsidTr="00190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89" w:type="dxa"/>
          </w:tcPr>
          <w:p w14:paraId="7E67997F" w14:textId="7ED37E9E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Group</w:t>
            </w:r>
          </w:p>
        </w:tc>
        <w:tc>
          <w:tcPr>
            <w:tcW w:w="2727" w:type="dxa"/>
          </w:tcPr>
          <w:p w14:paraId="6778A91A" w14:textId="5DE6928F" w:rsidR="007A4539" w:rsidRPr="000137B2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STS Marker</w:t>
            </w:r>
          </w:p>
        </w:tc>
        <w:tc>
          <w:tcPr>
            <w:tcW w:w="3451" w:type="dxa"/>
          </w:tcPr>
          <w:p w14:paraId="1AFC2FFA" w14:textId="0D0E3225" w:rsidR="007A4539" w:rsidRPr="000137B2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STS Marker Coordinates</w:t>
            </w:r>
            <w:r w:rsidR="00BE5DEF" w:rsidRPr="000137B2">
              <w:rPr>
                <w:rFonts w:ascii="Calibri Light" w:hAnsi="Calibri Light" w:cs="Calibri Light"/>
                <w:b/>
                <w:bCs/>
                <w:sz w:val="22"/>
              </w:rPr>
              <w:t xml:space="preserve"> (hg19)</w:t>
            </w:r>
          </w:p>
        </w:tc>
        <w:tc>
          <w:tcPr>
            <w:tcW w:w="3727" w:type="dxa"/>
          </w:tcPr>
          <w:p w14:paraId="57C94204" w14:textId="375D112E" w:rsidR="007A4539" w:rsidRPr="000137B2" w:rsidRDefault="007A4539" w:rsidP="009B555C">
            <w:pPr>
              <w:tabs>
                <w:tab w:val="left" w:pos="333"/>
              </w:tabs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Phenotype Group Coordinates</w:t>
            </w:r>
            <w:r w:rsidR="00BE5DEF" w:rsidRPr="000137B2">
              <w:rPr>
                <w:rFonts w:ascii="Calibri Light" w:hAnsi="Calibri Light" w:cs="Calibri Light"/>
                <w:b/>
                <w:bCs/>
                <w:sz w:val="22"/>
              </w:rPr>
              <w:t xml:space="preserve"> (hg19)</w:t>
            </w:r>
          </w:p>
        </w:tc>
      </w:tr>
      <w:tr w:rsidR="007A4539" w:rsidRPr="000137B2" w14:paraId="2077F9BB" w14:textId="77777777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A665217" w14:textId="77777777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A</w:t>
            </w:r>
          </w:p>
        </w:tc>
        <w:tc>
          <w:tcPr>
            <w:tcW w:w="2727" w:type="dxa"/>
          </w:tcPr>
          <w:p w14:paraId="62680A0E" w14:textId="77777777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0137B2">
              <w:rPr>
                <w:rFonts w:ascii="Calibri Light" w:hAnsi="Calibri Light" w:cs="Calibri Light"/>
              </w:rPr>
              <w:t>D11S1299</w:t>
            </w:r>
          </w:p>
        </w:tc>
        <w:tc>
          <w:tcPr>
            <w:tcW w:w="3451" w:type="dxa"/>
          </w:tcPr>
          <w:p w14:paraId="4C56A2C9" w14:textId="77777777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chr11:119634290-119634837</w:t>
            </w:r>
          </w:p>
        </w:tc>
        <w:tc>
          <w:tcPr>
            <w:tcW w:w="3727" w:type="dxa"/>
          </w:tcPr>
          <w:p w14:paraId="32AFE1D8" w14:textId="77777777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chr11:119634290-135006516</w:t>
            </w:r>
          </w:p>
        </w:tc>
      </w:tr>
      <w:tr w:rsidR="007A4539" w:rsidRPr="000137B2" w14:paraId="277E7905" w14:textId="5D607745" w:rsidTr="001908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5FE873C" w14:textId="70ED960B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B</w:t>
            </w:r>
          </w:p>
        </w:tc>
        <w:tc>
          <w:tcPr>
            <w:tcW w:w="2727" w:type="dxa"/>
          </w:tcPr>
          <w:p w14:paraId="1FA487F3" w14:textId="03F0B302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0137B2">
              <w:rPr>
                <w:rFonts w:ascii="Calibri Light" w:hAnsi="Calibri Light" w:cs="Calibri Light"/>
              </w:rPr>
              <w:t>D11S1345</w:t>
            </w:r>
          </w:p>
        </w:tc>
        <w:tc>
          <w:tcPr>
            <w:tcW w:w="3451" w:type="dxa"/>
          </w:tcPr>
          <w:p w14:paraId="3096E290" w14:textId="0F6B23AA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chr11:122297785-122298119</w:t>
            </w:r>
          </w:p>
        </w:tc>
        <w:tc>
          <w:tcPr>
            <w:tcW w:w="3727" w:type="dxa"/>
          </w:tcPr>
          <w:p w14:paraId="1B230F1D" w14:textId="0545C64C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chr11:122297785-135006516</w:t>
            </w:r>
          </w:p>
        </w:tc>
      </w:tr>
      <w:tr w:rsidR="007A4539" w:rsidRPr="000137B2" w14:paraId="4CDF3700" w14:textId="3606ACF0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73BB095" w14:textId="65A2076D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C</w:t>
            </w:r>
          </w:p>
        </w:tc>
        <w:tc>
          <w:tcPr>
            <w:tcW w:w="2727" w:type="dxa"/>
          </w:tcPr>
          <w:p w14:paraId="4FC65EAC" w14:textId="441006FA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0137B2">
              <w:rPr>
                <w:rFonts w:ascii="Calibri Light" w:hAnsi="Calibri Light" w:cs="Calibri Light"/>
              </w:rPr>
              <w:t>D11S2090</w:t>
            </w:r>
          </w:p>
        </w:tc>
        <w:tc>
          <w:tcPr>
            <w:tcW w:w="3451" w:type="dxa"/>
          </w:tcPr>
          <w:p w14:paraId="67F21367" w14:textId="6E9EEC6F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chr11:125086881-125086982</w:t>
            </w:r>
          </w:p>
        </w:tc>
        <w:tc>
          <w:tcPr>
            <w:tcW w:w="3727" w:type="dxa"/>
          </w:tcPr>
          <w:p w14:paraId="5B46F4C0" w14:textId="69503638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chr11:125086881-135006516</w:t>
            </w:r>
          </w:p>
        </w:tc>
      </w:tr>
      <w:tr w:rsidR="007A4539" w:rsidRPr="000137B2" w14:paraId="5CC0F9CA" w14:textId="632C03B3" w:rsidTr="001908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7B164DC" w14:textId="1403BBF0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D</w:t>
            </w:r>
          </w:p>
        </w:tc>
        <w:tc>
          <w:tcPr>
            <w:tcW w:w="2727" w:type="dxa"/>
          </w:tcPr>
          <w:p w14:paraId="6C7D0A85" w14:textId="7B000529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0137B2">
              <w:rPr>
                <w:rFonts w:ascii="Calibri Light" w:hAnsi="Calibri Light" w:cs="Calibri Light"/>
              </w:rPr>
              <w:t>D11S707 (SIAT4C/ST3GAL4)</w:t>
            </w:r>
          </w:p>
        </w:tc>
        <w:tc>
          <w:tcPr>
            <w:tcW w:w="3451" w:type="dxa"/>
          </w:tcPr>
          <w:p w14:paraId="3B76EF24" w14:textId="585A0E58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chr11:126225789-126284536</w:t>
            </w:r>
          </w:p>
        </w:tc>
        <w:tc>
          <w:tcPr>
            <w:tcW w:w="3727" w:type="dxa"/>
          </w:tcPr>
          <w:p w14:paraId="40D81C77" w14:textId="4EC8BB5A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chr11:126225789-135006516</w:t>
            </w:r>
          </w:p>
        </w:tc>
      </w:tr>
      <w:tr w:rsidR="007A4539" w:rsidRPr="000137B2" w14:paraId="5A55BBF0" w14:textId="7A4E6EFB" w:rsidTr="00190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61175B3" w14:textId="6E4DA9C5" w:rsidR="007A4539" w:rsidRPr="000137B2" w:rsidRDefault="007A4539" w:rsidP="009B555C">
            <w:pPr>
              <w:tabs>
                <w:tab w:val="left" w:pos="333"/>
              </w:tabs>
              <w:contextualSpacing/>
              <w:rPr>
                <w:rFonts w:ascii="Calibri Light" w:hAnsi="Calibri Light" w:cs="Calibri Light"/>
                <w:b/>
                <w:bCs/>
                <w:sz w:val="22"/>
              </w:rPr>
            </w:pPr>
            <w:r w:rsidRPr="000137B2">
              <w:rPr>
                <w:rFonts w:ascii="Calibri Light" w:hAnsi="Calibri Light" w:cs="Calibri Light"/>
                <w:b/>
                <w:bCs/>
                <w:sz w:val="22"/>
              </w:rPr>
              <w:t>E</w:t>
            </w:r>
          </w:p>
        </w:tc>
        <w:tc>
          <w:tcPr>
            <w:tcW w:w="2727" w:type="dxa"/>
          </w:tcPr>
          <w:p w14:paraId="4B95CBAF" w14:textId="34B45B08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  <w:b/>
                <w:bCs/>
              </w:rPr>
            </w:pPr>
            <w:r w:rsidRPr="000137B2">
              <w:rPr>
                <w:rFonts w:ascii="Calibri Light" w:hAnsi="Calibri Light" w:cs="Calibri Light"/>
              </w:rPr>
              <w:t>D11S1351</w:t>
            </w:r>
          </w:p>
        </w:tc>
        <w:tc>
          <w:tcPr>
            <w:tcW w:w="3451" w:type="dxa"/>
          </w:tcPr>
          <w:p w14:paraId="36DD1404" w14:textId="484683D9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chr11:128142005-128142355</w:t>
            </w:r>
          </w:p>
        </w:tc>
        <w:tc>
          <w:tcPr>
            <w:tcW w:w="3727" w:type="dxa"/>
          </w:tcPr>
          <w:p w14:paraId="5E552A07" w14:textId="70C137B0" w:rsidR="007A4539" w:rsidRPr="000137B2" w:rsidRDefault="007A4539" w:rsidP="009B555C">
            <w:pPr>
              <w:tabs>
                <w:tab w:val="left" w:pos="333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0137B2">
              <w:rPr>
                <w:rFonts w:ascii="Calibri Light" w:hAnsi="Calibri Light" w:cs="Calibri Light"/>
              </w:rPr>
              <w:t>chr11:128142005-135006516</w:t>
            </w:r>
          </w:p>
        </w:tc>
      </w:tr>
    </w:tbl>
    <w:p w14:paraId="51D75F9E" w14:textId="43260783" w:rsidR="00FE6830" w:rsidRPr="000137B2" w:rsidRDefault="00FE683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45FE93E" w14:textId="284B40E8" w:rsidR="00871CA9" w:rsidRPr="000137B2" w:rsidRDefault="00871CA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A05BA01" w14:textId="07E06E9F" w:rsidR="00BA459A" w:rsidRPr="000137B2" w:rsidRDefault="00BA459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br w:type="page"/>
      </w:r>
    </w:p>
    <w:p w14:paraId="48007080" w14:textId="6CD5EE9C" w:rsidR="00981BD1" w:rsidRPr="000137B2" w:rsidRDefault="00516691" w:rsidP="009B555C">
      <w:pPr>
        <w:pStyle w:val="Heading1"/>
        <w:tabs>
          <w:tab w:val="left" w:pos="333"/>
        </w:tabs>
      </w:pPr>
      <w:bookmarkStart w:id="87" w:name="_Toc8497143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74</w:t>
        </w:r>
      </w:fldSimple>
      <w:r w:rsidRPr="000137B2">
        <w:t>: 12p13.33</w:t>
      </w:r>
      <w:bookmarkEnd w:id="87"/>
    </w:p>
    <w:p w14:paraId="26BFDFBF" w14:textId="18385726" w:rsidR="00516691" w:rsidRPr="000137B2" w:rsidRDefault="0051669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BDCFBE6" wp14:editId="605E5A72">
            <wp:extent cx="5327841" cy="832866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542" cy="834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182F" w14:textId="12C96D8D" w:rsidR="00516691" w:rsidRPr="000137B2" w:rsidRDefault="0051669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(START to Thevanon P8): </w:t>
      </w:r>
      <w:r w:rsidRPr="000137B2">
        <w:rPr>
          <w:rFonts w:ascii="Calibri Light" w:hAnsi="Calibri Light" w:cs="Calibri Light"/>
        </w:rPr>
        <w:t>chr12:0-</w:t>
      </w:r>
      <w:r w:rsidR="00D46419" w:rsidRPr="000137B2">
        <w:rPr>
          <w:rFonts w:ascii="Calibri Light" w:hAnsi="Calibri Light" w:cs="Calibri Light"/>
        </w:rPr>
        <w:t>2537524</w:t>
      </w:r>
      <w:r w:rsidRPr="000137B2">
        <w:rPr>
          <w:rFonts w:ascii="Calibri Light" w:hAnsi="Calibri Light" w:cs="Calibri Light"/>
        </w:rPr>
        <w:t xml:space="preserve"> (hg1</w:t>
      </w:r>
      <w:r w:rsidR="00D46419" w:rsidRPr="000137B2">
        <w:rPr>
          <w:rFonts w:ascii="Calibri Light" w:hAnsi="Calibri Light" w:cs="Calibri Light"/>
        </w:rPr>
        <w:t>8</w:t>
      </w:r>
      <w:r w:rsidRPr="000137B2">
        <w:rPr>
          <w:rFonts w:ascii="Calibri Light" w:hAnsi="Calibri Light" w:cs="Calibri Light"/>
        </w:rPr>
        <w:t>)</w:t>
      </w:r>
    </w:p>
    <w:p w14:paraId="675F0B58" w14:textId="7144DACC" w:rsidR="00516691" w:rsidRPr="002A0EDA" w:rsidRDefault="00446C50" w:rsidP="009B555C">
      <w:pPr>
        <w:pStyle w:val="Heading1"/>
        <w:tabs>
          <w:tab w:val="left" w:pos="333"/>
        </w:tabs>
      </w:pPr>
      <w:bookmarkStart w:id="88" w:name="_Toc8497143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75</w:t>
        </w:r>
      </w:fldSimple>
      <w:r w:rsidRPr="000137B2">
        <w:t>: 12q14</w:t>
      </w:r>
      <w:bookmarkEnd w:id="88"/>
    </w:p>
    <w:p w14:paraId="35EEC227" w14:textId="1413A669" w:rsidR="00446C50" w:rsidRPr="000137B2" w:rsidRDefault="00446C5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Lynch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PEVuZE5vdGU+PENpdGU+PEF1dGhvcj5MeW5jaDwvQXV0aG9yPjxZZWFyPjIwMTE8L1llYXI+PFJl
Y051bT4xNzA8L1JlY051bT48RGlzcGxheVRleHQ+WzY0XTwvRGlzcGxheVRleHQ+PHJlY29yZD48
cmVjLW51bWJlcj4xNzA8L3JlYy1udW1iZXI+PGZvcmVpZ24ta2V5cz48a2V5IGFwcD0iRU4iIGRi
LWlkPSJwOXd2MDBhNXllejB2MWV0NWF3djlwZm9lcGQweDVkdHd3cHQiIHRpbWVzdGFtcD0iMTYy
Mzk0MjczOSI+MTcwPC9rZXk+PC9mb3JlaWduLWtleXM+PHJlZi10eXBlIG5hbWU9IkpvdXJuYWwg
QXJ0aWNsZSI+MTc8L3JlZi10eXBlPjxjb250cmlidXRvcnM+PGF1dGhvcnM+PGF1dGhvcj5MeW5j
aCwgUy4gQS48L2F1dGhvcj48YXV0aG9yPkZvdWxkcywgTi48L2F1dGhvcj48YXV0aG9yPlRodXJl
c3NvbiwgQS4gQy48L2F1dGhvcj48YXV0aG9yPkNvbGxpbnMsIEEuIEwuPC9hdXRob3I+PGF1dGhv
cj5Bbm5lcsOpbiwgRy48L2F1dGhvcj48YXV0aG9yPkhlZGJlcmcsIEIuIE8uPC9hdXRob3I+PGF1
dGhvcj5EZWxhbmV5LCBDLiBBLjwvYXV0aG9yPjxhdXRob3I+SXJlbW9uZ2VyLCBKLjwvYXV0aG9y
PjxhdXRob3I+TXVycmF5LCBDLiBNLjwvYXV0aG9yPjxhdXRob3I+Q3JvbGxhLCBKLiBBLjwvYXV0
aG9yPjxhdXRob3I+Q29zdGlnYW4sIEMuPC9hdXRob3I+PGF1dGhvcj5MYW0sIFcuPC9hdXRob3I+
PGF1dGhvcj5GaXR6cGF0cmljaywgRC4gUi48L2F1dGhvcj48YXV0aG9yPlJlZ2FuLCBSLjwvYXV0
aG9yPjxhdXRob3I+RW5uaXMsIFMuPC9hdXRob3I+PGF1dGhvcj5TaGFya2V5LCBGLjwvYXV0aG9y
PjwvYXV0aG9ycz48L2NvbnRyaWJ1dG9ycz48YXV0aC1hZGRyZXNzPk5hdGlvbmFsIENlbnRyZSBm
b3IgTWVkaWNhbCBHZW5ldGljcywgT3VyIExhZHkmYXBvcztzIENoaWxkcmVucyBIb3NwaXRhbCwg
RHVibGluLCBJcmVsYW5kLiBTYWxseWFubi5seW5jaEBvbGNoYy5pZTwvYXV0aC1hZGRyZXNzPjx0
aXRsZXM+PHRpdGxlPlRoZSAxMnExNCBtaWNyb2RlbGV0aW9uIHN5bmRyb21lOiBzaXggbmV3IGNh
c2VzIGNvbmZpcm1pbmcgdGhlIHJvbGUgb2YgSE1HQTIgaW4gZ3Jvd3RoPC90aXRsZT48c2Vjb25k
YXJ5LXRpdGxlPkV1ciBKIEh1bSBHZW5ldDwvc2Vjb25kYXJ5LXRpdGxlPjxhbHQtdGl0bGU+RXVy
b3BlYW4gam91cm5hbCBvZiBodW1hbiBnZW5ldGljcyA6IEVKSEc8L2FsdC10aXRsZT48L3RpdGxl
cz48cGVyaW9kaWNhbD48ZnVsbC10aXRsZT5FdXJvcGVhbiBqb3VybmFsIG9mIGh1bWFuIGdlbmV0
aWNzIDogRUpIRzwvZnVsbC10aXRsZT48YWJici0xPkV1ciBKIEh1bSBHZW5ldDwvYWJici0xPjwv
cGVyaW9kaWNhbD48YWx0LXBlcmlvZGljYWw+PGZ1bGwtdGl0bGU+RXVyb3BlYW4gam91cm5hbCBv
ZiBodW1hbiBnZW5ldGljcyA6IEVKSEc8L2Z1bGwtdGl0bGU+PGFiYnItMT5FdXIgSiBIdW0gR2Vu
ZXQ8L2FiYnItMT48L2FsdC1wZXJpb2RpY2FsPjxwYWdlcz41MzQtOTwvcGFnZXM+PHZvbHVtZT4x
OTwvdm9sdW1lPjxudW1iZXI+NTwvbnVtYmVyPjxlZGl0aW9uPjIwMTEvMDEvMjc8L2VkaXRpb24+
PGtleXdvcmRzPjxrZXl3b3JkPkFibm9ybWFsaXRpZXMsIE11bHRpcGxlLypnZW5ldGljczwva2V5
d29yZD48a2V5d29yZD5BZG9sZXNjZW50PC9rZXl3b3JkPjxrZXl3b3JkPipCb2R5IEhlaWdodDwv
a2V5d29yZD48a2V5d29yZD5DaGlsZDwva2V5d29yZD48a2V5d29yZD5DaGlsZCwgUHJlc2Nob29s
PC9rZXl3b3JkPjxrZXl3b3JkPipDaHJvbW9zb21lIERlbGV0aW9uPC9rZXl3b3JkPjxrZXl3b3Jk
PkNocm9tb3NvbWUgRGlzb3JkZXJzLypnZW5ldGljczwva2V5d29yZD48a2V5d29yZD5DaHJvbW9z
b21lcywgSHVtYW4sIFBhaXIgMTIvZ2VuZXRpY3M8L2tleXdvcmQ+PGtleXdvcmQ+RHdhcmZpc20v
Z2VuZXRpY3M8L2tleXdvcmQ+PGtleXdvcmQ+RmVtYWxlPC9rZXl3b3JkPjxrZXl3b3JkPkhNR0Ey
IFByb3RlaW4vKmdlbmV0aWNzPC9rZXl3b3JkPjxrZXl3b3JkPkh1bWFuczwva2V5d29yZD48a2V5
d29yZD5NYWxlPC9rZXl3b3JkPjxrZXl3b3JkPlNpbHZlci1SdXNzZWxsIFN5bmRyb21lL2dlbmV0
aWNzPC9rZXl3b3JkPjxrZXl3b3JkPlN5bmRyb21lPC9rZXl3b3JkPjwva2V5d29yZHM+PGRhdGVz
Pjx5ZWFyPjIwMTE8L3llYXI+PHB1Yi1kYXRlcz48ZGF0ZT5NYXk8L2RhdGU+PC9wdWItZGF0ZXM+
PC9kYXRlcz48aXNibj4xMDE4LTQ4MTMgKFByaW50KSYjeEQ7MTAxOC00ODEzPC9pc2JuPjxhY2Nl
c3Npb24tbnVtPjIxMjY3MDA1PC9hY2Nlc3Npb24tbnVtPjx1cmxzPjwvdXJscz48Y3VzdG9tMj5Q
TUMzMDgzNjA5PC9jdXN0b20yPjxlbGVjdHJvbmljLXJlc291cmNlLW51bT4xMC4xMDM4L2VqaGcu
MjAxMC4yMTU8L2VsZWN0cm9uaWMtcmVzb3VyY2UtbnVtPjxyZW1vdGUtZGF0YWJhc2UtcHJvdmlk
ZXI+TkxNPC9yZW1vdGUtZGF0YWJhc2UtcHJvdmlkZXI+PGxhbmd1YWdlPmVuZzwvbGFuZ3VhZ2U+
PC9yZWNvcmQ+PC9DaXRlPjwvRW5kTm90ZT4A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PEVuZE5vdGU+PENpdGU+PEF1dGhvcj5MeW5jaDwvQXV0aG9yPjxZZWFyPjIwMTE8L1llYXI+PFJl
Y051bT4xNzA8L1JlY051bT48RGlzcGxheVRleHQ+WzY0XTwvRGlzcGxheVRleHQ+PHJlY29yZD48
cmVjLW51bWJlcj4xNzA8L3JlYy1udW1iZXI+PGZvcmVpZ24ta2V5cz48a2V5IGFwcD0iRU4iIGRi
LWlkPSJwOXd2MDBhNXllejB2MWV0NWF3djlwZm9lcGQweDVkdHd3cHQiIHRpbWVzdGFtcD0iMTYy
Mzk0MjczOSI+MTcwPC9rZXk+PC9mb3JlaWduLWtleXM+PHJlZi10eXBlIG5hbWU9IkpvdXJuYWwg
QXJ0aWNsZSI+MTc8L3JlZi10eXBlPjxjb250cmlidXRvcnM+PGF1dGhvcnM+PGF1dGhvcj5MeW5j
aCwgUy4gQS48L2F1dGhvcj48YXV0aG9yPkZvdWxkcywgTi48L2F1dGhvcj48YXV0aG9yPlRodXJl
c3NvbiwgQS4gQy48L2F1dGhvcj48YXV0aG9yPkNvbGxpbnMsIEEuIEwuPC9hdXRob3I+PGF1dGhv
cj5Bbm5lcsOpbiwgRy48L2F1dGhvcj48YXV0aG9yPkhlZGJlcmcsIEIuIE8uPC9hdXRob3I+PGF1
dGhvcj5EZWxhbmV5LCBDLiBBLjwvYXV0aG9yPjxhdXRob3I+SXJlbW9uZ2VyLCBKLjwvYXV0aG9y
PjxhdXRob3I+TXVycmF5LCBDLiBNLjwvYXV0aG9yPjxhdXRob3I+Q3JvbGxhLCBKLiBBLjwvYXV0
aG9yPjxhdXRob3I+Q29zdGlnYW4sIEMuPC9hdXRob3I+PGF1dGhvcj5MYW0sIFcuPC9hdXRob3I+
PGF1dGhvcj5GaXR6cGF0cmljaywgRC4gUi48L2F1dGhvcj48YXV0aG9yPlJlZ2FuLCBSLjwvYXV0
aG9yPjxhdXRob3I+RW5uaXMsIFMuPC9hdXRob3I+PGF1dGhvcj5TaGFya2V5LCBGLjwvYXV0aG9y
PjwvYXV0aG9ycz48L2NvbnRyaWJ1dG9ycz48YXV0aC1hZGRyZXNzPk5hdGlvbmFsIENlbnRyZSBm
b3IgTWVkaWNhbCBHZW5ldGljcywgT3VyIExhZHkmYXBvcztzIENoaWxkcmVucyBIb3NwaXRhbCwg
RHVibGluLCBJcmVsYW5kLiBTYWxseWFubi5seW5jaEBvbGNoYy5pZTwvYXV0aC1hZGRyZXNzPjx0
aXRsZXM+PHRpdGxlPlRoZSAxMnExNCBtaWNyb2RlbGV0aW9uIHN5bmRyb21lOiBzaXggbmV3IGNh
c2VzIGNvbmZpcm1pbmcgdGhlIHJvbGUgb2YgSE1HQTIgaW4gZ3Jvd3RoPC90aXRsZT48c2Vjb25k
YXJ5LXRpdGxlPkV1ciBKIEh1bSBHZW5ldDwvc2Vjb25kYXJ5LXRpdGxlPjxhbHQtdGl0bGU+RXVy
b3BlYW4gam91cm5hbCBvZiBodW1hbiBnZW5ldGljcyA6IEVKSEc8L2FsdC10aXRsZT48L3RpdGxl
cz48cGVyaW9kaWNhbD48ZnVsbC10aXRsZT5FdXJvcGVhbiBqb3VybmFsIG9mIGh1bWFuIGdlbmV0
aWNzIDogRUpIRzwvZnVsbC10aXRsZT48YWJici0xPkV1ciBKIEh1bSBHZW5ldDwvYWJici0xPjwv
cGVyaW9kaWNhbD48YWx0LXBlcmlvZGljYWw+PGZ1bGwtdGl0bGU+RXVyb3BlYW4gam91cm5hbCBv
ZiBodW1hbiBnZW5ldGljcyA6IEVKSEc8L2Z1bGwtdGl0bGU+PGFiYnItMT5FdXIgSiBIdW0gR2Vu
ZXQ8L2FiYnItMT48L2FsdC1wZXJpb2RpY2FsPjxwYWdlcz41MzQtOTwvcGFnZXM+PHZvbHVtZT4x
OTwvdm9sdW1lPjxudW1iZXI+NTwvbnVtYmVyPjxlZGl0aW9uPjIwMTEvMDEvMjc8L2VkaXRpb24+
PGtleXdvcmRzPjxrZXl3b3JkPkFibm9ybWFsaXRpZXMsIE11bHRpcGxlLypnZW5ldGljczwva2V5
d29yZD48a2V5d29yZD5BZG9sZXNjZW50PC9rZXl3b3JkPjxrZXl3b3JkPipCb2R5IEhlaWdodDwv
a2V5d29yZD48a2V5d29yZD5DaGlsZDwva2V5d29yZD48a2V5d29yZD5DaGlsZCwgUHJlc2Nob29s
PC9rZXl3b3JkPjxrZXl3b3JkPipDaHJvbW9zb21lIERlbGV0aW9uPC9rZXl3b3JkPjxrZXl3b3Jk
PkNocm9tb3NvbWUgRGlzb3JkZXJzLypnZW5ldGljczwva2V5d29yZD48a2V5d29yZD5DaHJvbW9z
b21lcywgSHVtYW4sIFBhaXIgMTIvZ2VuZXRpY3M8L2tleXdvcmQ+PGtleXdvcmQ+RHdhcmZpc20v
Z2VuZXRpY3M8L2tleXdvcmQ+PGtleXdvcmQ+RmVtYWxlPC9rZXl3b3JkPjxrZXl3b3JkPkhNR0Ey
IFByb3RlaW4vKmdlbmV0aWNzPC9rZXl3b3JkPjxrZXl3b3JkPkh1bWFuczwva2V5d29yZD48a2V5
d29yZD5NYWxlPC9rZXl3b3JkPjxrZXl3b3JkPlNpbHZlci1SdXNzZWxsIFN5bmRyb21lL2dlbmV0
aWNzPC9rZXl3b3JkPjxrZXl3b3JkPlN5bmRyb21lPC9rZXl3b3JkPjwva2V5d29yZHM+PGRhdGVz
Pjx5ZWFyPjIwMTE8L3llYXI+PHB1Yi1kYXRlcz48ZGF0ZT5NYXk8L2RhdGU+PC9wdWItZGF0ZXM+
PC9kYXRlcz48aXNibj4xMDE4LTQ4MTMgKFByaW50KSYjeEQ7MTAxOC00ODEzPC9pc2JuPjxhY2Nl
c3Npb24tbnVtPjIxMjY3MDA1PC9hY2Nlc3Npb24tbnVtPjx1cmxzPjwvdXJscz48Y3VzdG9tMj5Q
TUMzMDgzNjA5PC9jdXN0b20yPjxlbGVjdHJvbmljLXJlc291cmNlLW51bT4xMC4xMDM4L2VqaGcu
MjAxMC4yMTU8L2VsZWN0cm9uaWMtcmVzb3VyY2UtbnVtPjxyZW1vdGUtZGF0YWJhc2UtcHJvdmlk
ZXI+TkxNPC9yZW1vdGUtZGF0YWJhc2UtcHJvdmlkZXI+PGxhbmd1YWdlPmVuZzwvbGFuZ3VhZ2U+
PC9yZWNvcmQ+PC9DaXRlPjwvRW5kTm90ZT4A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[64]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05EF826" wp14:editId="2BC6B4FD">
            <wp:extent cx="6858000" cy="39395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E47" w14:textId="577CB399" w:rsidR="00775421" w:rsidRPr="000137B2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6602CB32" w14:textId="48A15916" w:rsidR="00775421" w:rsidRPr="000137B2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70E37AD4" w14:textId="5613EB95" w:rsidR="00775421" w:rsidRPr="000137B2" w:rsidRDefault="0077542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5418CE4" wp14:editId="4C10B092">
            <wp:extent cx="6858000" cy="30251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25224"/>
                    <a:stretch/>
                  </pic:blipFill>
                  <pic:spPr bwMode="auto">
                    <a:xfrm>
                      <a:off x="0" y="0"/>
                      <a:ext cx="6880963" cy="303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8CE9" w14:textId="7EAC6288" w:rsidR="00446C50" w:rsidRPr="000137B2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</w:rPr>
      </w:pPr>
      <w:r w:rsidRPr="000137B2">
        <w:rPr>
          <w:rFonts w:ascii="Calibri Light" w:eastAsia="Calibri" w:hAnsi="Calibri Light" w:cs="Calibri Light"/>
          <w:b/>
        </w:rPr>
        <w:t xml:space="preserve">Whole Region: Lynch (2011) Case 1: </w:t>
      </w:r>
      <w:r w:rsidR="00D46419" w:rsidRPr="000137B2">
        <w:rPr>
          <w:rFonts w:ascii="Calibri Light" w:eastAsia="Calibri" w:hAnsi="Calibri Light" w:cs="Calibri Light"/>
          <w:bCs/>
        </w:rPr>
        <w:t xml:space="preserve">chr12:56192860-66309484 </w:t>
      </w:r>
      <w:r w:rsidRPr="000137B2">
        <w:rPr>
          <w:rFonts w:ascii="Calibri Light" w:eastAsia="Calibri" w:hAnsi="Calibri Light" w:cs="Calibri Light"/>
          <w:bCs/>
        </w:rPr>
        <w:t>(hg18)</w:t>
      </w:r>
      <w:r w:rsidR="002408D7" w:rsidRPr="000137B2">
        <w:rPr>
          <w:rFonts w:ascii="Calibri Light" w:hAnsi="Calibri Light" w:cs="Calibri Light"/>
          <w:noProof/>
        </w:rPr>
        <w:t xml:space="preserve"> </w:t>
      </w:r>
    </w:p>
    <w:p w14:paraId="13D85598" w14:textId="5F200309" w:rsidR="00446C50" w:rsidRPr="000137B2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Left: Lynch (2011) Case 3: </w:t>
      </w:r>
      <w:r w:rsidR="00D46419" w:rsidRPr="000137B2">
        <w:rPr>
          <w:rFonts w:ascii="Calibri Light" w:eastAsia="Calibri" w:hAnsi="Calibri Light" w:cs="Calibri Light"/>
        </w:rPr>
        <w:t xml:space="preserve">chr12:55704299-58779521 </w:t>
      </w:r>
      <w:r w:rsidRPr="000137B2">
        <w:rPr>
          <w:rFonts w:ascii="Calibri Light" w:eastAsia="Calibri" w:hAnsi="Calibri Light" w:cs="Calibri Light"/>
        </w:rPr>
        <w:t>(hg18)</w:t>
      </w:r>
    </w:p>
    <w:p w14:paraId="6D585972" w14:textId="4466B9E2" w:rsidR="00446C50" w:rsidRDefault="00446C50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Right: Menten (2007) Case 3: </w:t>
      </w:r>
      <w:r w:rsidR="00D46419" w:rsidRPr="000137B2">
        <w:rPr>
          <w:rFonts w:ascii="Calibri Light" w:eastAsia="Calibri" w:hAnsi="Calibri Light" w:cs="Calibri Light"/>
        </w:rPr>
        <w:t>chr12:63342399-66780345</w:t>
      </w:r>
      <w:r w:rsidRPr="000137B2">
        <w:rPr>
          <w:rFonts w:ascii="Calibri Light" w:eastAsia="Calibri" w:hAnsi="Calibri Light" w:cs="Calibri Light"/>
        </w:rPr>
        <w:t xml:space="preserve"> (hg18)</w:t>
      </w:r>
    </w:p>
    <w:p w14:paraId="33F5EEAA" w14:textId="7CD1C83F" w:rsidR="0083267C" w:rsidRDefault="0083267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38D8E613" w14:textId="77777777" w:rsidR="0083267C" w:rsidRDefault="0083267C" w:rsidP="009B555C">
      <w:pPr>
        <w:tabs>
          <w:tab w:val="left" w:pos="333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16FC0696" w14:textId="61829BF4" w:rsidR="0083267C" w:rsidRDefault="0083267C" w:rsidP="009B555C">
      <w:pPr>
        <w:pStyle w:val="Heading1"/>
        <w:tabs>
          <w:tab w:val="left" w:pos="333"/>
        </w:tabs>
      </w:pPr>
      <w:bookmarkStart w:id="89" w:name="_Toc84971439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76</w:t>
        </w:r>
      </w:fldSimple>
      <w:r>
        <w:t>: 12q21.33</w:t>
      </w:r>
      <w:bookmarkEnd w:id="89"/>
    </w:p>
    <w:p w14:paraId="7930A3E9" w14:textId="794B366D" w:rsidR="0083267C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83267C">
        <w:rPr>
          <w:rFonts w:ascii="Calibri Light" w:hAnsi="Calibri Light" w:cs="Calibri Light"/>
          <w:i/>
          <w:iCs/>
        </w:rPr>
        <w:t>UCSC Genome Browser View of Reported CNVs:</w:t>
      </w:r>
    </w:p>
    <w:p w14:paraId="5573EB55" w14:textId="7BEBB5A8" w:rsidR="009251ED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9251ED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5423A9F" wp14:editId="44F81288">
            <wp:extent cx="6858000" cy="1829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EE76" w14:textId="77777777" w:rsidR="009251ED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22524B79" w14:textId="4FB3EC5B" w:rsidR="0083267C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Figure 3 of Kim 2014</w:t>
      </w:r>
      <w:r w:rsidR="0086625B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PEVuZE5vdGU+PENpdGU+PEF1dGhvcj5LaW08L0F1dGhvcj48WWVhcj4yMDE0PC9ZZWFyPjxSZWNO
dW0+NjM2PC9SZWNOdW0+PERpc3BsYXlUZXh0Pls2NV08L0Rpc3BsYXlUZXh0PjxyZWNvcmQ+PHJl
Yy1udW1iZXI+NjM2PC9yZWMtbnVtYmVyPjxmb3JlaWduLWtleXM+PGtleSBhcHA9IkVOIiBkYi1p
ZD0icDl3djAwYTV5ZXowdjFldDVhd3Y5cGZvZXBkMHg1ZHR3d3B0IiB0aW1lc3RhbXA9IjE2MjY5
ODczOTEiPjYzNjwva2V5PjwvZm9yZWlnbi1rZXlzPjxyZWYtdHlwZSBuYW1lPSJKb3VybmFsIEFy
dGljbGUiPjE3PC9yZWYtdHlwZT48Y29udHJpYnV0b3JzPjxhdXRob3JzPjxhdXRob3I+S2ltLCBN
LiBKLjwvYXV0aG9yPjxhdXRob3I+RnJhdXN0bywgUi4gRi48L2F1dGhvcj48YXV0aG9yPlJvc2Vu
d2Fzc2VyLCBHLiBPLjwvYXV0aG9yPjxhdXRob3I+QnVpLCBULjwvYXV0aG9yPjxhdXRob3I+TGUs
IEQuIEouPC9hdXRob3I+PGF1dGhvcj5TdG9uZSwgRS4gTS48L2F1dGhvcj48YXV0aG9yPkFsZGF2
ZSwgQS4gSi48L2F1dGhvcj48L2F1dGhvcnM+PC9jb250cmlidXRvcnM+PGF1dGgtYWRkcmVzcz5T
dGVpbiBFeWUgSW5zdGl0dXRlLCBEYXZpZCBHZWZmZW4gU2Nob29sIG9mIE1lZGljaW5lIGF0IFVD
TEEsIExvcyBBbmdlbGVzLCBDYWxpZm9ybmlhLCBVbml0ZWQgU3RhdGVzIG9mIEFtZXJpY2EuJiN4
RDtUaGUgQ2VudHJhbCBQZW5uc3lsdmFuaWEgRXllIEluc3RpdHV0ZSwgSGVyc2hleSwgUGVubnN5
bHZhbmlhLCBVbml0ZWQgU3RhdGVzIG9mIEFtZXJpY2EuJiN4RDtEZXBhcnRtZW50IG9mIE9waHRo
YWxtb2xvZ3ksIFRoZSBVbml2ZXJzaXR5IG9mIElvd2EgSG9zcGl0YWxzIGFuZCBDbGluaWNzLCBJ
b3dhIENpdHksIElvd2EsIFVuaXRlZCBTdGF0ZXMgb2YgQW1lcmljYTsgSG93YXJkIEh1Z2hlcyBN
ZWRpY2FsIEluc3RpdHV0ZSwgQ2hldnkgQ2hhc2UsIE1hcnlsYW5kLCBVbml0ZWQgU3RhdGVzIG9m
IEFtZXJpY2EuPC9hdXRoLWFkZHJlc3M+PHRpdGxlcz48dGl0bGU+UG9zdGVyaW9yIGFtb3JwaG91
cyBjb3JuZWFsIGR5c3Ryb3BoeSBpcyBhc3NvY2lhdGVkIHdpdGggYSBkZWxldGlvbiBvZiBzbWFs
bCBsZXVjaW5lLXJpY2ggcHJvdGVvZ2x5Y2FucyBvbiBjaHJvbW9zb21lIDEyPC90aXRsZT48c2Vj
b25kYXJ5LXRpdGxlPlBMb1MgT25lPC9zZWNvbmRhcnktdGl0bGU+PGFsdC10aXRsZT5QbG9TIG9u
ZTwvYWx0LXRpdGxlPjwvdGl0bGVzPjxwZXJpb2RpY2FsPjxmdWxsLXRpdGxlPlBMT1MgT05FPC9m
dWxsLXRpdGxlPjwvcGVyaW9kaWNhbD48YWx0LXBlcmlvZGljYWw+PGZ1bGwtdGl0bGU+UExPUyBP
TkU8L2Z1bGwtdGl0bGU+PC9hbHQtcGVyaW9kaWNhbD48cGFnZXM+ZTk1MDM3PC9wYWdlcz48dm9s
dW1lPjk8L3ZvbHVtZT48bnVtYmVyPjQ8L251bWJlcj48ZWRpdGlvbj4yMDE0LzA0LzI1PC9lZGl0
aW9uPjxrZXl3b3Jkcz48a2V5d29yZD5DaG9uZHJvaXRpbiBTdWxmYXRlIFByb3Rlb2dseWNhbnMv
Z2VuZXRpY3M8L2tleXdvcmQ+PGtleXdvcmQ+Q2hyb21vc29tZXMsIEh1bWFuLCBQYWlyIDEyLypn
ZW5ldGljczwva2V5d29yZD48a2V5d29yZD5Db3JuZWFsIER5c3Ryb3BoaWVzLCBIZXJlZGl0YXJ5
LypnZW5ldGljcy8qbWV0YWJvbGlzbTwva2V5d29yZD48a2V5d29yZD5EZWNvcmluL2dlbmV0aWNz
PC9rZXl3b3JkPjxrZXl3b3JkPkZlbWFsZTwva2V5d29yZD48a2V5d29yZD5HZW5ldGljIExpbmth
Z2UvZ2VuZXRpY3M8L2tleXdvcmQ+PGtleXdvcmQ+SGlnaC1UaHJvdWdocHV0IE51Y2xlb3RpZGUg
U2VxdWVuY2luZzwva2V5d29yZD48a2V5d29yZD5IdW1hbnM8L2tleXdvcmQ+PGtleXdvcmQ+S2Vy
YXRhbiBTdWxmYXRlL2dlbmV0aWNzPC9rZXl3b3JkPjxrZXl3b3JkPkx1bWljYW48L2tleXdvcmQ+
PGtleXdvcmQ+TWFsZTwva2V5d29yZD48a2V5d29yZD5QZWRpZ3JlZTwva2V5d29yZD48a2V5d29y
ZD5Qcm90ZW9nbHljYW5zL2dlbmV0aWNzLyptZXRhYm9saXNtPC9rZXl3b3JkPjxrZXl3b3JkPlNl
cXVlbmNlIERlbGV0aW9uL2dlbmV0aWNzPC9rZXl3b3JkPjxrZXl3b3JkPlNtYWxsIExldWNpbmUt
UmljaCBQcm90ZW9nbHljYW5zPC9rZXl3b3JkPjwva2V5d29yZHM+PGRhdGVzPjx5ZWFyPjIwMTQ8
L3llYXI+PC9kYXRlcz48aXNibj4xOTMyLTYyMDM8L2lzYm4+PGFjY2Vzc2lvbi1udW0+MjQ3NTk2
OTc8L2FjY2Vzc2lvbi1udW0+PHVybHM+PC91cmxzPjxjdXN0b20yPlBNQzM5OTczNTA8L2N1c3Rv
bTI+PGVsZWN0cm9uaWMtcmVzb3VyY2UtbnVtPjEwLjEzNzEvam91cm5hbC5wb25lLjAwOTUwMzc8
L2VsZWN0cm9uaWMtcmVzb3VyY2UtbnVtPjxyZW1vdGUtZGF0YWJhc2UtcHJvdmlkZXI+TkxNPC9y
ZW1vdGUtZGF0YWJhc2UtcHJvdmlkZXI+PGxhbmd1YWdlPmVuZzwvbGFuZ3VhZ2U+PC9yZWNvcmQ+
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PEVuZE5vdGU+PENpdGU+PEF1dGhvcj5LaW08L0F1dGhvcj48WWVhcj4yMDE0PC9ZZWFyPjxSZWNO
dW0+NjM2PC9SZWNOdW0+PERpc3BsYXlUZXh0Pls2NV08L0Rpc3BsYXlUZXh0PjxyZWNvcmQ+PHJl
Yy1udW1iZXI+NjM2PC9yZWMtbnVtYmVyPjxmb3JlaWduLWtleXM+PGtleSBhcHA9IkVOIiBkYi1p
ZD0icDl3djAwYTV5ZXowdjFldDVhd3Y5cGZvZXBkMHg1ZHR3d3B0IiB0aW1lc3RhbXA9IjE2MjY5
ODczOTEiPjYzNjwva2V5PjwvZm9yZWlnbi1rZXlzPjxyZWYtdHlwZSBuYW1lPSJKb3VybmFsIEFy
dGljbGUiPjE3PC9yZWYtdHlwZT48Y29udHJpYnV0b3JzPjxhdXRob3JzPjxhdXRob3I+S2ltLCBN
LiBKLjwvYXV0aG9yPjxhdXRob3I+RnJhdXN0bywgUi4gRi48L2F1dGhvcj48YXV0aG9yPlJvc2Vu
d2Fzc2VyLCBHLiBPLjwvYXV0aG9yPjxhdXRob3I+QnVpLCBULjwvYXV0aG9yPjxhdXRob3I+TGUs
IEQuIEouPC9hdXRob3I+PGF1dGhvcj5TdG9uZSwgRS4gTS48L2F1dGhvcj48YXV0aG9yPkFsZGF2
ZSwgQS4gSi48L2F1dGhvcj48L2F1dGhvcnM+PC9jb250cmlidXRvcnM+PGF1dGgtYWRkcmVzcz5T
dGVpbiBFeWUgSW5zdGl0dXRlLCBEYXZpZCBHZWZmZW4gU2Nob29sIG9mIE1lZGljaW5lIGF0IFVD
TEEsIExvcyBBbmdlbGVzLCBDYWxpZm9ybmlhLCBVbml0ZWQgU3RhdGVzIG9mIEFtZXJpY2EuJiN4
RDtUaGUgQ2VudHJhbCBQZW5uc3lsdmFuaWEgRXllIEluc3RpdHV0ZSwgSGVyc2hleSwgUGVubnN5
bHZhbmlhLCBVbml0ZWQgU3RhdGVzIG9mIEFtZXJpY2EuJiN4RDtEZXBhcnRtZW50IG9mIE9waHRo
YWxtb2xvZ3ksIFRoZSBVbml2ZXJzaXR5IG9mIElvd2EgSG9zcGl0YWxzIGFuZCBDbGluaWNzLCBJ
b3dhIENpdHksIElvd2EsIFVuaXRlZCBTdGF0ZXMgb2YgQW1lcmljYTsgSG93YXJkIEh1Z2hlcyBN
ZWRpY2FsIEluc3RpdHV0ZSwgQ2hldnkgQ2hhc2UsIE1hcnlsYW5kLCBVbml0ZWQgU3RhdGVzIG9m
IEFtZXJpY2EuPC9hdXRoLWFkZHJlc3M+PHRpdGxlcz48dGl0bGU+UG9zdGVyaW9yIGFtb3JwaG91
cyBjb3JuZWFsIGR5c3Ryb3BoeSBpcyBhc3NvY2lhdGVkIHdpdGggYSBkZWxldGlvbiBvZiBzbWFs
bCBsZXVjaW5lLXJpY2ggcHJvdGVvZ2x5Y2FucyBvbiBjaHJvbW9zb21lIDEyPC90aXRsZT48c2Vj
b25kYXJ5LXRpdGxlPlBMb1MgT25lPC9zZWNvbmRhcnktdGl0bGU+PGFsdC10aXRsZT5QbG9TIG9u
ZTwvYWx0LXRpdGxlPjwvdGl0bGVzPjxwZXJpb2RpY2FsPjxmdWxsLXRpdGxlPlBMT1MgT05FPC9m
dWxsLXRpdGxlPjwvcGVyaW9kaWNhbD48YWx0LXBlcmlvZGljYWw+PGZ1bGwtdGl0bGU+UExPUyBP
TkU8L2Z1bGwtdGl0bGU+PC9hbHQtcGVyaW9kaWNhbD48cGFnZXM+ZTk1MDM3PC9wYWdlcz48dm9s
dW1lPjk8L3ZvbHVtZT48bnVtYmVyPjQ8L251bWJlcj48ZWRpdGlvbj4yMDE0LzA0LzI1PC9lZGl0
aW9uPjxrZXl3b3Jkcz48a2V5d29yZD5DaG9uZHJvaXRpbiBTdWxmYXRlIFByb3Rlb2dseWNhbnMv
Z2VuZXRpY3M8L2tleXdvcmQ+PGtleXdvcmQ+Q2hyb21vc29tZXMsIEh1bWFuLCBQYWlyIDEyLypn
ZW5ldGljczwva2V5d29yZD48a2V5d29yZD5Db3JuZWFsIER5c3Ryb3BoaWVzLCBIZXJlZGl0YXJ5
LypnZW5ldGljcy8qbWV0YWJvbGlzbTwva2V5d29yZD48a2V5d29yZD5EZWNvcmluL2dlbmV0aWNz
PC9rZXl3b3JkPjxrZXl3b3JkPkZlbWFsZTwva2V5d29yZD48a2V5d29yZD5HZW5ldGljIExpbmth
Z2UvZ2VuZXRpY3M8L2tleXdvcmQ+PGtleXdvcmQ+SGlnaC1UaHJvdWdocHV0IE51Y2xlb3RpZGUg
U2VxdWVuY2luZzwva2V5d29yZD48a2V5d29yZD5IdW1hbnM8L2tleXdvcmQ+PGtleXdvcmQ+S2Vy
YXRhbiBTdWxmYXRlL2dlbmV0aWNzPC9rZXl3b3JkPjxrZXl3b3JkPkx1bWljYW48L2tleXdvcmQ+
PGtleXdvcmQ+TWFsZTwva2V5d29yZD48a2V5d29yZD5QZWRpZ3JlZTwva2V5d29yZD48a2V5d29y
ZD5Qcm90ZW9nbHljYW5zL2dlbmV0aWNzLyptZXRhYm9saXNtPC9rZXl3b3JkPjxrZXl3b3JkPlNl
cXVlbmNlIERlbGV0aW9uL2dlbmV0aWNzPC9rZXl3b3JkPjxrZXl3b3JkPlNtYWxsIExldWNpbmUt
UmljaCBQcm90ZW9nbHljYW5zPC9rZXl3b3JkPjwva2V5d29yZHM+PGRhdGVzPjx5ZWFyPjIwMTQ8
L3llYXI+PC9kYXRlcz48aXNibj4xOTMyLTYyMDM8L2lzYm4+PGFjY2Vzc2lvbi1udW0+MjQ3NTk2
OTc8L2FjY2Vzc2lvbi1udW0+PHVybHM+PC91cmxzPjxjdXN0b20yPlBNQzM5OTczNTA8L2N1c3Rv
bTI+PGVsZWN0cm9uaWMtcmVzb3VyY2UtbnVtPjEwLjEzNzEvam91cm5hbC5wb25lLjAwOTUwMzc8
L2VsZWN0cm9uaWMtcmVzb3VyY2UtbnVtPjxyZW1vdGUtZGF0YWJhc2UtcHJvdmlkZXI+TkxNPC9y
ZW1vdGUtZGF0YWJhc2UtcHJvdmlkZXI+PGxhbmd1YWdlPmVuZzwvbGFuZ3VhZ2U+PC9yZWNvcmQ+
PC9DaXRlPjwvRW5kTm90ZT4A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86625B">
        <w:rPr>
          <w:rFonts w:ascii="Calibri Light" w:hAnsi="Calibri Light" w:cs="Calibri Light"/>
          <w:i/>
          <w:iCs/>
        </w:rPr>
      </w:r>
      <w:r w:rsidR="0086625B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[65]</w:t>
      </w:r>
      <w:r w:rsidR="0086625B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53436F34" w14:textId="40C12C11" w:rsidR="0083267C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83267C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EA43284" wp14:editId="7F1AC33E">
            <wp:extent cx="6858000" cy="42430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C78" w14:textId="5B80F44F" w:rsidR="0083267C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>Region (</w:t>
      </w:r>
      <w:r w:rsidRPr="0083267C">
        <w:rPr>
          <w:rFonts w:ascii="Calibri Light" w:hAnsi="Calibri Light" w:cs="Calibri Light"/>
          <w:b/>
          <w:bCs/>
        </w:rPr>
        <w:t xml:space="preserve">LINC00615 </w:t>
      </w:r>
      <w:r>
        <w:rPr>
          <w:rFonts w:ascii="Calibri Light" w:hAnsi="Calibri Light" w:cs="Calibri Light"/>
          <w:b/>
          <w:bCs/>
        </w:rPr>
        <w:t xml:space="preserve">to </w:t>
      </w:r>
      <w:r w:rsidRPr="0083267C">
        <w:rPr>
          <w:rFonts w:ascii="Calibri Light" w:hAnsi="Calibri Light" w:cs="Calibri Light"/>
          <w:b/>
          <w:bCs/>
        </w:rPr>
        <w:t>DCN</w:t>
      </w:r>
      <w:r>
        <w:rPr>
          <w:rFonts w:ascii="Calibri Light" w:hAnsi="Calibri Light" w:cs="Calibri Light"/>
          <w:b/>
          <w:bCs/>
        </w:rPr>
        <w:t xml:space="preserve">): </w:t>
      </w:r>
      <w:r w:rsidRPr="0083267C">
        <w:rPr>
          <w:rFonts w:ascii="Calibri Light" w:hAnsi="Calibri Light" w:cs="Calibri Light"/>
        </w:rPr>
        <w:t>chr12:91,311,800-91,573,359</w:t>
      </w:r>
      <w:r>
        <w:rPr>
          <w:rFonts w:ascii="Calibri Light" w:hAnsi="Calibri Light" w:cs="Calibri Light"/>
        </w:rPr>
        <w:t xml:space="preserve"> (hg19)</w:t>
      </w:r>
    </w:p>
    <w:p w14:paraId="651B7B91" w14:textId="08B61DD0" w:rsidR="0083267C" w:rsidRPr="0083267C" w:rsidRDefault="0083267C" w:rsidP="006163EF">
      <w:pPr>
        <w:pStyle w:val="ListParagraph"/>
        <w:numPr>
          <w:ilvl w:val="0"/>
          <w:numId w:val="3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83267C">
        <w:rPr>
          <w:rFonts w:ascii="Calibri Light" w:hAnsi="Calibri Light" w:cs="Calibri Light"/>
          <w:b/>
          <w:bCs/>
        </w:rPr>
        <w:t>LINC00615</w:t>
      </w:r>
      <w:r>
        <w:rPr>
          <w:rFonts w:ascii="Calibri Light" w:hAnsi="Calibri Light" w:cs="Calibri Light"/>
          <w:b/>
          <w:bCs/>
        </w:rPr>
        <w:t xml:space="preserve">: </w:t>
      </w:r>
      <w:r w:rsidRPr="0083267C">
        <w:rPr>
          <w:rFonts w:ascii="Calibri Light" w:hAnsi="Calibri Light" w:cs="Calibri Light"/>
        </w:rPr>
        <w:t>chr12:91,311,800-91,342,446 (hg19)</w:t>
      </w:r>
    </w:p>
    <w:p w14:paraId="7290190B" w14:textId="3C73C928" w:rsidR="0083267C" w:rsidRPr="0083267C" w:rsidRDefault="0083267C" w:rsidP="006163EF">
      <w:pPr>
        <w:pStyle w:val="ListParagraph"/>
        <w:numPr>
          <w:ilvl w:val="0"/>
          <w:numId w:val="31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83267C">
        <w:rPr>
          <w:rFonts w:ascii="Calibri Light" w:hAnsi="Calibri Light" w:cs="Calibri Light"/>
          <w:b/>
          <w:bCs/>
        </w:rPr>
        <w:t>DCN</w:t>
      </w:r>
      <w:r>
        <w:rPr>
          <w:rFonts w:ascii="Calibri Light" w:hAnsi="Calibri Light" w:cs="Calibri Light"/>
          <w:b/>
          <w:bCs/>
        </w:rPr>
        <w:t xml:space="preserve">: </w:t>
      </w:r>
      <w:r w:rsidRPr="0083267C">
        <w:rPr>
          <w:rFonts w:ascii="Calibri Light" w:hAnsi="Calibri Light" w:cs="Calibri Light"/>
        </w:rPr>
        <w:t>chr12:91,539,035-91,573,359 (hg19)</w:t>
      </w:r>
    </w:p>
    <w:p w14:paraId="358E0E18" w14:textId="0C9439E1" w:rsidR="0083267C" w:rsidRDefault="0083267C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2D7D1174" w14:textId="77777777" w:rsidR="0083267C" w:rsidRPr="0083267C" w:rsidRDefault="0083267C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</w:p>
    <w:p w14:paraId="4A7F909F" w14:textId="5A630B1D" w:rsidR="002408D7" w:rsidRPr="000137B2" w:rsidRDefault="00EE7E14" w:rsidP="009B555C">
      <w:pPr>
        <w:pStyle w:val="Heading1"/>
        <w:tabs>
          <w:tab w:val="left" w:pos="333"/>
        </w:tabs>
      </w:pPr>
      <w:bookmarkStart w:id="90" w:name="_Toc8497144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77</w:t>
        </w:r>
      </w:fldSimple>
      <w:r w:rsidRPr="000137B2">
        <w:t xml:space="preserve">: </w:t>
      </w:r>
      <w:r w:rsidRPr="002A0EDA">
        <w:t>12q24</w:t>
      </w:r>
      <w:r w:rsidRPr="000137B2">
        <w:t>.3</w:t>
      </w:r>
      <w:bookmarkEnd w:id="90"/>
    </w:p>
    <w:p w14:paraId="0A20C7F7" w14:textId="2BA3ED15" w:rsidR="00EE7E14" w:rsidRPr="000137B2" w:rsidRDefault="00EE7E1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1G from Labonne 2016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&lt;EndNote&gt;&lt;Cite&gt;&lt;Author&gt;Labonne&lt;/Author&gt;&lt;Year&gt;2016&lt;/Year&gt;&lt;RecNum&gt;178&lt;/RecNum&gt;&lt;DisplayText&gt;[66]&lt;/DisplayText&gt;&lt;record&gt;&lt;rec-number&gt;178&lt;/rec-number&gt;&lt;foreign-keys&gt;&lt;key app="EN" db-id="p9wv00a5yez0v1et5awv9pfoepd0x5dtwwpt" timestamp="1623950526"&gt;178&lt;/key&gt;&lt;/foreign-keys&gt;&lt;ref-type name="Journal Article"&gt;17&lt;/ref-type&gt;&lt;contributors&gt;&lt;authors&gt;&lt;author&gt;Labonne, Jonathan D. J.&lt;/author&gt;&lt;author&gt;Lee, Kang-Han&lt;/author&gt;&lt;author&gt;Iwase, Shigeki&lt;/author&gt;&lt;author&gt;Kong, Il-Keun&lt;/author&gt;&lt;author&gt;Diamond, Michael P.&lt;/author&gt;&lt;author&gt;Layman, Lawrence C.&lt;/author&gt;&lt;author&gt;Kim, Cheol-Hee&lt;/author&gt;&lt;author&gt;Kim, Hyung-Goo&lt;/author&gt;&lt;/authors&gt;&lt;/contributors&gt;&lt;titles&gt;&lt;title&gt;An atypical 12q24.31 microdeletion implicates six genes including a histone demethylase KDM2B and a histone methyltransferase SETD1B in syndromic intellectual disability&lt;/title&gt;&lt;secondary-title&gt;Human Genetics&lt;/secondary-title&gt;&lt;/titles&gt;&lt;periodical&gt;&lt;full-title&gt;Hum Genet&lt;/full-title&gt;&lt;abbr-1&gt;Human genetics&lt;/abbr-1&gt;&lt;/periodical&gt;&lt;pages&gt;757-771&lt;/pages&gt;&lt;volume&gt;135&lt;/volume&gt;&lt;number&gt;7&lt;/number&gt;&lt;dates&gt;&lt;year&gt;2016&lt;/year&gt;&lt;pub-dates&gt;&lt;date&gt;2016/07/01&lt;/date&gt;&lt;/pub-dates&gt;&lt;/dates&gt;&lt;isbn&gt;1432-1203&lt;/isbn&gt;&lt;urls&gt;&lt;related-urls&gt;&lt;url&gt;https://doi.org/10.1007/s00439-016-1668-4&lt;/url&gt;&lt;/related-urls&gt;&lt;/urls&gt;&lt;electronic-resource-num&gt;10.1007/s00439-016-1668-4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30DFE71" wp14:editId="72D4CCB3">
            <wp:extent cx="6858000" cy="40779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23D" w14:textId="5F77096D" w:rsidR="00EE7E14" w:rsidRPr="000137B2" w:rsidRDefault="00EE7E1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Whole Region </w:t>
      </w:r>
      <w:r w:rsidR="005238A3" w:rsidRPr="000137B2">
        <w:rPr>
          <w:rFonts w:ascii="Calibri Light" w:hAnsi="Calibri Light" w:cs="Calibri Light"/>
          <w:b/>
          <w:bCs/>
        </w:rPr>
        <w:t xml:space="preserve">(Midpoint of Chouery – Midpoint of Qiao): </w:t>
      </w:r>
      <w:r w:rsidR="005238A3" w:rsidRPr="000137B2">
        <w:rPr>
          <w:rFonts w:ascii="Calibri Light" w:hAnsi="Calibri Light" w:cs="Calibri Light"/>
        </w:rPr>
        <w:t>chr12:121639241-123000639 (hg19)</w:t>
      </w:r>
    </w:p>
    <w:p w14:paraId="74B1727D" w14:textId="75EB2C62" w:rsidR="006F3EC2" w:rsidRPr="000137B2" w:rsidRDefault="006F3EC2" w:rsidP="009B555C">
      <w:pPr>
        <w:pStyle w:val="Heading1"/>
        <w:tabs>
          <w:tab w:val="left" w:pos="333"/>
        </w:tabs>
      </w:pPr>
      <w:bookmarkStart w:id="91" w:name="_Toc84971441"/>
      <w:r w:rsidRPr="000137B2">
        <w:t xml:space="preserve">Primary CNV </w:t>
      </w:r>
      <w:fldSimple w:instr=" SEQ Primary_CNV \* ARABIC ">
        <w:r w:rsidR="00A360AB">
          <w:rPr>
            <w:noProof/>
          </w:rPr>
          <w:t>78</w:t>
        </w:r>
      </w:fldSimple>
      <w:r w:rsidRPr="000137B2">
        <w:t>: 13q12.11-</w:t>
      </w:r>
      <w:r w:rsidRPr="002A0EDA">
        <w:t>q12</w:t>
      </w:r>
      <w:r w:rsidRPr="000137B2">
        <w:t>.13</w:t>
      </w:r>
      <w:bookmarkEnd w:id="91"/>
    </w:p>
    <w:p w14:paraId="56B0CED3" w14:textId="401B067B" w:rsidR="006F3EC2" w:rsidRPr="000137B2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5 of Pavone 2014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PEVuZE5vdGU+PENpdGU+PEF1dGhvcj5QYXZvbmU8L0F1dGhvcj48WWVhcj4yMDE0PC9ZZWFyPjxS
ZWNOdW0+MTgxPC9SZWNOdW0+PERpc3BsYXlUZXh0Pls2N108L0Rpc3BsYXlUZXh0PjxyZWNvcmQ+
PHJlYy1udW1iZXI+MTgxPC9yZWMtbnVtYmVyPjxmb3JlaWduLWtleXM+PGtleSBhcHA9IkVOIiBk
Yi1pZD0icDl3djAwYTV5ZXowdjFldDVhd3Y5cGZvZXBkMHg1ZHR3d3B0IiB0aW1lc3RhbXA9IjE2
MjM5Njg2NzEiPjE4MTwva2V5PjwvZm9yZWlnbi1rZXlzPjxyZWYtdHlwZSBuYW1lPSJKb3VybmFs
IEFydGljbGUiPjE3PC9yZWYtdHlwZT48Y29udHJpYnV0b3JzPjxhdXRob3JzPjxhdXRob3I+UGF2
b25lLCBQLjwvYXV0aG9yPjxhdXRob3I+QnJpdWdsaWEsIFMuPC9hdXRob3I+PGF1dGhvcj5GYWxz
YXBlcmxhLCBSLjwvYXV0aG9yPjxhdXRob3I+V2FybSwgQS48L2F1dGhvcj48YXV0aG9yPlBhdm9u
ZSwgVi48L2F1dGhvcj48YXV0aG9yPkJlcm5hcmRpbmksIEwuPC9hdXRob3I+PGF1dGhvcj5Ob3Zl
bGxpLCBBLjwvYXV0aG9yPjxhdXRob3I+UHJhdGljw7IsIEEuIEQuPC9hdXRob3I+PGF1dGhvcj5T
YWxwaWV0cm8sIFYuPC9hdXRob3I+PGF1dGhvcj5SdWdnaWVyaSwgTS48L2F1dGhvcj48L2F1dGhv
cnM+PC9jb250cmlidXRvcnM+PGF1dGgtYWRkcmVzcz5Vbml0IG9mIFBlZGlhdHJpY3MgYW5kIFBl
ZGlhdHJpYyBFbWVyZ2VuY3ksIFVuaXZlcnNpdHkgSG9zcGl0YWwgJnF1b3Q7UG9saWNsaW5pY28t
Vml0dG9yaW8gRW1hbnVlbGUmcXVvdDssIENhdGFuaWEsIEl0YWx5LjwvYXV0aC1hZGRyZXNzPjx0
aXRsZXM+PHRpdGxlPldpZGUgc3BlY3RydW0gb2YgY29uZ2VuaXRhbCBhbm9tYWxpZXMgaW5jbHVk
aW5nIGNob2FuYWwgYXRyZXNpYSwgbWFsZm9ybWVkIGV4dHJlbWl0aWVzLCBhbmQgYnJhaW4gYW5k
IHNwaW5hbCBtYWxmb3JtYXRpb25zIGluIGEgZ2lybCB3aXRoIGEgZGUgbm92byA1LjYtTWIgZGVs
ZXRpb24gb2YgMTNxMTIuMTEtMTNxMTIuMTM8L3RpdGxlPjxzZWNvbmRhcnktdGl0bGU+QW0gSiBN
ZWQgR2VuZXQgQTwvc2Vjb25kYXJ5LXRpdGxlPjxhbHQtdGl0bGU+QW1lcmljYW4gam91cm5hbCBv
ZiBtZWRpY2FsIGdlbmV0aWNzLiBQYXJ0IEE8L2FsdC10aXRsZT48L3RpdGxlcz48cGVyaW9kaWNh
bD48ZnVsbC10aXRsZT5BbSBKIE1lZCBHZW5ldCBBPC9mdWxsLXRpdGxlPjxhYmJyLTE+QW1lcmlj
YW4gam91cm5hbCBvZiBtZWRpY2FsIGdlbmV0aWNzLiBQYXJ0IEE8L2FiYnItMT48L3BlcmlvZGlj
YWw+PGFsdC1wZXJpb2RpY2FsPjxmdWxsLXRpdGxlPkFtIEogTWVkIEdlbmV0IEE8L2Z1bGwtdGl0
bGU+PGFiYnItMT5BbWVyaWNhbiBqb3VybmFsIG9mIG1lZGljYWwgZ2VuZXRpY3MuIFBhcnQgQTwv
YWJici0xPjwvYWx0LXBlcmlvZGljYWw+PHBhZ2VzPjE3MzQtNDM8L3BhZ2VzPjx2b2x1bWU+MTY0
YTwvdm9sdW1lPjxudW1iZXI+NzwvbnVtYmVyPjxlZGl0aW9uPjIwMTQvMDUvMDk8L2VkaXRpb24+
PGtleXdvcmRzPjxrZXl3b3JkPkFibm9ybWFsaXRpZXMsIE11bHRpcGxlLypkaWFnbm9zaXMvKmdl
bmV0aWNzPC9rZXl3b3JkPjxrZXl3b3JkPkNob2FuYWwgQXRyZXNpYTwva2V5d29yZD48a2V5d29y
ZD4qQ2hyb21vc29tZSBEZWxldGlvbjwva2V5d29yZD48a2V5d29yZD4qQ2hyb21vc29tZXMsIEh1
bWFuLCBQYWlyIDEzPC9rZXl3b3JkPjxrZXl3b3JkPkNvbXBhcmF0aXZlIEdlbm9taWMgSHlicmlk
aXphdGlvbjwva2V5d29yZD48a2V5d29yZD5Db25uZXhpbnM8L2tleXdvcmQ+PGtleXdvcmQ+RmVt
YWxlPC9rZXl3b3JkPjxrZXl3b3JkPkh1bWFuczwva2V5d29yZD48a2V5d29yZD5JbmZhbnQ8L2tl
eXdvcmQ+PGtleXdvcmQ+TGltYiBEZWZvcm1pdGllcywgQ29uZ2VuaXRhbDwva2V5d29yZD48a2V5
d29yZD4qUGhlbm90eXBlPC9rZXl3b3JkPjxrZXl3b3JkPjEzcTEyLjExLTEzcTEyLjEzPC9rZXl3
b3JkPjxrZXl3b3JkPkZnZjk8L2tleXdvcmQ+PGtleXdvcmQ+Y2xpbm9kYWN0eWx5PC9rZXl3b3Jk
PjxrZXl3b3JkPmRlbGV0aW9uLCBjaG9hbmFsIGF0cmVzaWE8L2tleXdvcmQ+PGtleXdvcmQ+aHlk
cm9jZXBoYWx1czwva2V5d29yZD48a2V5d29yZD5taWNyb2duYXRoaWE8L2tleXdvcmQ+PGtleXdv
cmQ+cHJlLWF4aWFsIGhleGFkYWN0eWx5PC9rZXl3b3JkPjxrZXl3b3JkPnNpbmdsZSBjZW50cmFs
IGluY2lzb3I8L2tleXdvcmQ+PGtleXdvcmQ+c3luZGFjdHlseTwva2V5d29yZD48L2tleXdvcmRz
PjxkYXRlcz48eWVhcj4yMDE0PC95ZWFyPjxwdWItZGF0ZXM+PGRhdGU+SnVsPC9kYXRlPjwvcHVi
LWRhdGVzPjwvZGF0ZXM+PGlzYm4+MTU1Mi00ODI1PC9pc2JuPjxhY2Nlc3Npb24tbnVtPjI0ODA3
NTg1PC9hY2Nlc3Npb24tbnVtPjx1cmxzPjwvdXJscz48ZWxlY3Ryb25pYy1yZXNvdXJjZS1udW0+
MTAuMTAwMi9ham1nLmEuMzYzOTE8L2VsZWN0cm9uaWMtcmVzb3VyY2UtbnVtPjxyZW1vdGUtZGF0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PEVuZE5vdGU+PENpdGU+PEF1dGhvcj5QYXZvbmU8L0F1dGhvcj48WWVhcj4yMDE0PC9ZZWFyPjxS
ZWNOdW0+MTgxPC9SZWNOdW0+PERpc3BsYXlUZXh0Pls2N108L0Rpc3BsYXlUZXh0PjxyZWNvcmQ+
PHJlYy1udW1iZXI+MTgxPC9yZWMtbnVtYmVyPjxmb3JlaWduLWtleXM+PGtleSBhcHA9IkVOIiBk
Yi1pZD0icDl3djAwYTV5ZXowdjFldDVhd3Y5cGZvZXBkMHg1ZHR3d3B0IiB0aW1lc3RhbXA9IjE2
MjM5Njg2NzEiPjE4MTwva2V5PjwvZm9yZWlnbi1rZXlzPjxyZWYtdHlwZSBuYW1lPSJKb3VybmFs
IEFydGljbGUiPjE3PC9yZWYtdHlwZT48Y29udHJpYnV0b3JzPjxhdXRob3JzPjxhdXRob3I+UGF2
b25lLCBQLjwvYXV0aG9yPjxhdXRob3I+QnJpdWdsaWEsIFMuPC9hdXRob3I+PGF1dGhvcj5GYWxz
YXBlcmxhLCBSLjwvYXV0aG9yPjxhdXRob3I+V2FybSwgQS48L2F1dGhvcj48YXV0aG9yPlBhdm9u
ZSwgVi48L2F1dGhvcj48YXV0aG9yPkJlcm5hcmRpbmksIEwuPC9hdXRob3I+PGF1dGhvcj5Ob3Zl
bGxpLCBBLjwvYXV0aG9yPjxhdXRob3I+UHJhdGljw7IsIEEuIEQuPC9hdXRob3I+PGF1dGhvcj5T
YWxwaWV0cm8sIFYuPC9hdXRob3I+PGF1dGhvcj5SdWdnaWVyaSwgTS48L2F1dGhvcj48L2F1dGhv
cnM+PC9jb250cmlidXRvcnM+PGF1dGgtYWRkcmVzcz5Vbml0IG9mIFBlZGlhdHJpY3MgYW5kIFBl
ZGlhdHJpYyBFbWVyZ2VuY3ksIFVuaXZlcnNpdHkgSG9zcGl0YWwgJnF1b3Q7UG9saWNsaW5pY28t
Vml0dG9yaW8gRW1hbnVlbGUmcXVvdDssIENhdGFuaWEsIEl0YWx5LjwvYXV0aC1hZGRyZXNzPjx0
aXRsZXM+PHRpdGxlPldpZGUgc3BlY3RydW0gb2YgY29uZ2VuaXRhbCBhbm9tYWxpZXMgaW5jbHVk
aW5nIGNob2FuYWwgYXRyZXNpYSwgbWFsZm9ybWVkIGV4dHJlbWl0aWVzLCBhbmQgYnJhaW4gYW5k
IHNwaW5hbCBtYWxmb3JtYXRpb25zIGluIGEgZ2lybCB3aXRoIGEgZGUgbm92byA1LjYtTWIgZGVs
ZXRpb24gb2YgMTNxMTIuMTEtMTNxMTIuMTM8L3RpdGxlPjxzZWNvbmRhcnktdGl0bGU+QW0gSiBN
ZWQgR2VuZXQgQTwvc2Vjb25kYXJ5LXRpdGxlPjxhbHQtdGl0bGU+QW1lcmljYW4gam91cm5hbCBv
ZiBtZWRpY2FsIGdlbmV0aWNzLiBQYXJ0IEE8L2FsdC10aXRsZT48L3RpdGxlcz48cGVyaW9kaWNh
bD48ZnVsbC10aXRsZT5BbSBKIE1lZCBHZW5ldCBBPC9mdWxsLXRpdGxlPjxhYmJyLTE+QW1lcmlj
YW4gam91cm5hbCBvZiBtZWRpY2FsIGdlbmV0aWNzLiBQYXJ0IEE8L2FiYnItMT48L3BlcmlvZGlj
YWw+PGFsdC1wZXJpb2RpY2FsPjxmdWxsLXRpdGxlPkFtIEogTWVkIEdlbmV0IEE8L2Z1bGwtdGl0
bGU+PGFiYnItMT5BbWVyaWNhbiBqb3VybmFsIG9mIG1lZGljYWwgZ2VuZXRpY3MuIFBhcnQgQTwv
YWJici0xPjwvYWx0LXBlcmlvZGljYWw+PHBhZ2VzPjE3MzQtNDM8L3BhZ2VzPjx2b2x1bWU+MTY0
YTwvdm9sdW1lPjxudW1iZXI+NzwvbnVtYmVyPjxlZGl0aW9uPjIwMTQvMDUvMDk8L2VkaXRpb24+
PGtleXdvcmRzPjxrZXl3b3JkPkFibm9ybWFsaXRpZXMsIE11bHRpcGxlLypkaWFnbm9zaXMvKmdl
bmV0aWNzPC9rZXl3b3JkPjxrZXl3b3JkPkNob2FuYWwgQXRyZXNpYTwva2V5d29yZD48a2V5d29y
ZD4qQ2hyb21vc29tZSBEZWxldGlvbjwva2V5d29yZD48a2V5d29yZD4qQ2hyb21vc29tZXMsIEh1
bWFuLCBQYWlyIDEzPC9rZXl3b3JkPjxrZXl3b3JkPkNvbXBhcmF0aXZlIEdlbm9taWMgSHlicmlk
aXphdGlvbjwva2V5d29yZD48a2V5d29yZD5Db25uZXhpbnM8L2tleXdvcmQ+PGtleXdvcmQ+RmVt
YWxlPC9rZXl3b3JkPjxrZXl3b3JkPkh1bWFuczwva2V5d29yZD48a2V5d29yZD5JbmZhbnQ8L2tl
eXdvcmQ+PGtleXdvcmQ+TGltYiBEZWZvcm1pdGllcywgQ29uZ2VuaXRhbDwva2V5d29yZD48a2V5
d29yZD4qUGhlbm90eXBlPC9rZXl3b3JkPjxrZXl3b3JkPjEzcTEyLjExLTEzcTEyLjEzPC9rZXl3
b3JkPjxrZXl3b3JkPkZnZjk8L2tleXdvcmQ+PGtleXdvcmQ+Y2xpbm9kYWN0eWx5PC9rZXl3b3Jk
PjxrZXl3b3JkPmRlbGV0aW9uLCBjaG9hbmFsIGF0cmVzaWE8L2tleXdvcmQ+PGtleXdvcmQ+aHlk
cm9jZXBoYWx1czwva2V5d29yZD48a2V5d29yZD5taWNyb2duYXRoaWE8L2tleXdvcmQ+PGtleXdv
cmQ+cHJlLWF4aWFsIGhleGFkYWN0eWx5PC9rZXl3b3JkPjxrZXl3b3JkPnNpbmdsZSBjZW50cmFs
IGluY2lzb3I8L2tleXdvcmQ+PGtleXdvcmQ+c3luZGFjdHlseTwva2V5d29yZD48L2tleXdvcmRz
PjxkYXRlcz48eWVhcj4yMDE0PC95ZWFyPjxwdWItZGF0ZXM+PGRhdGU+SnVsPC9kYXRlPjwvcHVi
LWRhdGVzPjwvZGF0ZXM+PGlzYm4+MTU1Mi00ODI1PC9pc2JuPjxhY2Nlc3Npb24tbnVtPjI0ODA3
NTg1PC9hY2Nlc3Npb24tbnVtPjx1cmxzPjwvdXJscz48ZWxlY3Ryb25pYy1yZXNvdXJjZS1udW0+
MTAuMTAwMi9ham1nLmEuMzYzOTE8L2VsZWN0cm9uaWMtcmVzb3VyY2UtbnVtPjxyZW1vdGUtZGF0
YWJhc2UtcHJvdmlkZXI+TkxNPC9yZW1vdGUtZGF0YWJhc2UtcHJvdmlkZXI+PGxhbmd1YWdlPmVu
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[67]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7F5FF68A" wp14:editId="3C25701F">
            <wp:extent cx="5768340" cy="2887909"/>
            <wp:effectExtent l="0" t="0" r="381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7" cy="29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30F6" w14:textId="5CBFE4E4" w:rsidR="006F3EC2" w:rsidRPr="000137B2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Whole Region = “Present Case</w:t>
      </w:r>
      <w:proofErr w:type="gramStart"/>
      <w:r w:rsidRPr="000137B2">
        <w:rPr>
          <w:rFonts w:ascii="Calibri Light" w:hAnsi="Calibri Light" w:cs="Calibri Light"/>
          <w:b/>
          <w:bCs/>
        </w:rPr>
        <w:t>” :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="00D46419" w:rsidRPr="000137B2">
        <w:rPr>
          <w:rFonts w:ascii="Calibri Light" w:eastAsia="Times New Roman" w:hAnsi="Calibri Light" w:cs="Calibri Light"/>
        </w:rPr>
        <w:t>chr13:20427493-26037670</w:t>
      </w:r>
      <w:r w:rsidRPr="000137B2">
        <w:rPr>
          <w:rFonts w:ascii="Calibri Light" w:eastAsia="Times New Roman" w:hAnsi="Calibri Light" w:cs="Calibri Light"/>
        </w:rPr>
        <w:t xml:space="preserve"> (hg19)</w:t>
      </w:r>
    </w:p>
    <w:p w14:paraId="6DB4BD92" w14:textId="3D6FA6FA" w:rsidR="006F3EC2" w:rsidRPr="000137B2" w:rsidRDefault="006F3EC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Left Region = “3” (Der Kaloustian</w:t>
      </w:r>
      <w:proofErr w:type="gramStart"/>
      <w:r w:rsidRPr="000137B2">
        <w:rPr>
          <w:rFonts w:ascii="Calibri Light" w:hAnsi="Calibri Light" w:cs="Calibri Light"/>
          <w:b/>
          <w:bCs/>
        </w:rPr>
        <w:t>) :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="00D46419" w:rsidRPr="000137B2">
        <w:rPr>
          <w:rFonts w:ascii="Calibri Light" w:eastAsia="Times New Roman" w:hAnsi="Calibri Light" w:cs="Calibri Light"/>
        </w:rPr>
        <w:t xml:space="preserve">chr13:19498791-21439928 </w:t>
      </w:r>
      <w:r w:rsidRPr="000137B2">
        <w:rPr>
          <w:rFonts w:ascii="Calibri Light" w:eastAsia="Times New Roman" w:hAnsi="Calibri Light" w:cs="Calibri Light"/>
        </w:rPr>
        <w:t>(hg18)</w:t>
      </w:r>
    </w:p>
    <w:p w14:paraId="025BF78F" w14:textId="2D0EED07" w:rsidR="006F3EC2" w:rsidRPr="000137B2" w:rsidRDefault="006F3EC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Right Region = “7” (DECIPHER Case #248569</w:t>
      </w:r>
      <w:proofErr w:type="gramStart"/>
      <w:r w:rsidRPr="000137B2">
        <w:rPr>
          <w:rFonts w:ascii="Calibri Light" w:hAnsi="Calibri Light" w:cs="Calibri Light"/>
          <w:b/>
          <w:bCs/>
        </w:rPr>
        <w:t>) :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="00D46419" w:rsidRPr="000137B2">
        <w:rPr>
          <w:rFonts w:ascii="Calibri Light" w:eastAsia="Times New Roman" w:hAnsi="Calibri Light" w:cs="Calibri Light"/>
        </w:rPr>
        <w:t xml:space="preserve">chr13:23566962-24890143 </w:t>
      </w:r>
      <w:r w:rsidRPr="000137B2">
        <w:rPr>
          <w:rFonts w:ascii="Calibri Light" w:eastAsia="Times New Roman" w:hAnsi="Calibri Light" w:cs="Calibri Light"/>
        </w:rPr>
        <w:t>(hg19)</w:t>
      </w:r>
    </w:p>
    <w:p w14:paraId="4CB63FD5" w14:textId="7CDE2F2C" w:rsidR="006F3EC2" w:rsidRPr="000137B2" w:rsidRDefault="00D739EA" w:rsidP="009B555C">
      <w:pPr>
        <w:pStyle w:val="Heading1"/>
        <w:tabs>
          <w:tab w:val="left" w:pos="333"/>
        </w:tabs>
      </w:pPr>
      <w:bookmarkStart w:id="92" w:name="_Toc8497144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79</w:t>
        </w:r>
      </w:fldSimple>
      <w:r w:rsidRPr="000137B2">
        <w:t xml:space="preserve">: </w:t>
      </w:r>
      <w:r w:rsidRPr="002A0EDA">
        <w:t>13q12</w:t>
      </w:r>
      <w:r w:rsidRPr="000137B2">
        <w:t>.3</w:t>
      </w:r>
      <w:bookmarkEnd w:id="92"/>
    </w:p>
    <w:p w14:paraId="07C6CD9D" w14:textId="0E10F14D" w:rsidR="00D739EA" w:rsidRPr="000137B2" w:rsidRDefault="005657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Bartholdi 2013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PEVuZE5vdGU+PENpdGU+PEF1dGhvcj5CYXJ0aG9sZGk8L0F1dGhvcj48WWVhcj4yMDE0PC9ZZWFy
PjxSZWNOdW0+MTg3PC9SZWNOdW0+PERpc3BsYXlUZXh0Pls2OF08L0Rpc3BsYXlUZXh0PjxyZWNv
cmQ+PHJlYy1udW1iZXI+MTg3PC9yZWMtbnVtYmVyPjxmb3JlaWduLWtleXM+PGtleSBhcHA9IkVO
IiBkYi1pZD0icDl3djAwYTV5ZXowdjFldDVhd3Y5cGZvZXBkMHg1ZHR3d3B0IiB0aW1lc3RhbXA9
IjE2MjM5NzA1MzkiPjE4Nzwva2V5PjwvZm9yZWlnbi1rZXlzPjxyZWYtdHlwZSBuYW1lPSJKb3Vy
bmFsIEFydGljbGUiPjE3PC9yZWYtdHlwZT48Y29udHJpYnV0b3JzPjxhdXRob3JzPjxhdXRob3I+
QmFydGhvbGRpLCBELjwvYXV0aG9yPjxhdXRob3I+U3RyYXktUGVkZXJzZW4sIEEuPC9hdXRob3I+
PGF1dGhvcj5BenphcmVsbG8tQnVycmksIFMuPC9hdXRob3I+PGF1dGhvcj5LaWJhZWssIE0uPC9h
dXRob3I+PGF1dGhvcj5LaXJjaGhvZmYsIE0uPC9hdXRob3I+PGF1dGhvcj5PbmVkYSwgQi48L2F1
dGhvcj48YXV0aG9yPlLDuGRuaW5nZW4sIE8uPC9hdXRob3I+PGF1dGhvcj5TY2htaXR0LU1lY2hl
bGtlLCBULjwvYXV0aG9yPjxhdXRob3I+UmF1Y2gsIEEuPC9hdXRob3I+PGF1dGhvcj5LamFlcmdh
YXJkLCBTLjwvYXV0aG9yPjwvYXV0aG9ycz48L2NvbnRyaWJ1dG9ycz48YXV0aC1hZGRyZXNzPklu
c3RpdHV0ZSBvZiBNZWRpY2FsIEdlbmV0aWNzLCBVbml2ZXJzaXR5IG9mIFrDvHJpY2gsIFp1cmlj
aCwgU3dpdHplcmxhbmQuPC9hdXRoLWFkZHJlc3M+PHRpdGxlcz48dGl0bGU+QSBuZXdseSByZWNv
Z25pemVkIDEzcTEyLjMgbWljcm9kZWxldGlvbiBzeW5kcm9tZSBjaGFyYWN0ZXJpemVkIGJ5IGlu
dGVsbGVjdHVhbCBkaXNhYmlsaXR5LCBtaWNyb2NlcGhhbHksIGFuZCBlY3plbWEvYXRvcGljIGRl
cm1hdGl0aXMgZW5jb21wYXNzaW5nIHRoZSBITUdCMSBhbmQgS0FUTkFMMSBnZW5lczwvdGl0bGU+
PHNlY29uZGFyeS10aXRsZT5BbSBKIE1lZCBHZW5ldCBBPC9zZWNvbmRhcnktdGl0bGU+PGFsdC10
aXRsZT5BbWVyaWNhbiBqb3VybmFsIG9mIG1lZGljYWwgZ2VuZXRpY3MuIFBhcnQgQTwvYWx0LXRp
dGxlPjwvdGl0bGVzPjxwZXJpb2RpY2FsPjxmdWxsLXRpdGxlPkFtIEogTWVkIEdlbmV0IEE8L2Z1
bGwtdGl0bGU+PGFiYnItMT5BbWVyaWNhbiBqb3VybmFsIG9mIG1lZGljYWwgZ2VuZXRpY3MuIFBh
cnQgQTwvYWJici0xPjwvcGVyaW9kaWNhbD48YWx0LXBlcmlvZGljYWw+PGZ1bGwtdGl0bGU+QW0g
SiBNZWQgR2VuZXQgQTwvZnVsbC10aXRsZT48YWJici0xPkFtZXJpY2FuIGpvdXJuYWwgb2YgbWVk
aWNhbCBnZW5ldGljcy4gUGFydCBBPC9hYmJyLTE+PC9hbHQtcGVyaW9kaWNhbD48cGFnZXM+MTI3
Ny04MzwvcGFnZXM+PHZvbHVtZT4xNjRhPC92b2x1bWU+PG51bWJlcj41PC9udW1iZXI+PGVkaXRp
b24+MjAxNC8wMy8yNjwvZWRpdGlvbj48a2V5d29yZHM+PGtleXdvcmQ+QWJub3JtYWxpdGllcywg
TXVsdGlwbGUvKmRpYWdub3Npcy8qZ2VuZXRpY3M8L2tleXdvcmQ+PGtleXdvcmQ+QWRlbm9zaW5l
IFRyaXBob3NwaGF0YXNlcy8qZ2VuZXRpY3M8L2tleXdvcmQ+PGtleXdvcmQ+QWRvbGVzY2VudDwv
a2V5d29yZD48a2V5d29yZD5DaGlsZDwva2V5d29yZD48a2V5d29yZD5DaGlsZCwgUHJlc2Nob29s
PC9rZXl3b3JkPjxrZXl3b3JkPipDaHJvbW9zb21lIERlbGV0aW9uPC9rZXl3b3JkPjxrZXl3b3Jk
PipDaHJvbW9zb21lcywgSHVtYW4sIFBhaXIgMTM8L2tleXdvcmQ+PGtleXdvcmQ+Q29tcGFyYXRp
dmUgR2Vub21pYyBIeWJyaWRpemF0aW9uPC9rZXl3b3JkPjxrZXl3b3JkPkRlcm1hdGl0aXMsIEF0
b3BpYzwva2V5d29yZD48a2V5d29yZD5FY3plbWE8L2tleXdvcmQ+PGtleXdvcmQ+RmFjaWVzPC9r
ZXl3b3JkPjxrZXl3b3JkPkZlbWFsZTwva2V5d29yZD48a2V5d29yZD5ITUdCMSBQcm90ZWluLypn
ZW5ldGljczwva2V5d29yZD48a2V5d29yZD5IdW1hbnM8L2tleXdvcmQ+PGtleXdvcmQ+SW50ZWxs
ZWN0dWFsIERpc2FiaWxpdHk8L2tleXdvcmQ+PGtleXdvcmQ+S2FyeW90eXBpbmc8L2tleXdvcmQ+
PGtleXdvcmQ+S2F0YW5pbjwva2V5d29yZD48a2V5d29yZD5NYWxlPC9rZXl3b3JkPjxrZXl3b3Jk
Pk1pY3JvY2VwaGFseTwva2V5d29yZD48a2V5d29yZD4qUGhlbm90eXBlPC9rZXl3b3JkPjxrZXl3
b3JkPkhtZ2IxPC9rZXl3b3JkPjxrZXl3b3JkPkthdG5hbDE8L2tleXdvcmQ+PGtleXdvcmQ+bWlj
cm9hcnJheSBhbmFseXNpczwva2V5d29yZD48a2V5d29yZD5taWNyb2RlbGV0aW9uIDEzcTEyLjM8
L2tleXdvcmQ+PC9rZXl3b3Jkcz48ZGF0ZXM+PHllYXI+MjAxNDwveWVhcj48cHViLWRhdGVzPjxk
YXRlPk1heTwvZGF0ZT48L3B1Yi1kYXRlcz48L2RhdGVzPjxpc2JuPjE1NTItNDgyNTwvaXNibj48
YWNjZXNzaW9uLW51bT4yNDY2NDgwNDwvYWNjZXNzaW9uLW51bT48dXJscz48L3VybHM+PGVsZWN0
cm9uaWMtcmVzb3VyY2UtbnVtPjEwLjEwMDIvYWptZy5hLjM2NDM5PC9lbGVjdHJvbmljLXJlc291
cmNlLW51bT48cmVtb3RlLWRhdGFiYXNlLXByb3ZpZGVyPk5MTTwvcmVtb3RlLWRhdGFiYXNlLXBy
b3ZpZGVyPjxsYW5ndWFnZT5lbmc8L2xhbmd1YWdlPjwvcmVjb3JkPjwvQ2l0ZT48L0VuZE5vdGU+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PEVuZE5vdGU+PENpdGU+PEF1dGhvcj5CYXJ0aG9sZGk8L0F1dGhvcj48WWVhcj4yMDE0PC9ZZWFy
PjxSZWNOdW0+MTg3PC9SZWNOdW0+PERpc3BsYXlUZXh0Pls2OF08L0Rpc3BsYXlUZXh0PjxyZWNv
cmQ+PHJlYy1udW1iZXI+MTg3PC9yZWMtbnVtYmVyPjxmb3JlaWduLWtleXM+PGtleSBhcHA9IkVO
IiBkYi1pZD0icDl3djAwYTV5ZXowdjFldDVhd3Y5cGZvZXBkMHg1ZHR3d3B0IiB0aW1lc3RhbXA9
IjE2MjM5NzA1MzkiPjE4Nzwva2V5PjwvZm9yZWlnbi1rZXlzPjxyZWYtdHlwZSBuYW1lPSJKb3Vy
bmFsIEFydGljbGUiPjE3PC9yZWYtdHlwZT48Y29udHJpYnV0b3JzPjxhdXRob3JzPjxhdXRob3I+
QmFydGhvbGRpLCBELjwvYXV0aG9yPjxhdXRob3I+U3RyYXktUGVkZXJzZW4sIEEuPC9hdXRob3I+
PGF1dGhvcj5BenphcmVsbG8tQnVycmksIFMuPC9hdXRob3I+PGF1dGhvcj5LaWJhZWssIE0uPC9h
dXRob3I+PGF1dGhvcj5LaXJjaGhvZmYsIE0uPC9hdXRob3I+PGF1dGhvcj5PbmVkYSwgQi48L2F1
dGhvcj48YXV0aG9yPlLDuGRuaW5nZW4sIE8uPC9hdXRob3I+PGF1dGhvcj5TY2htaXR0LU1lY2hl
bGtlLCBULjwvYXV0aG9yPjxhdXRob3I+UmF1Y2gsIEEuPC9hdXRob3I+PGF1dGhvcj5LamFlcmdh
YXJkLCBTLjwvYXV0aG9yPjwvYXV0aG9ycz48L2NvbnRyaWJ1dG9ycz48YXV0aC1hZGRyZXNzPklu
c3RpdHV0ZSBvZiBNZWRpY2FsIEdlbmV0aWNzLCBVbml2ZXJzaXR5IG9mIFrDvHJpY2gsIFp1cmlj
aCwgU3dpdHplcmxhbmQuPC9hdXRoLWFkZHJlc3M+PHRpdGxlcz48dGl0bGU+QSBuZXdseSByZWNv
Z25pemVkIDEzcTEyLjMgbWljcm9kZWxldGlvbiBzeW5kcm9tZSBjaGFyYWN0ZXJpemVkIGJ5IGlu
dGVsbGVjdHVhbCBkaXNhYmlsaXR5LCBtaWNyb2NlcGhhbHksIGFuZCBlY3plbWEvYXRvcGljIGRl
cm1hdGl0aXMgZW5jb21wYXNzaW5nIHRoZSBITUdCMSBhbmQgS0FUTkFMMSBnZW5lczwvdGl0bGU+
PHNlY29uZGFyeS10aXRsZT5BbSBKIE1lZCBHZW5ldCBBPC9zZWNvbmRhcnktdGl0bGU+PGFsdC10
aXRsZT5BbWVyaWNhbiBqb3VybmFsIG9mIG1lZGljYWwgZ2VuZXRpY3MuIFBhcnQgQTwvYWx0LXRp
dGxlPjwvdGl0bGVzPjxwZXJpb2RpY2FsPjxmdWxsLXRpdGxlPkFtIEogTWVkIEdlbmV0IEE8L2Z1
bGwtdGl0bGU+PGFiYnItMT5BbWVyaWNhbiBqb3VybmFsIG9mIG1lZGljYWwgZ2VuZXRpY3MuIFBh
cnQgQTwvYWJici0xPjwvcGVyaW9kaWNhbD48YWx0LXBlcmlvZGljYWw+PGZ1bGwtdGl0bGU+QW0g
SiBNZWQgR2VuZXQgQTwvZnVsbC10aXRsZT48YWJici0xPkFtZXJpY2FuIGpvdXJuYWwgb2YgbWVk
aWNhbCBnZW5ldGljcy4gUGFydCBBPC9hYmJyLTE+PC9hbHQtcGVyaW9kaWNhbD48cGFnZXM+MTI3
Ny04MzwvcGFnZXM+PHZvbHVtZT4xNjRhPC92b2x1bWU+PG51bWJlcj41PC9udW1iZXI+PGVkaXRp
b24+MjAxNC8wMy8yNjwvZWRpdGlvbj48a2V5d29yZHM+PGtleXdvcmQ+QWJub3JtYWxpdGllcywg
TXVsdGlwbGUvKmRpYWdub3Npcy8qZ2VuZXRpY3M8L2tleXdvcmQ+PGtleXdvcmQ+QWRlbm9zaW5l
IFRyaXBob3NwaGF0YXNlcy8qZ2VuZXRpY3M8L2tleXdvcmQ+PGtleXdvcmQ+QWRvbGVzY2VudDwv
a2V5d29yZD48a2V5d29yZD5DaGlsZDwva2V5d29yZD48a2V5d29yZD5DaGlsZCwgUHJlc2Nob29s
PC9rZXl3b3JkPjxrZXl3b3JkPipDaHJvbW9zb21lIERlbGV0aW9uPC9rZXl3b3JkPjxrZXl3b3Jk
PipDaHJvbW9zb21lcywgSHVtYW4sIFBhaXIgMTM8L2tleXdvcmQ+PGtleXdvcmQ+Q29tcGFyYXRp
dmUgR2Vub21pYyBIeWJyaWRpemF0aW9uPC9rZXl3b3JkPjxrZXl3b3JkPkRlcm1hdGl0aXMsIEF0
b3BpYzwva2V5d29yZD48a2V5d29yZD5FY3plbWE8L2tleXdvcmQ+PGtleXdvcmQ+RmFjaWVzPC9r
ZXl3b3JkPjxrZXl3b3JkPkZlbWFsZTwva2V5d29yZD48a2V5d29yZD5ITUdCMSBQcm90ZWluLypn
ZW5ldGljczwva2V5d29yZD48a2V5d29yZD5IdW1hbnM8L2tleXdvcmQ+PGtleXdvcmQ+SW50ZWxs
ZWN0dWFsIERpc2FiaWxpdHk8L2tleXdvcmQ+PGtleXdvcmQ+S2FyeW90eXBpbmc8L2tleXdvcmQ+
PGtleXdvcmQ+S2F0YW5pbjwva2V5d29yZD48a2V5d29yZD5NYWxlPC9rZXl3b3JkPjxrZXl3b3Jk
Pk1pY3JvY2VwaGFseTwva2V5d29yZD48a2V5d29yZD4qUGhlbm90eXBlPC9rZXl3b3JkPjxrZXl3
b3JkPkhtZ2IxPC9rZXl3b3JkPjxrZXl3b3JkPkthdG5hbDE8L2tleXdvcmQ+PGtleXdvcmQ+bWlj
cm9hcnJheSBhbmFseXNpczwva2V5d29yZD48a2V5d29yZD5taWNyb2RlbGV0aW9uIDEzcTEyLjM8
L2tleXdvcmQ+PC9rZXl3b3Jkcz48ZGF0ZXM+PHllYXI+MjAxNDwveWVhcj48cHViLWRhdGVzPjxk
YXRlPk1heTwvZGF0ZT48L3B1Yi1kYXRlcz48L2RhdGVzPjxpc2JuPjE1NTItNDgyNTwvaXNibj48
YWNjZXNzaW9uLW51bT4yNDY2NDgwNDwvYWNjZXNzaW9uLW51bT48dXJscz48L3VybHM+PGVsZWN0
cm9uaWMtcmVzb3VyY2UtbnVtPjEwLjEwMDIvYWptZy5hLjM2NDM5PC9lbGVjdHJvbmljLXJlc291
cmNlLW51bT48cmVtb3RlLWRhdGFiYXNlLXByb3ZpZGVyPk5MTTwvcmVtb3RlLWRhdGFiYXNlLXBy
b3ZpZGVyPjxsYW5ndWFnZT5lbmc8L2xhbmd1YWdlPjwvcmVjb3JkPjwvQ2l0ZT48L0VuZE5vdGU+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4D933E9C" wp14:editId="58A35E6C">
            <wp:extent cx="5554980" cy="3261493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1919" cy="32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21E6" w14:textId="4E2E4EC2" w:rsidR="005657E6" w:rsidRPr="000137B2" w:rsidRDefault="005657E6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Whole Region = Patient 2: </w:t>
      </w:r>
      <w:r w:rsidR="007B073C" w:rsidRPr="000137B2">
        <w:rPr>
          <w:rFonts w:ascii="Calibri Light" w:eastAsia="Times New Roman" w:hAnsi="Calibri Light" w:cs="Calibri Light"/>
          <w:color w:val="000000"/>
        </w:rPr>
        <w:t xml:space="preserve">chr13:30768420-32166016 </w:t>
      </w:r>
      <w:r w:rsidR="00151EDC" w:rsidRPr="000137B2">
        <w:rPr>
          <w:rFonts w:ascii="Calibri Light" w:eastAsia="Times New Roman" w:hAnsi="Calibri Light" w:cs="Calibri Light"/>
          <w:color w:val="000000"/>
        </w:rPr>
        <w:t>(hg19)</w:t>
      </w:r>
    </w:p>
    <w:p w14:paraId="4F32593B" w14:textId="5E73C16B" w:rsidR="005657E6" w:rsidRPr="000137B2" w:rsidRDefault="005657E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Critical Region (</w:t>
      </w:r>
      <w:r w:rsidR="00151EDC" w:rsidRPr="000137B2">
        <w:rPr>
          <w:rFonts w:ascii="Calibri Light" w:hAnsi="Calibri Light" w:cs="Calibri Light"/>
          <w:b/>
          <w:bCs/>
        </w:rPr>
        <w:t>KATNAL1 TO HMGB1</w:t>
      </w:r>
      <w:r w:rsidRPr="000137B2">
        <w:rPr>
          <w:rFonts w:ascii="Calibri Light" w:hAnsi="Calibri Light" w:cs="Calibri Light"/>
          <w:b/>
          <w:bCs/>
        </w:rPr>
        <w:t xml:space="preserve">): </w:t>
      </w:r>
      <w:r w:rsidR="007B073C" w:rsidRPr="000137B2">
        <w:rPr>
          <w:rFonts w:ascii="Calibri Light" w:hAnsi="Calibri Light" w:cs="Calibri Light"/>
        </w:rPr>
        <w:t>chr13:30,776,767</w:t>
      </w:r>
      <w:r w:rsidR="00151EDC" w:rsidRPr="000137B2">
        <w:rPr>
          <w:rFonts w:ascii="Calibri Light" w:hAnsi="Calibri Light" w:cs="Calibri Light"/>
        </w:rPr>
        <w:t>-</w:t>
      </w:r>
      <w:r w:rsidR="00D751D7" w:rsidRPr="000137B2">
        <w:rPr>
          <w:rFonts w:ascii="Calibri Light" w:hAnsi="Calibri Light" w:cs="Calibri Light"/>
        </w:rPr>
        <w:t>31,191,510</w:t>
      </w:r>
    </w:p>
    <w:p w14:paraId="3CE6300A" w14:textId="2A409714" w:rsidR="00151EDC" w:rsidRPr="000137B2" w:rsidRDefault="00151EDC" w:rsidP="009B555C">
      <w:pPr>
        <w:pStyle w:val="ListParagraph"/>
        <w:numPr>
          <w:ilvl w:val="0"/>
          <w:numId w:val="16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KATNAL1: </w:t>
      </w:r>
      <w:r w:rsidR="007B073C" w:rsidRPr="000137B2">
        <w:rPr>
          <w:rFonts w:ascii="Calibri Light" w:hAnsi="Calibri Light" w:cs="Calibri Light"/>
        </w:rPr>
        <w:t xml:space="preserve">chr13:30,776,767-30,881,624 </w:t>
      </w:r>
      <w:r w:rsidRPr="000137B2">
        <w:rPr>
          <w:rFonts w:ascii="Calibri Light" w:hAnsi="Calibri Light" w:cs="Calibri Light"/>
        </w:rPr>
        <w:t>(hg19)</w:t>
      </w:r>
      <w:r w:rsidRPr="000137B2">
        <w:rPr>
          <w:rFonts w:ascii="Calibri Light" w:hAnsi="Calibri Light" w:cs="Calibri Light"/>
          <w:b/>
          <w:bCs/>
        </w:rPr>
        <w:t xml:space="preserve"> </w:t>
      </w:r>
    </w:p>
    <w:p w14:paraId="13D4CA04" w14:textId="57D01900" w:rsidR="005008A3" w:rsidRPr="002A0EDA" w:rsidRDefault="00151EDC" w:rsidP="009B555C">
      <w:pPr>
        <w:pStyle w:val="ListParagraph"/>
        <w:numPr>
          <w:ilvl w:val="0"/>
          <w:numId w:val="16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HMGB1: </w:t>
      </w:r>
      <w:r w:rsidR="007B073C" w:rsidRPr="000137B2">
        <w:rPr>
          <w:rFonts w:ascii="Calibri Light" w:hAnsi="Calibri Light" w:cs="Calibri Light"/>
        </w:rPr>
        <w:t xml:space="preserve">chr13:31,032,879-31,191,510 </w:t>
      </w:r>
      <w:r w:rsidRPr="000137B2">
        <w:rPr>
          <w:rFonts w:ascii="Calibri Light" w:hAnsi="Calibri Light" w:cs="Calibri Light"/>
        </w:rPr>
        <w:t>(hg19)</w:t>
      </w:r>
    </w:p>
    <w:p w14:paraId="31D13076" w14:textId="3625592E" w:rsidR="005008A3" w:rsidRPr="000137B2" w:rsidRDefault="005008A3" w:rsidP="009B555C">
      <w:pPr>
        <w:pStyle w:val="Heading1"/>
        <w:tabs>
          <w:tab w:val="left" w:pos="333"/>
        </w:tabs>
      </w:pPr>
      <w:bookmarkStart w:id="93" w:name="_Toc84971443"/>
      <w:r w:rsidRPr="000137B2">
        <w:t xml:space="preserve">Primary CNV </w:t>
      </w:r>
      <w:fldSimple w:instr=" SEQ Primary_CNV \* ARABIC ">
        <w:r w:rsidR="00A360AB">
          <w:rPr>
            <w:noProof/>
          </w:rPr>
          <w:t>80</w:t>
        </w:r>
      </w:fldSimple>
      <w:r w:rsidRPr="000137B2">
        <w:t xml:space="preserve">: </w:t>
      </w:r>
      <w:r w:rsidRPr="002A0EDA">
        <w:t>13q14</w:t>
      </w:r>
      <w:bookmarkEnd w:id="93"/>
    </w:p>
    <w:p w14:paraId="37995217" w14:textId="77777777" w:rsidR="009251ED" w:rsidRDefault="009251E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83267C">
        <w:rPr>
          <w:rFonts w:ascii="Calibri Light" w:hAnsi="Calibri Light" w:cs="Calibri Light"/>
          <w:i/>
          <w:iCs/>
        </w:rPr>
        <w:t>UCSC Genome Browser View of Reported CNVs:</w:t>
      </w:r>
    </w:p>
    <w:p w14:paraId="0E087D8A" w14:textId="3D3BC71E" w:rsidR="005F2A8B" w:rsidRPr="00F21A83" w:rsidRDefault="005F2A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>
        <w:rPr>
          <w:rFonts w:ascii="Calibri Light" w:hAnsi="Calibri Light"/>
          <w:noProof/>
        </w:rPr>
        <w:drawing>
          <wp:inline distT="0" distB="0" distL="0" distR="0" wp14:anchorId="57767F75" wp14:editId="7718E70C">
            <wp:extent cx="5581834" cy="12192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91"/>
                    <a:stretch/>
                  </pic:blipFill>
                  <pic:spPr bwMode="auto">
                    <a:xfrm>
                      <a:off x="0" y="0"/>
                      <a:ext cx="5679698" cy="124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1A83">
        <w:rPr>
          <w:rFonts w:ascii="Calibri Light" w:hAnsi="Calibri Light" w:cs="Calibri Light"/>
          <w:noProof/>
        </w:rPr>
        <w:drawing>
          <wp:inline distT="0" distB="0" distL="0" distR="0" wp14:anchorId="2FBF6CB4" wp14:editId="2DBC7A1C">
            <wp:extent cx="5581650" cy="2035766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20"/>
                    <a:stretch/>
                  </pic:blipFill>
                  <pic:spPr bwMode="auto">
                    <a:xfrm>
                      <a:off x="0" y="0"/>
                      <a:ext cx="5712576" cy="208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8767" w14:textId="0075FC04" w:rsidR="005008A3" w:rsidRPr="00F21A83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F21A83">
        <w:rPr>
          <w:rFonts w:ascii="Calibri Light" w:hAnsi="Calibri Light" w:cs="Calibri Light"/>
          <w:b/>
          <w:bCs/>
        </w:rPr>
        <w:t>Large</w:t>
      </w:r>
      <w:r w:rsidR="005008A3" w:rsidRPr="00F21A83">
        <w:rPr>
          <w:rFonts w:ascii="Calibri Light" w:hAnsi="Calibri Light" w:cs="Calibri Light"/>
          <w:b/>
          <w:bCs/>
        </w:rPr>
        <w:t xml:space="preserve"> = </w:t>
      </w:r>
      <w:r w:rsidRPr="00F21A83">
        <w:rPr>
          <w:rFonts w:ascii="Calibri Light" w:hAnsi="Calibri Light" w:cs="Calibri Light"/>
          <w:b/>
          <w:bCs/>
        </w:rPr>
        <w:t>Castera P12</w:t>
      </w:r>
      <w:r w:rsidR="005008A3" w:rsidRPr="00F21A83">
        <w:rPr>
          <w:rFonts w:ascii="Calibri Light" w:hAnsi="Calibri Light" w:cs="Calibri Light"/>
          <w:b/>
          <w:bCs/>
        </w:rPr>
        <w:t>:</w:t>
      </w:r>
      <w:r w:rsidR="00206D55" w:rsidRPr="00F21A83">
        <w:rPr>
          <w:rFonts w:ascii="Calibri Light" w:hAnsi="Calibri Light" w:cs="Calibri Light"/>
          <w:b/>
          <w:bCs/>
        </w:rPr>
        <w:t xml:space="preserve"> </w:t>
      </w:r>
      <w:r w:rsidR="00F21A83" w:rsidRPr="00F21A83">
        <w:rPr>
          <w:rFonts w:ascii="Calibri Light" w:eastAsia="Times New Roman" w:hAnsi="Calibri Light" w:cs="Calibri Light"/>
          <w:color w:val="000000"/>
        </w:rPr>
        <w:t>chr13:36383200-74000000</w:t>
      </w:r>
      <w:r w:rsidR="00F21A83" w:rsidRPr="00F21A83">
        <w:rPr>
          <w:rFonts w:ascii="Calibri Light" w:eastAsia="Times New Roman" w:hAnsi="Calibri Light" w:cs="Calibri Light"/>
        </w:rPr>
        <w:t xml:space="preserve"> </w:t>
      </w:r>
      <w:r w:rsidR="00206D55" w:rsidRPr="00F21A83">
        <w:rPr>
          <w:rFonts w:ascii="Calibri Light" w:eastAsia="Times New Roman" w:hAnsi="Calibri Light" w:cs="Calibri Light"/>
        </w:rPr>
        <w:t>(hg1</w:t>
      </w:r>
      <w:r w:rsidR="00F21A83" w:rsidRPr="00F21A83">
        <w:rPr>
          <w:rFonts w:ascii="Calibri Light" w:eastAsia="Times New Roman" w:hAnsi="Calibri Light" w:cs="Calibri Light"/>
        </w:rPr>
        <w:t>8</w:t>
      </w:r>
      <w:r w:rsidR="00206D55" w:rsidRPr="00F21A83">
        <w:rPr>
          <w:rFonts w:ascii="Calibri Light" w:eastAsia="Times New Roman" w:hAnsi="Calibri Light" w:cs="Calibri Light"/>
        </w:rPr>
        <w:t>)</w:t>
      </w:r>
    </w:p>
    <w:p w14:paraId="3BEEE377" w14:textId="2B06525E" w:rsidR="005F2A8B" w:rsidRPr="00F21A83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F21A83">
        <w:rPr>
          <w:rFonts w:ascii="Calibri Light" w:hAnsi="Calibri Light" w:cs="Calibri Light"/>
          <w:b/>
          <w:bCs/>
        </w:rPr>
        <w:t xml:space="preserve">Medium = Mitter P9 = </w:t>
      </w:r>
      <w:r w:rsidR="00F21A83" w:rsidRPr="00F21A83">
        <w:rPr>
          <w:rFonts w:ascii="Calibri Light" w:eastAsia="Times New Roman" w:hAnsi="Calibri Light" w:cs="Calibri Light"/>
          <w:color w:val="000000"/>
        </w:rPr>
        <w:t>chr13:40733729-60193507 (hg18)</w:t>
      </w:r>
    </w:p>
    <w:p w14:paraId="13ED4FF6" w14:textId="73DA4440" w:rsidR="005F2A8B" w:rsidRPr="00F21A83" w:rsidRDefault="005F2A8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F21A83">
        <w:rPr>
          <w:rFonts w:ascii="Calibri Light" w:hAnsi="Calibri Light" w:cs="Calibri Light"/>
          <w:b/>
          <w:bCs/>
        </w:rPr>
        <w:t xml:space="preserve">Small = </w:t>
      </w:r>
      <w:r w:rsidR="00F21A83" w:rsidRPr="00F21A83">
        <w:rPr>
          <w:rFonts w:ascii="Calibri Light" w:hAnsi="Calibri Light" w:cs="Calibri Light"/>
          <w:b/>
          <w:bCs/>
        </w:rPr>
        <w:t xml:space="preserve">Mitter </w:t>
      </w:r>
      <w:r w:rsidR="005008A3" w:rsidRPr="00F21A83">
        <w:rPr>
          <w:rFonts w:ascii="Calibri Light" w:hAnsi="Calibri Light" w:cs="Calibri Light"/>
          <w:b/>
          <w:bCs/>
        </w:rPr>
        <w:t xml:space="preserve">Patient </w:t>
      </w:r>
      <w:r w:rsidR="00206D55" w:rsidRPr="00F21A83">
        <w:rPr>
          <w:rFonts w:ascii="Calibri Light" w:hAnsi="Calibri Light" w:cs="Calibri Light"/>
          <w:b/>
          <w:bCs/>
        </w:rPr>
        <w:t>5</w:t>
      </w:r>
      <w:r w:rsidRPr="00F21A83">
        <w:rPr>
          <w:rFonts w:ascii="Calibri Light" w:hAnsi="Calibri Light" w:cs="Calibri Light"/>
          <w:b/>
          <w:bCs/>
        </w:rPr>
        <w:t>2</w:t>
      </w:r>
      <w:r w:rsidR="005008A3" w:rsidRPr="00F21A83">
        <w:rPr>
          <w:rFonts w:ascii="Calibri Light" w:hAnsi="Calibri Light" w:cs="Calibri Light"/>
          <w:b/>
          <w:bCs/>
        </w:rPr>
        <w:t>:</w:t>
      </w:r>
      <w:r w:rsidR="00206D55" w:rsidRPr="00F21A83">
        <w:rPr>
          <w:rFonts w:ascii="Calibri Light" w:hAnsi="Calibri Light" w:cs="Calibri Light"/>
          <w:b/>
          <w:bCs/>
        </w:rPr>
        <w:t xml:space="preserve"> </w:t>
      </w:r>
      <w:r w:rsidR="00F21A83" w:rsidRPr="00F21A83">
        <w:rPr>
          <w:rFonts w:ascii="Calibri Light" w:eastAsia="Times New Roman" w:hAnsi="Calibri Light" w:cs="Calibri Light"/>
        </w:rPr>
        <w:t xml:space="preserve"> chr13:47072184-49032229 </w:t>
      </w:r>
      <w:r w:rsidR="00206D55" w:rsidRPr="00F21A83">
        <w:rPr>
          <w:rFonts w:ascii="Calibri Light" w:eastAsia="Times New Roman" w:hAnsi="Calibri Light" w:cs="Calibri Light"/>
        </w:rPr>
        <w:t>(hg1</w:t>
      </w:r>
      <w:r w:rsidRPr="00F21A83">
        <w:rPr>
          <w:rFonts w:ascii="Calibri Light" w:eastAsia="Times New Roman" w:hAnsi="Calibri Light" w:cs="Calibri Light"/>
        </w:rPr>
        <w:t>8</w:t>
      </w:r>
      <w:r w:rsidR="00206D55" w:rsidRPr="00F21A83">
        <w:rPr>
          <w:rFonts w:ascii="Calibri Light" w:eastAsia="Times New Roman" w:hAnsi="Calibri Light" w:cs="Calibri Light"/>
        </w:rPr>
        <w:t>)</w:t>
      </w:r>
    </w:p>
    <w:p w14:paraId="70356332" w14:textId="1FB1B198" w:rsidR="005F2A8B" w:rsidRPr="00F21A83" w:rsidRDefault="005F2A8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F21A83">
        <w:rPr>
          <w:rFonts w:ascii="Calibri Light" w:hAnsi="Calibri Light" w:cs="Calibri Light"/>
          <w:b/>
          <w:bCs/>
        </w:rPr>
        <w:t xml:space="preserve">SRO = RB1 = </w:t>
      </w:r>
      <w:r w:rsidR="00F21A83" w:rsidRPr="00F21A83">
        <w:rPr>
          <w:rFonts w:ascii="Calibri Light" w:hAnsi="Calibri Light" w:cs="Calibri Light"/>
        </w:rPr>
        <w:t xml:space="preserve">chr13:48877883-49056026 </w:t>
      </w:r>
      <w:r w:rsidRPr="00F21A83">
        <w:rPr>
          <w:rFonts w:ascii="Calibri Light" w:hAnsi="Calibri Light" w:cs="Calibri Light"/>
        </w:rPr>
        <w:t>(hg19)</w:t>
      </w:r>
    </w:p>
    <w:p w14:paraId="49B70A2D" w14:textId="7D81AB96" w:rsidR="000008E1" w:rsidRPr="000137B2" w:rsidRDefault="000008E1" w:rsidP="009B555C">
      <w:pPr>
        <w:pStyle w:val="Heading1"/>
        <w:tabs>
          <w:tab w:val="left" w:pos="333"/>
        </w:tabs>
        <w:rPr>
          <w:rFonts w:cs="Calibri Light"/>
        </w:rPr>
      </w:pPr>
      <w:bookmarkStart w:id="94" w:name="_Toc8497144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81</w:t>
        </w:r>
      </w:fldSimple>
      <w:r w:rsidRPr="000137B2">
        <w:t>: 13q31.3 (</w:t>
      </w:r>
      <w:r w:rsidRPr="002A0EDA">
        <w:t>Feingold</w:t>
      </w:r>
      <w:r w:rsidRPr="000137B2">
        <w:t xml:space="preserve"> Syndrome 2)</w:t>
      </w:r>
      <w:bookmarkEnd w:id="94"/>
    </w:p>
    <w:p w14:paraId="524B5B93" w14:textId="3959BB44" w:rsidR="000008E1" w:rsidRPr="000137B2" w:rsidRDefault="000008E1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Figure 3 of </w:t>
      </w:r>
      <w:r w:rsidR="00384B7F" w:rsidRPr="000137B2">
        <w:rPr>
          <w:rFonts w:ascii="Calibri Light" w:hAnsi="Calibri Light" w:cs="Calibri Light"/>
          <w:i/>
          <w:iCs/>
        </w:rPr>
        <w:t>Muriello 2019</w:t>
      </w:r>
      <w:r w:rsidR="002A0EDA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PEVuZE5vdGU+PENpdGU+PEF1dGhvcj5NdXJpZWxsbzwvQXV0aG9yPjxZZWFyPjIwMTk8L1llYXI+
PFJlY051bT40MDg8L1JlY051bT48RGlzcGxheVRleHQ+WzY5XTwvRGlzcGxheVRleHQ+PHJlY29y
ZD48cmVjLW51bWJlcj40MDg8L3JlYy1udW1iZXI+PGZvcmVpZ24ta2V5cz48a2V5IGFwcD0iRU4i
IGRiLWlkPSJwOXd2MDBhNXllejB2MWV0NWF3djlwZm9lcGQweDVkdHd3cHQiIHRpbWVzdGFtcD0i
MTYyNTI0NzY5MiI+NDA4PC9rZXk+PC9mb3JlaWduLWtleXM+PHJlZi10eXBlIG5hbWU9IkpvdXJu
YWwgQXJ0aWNsZSI+MTc8L3JlZi10eXBlPjxjb250cmlidXRvcnM+PGF1dGhvcnM+PGF1dGhvcj5N
dXJpZWxsbywgTWljaGFlbDwvYXV0aG9yPjxhdXRob3I+S2ltLCBBbGV4YW5kZXIgWS48L2F1dGhv
cj48YXV0aG9yPlNvbmRlcmdhYXJkIFNjaGF0eiwgS3Jpc3RhPC9hdXRob3I+PGF1dGhvcj5CZWNr
LCBOYXRhbGllPC9hdXRob3I+PGF1dGhvcj5HdW5heS1BeWd1biwgTWVyYWw8L2F1dGhvcj48YXV0
aG9yPkhvb3Zlci1Gb25nLCBKdWxpZSBFLjwvYXV0aG9yPjwvYXV0aG9ycz48L2NvbnRyaWJ1dG9y
cz48dGl0bGVzPjx0aXRsZT5Hcm93dGggaG9ybW9uZSBkZWZpY2llbmN5LCBhb3J0aWMgZGlsYXRp
b24sIGFuZCBuZXVyb2NvZ25pdGl2ZSBpc3N1ZXMgaW4gRmVpbmdvbGQgc3luZHJvbWUgMjwvdGl0
bGU+PHNlY29uZGFyeS10aXRsZT5BbWVyaWNhbiBqb3VybmFsIG9mIG1lZGljYWwgZ2VuZXRpY3Mu
IFBhcnQgQTwvc2Vjb25kYXJ5LXRpdGxlPjxhbHQtdGl0bGU+QW0gSiBNZWQgR2VuZXQgQTwvYWx0
LXRpdGxlPjwvdGl0bGVzPjxwZXJpb2RpY2FsPjxmdWxsLXRpdGxlPkFtIEogTWVkIEdlbmV0IEE8
L2Z1bGwtdGl0bGU+PGFiYnItMT5BbWVyaWNhbiBqb3VybmFsIG9mIG1lZGljYWwgZ2VuZXRpY3Mu
IFBhcnQgQTwvYWJici0xPjwvcGVyaW9kaWNhbD48YWx0LXBlcmlvZGljYWw+PGZ1bGwtdGl0bGU+
QW0gSiBNZWQgR2VuZXQgQTwvZnVsbC10aXRsZT48YWJici0xPkFtZXJpY2FuIGpvdXJuYWwgb2Yg
bWVkaWNhbCBnZW5ldGljcy4gUGFydCBBPC9hYmJyLTE+PC9hbHQtcGVyaW9kaWNhbD48cGFnZXM+
NDEwLTQxNjwvcGFnZXM+PHZvbHVtZT4xNzk8L3ZvbHVtZT48bnVtYmVyPjM8L251bWJlcj48ZWRp
dGlvbj4yMDE5LzAxLzIzPC9lZGl0aW9uPjxrZXl3b3Jkcz48a2V5d29yZD4qIE1JUjE3SEc8L2tl
eXdvcmQ+PGtleXdvcmQ+KkZlaW5nb2xkIHN5bmRyb21lPC9rZXl3b3JkPjxrZXl3b3JkPiphb3J0
aWMgZGlsYXRpb248L2tleXdvcmQ+PGtleXdvcmQ+Kmdyb3d0aCBob3Jtb25lIGRlZmljaWVuY3k8
L2tleXdvcmQ+PGtleXdvcmQ+QWJub3JtYWxpdGllcywgTXVsdGlwbGU8L2tleXdvcmQ+PGtleXdv
cmQ+QWR1bHQ8L2tleXdvcmQ+PGtleXdvcmQ+QWdlZDwva2V5d29yZD48a2V5d29yZD5Bb3J0YS8q
YWJub3JtYWxpdGllczwva2V5d29yZD48a2V5d29yZD4qQ29nbml0aW9uPC9rZXl3b3JkPjxrZXl3
b3JkPkV5ZWxpZHMvKmFibm9ybWFsaXRpZXM8L2tleXdvcmQ+PGtleXdvcmQ+RmVtYWxlPC9rZXl3
b3JkPjxrZXl3b3JkPipHZW5ldGljIEFzc29jaWF0aW9uIFN0dWRpZXMvbWV0aG9kczwva2V5d29y
ZD48a2V5d29yZD5Hcm93dGggQ2hhcnRzPC9rZXl3b3JkPjxrZXl3b3JkPkh1bWFuIEdyb3d0aCBI
b3Jtb25lLypkZWZpY2llbmN5PC9rZXl3b3JkPjxrZXl3b3JkPkh1bWFuczwva2V5d29yZD48a2V5
d29yZD5JbnRlbGxlY3R1YWwgRGlzYWJpbGl0eS8qZGlhZ25vc2lzLypnZW5ldGljczwva2V5d29y
ZD48a2V5d29yZD5MaW1iIERlZm9ybWl0aWVzLCBDb25nZW5pdGFsLypkaWFnbm9zaXMvKmdlbmV0
aWNzPC9rZXl3b3JkPjxrZXl3b3JkPk1hZ25ldGljIFJlc29uYW5jZSBJbWFnaW5nPC9rZXl3b3Jk
PjxrZXl3b3JkPk1hbGU8L2tleXdvcmQ+PGtleXdvcmQ+TWljcm9jZXBoYWx5LypkaWFnbm9zaXMv
KmdlbmV0aWNzPC9rZXl3b3JkPjxrZXl3b3JkPipQaGVub3R5cGU8L2tleXdvcmQ+PGtleXdvcmQ+
UmFkaW9ncmFwaHk8L2tleXdvcmQ+PGtleXdvcmQ+VHJhY2hlb2Vzb3BoYWdlYWwgRmlzdHVsYS8q
ZGlhZ25vc2lzLypnZW5ldGljczwva2V5d29yZD48L2tleXdvcmRzPjxkYXRlcz48eWVhcj4yMDE5
PC95ZWFyPjwvZGF0ZXM+PGlzYm4+MTU1Mi00ODMzJiN4RDsxNTUyLTQ4MjU8L2lzYm4+PGFjY2Vz
c2lvbi1udW0+MzA2NzIwOTQ8L2FjY2Vzc2lvbi1udW0+PHVybHM+PHJlbGF0ZWQtdXJscz48dXJs
Pmh0dHBzOi8vcHVibWVkLm5jYmkubmxtLm5paC5nb3YvMzA2NzIwOTQ8L3VybD48dXJsPmh0dHBz
Oi8vd3d3Lm5jYmkubmxtLm5paC5nb3YvcG1jL2FydGljbGVzL1BNQzcwMzg2MzIvPC91cmw+PC9y
ZWxhdGVkLXVybHM+PC91cmxzPjxlbGVjdHJvbmljLXJlc291cmNlLW51bT4xMC4xMDAyL2FqbWcu
YS42MTAzNzwvZWxlY3Ryb25pYy1yZXNvdXJjZS1udW0+PHJlbW90ZS1kYXRhYmFzZS1uYW1lPlB1
Yk1lZDwvcmVtb3RlLWRhdGFiYXNlLW5hbWU+PGxhbmd1YWdlPmVuZzwvbGFuZ3VhZ2U+PC9yZWNv
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PEVuZE5vdGU+PENpdGU+PEF1dGhvcj5NdXJpZWxsbzwvQXV0aG9yPjxZZWFyPjIwMTk8L1llYXI+
PFJlY051bT40MDg8L1JlY051bT48RGlzcGxheVRleHQ+WzY5XTwvRGlzcGxheVRleHQ+PHJlY29y
ZD48cmVjLW51bWJlcj40MDg8L3JlYy1udW1iZXI+PGZvcmVpZ24ta2V5cz48a2V5IGFwcD0iRU4i
IGRiLWlkPSJwOXd2MDBhNXllejB2MWV0NWF3djlwZm9lcGQweDVkdHd3cHQiIHRpbWVzdGFtcD0i
MTYyNTI0NzY5MiI+NDA4PC9rZXk+PC9mb3JlaWduLWtleXM+PHJlZi10eXBlIG5hbWU9IkpvdXJu
YWwgQXJ0aWNsZSI+MTc8L3JlZi10eXBlPjxjb250cmlidXRvcnM+PGF1dGhvcnM+PGF1dGhvcj5N
dXJpZWxsbywgTWljaGFlbDwvYXV0aG9yPjxhdXRob3I+S2ltLCBBbGV4YW5kZXIgWS48L2F1dGhv
cj48YXV0aG9yPlNvbmRlcmdhYXJkIFNjaGF0eiwgS3Jpc3RhPC9hdXRob3I+PGF1dGhvcj5CZWNr
LCBOYXRhbGllPC9hdXRob3I+PGF1dGhvcj5HdW5heS1BeWd1biwgTWVyYWw8L2F1dGhvcj48YXV0
aG9yPkhvb3Zlci1Gb25nLCBKdWxpZSBFLjwvYXV0aG9yPjwvYXV0aG9ycz48L2NvbnRyaWJ1dG9y
cz48dGl0bGVzPjx0aXRsZT5Hcm93dGggaG9ybW9uZSBkZWZpY2llbmN5LCBhb3J0aWMgZGlsYXRp
b24sIGFuZCBuZXVyb2NvZ25pdGl2ZSBpc3N1ZXMgaW4gRmVpbmdvbGQgc3luZHJvbWUgMjwvdGl0
bGU+PHNlY29uZGFyeS10aXRsZT5BbWVyaWNhbiBqb3VybmFsIG9mIG1lZGljYWwgZ2VuZXRpY3Mu
IFBhcnQgQTwvc2Vjb25kYXJ5LXRpdGxlPjxhbHQtdGl0bGU+QW0gSiBNZWQgR2VuZXQgQTwvYWx0
LXRpdGxlPjwvdGl0bGVzPjxwZXJpb2RpY2FsPjxmdWxsLXRpdGxlPkFtIEogTWVkIEdlbmV0IEE8
L2Z1bGwtdGl0bGU+PGFiYnItMT5BbWVyaWNhbiBqb3VybmFsIG9mIG1lZGljYWwgZ2VuZXRpY3Mu
IFBhcnQgQTwvYWJici0xPjwvcGVyaW9kaWNhbD48YWx0LXBlcmlvZGljYWw+PGZ1bGwtdGl0bGU+
QW0gSiBNZWQgR2VuZXQgQTwvZnVsbC10aXRsZT48YWJici0xPkFtZXJpY2FuIGpvdXJuYWwgb2Yg
bWVkaWNhbCBnZW5ldGljcy4gUGFydCBBPC9hYmJyLTE+PC9hbHQtcGVyaW9kaWNhbD48cGFnZXM+
NDEwLTQxNjwvcGFnZXM+PHZvbHVtZT4xNzk8L3ZvbHVtZT48bnVtYmVyPjM8L251bWJlcj48ZWRp
dGlvbj4yMDE5LzAxLzIzPC9lZGl0aW9uPjxrZXl3b3Jkcz48a2V5d29yZD4qIE1JUjE3SEc8L2tl
eXdvcmQ+PGtleXdvcmQ+KkZlaW5nb2xkIHN5bmRyb21lPC9rZXl3b3JkPjxrZXl3b3JkPiphb3J0
aWMgZGlsYXRpb248L2tleXdvcmQ+PGtleXdvcmQ+Kmdyb3d0aCBob3Jtb25lIGRlZmljaWVuY3k8
L2tleXdvcmQ+PGtleXdvcmQ+QWJub3JtYWxpdGllcywgTXVsdGlwbGU8L2tleXdvcmQ+PGtleXdv
cmQ+QWR1bHQ8L2tleXdvcmQ+PGtleXdvcmQ+QWdlZDwva2V5d29yZD48a2V5d29yZD5Bb3J0YS8q
YWJub3JtYWxpdGllczwva2V5d29yZD48a2V5d29yZD4qQ29nbml0aW9uPC9rZXl3b3JkPjxrZXl3
b3JkPkV5ZWxpZHMvKmFibm9ybWFsaXRpZXM8L2tleXdvcmQ+PGtleXdvcmQ+RmVtYWxlPC9rZXl3
b3JkPjxrZXl3b3JkPipHZW5ldGljIEFzc29jaWF0aW9uIFN0dWRpZXMvbWV0aG9kczwva2V5d29y
ZD48a2V5d29yZD5Hcm93dGggQ2hhcnRzPC9rZXl3b3JkPjxrZXl3b3JkPkh1bWFuIEdyb3d0aCBI
b3Jtb25lLypkZWZpY2llbmN5PC9rZXl3b3JkPjxrZXl3b3JkPkh1bWFuczwva2V5d29yZD48a2V5
d29yZD5JbnRlbGxlY3R1YWwgRGlzYWJpbGl0eS8qZGlhZ25vc2lzLypnZW5ldGljczwva2V5d29y
ZD48a2V5d29yZD5MaW1iIERlZm9ybWl0aWVzLCBDb25nZW5pdGFsLypkaWFnbm9zaXMvKmdlbmV0
aWNzPC9rZXl3b3JkPjxrZXl3b3JkPk1hZ25ldGljIFJlc29uYW5jZSBJbWFnaW5nPC9rZXl3b3Jk
PjxrZXl3b3JkPk1hbGU8L2tleXdvcmQ+PGtleXdvcmQ+TWljcm9jZXBoYWx5LypkaWFnbm9zaXMv
KmdlbmV0aWNzPC9rZXl3b3JkPjxrZXl3b3JkPipQaGVub3R5cGU8L2tleXdvcmQ+PGtleXdvcmQ+
UmFkaW9ncmFwaHk8L2tleXdvcmQ+PGtleXdvcmQ+VHJhY2hlb2Vzb3BoYWdlYWwgRmlzdHVsYS8q
ZGlhZ25vc2lzLypnZW5ldGljczwva2V5d29yZD48L2tleXdvcmRzPjxkYXRlcz48eWVhcj4yMDE5
PC95ZWFyPjwvZGF0ZXM+PGlzYm4+MTU1Mi00ODMzJiN4RDsxNTUyLTQ4MjU8L2lzYm4+PGFjY2Vz
c2lvbi1udW0+MzA2NzIwOTQ8L2FjY2Vzc2lvbi1udW0+PHVybHM+PHJlbGF0ZWQtdXJscz48dXJs
Pmh0dHBzOi8vcHVibWVkLm5jYmkubmxtLm5paC5nb3YvMzA2NzIwOTQ8L3VybD48dXJsPmh0dHBz
Oi8vd3d3Lm5jYmkubmxtLm5paC5nb3YvcG1jL2FydGljbGVzL1BNQzcwMzg2MzIvPC91cmw+PC9y
ZWxhdGVkLXVybHM+PC91cmxzPjxlbGVjdHJvbmljLXJlc291cmNlLW51bT4xMC4xMDAyL2FqbWcu
YS42MTAzNzwvZWxlY3Ryb25pYy1yZXNvdXJjZS1udW0+PHJlbW90ZS1kYXRhYmFzZS1uYW1lPlB1
Yk1lZDwvcmVtb3RlLWRhdGFiYXNlLW5hbWU+PGxhbmd1YWdlPmVuZzwvbGFuZ3VhZ2U+PC9yZWNv
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2A0EDA">
        <w:rPr>
          <w:rFonts w:ascii="Calibri Light" w:hAnsi="Calibri Light" w:cs="Calibri Light"/>
          <w:i/>
          <w:iCs/>
        </w:rPr>
      </w:r>
      <w:r w:rsidR="002A0EDA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[69]</w:t>
      </w:r>
      <w:r w:rsidR="002A0EDA">
        <w:rPr>
          <w:rFonts w:ascii="Calibri Light" w:hAnsi="Calibri Light" w:cs="Calibri Light"/>
          <w:i/>
          <w:iCs/>
        </w:rPr>
        <w:fldChar w:fldCharType="end"/>
      </w:r>
      <w:r w:rsidR="00384B7F" w:rsidRPr="000137B2">
        <w:rPr>
          <w:rFonts w:ascii="Calibri Light" w:hAnsi="Calibri Light" w:cs="Calibri Light"/>
          <w:i/>
          <w:iCs/>
        </w:rPr>
        <w:t>:</w:t>
      </w:r>
    </w:p>
    <w:p w14:paraId="1EDEA548" w14:textId="57052DBA" w:rsidR="00384B7F" w:rsidRPr="000137B2" w:rsidRDefault="00384B7F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15B5E95" wp14:editId="7CB82750">
            <wp:extent cx="6858000" cy="33934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465B" w14:textId="5D201170" w:rsidR="00384B7F" w:rsidRDefault="00384B7F" w:rsidP="009B555C">
      <w:pPr>
        <w:tabs>
          <w:tab w:val="left" w:pos="333"/>
        </w:tabs>
        <w:rPr>
          <w:rFonts w:ascii="Calibri Light" w:eastAsia="Times New Roman" w:hAnsi="Calibri Light" w:cs="Times New Roman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Region = Muriello P2:  </w:t>
      </w:r>
      <w:r w:rsidRPr="000137B2">
        <w:rPr>
          <w:rFonts w:ascii="Calibri Light" w:eastAsia="Times New Roman" w:hAnsi="Calibri Light" w:cs="Times New Roman"/>
          <w:color w:val="000000"/>
        </w:rPr>
        <w:t>chr13:90653738-92490593 (hg19)</w:t>
      </w:r>
    </w:p>
    <w:p w14:paraId="3249CE54" w14:textId="71066A43" w:rsidR="0083267C" w:rsidRDefault="0083267C" w:rsidP="009B555C">
      <w:pPr>
        <w:pStyle w:val="Heading1"/>
        <w:tabs>
          <w:tab w:val="left" w:pos="333"/>
        </w:tabs>
        <w:rPr>
          <w:rFonts w:ascii="Calibri Light" w:eastAsia="Times New Roman" w:hAnsi="Calibri Light" w:cs="Times New Roman"/>
          <w:color w:val="000000"/>
        </w:rPr>
      </w:pPr>
      <w:bookmarkStart w:id="95" w:name="_Toc84971445"/>
      <w:r>
        <w:t xml:space="preserve">Primary CNV </w:t>
      </w:r>
      <w:fldSimple w:instr=" SEQ Primary_CNV \* ARABIC ">
        <w:r w:rsidR="00A360AB">
          <w:rPr>
            <w:noProof/>
          </w:rPr>
          <w:t>82</w:t>
        </w:r>
      </w:fldSimple>
      <w:r>
        <w:t>: 13q32.1</w:t>
      </w:r>
      <w:bookmarkEnd w:id="95"/>
    </w:p>
    <w:p w14:paraId="64518A9E" w14:textId="69877274" w:rsidR="0083267C" w:rsidRDefault="00E103EF" w:rsidP="009B555C">
      <w:pPr>
        <w:tabs>
          <w:tab w:val="left" w:pos="333"/>
        </w:tabs>
        <w:spacing w:after="0"/>
        <w:rPr>
          <w:rFonts w:ascii="Calibri Light" w:eastAsia="Times New Roman" w:hAnsi="Calibri Light" w:cs="Times New Roman"/>
          <w:i/>
          <w:iCs/>
          <w:color w:val="000000"/>
        </w:rPr>
      </w:pPr>
      <w:r>
        <w:rPr>
          <w:rFonts w:ascii="Calibri Light" w:eastAsia="Times New Roman" w:hAnsi="Calibri Light" w:cs="Times New Roman"/>
          <w:i/>
          <w:iCs/>
          <w:color w:val="000000"/>
        </w:rPr>
        <w:t>Figure 3 of Angee 2021</w:t>
      </w:r>
      <w:r w:rsidR="0086625B">
        <w:rPr>
          <w:rFonts w:ascii="Calibri Light" w:eastAsia="Times New Roman" w:hAnsi="Calibri Light" w:cs="Times New Roman"/>
          <w:i/>
          <w:iCs/>
          <w:color w:val="000000"/>
        </w:rPr>
        <w:fldChar w:fldCharType="begin"/>
      </w:r>
      <w:r w:rsidR="00FB2DDC">
        <w:rPr>
          <w:rFonts w:ascii="Calibri Light" w:eastAsia="Times New Roman" w:hAnsi="Calibri Light" w:cs="Times New Roman"/>
          <w:i/>
          <w:iCs/>
          <w:color w:val="000000"/>
        </w:rPr>
        <w:instrText xml:space="preserve"> ADDIN EN.CITE &lt;EndNote&gt;&lt;Cite&gt;&lt;Author&gt;Angée&lt;/Author&gt;&lt;Year&gt;2021&lt;/Year&gt;&lt;RecNum&gt;640&lt;/RecNum&gt;&lt;DisplayText&gt;[70]&lt;/DisplayText&gt;&lt;record&gt;&lt;rec-number&gt;640&lt;/rec-number&gt;&lt;foreign-keys&gt;&lt;key app="EN" db-id="p9wv00a5yez0v1et5awv9pfoepd0x5dtwwpt" timestamp="1626989692"&gt;640&lt;/key&gt;&lt;/foreign-keys&gt;&lt;ref-type name="Journal Article"&gt;17&lt;/ref-type&gt;&lt;contributors&gt;&lt;authors&gt;&lt;author&gt;Angée, Clémentine&lt;/author&gt;&lt;author&gt;Nedelec, Brigitte&lt;/author&gt;&lt;author&gt;Erjavec, Elisa&lt;/author&gt;&lt;author&gt;Rozet, Jean-Michel&lt;/author&gt;&lt;author&gt;Fares Taie, Lucas&lt;/author&gt;&lt;/authors&gt;&lt;/contributors&gt;&lt;titles&gt;&lt;title&gt;Congenital Microcoria: Clinical Features and Molecular Genetics&lt;/title&gt;&lt;secondary-title&gt;Genes&lt;/secondary-title&gt;&lt;alt-title&gt;Genes (Basel)&lt;/alt-title&gt;&lt;/titles&gt;&lt;periodical&gt;&lt;full-title&gt;Genes&lt;/full-title&gt;&lt;/periodical&gt;&lt;pages&gt;624&lt;/pages&gt;&lt;volume&gt;12&lt;/volume&gt;&lt;number&gt;5&lt;/number&gt;&lt;keywords&gt;&lt;keyword&gt;chromosome 13q32.1 structural variants&lt;/keyword&gt;&lt;keyword&gt;congenital microcoria&lt;/keyword&gt;&lt;keyword&gt;congenital miosis&lt;/keyword&gt;&lt;keyword&gt;dilator muscle&lt;/keyword&gt;&lt;keyword&gt;glaucoma&lt;/keyword&gt;&lt;keyword&gt;myopia&lt;/keyword&gt;&lt;/keywords&gt;&lt;dates&gt;&lt;year&gt;2021&lt;/year&gt;&lt;/dates&gt;&lt;publisher&gt;MDPI&lt;/publisher&gt;&lt;isbn&gt;2073-4425&lt;/isbn&gt;&lt;accession-num&gt;33922078&lt;/accession-num&gt;&lt;urls&gt;&lt;related-urls&gt;&lt;url&gt;https://pubmed.ncbi.nlm.nih.gov/33922078&lt;/url&gt;&lt;url&gt;https://www.ncbi.nlm.nih.gov/pmc/articles/PMC8143514/&lt;/url&gt;&lt;/related-urls&gt;&lt;/urls&gt;&lt;electronic-resource-num&gt;10.3390/genes12050624&lt;/electronic-resource-num&gt;&lt;remote-database-name&gt;PubMed&lt;/remote-database-name&gt;&lt;language&gt;eng&lt;/language&gt;&lt;/record&gt;&lt;/Cite&gt;&lt;/EndNote&gt;</w:instrText>
      </w:r>
      <w:r w:rsidR="0086625B">
        <w:rPr>
          <w:rFonts w:ascii="Calibri Light" w:eastAsia="Times New Roman" w:hAnsi="Calibri Light" w:cs="Times New Roman"/>
          <w:i/>
          <w:iCs/>
          <w:color w:val="000000"/>
        </w:rPr>
        <w:fldChar w:fldCharType="separate"/>
      </w:r>
      <w:r w:rsidR="00FB2DDC">
        <w:rPr>
          <w:rFonts w:ascii="Calibri Light" w:eastAsia="Times New Roman" w:hAnsi="Calibri Light" w:cs="Times New Roman"/>
          <w:i/>
          <w:iCs/>
          <w:noProof/>
          <w:color w:val="000000"/>
        </w:rPr>
        <w:t>[70]</w:t>
      </w:r>
      <w:r w:rsidR="0086625B">
        <w:rPr>
          <w:rFonts w:ascii="Calibri Light" w:eastAsia="Times New Roman" w:hAnsi="Calibri Light" w:cs="Times New Roman"/>
          <w:i/>
          <w:iCs/>
          <w:color w:val="000000"/>
        </w:rPr>
        <w:fldChar w:fldCharType="end"/>
      </w:r>
      <w:r>
        <w:rPr>
          <w:rFonts w:ascii="Calibri Light" w:eastAsia="Times New Roman" w:hAnsi="Calibri Light" w:cs="Times New Roman"/>
          <w:i/>
          <w:iCs/>
          <w:color w:val="000000"/>
        </w:rPr>
        <w:t>:</w:t>
      </w:r>
    </w:p>
    <w:p w14:paraId="12F20D39" w14:textId="2D6FA574" w:rsidR="00E103EF" w:rsidRPr="00E103EF" w:rsidRDefault="00E103EF" w:rsidP="009B555C">
      <w:pPr>
        <w:tabs>
          <w:tab w:val="left" w:pos="333"/>
        </w:tabs>
        <w:rPr>
          <w:rFonts w:ascii="Calibri Light" w:eastAsia="Times New Roman" w:hAnsi="Calibri Light" w:cs="Times New Roman"/>
          <w:i/>
          <w:iCs/>
          <w:color w:val="000000"/>
        </w:rPr>
      </w:pPr>
      <w:r w:rsidRPr="00E103EF">
        <w:rPr>
          <w:rFonts w:ascii="Calibri Light" w:eastAsia="Times New Roman" w:hAnsi="Calibri Light" w:cs="Times New Roman"/>
          <w:i/>
          <w:iCs/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2E8AF37" wp14:editId="4587002D">
                <wp:simplePos x="0" y="0"/>
                <wp:positionH relativeFrom="column">
                  <wp:posOffset>3977640</wp:posOffset>
                </wp:positionH>
                <wp:positionV relativeFrom="paragraph">
                  <wp:posOffset>180340</wp:posOffset>
                </wp:positionV>
                <wp:extent cx="2880360" cy="1404620"/>
                <wp:effectExtent l="0" t="0" r="15240" b="27940"/>
                <wp:wrapNone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D4091" w14:textId="0D75C943" w:rsidR="002F2009" w:rsidRPr="00E103EF" w:rsidRDefault="002F2009" w:rsidP="00E103EF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103EF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Duplication SRO: </w:t>
                            </w:r>
                            <w:r w:rsidRPr="00E103EF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chr13:95119866-95438104 (hg19)</w:t>
                            </w:r>
                          </w:p>
                          <w:p w14:paraId="130D9712" w14:textId="1D6FB189" w:rsidR="002F2009" w:rsidRPr="00E103EF" w:rsidRDefault="002F2009" w:rsidP="00E103EF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E103EF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Deletion SRO:</w:t>
                            </w:r>
                            <w:r w:rsidRPr="00E103EF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chr13:95241606-95273292 (hg19)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E8AF37" id="_x0000_s1041" type="#_x0000_t202" style="position:absolute;margin-left:313.2pt;margin-top:14.2pt;width:226.8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IzJKQIAAE8EAAAOAAAAZHJzL2Uyb0RvYy54bWysVNuO0zAQfUfiHyy/06ShLd2o6WrpUoS0&#10;XKRdPsBxnMbC9hjbbVK+nrHTlmqBF0QeLI9nfDxzzkxWt4NW5CCcl2AqOp3klAjDoZFmV9GvT9tX&#10;S0p8YKZhCoyo6FF4ert++WLV21IU0IFqhCMIYnzZ24p2IdgyyzzvhGZ+AlYYdLbgNAtoul3WONYj&#10;ulZZkeeLrAfXWAdceI+n96OTrhN+2woePretF4GoimJuIa0urXVcs/WKlTvHbCf5KQ32D1loJg0+&#10;eoG6Z4GRvZO/QWnJHXhow4SDzqBtJRepBqxmmj+r5rFjVqRakBxvLzT5/wfLPx2+OCKbihbLBSWG&#10;aRTpSQyBvIWBFJGf3voSwx4tBoYBj1HnVKu3D8C/eWJg0zGzE3fOQd8J1mB+03gzu7o64vgIUvcf&#10;ocFn2D5AAhpapyN5SAdBdNTpeNEmpsLxsFgu89cLdHH0TWf5bFEk9TJWnq9b58N7AZrETUUdip/g&#10;2eHBh5gOK88h8TUPSjZbqVQy3K7eKEcODBtlm75UwbMwZUhf0Zt5MR8Z+CtEnr4/QWgZsOOV1BVd&#10;XoJYGXl7Z5rUj4FJNe4xZWVOREbuRhbDUA9Js+n8LFANzRGpdTB2OE4kbjpwPyjpsbsr6r/vmROU&#10;qA8G5bmZzmZxHJIxm79BLom79tTXHmY4QlU0UDJuNyGNUCLO3qGMW5kIjnqPmZxyxq5NvJ8mLI7F&#10;tZ2ifv0H1j8BAAD//wMAUEsDBBQABgAIAAAAIQDMEgk13wAAAAsBAAAPAAAAZHJzL2Rvd25yZXYu&#10;eG1sTI9BT8MwDIXvSPyHyEhcJpZQtqorTSeYtBOnlXHPGq+taJzSZFv37/FOcLLs9/T8vWI9uV6c&#10;cQydJw3PcwUCqfa2o0bD/nP7lIEI0ZA1vSfUcMUA6/L+rjC59Rfa4bmKjeAQCrnR0MY45FKGukVn&#10;wtwPSKwd/ehM5HVspB3NhcNdLxOlUulMR/yhNQNuWqy/q5PTkP5UL7OPLzuj3XX7PtZuaTf7pdaP&#10;D9PbK4iIU/wzww2f0aFkpoM/kQ2i54wkXbBVQ5LxvBlUprjdgS+LVQqyLOT/DuUvAAAA//8DAFBL&#10;AQItABQABgAIAAAAIQC2gziS/gAAAOEBAAATAAAAAAAAAAAAAAAAAAAAAABbQ29udGVudF9UeXBl&#10;c10ueG1sUEsBAi0AFAAGAAgAAAAhADj9If/WAAAAlAEAAAsAAAAAAAAAAAAAAAAALwEAAF9yZWxz&#10;Ly5yZWxzUEsBAi0AFAAGAAgAAAAhALo8jMkpAgAATwQAAA4AAAAAAAAAAAAAAAAALgIAAGRycy9l&#10;Mm9Eb2MueG1sUEsBAi0AFAAGAAgAAAAhAMwSCTXfAAAACwEAAA8AAAAAAAAAAAAAAAAAgwQAAGRy&#10;cy9kb3ducmV2LnhtbFBLBQYAAAAABAAEAPMAAACPBQAAAAA=&#10;">
                <v:textbox style="mso-fit-shape-to-text:t">
                  <w:txbxContent>
                    <w:p w14:paraId="302D4091" w14:textId="0D75C943" w:rsidR="002F2009" w:rsidRPr="00E103EF" w:rsidRDefault="002F2009" w:rsidP="00E103EF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E103EF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Duplication SRO: </w:t>
                      </w:r>
                      <w:r w:rsidRPr="00E103EF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chr13:95119866-95438104 (hg19)</w:t>
                      </w:r>
                    </w:p>
                    <w:p w14:paraId="130D9712" w14:textId="1D6FB189" w:rsidR="002F2009" w:rsidRPr="00E103EF" w:rsidRDefault="002F2009" w:rsidP="00E103EF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E103EF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Deletion SRO:</w:t>
                      </w:r>
                      <w:r w:rsidRPr="00E103EF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chr13:95241606-95273292 (hg19)</w:t>
                      </w:r>
                    </w:p>
                  </w:txbxContent>
                </v:textbox>
              </v:shape>
            </w:pict>
          </mc:Fallback>
        </mc:AlternateContent>
      </w:r>
      <w:r w:rsidRPr="00E103EF">
        <w:rPr>
          <w:rFonts w:ascii="Calibri Light" w:eastAsia="Times New Roman" w:hAnsi="Calibri Light" w:cs="Times New Roman"/>
          <w:i/>
          <w:iCs/>
          <w:noProof/>
          <w:color w:val="000000"/>
        </w:rPr>
        <w:drawing>
          <wp:inline distT="0" distB="0" distL="0" distR="0" wp14:anchorId="1E17272E" wp14:editId="15849CC0">
            <wp:extent cx="5814060" cy="3976709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2033" cy="398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27F" w14:textId="50761E78" w:rsidR="00151EDC" w:rsidRPr="000137B2" w:rsidRDefault="00B23333" w:rsidP="009B555C">
      <w:pPr>
        <w:pStyle w:val="Heading1"/>
        <w:tabs>
          <w:tab w:val="left" w:pos="333"/>
        </w:tabs>
      </w:pPr>
      <w:bookmarkStart w:id="96" w:name="_Toc8497144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83</w:t>
        </w:r>
      </w:fldSimple>
      <w:r w:rsidRPr="000137B2">
        <w:t>: 13q33-q34</w:t>
      </w:r>
      <w:bookmarkEnd w:id="96"/>
    </w:p>
    <w:p w14:paraId="07DE1876" w14:textId="7CB18E3C" w:rsidR="00B23333" w:rsidRPr="000137B2" w:rsidRDefault="00B2333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40BF25B5" w14:textId="0334E04C" w:rsidR="00B23333" w:rsidRPr="000137B2" w:rsidRDefault="00206D5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1E8D8600" wp14:editId="5FF4C885">
            <wp:extent cx="6858000" cy="320929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6978" w14:textId="75330F70" w:rsidR="005008A3" w:rsidRPr="000137B2" w:rsidRDefault="005008A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Dark Blue Region = Sagi-Dain P</w:t>
      </w:r>
      <w:proofErr w:type="gramStart"/>
      <w:r w:rsidRPr="000137B2">
        <w:rPr>
          <w:rFonts w:ascii="Calibri Light" w:hAnsi="Calibri Light" w:cs="Calibri Light"/>
          <w:b/>
          <w:bCs/>
        </w:rPr>
        <w:t>8 :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Pr="000137B2">
        <w:rPr>
          <w:rFonts w:ascii="Calibri Light" w:eastAsia="Times New Roman" w:hAnsi="Calibri Light" w:cs="Calibri Light"/>
        </w:rPr>
        <w:t>chr13:109149281-115107733 (hg19)</w:t>
      </w:r>
    </w:p>
    <w:p w14:paraId="289682B1" w14:textId="6046C8AC" w:rsidR="00206D55" w:rsidRPr="000137B2" w:rsidRDefault="005008A3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Light Blue Region = Sagi-Dain P</w:t>
      </w:r>
      <w:proofErr w:type="gramStart"/>
      <w:r w:rsidRPr="000137B2">
        <w:rPr>
          <w:rFonts w:ascii="Calibri Light" w:hAnsi="Calibri Light" w:cs="Calibri Light"/>
          <w:b/>
          <w:bCs/>
        </w:rPr>
        <w:t>4 :</w:t>
      </w:r>
      <w:proofErr w:type="gramEnd"/>
      <w:r w:rsidRPr="000137B2">
        <w:rPr>
          <w:rFonts w:ascii="Calibri Light" w:hAnsi="Calibri Light" w:cs="Calibri Light"/>
          <w:b/>
          <w:bCs/>
        </w:rPr>
        <w:t xml:space="preserve">: </w:t>
      </w:r>
      <w:r w:rsidRPr="000137B2">
        <w:rPr>
          <w:rFonts w:ascii="Calibri Light" w:eastAsia="Times New Roman" w:hAnsi="Calibri Light" w:cs="Calibri Light"/>
        </w:rPr>
        <w:t>chr13:104753418-115107733 (hg19)</w:t>
      </w:r>
    </w:p>
    <w:p w14:paraId="168D4B53" w14:textId="77777777" w:rsidR="00206D55" w:rsidRPr="000137B2" w:rsidRDefault="00206D5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4847053C" w14:textId="0BE9BD17" w:rsidR="00206D55" w:rsidRDefault="00206D55" w:rsidP="009B555C">
      <w:pPr>
        <w:pStyle w:val="Heading1"/>
        <w:tabs>
          <w:tab w:val="left" w:pos="333"/>
        </w:tabs>
      </w:pPr>
      <w:bookmarkStart w:id="97" w:name="_Toc84971447"/>
      <w:r w:rsidRPr="000137B2">
        <w:t xml:space="preserve">Primary CNV </w:t>
      </w:r>
      <w:fldSimple w:instr=" SEQ Primary_CNV \* ARABIC ">
        <w:r w:rsidR="00A360AB">
          <w:rPr>
            <w:noProof/>
          </w:rPr>
          <w:t>84</w:t>
        </w:r>
      </w:fldSimple>
      <w:r w:rsidRPr="000137B2">
        <w:t xml:space="preserve">: </w:t>
      </w:r>
      <w:r w:rsidRPr="002A0EDA">
        <w:t>14q11</w:t>
      </w:r>
      <w:r w:rsidRPr="000137B2">
        <w:t>-q22</w:t>
      </w:r>
      <w:bookmarkEnd w:id="97"/>
    </w:p>
    <w:p w14:paraId="4EC03883" w14:textId="7F55D91A" w:rsidR="008A772B" w:rsidRPr="008A772B" w:rsidRDefault="008A772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8A772B">
        <w:rPr>
          <w:rFonts w:ascii="Calibri Light" w:hAnsi="Calibri Light" w:cs="Calibri Light"/>
          <w:i/>
          <w:iCs/>
        </w:rPr>
        <w:t>UCSC Genome Browser View of Reported CNVs:</w:t>
      </w:r>
    </w:p>
    <w:p w14:paraId="49D62999" w14:textId="6FBECAB4" w:rsidR="00206D55" w:rsidRPr="008A772B" w:rsidRDefault="0063380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8A772B">
        <w:rPr>
          <w:rFonts w:ascii="Calibri Light" w:hAnsi="Calibri Light" w:cs="Calibri Light"/>
          <w:noProof/>
        </w:rPr>
        <w:drawing>
          <wp:inline distT="0" distB="0" distL="0" distR="0" wp14:anchorId="0D05897C" wp14:editId="2FDA9625">
            <wp:extent cx="6858000" cy="331914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8708" w14:textId="70012F01" w:rsidR="00206D55" w:rsidRPr="008A772B" w:rsidRDefault="00206D55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8A772B">
        <w:rPr>
          <w:rFonts w:ascii="Calibri Light" w:hAnsi="Calibri Light" w:cs="Calibri Light"/>
          <w:b/>
          <w:bCs/>
        </w:rPr>
        <w:t xml:space="preserve">Whole Region = Torgyekes P2 = </w:t>
      </w:r>
      <w:r w:rsidRPr="008A772B">
        <w:rPr>
          <w:rFonts w:ascii="Calibri Light" w:eastAsia="Times New Roman" w:hAnsi="Calibri Light" w:cs="Calibri Light"/>
        </w:rPr>
        <w:t>chr14:26972703-38533633 (hg18)</w:t>
      </w:r>
    </w:p>
    <w:p w14:paraId="787539B6" w14:textId="66485AB7" w:rsidR="00CD1A7B" w:rsidRPr="00CD1A7B" w:rsidRDefault="00CD1A7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CD1A7B">
        <w:rPr>
          <w:rFonts w:ascii="Calibri Light" w:eastAsia="Times New Roman" w:hAnsi="Calibri Light" w:cs="Calibri Light"/>
          <w:b/>
          <w:bCs/>
        </w:rPr>
        <w:t>Proximal = Torgyekes P1</w:t>
      </w:r>
      <w:r w:rsidRPr="00CD1A7B">
        <w:rPr>
          <w:rFonts w:ascii="Calibri Light" w:eastAsia="Times New Roman" w:hAnsi="Calibri Light" w:cs="Calibri Light"/>
        </w:rPr>
        <w:t xml:space="preserve"> = </w:t>
      </w:r>
      <w:r w:rsidRPr="00CD1A7B">
        <w:rPr>
          <w:rFonts w:ascii="Calibri Light" w:eastAsia="Times New Roman" w:hAnsi="Calibri Light" w:cs="Calibri Light"/>
          <w:color w:val="000000"/>
        </w:rPr>
        <w:t>chr14:27932292-33935994 (hg1</w:t>
      </w:r>
      <w:r>
        <w:rPr>
          <w:rFonts w:ascii="Calibri Light" w:eastAsia="Times New Roman" w:hAnsi="Calibri Light" w:cs="Calibri Light"/>
          <w:color w:val="000000"/>
        </w:rPr>
        <w:t>8</w:t>
      </w:r>
      <w:r w:rsidRPr="00CD1A7B">
        <w:rPr>
          <w:rFonts w:ascii="Calibri Light" w:eastAsia="Times New Roman" w:hAnsi="Calibri Light" w:cs="Calibri Light"/>
          <w:color w:val="000000"/>
        </w:rPr>
        <w:t>)</w:t>
      </w:r>
    </w:p>
    <w:p w14:paraId="5419F86F" w14:textId="77777777" w:rsidR="008A772B" w:rsidRDefault="00CD1A7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CD1A7B">
        <w:rPr>
          <w:rFonts w:ascii="Calibri Light" w:hAnsi="Calibri Light" w:cs="Calibri Light"/>
          <w:b/>
          <w:bCs/>
        </w:rPr>
        <w:t xml:space="preserve">Distal </w:t>
      </w:r>
      <w:r w:rsidR="00206D55" w:rsidRPr="00CD1A7B">
        <w:rPr>
          <w:rFonts w:ascii="Calibri Light" w:hAnsi="Calibri Light" w:cs="Calibri Light"/>
          <w:b/>
          <w:bCs/>
        </w:rPr>
        <w:t xml:space="preserve">= Gentile = </w:t>
      </w:r>
      <w:r w:rsidR="00206D55" w:rsidRPr="00CD1A7B">
        <w:rPr>
          <w:rFonts w:ascii="Calibri Light" w:eastAsia="Times New Roman" w:hAnsi="Calibri Light" w:cs="Calibri Light"/>
        </w:rPr>
        <w:t>chr14:35443407-39527387 (hg19)</w:t>
      </w:r>
    </w:p>
    <w:p w14:paraId="001D6EFF" w14:textId="0491A763" w:rsidR="008A772B" w:rsidRDefault="008A772B" w:rsidP="009B555C">
      <w:pPr>
        <w:pStyle w:val="Heading1"/>
        <w:tabs>
          <w:tab w:val="left" w:pos="333"/>
        </w:tabs>
        <w:rPr>
          <w:noProof/>
        </w:rPr>
      </w:pPr>
      <w:bookmarkStart w:id="98" w:name="_Toc84971448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85</w:t>
        </w:r>
      </w:fldSimple>
      <w:r>
        <w:t xml:space="preserve">: </w:t>
      </w:r>
      <w:r w:rsidRPr="00D927A8">
        <w:t>14q22</w:t>
      </w:r>
      <w:r>
        <w:t>-</w:t>
      </w:r>
      <w:r w:rsidRPr="00D927A8">
        <w:t>q23</w:t>
      </w:r>
      <w:r>
        <w:rPr>
          <w:noProof/>
        </w:rPr>
        <w:t xml:space="preserve"> (Frias Syndrome)</w:t>
      </w:r>
      <w:bookmarkEnd w:id="98"/>
    </w:p>
    <w:p w14:paraId="43FE4E5E" w14:textId="1E76D0B5" w:rsidR="008A772B" w:rsidRPr="008A772B" w:rsidRDefault="008A772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8A772B">
        <w:rPr>
          <w:rFonts w:ascii="Calibri Light" w:hAnsi="Calibri Light" w:cs="Calibri Light"/>
          <w:i/>
          <w:iCs/>
        </w:rPr>
        <w:t>UCSC Genome Browser View of Reported CNVs:</w:t>
      </w:r>
    </w:p>
    <w:p w14:paraId="4B5B4121" w14:textId="0FF1FFA7" w:rsidR="008A772B" w:rsidRPr="008A772B" w:rsidRDefault="008A772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8A772B">
        <w:rPr>
          <w:rFonts w:ascii="Calibri Light" w:hAnsi="Calibri Light" w:cs="Calibri Light"/>
          <w:noProof/>
        </w:rPr>
        <w:drawing>
          <wp:inline distT="0" distB="0" distL="0" distR="0" wp14:anchorId="0C5A5427" wp14:editId="2284B0CD">
            <wp:extent cx="6858000" cy="2206625"/>
            <wp:effectExtent l="0" t="0" r="0" b="31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99F5" w14:textId="2C517303" w:rsidR="008A772B" w:rsidRPr="008A772B" w:rsidRDefault="008A772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8A772B">
        <w:rPr>
          <w:rFonts w:ascii="Calibri Light" w:hAnsi="Calibri Light" w:cs="Calibri Light"/>
          <w:b/>
          <w:bCs/>
        </w:rPr>
        <w:t xml:space="preserve">Whole Region = Blackburn P2 = </w:t>
      </w:r>
      <w:r w:rsidRPr="008A772B">
        <w:rPr>
          <w:rFonts w:ascii="Calibri Light" w:eastAsia="Times New Roman" w:hAnsi="Calibri Light" w:cs="Calibri Light"/>
          <w:color w:val="000000"/>
        </w:rPr>
        <w:t>chr14:53001803-55443425 (hg19)</w:t>
      </w:r>
    </w:p>
    <w:p w14:paraId="1AC6812E" w14:textId="7D098EE2" w:rsidR="00CF3A55" w:rsidRDefault="008A772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8A772B">
        <w:rPr>
          <w:rFonts w:ascii="Calibri Light" w:eastAsia="Times New Roman" w:hAnsi="Calibri Light" w:cs="Calibri Light"/>
          <w:b/>
          <w:bCs/>
          <w:color w:val="000000"/>
        </w:rPr>
        <w:t>SRO = BMP4</w:t>
      </w:r>
      <w:r w:rsidRPr="008A772B">
        <w:rPr>
          <w:rFonts w:ascii="Calibri Light" w:eastAsia="Times New Roman" w:hAnsi="Calibri Light" w:cs="Calibri Light"/>
          <w:color w:val="000000"/>
        </w:rPr>
        <w:t xml:space="preserve"> = chr14:54416455-54421270 (hg19)</w:t>
      </w:r>
    </w:p>
    <w:p w14:paraId="3C22C8E9" w14:textId="5619027E" w:rsidR="00A40A6B" w:rsidRDefault="00A40A6B" w:rsidP="00A40A6B">
      <w:pPr>
        <w:pStyle w:val="Heading1"/>
        <w:tabs>
          <w:tab w:val="left" w:pos="333"/>
        </w:tabs>
      </w:pPr>
      <w:bookmarkStart w:id="99" w:name="_Toc84971449"/>
      <w:r w:rsidRPr="000137B2">
        <w:t xml:space="preserve">Primary CNV </w:t>
      </w:r>
      <w:fldSimple w:instr=" SEQ Primary_CNV \* ARABIC ">
        <w:r w:rsidR="00A360AB">
          <w:rPr>
            <w:noProof/>
          </w:rPr>
          <w:t>86</w:t>
        </w:r>
      </w:fldSimple>
      <w:r w:rsidRPr="000137B2">
        <w:t xml:space="preserve">: </w:t>
      </w:r>
      <w:r w:rsidRPr="002A0EDA">
        <w:t>15q11</w:t>
      </w:r>
      <w:r w:rsidRPr="000137B2">
        <w:t>-q13 (</w:t>
      </w:r>
      <w:r w:rsidR="00E1213C">
        <w:t>Temple/</w:t>
      </w:r>
      <w:r w:rsidR="00E1213C" w:rsidRPr="00E1213C">
        <w:t xml:space="preserve"> Kagami-Ogata</w:t>
      </w:r>
      <w:r w:rsidRPr="000137B2">
        <w:t>)</w:t>
      </w:r>
      <w:bookmarkEnd w:id="99"/>
    </w:p>
    <w:p w14:paraId="443A386D" w14:textId="66267FE8" w:rsidR="00E1213C" w:rsidRDefault="00E1213C" w:rsidP="00E1213C">
      <w:pPr>
        <w:spacing w:after="0"/>
        <w:rPr>
          <w:rFonts w:ascii="Calibri Light" w:hAnsi="Calibri Light"/>
          <w:i/>
          <w:iCs/>
        </w:rPr>
      </w:pPr>
      <w:r>
        <w:rPr>
          <w:rFonts w:ascii="Calibri Light" w:hAnsi="Calibri Light"/>
          <w:i/>
          <w:iCs/>
        </w:rPr>
        <w:t>Figure 3 of Kagami 2017</w:t>
      </w:r>
      <w:r w:rsidR="00FB2DDC">
        <w:rPr>
          <w:rFonts w:ascii="Calibri Light" w:hAnsi="Calibri Light"/>
          <w:i/>
          <w:iCs/>
        </w:rPr>
        <w:fldChar w:fldCharType="begin"/>
      </w:r>
      <w:r w:rsidR="00FB2DDC">
        <w:rPr>
          <w:rFonts w:ascii="Calibri Light" w:hAnsi="Calibri Light"/>
          <w:i/>
          <w:iCs/>
        </w:rPr>
        <w:instrText xml:space="preserve"> ADDIN EN.CITE &lt;EndNote&gt;&lt;Cite&gt;&lt;Author&gt;Kagami&lt;/Author&gt;&lt;Year&gt;2017&lt;/Year&gt;&lt;RecNum&gt;366&lt;/RecNum&gt;&lt;DisplayText&gt;[71]&lt;/DisplayText&gt;&lt;record&gt;&lt;rec-number&gt;366&lt;/rec-number&gt;&lt;foreign-keys&gt;&lt;key app="EN" db-id="p9wv00a5yez0v1et5awv9pfoepd0x5dtwwpt" timestamp="1624842208"&gt;366&lt;/key&gt;&lt;/foreign-keys&gt;&lt;ref-type name="Journal Article"&gt;17&lt;/ref-type&gt;&lt;contributors&gt;&lt;authors&gt;&lt;author&gt;Kagami, Masayo&lt;/author&gt;&lt;author&gt;Nagasaki, Keisuke&lt;/author&gt;&lt;author&gt;Kosaki, Rika&lt;/author&gt;&lt;author&gt;Horikawa, Reiko&lt;/author&gt;&lt;author&gt;Naiki, Yasuhiro&lt;/author&gt;&lt;author&gt;Saitoh, Shinji&lt;/author&gt;&lt;author&gt;Tajima, Toshihiro&lt;/author&gt;&lt;author&gt;Yorifuji, Tohru&lt;/author&gt;&lt;author&gt;Numakura, Chikahiko&lt;/author&gt;&lt;author&gt;Mizuno, Seiji&lt;/author&gt;&lt;author&gt;Nakamura, Akie&lt;/author&gt;&lt;author&gt;Matsubara, Keiko&lt;/author&gt;&lt;author&gt;Fukami, Maki&lt;/author&gt;&lt;author&gt;Ogata, Tsutomu&lt;/author&gt;&lt;/authors&gt;&lt;/contributors&gt;&lt;titles&gt;&lt;title&gt;Temple syndrome: comprehensive molecular and clinical findings in 32 Japanese patients&lt;/title&gt;&lt;secondary-title&gt;Genetics in Medicine&lt;/secondary-title&gt;&lt;/titles&gt;&lt;periodical&gt;&lt;full-title&gt;Genetics in Medicine&lt;/full-title&gt;&lt;/periodical&gt;&lt;pages&gt;1356-1366&lt;/pages&gt;&lt;volume&gt;19&lt;/volume&gt;&lt;number&gt;12&lt;/number&gt;&lt;dates&gt;&lt;year&gt;2017&lt;/year&gt;&lt;pub-dates&gt;&lt;date&gt;2017/12/01&lt;/date&gt;&lt;/pub-dates&gt;&lt;/dates&gt;&lt;isbn&gt;1530-0366&lt;/isbn&gt;&lt;urls&gt;&lt;related-urls&gt;&lt;url&gt;https://doi.org/10.1038/gim.2017.53&lt;/url&gt;&lt;/related-urls&gt;&lt;/urls&gt;&lt;electronic-resource-num&gt;10.1038/gim.2017.53&lt;/electronic-resource-num&gt;&lt;/record&gt;&lt;/Cite&gt;&lt;/EndNote&gt;</w:instrText>
      </w:r>
      <w:r w:rsidR="00FB2DDC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[71]</w:t>
      </w:r>
      <w:r w:rsidR="00FB2DDC">
        <w:rPr>
          <w:rFonts w:ascii="Calibri Light" w:hAnsi="Calibri Light"/>
          <w:i/>
          <w:iCs/>
        </w:rPr>
        <w:fldChar w:fldCharType="end"/>
      </w:r>
      <w:r>
        <w:rPr>
          <w:rFonts w:ascii="Calibri Light" w:hAnsi="Calibri Light"/>
          <w:i/>
          <w:iCs/>
        </w:rPr>
        <w:t>:</w:t>
      </w:r>
    </w:p>
    <w:p w14:paraId="1D2497DB" w14:textId="40EE60DD" w:rsidR="00E1213C" w:rsidRDefault="00E1213C" w:rsidP="00E1213C">
      <w:pPr>
        <w:spacing w:after="0"/>
        <w:rPr>
          <w:rFonts w:ascii="Calibri Light" w:hAnsi="Calibri Light"/>
          <w:i/>
          <w:iCs/>
        </w:rPr>
      </w:pPr>
      <w:r w:rsidRPr="00E1213C">
        <w:rPr>
          <w:rFonts w:ascii="Calibri Light" w:hAnsi="Calibri Light"/>
          <w:i/>
          <w:iCs/>
          <w:noProof/>
        </w:rPr>
        <w:drawing>
          <wp:inline distT="0" distB="0" distL="0" distR="0" wp14:anchorId="1406DE32" wp14:editId="10E8A050">
            <wp:extent cx="2854036" cy="2261552"/>
            <wp:effectExtent l="0" t="0" r="381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3712" cy="22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D7E" w14:textId="08937CBA" w:rsidR="00E1213C" w:rsidRDefault="00E1213C" w:rsidP="00E1213C">
      <w:pPr>
        <w:spacing w:after="0"/>
        <w:rPr>
          <w:rFonts w:ascii="Calibri Light" w:hAnsi="Calibri Light"/>
          <w:i/>
          <w:iCs/>
        </w:rPr>
      </w:pPr>
      <w:r>
        <w:rPr>
          <w:rFonts w:ascii="Calibri Light" w:hAnsi="Calibri Light"/>
          <w:i/>
          <w:iCs/>
        </w:rPr>
        <w:t>UCSC Genome Browser View of Reported CNVs:</w:t>
      </w:r>
    </w:p>
    <w:p w14:paraId="661C763B" w14:textId="763E3C9C" w:rsidR="00E1213C" w:rsidRDefault="00E1213C" w:rsidP="00E1213C">
      <w:pPr>
        <w:spacing w:after="0"/>
        <w:rPr>
          <w:rFonts w:ascii="Calibri Light" w:hAnsi="Calibri Light"/>
          <w:i/>
          <w:iCs/>
        </w:rPr>
      </w:pPr>
      <w:r w:rsidRPr="00E1213C">
        <w:rPr>
          <w:rFonts w:ascii="Calibri Light" w:hAnsi="Calibri Light"/>
          <w:i/>
          <w:iCs/>
          <w:noProof/>
        </w:rPr>
        <w:drawing>
          <wp:inline distT="0" distB="0" distL="0" distR="0" wp14:anchorId="4CA81439" wp14:editId="23C2BD2A">
            <wp:extent cx="5091545" cy="2562273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2274" cy="25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FD30" w14:textId="4457FC71" w:rsidR="00E1213C" w:rsidRPr="00E1213C" w:rsidRDefault="00E1213C" w:rsidP="00E1213C">
      <w:pPr>
        <w:spacing w:after="0"/>
        <w:rPr>
          <w:rFonts w:ascii="Calibri Light" w:hAnsi="Calibri Light"/>
          <w:b/>
          <w:bCs/>
        </w:rPr>
      </w:pPr>
      <w:r w:rsidRPr="00E1213C">
        <w:rPr>
          <w:rFonts w:ascii="Calibri Light" w:hAnsi="Calibri Light"/>
          <w:b/>
          <w:bCs/>
        </w:rPr>
        <w:t xml:space="preserve">Temple/Kagami-Ogata Large (ClinGen): </w:t>
      </w:r>
      <w:r w:rsidRPr="00E1213C">
        <w:rPr>
          <w:rFonts w:ascii="Calibri Light" w:eastAsia="Calibri" w:hAnsi="Calibri Light" w:cstheme="minorHAnsi"/>
        </w:rPr>
        <w:t>chr14:100394594-101504529 (hg19)</w:t>
      </w:r>
    </w:p>
    <w:p w14:paraId="644ABB60" w14:textId="7CF180B8" w:rsidR="00E1213C" w:rsidRPr="00E1213C" w:rsidRDefault="00E1213C" w:rsidP="00E1213C">
      <w:pPr>
        <w:spacing w:after="0"/>
        <w:rPr>
          <w:rFonts w:ascii="Calibri Light" w:hAnsi="Calibri Light"/>
          <w:i/>
          <w:iCs/>
        </w:rPr>
      </w:pPr>
      <w:r w:rsidRPr="00E1213C">
        <w:rPr>
          <w:rFonts w:ascii="Calibri Light" w:hAnsi="Calibri Light"/>
          <w:b/>
          <w:bCs/>
        </w:rPr>
        <w:t>Temple/Kagami-Ogata Small (ClinGen):</w:t>
      </w:r>
      <w:r w:rsidRPr="00E1213C">
        <w:rPr>
          <w:rFonts w:ascii="Calibri Light" w:eastAsia="Times New Roman" w:hAnsi="Calibri Light" w:cstheme="minorHAnsi"/>
        </w:rPr>
        <w:t xml:space="preserve"> chr14:101191391-101294616 (hg19)</w:t>
      </w:r>
    </w:p>
    <w:p w14:paraId="303B9D2D" w14:textId="01D4213A" w:rsidR="00CF3A55" w:rsidRPr="000137B2" w:rsidRDefault="00CF3A55" w:rsidP="009B555C">
      <w:pPr>
        <w:pStyle w:val="Heading1"/>
        <w:tabs>
          <w:tab w:val="left" w:pos="333"/>
        </w:tabs>
      </w:pPr>
      <w:bookmarkStart w:id="100" w:name="_Toc8497145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87</w:t>
        </w:r>
      </w:fldSimple>
      <w:r w:rsidRPr="000137B2">
        <w:t xml:space="preserve">: </w:t>
      </w:r>
      <w:r w:rsidRPr="002A0EDA">
        <w:t>15q11</w:t>
      </w:r>
      <w:r w:rsidRPr="000137B2">
        <w:t>-q13</w:t>
      </w:r>
      <w:r w:rsidR="00CD28D6" w:rsidRPr="000137B2">
        <w:t xml:space="preserve"> (Angleman/Prader-Willi)</w:t>
      </w:r>
      <w:bookmarkEnd w:id="100"/>
    </w:p>
    <w:p w14:paraId="7E1B8F0A" w14:textId="77777777" w:rsidR="00CF3A55" w:rsidRPr="000137B2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u w:val="single"/>
        </w:rPr>
      </w:pPr>
      <w:r w:rsidRPr="000137B2">
        <w:rPr>
          <w:rFonts w:ascii="Calibri Light" w:eastAsia="Calibri" w:hAnsi="Calibri Light" w:cs="Calibri Light"/>
          <w:b/>
        </w:rPr>
        <w:t>Prader Willi</w:t>
      </w:r>
      <w:r w:rsidRPr="000137B2">
        <w:rPr>
          <w:rFonts w:ascii="Calibri Light" w:eastAsia="Calibri" w:hAnsi="Calibri Light" w:cs="Calibri Light"/>
        </w:rPr>
        <w:t xml:space="preserve">: 15q11-q13 deletion </w:t>
      </w:r>
      <w:r w:rsidRPr="000137B2">
        <w:rPr>
          <w:rFonts w:ascii="Calibri Light" w:eastAsia="Calibri" w:hAnsi="Calibri Light" w:cs="Calibri Light"/>
          <w:i/>
          <w:u w:val="single"/>
        </w:rPr>
        <w:t>paternal allele</w:t>
      </w:r>
      <w:r w:rsidRPr="000137B2">
        <w:rPr>
          <w:rFonts w:ascii="Calibri Light" w:eastAsia="Calibri" w:hAnsi="Calibri Light" w:cs="Calibri Light"/>
        </w:rPr>
        <w:t xml:space="preserve">           </w:t>
      </w:r>
      <w:r w:rsidRPr="000137B2">
        <w:rPr>
          <w:rFonts w:ascii="Calibri Light" w:eastAsia="Calibri" w:hAnsi="Calibri Light" w:cs="Calibri Light"/>
          <w:b/>
        </w:rPr>
        <w:t>Angelman Syndrome</w:t>
      </w:r>
      <w:r w:rsidRPr="000137B2">
        <w:rPr>
          <w:rFonts w:ascii="Calibri Light" w:eastAsia="Calibri" w:hAnsi="Calibri Light" w:cs="Calibri Light"/>
        </w:rPr>
        <w:t xml:space="preserve">: 15q11-q13 deletion </w:t>
      </w:r>
      <w:r w:rsidRPr="000137B2">
        <w:rPr>
          <w:rFonts w:ascii="Calibri Light" w:eastAsia="Calibri" w:hAnsi="Calibri Light" w:cs="Calibri Light"/>
          <w:i/>
          <w:u w:val="single"/>
        </w:rPr>
        <w:t>maternal allele</w:t>
      </w:r>
    </w:p>
    <w:p w14:paraId="024B7ADB" w14:textId="690EE7EE" w:rsidR="00CF3A55" w:rsidRPr="000137B2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767BE2B" wp14:editId="7BC2472D">
            <wp:extent cx="5189220" cy="21048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906" cy="21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2303" w14:textId="6B035A7C" w:rsidR="00CF3A55" w:rsidRDefault="00E103E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D1FAFD" wp14:editId="7E6104D5">
                <wp:simplePos x="0" y="0"/>
                <wp:positionH relativeFrom="column">
                  <wp:posOffset>5425440</wp:posOffset>
                </wp:positionH>
                <wp:positionV relativeFrom="paragraph">
                  <wp:posOffset>542925</wp:posOffset>
                </wp:positionV>
                <wp:extent cx="1219200" cy="120586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205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36"/>
                              <w:gridCol w:w="1027"/>
                            </w:tblGrid>
                            <w:tr w:rsidR="002F2009" w14:paraId="6DC172D6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99E01DD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DBA5AD1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hg19</w:t>
                                  </w:r>
                                </w:p>
                              </w:tc>
                            </w:tr>
                            <w:tr w:rsidR="002F2009" w14:paraId="75C6E6A0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15F7461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60071CC" w14:textId="5C7E758F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22832519</w:t>
                                  </w:r>
                                </w:p>
                              </w:tc>
                            </w:tr>
                            <w:tr w:rsidR="002F2009" w14:paraId="71FF4D55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A8A8567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F2CB53B" w14:textId="6C910FE4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23747996</w:t>
                                  </w:r>
                                </w:p>
                              </w:tc>
                            </w:tr>
                            <w:tr w:rsidR="002F2009" w14:paraId="05FBF04D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A4697E2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13DA96C" w14:textId="39B6E0C3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28379874</w:t>
                                  </w:r>
                                </w:p>
                              </w:tc>
                            </w:tr>
                            <w:tr w:rsidR="002F2009" w14:paraId="21C0601F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D3E5F23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BP4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CD49F26" w14:textId="08D5C793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31192889</w:t>
                                  </w:r>
                                </w:p>
                              </w:tc>
                            </w:tr>
                            <w:tr w:rsidR="002F2009" w14:paraId="77A68065" w14:textId="77777777" w:rsidTr="00E103EF"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C343F1B" w14:textId="77777777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cstheme="minorHAnsi"/>
                                      <w:b/>
                                      <w:sz w:val="20"/>
                                      <w:szCs w:val="20"/>
                                    </w:rPr>
                                    <w:t>BP5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B65D157" w14:textId="33BDAB92" w:rsidR="002F2009" w:rsidRPr="002A13B5" w:rsidRDefault="002F2009" w:rsidP="00B076F0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2A13B5">
                                    <w:rPr>
                                      <w:rFonts w:eastAsia="Calibri" w:cstheme="minorHAnsi"/>
                                      <w:sz w:val="20"/>
                                      <w:szCs w:val="20"/>
                                    </w:rPr>
                                    <w:t>32445405</w:t>
                                  </w:r>
                                </w:p>
                              </w:tc>
                            </w:tr>
                          </w:tbl>
                          <w:p w14:paraId="49989867" w14:textId="77777777" w:rsidR="002F2009" w:rsidRDefault="002F2009" w:rsidP="00CF3A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1FAFD" id="Text Box 48" o:spid="_x0000_s1042" type="#_x0000_t202" style="position:absolute;margin-left:427.2pt;margin-top:42.75pt;width:96pt;height:94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WGkMgIAAFwEAAAOAAAAZHJzL2Uyb0RvYy54bWysVN9v2jAQfp+0/8Hy+0jCgLURoWKtmCZV&#10;bSWY+mwcm0SyfZ5tSNhfv7MDFHV7mvbinO/O9+P77jK/67UiB+F8C6aixSinRBgOdWt2Ff2xWX26&#10;ocQHZmqmwIiKHoWnd4uPH+adLcUYGlC1cASDGF92tqJNCLbMMs8boZkfgRUGjRKcZgGvbpfVjnUY&#10;XatsnOezrANXWwdceI/ah8FIFym+lIKHZym9CERVFGsL6XTp3MYzW8xZuXPMNi0/lcH+oQrNWoNJ&#10;L6EeWGBk79o/QumWO/Agw4iDzkDKlovUA3ZT5O+6WTfMitQLguPtBSb//8Lyp8OLI21d0QkyZZhG&#10;jjaiD+Qr9ARViE9nfYlua4uOoUc98nzWe1TGtnvpdPxiQwTtiPTxgm6MxuOjcXGLlFHC0VaM8+nN&#10;bBrjZG/PrfPhmwBNolBRh/QlVNnh0YfB9ewSsxlYtUolCpUhXUVnn6d5enCxYHBlMEdsYig2SqHf&#10;9qnpYnbuZAv1ERt0MIyIt3zVYhGPzIcX5nAmsHCc8/CMh1SAyeAkUdKA+/U3ffRHqtBKSYczVlH/&#10;c8+coER9N0jibTGZxKFMl8n0yxgv7tqyvbaYvb4HHOMCN8ryJEb/oM6idKBfcR2WMSuamOGYu6Lh&#10;LN6HYfJxnbhYLpMTjqFl4dGsLY+hI6wR4k3/ypw98RCQwic4TyMr39Ex+A6ELPcBZJu4ikAPqJ7w&#10;xxFObJ/WLe7I9T15vf0UFr8BAAD//wMAUEsDBBQABgAIAAAAIQB9t4di4AAAAAsBAAAPAAAAZHJz&#10;L2Rvd25yZXYueG1sTI9NT4NAEIbvJv6HzZh4s0sJVIIsTUPSmBg9tPbibWCnQLofyG5b9Ne7nOxt&#10;Pp6880yxnrRiFxpdb42A5SICRqaxsjetgMPn9ikD5jwaicoaEvBDDtbl/V2BubRXs6PL3rcshBiX&#10;o4DO+yHn3DUdaXQLO5AJu6MdNfrQji2XI15DuFY8jqIV19ibcKHDgaqOmtP+rAW8VdsP3NWxzn5V&#10;9fp+3Azfh69UiMeHafMCzNPk/2GY9YM6lMGptmcjHVMCsjRJAjoXKbAZiJJVmNQC4uc0AV4W/PaH&#10;8g8AAP//AwBQSwECLQAUAAYACAAAACEAtoM4kv4AAADhAQAAEwAAAAAAAAAAAAAAAAAAAAAAW0Nv&#10;bnRlbnRfVHlwZXNdLnhtbFBLAQItABQABgAIAAAAIQA4/SH/1gAAAJQBAAALAAAAAAAAAAAAAAAA&#10;AC8BAABfcmVscy8ucmVsc1BLAQItABQABgAIAAAAIQC3NWGkMgIAAFwEAAAOAAAAAAAAAAAAAAAA&#10;AC4CAABkcnMvZTJvRG9jLnhtbFBLAQItABQABgAIAAAAIQB9t4di4AAAAAsBAAAPAAAAAAAAAAAA&#10;AAAAAIwEAABkcnMvZG93bnJldi54bWxQSwUGAAAAAAQABADzAAAAmQUAAAAA&#10;" filled="f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536"/>
                        <w:gridCol w:w="1027"/>
                      </w:tblGrid>
                      <w:tr w:rsidR="002F2009" w14:paraId="6DC172D6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99E01DD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6DBA5AD1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hg19</w:t>
                            </w:r>
                          </w:p>
                        </w:tc>
                      </w:tr>
                      <w:tr w:rsidR="002F2009" w14:paraId="75C6E6A0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315F7461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BP1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360071CC" w14:textId="5C7E758F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22832519</w:t>
                            </w:r>
                          </w:p>
                        </w:tc>
                      </w:tr>
                      <w:tr w:rsidR="002F2009" w14:paraId="71FF4D55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A8A8567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BP2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5F2CB53B" w14:textId="6C910FE4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23747996</w:t>
                            </w:r>
                          </w:p>
                        </w:tc>
                      </w:tr>
                      <w:tr w:rsidR="002F2009" w14:paraId="05FBF04D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A4697E2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BP3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313DA96C" w14:textId="39B6E0C3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28379874</w:t>
                            </w:r>
                          </w:p>
                        </w:tc>
                      </w:tr>
                      <w:tr w:rsidR="002F2009" w14:paraId="21C0601F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2D3E5F23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BP4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CD49F26" w14:textId="08D5C793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31192889</w:t>
                            </w:r>
                          </w:p>
                        </w:tc>
                      </w:tr>
                      <w:tr w:rsidR="002F2009" w14:paraId="77A68065" w14:textId="77777777" w:rsidTr="00E103EF">
                        <w:tc>
                          <w:tcPr>
                            <w:tcW w:w="0" w:type="auto"/>
                            <w:vAlign w:val="center"/>
                          </w:tcPr>
                          <w:p w14:paraId="6C343F1B" w14:textId="77777777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cstheme="minorHAnsi"/>
                                <w:b/>
                                <w:sz w:val="20"/>
                                <w:szCs w:val="20"/>
                              </w:rPr>
                              <w:t>BP5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2B65D157" w14:textId="33BDAB92" w:rsidR="002F2009" w:rsidRPr="002A13B5" w:rsidRDefault="002F2009" w:rsidP="00B076F0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2A13B5">
                              <w:rPr>
                                <w:rFonts w:eastAsia="Calibri" w:cstheme="minorHAnsi"/>
                                <w:sz w:val="20"/>
                                <w:szCs w:val="20"/>
                              </w:rPr>
                              <w:t>32445405</w:t>
                            </w:r>
                          </w:p>
                        </w:tc>
                      </w:tr>
                    </w:tbl>
                    <w:p w14:paraId="49989867" w14:textId="77777777" w:rsidR="002F2009" w:rsidRDefault="002F2009" w:rsidP="00CF3A55"/>
                  </w:txbxContent>
                </v:textbox>
              </v:shape>
            </w:pict>
          </mc:Fallback>
        </mc:AlternateContent>
      </w:r>
      <w:r w:rsidR="00CF3A55"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47FF1D99" wp14:editId="2F08F4F9">
            <wp:extent cx="5189220" cy="234668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29" cy="237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31AB" w14:textId="77777777" w:rsidR="00E103EF" w:rsidRPr="000137B2" w:rsidRDefault="00E103E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24B4DFBA" w14:textId="05A4D34D" w:rsidR="00CF3A55" w:rsidRPr="000137B2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Angelman/Prader Willi Type I (BP 1-3)</w:t>
      </w:r>
      <w:r w:rsidRPr="000137B2">
        <w:rPr>
          <w:rFonts w:ascii="Calibri Light" w:eastAsia="Calibri" w:hAnsi="Calibri Light" w:cs="Calibri Light"/>
        </w:rPr>
        <w:t>: chr15:22832519-28379874 (</w:t>
      </w:r>
      <w:r w:rsidR="002A13B5" w:rsidRPr="000137B2">
        <w:rPr>
          <w:rFonts w:ascii="Calibri Light" w:eastAsia="Calibri" w:hAnsi="Calibri Light" w:cs="Calibri Light"/>
        </w:rPr>
        <w:t>ClinGen; hg19</w:t>
      </w:r>
      <w:r w:rsidRPr="000137B2">
        <w:rPr>
          <w:rFonts w:ascii="Calibri Light" w:eastAsia="Calibri" w:hAnsi="Calibri Light" w:cs="Calibri Light"/>
        </w:rPr>
        <w:t>)</w:t>
      </w:r>
    </w:p>
    <w:p w14:paraId="00264699" w14:textId="1268F582" w:rsidR="00CF3A55" w:rsidRPr="000137B2" w:rsidRDefault="00CF3A5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Angelman/Prader Willi Type II (BP 2-3)</w:t>
      </w:r>
      <w:r w:rsidRPr="000137B2">
        <w:rPr>
          <w:rFonts w:ascii="Calibri Light" w:eastAsia="Calibri" w:hAnsi="Calibri Light" w:cs="Calibri Light"/>
        </w:rPr>
        <w:t>: chr15:23747996-28379874 (</w:t>
      </w:r>
      <w:r w:rsidR="002A13B5" w:rsidRPr="000137B2">
        <w:rPr>
          <w:rFonts w:ascii="Calibri Light" w:eastAsia="Calibri" w:hAnsi="Calibri Light" w:cs="Calibri Light"/>
        </w:rPr>
        <w:t>ClinGen; hg19</w:t>
      </w:r>
      <w:r w:rsidRPr="000137B2">
        <w:rPr>
          <w:rFonts w:ascii="Calibri Light" w:eastAsia="Calibri" w:hAnsi="Calibri Light" w:cs="Calibri Light"/>
        </w:rPr>
        <w:t>)</w:t>
      </w:r>
    </w:p>
    <w:p w14:paraId="3F639A19" w14:textId="6BC9C3ED" w:rsidR="002A13B5" w:rsidRPr="000137B2" w:rsidRDefault="002A13B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>15q13.2-13.3 BP4-5</w:t>
      </w:r>
      <w:r w:rsidRPr="000137B2">
        <w:rPr>
          <w:rFonts w:ascii="Calibri Light" w:eastAsia="Calibri" w:hAnsi="Calibri Light" w:cs="Calibri Light"/>
        </w:rPr>
        <w:t>: chr15:31192889-32445405 (ClinGen; hg19)</w:t>
      </w:r>
    </w:p>
    <w:p w14:paraId="71E6A83A" w14:textId="37A4EF06" w:rsidR="002A13B5" w:rsidRPr="000137B2" w:rsidRDefault="002A13B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b/>
        </w:rPr>
        <w:t xml:space="preserve">CHRNA7: </w:t>
      </w:r>
      <w:r w:rsidRPr="000137B2">
        <w:rPr>
          <w:rFonts w:ascii="Calibri Light" w:eastAsia="Calibri" w:hAnsi="Calibri Light" w:cs="Calibri Light"/>
        </w:rPr>
        <w:t>chr15:32019621-32445405 (ClinGen; hg19)</w:t>
      </w:r>
    </w:p>
    <w:p w14:paraId="6077E3E6" w14:textId="13D0077B" w:rsidR="008C4DD7" w:rsidRPr="000137B2" w:rsidRDefault="008C4DD7" w:rsidP="009B555C">
      <w:pPr>
        <w:pStyle w:val="Heading1"/>
        <w:tabs>
          <w:tab w:val="left" w:pos="333"/>
        </w:tabs>
      </w:pPr>
      <w:bookmarkStart w:id="101" w:name="_Toc84971451"/>
      <w:r w:rsidRPr="000137B2">
        <w:t xml:space="preserve">Primary CNV </w:t>
      </w:r>
      <w:fldSimple w:instr=" SEQ Primary_CNV \* ARABIC ">
        <w:r w:rsidR="00A360AB">
          <w:rPr>
            <w:noProof/>
          </w:rPr>
          <w:t>88</w:t>
        </w:r>
      </w:fldSimple>
      <w:r w:rsidRPr="000137B2">
        <w:t>: 15q14 (</w:t>
      </w:r>
      <w:r w:rsidRPr="002A0EDA">
        <w:t>MEIS2</w:t>
      </w:r>
      <w:r w:rsidRPr="000137B2">
        <w:t>)</w:t>
      </w:r>
      <w:bookmarkEnd w:id="101"/>
    </w:p>
    <w:p w14:paraId="2E4A27BC" w14:textId="5A0EDA59" w:rsidR="008C4DD7" w:rsidRPr="000137B2" w:rsidRDefault="00E1213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DB6792" wp14:editId="460CF4AE">
                <wp:simplePos x="0" y="0"/>
                <wp:positionH relativeFrom="column">
                  <wp:posOffset>-167179</wp:posOffset>
                </wp:positionH>
                <wp:positionV relativeFrom="paragraph">
                  <wp:posOffset>2458835</wp:posOffset>
                </wp:positionV>
                <wp:extent cx="3456709" cy="415636"/>
                <wp:effectExtent l="0" t="0" r="10795" b="2286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709" cy="415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A3717A" w14:textId="77777777" w:rsidR="002F2009" w:rsidRPr="00E1213C" w:rsidRDefault="002F2009" w:rsidP="00E1213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E121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Whole Region = Gambin P3:</w:t>
                            </w:r>
                            <w:r w:rsidRPr="00E121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chr15:33894032-38659166 (hg19)</w:t>
                            </w:r>
                          </w:p>
                          <w:p w14:paraId="2845438B" w14:textId="77777777" w:rsidR="002F2009" w:rsidRPr="00E1213C" w:rsidRDefault="002F2009" w:rsidP="00E1213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E121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Smaller Region = Gambin P6: </w:t>
                            </w:r>
                            <w:r w:rsidRPr="00E121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chr15:36790702-37404359 (hg19)</w:t>
                            </w:r>
                          </w:p>
                          <w:p w14:paraId="44E3150F" w14:textId="77777777" w:rsidR="002F2009" w:rsidRPr="00E1213C" w:rsidRDefault="002F200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B6792" id="Text Box 213" o:spid="_x0000_s1043" type="#_x0000_t202" style="position:absolute;margin-left:-13.15pt;margin-top:193.6pt;width:272.2pt;height:32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+QzUwIAAK0EAAAOAAAAZHJzL2Uyb0RvYy54bWysVE1v2zAMvQ/YfxB0X2znczXiFFmKDAOC&#10;tkAy9KzIcmJMFjVJiZ39+lGynabdTsMuCkU+P5GPZOb3TSXJWRhbgspoMogpEYpDXqpDRr/v1p8+&#10;U2IdUzmToERGL8LS+8XHD/Nap2IIR5C5MARJlE1rndGjczqNIsuPomJ2AFooDBZgKubwag5RbliN&#10;7JWMhnE8jWowuTbAhbXofWiDdBH4i0Jw91QUVjgiM4q5uXCacO79GS3mLD0Ypo8l79Jg/5BFxUqF&#10;j16pHphj5GTKP6iqkhuwULgBhyqCoii5CDVgNUn8rprtkWkRakFxrL7KZP8fLX88PxtS5hkdJiNK&#10;FKuwSTvROPIFGuJ9qFCtbYrArUaoazCAne79Fp2+8KYwlf/FkgjGUevLVV9Px9E5Gk+ms/iOEo6x&#10;cTKZjqaeJnr9WhvrvgqoiDcyarB/QVZ23ljXQnuIf8yCLPN1KWW4+JkRK2nImWG3pQs5IvkblFSk&#10;zuh0NIkD8ZuYp75+v5eM/+jSu0Ehn1SYs9ekrd1brtk3QcVk1guzh/yCehloZ85qvi6Rf8Ose2YG&#10;hwwlwsVxT3gUEjAp6CxKjmB+/c3v8dh7jFJS49Bm1P48MSMokd8UTsVdMh77KQ+X8WQ2xIu5jexv&#10;I+pUrQCVSnBFNQ+mxzvZm4WB6gX3a+lfxRBTHN/OqOvNlWtXCfeTi+UygHCuNXMbtdXcU/vOeF13&#10;zQszuuurw4l4hH68WfquvS3Wf6lgeXJQlKH3XuhW1U5/3IkwPd3++qW7vQfU67/M4jcAAAD//wMA&#10;UEsDBBQABgAIAAAAIQCpukqV4AAAAAsBAAAPAAAAZHJzL2Rvd25yZXYueG1sTI/BTsMwEETvSPyD&#10;tUjcWicpbd00mwpQ4dITBXF2Y9e2iO3IdtPw95gTHFfzNPO22U22J6MM0XiHUM4LINJ1XhinED7e&#10;X2YMSEzcCd57JxG+ZYRde3vT8Fr4q3uT4zEpkktcrDmCTmmoKY2dlpbHuR+ky9nZB8tTPoOiIvBr&#10;Lrc9rYpiRS03Li9oPshnLbuv48Ui7J/URnWMB71nwphx+jwf1Cvi/d30uAWS5JT+YPjVz+rQZqeT&#10;vzgRSY8wq1aLjCIs2LoCkollyUogJ4SHZbUG2jb0/w/tDwAAAP//AwBQSwECLQAUAAYACAAAACEA&#10;toM4kv4AAADhAQAAEwAAAAAAAAAAAAAAAAAAAAAAW0NvbnRlbnRfVHlwZXNdLnhtbFBLAQItABQA&#10;BgAIAAAAIQA4/SH/1gAAAJQBAAALAAAAAAAAAAAAAAAAAC8BAABfcmVscy8ucmVsc1BLAQItABQA&#10;BgAIAAAAIQC0f+QzUwIAAK0EAAAOAAAAAAAAAAAAAAAAAC4CAABkcnMvZTJvRG9jLnhtbFBLAQIt&#10;ABQABgAIAAAAIQCpukqV4AAAAAsBAAAPAAAAAAAAAAAAAAAAAK0EAABkcnMvZG93bnJldi54bWxQ&#10;SwUGAAAAAAQABADzAAAAugUAAAAA&#10;" fillcolor="white [3201]" strokeweight=".5pt">
                <v:textbox>
                  <w:txbxContent>
                    <w:p w14:paraId="5BA3717A" w14:textId="77777777" w:rsidR="002F2009" w:rsidRPr="00E1213C" w:rsidRDefault="002F2009" w:rsidP="00E1213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E121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Whole Region = Gambin P3:</w:t>
                      </w:r>
                      <w:r w:rsidRPr="00E121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chr15:33894032-38659166 (hg19)</w:t>
                      </w:r>
                    </w:p>
                    <w:p w14:paraId="2845438B" w14:textId="77777777" w:rsidR="002F2009" w:rsidRPr="00E1213C" w:rsidRDefault="002F2009" w:rsidP="00E1213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E121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Smaller Region = Gambin P6: </w:t>
                      </w:r>
                      <w:r w:rsidRPr="00E121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chr15:36790702-37404359 (hg19)</w:t>
                      </w:r>
                    </w:p>
                    <w:p w14:paraId="44E3150F" w14:textId="77777777" w:rsidR="002F2009" w:rsidRPr="00E1213C" w:rsidRDefault="002F2009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4DD7" w:rsidRPr="000137B2">
        <w:rPr>
          <w:rFonts w:ascii="Calibri Light" w:hAnsi="Calibri Light" w:cs="Calibri Light"/>
          <w:i/>
          <w:iCs/>
        </w:rPr>
        <w:t>UCSC Genome Browser View of Reported CNVs:</w:t>
      </w:r>
      <w:r w:rsidR="008C4DD7" w:rsidRPr="000137B2">
        <w:rPr>
          <w:rFonts w:ascii="Calibri Light" w:hAnsi="Calibri Light" w:cs="Calibri Light"/>
          <w:noProof/>
        </w:rPr>
        <w:drawing>
          <wp:inline distT="0" distB="0" distL="0" distR="0" wp14:anchorId="708914F4" wp14:editId="765F80AD">
            <wp:extent cx="5334000" cy="270157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25987" cy="274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B1C" w14:textId="59DDC909" w:rsidR="008D4B85" w:rsidRDefault="008D4B85" w:rsidP="009B555C">
      <w:pPr>
        <w:pStyle w:val="Heading1"/>
        <w:tabs>
          <w:tab w:val="left" w:pos="333"/>
        </w:tabs>
        <w:rPr>
          <w:rFonts w:ascii="Calibri Light" w:hAnsi="Calibri Light" w:cs="Calibri Light"/>
        </w:rPr>
      </w:pPr>
      <w:bookmarkStart w:id="102" w:name="_Toc84971452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89</w:t>
        </w:r>
      </w:fldSimple>
      <w:r>
        <w:t>:</w:t>
      </w:r>
      <w:r w:rsidR="00FB4649">
        <w:t xml:space="preserve"> </w:t>
      </w:r>
      <w:r>
        <w:t>15q15.3</w:t>
      </w:r>
      <w:bookmarkEnd w:id="102"/>
    </w:p>
    <w:p w14:paraId="3163F9B0" w14:textId="0A562315" w:rsidR="008D4B85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UCSC Genome Browser View of Reported CNVs:</w:t>
      </w:r>
    </w:p>
    <w:p w14:paraId="258C9ECB" w14:textId="3D7B01CA" w:rsidR="008D4B85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8D4B85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D569D45" wp14:editId="7DF51030">
            <wp:extent cx="6858000" cy="270573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8211" w14:textId="1DBF8148" w:rsidR="008D4B85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Region (STRC to CATSPER2): </w:t>
      </w:r>
      <w:r w:rsidRPr="008D4B85">
        <w:rPr>
          <w:rFonts w:ascii="Calibri Light" w:hAnsi="Calibri Light" w:cs="Calibri Light"/>
        </w:rPr>
        <w:t>chr15:43891761-43941039 (hg19)</w:t>
      </w:r>
    </w:p>
    <w:p w14:paraId="5B4D1516" w14:textId="32B3603C" w:rsidR="008D4B85" w:rsidRDefault="008D4B85" w:rsidP="006163EF">
      <w:pPr>
        <w:pStyle w:val="ListParagraph"/>
        <w:numPr>
          <w:ilvl w:val="0"/>
          <w:numId w:val="34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STRC: </w:t>
      </w:r>
      <w:bookmarkStart w:id="103" w:name="_Hlk78371383"/>
      <w:r w:rsidRPr="008D4B85">
        <w:rPr>
          <w:rFonts w:ascii="Calibri Light" w:hAnsi="Calibri Light" w:cs="Calibri Light"/>
        </w:rPr>
        <w:t>chr15:43,891,761-43,910,998 (hg19)</w:t>
      </w:r>
      <w:bookmarkEnd w:id="103"/>
    </w:p>
    <w:p w14:paraId="7A57BB64" w14:textId="7FE7EB6B" w:rsidR="008D4B85" w:rsidRPr="008D4B85" w:rsidRDefault="008D4B85" w:rsidP="006163EF">
      <w:pPr>
        <w:pStyle w:val="ListParagraph"/>
        <w:numPr>
          <w:ilvl w:val="0"/>
          <w:numId w:val="34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CATSPER2: </w:t>
      </w:r>
      <w:r w:rsidRPr="008D4B85">
        <w:rPr>
          <w:rFonts w:ascii="Calibri Light" w:hAnsi="Calibri Light" w:cs="Calibri Light"/>
        </w:rPr>
        <w:t>chr15:43,922,772-43,941,039 (hg19)</w:t>
      </w:r>
    </w:p>
    <w:p w14:paraId="6E18C37A" w14:textId="3476910B" w:rsidR="008D4B85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43A73394" w14:textId="77777777" w:rsidR="008D4B85" w:rsidRPr="000137B2" w:rsidRDefault="008D4B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373E1DE3" w14:textId="23D89408" w:rsidR="008C4DD7" w:rsidRPr="000137B2" w:rsidRDefault="008C4DD7" w:rsidP="009B555C">
      <w:pPr>
        <w:pStyle w:val="Heading1"/>
        <w:tabs>
          <w:tab w:val="left" w:pos="333"/>
        </w:tabs>
        <w:rPr>
          <w:b/>
          <w:bCs/>
        </w:rPr>
      </w:pPr>
      <w:bookmarkStart w:id="104" w:name="_Toc84971453"/>
      <w:r w:rsidRPr="000137B2">
        <w:t xml:space="preserve">Primary CNV </w:t>
      </w:r>
      <w:fldSimple w:instr=" SEQ Primary_CNV \* ARABIC ">
        <w:r w:rsidR="00A360AB">
          <w:rPr>
            <w:noProof/>
          </w:rPr>
          <w:t>90</w:t>
        </w:r>
      </w:fldSimple>
      <w:r w:rsidRPr="000137B2">
        <w:t>: 15q21.1</w:t>
      </w:r>
      <w:r w:rsidR="0014546F" w:rsidRPr="000137B2">
        <w:t xml:space="preserve"> (FBN1)</w:t>
      </w:r>
      <w:bookmarkEnd w:id="104"/>
    </w:p>
    <w:p w14:paraId="1D5613EE" w14:textId="44D6349E" w:rsidR="005B3A75" w:rsidRPr="000137B2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Hilhorst-Hofstee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PEVuZE5vdGU+PENpdGU+PEF1dGhvcj5IaWxob3JzdC1Ib2ZzdGVlPC9BdXRob3I+PFllYXI+MjAx
MTwvWWVhcj48UmVjTnVtPjE5NzwvUmVjTnVtPjxEaXNwbGF5VGV4dD5bNzJdPC9EaXNwbGF5VGV4
dD48cmVjb3JkPjxyZWMtbnVtYmVyPjE5NzwvcmVjLW51bWJlcj48Zm9yZWlnbi1rZXlzPjxrZXkg
YXBwPSJFTiIgZGItaWQ9InA5d3YwMGE1eWV6MHYxZXQ1YXd2OXBmb2VwZDB4NWR0d3dwdCIgdGlt
ZXN0YW1wPSIxNjI0MDM0MDIzIj4xOTc8L2tleT48L2ZvcmVpZ24ta2V5cz48cmVmLXR5cGUgbmFt
ZT0iSm91cm5hbCBBcnRpY2xlIj4xNzwvcmVmLXR5cGU+PGNvbnRyaWJ1dG9ycz48YXV0aG9ycz48
YXV0aG9yPkhpbGhvcnN0LUhvZnN0ZWUsIFkuPC9hdXRob3I+PGF1dGhvcj5IYW1lbCwgQi4gQy48
L2F1dGhvcj48YXV0aG9yPlZlcmhlaWosIEouIEIuPC9hdXRob3I+PGF1dGhvcj5SaWpsYWFyc2Rh
bSwgTS4gRS48L2F1dGhvcj48YXV0aG9yPk1hbmNpbmksIEcuIE0uPC9hdXRob3I+PGF1dGhvcj5D
b2JiZW4sIEouIE0uPC9hdXRob3I+PGF1dGhvcj5HaXJvdGgsIEMuPC9hdXRob3I+PGF1dGhvcj5S
dWl2ZW5rYW1wLCBDLiBBLjwvYXV0aG9yPjxhdXRob3I+SGFuc3NvbiwgSy4gQi48L2F1dGhvcj48
YXV0aG9yPlRpbW1lcm1hbnMsIEouPC9hdXRob3I+PGF1dGhvcj5Nb2xsLCBILiBBLjwvYXV0aG9y
PjxhdXRob3I+QnJldW5pbmcsIE0uIEguPC9hdXRob3I+PGF1dGhvcj5QYWxzLCBHLjwvYXV0aG9y
PjwvYXV0aG9ycz48L2NvbnRyaWJ1dG9ycz48YXV0aC1hZGRyZXNzPkRlcGFydG1lbnQgb2YgQ2xp
bmljYWwgR2VuZXRpY3MsIENlbnRlciBmb3IgSHVtYW4gYW5kIENsaW5pY2FsIEdlbmV0aWNzLCBM
ZWlkZW4gVW5pdmVyc2l0eSBNZWRpY2FsIENlbnRlciwgTGVpZGVuLCBUaGUgTmV0aGVybGFuZHMu
IGhpbGhvcnN0QGx1bWMubmw8L2F1dGgtYWRkcmVzcz48dGl0bGVzPjx0aXRsZT5UaGUgY2xpbmlj
YWwgc3BlY3RydW0gb2YgY29tcGxldGUgRkJOMSBhbGxlbGUgZGVsZXRpb25zPC90aXRsZT48c2Vj
b25kYXJ5LXRpdGxlPkV1ciBKIEh1bSBHZW5ldDwvc2Vjb25kYXJ5LXRpdGxlPjxhbHQtdGl0bGU+
RXVyb3BlYW4gam91cm5hbCBvZiBodW1hbiBnZW5ldGljcyA6IEVKSEc8L2FsdC10aXRsZT48L3Rp
dGxlcz48cGVyaW9kaWNhbD48ZnVsbC10aXRsZT5FdXJvcGVhbiBqb3VybmFsIG9mIGh1bWFuIGdl
bmV0aWNzIDogRUpIRzwvZnVsbC10aXRsZT48YWJici0xPkV1ciBKIEh1bSBHZW5ldDwvYWJici0x
PjwvcGVyaW9kaWNhbD48YWx0LXBlcmlvZGljYWw+PGZ1bGwtdGl0bGU+RXVyb3BlYW4gam91cm5h
bCBvZiBodW1hbiBnZW5ldGljcyA6IEVKSEc8L2Z1bGwtdGl0bGU+PGFiYnItMT5FdXIgSiBIdW0g
R2VuZXQ8L2FiYnItMT48L2FsdC1wZXJpb2RpY2FsPjxwYWdlcz4yNDctNTI8L3BhZ2VzPjx2b2x1
bWU+MTk8L3ZvbHVtZT48bnVtYmVyPjM8L251bWJlcj48ZWRpdGlvbj4yMDEwLzExLzExPC9lZGl0
aW9uPjxrZXl3b3Jkcz48a2V5d29yZD5BZG9sZXNjZW50PC9rZXl3b3JkPjxrZXl3b3JkPkFkdWx0
PC9rZXl3b3JkPjxrZXl3b3JkPipBbGxlbGVzPC9rZXl3b3JkPjxrZXl3b3JkPkNoaWxkPC9rZXl3
b3JkPjxrZXl3b3JkPkNoaWxkLCBQcmVzY2hvb2w8L2tleXdvcmQ+PGtleXdvcmQ+Q3lzdGVpbmUv
bWV0YWJvbGlzbTwva2V5d29yZD48a2V5d29yZD5FY3RvcGlhIExlbnRpcy9nZW5ldGljcy9wYXRo
b2xvZ3k8L2tleXdvcmQ+PGtleXdvcmQ+RmVtYWxlPC9rZXl3b3JkPjxrZXl3b3JkPkZpYnJpbGxp
bi0xPC9rZXl3b3JkPjxrZXl3b3JkPkZpYnJpbGxpbnM8L2tleXdvcmQ+PGtleXdvcmQ+SGFwbG9p
bnN1ZmZpY2llbmN5PC9rZXl3b3JkPjxrZXl3b3JkPkh1bWFuczwva2V5d29yZD48a2V5d29yZD5N
YWxlPC9rZXl3b3JkPjxrZXl3b3JkPk1hcmZhbiBTeW5kcm9tZS8qZ2VuZXRpY3M8L2tleXdvcmQ+
PGtleXdvcmQ+TWljcm9maWxhbWVudCBQcm90ZWlucy8qZ2VuZXRpY3M8L2tleXdvcmQ+PGtleXdv
cmQ+TWl0cmFsIFZhbHZlIFByb2xhcHNlL2dlbmV0aWNzPC9rZXl3b3JkPjxrZXl3b3JkPipNdXRh
dGlvbjwva2V5d29yZD48a2V5d29yZD5QaGVub3R5cGU8L2tleXdvcmQ+PGtleXdvcmQ+U2VxdWVu
Y2UgRGVsZXRpb248L2tleXdvcmQ+PGtleXdvcmQ+WW91bmcgQWR1bHQ8L2tleXdvcmQ+PC9rZXl3
b3Jkcz48ZGF0ZXM+PHllYXI+MjAxMTwveWVhcj48cHViLWRhdGVzPjxkYXRlPk1hcjwvZGF0ZT48
L3B1Yi1kYXRlcz48L2RhdGVzPjxpc2JuPjEwMTgtNDgxMyAoUHJpbnQpJiN4RDsxMDE4LTQ4MTM8
L2lzYm4+PGFjY2Vzc2lvbi1udW0+MjEwNjM0NDI8L2FjY2Vzc2lvbi1udW0+PHVybHM+PC91cmxz
PjxjdXN0b20yPlBNQzMwNjE5OTk8L2N1c3RvbTI+PGVsZWN0cm9uaWMtcmVzb3VyY2UtbnVtPjEw
LjEwMzgvZWpoZy4yMDEwLjE3NDwvZWxlY3Ryb25pYy1yZXNvdXJjZS1udW0+PHJlbW90ZS1kYXRh
YmFzZS1wcm92aWRlcj5OTE08L3JlbW90ZS1kYXRhYmFzZS1wcm92aWRlcj48bGFuZ3VhZ2U+ZW5n
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PEVuZE5vdGU+PENpdGU+PEF1dGhvcj5IaWxob3JzdC1Ib2ZzdGVlPC9BdXRob3I+PFllYXI+MjAx
MTwvWWVhcj48UmVjTnVtPjE5NzwvUmVjTnVtPjxEaXNwbGF5VGV4dD5bNzJdPC9EaXNwbGF5VGV4
dD48cmVjb3JkPjxyZWMtbnVtYmVyPjE5NzwvcmVjLW51bWJlcj48Zm9yZWlnbi1rZXlzPjxrZXkg
YXBwPSJFTiIgZGItaWQ9InA5d3YwMGE1eWV6MHYxZXQ1YXd2OXBmb2VwZDB4NWR0d3dwdCIgdGlt
ZXN0YW1wPSIxNjI0MDM0MDIzIj4xOTc8L2tleT48L2ZvcmVpZ24ta2V5cz48cmVmLXR5cGUgbmFt
ZT0iSm91cm5hbCBBcnRpY2xlIj4xNzwvcmVmLXR5cGU+PGNvbnRyaWJ1dG9ycz48YXV0aG9ycz48
YXV0aG9yPkhpbGhvcnN0LUhvZnN0ZWUsIFkuPC9hdXRob3I+PGF1dGhvcj5IYW1lbCwgQi4gQy48
L2F1dGhvcj48YXV0aG9yPlZlcmhlaWosIEouIEIuPC9hdXRob3I+PGF1dGhvcj5SaWpsYWFyc2Rh
bSwgTS4gRS48L2F1dGhvcj48YXV0aG9yPk1hbmNpbmksIEcuIE0uPC9hdXRob3I+PGF1dGhvcj5D
b2JiZW4sIEouIE0uPC9hdXRob3I+PGF1dGhvcj5HaXJvdGgsIEMuPC9hdXRob3I+PGF1dGhvcj5S
dWl2ZW5rYW1wLCBDLiBBLjwvYXV0aG9yPjxhdXRob3I+SGFuc3NvbiwgSy4gQi48L2F1dGhvcj48
YXV0aG9yPlRpbW1lcm1hbnMsIEouPC9hdXRob3I+PGF1dGhvcj5Nb2xsLCBILiBBLjwvYXV0aG9y
PjxhdXRob3I+QnJldW5pbmcsIE0uIEguPC9hdXRob3I+PGF1dGhvcj5QYWxzLCBHLjwvYXV0aG9y
PjwvYXV0aG9ycz48L2NvbnRyaWJ1dG9ycz48YXV0aC1hZGRyZXNzPkRlcGFydG1lbnQgb2YgQ2xp
bmljYWwgR2VuZXRpY3MsIENlbnRlciBmb3IgSHVtYW4gYW5kIENsaW5pY2FsIEdlbmV0aWNzLCBM
ZWlkZW4gVW5pdmVyc2l0eSBNZWRpY2FsIENlbnRlciwgTGVpZGVuLCBUaGUgTmV0aGVybGFuZHMu
IGhpbGhvcnN0QGx1bWMubmw8L2F1dGgtYWRkcmVzcz48dGl0bGVzPjx0aXRsZT5UaGUgY2xpbmlj
YWwgc3BlY3RydW0gb2YgY29tcGxldGUgRkJOMSBhbGxlbGUgZGVsZXRpb25zPC90aXRsZT48c2Vj
b25kYXJ5LXRpdGxlPkV1ciBKIEh1bSBHZW5ldDwvc2Vjb25kYXJ5LXRpdGxlPjxhbHQtdGl0bGU+
RXVyb3BlYW4gam91cm5hbCBvZiBodW1hbiBnZW5ldGljcyA6IEVKSEc8L2FsdC10aXRsZT48L3Rp
dGxlcz48cGVyaW9kaWNhbD48ZnVsbC10aXRsZT5FdXJvcGVhbiBqb3VybmFsIG9mIGh1bWFuIGdl
bmV0aWNzIDogRUpIRzwvZnVsbC10aXRsZT48YWJici0xPkV1ciBKIEh1bSBHZW5ldDwvYWJici0x
PjwvcGVyaW9kaWNhbD48YWx0LXBlcmlvZGljYWw+PGZ1bGwtdGl0bGU+RXVyb3BlYW4gam91cm5h
bCBvZiBodW1hbiBnZW5ldGljcyA6IEVKSEc8L2Z1bGwtdGl0bGU+PGFiYnItMT5FdXIgSiBIdW0g
R2VuZXQ8L2FiYnItMT48L2FsdC1wZXJpb2RpY2FsPjxwYWdlcz4yNDctNTI8L3BhZ2VzPjx2b2x1
bWU+MTk8L3ZvbHVtZT48bnVtYmVyPjM8L251bWJlcj48ZWRpdGlvbj4yMDEwLzExLzExPC9lZGl0
aW9uPjxrZXl3b3Jkcz48a2V5d29yZD5BZG9sZXNjZW50PC9rZXl3b3JkPjxrZXl3b3JkPkFkdWx0
PC9rZXl3b3JkPjxrZXl3b3JkPipBbGxlbGVzPC9rZXl3b3JkPjxrZXl3b3JkPkNoaWxkPC9rZXl3
b3JkPjxrZXl3b3JkPkNoaWxkLCBQcmVzY2hvb2w8L2tleXdvcmQ+PGtleXdvcmQ+Q3lzdGVpbmUv
bWV0YWJvbGlzbTwva2V5d29yZD48a2V5d29yZD5FY3RvcGlhIExlbnRpcy9nZW5ldGljcy9wYXRo
b2xvZ3k8L2tleXdvcmQ+PGtleXdvcmQ+RmVtYWxlPC9rZXl3b3JkPjxrZXl3b3JkPkZpYnJpbGxp
bi0xPC9rZXl3b3JkPjxrZXl3b3JkPkZpYnJpbGxpbnM8L2tleXdvcmQ+PGtleXdvcmQ+SGFwbG9p
bnN1ZmZpY2llbmN5PC9rZXl3b3JkPjxrZXl3b3JkPkh1bWFuczwva2V5d29yZD48a2V5d29yZD5N
YWxlPC9rZXl3b3JkPjxrZXl3b3JkPk1hcmZhbiBTeW5kcm9tZS8qZ2VuZXRpY3M8L2tleXdvcmQ+
PGtleXdvcmQ+TWljcm9maWxhbWVudCBQcm90ZWlucy8qZ2VuZXRpY3M8L2tleXdvcmQ+PGtleXdv
cmQ+TWl0cmFsIFZhbHZlIFByb2xhcHNlL2dlbmV0aWNzPC9rZXl3b3JkPjxrZXl3b3JkPipNdXRh
dGlvbjwva2V5d29yZD48a2V5d29yZD5QaGVub3R5cGU8L2tleXdvcmQ+PGtleXdvcmQ+U2VxdWVu
Y2UgRGVsZXRpb248L2tleXdvcmQ+PGtleXdvcmQ+WW91bmcgQWR1bHQ8L2tleXdvcmQ+PC9rZXl3
b3Jkcz48ZGF0ZXM+PHllYXI+MjAxMTwveWVhcj48cHViLWRhdGVzPjxkYXRlPk1hcjwvZGF0ZT48
L3B1Yi1kYXRlcz48L2RhdGVzPjxpc2JuPjEwMTgtNDgxMyAoUHJpbnQpJiN4RDsxMDE4LTQ4MTM8
L2lzYm4+PGFjY2Vzc2lvbi1udW0+MjEwNjM0NDI8L2FjY2Vzc2lvbi1udW0+PHVybHM+PC91cmxz
PjxjdXN0b20yPlBNQzMwNjE5OTk8L2N1c3RvbTI+PGVsZWN0cm9uaWMtcmVzb3VyY2UtbnVtPjEw
LjEwMzgvZWpoZy4yMDEwLjE3NDwvZWxlY3Ryb25pYy1yZXNvdXJjZS1udW0+PHJlbW90ZS1kYXRh
YmFzZS1wcm92aWRlcj5OTE08L3JlbW90ZS1kYXRhYmFzZS1wcm92aWRlcj48bGFuZ3VhZ2U+ZW5n
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[72]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 xml:space="preserve">: </w:t>
      </w:r>
    </w:p>
    <w:p w14:paraId="574BC8AA" w14:textId="67A999A4" w:rsidR="005B3A75" w:rsidRPr="000137B2" w:rsidRDefault="005B3A75" w:rsidP="009B555C">
      <w:pPr>
        <w:tabs>
          <w:tab w:val="left" w:pos="333"/>
        </w:tabs>
        <w:spacing w:after="0"/>
        <w:ind w:firstLine="72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4CAD1D1" wp14:editId="53365A81">
            <wp:extent cx="4907280" cy="3140659"/>
            <wp:effectExtent l="0" t="0" r="762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7179" cy="31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5013" w14:textId="342D08A7" w:rsidR="005B3A75" w:rsidRPr="000137B2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Hilhorst-Hofstee P7 = </w:t>
      </w:r>
      <w:r w:rsidRPr="000137B2">
        <w:rPr>
          <w:rFonts w:ascii="Calibri Light" w:hAnsi="Calibri Light" w:cs="Calibri Light"/>
        </w:rPr>
        <w:t>chr15:46098636-47145902 (hg18)</w:t>
      </w:r>
    </w:p>
    <w:p w14:paraId="00CA4BF3" w14:textId="77777777" w:rsidR="00986568" w:rsidRDefault="005B3A7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FBN1: </w:t>
      </w:r>
      <w:r w:rsidRPr="000137B2">
        <w:rPr>
          <w:rFonts w:ascii="Calibri Light" w:hAnsi="Calibri Light" w:cs="Calibri Light"/>
        </w:rPr>
        <w:t>chr15:48700503-48937985 (hg19)</w:t>
      </w:r>
    </w:p>
    <w:p w14:paraId="5B9D40C5" w14:textId="6BD05C4D" w:rsidR="0014546F" w:rsidRPr="000137B2" w:rsidRDefault="0014546F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</w:p>
    <w:p w14:paraId="59DEC658" w14:textId="77777777" w:rsidR="00E1213C" w:rsidRDefault="00E1213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76B5825C" w14:textId="25AC1937" w:rsidR="005B3A75" w:rsidRPr="000137B2" w:rsidRDefault="00126DCE" w:rsidP="009B555C">
      <w:pPr>
        <w:pStyle w:val="Heading1"/>
        <w:tabs>
          <w:tab w:val="left" w:pos="333"/>
        </w:tabs>
      </w:pPr>
      <w:bookmarkStart w:id="105" w:name="_Toc8497145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91</w:t>
        </w:r>
      </w:fldSimple>
      <w:r w:rsidRPr="000137B2">
        <w:t>: 15q24 (</w:t>
      </w:r>
      <w:r w:rsidRPr="002A0EDA">
        <w:t>Witteveen</w:t>
      </w:r>
      <w:r w:rsidRPr="000137B2">
        <w:t>-Kolk)</w:t>
      </w:r>
      <w:bookmarkEnd w:id="105"/>
    </w:p>
    <w:p w14:paraId="797D3F18" w14:textId="77777777" w:rsidR="0014546F" w:rsidRPr="000137B2" w:rsidRDefault="0014546F" w:rsidP="009B555C">
      <w:pPr>
        <w:tabs>
          <w:tab w:val="left" w:pos="333"/>
        </w:tabs>
        <w:spacing w:after="0"/>
        <w:contextualSpacing/>
        <w:rPr>
          <w:rFonts w:ascii="Calibri Light" w:hAnsi="Calibri Light"/>
          <w:i/>
          <w:iCs/>
        </w:rPr>
        <w:sectPr w:rsidR="0014546F" w:rsidRPr="000137B2" w:rsidSect="001274F2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EDA8809" w14:textId="21E73E3E" w:rsidR="0014546F" w:rsidRPr="000137B2" w:rsidRDefault="001454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4 of El-Hattab 2009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PEVuZE5vdGU+PENpdGU+PEF1dGhvcj5FbC1IYXR0YWI8L0F1dGhvcj48WWVhcj4yMDA5PC9ZZWFy
PjxSZWNOdW0+MzY3PC9SZWNOdW0+PERpc3BsYXlUZXh0Pls3M108L0Rpc3BsYXlUZXh0PjxyZWNv
cmQ+PHJlYy1udW1iZXI+MzY3PC9yZWMtbnVtYmVyPjxmb3JlaWduLWtleXM+PGtleSBhcHA9IkVO
IiBkYi1pZD0icDl3djAwYTV5ZXowdjFldDVhd3Y5cGZvZXBkMHg1ZHR3d3B0IiB0aW1lc3RhbXA9
IjE2MjQ4NDQ2MTIiPjM2Nzwva2V5PjwvZm9yZWlnbi1rZXlzPjxyZWYtdHlwZSBuYW1lPSJKb3Vy
bmFsIEFydGljbGUiPjE3PC9yZWYtdHlwZT48Y29udHJpYnV0b3JzPjxhdXRob3JzPjxhdXRob3I+
RWwtSGF0dGFiLCBBeW1hbiBXLjwvYXV0aG9yPjxhdXRob3I+U21vbGFyZWssIFRlcmVzYSBBLjwv
YXV0aG9yPjxhdXRob3I+V2Fsa2VyLCBNYXJ0aGEgRS48L2F1dGhvcj48YXV0aG9yPlNjaG9ycnks
IEVsaXphYmV0aCBLLjwvYXV0aG9yPjxhdXRob3I+SW1ta2VuLCBMYURvbm5hIEwuPC9hdXRob3I+
PGF1dGhvcj5QYXRlbCwgR2F5bGU8L2F1dGhvcj48YXV0aG9yPkFiYm90dCwgTWFyeS1BbGljZTwv
YXV0aG9yPjxhdXRob3I+TGFucGhlciwgQnJlbmRhbiBDLjwvYXV0aG9yPjxhdXRob3I+T3UsIFpo
aXNodW88L2F1dGhvcj48YXV0aG9yPkthbmcsIFN1bmctSGFlIEwuPC9hdXRob3I+PGF1dGhvcj5Q
YXRlbCwgQW5raXRhPC9hdXRob3I+PGF1dGhvcj5TY2FnbGlhLCBGZXJuYW5kbzwvYXV0aG9yPjxh
dXRob3I+THVwc2tpLCBKYW1lcyBSLjwvYXV0aG9yPjxhdXRob3I+Q2hldW5nLCBTYXUgV2FpPC9h
dXRob3I+PGF1dGhvcj5TdGFua2lld2ljeiwgUGF3ZWw8L2F1dGhvcj48L2F1dGhvcnM+PC9jb250
cmlidXRvcnM+PHRpdGxlcz48dGl0bGU+UmVkZWZpbmVkIGdlbm9taWMgYXJjaGl0ZWN0dXJlIGlu
IDE1cTI0IGRpcmVjdGVkIGJ5IHBhdGllbnQgZGVsZXRpb24vZHVwbGljYXRpb24gYnJlYWtwb2lu
dCBtYXBwaW5nPC90aXRsZT48c2Vjb25kYXJ5LXRpdGxlPkh1bWFuIGdlbmV0aWNzPC9zZWNvbmRh
cnktdGl0bGU+PGFsdC10aXRsZT5IdW0gR2VuZXQ8L2FsdC10aXRsZT48L3RpdGxlcz48cGVyaW9k
aWNhbD48ZnVsbC10aXRsZT5IdW0gR2VuZXQ8L2Z1bGwtdGl0bGU+PGFiYnItMT5IdW1hbiBnZW5l
dGljczwvYWJici0xPjwvcGVyaW9kaWNhbD48YWx0LXBlcmlvZGljYWw+PGZ1bGwtdGl0bGU+SHVt
IEdlbmV0PC9mdWxsLXRpdGxlPjxhYmJyLTE+SHVtYW4gZ2VuZXRpY3M8L2FiYnItMT48L2FsdC1w
ZXJpb2RpY2FsPjxwYWdlcz41ODktNjAyPC9wYWdlcz48dm9sdW1lPjEyNjwvdm9sdW1lPjxudW1i
ZXI+NDwvbnVtYmVyPjxlZGl0aW9uPjIwMDkvMDYvMjY8L2VkaXRpb24+PGtleXdvcmRzPjxrZXl3
b3JkPkFkb2xlc2NlbnQ8L2tleXdvcmQ+PGtleXdvcmQ+Q2hpbGQ8L2tleXdvcmQ+PGtleXdvcmQ+
Q2hpbGQsIFByZXNjaG9vbDwva2V5d29yZD48a2V5d29yZD4qQ2hyb21vc29tZSBCcmVha2FnZTwv
a2V5d29yZD48a2V5d29yZD4qQ2hyb21vc29tZSBEZWxldGlvbjwva2V5d29yZD48a2V5d29yZD4q
Q2hyb21vc29tZSBNYXBwaW5nPC9rZXl3b3JkPjxrZXl3b3JkPkNocm9tb3NvbWVzLCBIdW1hbiwg
UGFpciAxNS8qZ2VuZXRpY3M8L2tleXdvcmQ+PGtleXdvcmQ+Q29tcGFyYXRpdmUgR2Vub21pYyBI
eWJyaWRpemF0aW9uPC9rZXl3b3JkPjxrZXl3b3JkPkZlbWFsZTwva2V5d29yZD48a2V5d29yZD5H
ZW5lIERvc2FnZTwva2V5d29yZD48a2V5d29yZD4qR2VuZSBEdXBsaWNhdGlvbjwva2V5d29yZD48
a2V5d29yZD5IdW1hbnM8L2tleXdvcmQ+PGtleXdvcmQ+SW4gU2l0dSBIeWJyaWRpemF0aW9uLCBG
bHVvcmVzY2VuY2U8L2tleXdvcmQ+PGtleXdvcmQ+SW5mYW50PC9rZXl3b3JkPjxrZXl3b3JkPk1h
bGU8L2tleXdvcmQ+PGtleXdvcmQ+UGhlbm90eXBlPC9rZXl3b3JkPjwva2V5d29yZHM+PGRhdGVz
Pjx5ZWFyPjIwMDk8L3llYXI+PC9kYXRlcz48aXNibj4xNDMyLTEyMDMmI3hEOzAzNDAtNjcxNzwv
aXNibj48YWNjZXNzaW9uLW51bT4xOTU1NzQzODwvYWNjZXNzaW9uLW51bT48dXJscz48cmVsYXRl
ZC11cmxzPjx1cmw+aHR0cHM6Ly9wdWJtZWQubmNiaS5ubG0ubmloLmdvdi8xOTU1NzQzODwvdXJs
Pjx1cmw+aHR0cHM6Ly93d3cubmNiaS5ubG0ubmloLmdvdi9wbWMvYXJ0aWNsZXMvUE1DMzY2OTY4
NS88L3VybD48L3JlbGF0ZWQtdXJscz48L3VybHM+PGVsZWN0cm9uaWMtcmVzb3VyY2UtbnVtPjEw
LjEwMDcvczAwNDM5LTAwOS0wNzA2LXg8L2VsZWN0cm9uaWMtcmVzb3VyY2UtbnVtPjxyZW1vdGUt
ZGF0YWJhc2UtbmFtZT5QdWJNZWQ8L3JlbW90ZS1kYXRhYmFzZS1uYW1lPjxsYW5ndWFnZT5lbmc8
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PEVuZE5vdGU+PENpdGU+PEF1dGhvcj5FbC1IYXR0YWI8L0F1dGhvcj48WWVhcj4yMDA5PC9ZZWFy
PjxSZWNOdW0+MzY3PC9SZWNOdW0+PERpc3BsYXlUZXh0Pls3M108L0Rpc3BsYXlUZXh0PjxyZWNv
cmQ+PHJlYy1udW1iZXI+MzY3PC9yZWMtbnVtYmVyPjxmb3JlaWduLWtleXM+PGtleSBhcHA9IkVO
IiBkYi1pZD0icDl3djAwYTV5ZXowdjFldDVhd3Y5cGZvZXBkMHg1ZHR3d3B0IiB0aW1lc3RhbXA9
IjE2MjQ4NDQ2MTIiPjM2Nzwva2V5PjwvZm9yZWlnbi1rZXlzPjxyZWYtdHlwZSBuYW1lPSJKb3Vy
bmFsIEFydGljbGUiPjE3PC9yZWYtdHlwZT48Y29udHJpYnV0b3JzPjxhdXRob3JzPjxhdXRob3I+
RWwtSGF0dGFiLCBBeW1hbiBXLjwvYXV0aG9yPjxhdXRob3I+U21vbGFyZWssIFRlcmVzYSBBLjwv
YXV0aG9yPjxhdXRob3I+V2Fsa2VyLCBNYXJ0aGEgRS48L2F1dGhvcj48YXV0aG9yPlNjaG9ycnks
IEVsaXphYmV0aCBLLjwvYXV0aG9yPjxhdXRob3I+SW1ta2VuLCBMYURvbm5hIEwuPC9hdXRob3I+
PGF1dGhvcj5QYXRlbCwgR2F5bGU8L2F1dGhvcj48YXV0aG9yPkFiYm90dCwgTWFyeS1BbGljZTwv
YXV0aG9yPjxhdXRob3I+TGFucGhlciwgQnJlbmRhbiBDLjwvYXV0aG9yPjxhdXRob3I+T3UsIFpo
aXNodW88L2F1dGhvcj48YXV0aG9yPkthbmcsIFN1bmctSGFlIEwuPC9hdXRob3I+PGF1dGhvcj5Q
YXRlbCwgQW5raXRhPC9hdXRob3I+PGF1dGhvcj5TY2FnbGlhLCBGZXJuYW5kbzwvYXV0aG9yPjxh
dXRob3I+THVwc2tpLCBKYW1lcyBSLjwvYXV0aG9yPjxhdXRob3I+Q2hldW5nLCBTYXUgV2FpPC9h
dXRob3I+PGF1dGhvcj5TdGFua2lld2ljeiwgUGF3ZWw8L2F1dGhvcj48L2F1dGhvcnM+PC9jb250
cmlidXRvcnM+PHRpdGxlcz48dGl0bGU+UmVkZWZpbmVkIGdlbm9taWMgYXJjaGl0ZWN0dXJlIGlu
IDE1cTI0IGRpcmVjdGVkIGJ5IHBhdGllbnQgZGVsZXRpb24vZHVwbGljYXRpb24gYnJlYWtwb2lu
dCBtYXBwaW5nPC90aXRsZT48c2Vjb25kYXJ5LXRpdGxlPkh1bWFuIGdlbmV0aWNzPC9zZWNvbmRh
cnktdGl0bGU+PGFsdC10aXRsZT5IdW0gR2VuZXQ8L2FsdC10aXRsZT48L3RpdGxlcz48cGVyaW9k
aWNhbD48ZnVsbC10aXRsZT5IdW0gR2VuZXQ8L2Z1bGwtdGl0bGU+PGFiYnItMT5IdW1hbiBnZW5l
dGljczwvYWJici0xPjwvcGVyaW9kaWNhbD48YWx0LXBlcmlvZGljYWw+PGZ1bGwtdGl0bGU+SHVt
IEdlbmV0PC9mdWxsLXRpdGxlPjxhYmJyLTE+SHVtYW4gZ2VuZXRpY3M8L2FiYnItMT48L2FsdC1w
ZXJpb2RpY2FsPjxwYWdlcz41ODktNjAyPC9wYWdlcz48dm9sdW1lPjEyNjwvdm9sdW1lPjxudW1i
ZXI+NDwvbnVtYmVyPjxlZGl0aW9uPjIwMDkvMDYvMjY8L2VkaXRpb24+PGtleXdvcmRzPjxrZXl3
b3JkPkFkb2xlc2NlbnQ8L2tleXdvcmQ+PGtleXdvcmQ+Q2hpbGQ8L2tleXdvcmQ+PGtleXdvcmQ+
Q2hpbGQsIFByZXNjaG9vbDwva2V5d29yZD48a2V5d29yZD4qQ2hyb21vc29tZSBCcmVha2FnZTwv
a2V5d29yZD48a2V5d29yZD4qQ2hyb21vc29tZSBEZWxldGlvbjwva2V5d29yZD48a2V5d29yZD4q
Q2hyb21vc29tZSBNYXBwaW5nPC9rZXl3b3JkPjxrZXl3b3JkPkNocm9tb3NvbWVzLCBIdW1hbiwg
UGFpciAxNS8qZ2VuZXRpY3M8L2tleXdvcmQ+PGtleXdvcmQ+Q29tcGFyYXRpdmUgR2Vub21pYyBI
eWJyaWRpemF0aW9uPC9rZXl3b3JkPjxrZXl3b3JkPkZlbWFsZTwva2V5d29yZD48a2V5d29yZD5H
ZW5lIERvc2FnZTwva2V5d29yZD48a2V5d29yZD4qR2VuZSBEdXBsaWNhdGlvbjwva2V5d29yZD48
a2V5d29yZD5IdW1hbnM8L2tleXdvcmQ+PGtleXdvcmQ+SW4gU2l0dSBIeWJyaWRpemF0aW9uLCBG
bHVvcmVzY2VuY2U8L2tleXdvcmQ+PGtleXdvcmQ+SW5mYW50PC9rZXl3b3JkPjxrZXl3b3JkPk1h
bGU8L2tleXdvcmQ+PGtleXdvcmQ+UGhlbm90eXBlPC9rZXl3b3JkPjwva2V5d29yZHM+PGRhdGVz
Pjx5ZWFyPjIwMDk8L3llYXI+PC9kYXRlcz48aXNibj4xNDMyLTEyMDMmI3hEOzAzNDAtNjcxNzwv
aXNibj48YWNjZXNzaW9uLW51bT4xOTU1NzQzODwvYWNjZXNzaW9uLW51bT48dXJscz48cmVsYXRl
ZC11cmxzPjx1cmw+aHR0cHM6Ly9wdWJtZWQubmNiaS5ubG0ubmloLmdvdi8xOTU1NzQzODwvdXJs
Pjx1cmw+aHR0cHM6Ly93d3cubmNiaS5ubG0ubmloLmdvdi9wbWMvYXJ0aWNsZXMvUE1DMzY2OTY4
NS88L3VybD48L3JlbGF0ZWQtdXJscz48L3VybHM+PGVsZWN0cm9uaWMtcmVzb3VyY2UtbnVtPjEw
LjEwMDcvczAwNDM5LTAwOS0wNzA2LXg8L2VsZWN0cm9uaWMtcmVzb3VyY2UtbnVtPjxyZW1vdGUt
ZGF0YWJhc2UtbmFtZT5QdWJNZWQ8L3JlbW90ZS1kYXRhYmFzZS1uYW1lPjxsYW5ndWFnZT5lbmc8
L2xhbmd1YWdlPjwvcmVjb3JkPjwvQ2l0ZT48L0VuZE5vdGU+AG==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[73]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4533D47" w14:textId="2FFEB68B" w:rsidR="0014546F" w:rsidRPr="000137B2" w:rsidRDefault="0014546F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hAnsi="Calibri Light"/>
          <w:i/>
          <w:iCs/>
          <w:noProof/>
        </w:rPr>
        <w:drawing>
          <wp:inline distT="0" distB="0" distL="0" distR="0" wp14:anchorId="36E5A91A" wp14:editId="238CC7E7">
            <wp:extent cx="6086459" cy="3310467"/>
            <wp:effectExtent l="0" t="0" r="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64613" cy="34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805" w14:textId="196AF684" w:rsidR="0014546F" w:rsidRPr="000137B2" w:rsidRDefault="00AB23C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F2B9B0" wp14:editId="1FDFBE4F">
                <wp:simplePos x="0" y="0"/>
                <wp:positionH relativeFrom="column">
                  <wp:posOffset>3285914</wp:posOffset>
                </wp:positionH>
                <wp:positionV relativeFrom="paragraph">
                  <wp:posOffset>-67310</wp:posOffset>
                </wp:positionV>
                <wp:extent cx="4105063" cy="4699000"/>
                <wp:effectExtent l="0" t="0" r="0" b="635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063" cy="469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30953" w14:textId="77777777" w:rsidR="002F2009" w:rsidRDefault="002F2009" w:rsidP="00AB23C4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  <w:t>UCSC Genome Browser View of Reported Patients:</w:t>
                            </w:r>
                          </w:p>
                          <w:p w14:paraId="288993B7" w14:textId="77777777" w:rsidR="002F2009" w:rsidRDefault="002F2009" w:rsidP="00AB23C4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</w:rPr>
                            </w:pPr>
                            <w:r w:rsidRPr="00AB23C4">
                              <w:rPr>
                                <w:rFonts w:ascii="Calibri Light" w:eastAsia="Calibri" w:hAnsi="Calibri Light" w:cs="Calibri Light"/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40F48FF3" wp14:editId="01432729">
                                  <wp:extent cx="3657600" cy="1903984"/>
                                  <wp:effectExtent l="0" t="0" r="0" b="127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4385" cy="19127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C35E3D" w14:textId="77777777" w:rsidR="002F2009" w:rsidRDefault="002F2009" w:rsidP="00CD28D6">
                            <w:pPr>
                              <w:spacing w:after="0"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2127E66F" w14:textId="79FD5C1B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ClinGen Regions:</w:t>
                            </w:r>
                          </w:p>
                          <w:p w14:paraId="509B1341" w14:textId="1024EC65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AC: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chr15:72963715-75508312 (hg19)</w:t>
                            </w:r>
                          </w:p>
                          <w:p w14:paraId="206A2AF7" w14:textId="183BD829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AD:</w:t>
                            </w:r>
                            <w:r w:rsidRPr="00CD28D6">
                              <w:rPr>
                                <w:rFonts w:ascii="Calibri Light" w:eastAsia="Calibri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chr15:72963715-75972909 (hg19)</w:t>
                            </w:r>
                          </w:p>
                          <w:p w14:paraId="67558C98" w14:textId="1A8F1D27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CD: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chr15:75631787-75972909 (hg19)</w:t>
                            </w:r>
                          </w:p>
                          <w:p w14:paraId="1BC3E2FA" w14:textId="44E73F20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766D9234" w14:textId="348B8192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DECIPHER Regions:</w:t>
                            </w:r>
                          </w:p>
                          <w:p w14:paraId="04718E1A" w14:textId="58088714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BD: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chr15:74120302-75680570 (GRCh38)</w:t>
                            </w:r>
                          </w:p>
                          <w:p w14:paraId="38F09B9C" w14:textId="018E6EFE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5044A60B" w14:textId="705477F2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El-Hattab Regions:</w:t>
                            </w:r>
                          </w:p>
                          <w:p w14:paraId="19C0E0F3" w14:textId="6CD03834" w:rsidR="002F2009" w:rsidRPr="00CD28D6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BE = Patients 1,2: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chr15:72252000-75937000 (hg18)</w:t>
                            </w:r>
                          </w:p>
                          <w:p w14:paraId="1BACEEC6" w14:textId="76217DA8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15q2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4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DE = Patients 6,7: </w:t>
                            </w:r>
                            <w:r w:rsidRPr="00CD28D6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chr15:73858160-75969880 (hg18)</w:t>
                            </w:r>
                          </w:p>
                          <w:p w14:paraId="6D1C0FF9" w14:textId="717E09D4" w:rsidR="002F2009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</w:p>
                          <w:p w14:paraId="0B4BEF79" w14:textId="5E486F6E" w:rsidR="002F2009" w:rsidRPr="00AB23C4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15q24 AB: </w:t>
                            </w:r>
                            <w:r w:rsidRPr="00AB23C4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chr15:72963971-74343898 (hg19)</w:t>
                            </w:r>
                          </w:p>
                          <w:p w14:paraId="2D84C991" w14:textId="6DB87F4E" w:rsidR="002F2009" w:rsidRPr="00196248" w:rsidRDefault="002F2009" w:rsidP="00CD28D6">
                            <w:pPr>
                              <w:spacing w:after="0"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196248"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SIN3A:</w:t>
                            </w:r>
                            <w:r>
                              <w:rPr>
                                <w:rFonts w:ascii="Calibri Light" w:eastAsia="Times New Roman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96248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chr15:75661720-75744087 (hg19)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2B9B0" id="Text Box 262" o:spid="_x0000_s1044" type="#_x0000_t202" style="position:absolute;margin-left:258.75pt;margin-top:-5.3pt;width:323.25pt;height:37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zKkSgIAAIgEAAAOAAAAZHJzL2Uyb0RvYy54bWysVEuP2jAQvlfqf7B8L0lYoAsirCgrqkpo&#10;dyWo9mwcm0RyPK5tSOiv79ghLN32VPXieB6ex/fNZP7Q1oqchHUV6Jxmg5QSoTkUlT7k9Ptu/eme&#10;EueZLpgCLXJ6Fo4+LD5+mDdmJoZQgiqEJRhEu1ljclp6b2ZJ4ngpauYGYIRGowRbM4+iPSSFZQ1G&#10;r1UyTNNJ0oAtjAUunEPtY2ekixhfSsH9s5ROeKJyirX5eNp47sOZLOZsdrDMlBW/lMH+oYqaVRqT&#10;XkM9Ms/I0VZ/hKorbsGB9AMOdQJSVlzEHrCbLH3XzbZkRsReEBxnrjC5/xeWP51eLKmKnA4nQ0o0&#10;q5GknWg9+QItCTpEqDFuho5bg66+RQMy3esdKkPjrbR1+GJLBO2I9fmKbwjHUTnK0nE6uaOEo200&#10;mU7TNDKQvD031vmvAmoSLjm1SGDElZ02zmMp6Nq7hGwOVFWsK6WiEIZGrJQlJ4Z0Kx+LxBe/eSlN&#10;mpxO7sZpDKwhPO8iK40JQrNdU+Hm230b4cnu+473UJwRCAvdMDnD1xUWu2HOvzCL04O940b4Zzyk&#10;AkwGlxslJdiff9MHfyQVrZQ0OI05dT+OzApK1DeNdE+z0SiMbxRG489DFOytZX9r0cd6BYhAhrtn&#10;eLwGf6/6q7RQv+LiLENWNDHNMXdOube9sPLdluDqcbFcRjccWcP8Rm8ND8ED5oGMXfvKrLkw5pHs&#10;J+gnl83eEdf5hpcalkcPsoqsBqg7XC8M4LhHsi+rGfbpVo5ebz+QxS8AAAD//wMAUEsDBBQABgAI&#10;AAAAIQB7L3+33wAAAAwBAAAPAAAAZHJzL2Rvd25yZXYueG1sTI9BbsIwEEX3lXoHayp1g8AxggBp&#10;HESRegACB3BiY6eJx1HskPT2Nat2OZqn/9/Pj7PtyEMNvnHIga0SIAprJxvUHG7Xr+UeiA8Cpegc&#10;Kg4/ysOxeH3JRSbdhBf1KIMmMQR9JjiYEPqMUl8bZYVfuV5h/N3dYEWI56CpHMQUw21H10mSUisa&#10;jA1G9OpsVN2Wo+VQXqrTQpfj93VhPvE83VrGdMv5+9t8+gAS1Bz+YHjqR3UoolPlRpSedBy2bLeN&#10;KIclS1IgT4Klmziv4rBbHzZAi5z+H1H8AgAA//8DAFBLAQItABQABgAIAAAAIQC2gziS/gAAAOEB&#10;AAATAAAAAAAAAAAAAAAAAAAAAABbQ29udGVudF9UeXBlc10ueG1sUEsBAi0AFAAGAAgAAAAhADj9&#10;If/WAAAAlAEAAAsAAAAAAAAAAAAAAAAALwEAAF9yZWxzLy5yZWxzUEsBAi0AFAAGAAgAAAAhAPUv&#10;MqRKAgAAiAQAAA4AAAAAAAAAAAAAAAAALgIAAGRycy9lMm9Eb2MueG1sUEsBAi0AFAAGAAgAAAAh&#10;AHsvf7ffAAAADAEAAA8AAAAAAAAAAAAAAAAApAQAAGRycy9kb3ducmV2LnhtbFBLBQYAAAAABAAE&#10;APMAAACwBQAAAAA=&#10;" fillcolor="white [3201]" stroked="f" strokeweight=".5pt">
                <v:textbox>
                  <w:txbxContent>
                    <w:p w14:paraId="6D030953" w14:textId="77777777" w:rsidR="002F2009" w:rsidRDefault="002F2009" w:rsidP="00AB23C4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</w:pPr>
                      <w:r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  <w:t>UCSC Genome Browser View of Reported Patients:</w:t>
                      </w:r>
                    </w:p>
                    <w:p w14:paraId="288993B7" w14:textId="77777777" w:rsidR="002F2009" w:rsidRDefault="002F2009" w:rsidP="00AB23C4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Calibri" w:hAnsi="Calibri Light" w:cs="Calibri Light"/>
                          <w:i/>
                          <w:iCs/>
                        </w:rPr>
                      </w:pPr>
                      <w:r w:rsidRPr="00AB23C4">
                        <w:rPr>
                          <w:rFonts w:ascii="Calibri Light" w:eastAsia="Calibri" w:hAnsi="Calibri Light" w:cs="Calibri Light"/>
                          <w:i/>
                          <w:iCs/>
                          <w:noProof/>
                        </w:rPr>
                        <w:drawing>
                          <wp:inline distT="0" distB="0" distL="0" distR="0" wp14:anchorId="40F48FF3" wp14:editId="01432729">
                            <wp:extent cx="3657600" cy="1903984"/>
                            <wp:effectExtent l="0" t="0" r="0" b="127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4385" cy="19127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C35E3D" w14:textId="77777777" w:rsidR="002F2009" w:rsidRDefault="002F2009" w:rsidP="00CD28D6">
                      <w:pPr>
                        <w:spacing w:after="0"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2127E66F" w14:textId="79FD5C1B" w:rsidR="002F2009" w:rsidRPr="00CD28D6" w:rsidRDefault="002F2009" w:rsidP="00CD28D6">
                      <w:pPr>
                        <w:spacing w:after="0"/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ClinGen Regions:</w:t>
                      </w:r>
                    </w:p>
                    <w:p w14:paraId="509B1341" w14:textId="1024EC65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AC:</w:t>
                      </w:r>
                      <w:r w:rsidRPr="00CD28D6">
                        <w:rPr>
                          <w:rFonts w:ascii="Calibri Light" w:eastAsia="Calibri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chr15:72963715-75508312 (hg19)</w:t>
                      </w:r>
                    </w:p>
                    <w:p w14:paraId="206A2AF7" w14:textId="183BD829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Calibri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AD:</w:t>
                      </w:r>
                      <w:r w:rsidRPr="00CD28D6">
                        <w:rPr>
                          <w:rFonts w:ascii="Calibri Light" w:eastAsia="Calibri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chr15:72963715-75972909 (hg19)</w:t>
                      </w:r>
                    </w:p>
                    <w:p w14:paraId="67558C98" w14:textId="1A8F1D27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CD: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chr15:75631787-75972909 (hg19)</w:t>
                      </w:r>
                    </w:p>
                    <w:p w14:paraId="1BC3E2FA" w14:textId="44E73F20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766D9234" w14:textId="348B8192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DECIPHER Regions:</w:t>
                      </w:r>
                    </w:p>
                    <w:p w14:paraId="04718E1A" w14:textId="58088714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BD: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chr15:74120302-75680570 (GRCh38)</w:t>
                      </w:r>
                    </w:p>
                    <w:p w14:paraId="38F09B9C" w14:textId="018E6EFE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5044A60B" w14:textId="705477F2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El-Hattab Regions:</w:t>
                      </w:r>
                    </w:p>
                    <w:p w14:paraId="19C0E0F3" w14:textId="6CD03834" w:rsidR="002F2009" w:rsidRPr="00CD28D6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BE = Patients 1,2: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chr15:72252000-75937000 (hg18)</w:t>
                      </w:r>
                    </w:p>
                    <w:p w14:paraId="1BACEEC6" w14:textId="76217DA8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15q2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4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DE = Patients 6,7: </w:t>
                      </w:r>
                      <w:r w:rsidRPr="00CD28D6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chr15:73858160-75969880 (hg18)</w:t>
                      </w:r>
                    </w:p>
                    <w:p w14:paraId="6D1C0FF9" w14:textId="717E09D4" w:rsidR="002F2009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</w:p>
                    <w:p w14:paraId="0B4BEF79" w14:textId="5E486F6E" w:rsidR="002F2009" w:rsidRPr="00AB23C4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15q24 AB: </w:t>
                      </w:r>
                      <w:r w:rsidRPr="00AB23C4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chr15:72963971-74343898 (hg19)</w:t>
                      </w:r>
                    </w:p>
                    <w:p w14:paraId="2D84C991" w14:textId="6DB87F4E" w:rsidR="002F2009" w:rsidRPr="00196248" w:rsidRDefault="002F2009" w:rsidP="00CD28D6">
                      <w:pPr>
                        <w:spacing w:after="0"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196248"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>SIN3A:</w:t>
                      </w:r>
                      <w:r>
                        <w:rPr>
                          <w:rFonts w:ascii="Calibri Light" w:eastAsia="Times New Roman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196248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chr15:75661720-75744087 (hg19) </w:t>
                      </w:r>
                    </w:p>
                  </w:txbxContent>
                </v:textbox>
              </v:shape>
            </w:pict>
          </mc:Fallback>
        </mc:AlternateContent>
      </w:r>
      <w:r w:rsidR="0014546F" w:rsidRPr="000137B2">
        <w:rPr>
          <w:rFonts w:ascii="Calibri Light" w:eastAsia="Calibri" w:hAnsi="Calibri Light" w:cs="Calibri Light"/>
          <w:i/>
          <w:iCs/>
        </w:rPr>
        <w:t>Figure 1 of Liu 2020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&lt;EndNote&gt;&lt;Cite&gt;&lt;Author&gt;Liu&lt;/Author&gt;&lt;Year&gt;2020&lt;/Year&gt;&lt;RecNum&gt;204&lt;/RecNum&gt;&lt;DisplayText&gt;[74]&lt;/DisplayText&gt;&lt;record&gt;&lt;rec-number&gt;204&lt;/rec-number&gt;&lt;foreign-keys&gt;&lt;key app="EN" db-id="p9wv00a5yez0v1et5awv9pfoepd0x5dtwwpt" timestamp="1624040795"&gt;204&lt;/key&gt;&lt;/foreign-keys&gt;&lt;ref-type name="Journal Article"&gt;17&lt;/ref-type&gt;&lt;contributors&gt;&lt;authors&gt;&lt;author&gt;Liu, Yi&lt;/author&gt;&lt;author&gt;Zhang, Yanqing&lt;/author&gt;&lt;author&gt;Zarrei, Mehdi&lt;/author&gt;&lt;author&gt;Dong, Rui&lt;/author&gt;&lt;author&gt;Yang, Xiaomeng&lt;/author&gt;&lt;author&gt;Zhao, Dongmei&lt;/author&gt;&lt;author&gt;Scherer, Stephen W.&lt;/author&gt;&lt;author&gt;Gai, Zhongtao&lt;/author&gt;&lt;/authors&gt;&lt;/contributors&gt;&lt;titles&gt;&lt;title&gt;Refining critical regions in 15q24 microdeletion syndrome pertaining to autism&lt;/title&gt;&lt;secondary-title&gt;American Journal of Medical Genetics Part B: Neuropsychiatric Genetics&lt;/secondary-title&gt;&lt;/titles&gt;&lt;periodical&gt;&lt;full-title&gt;American Journal of Medical Genetics Part B: Neuropsychiatric Genetics&lt;/full-title&gt;&lt;/periodical&gt;&lt;pages&gt;217-226&lt;/pages&gt;&lt;volume&gt;183&lt;/volume&gt;&lt;number&gt;4&lt;/number&gt;&lt;keywords&gt;&lt;keyword&gt;15q24 microdeletion&lt;/keyword&gt;&lt;keyword&gt;autism spectrum disorder&lt;/keyword&gt;&lt;keyword&gt;critical region&lt;/keyword&gt;&lt;keyword&gt;de novo&lt;/keyword&gt;&lt;/keywords&gt;&lt;dates&gt;&lt;year&gt;2020&lt;/year&gt;&lt;pub-dates&gt;&lt;date&gt;2020/06/01&lt;/date&gt;&lt;/pub-dates&gt;&lt;/dates&gt;&lt;publisher&gt;John Wiley &amp;amp; Sons, Ltd&lt;/publisher&gt;&lt;isbn&gt;1552-4841&lt;/isbn&gt;&lt;work-type&gt;https://doi.org/10.1002/ajmg.b.32778&lt;/work-type&gt;&lt;urls&gt;&lt;related-urls&gt;&lt;url&gt;https://doi.org/10.1002/ajmg.b.32778&lt;/url&gt;&lt;/related-urls&gt;&lt;/urls&gt;&lt;electronic-resource-num&gt;https://doi.org/10.1002/ajmg.b.32778&lt;/electronic-resource-num&gt;&lt;access-date&gt;2021/06/18&lt;/access-date&gt;&lt;/record&gt;&lt;/Cite&gt;&lt;/EndNote&gt;</w:instrTex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[74]</w:t>
      </w:r>
      <w:r w:rsidR="00E6791B" w:rsidRPr="000137B2">
        <w:rPr>
          <w:rFonts w:ascii="Calibri Light" w:eastAsia="Calibri" w:hAnsi="Calibri Light" w:cs="Calibri Light"/>
          <w:i/>
          <w:iCs/>
        </w:rPr>
        <w:fldChar w:fldCharType="end"/>
      </w:r>
      <w:r w:rsidR="0014546F" w:rsidRPr="000137B2">
        <w:rPr>
          <w:rFonts w:ascii="Calibri Light" w:eastAsia="Calibri" w:hAnsi="Calibri Light" w:cs="Calibri Light"/>
          <w:i/>
          <w:iCs/>
        </w:rPr>
        <w:t>:</w:t>
      </w:r>
    </w:p>
    <w:p w14:paraId="44A01339" w14:textId="5B9CBE44" w:rsidR="00CF3A55" w:rsidRDefault="00126DCE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58F58CFF" wp14:editId="1D955D77">
            <wp:extent cx="3192780" cy="4301285"/>
            <wp:effectExtent l="0" t="0" r="762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309" cy="43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178E" w14:textId="38DC7DA0" w:rsidR="00986568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</w:p>
    <w:p w14:paraId="154D7802" w14:textId="1D4B974A" w:rsidR="00E1213C" w:rsidRDefault="00E1213C">
      <w:r>
        <w:br w:type="page"/>
      </w:r>
    </w:p>
    <w:p w14:paraId="09D2F575" w14:textId="27B6EE1E" w:rsidR="003502E2" w:rsidRPr="003502E2" w:rsidRDefault="003502E2" w:rsidP="003502E2">
      <w:pPr>
        <w:pStyle w:val="Heading1"/>
        <w:tabs>
          <w:tab w:val="left" w:pos="333"/>
        </w:tabs>
        <w:rPr>
          <w:rFonts w:ascii="Calibri Light" w:eastAsia="Calibri" w:hAnsi="Calibri Light" w:cs="Calibri Light"/>
        </w:rPr>
      </w:pPr>
      <w:bookmarkStart w:id="106" w:name="_Toc84971455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92</w:t>
        </w:r>
      </w:fldSimple>
      <w:r>
        <w:t>: 15q25</w:t>
      </w:r>
      <w:bookmarkEnd w:id="106"/>
    </w:p>
    <w:p w14:paraId="77F7C114" w14:textId="7729A0D8" w:rsidR="003502E2" w:rsidRPr="003502E2" w:rsidRDefault="003502E2" w:rsidP="003502E2">
      <w:pPr>
        <w:spacing w:after="0"/>
        <w:rPr>
          <w:rFonts w:ascii="Calibri Light" w:hAnsi="Calibri Light"/>
          <w:i/>
          <w:iCs/>
        </w:rPr>
      </w:pPr>
      <w:r w:rsidRPr="003502E2">
        <w:rPr>
          <w:rFonts w:ascii="Calibri Light" w:hAnsi="Calibri Light"/>
          <w:i/>
          <w:iCs/>
        </w:rPr>
        <w:t>Figure 1F of Doelken 2013</w: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PEVuZE5vdGU+PENpdGU+PEF1dGhvcj5Eb2Vsa2VuPC9BdXRob3I+PFllYXI+MjAxMzwvWWVhcj48
UmVjTnVtPjQxNjwvUmVjTnVtPjxEaXNwbGF5VGV4dD5bNzVdPC9EaXNwbGF5VGV4dD48cmVjb3Jk
PjxyZWMtbnVtYmVyPjQxNjwvcmVjLW51bWJlcj48Zm9yZWlnbi1rZXlzPjxrZXkgYXBwPSJFTiIg
ZGItaWQ9InA5d3YwMGE1eWV6MHYxZXQ1YXd2OXBmb2VwZDB4NWR0d3dwdCIgdGltZXN0YW1wPSIx
NjI1NjA0MTM2Ij40MTY8L2tleT48a2V5IGFwcD0iRU5XZWIiIGRiLWlkPSIiPjA8L2tleT48L2Zv
cmVpZ24ta2V5cz48cmVmLXR5cGUgbmFtZT0iSm91cm5hbCBBcnRpY2xlIj4xNzwvcmVmLXR5cGU+
PGNvbnRyaWJ1dG9ycz48YXV0aG9ycz48YXV0aG9yPkRvZWxrZW4sIFMuIEMuPC9hdXRob3I+PGF1
dGhvcj5TZWVnZXIsIEsuPC9hdXRob3I+PGF1dGhvcj5IdW5kc2RvZXJmZXIsIFAuPC9hdXRob3I+
PGF1dGhvcj5XZWJlci1GZXJybywgVy48L2F1dGhvcj48YXV0aG9yPktsb3BvY2tpLCBFLjwvYXV0
aG9yPjxhdXRob3I+R3JhdWwtTmV1bWFubiwgTC48L2F1dGhvcj48L2F1dGhvcnM+PC9jb250cmli
dXRvcnM+PGF1dGgtYWRkcmVzcz5JbnN0aXR1dGUgZm9yIE1lZGljYWwgYW5kIEh1bWFuIEdlbmV0
aWNzLCBDaGFyaXTDqSBVbml2ZXJzaXTDpHRzbWVkaXppbiBCZXJsaW4sIEJlcmxpbiwgR2VybWFu
eS4gc2FuZHJhLmRvZWxrZW5AY2hhcml0ZS5kZTwvYXV0aC1hZGRyZXNzPjx0aXRsZXM+PHRpdGxl
PlByb3hpbWFsIGFuZCBkaXN0YWwgMTVxMjUuMiBtaWNyb2RlbGV0aW9ucy1nZW5vdHlwZS1waGVu
b3R5cGUgZGVsaW5lYXRpb24gb2YgdHdvIG5ldXJvZGV2ZWxvcG1lbnRhbCBzdXNjZXB0aWJpbGl0
eSBsb2NpPC90aXRsZT48c2Vjb25kYXJ5LXRpdGxlPkFtIEogTWVkIEdlbmV0IEE8L3NlY29uZGFy
eS10aXRsZT48YWx0LXRpdGxlPkFtZXJpY2FuIGpvdXJuYWwgb2YgbWVkaWNhbCBnZW5ldGljcy4g
UGFydCBBPC9hbHQtdGl0bGU+PC90aXRsZXM+PHBlcmlvZGljYWw+PGZ1bGwtdGl0bGU+QW0gSiBN
ZWQgR2VuZXQgQTwvZnVsbC10aXRsZT48YWJici0xPkFtZXJpY2FuIGpvdXJuYWwgb2YgbWVkaWNh
bCBnZW5ldGljcy4gUGFydCBBPC9hYmJyLTE+PC9wZXJpb2RpY2FsPjxhbHQtcGVyaW9kaWNhbD48
ZnVsbC10aXRsZT5BbSBKIE1lZCBHZW5ldCBBPC9mdWxsLXRpdGxlPjxhYmJyLTE+QW1lcmljYW4g
am91cm5hbCBvZiBtZWRpY2FsIGdlbmV0aWNzLiBQYXJ0IEE8L2FiYnItMT48L2FsdC1wZXJpb2Rp
Y2FsPjxwYWdlcz4yMTgtMjQ8L3BhZ2VzPjx2b2x1bWU+MTYxYTwvdm9sdW1lPjxudW1iZXI+MTwv
bnVtYmVyPjxlZGl0aW9uPjIwMTIvMTIvMTU8L2VkaXRpb24+PGtleXdvcmRzPjxrZXl3b3JkPkFi
bm9ybWFsaXRpZXMsIE11bHRpcGxlL2dlbmV0aWNzL3BoeXNpb3BhdGhvbG9neTwva2V5d29yZD48
a2V5d29yZD5BbmVtaWEsIERpYW1vbmQtQmxhY2tmYW4vZ2VuZXRpY3MvcGh5c2lvcGF0aG9sb2d5
PC9rZXl3b3JkPjxrZXl3b3JkPkNoaWxkPC9rZXl3b3JkPjxrZXl3b3JkPkNoaWxkLCBQcmVzY2hv
b2w8L2tleXdvcmQ+PGtleXdvcmQ+Q2hyb21vc29tZSBEZWxldGlvbjwva2V5d29yZD48a2V5d29y
ZD5DaHJvbW9zb21lcywgSHVtYW4sIFBhaXIgMTUvZ2VuZXRpY3M8L2tleXdvcmQ+PGtleXdvcmQ+
R2VuZSBEZWxldGlvbjwva2V5d29yZD48a2V5d29yZD5HZW5ldGljIEFzc29jaWF0aW9uIFN0dWRp
ZXM8L2tleXdvcmQ+PGtleXdvcmQ+KkdlbmV0aWMgTG9jaTwva2V5d29yZD48a2V5d29yZD5HZW5v
dHlwZTwva2V5d29yZD48a2V5d29yZD5HZXJtYW55PC9rZXl3b3JkPjxrZXl3b3JkPkhlcm5pYSwg
RGlhcGhyYWdtYXRpYy9nZW5ldGljcy9waHlzaW9wYXRob2xvZ3k8L2tleXdvcmQ+PGtleXdvcmQ+
SGVybmlhcywgRGlhcGhyYWdtYXRpYywgQ29uZ2VuaXRhbDwva2V5d29yZD48a2V5d29yZD5IdW1h
bnM8L2tleXdvcmQ+PGtleXdvcmQ+SW4gU2l0dSBIeWJyaWRpemF0aW9uLCBGbHVvcmVzY2VuY2U8
L2tleXdvcmQ+PGtleXdvcmQ+TWFsZTwva2V5d29yZD48a2V5d29yZD5NaWNyb2FycmF5IEFuYWx5
c2lzPC9rZXl3b3JkPjxrZXl3b3JkPlBoZW5vdHlwZTwva2V5d29yZD48L2tleXdvcmRzPjxkYXRl
cz48eWVhcj4yMDEzPC95ZWFyPjxwdWItZGF0ZXM+PGRhdGU+SmFuPC9kYXRlPjwvcHViLWRhdGVz
PjwvZGF0ZXM+PGlzYm4+MTU1Mi00ODI1PC9pc2JuPjxhY2Nlc3Npb24tbnVtPjIzMjM5NjQxPC9h
Y2Nlc3Npb24tbnVtPjx1cmxzPjwvdXJscz48ZWxlY3Ryb25pYy1yZXNvdXJjZS1udW0+MTAuMTAw
Mi9ham1nLmEuMzU2OTU8L2VsZWN0cm9uaWMtcmVzb3VyY2UtbnVtPjxyZW1vdGUtZGF0YWJhc2Ut
cHJvdmlkZXI+TkxNPC9yZW1vdGUtZGF0YWJhc2UtcHJvdmlkZXI+PGxhbmd1YWdlPmVuZzwvbGFu
Z3VhZ2U+PC9yZWNvcmQ+PC9DaXRlPjwvRW5kTm90ZT5=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PEVuZE5vdGU+PENpdGU+PEF1dGhvcj5Eb2Vsa2VuPC9BdXRob3I+PFllYXI+MjAxMzwvWWVhcj48
UmVjTnVtPjQxNjwvUmVjTnVtPjxEaXNwbGF5VGV4dD5bNzVdPC9EaXNwbGF5VGV4dD48cmVjb3Jk
PjxyZWMtbnVtYmVyPjQxNjwvcmVjLW51bWJlcj48Zm9yZWlnbi1rZXlzPjxrZXkgYXBwPSJFTiIg
ZGItaWQ9InA5d3YwMGE1eWV6MHYxZXQ1YXd2OXBmb2VwZDB4NWR0d3dwdCIgdGltZXN0YW1wPSIx
NjI1NjA0MTM2Ij40MTY8L2tleT48a2V5IGFwcD0iRU5XZWIiIGRiLWlkPSIiPjA8L2tleT48L2Zv
cmVpZ24ta2V5cz48cmVmLXR5cGUgbmFtZT0iSm91cm5hbCBBcnRpY2xlIj4xNzwvcmVmLXR5cGU+
PGNvbnRyaWJ1dG9ycz48YXV0aG9ycz48YXV0aG9yPkRvZWxrZW4sIFMuIEMuPC9hdXRob3I+PGF1
dGhvcj5TZWVnZXIsIEsuPC9hdXRob3I+PGF1dGhvcj5IdW5kc2RvZXJmZXIsIFAuPC9hdXRob3I+
PGF1dGhvcj5XZWJlci1GZXJybywgVy48L2F1dGhvcj48YXV0aG9yPktsb3BvY2tpLCBFLjwvYXV0
aG9yPjxhdXRob3I+R3JhdWwtTmV1bWFubiwgTC48L2F1dGhvcj48L2F1dGhvcnM+PC9jb250cmli
dXRvcnM+PGF1dGgtYWRkcmVzcz5JbnN0aXR1dGUgZm9yIE1lZGljYWwgYW5kIEh1bWFuIEdlbmV0
aWNzLCBDaGFyaXTDqSBVbml2ZXJzaXTDpHRzbWVkaXppbiBCZXJsaW4sIEJlcmxpbiwgR2VybWFu
eS4gc2FuZHJhLmRvZWxrZW5AY2hhcml0ZS5kZTwvYXV0aC1hZGRyZXNzPjx0aXRsZXM+PHRpdGxl
PlByb3hpbWFsIGFuZCBkaXN0YWwgMTVxMjUuMiBtaWNyb2RlbGV0aW9ucy1nZW5vdHlwZS1waGVu
b3R5cGUgZGVsaW5lYXRpb24gb2YgdHdvIG5ldXJvZGV2ZWxvcG1lbnRhbCBzdXNjZXB0aWJpbGl0
eSBsb2NpPC90aXRsZT48c2Vjb25kYXJ5LXRpdGxlPkFtIEogTWVkIEdlbmV0IEE8L3NlY29uZGFy
eS10aXRsZT48YWx0LXRpdGxlPkFtZXJpY2FuIGpvdXJuYWwgb2YgbWVkaWNhbCBnZW5ldGljcy4g
UGFydCBBPC9hbHQtdGl0bGU+PC90aXRsZXM+PHBlcmlvZGljYWw+PGZ1bGwtdGl0bGU+QW0gSiBN
ZWQgR2VuZXQgQTwvZnVsbC10aXRsZT48YWJici0xPkFtZXJpY2FuIGpvdXJuYWwgb2YgbWVkaWNh
bCBnZW5ldGljcy4gUGFydCBBPC9hYmJyLTE+PC9wZXJpb2RpY2FsPjxhbHQtcGVyaW9kaWNhbD48
ZnVsbC10aXRsZT5BbSBKIE1lZCBHZW5ldCBBPC9mdWxsLXRpdGxlPjxhYmJyLTE+QW1lcmljYW4g
am91cm5hbCBvZiBtZWRpY2FsIGdlbmV0aWNzLiBQYXJ0IEE8L2FiYnItMT48L2FsdC1wZXJpb2Rp
Y2FsPjxwYWdlcz4yMTgtMjQ8L3BhZ2VzPjx2b2x1bWU+MTYxYTwvdm9sdW1lPjxudW1iZXI+MTwv
bnVtYmVyPjxlZGl0aW9uPjIwMTIvMTIvMTU8L2VkaXRpb24+PGtleXdvcmRzPjxrZXl3b3JkPkFi
bm9ybWFsaXRpZXMsIE11bHRpcGxlL2dlbmV0aWNzL3BoeXNpb3BhdGhvbG9neTwva2V5d29yZD48
a2V5d29yZD5BbmVtaWEsIERpYW1vbmQtQmxhY2tmYW4vZ2VuZXRpY3MvcGh5c2lvcGF0aG9sb2d5
PC9rZXl3b3JkPjxrZXl3b3JkPkNoaWxkPC9rZXl3b3JkPjxrZXl3b3JkPkNoaWxkLCBQcmVzY2hv
b2w8L2tleXdvcmQ+PGtleXdvcmQ+Q2hyb21vc29tZSBEZWxldGlvbjwva2V5d29yZD48a2V5d29y
ZD5DaHJvbW9zb21lcywgSHVtYW4sIFBhaXIgMTUvZ2VuZXRpY3M8L2tleXdvcmQ+PGtleXdvcmQ+
R2VuZSBEZWxldGlvbjwva2V5d29yZD48a2V5d29yZD5HZW5ldGljIEFzc29jaWF0aW9uIFN0dWRp
ZXM8L2tleXdvcmQ+PGtleXdvcmQ+KkdlbmV0aWMgTG9jaTwva2V5d29yZD48a2V5d29yZD5HZW5v
dHlwZTwva2V5d29yZD48a2V5d29yZD5HZXJtYW55PC9rZXl3b3JkPjxrZXl3b3JkPkhlcm5pYSwg
RGlhcGhyYWdtYXRpYy9nZW5ldGljcy9waHlzaW9wYXRob2xvZ3k8L2tleXdvcmQ+PGtleXdvcmQ+
SGVybmlhcywgRGlhcGhyYWdtYXRpYywgQ29uZ2VuaXRhbDwva2V5d29yZD48a2V5d29yZD5IdW1h
bnM8L2tleXdvcmQ+PGtleXdvcmQ+SW4gU2l0dSBIeWJyaWRpemF0aW9uLCBGbHVvcmVzY2VuY2U8
L2tleXdvcmQ+PGtleXdvcmQ+TWFsZTwva2V5d29yZD48a2V5d29yZD5NaWNyb2FycmF5IEFuYWx5
c2lzPC9rZXl3b3JkPjxrZXl3b3JkPlBoZW5vdHlwZTwva2V5d29yZD48L2tleXdvcmRzPjxkYXRl
cz48eWVhcj4yMDEzPC95ZWFyPjxwdWItZGF0ZXM+PGRhdGU+SmFuPC9kYXRlPjwvcHViLWRhdGVz
PjwvZGF0ZXM+PGlzYm4+MTU1Mi00ODI1PC9pc2JuPjxhY2Nlc3Npb24tbnVtPjIzMjM5NjQxPC9h
Y2Nlc3Npb24tbnVtPjx1cmxzPjwvdXJscz48ZWxlY3Ryb25pYy1yZXNvdXJjZS1udW0+MTAuMTAw
Mi9ham1nLmEuMzU2OTU8L2VsZWN0cm9uaWMtcmVzb3VyY2UtbnVtPjxyZW1vdGUtZGF0YWJhc2Ut
cHJvdmlkZXI+TkxNPC9yZW1vdGUtZGF0YWJhc2UtcHJvdmlkZXI+PGxhbmd1YWdlPmVuZzwvbGFu
Z3VhZ2U+PC9yZWNvcmQ+PC9DaXRlPjwvRW5kTm90ZT5=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[75]</w:t>
      </w:r>
      <w:r w:rsidR="00FB2DDC">
        <w:rPr>
          <w:rFonts w:ascii="Calibri Light" w:hAnsi="Calibri Light"/>
          <w:i/>
          <w:iCs/>
        </w:rPr>
        <w:fldChar w:fldCharType="end"/>
      </w:r>
    </w:p>
    <w:p w14:paraId="5EEE63DC" w14:textId="443D0516" w:rsidR="003502E2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 w:rsidRPr="003502E2">
        <w:rPr>
          <w:rFonts w:ascii="Calibri Light" w:eastAsiaTheme="majorEastAsia" w:hAnsi="Calibri Light" w:cstheme="majorBidi"/>
          <w:i/>
          <w:iCs/>
          <w:noProof/>
        </w:rPr>
        <w:drawing>
          <wp:inline distT="0" distB="0" distL="0" distR="0" wp14:anchorId="3D06F088" wp14:editId="77617C0D">
            <wp:extent cx="5515629" cy="4052455"/>
            <wp:effectExtent l="0" t="0" r="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26268" cy="40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7D6" w14:textId="59AE6EC1" w:rsidR="003502E2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 w:rsidRPr="003502E2">
        <w:rPr>
          <w:rFonts w:ascii="Calibri Light" w:eastAsiaTheme="majorEastAsia" w:hAnsi="Calibri Light" w:cstheme="majorBidi"/>
          <w:i/>
          <w:iCs/>
          <w:noProof/>
        </w:rPr>
        <w:drawing>
          <wp:inline distT="0" distB="0" distL="0" distR="0" wp14:anchorId="13DBB609" wp14:editId="0C3B367F">
            <wp:extent cx="6858000" cy="268922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D5C4" w14:textId="4DDF7B77" w:rsidR="003502E2" w:rsidRPr="003502E2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</w:p>
    <w:p w14:paraId="62BB2445" w14:textId="7DB09C90" w:rsidR="003502E2" w:rsidRPr="003502E2" w:rsidRDefault="003502E2" w:rsidP="003502E2">
      <w:pPr>
        <w:spacing w:after="0"/>
        <w:rPr>
          <w:rFonts w:ascii="Calibri Light" w:eastAsiaTheme="majorEastAsia" w:hAnsi="Calibri Light" w:cstheme="majorBidi"/>
          <w:b/>
          <w:bCs/>
        </w:rPr>
      </w:pPr>
      <w:r w:rsidRPr="003502E2">
        <w:rPr>
          <w:rFonts w:ascii="Calibri Light" w:eastAsiaTheme="majorEastAsia" w:hAnsi="Calibri Light" w:cstheme="majorBidi"/>
          <w:b/>
          <w:bCs/>
        </w:rPr>
        <w:t xml:space="preserve">Whole </w:t>
      </w:r>
      <w:r>
        <w:rPr>
          <w:rFonts w:ascii="Calibri Light" w:eastAsiaTheme="majorEastAsia" w:hAnsi="Calibri Light" w:cstheme="majorBidi"/>
          <w:b/>
          <w:bCs/>
        </w:rPr>
        <w:t xml:space="preserve">Region = </w:t>
      </w:r>
      <w:r w:rsidRPr="003502E2">
        <w:rPr>
          <w:rFonts w:ascii="Calibri Light" w:hAnsi="Calibri Light"/>
          <w:b/>
          <w:bCs/>
        </w:rPr>
        <w:t>ClinGen Distal + Proximal</w:t>
      </w:r>
      <w:r w:rsidRPr="003502E2">
        <w:rPr>
          <w:rFonts w:ascii="Calibri Light" w:eastAsiaTheme="majorEastAsia" w:hAnsi="Calibri Light" w:cstheme="majorBidi"/>
          <w:b/>
          <w:bCs/>
        </w:rPr>
        <w:t xml:space="preserve">: </w:t>
      </w:r>
      <w:r w:rsidRPr="003502E2">
        <w:rPr>
          <w:rFonts w:ascii="Calibri Light" w:eastAsiaTheme="majorEastAsia" w:hAnsi="Calibri Light" w:cstheme="majorBidi"/>
        </w:rPr>
        <w:t>chr15:83213988-85713001</w:t>
      </w:r>
      <w:r>
        <w:rPr>
          <w:rFonts w:ascii="Calibri Light" w:eastAsiaTheme="majorEastAsia" w:hAnsi="Calibri Light" w:cstheme="majorBidi"/>
        </w:rPr>
        <w:t xml:space="preserve"> (hg19)</w:t>
      </w:r>
    </w:p>
    <w:p w14:paraId="1B43CF90" w14:textId="5AA59D41" w:rsidR="003502E2" w:rsidRPr="003502E2" w:rsidRDefault="003502E2" w:rsidP="003502E2">
      <w:pPr>
        <w:spacing w:after="0"/>
        <w:rPr>
          <w:rFonts w:ascii="Calibri Light" w:eastAsiaTheme="majorEastAsia" w:hAnsi="Calibri Light" w:cstheme="majorBidi"/>
          <w:b/>
          <w:bCs/>
        </w:rPr>
      </w:pPr>
      <w:r>
        <w:rPr>
          <w:rFonts w:ascii="Calibri Light" w:eastAsiaTheme="majorEastAsia" w:hAnsi="Calibri Light" w:cstheme="majorBidi"/>
          <w:b/>
          <w:bCs/>
        </w:rPr>
        <w:t xml:space="preserve">Proximal SRO (ClinGen): </w:t>
      </w:r>
      <w:r w:rsidRPr="003502E2">
        <w:rPr>
          <w:rFonts w:ascii="Calibri Light" w:eastAsiaTheme="majorEastAsia" w:hAnsi="Calibri Light" w:cstheme="majorBidi"/>
        </w:rPr>
        <w:t>chr15:83213988-84714733 (hg19)</w:t>
      </w:r>
    </w:p>
    <w:p w14:paraId="0CFB9C8C" w14:textId="55BD5129" w:rsidR="003502E2" w:rsidRPr="003502E2" w:rsidRDefault="003502E2" w:rsidP="003502E2">
      <w:pPr>
        <w:spacing w:after="0"/>
        <w:rPr>
          <w:rFonts w:ascii="Calibri Light" w:eastAsiaTheme="majorEastAsia" w:hAnsi="Calibri Light" w:cstheme="majorBidi"/>
          <w:i/>
          <w:iCs/>
        </w:rPr>
      </w:pPr>
      <w:r>
        <w:rPr>
          <w:rFonts w:ascii="Calibri Light" w:eastAsiaTheme="majorEastAsia" w:hAnsi="Calibri Light" w:cstheme="majorBidi"/>
          <w:b/>
          <w:bCs/>
        </w:rPr>
        <w:t xml:space="preserve">Distal SRO (ClinGen): </w:t>
      </w:r>
      <w:r w:rsidRPr="003502E2">
        <w:rPr>
          <w:rFonts w:ascii="Calibri Light" w:eastAsiaTheme="majorEastAsia" w:hAnsi="Calibri Light" w:cstheme="majorBidi"/>
        </w:rPr>
        <w:t>chr15:85139652-85713001 (hg19)</w:t>
      </w:r>
    </w:p>
    <w:p w14:paraId="3C0F8899" w14:textId="77777777" w:rsidR="00DA73A4" w:rsidRDefault="00DA73A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7DCC3132" w14:textId="2DF0A10B" w:rsidR="00986568" w:rsidRDefault="00986568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</w:rPr>
      </w:pPr>
      <w:bookmarkStart w:id="107" w:name="_Toc84971456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93</w:t>
        </w:r>
      </w:fldSimple>
      <w:r>
        <w:t>: 15q26</w:t>
      </w:r>
      <w:bookmarkEnd w:id="107"/>
    </w:p>
    <w:p w14:paraId="209BCA50" w14:textId="3F25E9E2" w:rsidR="00986568" w:rsidRPr="00986568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86568">
        <w:rPr>
          <w:rFonts w:ascii="Calibri Light" w:eastAsia="Calibri" w:hAnsi="Calibri Light" w:cs="Calibri Light"/>
          <w:i/>
          <w:iCs/>
        </w:rPr>
        <w:t>UCSC Genome Browser View of Reported CNVs:</w:t>
      </w:r>
    </w:p>
    <w:p w14:paraId="2C8A5F6A" w14:textId="0178182C" w:rsidR="00986568" w:rsidRPr="00986568" w:rsidRDefault="0035357D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2B527D90" wp14:editId="1A849B53">
            <wp:extent cx="6035040" cy="2665084"/>
            <wp:effectExtent l="0" t="0" r="381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18" cy="267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55AA" w14:textId="6E83F088" w:rsidR="00986568" w:rsidRPr="00986568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86568">
        <w:rPr>
          <w:rFonts w:ascii="Calibri Light" w:eastAsia="Calibri" w:hAnsi="Calibri Light" w:cs="Calibri Light"/>
          <w:b/>
          <w:bCs/>
        </w:rPr>
        <w:t>Whole Region:</w:t>
      </w:r>
      <w:r w:rsidRPr="00986568">
        <w:rPr>
          <w:rFonts w:ascii="Calibri Light" w:eastAsia="Times New Roman" w:hAnsi="Calibri Light" w:cs="Calibri Light"/>
        </w:rPr>
        <w:t xml:space="preserve"> chr15:84151101-100276767 (hg18)</w:t>
      </w:r>
    </w:p>
    <w:p w14:paraId="4D5EBC9C" w14:textId="6873BD4D" w:rsidR="00986568" w:rsidRPr="00986568" w:rsidRDefault="00986568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</w:rPr>
      </w:pPr>
      <w:r w:rsidRPr="00986568">
        <w:rPr>
          <w:rFonts w:ascii="Calibri Light" w:eastAsia="Calibri" w:hAnsi="Calibri Light" w:cs="Calibri Light"/>
          <w:b/>
          <w:bCs/>
        </w:rPr>
        <w:t xml:space="preserve">DECIPHER Coordinates: </w:t>
      </w:r>
      <w:r w:rsidRPr="00986568">
        <w:rPr>
          <w:rFonts w:ascii="Calibri Light" w:eastAsia="Times New Roman" w:hAnsi="Calibri Light" w:cs="Calibri Light"/>
        </w:rPr>
        <w:t>chr15:98814741-101981189 (GRCh38)</w:t>
      </w:r>
    </w:p>
    <w:p w14:paraId="599ED677" w14:textId="01FFA142" w:rsidR="00953243" w:rsidRDefault="00953243" w:rsidP="009B555C">
      <w:pPr>
        <w:pStyle w:val="Heading1"/>
        <w:tabs>
          <w:tab w:val="left" w:pos="333"/>
        </w:tabs>
        <w:rPr>
          <w:rFonts w:ascii="Calibri Light" w:eastAsia="Calibri" w:hAnsi="Calibri Light" w:cs="Calibri Light"/>
          <w:b/>
          <w:bCs/>
          <w:i/>
          <w:iCs/>
        </w:rPr>
      </w:pPr>
      <w:bookmarkStart w:id="108" w:name="_Toc84971457"/>
      <w:r>
        <w:t xml:space="preserve">Primary CNV </w:t>
      </w:r>
      <w:fldSimple w:instr=" SEQ Primary_CNV \* ARABIC ">
        <w:r w:rsidR="00A360AB">
          <w:rPr>
            <w:noProof/>
          </w:rPr>
          <w:t>94</w:t>
        </w:r>
      </w:fldSimple>
      <w:r>
        <w:t>: 16p13.3</w:t>
      </w:r>
      <w:bookmarkEnd w:id="108"/>
    </w:p>
    <w:p w14:paraId="28F7E094" w14:textId="7210C3C1" w:rsidR="00953243" w:rsidRPr="00953243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53243">
        <w:rPr>
          <w:rFonts w:ascii="Calibri Light" w:eastAsia="Calibri" w:hAnsi="Calibri Light" w:cs="Calibri Light"/>
          <w:i/>
          <w:iCs/>
        </w:rPr>
        <w:t>Figure 2 of Oyazato 2011</w:t>
      </w:r>
      <w:r w:rsidR="0086625B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PEVuZE5vdGU+PENpdGU+PEF1dGhvcj5PeWF6YXRvPC9BdXRob3I+PFllYXI+MjAxMTwvWWVhcj48
UmVjTnVtPjY0MjwvUmVjTnVtPjxEaXNwbGF5VGV4dD5bNzZdPC9EaXNwbGF5VGV4dD48cmVjb3Jk
PjxyZWMtbnVtYmVyPjY0MjwvcmVjLW51bWJlcj48Zm9yZWlnbi1rZXlzPjxrZXkgYXBwPSJFTiIg
ZGItaWQ9InA5d3YwMGE1eWV6MHYxZXQ1YXd2OXBmb2VwZDB4NWR0d3dwdCIgdGltZXN0YW1wPSIx
NjI2OTkwMzQ3Ij42NDI8L2tleT48L2ZvcmVpZ24ta2V5cz48cmVmLXR5cGUgbmFtZT0iSm91cm5h
bCBBcnRpY2xlIj4xNzwvcmVmLXR5cGU+PGNvbnRyaWJ1dG9ycz48YXV0aG9ycz48YXV0aG9yPk95
YXphdG8sIFkuPC9hdXRob3I+PGF1dGhvcj5JaWppbWEsIEsuPC9hdXRob3I+PGF1dGhvcj5FbWks
IE0uPC9hdXRob3I+PGF1dGhvcj5TZWtpbmUsIFQuPC9hdXRob3I+PGF1dGhvcj5LYW1laSwgSy48
L2F1dGhvcj48YXV0aG9yPlRha2FuYXNoaSwgSi48L2F1dGhvcj48YXV0aG9yPk5ha2FvLCBILjwv
YXV0aG9yPjxhdXRob3I+TmFtYWksIFkuPC9hdXRob3I+PGF1dGhvcj5Ob3p1LCBLLjwvYXV0aG9y
PjxhdXRob3I+TWF0c3VvLCBNLjwvYXV0aG9yPjwvYXV0aG9ycz48L2NvbnRyaWJ1dG9ycz48YXV0
aC1hZGRyZXNzPkRlcGFydG1lbnQgb2YgUGVkaWF0cmljcywgS29iZSBVbml2ZXJzaXR5IEdyYWR1
YXRlIFNjaG9vbCBvZiBNZWRpY2luZSwgS29iZSwgSHlvZ28sIEphcGFuLiB5c25iLm95YXphdG9A
Z21haWwuY29tPC9hdXRoLWFkZHJlc3M+PHRpdGxlcz48dGl0bGU+TW9sZWN1bGFyIGFuYWx5c2lz
IG9mIFRTQzIvUEtEMSBjb250aWd1b3VzIGdlbmUgZGVsZXRpb24gc3luZHJvbWU8L3RpdGxlPjxz
ZWNvbmRhcnktdGl0bGU+S29iZSBKIE1lZCBTY2k8L3NlY29uZGFyeS10aXRsZT48YWx0LXRpdGxl
PlRoZSBLb2JlIGpvdXJuYWwgb2YgbWVkaWNhbCBzY2llbmNlczwvYWx0LXRpdGxlPjwvdGl0bGVz
PjxwZXJpb2RpY2FsPjxmdWxsLXRpdGxlPktvYmUgSiBNZWQgU2NpPC9mdWxsLXRpdGxlPjxhYmJy
LTE+VGhlIEtvYmUgam91cm5hbCBvZiBtZWRpY2FsIHNjaWVuY2VzPC9hYmJyLTE+PC9wZXJpb2Rp
Y2FsPjxhbHQtcGVyaW9kaWNhbD48ZnVsbC10aXRsZT5Lb2JlIEogTWVkIFNjaTwvZnVsbC10aXRs
ZT48YWJici0xPlRoZSBLb2JlIGpvdXJuYWwgb2YgbWVkaWNhbCBzY2llbmNlczwvYWJici0xPjwv
YWx0LXBlcmlvZGljYWw+PHBhZ2VzPkUxLTEwPC9wYWdlcz48dm9sdW1lPjU3PC92b2x1bWU+PG51
bWJlcj4xPC9udW1iZXI+PGVkaXRpb24+MjAxMS8xMi8xNjwvZWRpdGlvbj48a2V5d29yZHM+PGtl
eXdvcmQ+QWRvbGVzY2VudDwva2V5d29yZD48a2V5d29yZD5DaGlsZDwva2V5d29yZD48a2V5d29y
ZD5DaGlsZCwgUHJlc2Nob29sPC9rZXl3b3JkPjxrZXl3b3JkPkNvbXBhcmF0aXZlIEdlbm9taWMg
SHlicmlkaXphdGlvbjwva2V5d29yZD48a2V5d29yZD4qR2VuZSBEZWxldGlvbjwva2V5d29yZD48
a2V5d29yZD5IdW1hbnM8L2tleXdvcmQ+PGtleXdvcmQ+TnVjbGVpYyBBY2lkIEFtcGxpZmljYXRp
b24gVGVjaG5pcXVlczwva2V5d29yZD48a2V5d29yZD5Qb2x5Y3lzdGljIEtpZG5leSwgQXV0b3Nv
bWFsIFJlY2Vzc2l2ZS9kaWFnbm9zaXMvKmdlbmV0aWNzPC9rZXl3b3JkPjxrZXl3b3JkPlN5bmRy
b21lPC9rZXl3b3JkPjxrZXl3b3JkPlRSUFAgQ2F0aW9uIENoYW5uZWxzLypnZW5ldGljczwva2V5
d29yZD48a2V5d29yZD5UdWJlcm91cyBTY2xlcm9zaXMvZGlhZ25vc2lzLypnZW5ldGljczwva2V5
d29yZD48a2V5d29yZD5UdWJlcm91cyBTY2xlcm9zaXMgQ29tcGxleCAyIFByb3RlaW48L2tleXdv
cmQ+PGtleXdvcmQ+VHVtb3IgU3VwcHJlc3NvciBQcm90ZWlucy8qZ2VuZXRpY3M8L2tleXdvcmQ+
PC9rZXl3b3Jkcz48ZGF0ZXM+PHllYXI+MjAxMTwveWVhcj48cHViLWRhdGVzPjxkYXRlPkp1biA5
PC9kYXRlPjwvcHViLWRhdGVzPjwvZGF0ZXM+PGlzYm4+MDAyMy0yNTEzPC9pc2JuPjxhY2Nlc3Np
b24tbnVtPjIyMTY5ODk2PC9hY2Nlc3Npb24tbnVtPjx1cmxzPjwvdXJscz48cmVtb3RlLWRhdGFi
YXNlLXByb3ZpZGVyPk5MTTwvcmVtb3RlLWRhdGFiYXNlLXByb3ZpZGVyPjxsYW5ndWFnZT5lbmc8
L2xhbmd1YWdlPjwvcmVjb3JkPjwvQ2l0ZT48L0VuZE5vdGU+AG==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eastAsia="Calibri" w:hAnsi="Calibri Light" w:cs="Calibri Light"/>
          <w:i/>
          <w:iCs/>
        </w:rPr>
        <w:fldChar w:fldCharType="begin">
          <w:fldData xml:space="preserve">PEVuZE5vdGU+PENpdGU+PEF1dGhvcj5PeWF6YXRvPC9BdXRob3I+PFllYXI+MjAxMTwvWWVhcj48
UmVjTnVtPjY0MjwvUmVjTnVtPjxEaXNwbGF5VGV4dD5bNzZdPC9EaXNwbGF5VGV4dD48cmVjb3Jk
PjxyZWMtbnVtYmVyPjY0MjwvcmVjLW51bWJlcj48Zm9yZWlnbi1rZXlzPjxrZXkgYXBwPSJFTiIg
ZGItaWQ9InA5d3YwMGE1eWV6MHYxZXQ1YXd2OXBmb2VwZDB4NWR0d3dwdCIgdGltZXN0YW1wPSIx
NjI2OTkwMzQ3Ij42NDI8L2tleT48L2ZvcmVpZ24ta2V5cz48cmVmLXR5cGUgbmFtZT0iSm91cm5h
bCBBcnRpY2xlIj4xNzwvcmVmLXR5cGU+PGNvbnRyaWJ1dG9ycz48YXV0aG9ycz48YXV0aG9yPk95
YXphdG8sIFkuPC9hdXRob3I+PGF1dGhvcj5JaWppbWEsIEsuPC9hdXRob3I+PGF1dGhvcj5FbWks
IE0uPC9hdXRob3I+PGF1dGhvcj5TZWtpbmUsIFQuPC9hdXRob3I+PGF1dGhvcj5LYW1laSwgSy48
L2F1dGhvcj48YXV0aG9yPlRha2FuYXNoaSwgSi48L2F1dGhvcj48YXV0aG9yPk5ha2FvLCBILjwv
YXV0aG9yPjxhdXRob3I+TmFtYWksIFkuPC9hdXRob3I+PGF1dGhvcj5Ob3p1LCBLLjwvYXV0aG9y
PjxhdXRob3I+TWF0c3VvLCBNLjwvYXV0aG9yPjwvYXV0aG9ycz48L2NvbnRyaWJ1dG9ycz48YXV0
aC1hZGRyZXNzPkRlcGFydG1lbnQgb2YgUGVkaWF0cmljcywgS29iZSBVbml2ZXJzaXR5IEdyYWR1
YXRlIFNjaG9vbCBvZiBNZWRpY2luZSwgS29iZSwgSHlvZ28sIEphcGFuLiB5c25iLm95YXphdG9A
Z21haWwuY29tPC9hdXRoLWFkZHJlc3M+PHRpdGxlcz48dGl0bGU+TW9sZWN1bGFyIGFuYWx5c2lz
IG9mIFRTQzIvUEtEMSBjb250aWd1b3VzIGdlbmUgZGVsZXRpb24gc3luZHJvbWU8L3RpdGxlPjxz
ZWNvbmRhcnktdGl0bGU+S29iZSBKIE1lZCBTY2k8L3NlY29uZGFyeS10aXRsZT48YWx0LXRpdGxl
PlRoZSBLb2JlIGpvdXJuYWwgb2YgbWVkaWNhbCBzY2llbmNlczwvYWx0LXRpdGxlPjwvdGl0bGVz
PjxwZXJpb2RpY2FsPjxmdWxsLXRpdGxlPktvYmUgSiBNZWQgU2NpPC9mdWxsLXRpdGxlPjxhYmJy
LTE+VGhlIEtvYmUgam91cm5hbCBvZiBtZWRpY2FsIHNjaWVuY2VzPC9hYmJyLTE+PC9wZXJpb2Rp
Y2FsPjxhbHQtcGVyaW9kaWNhbD48ZnVsbC10aXRsZT5Lb2JlIEogTWVkIFNjaTwvZnVsbC10aXRs
ZT48YWJici0xPlRoZSBLb2JlIGpvdXJuYWwgb2YgbWVkaWNhbCBzY2llbmNlczwvYWJici0xPjwv
YWx0LXBlcmlvZGljYWw+PHBhZ2VzPkUxLTEwPC9wYWdlcz48dm9sdW1lPjU3PC92b2x1bWU+PG51
bWJlcj4xPC9udW1iZXI+PGVkaXRpb24+MjAxMS8xMi8xNjwvZWRpdGlvbj48a2V5d29yZHM+PGtl
eXdvcmQ+QWRvbGVzY2VudDwva2V5d29yZD48a2V5d29yZD5DaGlsZDwva2V5d29yZD48a2V5d29y
ZD5DaGlsZCwgUHJlc2Nob29sPC9rZXl3b3JkPjxrZXl3b3JkPkNvbXBhcmF0aXZlIEdlbm9taWMg
SHlicmlkaXphdGlvbjwva2V5d29yZD48a2V5d29yZD4qR2VuZSBEZWxldGlvbjwva2V5d29yZD48
a2V5d29yZD5IdW1hbnM8L2tleXdvcmQ+PGtleXdvcmQ+TnVjbGVpYyBBY2lkIEFtcGxpZmljYXRp
b24gVGVjaG5pcXVlczwva2V5d29yZD48a2V5d29yZD5Qb2x5Y3lzdGljIEtpZG5leSwgQXV0b3Nv
bWFsIFJlY2Vzc2l2ZS9kaWFnbm9zaXMvKmdlbmV0aWNzPC9rZXl3b3JkPjxrZXl3b3JkPlN5bmRy
b21lPC9rZXl3b3JkPjxrZXl3b3JkPlRSUFAgQ2F0aW9uIENoYW5uZWxzLypnZW5ldGljczwva2V5
d29yZD48a2V5d29yZD5UdWJlcm91cyBTY2xlcm9zaXMvZGlhZ25vc2lzLypnZW5ldGljczwva2V5
d29yZD48a2V5d29yZD5UdWJlcm91cyBTY2xlcm9zaXMgQ29tcGxleCAyIFByb3RlaW48L2tleXdv
cmQ+PGtleXdvcmQ+VHVtb3IgU3VwcHJlc3NvciBQcm90ZWlucy8qZ2VuZXRpY3M8L2tleXdvcmQ+
PC9rZXl3b3Jkcz48ZGF0ZXM+PHllYXI+MjAxMTwveWVhcj48cHViLWRhdGVzPjxkYXRlPkp1biA5
PC9kYXRlPjwvcHViLWRhdGVzPjwvZGF0ZXM+PGlzYm4+MDAyMy0yNTEzPC9pc2JuPjxhY2Nlc3Np
b24tbnVtPjIyMTY5ODk2PC9hY2Nlc3Npb24tbnVtPjx1cmxzPjwvdXJscz48cmVtb3RlLWRhdGFi
YXNlLXByb3ZpZGVyPk5MTTwvcmVtb3RlLWRhdGFiYXNlLXByb3ZpZGVyPjxsYW5ndWFnZT5lbmc8
L2xhbmd1YWdlPjwvcmVjb3JkPjwvQ2l0ZT48L0VuZE5vdGU+AG==
</w:fldData>
        </w:fldChar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eastAsia="Calibri" w:hAnsi="Calibri Light" w:cs="Calibri Light"/>
          <w:i/>
          <w:iCs/>
        </w:rPr>
      </w:r>
      <w:r w:rsidR="00FB2DDC">
        <w:rPr>
          <w:rFonts w:ascii="Calibri Light" w:eastAsia="Calibri" w:hAnsi="Calibri Light" w:cs="Calibri Light"/>
          <w:i/>
          <w:iCs/>
        </w:rPr>
        <w:fldChar w:fldCharType="end"/>
      </w:r>
      <w:r w:rsidR="0086625B">
        <w:rPr>
          <w:rFonts w:ascii="Calibri Light" w:eastAsia="Calibri" w:hAnsi="Calibri Light" w:cs="Calibri Light"/>
          <w:i/>
          <w:iCs/>
        </w:rPr>
      </w:r>
      <w:r w:rsidR="0086625B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[76]</w:t>
      </w:r>
      <w:r w:rsidR="0086625B">
        <w:rPr>
          <w:rFonts w:ascii="Calibri Light" w:eastAsia="Calibri" w:hAnsi="Calibri Light" w:cs="Calibri Light"/>
          <w:i/>
          <w:iCs/>
        </w:rPr>
        <w:fldChar w:fldCharType="end"/>
      </w:r>
      <w:r w:rsidRPr="00953243">
        <w:rPr>
          <w:rFonts w:ascii="Calibri Light" w:eastAsia="Calibri" w:hAnsi="Calibri Light" w:cs="Calibri Light"/>
          <w:i/>
          <w:iCs/>
        </w:rPr>
        <w:t>:</w:t>
      </w:r>
    </w:p>
    <w:p w14:paraId="5D21903B" w14:textId="0E6D98F8" w:rsidR="00953243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953243">
        <w:rPr>
          <w:rFonts w:ascii="Calibri Light" w:eastAsia="Calibri" w:hAnsi="Calibri Light" w:cs="Calibri Light"/>
          <w:b/>
          <w:bCs/>
          <w:i/>
          <w:iCs/>
          <w:noProof/>
        </w:rPr>
        <w:drawing>
          <wp:inline distT="0" distB="0" distL="0" distR="0" wp14:anchorId="7EDCF025" wp14:editId="4AE08AB8">
            <wp:extent cx="6858000" cy="4586605"/>
            <wp:effectExtent l="0" t="0" r="0" b="444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F63" w14:textId="1312ACF6" w:rsidR="00953243" w:rsidRPr="00953243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953243">
        <w:rPr>
          <w:rFonts w:ascii="Calibri Light" w:eastAsia="Calibri" w:hAnsi="Calibri Light" w:cs="Calibri Light"/>
          <w:i/>
          <w:iCs/>
        </w:rPr>
        <w:t>Figure 2A of Osumi 2020</w:t>
      </w:r>
      <w:r w:rsidR="0086625B">
        <w:rPr>
          <w:rFonts w:ascii="Calibri Light" w:eastAsia="Calibri" w:hAnsi="Calibri Light" w:cs="Calibri Light"/>
          <w:i/>
          <w:iCs/>
        </w:rPr>
        <w:fldChar w:fldCharType="begin"/>
      </w:r>
      <w:r w:rsidR="00FB2DDC">
        <w:rPr>
          <w:rFonts w:ascii="Calibri Light" w:eastAsia="Calibri" w:hAnsi="Calibri Light" w:cs="Calibri Light"/>
          <w:i/>
          <w:iCs/>
        </w:rPr>
        <w:instrText xml:space="preserve"> ADDIN EN.CITE &lt;EndNote&gt;&lt;Cite&gt;&lt;Author&gt;Osumi&lt;/Author&gt;&lt;Year&gt;2020&lt;/Year&gt;&lt;RecNum&gt;643&lt;/RecNum&gt;&lt;DisplayText&gt;[77]&lt;/DisplayText&gt;&lt;record&gt;&lt;rec-number&gt;643&lt;/rec-number&gt;&lt;foreign-keys&gt;&lt;key app="EN" db-id="p9wv00a5yez0v1et5awv9pfoepd0x5dtwwpt" timestamp="1626990389"&gt;643&lt;/key&gt;&lt;/foreign-keys&gt;&lt;ref-type name="Journal Article"&gt;17&lt;/ref-type&gt;&lt;contributors&gt;&lt;authors&gt;&lt;author&gt;Osumi, Keita&lt;/author&gt;&lt;author&gt;Suga, Kenichi&lt;/author&gt;&lt;author&gt;Ono, Akemi&lt;/author&gt;&lt;author&gt;Goji, Aya&lt;/author&gt;&lt;author&gt;Mori, Tatsuo&lt;/author&gt;&lt;author&gt;Kinoshita, Yukiko&lt;/author&gt;&lt;author&gt;Sugano, Mikio&lt;/author&gt;&lt;author&gt;Toda, Yoshihiro&lt;/author&gt;&lt;author&gt;Urushihara, Maki&lt;/author&gt;&lt;author&gt;Nakagawa, Ryuji&lt;/author&gt;&lt;author&gt;Hayabuchi, Yasunobu&lt;/author&gt;&lt;author&gt;Imoto, Issei&lt;/author&gt;&lt;author&gt;Kagami, Shoji&lt;/author&gt;&lt;/authors&gt;&lt;/contributors&gt;&lt;titles&gt;&lt;title&gt;Molecular diagnosis of an infant with TSC2/PKD1 contiguous gene syndrome&lt;/title&gt;&lt;secondary-title&gt;Human Genome Variation&lt;/secondary-title&gt;&lt;/titles&gt;&lt;periodical&gt;&lt;full-title&gt;Human Genome Variation&lt;/full-title&gt;&lt;/periodical&gt;&lt;pages&gt;21&lt;/pages&gt;&lt;volume&gt;7&lt;/volume&gt;&lt;number&gt;1&lt;/number&gt;&lt;dates&gt;&lt;year&gt;2020&lt;/year&gt;&lt;pub-dates&gt;&lt;date&gt;2020/07/16&lt;/date&gt;&lt;/pub-dates&gt;&lt;/dates&gt;&lt;isbn&gt;2054-345X&lt;/isbn&gt;&lt;urls&gt;&lt;related-urls&gt;&lt;url&gt;https://doi.org/10.1038/s41439-020-0108-0&lt;/url&gt;&lt;/related-urls&gt;&lt;/urls&gt;&lt;electronic-resource-num&gt;10.1038/s41439-020-0108-0&lt;/electronic-resource-num&gt;&lt;/record&gt;&lt;/Cite&gt;&lt;/EndNote&gt;</w:instrText>
      </w:r>
      <w:r w:rsidR="0086625B">
        <w:rPr>
          <w:rFonts w:ascii="Calibri Light" w:eastAsia="Calibri" w:hAnsi="Calibri Light" w:cs="Calibri Light"/>
          <w:i/>
          <w:iCs/>
        </w:rPr>
        <w:fldChar w:fldCharType="separate"/>
      </w:r>
      <w:r w:rsidR="00FB2DDC">
        <w:rPr>
          <w:rFonts w:ascii="Calibri Light" w:eastAsia="Calibri" w:hAnsi="Calibri Light" w:cs="Calibri Light"/>
          <w:i/>
          <w:iCs/>
          <w:noProof/>
        </w:rPr>
        <w:t>[77]</w:t>
      </w:r>
      <w:r w:rsidR="0086625B">
        <w:rPr>
          <w:rFonts w:ascii="Calibri Light" w:eastAsia="Calibri" w:hAnsi="Calibri Light" w:cs="Calibri Light"/>
          <w:i/>
          <w:iCs/>
        </w:rPr>
        <w:fldChar w:fldCharType="end"/>
      </w:r>
      <w:r w:rsidRPr="00953243">
        <w:rPr>
          <w:rFonts w:ascii="Calibri Light" w:eastAsia="Calibri" w:hAnsi="Calibri Light" w:cs="Calibri Light"/>
          <w:i/>
          <w:iCs/>
        </w:rPr>
        <w:t>:</w:t>
      </w:r>
    </w:p>
    <w:p w14:paraId="1C8877E8" w14:textId="77777777" w:rsidR="00953243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</w:p>
    <w:p w14:paraId="132C0E63" w14:textId="77777777" w:rsidR="00953243" w:rsidRDefault="00953243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bCs/>
          <w:i/>
          <w:iCs/>
        </w:rPr>
      </w:pPr>
      <w:r w:rsidRPr="00953243">
        <w:rPr>
          <w:rFonts w:ascii="Calibri Light" w:eastAsia="Calibri" w:hAnsi="Calibri Light" w:cs="Calibri Light"/>
          <w:b/>
          <w:bCs/>
          <w:i/>
          <w:iCs/>
          <w:noProof/>
        </w:rPr>
        <w:lastRenderedPageBreak/>
        <w:drawing>
          <wp:inline distT="0" distB="0" distL="0" distR="0" wp14:anchorId="6BB61318" wp14:editId="430769AB">
            <wp:extent cx="6744284" cy="18899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4428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204A" w14:textId="77777777" w:rsidR="00953243" w:rsidRPr="00953243" w:rsidRDefault="0095324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6D3FFD5E" w14:textId="0B2E62A4" w:rsidR="00953243" w:rsidRPr="00953243" w:rsidRDefault="0095324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953243">
        <w:rPr>
          <w:rFonts w:ascii="Calibri Light" w:hAnsi="Calibri Light" w:cs="Calibri Light"/>
          <w:b/>
          <w:bCs/>
        </w:rPr>
        <w:t>Whole Region (TSC2 to PKD1):</w:t>
      </w:r>
      <w:r>
        <w:rPr>
          <w:rFonts w:ascii="Calibri Light" w:hAnsi="Calibri Light" w:cs="Calibri Light"/>
          <w:b/>
          <w:bCs/>
        </w:rPr>
        <w:t xml:space="preserve"> </w:t>
      </w:r>
      <w:r w:rsidR="00A0047E" w:rsidRPr="00A0047E">
        <w:rPr>
          <w:rFonts w:ascii="Calibri Light" w:hAnsi="Calibri Light" w:cs="Calibri Light"/>
        </w:rPr>
        <w:t>chr16:</w:t>
      </w:r>
      <w:r w:rsidR="00A0047E" w:rsidRPr="00953243">
        <w:rPr>
          <w:rFonts w:ascii="Calibri Light" w:hAnsi="Calibri Light" w:cs="Calibri Light"/>
        </w:rPr>
        <w:t>2097990</w:t>
      </w:r>
      <w:r w:rsidR="00A0047E" w:rsidRPr="00A0047E">
        <w:rPr>
          <w:rFonts w:ascii="Calibri Light" w:hAnsi="Calibri Light" w:cs="Calibri Light"/>
        </w:rPr>
        <w:t>-2185899 (hg19)</w:t>
      </w:r>
    </w:p>
    <w:p w14:paraId="2B4DE221" w14:textId="7BB16DC9" w:rsidR="00953243" w:rsidRPr="00953243" w:rsidRDefault="00953243" w:rsidP="006163EF">
      <w:pPr>
        <w:pStyle w:val="ListParagraph"/>
        <w:numPr>
          <w:ilvl w:val="0"/>
          <w:numId w:val="32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953243">
        <w:rPr>
          <w:rFonts w:ascii="Calibri Light" w:hAnsi="Calibri Light" w:cs="Calibri Light"/>
        </w:rPr>
        <w:t>TSC2: chr16:2,097,990-2,138,713 (hg19)</w:t>
      </w:r>
    </w:p>
    <w:p w14:paraId="3F2B8650" w14:textId="181CCCAA" w:rsidR="00953243" w:rsidRPr="00953243" w:rsidRDefault="00953243" w:rsidP="006163EF">
      <w:pPr>
        <w:pStyle w:val="ListParagraph"/>
        <w:numPr>
          <w:ilvl w:val="0"/>
          <w:numId w:val="32"/>
        </w:numPr>
        <w:tabs>
          <w:tab w:val="left" w:pos="333"/>
        </w:tabs>
        <w:spacing w:after="0"/>
        <w:rPr>
          <w:rFonts w:ascii="Calibri Light" w:hAnsi="Calibri Light" w:cs="Calibri Light"/>
        </w:rPr>
        <w:sectPr w:rsidR="00953243" w:rsidRPr="00953243" w:rsidSect="0014546F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953243">
        <w:rPr>
          <w:rFonts w:ascii="Calibri Light" w:hAnsi="Calibri Light" w:cs="Calibri Light"/>
        </w:rPr>
        <w:t>PKD1:  chr16:2,138,711-2,185,899 (hg19)</w:t>
      </w:r>
    </w:p>
    <w:p w14:paraId="31474C06" w14:textId="2C364961" w:rsidR="00217509" w:rsidRPr="000137B2" w:rsidRDefault="00217509" w:rsidP="009B555C">
      <w:pPr>
        <w:pStyle w:val="Heading1"/>
        <w:tabs>
          <w:tab w:val="left" w:pos="333"/>
        </w:tabs>
      </w:pPr>
      <w:bookmarkStart w:id="109" w:name="_Toc84971458"/>
      <w:r w:rsidRPr="000137B2">
        <w:t xml:space="preserve">Primary CNV </w:t>
      </w:r>
      <w:fldSimple w:instr=" SEQ Primary_CNV \* ARABIC ">
        <w:r w:rsidR="00A360AB">
          <w:rPr>
            <w:noProof/>
          </w:rPr>
          <w:t>95</w:t>
        </w:r>
      </w:fldSimple>
      <w:r w:rsidRPr="000137B2">
        <w:t>: 16p13.2 (Hao-Fountain Syndrome)</w:t>
      </w:r>
      <w:bookmarkEnd w:id="109"/>
    </w:p>
    <w:p w14:paraId="07238FDA" w14:textId="1CEB4B22" w:rsidR="00CD28D6" w:rsidRPr="000137B2" w:rsidRDefault="0021750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2A of Fountain 2019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PEVuZE5vdGU+PENpdGU+PEF1dGhvcj5Gb3VudGFpbjwvQXV0aG9yPjxZZWFyPjIwMTk8L1llYXI+
PFJlY051bT4yMDU8L1JlY051bT48RGlzcGxheVRleHQ+Wzc4XTwvRGlzcGxheVRleHQ+PHJlY29y
ZD48cmVjLW51bWJlcj4yMDU8L3JlYy1udW1iZXI+PGZvcmVpZ24ta2V5cz48a2V5IGFwcD0iRU4i
IGRiLWlkPSJwOXd2MDBhNXllejB2MWV0NWF3djlwZm9lcGQweDVkdHd3cHQiIHRpbWVzdGFtcD0i
MTYyNDA0NTQ0MyI+MjA1PC9rZXk+PC9mb3JlaWduLWtleXM+PHJlZi10eXBlIG5hbWU9IkpvdXJu
YWwgQXJ0aWNsZSI+MTc8L3JlZi10eXBlPjxjb250cmlidXRvcnM+PGF1dGhvcnM+PGF1dGhvcj5G
b3VudGFpbiwgTS4gRC48L2F1dGhvcj48YXV0aG9yPk9sZXNvbiwgRC4gUy48L2F1dGhvcj48YXV0
aG9yPlJlY2gsIE0uIEUuPC9hdXRob3I+PGF1dGhvcj5TZWdlYnJlY2h0LCBMLjwvYXV0aG9yPjxh
dXRob3I+SHVudGVyLCBKLiBWLjwvYXV0aG9yPjxhdXRob3I+TWNDYXJ0aHksIEouIE0uPC9hdXRo
b3I+PGF1dGhvcj5MdXBvLCBQLiBKLjwvYXV0aG9yPjxhdXRob3I+SG9sdGdyZXdlLCBNLjwvYXV0
aG9yPjxhdXRob3I+TW9yYW4sIFIuPC9hdXRob3I+PGF1dGhvcj5Sb3NlbmZlbGQsIEouIEEuPC9h
dXRob3I+PGF1dGhvcj5Jc2lkb3IsIEIuPC9hdXRob3I+PGF1dGhvcj5MZSBDYWlnbmVjLCBDLjwv
YXV0aG9yPjxhdXRob3I+U2FlbnosIE0uIFMuPC9hdXRob3I+PGF1dGhvcj5QZWRlcnNlbiwgUi4g
Qy48L2F1dGhvcj48YXV0aG9yPk1vcmdhbiwgVC4gTS48L2F1dGhvcj48YXV0aG9yPlBmb3Rlbmhh
dWVyLCBKLiBQLjwvYXV0aG9yPjxhdXRob3I+WGlhLCBGLjwvYXV0aG9yPjxhdXRob3I+QmksIFcu
PC9hdXRob3I+PGF1dGhvcj5LYW5nLCBTLiBMLjwvYXV0aG9yPjxhdXRob3I+UGF0ZWwsIEEuPC9h
dXRob3I+PGF1dGhvcj5LcmFudHosIEkuIEQuPC9hdXRob3I+PGF1dGhvcj5SYWlibGUsIFMuIEUu
PC9hdXRob3I+PGF1dGhvcj5TbWl0aCwgVy48L2F1dGhvcj48YXV0aG9yPkNyaXN0aWFuLCBJLjwv
YXV0aG9yPjxhdXRob3I+VG9ydGksIEUuPC9hdXRob3I+PGF1dGhvcj5KdXVzb2xhLCBKLjwvYXV0
aG9yPjxhdXRob3I+TWlsbGFuLCBGLjwvYXV0aG9yPjxhdXRob3I+V2VudHplbnNlbiwgSS4gTS48
L2F1dGhvcj48YXV0aG9yPlBlcnNvbiwgUi4gRS48L2F1dGhvcj48YXV0aG9yPkvDvHJ5LCBTLjwv
YXV0aG9yPjxhdXRob3I+QsOpemllYXUsIFMuPC9hdXRob3I+PGF1dGhvcj5VZ3VlbiwgSy48L2F1
dGhvcj48YXV0aG9yPkbDqXJlYywgQy48L2F1dGhvcj48YXV0aG9yPk11bm5pY2gsIEEuPC9hdXRo
b3I+PGF1dGhvcj52YW4gSGFlbHN0LCBNLjwvYXV0aG9yPjxhdXRob3I+TGljaHRlbmJlbHQsIEsu
IEQuPC9hdXRob3I+PGF1dGhvcj52YW4gR2Fzc2VuLCBLLjwvYXV0aG9yPjxhdXRob3I+SGFnZWxz
dHJvbSwgVC48L2F1dGhvcj48YXV0aG9yPkNoYXdsYSwgQS48L2F1dGhvcj48YXV0aG9yPlBlcnJ5
LCBELiBMLjwvYXV0aG9yPjxhdXRob3I+VGFmdCwgUi4gSi48L2F1dGhvcj48YXV0aG9yPkpvbmVz
LCBNLjwvYXV0aG9yPjxhdXRob3I+TWFzc2VyLUZyeWUsIEQuPC9hdXRob3I+PGF1dGhvcj5EeW1l
bnQsIEQuPC9hdXRob3I+PGF1dGhvcj5WZW5rYXRlc3dhcmFuLCBTLjwvYXV0aG9yPjxhdXRob3I+
TGksIEMuPC9hdXRob3I+PGF1dGhvcj5Fc2NvYmFyLCBMLiBGLjwvYXV0aG9yPjxhdXRob3I+SG9y
biwgRC48L2F1dGhvcj48YXV0aG9yPlNwaWxsbWFubiwgUi4gQy48L2F1dGhvcj48YXV0aG9yPlBl
w7FhLCBMLjwvYXV0aG9yPjxhdXRob3I+V2llcnpiYSwgSi48L2F1dGhvcj48YXV0aG9yPlN0cm9t
LCBULiBNLjwvYXV0aG9yPjxhdXRob3I+UGFyZW50aSwgSS48L2F1dGhvcj48YXV0aG9yPkthaXNl
ciwgRi4gSi48L2F1dGhvcj48YXV0aG9yPkVobWtlLCBOLjwvYXV0aG9yPjxhdXRob3I+U2NoYWFm
LCBDLiBQLjwvYXV0aG9yPjwvYXV0aG9ycz48L2NvbnRyaWJ1dG9ycz48YXV0aC1hZGRyZXNzPkph
biBhbmQgRGFuIER1bmNhbiBOZXVyb2xvZ2ljYWwgUmVzZWFyY2ggSW5zdGl0dXRlIGF0IFRleGFz
IENoaWxkcmVuJmFwb3M7cyBIb3NwaXRhbCwgSG91c3RvbiwgVFgsIFVTQS4mI3hEO0RlcGFydG1l
bnQgb2YgTW9sZWN1bGFyIGFuZCBIdW1hbiBHZW5ldGljcywgQmF5bG9yIENvbGxlZ2Ugb2YgTWVk
aWNpbmUsIEhvdXN0b24sIFRYLCBVU0EuJiN4RDtJbnN0aXR1dCBmw7xyIE1lZGl6aW5pc2NoZSBH
ZW5ldGlrIHVuZCBIdW1hbmdlbmV0aWssIENoYXJpdMOpLVVuaXZlcnNpdMOkdHNtZWRpemluIEJl
cmxpbiwgQmVybGluLCBHZXJtYW55LiYjeEQ7QmVybGluIEluc3RpdHV0ZSBvZiBIZWFsdGggKEJJ
SCksIEJlcmxpbiwgR2VybWFueS4mI3hEO0RlcGFydG1lbnQgb2YgUmFkaW9sb2d5LCBUZXhhcyBD
aGlsZHJlbiZhcG9zO3MgSG9zcGl0YWwsIEhvdXN0b24sIFRYLCBVU0EuJiN4RDtEZXBhcnRtZW50
IG9mIFBlZGlhdHJpY3MsIEJheWxvciBDb2xsZWdlIG9mIE1lZGljaW5lLCBIb3VzdG9uLCBUWCwg
VVNBLiYjeEQ7Q29yZSBVbml0IEJpb2luZm9ybWF0aWNzLCBCZXJsaW4gSW5zdGl0dXRlIG9mIEhl
YWx0aCwgQmVybGluLCBHZXJtYW55LiYjeEQ7RGVwYXJ0bWVudCBvZiBHZW5ldGljcywgQ2xldmVs
YW5kIENsaW5pYyBDaGlsZHJlbiZhcG9zO3MsIENsZXZlbGFuZCwgT0gsIFVTQS4mI3hEO0NIVSBO
YW50ZXMsIFNlcnZpY2UgZGUgR8OpbsOpdGlxdWUgTcOpZGljYWxlLCBOYW50ZXMsIEZyYW5jZS4m
I3hEO2wmYXBvcztpbnN0aXR1dCBkdSB0aG9yYXgsIElOU0VSTSwgQ05SUywgVU5JViBOYW50ZXMs
IE5hbnRlcywgRnJhbmNlLiYjeEQ7Q2xpbmljYWwgR2VuZXRpY3MgYW5kIE1ldGFib2xpc20sIENo
aWxkcmVuJmFwb3M7cyBIb3NwaXRhbCBDb2xvcmFkbywgQXVyb3JhLCBDTywgVVNBLiYjeEQ7RGVw
YXJ0bWVudCBvZiBQZWRpYXRyaWNzLCBUcmlwbGVyIEFybXkgTWVkaWNhbCBDZW50ZXIsIEhvbm9s
dWx1LCBISSwgVVNBLiYjeEQ7RGVwYXJ0bWVudCBvZiBQZWRpYXRyaWNzLCBEaXZpc2lvbiBvZiBN
ZWRpY2FsIEdlbmV0aWNzIGFuZCBHZW5vbWljIE1lZGljaW5lLCBWYW5kZXJiaWx0IFVuaXZlcnNp
dHkgU2Nob29sIG9mIE1lZGljaW5lLCBOYXNodmlsbGUsIFROLCBVU0EuJiN4RDtEZXBhcnRtZW50
IG9mIFBhdGhvbG9neSAmYW1wOyBMYWJvcmF0b3J5IE1lZGljaW5lLCBVbml2ZXJzaXR5IG9mIENh
bGlmb3JuaWEgTG9zIEFuZ2VsZXMsIExvcyBBbmdlbGVzLCBDQSwgVVNBLiYjeEQ7QmF5bG9yIEdl
bmV0aWNzLCBIb3VzdG9uLCBUWCwgVVNBLiYjeEQ7RGl2aXNpb24gb2YgSHVtYW4gR2VuZXRpY3Ms
IENoaWxkcmVuJmFwb3M7cyBIb3NwaXRhbCBvZiBQaGlsYWRlbHBoaWEsIFBoaWxhZGVscGhpYSwg
UEEsIFVTQS4mI3hEO1BlcmVsbWFuIFNjaG9vbCBvZiBNZWRpY2luZSwgVW5pdmVyc2l0eSBvZiBQ
ZW5uc3lsdmFuaWEsIFBoaWxhZGVscGhpYSwgUEEsIFVTQS4mI3hEO0RlcGFydG1lbnQgb2YgUGVk
aWF0cmljcywgVGhlIEJhcmJhcmEgQnVzaCBDaGlsZHJlbiZhcG9zO3MgSG9zcGl0YWwsIE1haW5l
IE1lZGljYWwgQ2VudGVyLCBQb3J0bGFuZCwgTUUsIFVTQS4mI3hEO0RpdmlzaW9uIG9mIEdlbmV0
aWNzLCBEZXBhcnRtZW50IG9mIFBlZGlhdHJpY3MsIEFybm9sZCBQYWxtZXIgSG9zcGl0YWwsIE9y
bGFuZG8sIEZMLCBVU0EuJiN4RDtHZW5lRHgsIEdhaXRoZXJzYnVyZywgTUQsIFVTQS4mI3hEO1Nl
cnZpY2UgZGUgR8OpbsOpdGlxdWUgTcOpZGljYWxlLCBDSFJVIGRlIEJyZXN0LCBJTlNFUk0sIEJy
ZXN0LCBGcmFuY2UuJiN4RDtVTVIxMTYzLCBVbml2ZXJzaXTDqSBQYXJpcyBEZXNjYXJ0ZXMsIFNv
cmJvbm5lIFBhcmlzIENpdMOpLCBJbnN0aXR1dCBJTUFHSU5FLCBQYXJpcywgRnJhbmNlLiYjeEQ7
RGVwYXJ0bWVudCBvZiBDbGluaWNhbCBHZW5ldGljcywgVlUgVW5pdmVyc2l0eSBNZWRpY2FsIENl
bnRlciwgQW1zdGVyZGFtLCBUaGUgTmV0aGVybGFuZHMuJiN4RDtEZXBhcnRtZW50IG9mIENsaW5p
Y2FsIEdlbmV0aWNzLCBBY2FkZW1pYyBNZWRpY2FsIENlbnRlciwgQW1zdGVyZGFtLCBUaGUgTmV0
aGVybGFuZHMuJiN4RDtEZXBhcnRtZW50IG9mIEdlbmV0aWNzLCBVbml2ZXJzaXR5IE1lZGljYWwg
Q2VudGVyIFV0cmVjaHQsIFV0cmVjaHQsIFRoZSBOZXRoZXJsYW5kcy4mI3hEO0lsbHVtaW5hIENs
aW5pY2FsIFNlcnZpY2VzIExhYm9yYXRvcnksIElsbHVtaW5hLCBTYW4gRGllZ28sIENBLCBVU0Eu
JiN4RDtEaXZpc2lvbiBvZiBHZW5ldGljcywgRGVwYXJ0bWVudCBvZiBQZWRpYXRyaWNzLCBVQyBT
YW4gRGllZ28gU2Nob29sIG9mIE1lZGljaW5lLCBSYWR5IENoaWxkcmVuJmFwb3M7cyBIb3NwaXRh
bCwgU2FuIERpZWdvLCBDQSwgVVNBLiYjeEQ7RGVwYXJ0bWVudCBvZiBHZW5ldGljcywgQ2hpbGRy
ZW4mYXBvcztzIEhvc3BpdGFsIG9mIEVhc3Rlcm4gT250YXJpbywgT3R0YXdhLCBPTiwgQ2FuYWRh
LiYjeEQ7Q2hpbGRyZW4mYXBvcztzIEhvc3BpdGFsIG9mIEVhc3Rlcm4gT250YXJpbyBSZXNlYXJj
aCBJbnN0aXR1dGUsIFVuaXZlcnNpdHkgb2YgT3R0YXdhLCBPdHRhd2EsIE9OLCBDYW5hZGEuJiN4
RDtEaXZpc2lvbiBvZiBOZXVyb2xvZ3ksIERlcGFydG1lbnQgb2YgUGVkaWF0cmljcywgQ2hpbGRy
ZW4mYXBvcztzIEhvc3BpdGFsIG9mIEVhc3Rlcm4gT250YXJpbywgT3R0YXdhLCBPTiwgQ2FuYWRh
LiYjeEQ7TWNNYXN0ZXIgVW5pdmVyc2l0eSBNZWRpY2FsIENlbnRlciwgSGFtaWx0b24sIE9OLCBD
YW5hZGEuJiN4RDtNZWRpY2FsIEdlbmV0aWNzIGFuZCBOZXVyb2RldmVsb3BtZW50IENlbnRlciwg
U3QgVmluY2VudCBDaGlsZHJlbiZhcG9zO3MgSG9zcGl0YWwsIEluZGlhbmFwb2xpcywgSU4sIFVT
QS4mI3hEO0NoYXJpdMOpLVVuaXZlcnN0aXTDpHRzbWVkaXppbiBCZXJsaW4sIEluc3RpdHV0ZSBm
b3IgTWVkaWNhbCBHZW5ldGljcyBhbmQgSHVtYW4gR2VuZXRpY3MsIEJlcmxpbiwgR2VybWFueS4m
I3hEO0RlcGFydG1lbnQgb2YgUGVkaWF0cmljcywgRGl2aXNpb24gb2YgTWVkaWNhbCBHZW5ldGlj
cywgRHVrZSBVbml2ZXJzaXR5IFNjaG9vbCBvZiBNZWRpY2luZSwgRHVyaGFtLCBOQywgVVNBLiYj
eEQ7RGl2aXNpb24gb2YgSHVtYW4gR2VuZXRpY3MsIENpbmNpbm5hdGkgQ2hpbGRyZW4mYXBvcztz
IEhvc3BpdGFsIE1lZGljYWwgQ2VudGVyLCBDaW5jaW5uYXRpLCBPSCwgVVNBLiYjeEQ7RGVwYXJ0
bWVudCBvZiBHZW5lcmFsIE51cnNlcnksIE1lZGljYWwgVW5pdmVyc2l0eSBvZiBHZGHFhHNrLCBH
ZGHFhHNrLCBQb2xhbmQuJiN4RDtJbnN0aXR1dGUgb2YgSHVtYW4gR2VuZXRpY3MsIFRlY2huaXNj
aGUgVW5pdmVyc2l0w6R0IE3DvG5jaGVuLCBNdW5pY2gsIEdlcm1hbnkuJiN4RDtJbnN0aXR1dGUg
b2YgSHVtYW4gR2VuZXRpY3MsIEhlbG1ob2x0eiBaZW50cnVtIE3DvG5jaGVuLCBHZXJtYW4gUmVz
ZWFyY2ggQ2VudGVyIGZvciBFbnZpcm9ubWVudGFsIEhlYWx0aCwgTmV1aGVyYmVyZywgR2VybWFu
eS4mI3hEO1NlY3Rpb24gZm9yIEZ1bmN0aW9uYWwgR2VuZXRpY3MsIEluc3RpdHV0ZSBmb3IgSHVt
YW4gR2VuZXRpY3MsIFVuaXZlcnNpdHkgb2YgTMO8YmVjaywgTMO8YmVjaywgR2VybWFueS4mI3hE
O0phbiBhbmQgRGFuIER1bmNhbiBOZXVyb2xvZ2ljYWwgUmVzZWFyY2ggSW5zdGl0dXRlIGF0IFRl
eGFzIENoaWxkcmVuJmFwb3M7cyBIb3NwaXRhbCwgSG91c3RvbiwgVFgsIFVTQS4gc2NoYWFmQGJj
bS5lZHUuJiN4RDtEZXBhcnRtZW50IG9mIE1vbGVjdWxhciBhbmQgSHVtYW4gR2VuZXRpY3MsIEJh
eWxvciBDb2xsZWdlIG9mIE1lZGljaW5lLCBIb3VzdG9uLCBUWCwgVVNBLiBzY2hhYWZAYmNtLmVk
dS4mI3hEO0luc3RpdHV0ZSBvZiBIdW1hbiBHZW5ldGljcywgVW5pdmVyc2l0eSBIb3NwaXRhbCBD
b2xvZ25lLCBDb2xvZ25lLCBHZXJtYW55LiBzY2hhYWZAYmNtLmVkdS4mI3hEO0NlbnRlciBmb3Ig
TW9sZWN1bGFyIE1lZGljaW5lIENvbG9nbmUsIFVuaXZlcnNpdHkgb2YgQ29sb2duZSwgQ29sb2du
ZSwgR2VybWFueS4gc2NoYWFmQGJjbS5lZHUuJiN4RDtDZW50ZXIgZm9yIFJhcmUgRGlzZWFzZXMs
IFVuaXZlcnNpdHkgSG9zcGl0YWwgQ29sb2duZSwgQ29sb2duZSwgR2VybWFueS4gc2NoYWFmQGJj
bS5lZHUuPC9hdXRoLWFkZHJlc3M+PHRpdGxlcz48dGl0bGU+UGF0aG9nZW5pYyB2YXJpYW50cyBp
biBVU1A3IGNhdXNlIGEgbmV1cm9kZXZlbG9wbWVudGFsIGRpc29yZGVyIHdpdGggc3BlZWNoIGRl
bGF5cywgYWx0ZXJlZCBiZWhhdmlvciwgYW5kIG5ldXJvbG9naWMgYW5vbWFsaWVzPC90aXRsZT48
c2Vjb25kYXJ5LXRpdGxlPkdlbmV0IE1lZDwvc2Vjb25kYXJ5LXRpdGxlPjxhbHQtdGl0bGU+R2Vu
ZXRpY3MgaW4gbWVkaWNpbmUgOiBvZmZpY2lhbCBqb3VybmFsIG9mIHRoZSBBbWVyaWNhbiBDb2xs
ZWdlIG9mIE1lZGljYWwgR2VuZXRpY3M8L2FsdC10aXRsZT48L3RpdGxlcz48cGVyaW9kaWNhbD48
ZnVsbC10aXRsZT5HZW5ldGljcyBpbiBtZWRpY2luZSA6IG9mZmljaWFsIGpvdXJuYWwgb2YgdGhl
IEFtZXJpY2FuIENvbGxlZ2Ugb2YgTWVkaWNhbCBHZW5ldGljczwvZnVsbC10aXRsZT48YWJici0x
PkdlbmV0IE1lZDwvYWJici0xPjwvcGVyaW9kaWNhbD48YWx0LXBlcmlvZGljYWw+PGZ1bGwtdGl0
bGU+R2VuZXRpY3MgaW4gbWVkaWNpbmUgOiBvZmZpY2lhbCBqb3VybmFsIG9mIHRoZSBBbWVyaWNh
biBDb2xsZWdlIG9mIE1lZGljYWwgR2VuZXRpY3M8L2Z1bGwtdGl0bGU+PGFiYnItMT5HZW5ldCBN
ZWQ8L2FiYnItMT48L2FsdC1wZXJpb2RpY2FsPjxwYWdlcz4xNzk3LTE4MDc8L3BhZ2VzPjx2b2x1
bWU+MjE8L3ZvbHVtZT48bnVtYmVyPjg8L251bWJlcj48ZWRpdGlvbj4yMDE5LzAxLzI3PC9lZGl0
aW9uPjxrZXl3b3Jkcz48a2V5d29yZD5BZG9sZXNjZW50PC9rZXl3b3JkPjxrZXl3b3JkPkF1dGlz
bSBTcGVjdHJ1bSBEaXNvcmRlci9nZW5ldGljcy9waHlzaW9wYXRob2xvZ3k8L2tleXdvcmQ+PGtl
eXdvcmQ+Q2hpbGQ8L2tleXdvcmQ+PGtleXdvcmQ+Q2hpbGQsIFByZXNjaG9vbDwva2V5d29yZD48
a2V5d29yZD5DaHJvbW9zb21lIERlbGV0aW9uPC9rZXl3b3JkPjxrZXl3b3JkPkROQS1CaW5kaW5n
IFByb3RlaW5zL2dlbmV0aWNzPC9rZXl3b3JkPjxrZXl3b3JkPkdlbm9tZSwgSHVtYW4vZ2VuZXRp
Y3M8L2tleXdvcmQ+PGtleXdvcmQ+SGFwbG9pbnN1ZmZpY2llbmN5L2dlbmV0aWNzPC9rZXl3b3Jk
PjxrZXl3b3JkPkh1bWFuczwva2V5d29yZD48a2V5d29yZD5JbmZhbnQ8L2tleXdvcmQ+PGtleXdv
cmQ+SW5mYW50LCBOZXdib3JuPC9rZXl3b3JkPjxrZXl3b3JkPkludGVsbGVjdHVhbCBEaXNhYmls
aXR5LypnZW5ldGljcy9waHlzaW9wYXRob2xvZ3k8L2tleXdvcmQ+PGtleXdvcmQ+TGFuZ3VhZ2Ug
RGV2ZWxvcG1lbnQgRGlzb3JkZXJzLypnZW5ldGljcy9waHlzaW9wYXRob2xvZ3k8L2tleXdvcmQ+
PGtleXdvcmQ+TmV1cm9kZXZlbG9wbWVudGFsIERpc29yZGVycy8qZ2VuZXRpY3MvcGh5c2lvcGF0
aG9sb2d5PC9rZXl3b3JkPjxrZXl3b3JkPk51Y2xlYXIgUHJvdGVpbnMvZ2VuZXRpY3M8L2tleXdv
cmQ+PGtleXdvcmQ+UGhlbm90eXBlPC9rZXl3b3JkPjxrZXl3b3JkPipQcm9ibGVtIEJlaGF2aW9y
PC9rZXl3b3JkPjxrZXl3b3JkPlByb3RlaW5zL2dlbmV0aWNzPC9rZXl3b3JkPjxrZXl3b3JkPldo
b2xlIEV4b21lIFNlcXVlbmNpbmc8L2tleXdvcmQ+PGtleXdvcmQ+KnVzcDc8L2tleXdvcmQ+PGtl
eXdvcmQ+KmNvcnB1cyBjYWxsb3N1bSB0aGlubmluZzwva2V5d29yZD48a2V5d29yZD4qbmV1cm9k
ZXZlbG9wbWVudDwva2V5d29yZD48a2V5d29yZD4qc3BlZWNoIGRlbGF5PC9rZXl3b3JkPjxrZXl3
b3JkPip3aGl0ZSBtYXR0ZXIgcGF1Y2l0eTwva2V5d29yZD48a2V5d29yZD5zdWJzaWRpYXJ5IG9m
IE9QS08gSGVhbHRoLCBJbmMuIFRoZSBEZXBhcnRtZW50IG9mIE1vbGVjdWxhciBhbmQgSHVtYW4g
R2VuZXRpY3MgYXQ8L2tleXdvcmQ+PGtleXdvcmQ+QmF5bG9yIENvbGxlZ2Ugb2YgTWVkaWNpbmUg
cmVjZWl2ZXMgcmV2ZW51ZSBmcm9tIGNsaW5pY2FsIGdlbmV0aWMgdGVzdGluZyBjb25kdWN0ZWQ8
L2tleXdvcmQ+PGtleXdvcmQ+YXQgQmF5bG9yIEdlbmV0aWNzIExhYm9yYXRvcmllcywgaW5jbHVk
aW5nIGNocm9tb3NvbWFsIG1pY3JvYXJyYXkgYW5kIGV4b21lPC9rZXl3b3JkPjxrZXl3b3JkPnNl
cXVlbmNpbmcuIFRoZSBvdGhlciBhdXRob3JzIGRlY2xhcmUgbm8gY29uZmxpY3RzIG9mIGludGVy
ZXN0Ljwva2V5d29yZD48L2tleXdvcmRzPjxkYXRlcz48eWVhcj4yMDE5PC95ZWFyPjxwdWItZGF0
ZXM+PGRhdGU+QXVnPC9kYXRlPjwvcHViLWRhdGVzPjwvZGF0ZXM+PGlzYm4+MTA5OC0zNjAwIChQ
cmludCkmI3hEOzEwOTgtMzYwMDwvaXNibj48YWNjZXNzaW9uLW51bT4zMDY3OTgyMTwvYWNjZXNz
aW9uLW51bT48dXJscz48L3VybHM+PGN1c3RvbTI+UE1DNjc1MjY3NzwvY3VzdG9tMj48ZWxlY3Ry
b25pYy1yZXNvdXJjZS1udW0+MTAuMTAzOC9zNDE0MzYtMDE5LTA0MzMtMTwvZWxlY3Ryb25pYy1y
ZXNvdXJjZS1udW0+PHJlbW90ZS1kYXRhYmFzZS1wcm92aWRlcj5OTE08L3JlbW90ZS1kYXRhYmFz
ZS1wcm92aWRlcj48bGFuZ3VhZ2U+ZW5nPC9sYW5ndWFnZT48L3JlY29yZD48L0NpdGU+PC9FbmRO
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PEVuZE5vdGU+PENpdGU+PEF1dGhvcj5Gb3VudGFpbjwvQXV0aG9yPjxZZWFyPjIwMTk8L1llYXI+
PFJlY051bT4yMDU8L1JlY051bT48RGlzcGxheVRleHQ+Wzc4XTwvRGlzcGxheVRleHQ+PHJlY29y
ZD48cmVjLW51bWJlcj4yMDU8L3JlYy1udW1iZXI+PGZvcmVpZ24ta2V5cz48a2V5IGFwcD0iRU4i
IGRiLWlkPSJwOXd2MDBhNXllejB2MWV0NWF3djlwZm9lcGQweDVkdHd3cHQiIHRpbWVzdGFtcD0i
MTYyNDA0NTQ0MyI+MjA1PC9rZXk+PC9mb3JlaWduLWtleXM+PHJlZi10eXBlIG5hbWU9IkpvdXJu
YWwgQXJ0aWNsZSI+MTc8L3JlZi10eXBlPjxjb250cmlidXRvcnM+PGF1dGhvcnM+PGF1dGhvcj5G
b3VudGFpbiwgTS4gRC48L2F1dGhvcj48YXV0aG9yPk9sZXNvbiwgRC4gUy48L2F1dGhvcj48YXV0
aG9yPlJlY2gsIE0uIEUuPC9hdXRob3I+PGF1dGhvcj5TZWdlYnJlY2h0LCBMLjwvYXV0aG9yPjxh
dXRob3I+SHVudGVyLCBKLiBWLjwvYXV0aG9yPjxhdXRob3I+TWNDYXJ0aHksIEouIE0uPC9hdXRo
b3I+PGF1dGhvcj5MdXBvLCBQLiBKLjwvYXV0aG9yPjxhdXRob3I+SG9sdGdyZXdlLCBNLjwvYXV0
aG9yPjxhdXRob3I+TW9yYW4sIFIuPC9hdXRob3I+PGF1dGhvcj5Sb3NlbmZlbGQsIEouIEEuPC9h
dXRob3I+PGF1dGhvcj5Jc2lkb3IsIEIuPC9hdXRob3I+PGF1dGhvcj5MZSBDYWlnbmVjLCBDLjwv
YXV0aG9yPjxhdXRob3I+U2FlbnosIE0uIFMuPC9hdXRob3I+PGF1dGhvcj5QZWRlcnNlbiwgUi4g
Qy48L2F1dGhvcj48YXV0aG9yPk1vcmdhbiwgVC4gTS48L2F1dGhvcj48YXV0aG9yPlBmb3Rlbmhh
dWVyLCBKLiBQLjwvYXV0aG9yPjxhdXRob3I+WGlhLCBGLjwvYXV0aG9yPjxhdXRob3I+QmksIFcu
PC9hdXRob3I+PGF1dGhvcj5LYW5nLCBTLiBMLjwvYXV0aG9yPjxhdXRob3I+UGF0ZWwsIEEuPC9h
dXRob3I+PGF1dGhvcj5LcmFudHosIEkuIEQuPC9hdXRob3I+PGF1dGhvcj5SYWlibGUsIFMuIEUu
PC9hdXRob3I+PGF1dGhvcj5TbWl0aCwgVy48L2F1dGhvcj48YXV0aG9yPkNyaXN0aWFuLCBJLjwv
YXV0aG9yPjxhdXRob3I+VG9ydGksIEUuPC9hdXRob3I+PGF1dGhvcj5KdXVzb2xhLCBKLjwvYXV0
aG9yPjxhdXRob3I+TWlsbGFuLCBGLjwvYXV0aG9yPjxhdXRob3I+V2VudHplbnNlbiwgSS4gTS48
L2F1dGhvcj48YXV0aG9yPlBlcnNvbiwgUi4gRS48L2F1dGhvcj48YXV0aG9yPkvDvHJ5LCBTLjwv
YXV0aG9yPjxhdXRob3I+QsOpemllYXUsIFMuPC9hdXRob3I+PGF1dGhvcj5VZ3VlbiwgSy48L2F1
dGhvcj48YXV0aG9yPkbDqXJlYywgQy48L2F1dGhvcj48YXV0aG9yPk11bm5pY2gsIEEuPC9hdXRo
b3I+PGF1dGhvcj52YW4gSGFlbHN0LCBNLjwvYXV0aG9yPjxhdXRob3I+TGljaHRlbmJlbHQsIEsu
IEQuPC9hdXRob3I+PGF1dGhvcj52YW4gR2Fzc2VuLCBLLjwvYXV0aG9yPjxhdXRob3I+SGFnZWxz
dHJvbSwgVC48L2F1dGhvcj48YXV0aG9yPkNoYXdsYSwgQS48L2F1dGhvcj48YXV0aG9yPlBlcnJ5
LCBELiBMLjwvYXV0aG9yPjxhdXRob3I+VGFmdCwgUi4gSi48L2F1dGhvcj48YXV0aG9yPkpvbmVz
LCBNLjwvYXV0aG9yPjxhdXRob3I+TWFzc2VyLUZyeWUsIEQuPC9hdXRob3I+PGF1dGhvcj5EeW1l
bnQsIEQuPC9hdXRob3I+PGF1dGhvcj5WZW5rYXRlc3dhcmFuLCBTLjwvYXV0aG9yPjxhdXRob3I+
TGksIEMuPC9hdXRob3I+PGF1dGhvcj5Fc2NvYmFyLCBMLiBGLjwvYXV0aG9yPjxhdXRob3I+SG9y
biwgRC48L2F1dGhvcj48YXV0aG9yPlNwaWxsbWFubiwgUi4gQy48L2F1dGhvcj48YXV0aG9yPlBl
w7FhLCBMLjwvYXV0aG9yPjxhdXRob3I+V2llcnpiYSwgSi48L2F1dGhvcj48YXV0aG9yPlN0cm9t
LCBULiBNLjwvYXV0aG9yPjxhdXRob3I+UGFyZW50aSwgSS48L2F1dGhvcj48YXV0aG9yPkthaXNl
ciwgRi4gSi48L2F1dGhvcj48YXV0aG9yPkVobWtlLCBOLjwvYXV0aG9yPjxhdXRob3I+U2NoYWFm
LCBDLiBQLjwvYXV0aG9yPjwvYXV0aG9ycz48L2NvbnRyaWJ1dG9ycz48YXV0aC1hZGRyZXNzPkph
biBhbmQgRGFuIER1bmNhbiBOZXVyb2xvZ2ljYWwgUmVzZWFyY2ggSW5zdGl0dXRlIGF0IFRleGFz
IENoaWxkcmVuJmFwb3M7cyBIb3NwaXRhbCwgSG91c3RvbiwgVFgsIFVTQS4mI3hEO0RlcGFydG1l
bnQgb2YgTW9sZWN1bGFyIGFuZCBIdW1hbiBHZW5ldGljcywgQmF5bG9yIENvbGxlZ2Ugb2YgTWVk
aWNpbmUsIEhvdXN0b24sIFRYLCBVU0EuJiN4RDtJbnN0aXR1dCBmw7xyIE1lZGl6aW5pc2NoZSBH
ZW5ldGlrIHVuZCBIdW1hbmdlbmV0aWssIENoYXJpdMOpLVVuaXZlcnNpdMOkdHNtZWRpemluIEJl
cmxpbiwgQmVybGluLCBHZXJtYW55LiYjeEQ7QmVybGluIEluc3RpdHV0ZSBvZiBIZWFsdGggKEJJ
SCksIEJlcmxpbiwgR2VybWFueS4mI3hEO0RlcGFydG1lbnQgb2YgUmFkaW9sb2d5LCBUZXhhcyBD
aGlsZHJlbiZhcG9zO3MgSG9zcGl0YWwsIEhvdXN0b24sIFRYLCBVU0EuJiN4RDtEZXBhcnRtZW50
IG9mIFBlZGlhdHJpY3MsIEJheWxvciBDb2xsZWdlIG9mIE1lZGljaW5lLCBIb3VzdG9uLCBUWCwg
VVNBLiYjeEQ7Q29yZSBVbml0IEJpb2luZm9ybWF0aWNzLCBCZXJsaW4gSW5zdGl0dXRlIG9mIEhl
YWx0aCwgQmVybGluLCBHZXJtYW55LiYjeEQ7RGVwYXJ0bWVudCBvZiBHZW5ldGljcywgQ2xldmVs
YW5kIENsaW5pYyBDaGlsZHJlbiZhcG9zO3MsIENsZXZlbGFuZCwgT0gsIFVTQS4mI3hEO0NIVSBO
YW50ZXMsIFNlcnZpY2UgZGUgR8OpbsOpdGlxdWUgTcOpZGljYWxlLCBOYW50ZXMsIEZyYW5jZS4m
I3hEO2wmYXBvcztpbnN0aXR1dCBkdSB0aG9yYXgsIElOU0VSTSwgQ05SUywgVU5JViBOYW50ZXMs
IE5hbnRlcywgRnJhbmNlLiYjeEQ7Q2xpbmljYWwgR2VuZXRpY3MgYW5kIE1ldGFib2xpc20sIENo
aWxkcmVuJmFwb3M7cyBIb3NwaXRhbCBDb2xvcmFkbywgQXVyb3JhLCBDTywgVVNBLiYjeEQ7RGVw
YXJ0bWVudCBvZiBQZWRpYXRyaWNzLCBUcmlwbGVyIEFybXkgTWVkaWNhbCBDZW50ZXIsIEhvbm9s
dWx1LCBISSwgVVNBLiYjeEQ7RGVwYXJ0bWVudCBvZiBQZWRpYXRyaWNzLCBEaXZpc2lvbiBvZiBN
ZWRpY2FsIEdlbmV0aWNzIGFuZCBHZW5vbWljIE1lZGljaW5lLCBWYW5kZXJiaWx0IFVuaXZlcnNp
dHkgU2Nob29sIG9mIE1lZGljaW5lLCBOYXNodmlsbGUsIFROLCBVU0EuJiN4RDtEZXBhcnRtZW50
IG9mIFBhdGhvbG9neSAmYW1wOyBMYWJvcmF0b3J5IE1lZGljaW5lLCBVbml2ZXJzaXR5IG9mIENh
bGlmb3JuaWEgTG9zIEFuZ2VsZXMsIExvcyBBbmdlbGVzLCBDQSwgVVNBLiYjeEQ7QmF5bG9yIEdl
bmV0aWNzLCBIb3VzdG9uLCBUWCwgVVNBLiYjeEQ7RGl2aXNpb24gb2YgSHVtYW4gR2VuZXRpY3Ms
IENoaWxkcmVuJmFwb3M7cyBIb3NwaXRhbCBvZiBQaGlsYWRlbHBoaWEsIFBoaWxhZGVscGhpYSwg
UEEsIFVTQS4mI3hEO1BlcmVsbWFuIFNjaG9vbCBvZiBNZWRpY2luZSwgVW5pdmVyc2l0eSBvZiBQ
ZW5uc3lsdmFuaWEsIFBoaWxhZGVscGhpYSwgUEEsIFVTQS4mI3hEO0RlcGFydG1lbnQgb2YgUGVk
aWF0cmljcywgVGhlIEJhcmJhcmEgQnVzaCBDaGlsZHJlbiZhcG9zO3MgSG9zcGl0YWwsIE1haW5l
IE1lZGljYWwgQ2VudGVyLCBQb3J0bGFuZCwgTUUsIFVTQS4mI3hEO0RpdmlzaW9uIG9mIEdlbmV0
aWNzLCBEZXBhcnRtZW50IG9mIFBlZGlhdHJpY3MsIEFybm9sZCBQYWxtZXIgSG9zcGl0YWwsIE9y
bGFuZG8sIEZMLCBVU0EuJiN4RDtHZW5lRHgsIEdhaXRoZXJzYnVyZywgTUQsIFVTQS4mI3hEO1Nl
cnZpY2UgZGUgR8OpbsOpdGlxdWUgTcOpZGljYWxlLCBDSFJVIGRlIEJyZXN0LCBJTlNFUk0sIEJy
ZXN0LCBGcmFuY2UuJiN4RDtVTVIxMTYzLCBVbml2ZXJzaXTDqSBQYXJpcyBEZXNjYXJ0ZXMsIFNv
cmJvbm5lIFBhcmlzIENpdMOpLCBJbnN0aXR1dCBJTUFHSU5FLCBQYXJpcywgRnJhbmNlLiYjeEQ7
RGVwYXJ0bWVudCBvZiBDbGluaWNhbCBHZW5ldGljcywgVlUgVW5pdmVyc2l0eSBNZWRpY2FsIENl
bnRlciwgQW1zdGVyZGFtLCBUaGUgTmV0aGVybGFuZHMuJiN4RDtEZXBhcnRtZW50IG9mIENsaW5p
Y2FsIEdlbmV0aWNzLCBBY2FkZW1pYyBNZWRpY2FsIENlbnRlciwgQW1zdGVyZGFtLCBUaGUgTmV0
aGVybGFuZHMuJiN4RDtEZXBhcnRtZW50IG9mIEdlbmV0aWNzLCBVbml2ZXJzaXR5IE1lZGljYWwg
Q2VudGVyIFV0cmVjaHQsIFV0cmVjaHQsIFRoZSBOZXRoZXJsYW5kcy4mI3hEO0lsbHVtaW5hIENs
aW5pY2FsIFNlcnZpY2VzIExhYm9yYXRvcnksIElsbHVtaW5hLCBTYW4gRGllZ28sIENBLCBVU0Eu
JiN4RDtEaXZpc2lvbiBvZiBHZW5ldGljcywgRGVwYXJ0bWVudCBvZiBQZWRpYXRyaWNzLCBVQyBT
YW4gRGllZ28gU2Nob29sIG9mIE1lZGljaW5lLCBSYWR5IENoaWxkcmVuJmFwb3M7cyBIb3NwaXRh
bCwgU2FuIERpZWdvLCBDQSwgVVNBLiYjeEQ7RGVwYXJ0bWVudCBvZiBHZW5ldGljcywgQ2hpbGRy
ZW4mYXBvcztzIEhvc3BpdGFsIG9mIEVhc3Rlcm4gT250YXJpbywgT3R0YXdhLCBPTiwgQ2FuYWRh
LiYjeEQ7Q2hpbGRyZW4mYXBvcztzIEhvc3BpdGFsIG9mIEVhc3Rlcm4gT250YXJpbyBSZXNlYXJj
aCBJbnN0aXR1dGUsIFVuaXZlcnNpdHkgb2YgT3R0YXdhLCBPdHRhd2EsIE9OLCBDYW5hZGEuJiN4
RDtEaXZpc2lvbiBvZiBOZXVyb2xvZ3ksIERlcGFydG1lbnQgb2YgUGVkaWF0cmljcywgQ2hpbGRy
ZW4mYXBvcztzIEhvc3BpdGFsIG9mIEVhc3Rlcm4gT250YXJpbywgT3R0YXdhLCBPTiwgQ2FuYWRh
LiYjeEQ7TWNNYXN0ZXIgVW5pdmVyc2l0eSBNZWRpY2FsIENlbnRlciwgSGFtaWx0b24sIE9OLCBD
YW5hZGEuJiN4RDtNZWRpY2FsIEdlbmV0aWNzIGFuZCBOZXVyb2RldmVsb3BtZW50IENlbnRlciwg
U3QgVmluY2VudCBDaGlsZHJlbiZhcG9zO3MgSG9zcGl0YWwsIEluZGlhbmFwb2xpcywgSU4sIFVT
QS4mI3hEO0NoYXJpdMOpLVVuaXZlcnN0aXTDpHRzbWVkaXppbiBCZXJsaW4sIEluc3RpdHV0ZSBm
b3IgTWVkaWNhbCBHZW5ldGljcyBhbmQgSHVtYW4gR2VuZXRpY3MsIEJlcmxpbiwgR2VybWFueS4m
I3hEO0RlcGFydG1lbnQgb2YgUGVkaWF0cmljcywgRGl2aXNpb24gb2YgTWVkaWNhbCBHZW5ldGlj
cywgRHVrZSBVbml2ZXJzaXR5IFNjaG9vbCBvZiBNZWRpY2luZSwgRHVyaGFtLCBOQywgVVNBLiYj
eEQ7RGl2aXNpb24gb2YgSHVtYW4gR2VuZXRpY3MsIENpbmNpbm5hdGkgQ2hpbGRyZW4mYXBvcztz
IEhvc3BpdGFsIE1lZGljYWwgQ2VudGVyLCBDaW5jaW5uYXRpLCBPSCwgVVNBLiYjeEQ7RGVwYXJ0
bWVudCBvZiBHZW5lcmFsIE51cnNlcnksIE1lZGljYWwgVW5pdmVyc2l0eSBvZiBHZGHFhHNrLCBH
ZGHFhHNrLCBQb2xhbmQuJiN4RDtJbnN0aXR1dGUgb2YgSHVtYW4gR2VuZXRpY3MsIFRlY2huaXNj
aGUgVW5pdmVyc2l0w6R0IE3DvG5jaGVuLCBNdW5pY2gsIEdlcm1hbnkuJiN4RDtJbnN0aXR1dGUg
b2YgSHVtYW4gR2VuZXRpY3MsIEhlbG1ob2x0eiBaZW50cnVtIE3DvG5jaGVuLCBHZXJtYW4gUmVz
ZWFyY2ggQ2VudGVyIGZvciBFbnZpcm9ubWVudGFsIEhlYWx0aCwgTmV1aGVyYmVyZywgR2VybWFu
eS4mI3hEO1NlY3Rpb24gZm9yIEZ1bmN0aW9uYWwgR2VuZXRpY3MsIEluc3RpdHV0ZSBmb3IgSHVt
YW4gR2VuZXRpY3MsIFVuaXZlcnNpdHkgb2YgTMO8YmVjaywgTMO8YmVjaywgR2VybWFueS4mI3hE
O0phbiBhbmQgRGFuIER1bmNhbiBOZXVyb2xvZ2ljYWwgUmVzZWFyY2ggSW5zdGl0dXRlIGF0IFRl
eGFzIENoaWxkcmVuJmFwb3M7cyBIb3NwaXRhbCwgSG91c3RvbiwgVFgsIFVTQS4gc2NoYWFmQGJj
bS5lZHUuJiN4RDtEZXBhcnRtZW50IG9mIE1vbGVjdWxhciBhbmQgSHVtYW4gR2VuZXRpY3MsIEJh
eWxvciBDb2xsZWdlIG9mIE1lZGljaW5lLCBIb3VzdG9uLCBUWCwgVVNBLiBzY2hhYWZAYmNtLmVk
dS4mI3hEO0luc3RpdHV0ZSBvZiBIdW1hbiBHZW5ldGljcywgVW5pdmVyc2l0eSBIb3NwaXRhbCBD
b2xvZ25lLCBDb2xvZ25lLCBHZXJtYW55LiBzY2hhYWZAYmNtLmVkdS4mI3hEO0NlbnRlciBmb3Ig
TW9sZWN1bGFyIE1lZGljaW5lIENvbG9nbmUsIFVuaXZlcnNpdHkgb2YgQ29sb2duZSwgQ29sb2du
ZSwgR2VybWFueS4gc2NoYWFmQGJjbS5lZHUuJiN4RDtDZW50ZXIgZm9yIFJhcmUgRGlzZWFzZXMs
IFVuaXZlcnNpdHkgSG9zcGl0YWwgQ29sb2duZSwgQ29sb2duZSwgR2VybWFueS4gc2NoYWFmQGJj
bS5lZHUuPC9hdXRoLWFkZHJlc3M+PHRpdGxlcz48dGl0bGU+UGF0aG9nZW5pYyB2YXJpYW50cyBp
biBVU1A3IGNhdXNlIGEgbmV1cm9kZXZlbG9wbWVudGFsIGRpc29yZGVyIHdpdGggc3BlZWNoIGRl
bGF5cywgYWx0ZXJlZCBiZWhhdmlvciwgYW5kIG5ldXJvbG9naWMgYW5vbWFsaWVzPC90aXRsZT48
c2Vjb25kYXJ5LXRpdGxlPkdlbmV0IE1lZDwvc2Vjb25kYXJ5LXRpdGxlPjxhbHQtdGl0bGU+R2Vu
ZXRpY3MgaW4gbWVkaWNpbmUgOiBvZmZpY2lhbCBqb3VybmFsIG9mIHRoZSBBbWVyaWNhbiBDb2xs
ZWdlIG9mIE1lZGljYWwgR2VuZXRpY3M8L2FsdC10aXRsZT48L3RpdGxlcz48cGVyaW9kaWNhbD48
ZnVsbC10aXRsZT5HZW5ldGljcyBpbiBtZWRpY2luZSA6IG9mZmljaWFsIGpvdXJuYWwgb2YgdGhl
IEFtZXJpY2FuIENvbGxlZ2Ugb2YgTWVkaWNhbCBHZW5ldGljczwvZnVsbC10aXRsZT48YWJici0x
PkdlbmV0IE1lZDwvYWJici0xPjwvcGVyaW9kaWNhbD48YWx0LXBlcmlvZGljYWw+PGZ1bGwtdGl0
bGU+R2VuZXRpY3MgaW4gbWVkaWNpbmUgOiBvZmZpY2lhbCBqb3VybmFsIG9mIHRoZSBBbWVyaWNh
biBDb2xsZWdlIG9mIE1lZGljYWwgR2VuZXRpY3M8L2Z1bGwtdGl0bGU+PGFiYnItMT5HZW5ldCBN
ZWQ8L2FiYnItMT48L2FsdC1wZXJpb2RpY2FsPjxwYWdlcz4xNzk3LTE4MDc8L3BhZ2VzPjx2b2x1
bWU+MjE8L3ZvbHVtZT48bnVtYmVyPjg8L251bWJlcj48ZWRpdGlvbj4yMDE5LzAxLzI3PC9lZGl0
aW9uPjxrZXl3b3Jkcz48a2V5d29yZD5BZG9sZXNjZW50PC9rZXl3b3JkPjxrZXl3b3JkPkF1dGlz
bSBTcGVjdHJ1bSBEaXNvcmRlci9nZW5ldGljcy9waHlzaW9wYXRob2xvZ3k8L2tleXdvcmQ+PGtl
eXdvcmQ+Q2hpbGQ8L2tleXdvcmQ+PGtleXdvcmQ+Q2hpbGQsIFByZXNjaG9vbDwva2V5d29yZD48
a2V5d29yZD5DaHJvbW9zb21lIERlbGV0aW9uPC9rZXl3b3JkPjxrZXl3b3JkPkROQS1CaW5kaW5n
IFByb3RlaW5zL2dlbmV0aWNzPC9rZXl3b3JkPjxrZXl3b3JkPkdlbm9tZSwgSHVtYW4vZ2VuZXRp
Y3M8L2tleXdvcmQ+PGtleXdvcmQ+SGFwbG9pbnN1ZmZpY2llbmN5L2dlbmV0aWNzPC9rZXl3b3Jk
PjxrZXl3b3JkPkh1bWFuczwva2V5d29yZD48a2V5d29yZD5JbmZhbnQ8L2tleXdvcmQ+PGtleXdv
cmQ+SW5mYW50LCBOZXdib3JuPC9rZXl3b3JkPjxrZXl3b3JkPkludGVsbGVjdHVhbCBEaXNhYmls
aXR5LypnZW5ldGljcy9waHlzaW9wYXRob2xvZ3k8L2tleXdvcmQ+PGtleXdvcmQ+TGFuZ3VhZ2Ug
RGV2ZWxvcG1lbnQgRGlzb3JkZXJzLypnZW5ldGljcy9waHlzaW9wYXRob2xvZ3k8L2tleXdvcmQ+
PGtleXdvcmQ+TmV1cm9kZXZlbG9wbWVudGFsIERpc29yZGVycy8qZ2VuZXRpY3MvcGh5c2lvcGF0
aG9sb2d5PC9rZXl3b3JkPjxrZXl3b3JkPk51Y2xlYXIgUHJvdGVpbnMvZ2VuZXRpY3M8L2tleXdv
cmQ+PGtleXdvcmQ+UGhlbm90eXBlPC9rZXl3b3JkPjxrZXl3b3JkPipQcm9ibGVtIEJlaGF2aW9y
PC9rZXl3b3JkPjxrZXl3b3JkPlByb3RlaW5zL2dlbmV0aWNzPC9rZXl3b3JkPjxrZXl3b3JkPldo
b2xlIEV4b21lIFNlcXVlbmNpbmc8L2tleXdvcmQ+PGtleXdvcmQ+KnVzcDc8L2tleXdvcmQ+PGtl
eXdvcmQ+KmNvcnB1cyBjYWxsb3N1bSB0aGlubmluZzwva2V5d29yZD48a2V5d29yZD4qbmV1cm9k
ZXZlbG9wbWVudDwva2V5d29yZD48a2V5d29yZD4qc3BlZWNoIGRlbGF5PC9rZXl3b3JkPjxrZXl3
b3JkPip3aGl0ZSBtYXR0ZXIgcGF1Y2l0eTwva2V5d29yZD48a2V5d29yZD5zdWJzaWRpYXJ5IG9m
IE9QS08gSGVhbHRoLCBJbmMuIFRoZSBEZXBhcnRtZW50IG9mIE1vbGVjdWxhciBhbmQgSHVtYW4g
R2VuZXRpY3MgYXQ8L2tleXdvcmQ+PGtleXdvcmQ+QmF5bG9yIENvbGxlZ2Ugb2YgTWVkaWNpbmUg
cmVjZWl2ZXMgcmV2ZW51ZSBmcm9tIGNsaW5pY2FsIGdlbmV0aWMgdGVzdGluZyBjb25kdWN0ZWQ8
L2tleXdvcmQ+PGtleXdvcmQ+YXQgQmF5bG9yIEdlbmV0aWNzIExhYm9yYXRvcmllcywgaW5jbHVk
aW5nIGNocm9tb3NvbWFsIG1pY3JvYXJyYXkgYW5kIGV4b21lPC9rZXl3b3JkPjxrZXl3b3JkPnNl
cXVlbmNpbmcuIFRoZSBvdGhlciBhdXRob3JzIGRlY2xhcmUgbm8gY29uZmxpY3RzIG9mIGludGVy
ZXN0Ljwva2V5d29yZD48L2tleXdvcmRzPjxkYXRlcz48eWVhcj4yMDE5PC95ZWFyPjxwdWItZGF0
ZXM+PGRhdGU+QXVnPC9kYXRlPjwvcHViLWRhdGVzPjwvZGF0ZXM+PGlzYm4+MTA5OC0zNjAwIChQ
cmludCkmI3hEOzEwOTgtMzYwMDwvaXNibj48YWNjZXNzaW9uLW51bT4zMDY3OTgyMTwvYWNjZXNz
aW9uLW51bT48dXJscz48L3VybHM+PGN1c3RvbTI+UE1DNjc1MjY3NzwvY3VzdG9tMj48ZWxlY3Ry
b25pYy1yZXNvdXJjZS1udW0+MTAuMTAzOC9zNDE0MzYtMDE5LTA0MzMtMTwvZWxlY3Ryb25pYy1y
ZXNvdXJjZS1udW0+PHJlbW90ZS1kYXRhYmFzZS1wcm92aWRlcj5OTE08L3JlbW90ZS1kYXRhYmFz
ZS1wcm92aWRlcj48bGFuZ3VhZ2U+ZW5nPC9sYW5ndWFnZT48L3JlY29yZD48L0NpdGU+PC9FbmRO
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[78]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6E5ADC25" w14:textId="7EC5D905" w:rsidR="00217509" w:rsidRPr="000137B2" w:rsidRDefault="0021750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F3431CC" wp14:editId="6C08E728">
            <wp:extent cx="3435927" cy="261072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806" t="4921" r="3623"/>
                    <a:stretch/>
                  </pic:blipFill>
                  <pic:spPr bwMode="auto">
                    <a:xfrm>
                      <a:off x="0" y="0"/>
                      <a:ext cx="3453986" cy="262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3D05F" w14:textId="57FE4387" w:rsidR="00980EE0" w:rsidRPr="000137B2" w:rsidRDefault="00217509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Whole Region = </w:t>
      </w:r>
      <w:r w:rsidR="00980EE0" w:rsidRPr="000137B2">
        <w:rPr>
          <w:rFonts w:ascii="Calibri Light" w:hAnsi="Calibri Light" w:cs="Calibri Light"/>
          <w:b/>
          <w:bCs/>
        </w:rPr>
        <w:t xml:space="preserve">Subject 4 = </w:t>
      </w:r>
      <w:r w:rsidR="00980EE0" w:rsidRPr="000137B2">
        <w:rPr>
          <w:rFonts w:ascii="Calibri Light" w:eastAsia="Times New Roman" w:hAnsi="Calibri Light" w:cs="Calibri Light"/>
          <w:color w:val="000000"/>
        </w:rPr>
        <w:t>chr16:5486454-9203355 (hg19)</w:t>
      </w:r>
    </w:p>
    <w:p w14:paraId="50716C7B" w14:textId="405045DD" w:rsidR="00980EE0" w:rsidRPr="000137B2" w:rsidRDefault="0098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>Subset Region = Subject 7 =</w:t>
      </w:r>
      <w:r w:rsidRPr="000137B2">
        <w:rPr>
          <w:rFonts w:ascii="Calibri Light" w:eastAsia="Times New Roman" w:hAnsi="Calibri Light" w:cs="Calibri Light"/>
          <w:color w:val="000000"/>
        </w:rPr>
        <w:t xml:space="preserve"> chr16:8969780-9211161 (hg19)</w:t>
      </w:r>
    </w:p>
    <w:p w14:paraId="2A2E311F" w14:textId="5FDF1A4E" w:rsidR="007E232C" w:rsidRDefault="0098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USP7: </w:t>
      </w:r>
      <w:r w:rsidRPr="000137B2">
        <w:rPr>
          <w:rFonts w:ascii="Calibri Light" w:eastAsia="Times New Roman" w:hAnsi="Calibri Light" w:cs="Calibri Light"/>
          <w:color w:val="000000"/>
        </w:rPr>
        <w:t>chr16:8,985,951-9,030,543 (hg19)</w:t>
      </w:r>
    </w:p>
    <w:p w14:paraId="6511C670" w14:textId="77777777" w:rsidR="007E232C" w:rsidRDefault="007E232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747FA4B8" w14:textId="77BC604F" w:rsidR="007E232C" w:rsidRPr="000137B2" w:rsidRDefault="007E232C" w:rsidP="007E232C">
      <w:pPr>
        <w:pStyle w:val="Heading1"/>
        <w:tabs>
          <w:tab w:val="left" w:pos="333"/>
        </w:tabs>
      </w:pPr>
      <w:bookmarkStart w:id="110" w:name="_Toc8497145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96</w:t>
        </w:r>
      </w:fldSimple>
      <w:r w:rsidRPr="000137B2">
        <w:t>: 16p13.</w:t>
      </w:r>
      <w:r>
        <w:t>11</w:t>
      </w:r>
      <w:bookmarkEnd w:id="110"/>
    </w:p>
    <w:p w14:paraId="4A89F365" w14:textId="37EA7EDE" w:rsidR="00FC4FA1" w:rsidRDefault="00FC4FA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>
        <w:rPr>
          <w:rFonts w:ascii="Calibri Light" w:eastAsia="Times New Roman" w:hAnsi="Calibri Light" w:cs="Calibri Light"/>
          <w:i/>
          <w:iCs/>
          <w:color w:val="000000"/>
        </w:rPr>
        <w:t>Figure 1 of Ingason 2011</w: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begin">
          <w:fldData xml:space="preserve">PEVuZE5vdGU+PENpdGU+PEF1dGhvcj5Jbmdhc29uPC9BdXRob3I+PFllYXI+MjAxMTwvWWVhcj48
UmVjTnVtPjY2ODwvUmVjTnVtPjxEaXNwbGF5VGV4dD5bNzldPC9EaXNwbGF5VGV4dD48cmVjb3Jk
PjxyZWMtbnVtYmVyPjY2ODwvcmVjLW51bWJlcj48Zm9yZWlnbi1rZXlzPjxrZXkgYXBwPSJFTiIg
ZGItaWQ9InA5d3YwMGE1eWV6MHYxZXQ1YXd2OXBmb2VwZDB4NWR0d3dwdCIgdGltZXN0YW1wPSIx
NjMzMDIyNjQzIj42Njg8L2tleT48L2ZvcmVpZ24ta2V5cz48cmVmLXR5cGUgbmFtZT0iSm91cm5h
bCBBcnRpY2xlIj4xNzwvcmVmLXR5cGU+PGNvbnRyaWJ1dG9ycz48YXV0aG9ycz48YXV0aG9yPklu
Z2Fzb24sIEEuPC9hdXRob3I+PGF1dGhvcj5SdWplc2N1LCBELjwvYXV0aG9yPjxhdXRob3I+Q2lj
aG9uLCBTLjwvYXV0aG9yPjxhdXRob3I+U2lndXJkc3NvbiwgRS48L2F1dGhvcj48YXV0aG9yPlNp
Z211bmRzc29uLCBULjwvYXV0aG9yPjxhdXRob3I+UGlldGlsw6RpbmVuLCBPLiBQLiBILjwvYXV0
aG9yPjxhdXRob3I+QnVpemVyLVZvc2thbXAsIEouIEUuPC9hdXRob3I+PGF1dGhvcj5TdHJlbmdt
YW4sIEUuPC9hdXRob3I+PGF1dGhvcj5GcmFuY2tzLCBDLjwvYXV0aG9yPjxhdXRob3I+TXVnbGlh
LCBQLjwvYXV0aG9yPjxhdXRob3I+R3lsZmFzb24sIEEuPC9hdXRob3I+PGF1dGhvcj5HdXN0YWZz
c29uLCBPLjwvYXV0aG9yPjxhdXRob3I+T2xhc29uLCBQLiBJLjwvYXV0aG9yPjxhdXRob3I+U3Rl
aW5iZXJnLCBTLjwvYXV0aG9yPjxhdXRob3I+SGFuc2VuLCBULjwvYXV0aG9yPjxhdXRob3I+SmFr
b2JzZW4sIEsuIEQuPC9hdXRob3I+PGF1dGhvcj5SYXNtdXNzZW4sIEguIEIuPC9hdXRob3I+PGF1
dGhvcj5HaWVnbGluZywgSS48L2F1dGhvcj48YXV0aG9yPk3DtmxsZXIsIEguIEouPC9hdXRob3I+
PGF1dGhvcj5IYXJ0bWFubiwgQS48L2F1dGhvcj48YXV0aG9yPkNyb21iaWUsIEMuPC9hdXRob3I+
PGF1dGhvcj5GcmFzZXIsIEcuPC9hdXRob3I+PGF1dGhvcj5XYWxrZXIsIE4uPC9hdXRob3I+PGF1
dGhvcj5Mb25ucXZpc3QsIEouPC9hdXRob3I+PGF1dGhvcj5TdXZpc2FhcmksIEouPC9hdXRob3I+
PGF1dGhvcj5UdXVsaW8tSGVucmlrc3NvbiwgQS48L2F1dGhvcj48YXV0aG9yPkJyYW1vbiwgRS48
L2F1dGhvcj48YXV0aG9yPktpZW1lbmV5LCBMLiBBLjwvYXV0aG9yPjxhdXRob3I+RnJhbmtlLCBC
LjwvYXV0aG9yPjxhdXRob3I+TXVycmF5LCBSLjwvYXV0aG9yPjxhdXRob3I+VmFzc29zLCBFLjwv
YXV0aG9yPjxhdXRob3I+VG91bG9wb3Vsb3UsIFQuPC9hdXRob3I+PGF1dGhvcj5Nw7xobGVpc2Vu
LCBULiBXLjwvYXV0aG9yPjxhdXRob3I+VG9zYXRvLCBTLjwvYXV0aG9yPjxhdXRob3I+UnVnZ2Vy
aSwgTS48L2F1dGhvcj48YXV0aG9yPkRqdXJvdmljLCBTLjwvYXV0aG9yPjxhdXRob3I+QW5kcmVh
c3NlbiwgTy4gQS48L2F1dGhvcj48YXV0aG9yPlpoYW5nLCBaLjwvYXV0aG9yPjxhdXRob3I+V2Vy
Z2UsIFQuPC9hdXRob3I+PGF1dGhvcj5PcGhvZmYsIFIuIEEuPC9hdXRob3I+PGF1dGhvcj5SaWV0
c2NoZWwsIE0uPC9hdXRob3I+PGF1dGhvcj5Ow7Z0aGVuLCBNLiBNLjwvYXV0aG9yPjxhdXRob3I+
UGV0dXJzc29uLCBILjwvYXV0aG9yPjxhdXRob3I+U3RlZmFuc3NvbiwgSC48L2F1dGhvcj48YXV0
aG9yPlBlbHRvbmVuLCBMLjwvYXV0aG9yPjxhdXRob3I+Q29sbGllciwgRC48L2F1dGhvcj48YXV0
aG9yPlN0ZWZhbnNzb24sIEsuPC9hdXRob3I+PGF1dGhvcj5DbGFpciwgRC4gTS4gU3Q8L2F1dGhv
cj48YXV0aG9yPkdyb3VwIEludmVzdGlnYXRvcnM8L2F1dGhvcj48L2F1dGhvcnM+PC9jb250cmli
dXRvcnM+PHRpdGxlcz48dGl0bGU+Q29weSBudW1iZXIgdmFyaWF0aW9ucyBvZiBjaHJvbW9zb21l
IDE2cDEzLjEgcmVnaW9uIGFzc29jaWF0ZWQgd2l0aCBzY2hpem9waHJlbmlhPC90aXRsZT48c2Vj
b25kYXJ5LXRpdGxlPk1vbGVjdWxhciBQc3ljaGlhdHJ5PC9zZWNvbmRhcnktdGl0bGU+PC90aXRs
ZXM+PHBlcmlvZGljYWw+PGZ1bGwtdGl0bGU+TW9sZWN1bGFyIFBzeWNoaWF0cnk8L2Z1bGwtdGl0
bGU+PC9wZXJpb2RpY2FsPjxwYWdlcz4xNy0yNTwvcGFnZXM+PHZvbHVtZT4xNjwvdm9sdW1lPjxu
dW1iZXI+MTwvbnVtYmVyPjxkYXRlcz48eWVhcj4yMDExPC95ZWFyPjxwdWItZGF0ZXM+PGRhdGU+
MjAxMS8wMS8wMTwvZGF0ZT48L3B1Yi1kYXRlcz48L2RhdGVzPjxpc2JuPjE0NzYtNTU3ODwvaXNi
bj48dXJscz48cmVsYXRlZC11cmxzPjx1cmw+aHR0cHM6Ly9kb2kub3JnLzEwLjEwMzgvbXAuMjAw
OS4xMDE8L3VybD48L3JlbGF0ZWQtdXJscz48L3VybHM+PGVsZWN0cm9uaWMtcmVzb3VyY2UtbnVt
PjEwLjEwMzgvbXAuMjAwOS4xMDE8L2VsZWN0cm9uaWMtcmVzb3VyY2UtbnVtPjwvcmVjb3JkPjwv
Q2l0ZT48L0VuZE5vdGU+AG==
</w:fldData>
        </w:fldCha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 </w:instrTex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begin">
          <w:fldData xml:space="preserve">PEVuZE5vdGU+PENpdGU+PEF1dGhvcj5Jbmdhc29uPC9BdXRob3I+PFllYXI+MjAxMTwvWWVhcj48
UmVjTnVtPjY2ODwvUmVjTnVtPjxEaXNwbGF5VGV4dD5bNzldPC9EaXNwbGF5VGV4dD48cmVjb3Jk
PjxyZWMtbnVtYmVyPjY2ODwvcmVjLW51bWJlcj48Zm9yZWlnbi1rZXlzPjxrZXkgYXBwPSJFTiIg
ZGItaWQ9InA5d3YwMGE1eWV6MHYxZXQ1YXd2OXBmb2VwZDB4NWR0d3dwdCIgdGltZXN0YW1wPSIx
NjMzMDIyNjQzIj42Njg8L2tleT48L2ZvcmVpZ24ta2V5cz48cmVmLXR5cGUgbmFtZT0iSm91cm5h
bCBBcnRpY2xlIj4xNzwvcmVmLXR5cGU+PGNvbnRyaWJ1dG9ycz48YXV0aG9ycz48YXV0aG9yPklu
Z2Fzb24sIEEuPC9hdXRob3I+PGF1dGhvcj5SdWplc2N1LCBELjwvYXV0aG9yPjxhdXRob3I+Q2lj
aG9uLCBTLjwvYXV0aG9yPjxhdXRob3I+U2lndXJkc3NvbiwgRS48L2F1dGhvcj48YXV0aG9yPlNp
Z211bmRzc29uLCBULjwvYXV0aG9yPjxhdXRob3I+UGlldGlsw6RpbmVuLCBPLiBQLiBILjwvYXV0
aG9yPjxhdXRob3I+QnVpemVyLVZvc2thbXAsIEouIEUuPC9hdXRob3I+PGF1dGhvcj5TdHJlbmdt
YW4sIEUuPC9hdXRob3I+PGF1dGhvcj5GcmFuY2tzLCBDLjwvYXV0aG9yPjxhdXRob3I+TXVnbGlh
LCBQLjwvYXV0aG9yPjxhdXRob3I+R3lsZmFzb24sIEEuPC9hdXRob3I+PGF1dGhvcj5HdXN0YWZz
c29uLCBPLjwvYXV0aG9yPjxhdXRob3I+T2xhc29uLCBQLiBJLjwvYXV0aG9yPjxhdXRob3I+U3Rl
aW5iZXJnLCBTLjwvYXV0aG9yPjxhdXRob3I+SGFuc2VuLCBULjwvYXV0aG9yPjxhdXRob3I+SmFr
b2JzZW4sIEsuIEQuPC9hdXRob3I+PGF1dGhvcj5SYXNtdXNzZW4sIEguIEIuPC9hdXRob3I+PGF1
dGhvcj5HaWVnbGluZywgSS48L2F1dGhvcj48YXV0aG9yPk3DtmxsZXIsIEguIEouPC9hdXRob3I+
PGF1dGhvcj5IYXJ0bWFubiwgQS48L2F1dGhvcj48YXV0aG9yPkNyb21iaWUsIEMuPC9hdXRob3I+
PGF1dGhvcj5GcmFzZXIsIEcuPC9hdXRob3I+PGF1dGhvcj5XYWxrZXIsIE4uPC9hdXRob3I+PGF1
dGhvcj5Mb25ucXZpc3QsIEouPC9hdXRob3I+PGF1dGhvcj5TdXZpc2FhcmksIEouPC9hdXRob3I+
PGF1dGhvcj5UdXVsaW8tSGVucmlrc3NvbiwgQS48L2F1dGhvcj48YXV0aG9yPkJyYW1vbiwgRS48
L2F1dGhvcj48YXV0aG9yPktpZW1lbmV5LCBMLiBBLjwvYXV0aG9yPjxhdXRob3I+RnJhbmtlLCBC
LjwvYXV0aG9yPjxhdXRob3I+TXVycmF5LCBSLjwvYXV0aG9yPjxhdXRob3I+VmFzc29zLCBFLjwv
YXV0aG9yPjxhdXRob3I+VG91bG9wb3Vsb3UsIFQuPC9hdXRob3I+PGF1dGhvcj5Nw7xobGVpc2Vu
LCBULiBXLjwvYXV0aG9yPjxhdXRob3I+VG9zYXRvLCBTLjwvYXV0aG9yPjxhdXRob3I+UnVnZ2Vy
aSwgTS48L2F1dGhvcj48YXV0aG9yPkRqdXJvdmljLCBTLjwvYXV0aG9yPjxhdXRob3I+QW5kcmVh
c3NlbiwgTy4gQS48L2F1dGhvcj48YXV0aG9yPlpoYW5nLCBaLjwvYXV0aG9yPjxhdXRob3I+V2Vy
Z2UsIFQuPC9hdXRob3I+PGF1dGhvcj5PcGhvZmYsIFIuIEEuPC9hdXRob3I+PGF1dGhvcj5SaWV0
c2NoZWwsIE0uPC9hdXRob3I+PGF1dGhvcj5Ow7Z0aGVuLCBNLiBNLjwvYXV0aG9yPjxhdXRob3I+
UGV0dXJzc29uLCBILjwvYXV0aG9yPjxhdXRob3I+U3RlZmFuc3NvbiwgSC48L2F1dGhvcj48YXV0
aG9yPlBlbHRvbmVuLCBMLjwvYXV0aG9yPjxhdXRob3I+Q29sbGllciwgRC48L2F1dGhvcj48YXV0
aG9yPlN0ZWZhbnNzb24sIEsuPC9hdXRob3I+PGF1dGhvcj5DbGFpciwgRC4gTS4gU3Q8L2F1dGhv
cj48YXV0aG9yPkdyb3VwIEludmVzdGlnYXRvcnM8L2F1dGhvcj48L2F1dGhvcnM+PC9jb250cmli
dXRvcnM+PHRpdGxlcz48dGl0bGU+Q29weSBudW1iZXIgdmFyaWF0aW9ucyBvZiBjaHJvbW9zb21l
IDE2cDEzLjEgcmVnaW9uIGFzc29jaWF0ZWQgd2l0aCBzY2hpem9waHJlbmlhPC90aXRsZT48c2Vj
b25kYXJ5LXRpdGxlPk1vbGVjdWxhciBQc3ljaGlhdHJ5PC9zZWNvbmRhcnktdGl0bGU+PC90aXRs
ZXM+PHBlcmlvZGljYWw+PGZ1bGwtdGl0bGU+TW9sZWN1bGFyIFBzeWNoaWF0cnk8L2Z1bGwtdGl0
bGU+PC9wZXJpb2RpY2FsPjxwYWdlcz4xNy0yNTwvcGFnZXM+PHZvbHVtZT4xNjwvdm9sdW1lPjxu
dW1iZXI+MTwvbnVtYmVyPjxkYXRlcz48eWVhcj4yMDExPC95ZWFyPjxwdWItZGF0ZXM+PGRhdGU+
MjAxMS8wMS8wMTwvZGF0ZT48L3B1Yi1kYXRlcz48L2RhdGVzPjxpc2JuPjE0NzYtNTU3ODwvaXNi
bj48dXJscz48cmVsYXRlZC11cmxzPjx1cmw+aHR0cHM6Ly9kb2kub3JnLzEwLjEwMzgvbXAuMjAw
OS4xMDE8L3VybD48L3JlbGF0ZWQtdXJscz48L3VybHM+PGVsZWN0cm9uaWMtcmVzb3VyY2UtbnVt
PjEwLjEwMzgvbXAuMjAwOS4xMDE8L2VsZWN0cm9uaWMtcmVzb3VyY2UtbnVtPjwvcmVjb3JkPjwv
Q2l0ZT48L0VuZE5vdGU+AG==
</w:fldData>
        </w:fldCha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EN.CITE.DATA </w:instrText>
      </w:r>
      <w:r w:rsidR="00FB2DDC">
        <w:rPr>
          <w:rFonts w:ascii="Calibri Light" w:eastAsia="Times New Roman" w:hAnsi="Calibri Light" w:cs="Calibri Light"/>
          <w:i/>
          <w:iCs/>
          <w:color w:val="000000"/>
        </w:rP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 w:rsidR="00FB2DDC">
        <w:rPr>
          <w:rFonts w:ascii="Calibri Light" w:eastAsia="Times New Roman" w:hAnsi="Calibri Light" w:cs="Calibri Light"/>
          <w:i/>
          <w:iCs/>
          <w:color w:val="000000"/>
        </w:rP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separate"/>
      </w:r>
      <w:r w:rsidR="00FB2DDC">
        <w:rPr>
          <w:rFonts w:ascii="Calibri Light" w:eastAsia="Times New Roman" w:hAnsi="Calibri Light" w:cs="Calibri Light"/>
          <w:i/>
          <w:iCs/>
          <w:noProof/>
          <w:color w:val="000000"/>
        </w:rPr>
        <w:t>[79]</w: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>
        <w:rPr>
          <w:rFonts w:ascii="Calibri Light" w:eastAsia="Times New Roman" w:hAnsi="Calibri Light" w:cs="Calibri Light"/>
          <w:i/>
          <w:iCs/>
          <w:color w:val="000000"/>
        </w:rPr>
        <w:t>:</w:t>
      </w:r>
    </w:p>
    <w:p w14:paraId="01F88055" w14:textId="77777777" w:rsidR="00FC4FA1" w:rsidRDefault="00FC4FA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 w:rsidRPr="00FC4FA1">
        <w:rPr>
          <w:rFonts w:ascii="Calibri Light" w:eastAsia="Times New Roman" w:hAnsi="Calibri Light" w:cs="Calibri Light"/>
          <w:i/>
          <w:iCs/>
          <w:noProof/>
          <w:color w:val="000000"/>
        </w:rPr>
        <w:drawing>
          <wp:inline distT="0" distB="0" distL="0" distR="0" wp14:anchorId="11136E57" wp14:editId="134D86AC">
            <wp:extent cx="6903009" cy="20574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42662" cy="20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A10" w14:textId="355FFED1" w:rsidR="007E232C" w:rsidRDefault="007E232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>
        <w:rPr>
          <w:rFonts w:ascii="Calibri Light" w:eastAsia="Times New Roman" w:hAnsi="Calibri Light" w:cs="Calibri Light"/>
          <w:i/>
          <w:iCs/>
          <w:color w:val="000000"/>
        </w:rPr>
        <w:t xml:space="preserve">UCSC Genome Browser View of </w:t>
      </w:r>
      <w:r w:rsidR="008D2E19">
        <w:rPr>
          <w:rFonts w:ascii="Calibri Light" w:eastAsia="Times New Roman" w:hAnsi="Calibri Light" w:cs="Calibri Light"/>
          <w:i/>
          <w:iCs/>
          <w:color w:val="000000"/>
        </w:rPr>
        <w:t>Reported CNVs</w:t>
      </w:r>
      <w:r>
        <w:rPr>
          <w:rFonts w:ascii="Calibri Light" w:eastAsia="Times New Roman" w:hAnsi="Calibri Light" w:cs="Calibri Light"/>
          <w:i/>
          <w:iCs/>
          <w:color w:val="000000"/>
        </w:rPr>
        <w:t>:</w:t>
      </w:r>
    </w:p>
    <w:p w14:paraId="46853138" w14:textId="10779C56" w:rsidR="008D2E19" w:rsidRDefault="00322D0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>
        <w:rPr>
          <w:rFonts w:ascii="Calibri Light" w:eastAsia="Times New Roman" w:hAnsi="Calibri Light" w:cs="Calibri Light"/>
          <w:i/>
          <w:iCs/>
          <w:noProof/>
          <w:color w:val="000000"/>
        </w:rPr>
        <w:drawing>
          <wp:inline distT="0" distB="0" distL="0" distR="0" wp14:anchorId="4185B09E" wp14:editId="53246850">
            <wp:extent cx="4945380" cy="5034139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339" cy="5063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3F101" w14:textId="069011F3" w:rsidR="00322D0A" w:rsidRDefault="00322D0A" w:rsidP="00051FED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  <w:color w:val="000000"/>
        </w:rPr>
      </w:pPr>
      <w:r>
        <w:rPr>
          <w:rFonts w:ascii="Calibri Light" w:eastAsia="Times New Roman" w:hAnsi="Calibri Light" w:cs="Calibri Light"/>
          <w:b/>
          <w:bCs/>
          <w:color w:val="000000"/>
        </w:rPr>
        <w:t>16p13.11:</w:t>
      </w:r>
    </w:p>
    <w:p w14:paraId="13957222" w14:textId="4CB5EDC8" w:rsidR="00CD3780" w:rsidRDefault="00322D0A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>
        <w:rPr>
          <w:rFonts w:ascii="Calibri Light" w:eastAsia="Times New Roman" w:hAnsi="Calibri Light" w:cs="Calibri Light"/>
          <w:b/>
          <w:bCs/>
          <w:color w:val="000000"/>
        </w:rPr>
        <w:t>BP I</w:t>
      </w:r>
      <w:r w:rsidR="00FC4FA1">
        <w:rPr>
          <w:rFonts w:ascii="Calibri Light" w:eastAsia="Times New Roman" w:hAnsi="Calibri Light" w:cs="Calibri Light"/>
          <w:b/>
          <w:bCs/>
          <w:color w:val="000000"/>
        </w:rPr>
        <w:t xml:space="preserve">-II </w:t>
      </w:r>
      <w:r w:rsidR="00051FED">
        <w:rPr>
          <w:rFonts w:ascii="Calibri Light" w:eastAsia="Times New Roman" w:hAnsi="Calibri Light" w:cs="Calibri Light"/>
          <w:b/>
          <w:bCs/>
          <w:color w:val="000000"/>
        </w:rPr>
        <w:t>(DECIPHER):</w:t>
      </w:r>
      <w:r w:rsidR="00CD3780">
        <w:rPr>
          <w:rFonts w:ascii="Calibri Light" w:eastAsia="Times New Roman" w:hAnsi="Calibri Light" w:cs="Calibri Light"/>
          <w:color w:val="000000"/>
        </w:rPr>
        <w:t xml:space="preserve"> </w:t>
      </w:r>
      <w:r w:rsidR="00CD3780" w:rsidRPr="00CD3780">
        <w:rPr>
          <w:rFonts w:ascii="Calibri Light" w:eastAsia="Times New Roman" w:hAnsi="Calibri Light" w:cs="Calibri Light"/>
          <w:color w:val="000000"/>
        </w:rPr>
        <w:t xml:space="preserve">chr16:14892827-16392827 </w:t>
      </w:r>
      <w:r w:rsidR="00CD3780">
        <w:rPr>
          <w:rFonts w:ascii="Calibri Light" w:eastAsia="Times New Roman" w:hAnsi="Calibri Light" w:cs="Calibri Light"/>
          <w:color w:val="000000"/>
        </w:rPr>
        <w:t xml:space="preserve">(GRCh38) </w:t>
      </w:r>
    </w:p>
    <w:p w14:paraId="7A6FFB01" w14:textId="3DDC28DF" w:rsidR="00FC4FA1" w:rsidRDefault="00FC4FA1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>
        <w:rPr>
          <w:rFonts w:ascii="Calibri Light" w:eastAsia="Times New Roman" w:hAnsi="Calibri Light" w:cs="Calibri Light"/>
          <w:b/>
          <w:bCs/>
          <w:color w:val="000000"/>
        </w:rPr>
        <w:t xml:space="preserve">BP </w:t>
      </w:r>
      <w:r w:rsidRPr="00FC4FA1">
        <w:rPr>
          <w:rFonts w:ascii="Calibri Light" w:eastAsia="Times New Roman" w:hAnsi="Calibri Light" w:cs="Calibri Light"/>
          <w:b/>
          <w:bCs/>
          <w:color w:val="000000"/>
        </w:rPr>
        <w:t>I-III (</w:t>
      </w:r>
      <w:r w:rsidRPr="00322D0A">
        <w:rPr>
          <w:rFonts w:ascii="Calibri Light" w:eastAsia="Times New Roman" w:hAnsi="Calibri Light" w:cs="Calibri Light"/>
          <w:b/>
          <w:bCs/>
          <w:color w:val="000000"/>
        </w:rPr>
        <w:t>4826; Kaminsky 2011):</w:t>
      </w:r>
      <w:r>
        <w:rPr>
          <w:rFonts w:ascii="Calibri Light" w:eastAsia="Times New Roman" w:hAnsi="Calibri Light" w:cs="Calibri Light"/>
          <w:color w:val="000000"/>
        </w:rPr>
        <w:t xml:space="preserve"> </w:t>
      </w:r>
      <w:r w:rsidRPr="00322D0A">
        <w:rPr>
          <w:rFonts w:ascii="Calibri Light" w:eastAsia="Times New Roman" w:hAnsi="Calibri Light" w:cs="Calibri Light"/>
          <w:color w:val="000000"/>
        </w:rPr>
        <w:t>chr16:14825307-18057186</w:t>
      </w:r>
      <w:r>
        <w:rPr>
          <w:rFonts w:ascii="Calibri Light" w:eastAsia="Times New Roman" w:hAnsi="Calibri Light" w:cs="Calibri Light"/>
          <w:color w:val="000000"/>
        </w:rPr>
        <w:t xml:space="preserve"> (hg18)</w:t>
      </w:r>
    </w:p>
    <w:p w14:paraId="372F6B02" w14:textId="77777777" w:rsidR="00FC4FA1" w:rsidRDefault="00FC4FA1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>
        <w:rPr>
          <w:rFonts w:ascii="Calibri Light" w:eastAsia="Times New Roman" w:hAnsi="Calibri Light" w:cs="Calibri Light"/>
          <w:b/>
          <w:bCs/>
          <w:color w:val="000000"/>
        </w:rPr>
        <w:t>BP I</w:t>
      </w:r>
      <w:r w:rsidR="00051FED">
        <w:rPr>
          <w:rFonts w:ascii="Calibri Light" w:eastAsia="Times New Roman" w:hAnsi="Calibri Light" w:cs="Calibri Light"/>
          <w:b/>
          <w:bCs/>
          <w:color w:val="000000"/>
        </w:rPr>
        <w:t xml:space="preserve">I </w:t>
      </w:r>
      <w:r w:rsidR="00CD3780" w:rsidRPr="00CD3780">
        <w:rPr>
          <w:rFonts w:ascii="Calibri Light" w:eastAsia="Times New Roman" w:hAnsi="Calibri Light" w:cs="Calibri Light"/>
          <w:b/>
          <w:bCs/>
          <w:color w:val="000000"/>
        </w:rPr>
        <w:t>(ClinGen):</w:t>
      </w:r>
      <w:r w:rsidR="00CD3780">
        <w:rPr>
          <w:rFonts w:ascii="Calibri Light" w:eastAsia="Times New Roman" w:hAnsi="Calibri Light" w:cs="Calibri Light"/>
          <w:color w:val="000000"/>
        </w:rPr>
        <w:t xml:space="preserve"> </w:t>
      </w:r>
      <w:r w:rsidR="00CD3780" w:rsidRPr="00CD3780">
        <w:rPr>
          <w:rFonts w:ascii="Calibri Light" w:eastAsia="Times New Roman" w:hAnsi="Calibri Light" w:cs="Calibri Light"/>
          <w:color w:val="000000"/>
        </w:rPr>
        <w:t>chr16:15511711-16292265</w:t>
      </w:r>
      <w:r w:rsidR="00CD3780">
        <w:rPr>
          <w:rFonts w:ascii="Calibri Light" w:eastAsia="Times New Roman" w:hAnsi="Calibri Light" w:cs="Calibri Light"/>
          <w:color w:val="000000"/>
        </w:rPr>
        <w:t xml:space="preserve"> (hg19)</w:t>
      </w:r>
    </w:p>
    <w:p w14:paraId="32274C8D" w14:textId="31702B07" w:rsidR="00051FED" w:rsidRPr="00FC4FA1" w:rsidRDefault="00051FED" w:rsidP="006163EF">
      <w:pPr>
        <w:pStyle w:val="ListParagraph"/>
        <w:numPr>
          <w:ilvl w:val="0"/>
          <w:numId w:val="38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 w:rsidRPr="00FC4FA1">
        <w:rPr>
          <w:rFonts w:ascii="Calibri Light" w:eastAsia="Times New Roman" w:hAnsi="Calibri Light" w:cs="Calibri Light"/>
          <w:b/>
          <w:bCs/>
          <w:color w:val="000000"/>
        </w:rPr>
        <w:t xml:space="preserve">BP </w:t>
      </w:r>
      <w:r w:rsidR="0020034B" w:rsidRPr="00FC4FA1">
        <w:rPr>
          <w:rFonts w:ascii="Calibri Light" w:eastAsia="Times New Roman" w:hAnsi="Calibri Light" w:cs="Calibri Light"/>
          <w:b/>
          <w:bCs/>
          <w:color w:val="000000"/>
        </w:rPr>
        <w:t>II-III (</w:t>
      </w:r>
      <w:r w:rsidR="0020034B" w:rsidRPr="00FC4FA1">
        <w:rPr>
          <w:rFonts w:ascii="Calibri Light" w:eastAsia="Times New Roman" w:hAnsi="Calibri Light" w:cs="Calibri Light"/>
          <w:b/>
          <w:bCs/>
        </w:rPr>
        <w:t xml:space="preserve">Ao1461; </w:t>
      </w:r>
      <w:r w:rsidR="0020034B" w:rsidRPr="00FC4FA1">
        <w:rPr>
          <w:rFonts w:ascii="Calibri Light" w:eastAsia="Times New Roman" w:hAnsi="Calibri Light" w:cs="Calibri Light"/>
          <w:b/>
          <w:bCs/>
          <w:color w:val="000000"/>
        </w:rPr>
        <w:t xml:space="preserve">de Kovel 2010): </w:t>
      </w:r>
      <w:r w:rsidR="0020034B" w:rsidRPr="00FC4FA1">
        <w:rPr>
          <w:rFonts w:ascii="Calibri Light" w:eastAsia="Times New Roman" w:hAnsi="Calibri Light" w:cs="Calibri Light"/>
          <w:color w:val="000000"/>
        </w:rPr>
        <w:t>chr16:15386338-18291982 (hg18)</w:t>
      </w:r>
    </w:p>
    <w:p w14:paraId="0CEA074F" w14:textId="77777777" w:rsidR="00FC4FA1" w:rsidRDefault="00FC4FA1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3E25409B" w14:textId="3CE082C6" w:rsidR="00CD607C" w:rsidRPr="000137B2" w:rsidRDefault="00CD607C" w:rsidP="009B555C">
      <w:pPr>
        <w:pStyle w:val="Heading1"/>
        <w:tabs>
          <w:tab w:val="left" w:pos="333"/>
        </w:tabs>
        <w:rPr>
          <w:rFonts w:eastAsia="Times New Roman"/>
          <w:i/>
          <w:iCs/>
          <w:color w:val="000000"/>
        </w:rPr>
      </w:pPr>
      <w:bookmarkStart w:id="111" w:name="_Toc8497146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97</w:t>
        </w:r>
      </w:fldSimple>
      <w:r w:rsidRPr="000137B2">
        <w:t>: 16p1</w:t>
      </w:r>
      <w:r w:rsidR="00FC706A" w:rsidRPr="000137B2">
        <w:t>2.2-p1</w:t>
      </w:r>
      <w:r w:rsidRPr="000137B2">
        <w:t>1.2</w:t>
      </w:r>
      <w:bookmarkEnd w:id="111"/>
    </w:p>
    <w:p w14:paraId="36C36BC7" w14:textId="51C15D58" w:rsidR="00A26BCC" w:rsidRPr="000137B2" w:rsidRDefault="00CD607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 w:rsidRPr="000137B2">
        <w:rPr>
          <w:rFonts w:ascii="Calibri Light" w:eastAsia="Times New Roman" w:hAnsi="Calibri Light" w:cs="Calibri Light"/>
          <w:i/>
          <w:iCs/>
          <w:color w:val="000000"/>
        </w:rPr>
        <w:t>Figure 3 of Tabet 2012</w:t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begin"/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 &lt;EndNote&gt;&lt;Cite&gt;&lt;Author&gt;Tabet&lt;/Author&gt;&lt;Year&gt;2012&lt;/Year&gt;&lt;RecNum&gt;211&lt;/RecNum&gt;&lt;DisplayText&gt;[80]&lt;/DisplayText&gt;&lt;record&gt;&lt;rec-number&gt;211&lt;/rec-number&gt;&lt;foreign-keys&gt;&lt;key app="EN" db-id="p9wv00a5yez0v1et5awv9pfoepd0x5dtwwpt" timestamp="1624049369"&gt;211&lt;/key&gt;&lt;/foreign-keys&gt;&lt;ref-type name="Journal Article"&gt;17&lt;/ref-type&gt;&lt;contributors&gt;&lt;authors&gt;&lt;author&gt;Tabet, Anne-Claude&lt;/author&gt;&lt;author&gt;Pilorge, Marion&lt;/author&gt;&lt;author&gt;Delorme, Richard&lt;/author&gt;&lt;author&gt;Amsellem, Frédérique&lt;/author&gt;&lt;author&gt;Pinard, Jean-Marc&lt;/author&gt;&lt;author&gt;Leboyer, Marion&lt;/author&gt;&lt;author&gt;Verloes, Alain&lt;/author&gt;&lt;author&gt;Benzacken, Brigitte&lt;/author&gt;&lt;author&gt;Betancur, Catalina&lt;/author&gt;&lt;/authors&gt;&lt;/contributors&gt;&lt;titles&gt;&lt;title&gt;Autism multiplex family with 16p11.2p12.2 microduplication syndrome in monozygotic twins and distal 16p11.2 deletion in their brother&lt;/title&gt;&lt;secondary-title&gt;European Journal of Human Genetics&lt;/secondary-title&gt;&lt;/titles&gt;&lt;periodical&gt;&lt;full-title&gt;European Journal of Human Genetics&lt;/full-title&gt;&lt;/periodical&gt;&lt;pages&gt;540-546&lt;/pages&gt;&lt;volume&gt;20&lt;/volume&gt;&lt;number&gt;5&lt;/number&gt;&lt;dates&gt;&lt;year&gt;2012&lt;/year&gt;&lt;pub-dates&gt;&lt;date&gt;2012/05/01&lt;/date&gt;&lt;/pub-dates&gt;&lt;/dates&gt;&lt;isbn&gt;1476-5438&lt;/isbn&gt;&lt;urls&gt;&lt;related-urls&gt;&lt;url&gt;https://doi.org/10.1038/ejhg.2011.244&lt;/url&gt;&lt;/related-urls&gt;&lt;/urls&gt;&lt;electronic-resource-num&gt;10.1038/ejhg.2011.244&lt;/electronic-resource-num&gt;&lt;/record&gt;&lt;/Cite&gt;&lt;/EndNote&gt;</w:instrText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separate"/>
      </w:r>
      <w:r w:rsidR="00FB2DDC">
        <w:rPr>
          <w:rFonts w:ascii="Calibri Light" w:eastAsia="Times New Roman" w:hAnsi="Calibri Light" w:cs="Calibri Light"/>
          <w:i/>
          <w:iCs/>
          <w:noProof/>
          <w:color w:val="000000"/>
        </w:rPr>
        <w:t>[80]</w:t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 w:rsidRPr="000137B2">
        <w:rPr>
          <w:rFonts w:ascii="Calibri Light" w:eastAsia="Times New Roman" w:hAnsi="Calibri Light" w:cs="Calibri Light"/>
          <w:i/>
          <w:iCs/>
          <w:color w:val="000000"/>
        </w:rPr>
        <w:t>:</w:t>
      </w:r>
    </w:p>
    <w:p w14:paraId="661030FC" w14:textId="2C98DDF9" w:rsidR="00A26BCC" w:rsidRPr="000137B2" w:rsidRDefault="00CD607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Times New Roman" w:hAnsi="Calibri Light" w:cs="Calibri Light"/>
          <w:noProof/>
          <w:color w:val="000000"/>
        </w:rPr>
        <w:drawing>
          <wp:inline distT="0" distB="0" distL="0" distR="0" wp14:anchorId="1AFBA196" wp14:editId="333A8136">
            <wp:extent cx="4724400" cy="2132104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2094" cy="21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576B" w14:textId="32F96CDF" w:rsidR="00856150" w:rsidRPr="000137B2" w:rsidRDefault="0085615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 w:rsidRPr="000137B2">
        <w:rPr>
          <w:rFonts w:ascii="Calibri Light" w:eastAsia="Times New Roman" w:hAnsi="Calibri Light" w:cs="Calibri Light"/>
          <w:i/>
          <w:iCs/>
          <w:color w:val="000000"/>
        </w:rPr>
        <w:t>UCSC Genome Browser View of Reported CNVs:</w:t>
      </w:r>
    </w:p>
    <w:p w14:paraId="62E946CF" w14:textId="41A3D453" w:rsidR="00856150" w:rsidRPr="000137B2" w:rsidRDefault="00A30CBD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A30CBD">
        <w:rPr>
          <w:rFonts w:ascii="Calibri Light" w:eastAsia="Times New Roman" w:hAnsi="Calibri Light" w:cs="Calibri Light"/>
          <w:noProof/>
          <w:color w:val="000000"/>
        </w:rPr>
        <w:drawing>
          <wp:inline distT="0" distB="0" distL="0" distR="0" wp14:anchorId="451549CC" wp14:editId="2B97FC9B">
            <wp:extent cx="5821680" cy="1982066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44792" cy="19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37FA" w14:textId="39121F67" w:rsidR="00196248" w:rsidRPr="000137B2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0137B2">
        <w:rPr>
          <w:rFonts w:ascii="Calibri Light" w:hAnsi="Calibri Light" w:cs="Calibri Light"/>
          <w:b/>
          <w:bCs/>
          <w:u w:val="single"/>
        </w:rPr>
        <w:t>DECIPHER Coordinates:</w:t>
      </w:r>
    </w:p>
    <w:p w14:paraId="707FE653" w14:textId="52FB97DF" w:rsidR="00196248" w:rsidRPr="000137B2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chr16:21463739-29272756 (GRCh38)</w:t>
      </w:r>
    </w:p>
    <w:p w14:paraId="074B946E" w14:textId="678FFB81" w:rsidR="00196248" w:rsidRPr="000137B2" w:rsidRDefault="00196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chr16:21500741-30188533 (GRCh38)</w:t>
      </w:r>
    </w:p>
    <w:p w14:paraId="2694B25D" w14:textId="660CDE83" w:rsidR="00A30CBD" w:rsidRDefault="00A30CBD" w:rsidP="009B555C">
      <w:pPr>
        <w:pStyle w:val="Heading1"/>
        <w:tabs>
          <w:tab w:val="left" w:pos="333"/>
        </w:tabs>
      </w:pPr>
      <w:bookmarkStart w:id="112" w:name="_Toc84971461"/>
      <w:r>
        <w:t xml:space="preserve">Primary CNV </w:t>
      </w:r>
      <w:fldSimple w:instr=" SEQ Primary_CNV \* ARABIC ">
        <w:r w:rsidR="00A360AB">
          <w:rPr>
            <w:noProof/>
          </w:rPr>
          <w:t>98</w:t>
        </w:r>
      </w:fldSimple>
      <w:r>
        <w:t>: 16p11.2 (220kb; 593kb)</w:t>
      </w:r>
      <w:bookmarkEnd w:id="112"/>
    </w:p>
    <w:p w14:paraId="487BA5CC" w14:textId="5C0E483B" w:rsidR="0055654F" w:rsidRDefault="0055654F" w:rsidP="0055654F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Figure 2 of Bachmann-Gagescu 2010</w: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PEVuZE5vdGU+PENpdGU+PEF1dGhvcj5CYWNobWFubi1HYWdlc2N1PC9BdXRob3I+PFllYXI+MjAx
MDwvWWVhcj48UmVjTnVtPjUxMTwvUmVjTnVtPjxEaXNwbGF5VGV4dD5bODFdPC9EaXNwbGF5VGV4
dD48cmVjb3JkPjxyZWMtbnVtYmVyPjUxMTwvcmVjLW51bWJlcj48Zm9yZWlnbi1rZXlzPjxrZXkg
YXBwPSJFTiIgZGItaWQ9InA5d3YwMGE1eWV6MHYxZXQ1YXd2OXBmb2VwZDB4NWR0d3dwdCIgdGlt
ZXN0YW1wPSIxNjI1NjE3MjA4Ij41MTE8L2tleT48L2ZvcmVpZ24ta2V5cz48cmVmLXR5cGUgbmFt
ZT0iSm91cm5hbCBBcnRpY2xlIj4xNzwvcmVmLXR5cGU+PGNvbnRyaWJ1dG9ycz48YXV0aG9ycz48
YXV0aG9yPkJhY2htYW5uLUdhZ2VzY3UsIFIuPC9hdXRob3I+PGF1dGhvcj5NZWZmb3JkLCBILiBD
LjwvYXV0aG9yPjxhdXRob3I+Q293YW4sIEMuPC9hdXRob3I+PGF1dGhvcj5HbGV3LCBHLiBNLjwv
YXV0aG9yPjxhdXRob3I+SGluZywgQS4gVi48L2F1dGhvcj48YXV0aG9yPldhbGxhY2UsIFMuPC9h
dXRob3I+PGF1dGhvcj5CYWRlciwgUC4gSS48L2F1dGhvcj48YXV0aG9yPkhhbWF0aSwgQS48L2F1
dGhvcj48YXV0aG9yPlJlaXRuYXVlciwgUC4gSi48L2F1dGhvcj48YXV0aG9yPlNtaXRoLCBSLjwv
YXV0aG9yPjxhdXRob3I+U3RvY2t0b24sIEQuIFcuPC9hdXRob3I+PGF1dGhvcj5NdWhsZSwgSC48
L2F1dGhvcj48YXV0aG9yPkhlbGJpZywgSS48L2F1dGhvcj48YXV0aG9yPkVpY2hsZXIsIEUuIEUu
PC9hdXRob3I+PGF1dGhvcj5CYWxsaWYsIEIuIEMuPC9hdXRob3I+PGF1dGhvcj5Sb3NlbmZlbGQs
IEouPC9hdXRob3I+PGF1dGhvcj5Uc3VjaGl5YSwgSy4gRC48L2F1dGhvcj48L2F1dGhvcnM+PC9j
b250cmlidXRvcnM+PGF1dGgtYWRkcmVzcz5EaXZpc2lvbiBvZiBHZW5ldGljIE1lZGljaW5lLCBE
ZXBhcnRtZW50IG9mIFBlZGlhdHJpY3MsIFVuaXZlcnNpdHkgb2YgV2FzaGluZ3RvbiBTY2hvb2wg
b2YgTWVkaWNpbmUsIFNlYXR0bGUsIFdhc2hpbmd0b24sIFVTQS48L2F1dGgtYWRkcmVzcz48dGl0
bGVzPjx0aXRsZT5SZWN1cnJlbnQgMjAwLWtiIGRlbGV0aW9ucyBvZiAxNnAxMS4yIHRoYXQgaW5j
bHVkZSB0aGUgU0gyQjEgZ2VuZSBhcmUgYXNzb2NpYXRlZCB3aXRoIGRldmVsb3BtZW50YWwgZGVs
YXkgYW5kIG9iZXNpdHk8L3RpdGxlPjxzZWNvbmRhcnktdGl0bGU+R2VuZXQgTWVkPC9zZWNvbmRh
cnktdGl0bGU+PGFsdC10aXRsZT5HZW5ldGljcyBpbiBtZWRpY2luZSA6IG9mZmljaWFsIGpvdXJu
YWwgb2YgdGhlIEFtZXJpY2FuIENvbGxlZ2Ugb2YgTWVkaWNhbCBHZW5ldGljczwvYWx0LXRpdGxl
PjwvdGl0bGVzPjxwZXJpb2RpY2FsPjxmdWxsLXRpdGxlPkdlbmV0aWNzIGluIG1lZGljaW5lIDog
b2ZmaWNpYWwgam91cm5hbCBvZiB0aGUgQW1lcmljYW4gQ29sbGVnZSBvZiBNZWRpY2FsIEdlbmV0
aWNzPC9mdWxsLXRpdGxlPjxhYmJyLTE+R2VuZXQgTWVkPC9hYmJyLTE+PC9wZXJpb2RpY2FsPjxh
bHQtcGVyaW9kaWNhbD48ZnVsbC10aXRsZT5HZW5ldGljcyBpbiBtZWRpY2luZSA6IG9mZmljaWFs
IGpvdXJuYWwgb2YgdGhlIEFtZXJpY2FuIENvbGxlZ2Ugb2YgTWVkaWNhbCBHZW5ldGljczwvZnVs
bC10aXRsZT48YWJici0xPkdlbmV0IE1lZDwvYWJici0xPjwvYWx0LXBlcmlvZGljYWw+PHBhZ2Vz
PjY0MS03PC9wYWdlcz48dm9sdW1lPjEyPC92b2x1bWU+PG51bWJlcj4xMDwvbnVtYmVyPjxlZGl0
aW9uPjIwMTAvMDkvMDM8L2VkaXRpb24+PGtleXdvcmRzPjxrZXl3b3JkPkFibm9ybWFsaXRpZXMs
IE11bHRpcGxlL2dlbmV0aWNzPC9rZXl3b3JkPjxrZXl3b3JkPkFkYXB0b3IgUHJvdGVpbnMsIFNp
Z25hbCBUcmFuc2R1Y2luZy8qZ2VuZXRpY3M8L2tleXdvcmQ+PGtleXdvcmQ+Qm9keSBNYXNzIElu
ZGV4PC9rZXl3b3JkPjxrZXl3b3JkPkNoaWxkLCBQcmVzY2hvb2w8L2tleXdvcmQ+PGtleXdvcmQ+
Q2hyb21vc29tZXMsIEh1bWFuLCBQYWlyIDE2LypnZW5ldGljczwva2V5d29yZD48a2V5d29yZD5D
b21wYXJhdGl2ZSBHZW5vbWljIEh5YnJpZGl6YXRpb248L2tleXdvcmQ+PGtleXdvcmQ+RE5BIENv
cHkgTnVtYmVyIFZhcmlhdGlvbnM8L2tleXdvcmQ+PGtleXdvcmQ+RGV2ZWxvcG1lbnRhbCBEaXNh
YmlsaXRpZXMvKmdlbmV0aWNzPC9rZXl3b3JkPjxrZXl3b3JkPkdlbmUgRG9zYWdlPC9rZXl3b3Jk
PjxrZXl3b3JkPkdlbm9tZS1XaWRlIEFzc29jaWF0aW9uIFN0dWR5PC9rZXl3b3JkPjxrZXl3b3Jk
Pkh1bWFuczwva2V5d29yZD48a2V5d29yZD5JbmZhbnQ8L2tleXdvcmQ+PGtleXdvcmQ+SW5mYW50
LCBOZXdib3JuPC9rZXl3b3JkPjxrZXl3b3JkPkludGVsbGVjdHVhbCBEaXNhYmlsaXR5L2dlbmV0
aWNzPC9rZXl3b3JkPjxrZXl3b3JkPk51Y2xlaWMgQWNpZCBIeWJyaWRpemF0aW9uPC9rZXl3b3Jk
PjxrZXl3b3JkPk9iZXNpdHkvKmdlbmV0aWNzPC9rZXl3b3JkPjxrZXl3b3JkPlBoZW5vdHlwZTwv
a2V5d29yZD48a2V5d29yZD5TZWdtZW50YWwgRHVwbGljYXRpb25zLCBHZW5vbWljPC9rZXl3b3Jk
PjxrZXl3b3JkPipTZXF1ZW5jZSBEZWxldGlvbjwva2V5d29yZD48L2tleXdvcmRzPjxkYXRlcz48
eWVhcj4yMDEwPC95ZWFyPjxwdWItZGF0ZXM+PGRhdGU+T2N0PC9kYXRlPjwvcHViLWRhdGVzPjwv
ZGF0ZXM+PGlzYm4+MTA5OC0zNjAwPC9pc2JuPjxhY2Nlc3Npb24tbnVtPjIwODA4MjMxPC9hY2Nl
c3Npb24tbnVtPjx1cmxzPjwvdXJscz48ZWxlY3Ryb25pYy1yZXNvdXJjZS1udW0+MTAuMTA5Ny9H
SU0uMGIwMTNlMzE4MWVmNDI4NjwvZWxlY3Ryb25pYy1yZXNvdXJjZS1udW0+PHJlbW90ZS1kYXRh
YmFzZS1wcm92aWRlcj5OTE08L3JlbW90ZS1kYXRhYmFzZS1wcm92aWRlcj48bGFuZ3VhZ2U+ZW5n
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PEVuZE5vdGU+PENpdGU+PEF1dGhvcj5CYWNobWFubi1HYWdlc2N1PC9BdXRob3I+PFllYXI+MjAx
MDwvWWVhcj48UmVjTnVtPjUxMTwvUmVjTnVtPjxEaXNwbGF5VGV4dD5bODFdPC9EaXNwbGF5VGV4
dD48cmVjb3JkPjxyZWMtbnVtYmVyPjUxMTwvcmVjLW51bWJlcj48Zm9yZWlnbi1rZXlzPjxrZXkg
YXBwPSJFTiIgZGItaWQ9InA5d3YwMGE1eWV6MHYxZXQ1YXd2OXBmb2VwZDB4NWR0d3dwdCIgdGlt
ZXN0YW1wPSIxNjI1NjE3MjA4Ij41MTE8L2tleT48L2ZvcmVpZ24ta2V5cz48cmVmLXR5cGUgbmFt
ZT0iSm91cm5hbCBBcnRpY2xlIj4xNzwvcmVmLXR5cGU+PGNvbnRyaWJ1dG9ycz48YXV0aG9ycz48
YXV0aG9yPkJhY2htYW5uLUdhZ2VzY3UsIFIuPC9hdXRob3I+PGF1dGhvcj5NZWZmb3JkLCBILiBD
LjwvYXV0aG9yPjxhdXRob3I+Q293YW4sIEMuPC9hdXRob3I+PGF1dGhvcj5HbGV3LCBHLiBNLjwv
YXV0aG9yPjxhdXRob3I+SGluZywgQS4gVi48L2F1dGhvcj48YXV0aG9yPldhbGxhY2UsIFMuPC9h
dXRob3I+PGF1dGhvcj5CYWRlciwgUC4gSS48L2F1dGhvcj48YXV0aG9yPkhhbWF0aSwgQS48L2F1
dGhvcj48YXV0aG9yPlJlaXRuYXVlciwgUC4gSi48L2F1dGhvcj48YXV0aG9yPlNtaXRoLCBSLjwv
YXV0aG9yPjxhdXRob3I+U3RvY2t0b24sIEQuIFcuPC9hdXRob3I+PGF1dGhvcj5NdWhsZSwgSC48
L2F1dGhvcj48YXV0aG9yPkhlbGJpZywgSS48L2F1dGhvcj48YXV0aG9yPkVpY2hsZXIsIEUuIEUu
PC9hdXRob3I+PGF1dGhvcj5CYWxsaWYsIEIuIEMuPC9hdXRob3I+PGF1dGhvcj5Sb3NlbmZlbGQs
IEouPC9hdXRob3I+PGF1dGhvcj5Uc3VjaGl5YSwgSy4gRC48L2F1dGhvcj48L2F1dGhvcnM+PC9j
b250cmlidXRvcnM+PGF1dGgtYWRkcmVzcz5EaXZpc2lvbiBvZiBHZW5ldGljIE1lZGljaW5lLCBE
ZXBhcnRtZW50IG9mIFBlZGlhdHJpY3MsIFVuaXZlcnNpdHkgb2YgV2FzaGluZ3RvbiBTY2hvb2wg
b2YgTWVkaWNpbmUsIFNlYXR0bGUsIFdhc2hpbmd0b24sIFVTQS48L2F1dGgtYWRkcmVzcz48dGl0
bGVzPjx0aXRsZT5SZWN1cnJlbnQgMjAwLWtiIGRlbGV0aW9ucyBvZiAxNnAxMS4yIHRoYXQgaW5j
bHVkZSB0aGUgU0gyQjEgZ2VuZSBhcmUgYXNzb2NpYXRlZCB3aXRoIGRldmVsb3BtZW50YWwgZGVs
YXkgYW5kIG9iZXNpdHk8L3RpdGxlPjxzZWNvbmRhcnktdGl0bGU+R2VuZXQgTWVkPC9zZWNvbmRh
cnktdGl0bGU+PGFsdC10aXRsZT5HZW5ldGljcyBpbiBtZWRpY2luZSA6IG9mZmljaWFsIGpvdXJu
YWwgb2YgdGhlIEFtZXJpY2FuIENvbGxlZ2Ugb2YgTWVkaWNhbCBHZW5ldGljczwvYWx0LXRpdGxl
PjwvdGl0bGVzPjxwZXJpb2RpY2FsPjxmdWxsLXRpdGxlPkdlbmV0aWNzIGluIG1lZGljaW5lIDog
b2ZmaWNpYWwgam91cm5hbCBvZiB0aGUgQW1lcmljYW4gQ29sbGVnZSBvZiBNZWRpY2FsIEdlbmV0
aWNzPC9mdWxsLXRpdGxlPjxhYmJyLTE+R2VuZXQgTWVkPC9hYmJyLTE+PC9wZXJpb2RpY2FsPjxh
bHQtcGVyaW9kaWNhbD48ZnVsbC10aXRsZT5HZW5ldGljcyBpbiBtZWRpY2luZSA6IG9mZmljaWFs
IGpvdXJuYWwgb2YgdGhlIEFtZXJpY2FuIENvbGxlZ2Ugb2YgTWVkaWNhbCBHZW5ldGljczwvZnVs
bC10aXRsZT48YWJici0xPkdlbmV0IE1lZDwvYWJici0xPjwvYWx0LXBlcmlvZGljYWw+PHBhZ2Vz
PjY0MS03PC9wYWdlcz48dm9sdW1lPjEyPC92b2x1bWU+PG51bWJlcj4xMDwvbnVtYmVyPjxlZGl0
aW9uPjIwMTAvMDkvMDM8L2VkaXRpb24+PGtleXdvcmRzPjxrZXl3b3JkPkFibm9ybWFsaXRpZXMs
IE11bHRpcGxlL2dlbmV0aWNzPC9rZXl3b3JkPjxrZXl3b3JkPkFkYXB0b3IgUHJvdGVpbnMsIFNp
Z25hbCBUcmFuc2R1Y2luZy8qZ2VuZXRpY3M8L2tleXdvcmQ+PGtleXdvcmQ+Qm9keSBNYXNzIElu
ZGV4PC9rZXl3b3JkPjxrZXl3b3JkPkNoaWxkLCBQcmVzY2hvb2w8L2tleXdvcmQ+PGtleXdvcmQ+
Q2hyb21vc29tZXMsIEh1bWFuLCBQYWlyIDE2LypnZW5ldGljczwva2V5d29yZD48a2V5d29yZD5D
b21wYXJhdGl2ZSBHZW5vbWljIEh5YnJpZGl6YXRpb248L2tleXdvcmQ+PGtleXdvcmQ+RE5BIENv
cHkgTnVtYmVyIFZhcmlhdGlvbnM8L2tleXdvcmQ+PGtleXdvcmQ+RGV2ZWxvcG1lbnRhbCBEaXNh
YmlsaXRpZXMvKmdlbmV0aWNzPC9rZXl3b3JkPjxrZXl3b3JkPkdlbmUgRG9zYWdlPC9rZXl3b3Jk
PjxrZXl3b3JkPkdlbm9tZS1XaWRlIEFzc29jaWF0aW9uIFN0dWR5PC9rZXl3b3JkPjxrZXl3b3Jk
Pkh1bWFuczwva2V5d29yZD48a2V5d29yZD5JbmZhbnQ8L2tleXdvcmQ+PGtleXdvcmQ+SW5mYW50
LCBOZXdib3JuPC9rZXl3b3JkPjxrZXl3b3JkPkludGVsbGVjdHVhbCBEaXNhYmlsaXR5L2dlbmV0
aWNzPC9rZXl3b3JkPjxrZXl3b3JkPk51Y2xlaWMgQWNpZCBIeWJyaWRpemF0aW9uPC9rZXl3b3Jk
PjxrZXl3b3JkPk9iZXNpdHkvKmdlbmV0aWNzPC9rZXl3b3JkPjxrZXl3b3JkPlBoZW5vdHlwZTwv
a2V5d29yZD48a2V5d29yZD5TZWdtZW50YWwgRHVwbGljYXRpb25zLCBHZW5vbWljPC9rZXl3b3Jk
PjxrZXl3b3JkPipTZXF1ZW5jZSBEZWxldGlvbjwva2V5d29yZD48L2tleXdvcmRzPjxkYXRlcz48
eWVhcj4yMDEwPC95ZWFyPjxwdWItZGF0ZXM+PGRhdGU+T2N0PC9kYXRlPjwvcHViLWRhdGVzPjwv
ZGF0ZXM+PGlzYm4+MTA5OC0zNjAwPC9pc2JuPjxhY2Nlc3Npb24tbnVtPjIwODA4MjMxPC9hY2Nl
c3Npb24tbnVtPjx1cmxzPjwvdXJscz48ZWxlY3Ryb25pYy1yZXNvdXJjZS1udW0+MTAuMTA5Ny9H
SU0uMGIwMTNlMzE4MWVmNDI4NjwvZWxlY3Ryb25pYy1yZXNvdXJjZS1udW0+PHJlbW90ZS1kYXRh
YmFzZS1wcm92aWRlcj5OTE08L3JlbW90ZS1kYXRhYmFzZS1wcm92aWRlcj48bGFuZ3VhZ2U+ZW5n
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[81]</w:t>
      </w:r>
      <w:r w:rsidR="00FB2DDC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02719586" w14:textId="7CC040BB" w:rsidR="0055654F" w:rsidRPr="0055654F" w:rsidRDefault="0055654F" w:rsidP="0055654F">
      <w:pPr>
        <w:spacing w:after="0"/>
        <w:rPr>
          <w:rFonts w:ascii="Calibri Light" w:hAnsi="Calibri Light" w:cs="Calibri Light"/>
        </w:rPr>
      </w:pPr>
      <w:r w:rsidRPr="0055654F">
        <w:rPr>
          <w:rFonts w:ascii="Calibri Light" w:hAnsi="Calibri Light" w:cs="Calibri Light"/>
          <w:noProof/>
        </w:rPr>
        <w:drawing>
          <wp:inline distT="0" distB="0" distL="0" distR="0" wp14:anchorId="76804981" wp14:editId="76D17131">
            <wp:extent cx="5608320" cy="2850896"/>
            <wp:effectExtent l="0" t="0" r="0" b="698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9363" cy="28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4CA" w14:textId="77777777" w:rsidR="0055654F" w:rsidRDefault="0055654F">
      <w:pPr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br w:type="page"/>
      </w:r>
    </w:p>
    <w:p w14:paraId="32B13269" w14:textId="5BF054F8" w:rsidR="00A30CBD" w:rsidRPr="0055654F" w:rsidRDefault="0055654F" w:rsidP="0055654F">
      <w:pPr>
        <w:spacing w:after="0"/>
        <w:rPr>
          <w:rFonts w:ascii="Calibri Light" w:hAnsi="Calibri Light" w:cs="Calibri Light"/>
          <w:i/>
          <w:iCs/>
        </w:rPr>
      </w:pPr>
      <w:r w:rsidRPr="0055654F">
        <w:rPr>
          <w:rFonts w:ascii="Calibri Light" w:hAnsi="Calibri Light" w:cs="Calibri Light"/>
          <w:i/>
          <w:iCs/>
        </w:rPr>
        <w:lastRenderedPageBreak/>
        <w:t>UCSC Genome Browser View of Reported CNVs:</w:t>
      </w:r>
    </w:p>
    <w:p w14:paraId="40BABCB4" w14:textId="320AF2EE" w:rsidR="0055654F" w:rsidRDefault="0055654F" w:rsidP="0055654F">
      <w:pPr>
        <w:spacing w:after="0"/>
        <w:rPr>
          <w:rFonts w:ascii="Calibri Light" w:hAnsi="Calibri Light" w:cs="Calibri Light"/>
        </w:rPr>
      </w:pPr>
      <w:r w:rsidRPr="0055654F">
        <w:rPr>
          <w:rFonts w:ascii="Calibri Light" w:hAnsi="Calibri Light" w:cs="Calibri Light"/>
          <w:noProof/>
        </w:rPr>
        <w:drawing>
          <wp:inline distT="0" distB="0" distL="0" distR="0" wp14:anchorId="1A76D09C" wp14:editId="386C27A5">
            <wp:extent cx="6254750" cy="6767195"/>
            <wp:effectExtent l="0" t="8573" r="4128" b="4127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6767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65B1E" w14:textId="74F127AD" w:rsidR="0055654F" w:rsidRPr="00235ED5" w:rsidRDefault="0055654F" w:rsidP="0055654F">
      <w:pPr>
        <w:spacing w:after="0"/>
        <w:rPr>
          <w:rFonts w:ascii="Calibri Light" w:hAnsi="Calibri Light" w:cs="Calibri Light"/>
          <w:b/>
          <w:bCs/>
        </w:rPr>
      </w:pPr>
      <w:r w:rsidRPr="00235ED5">
        <w:rPr>
          <w:rFonts w:ascii="Calibri Light" w:hAnsi="Calibri Light" w:cs="Calibri Light"/>
          <w:b/>
          <w:bCs/>
        </w:rPr>
        <w:t>220KB Region (ClinGen):</w:t>
      </w:r>
      <w:r w:rsidR="00235ED5" w:rsidRPr="00235ED5">
        <w:rPr>
          <w:rFonts w:ascii="Calibri Light" w:hAnsi="Calibri Light" w:cs="Calibri Light"/>
          <w:b/>
          <w:bCs/>
        </w:rPr>
        <w:t xml:space="preserve"> </w:t>
      </w:r>
      <w:r w:rsidR="00235ED5" w:rsidRPr="00235ED5">
        <w:rPr>
          <w:rFonts w:ascii="Calibri Light" w:eastAsia="Times New Roman" w:hAnsi="Calibri Light" w:cs="Calibri Light"/>
        </w:rPr>
        <w:t>chr16:28822635-29046499 (hg19)</w:t>
      </w:r>
    </w:p>
    <w:p w14:paraId="2523ABC9" w14:textId="606666AC" w:rsidR="0055654F" w:rsidRPr="00235ED5" w:rsidRDefault="0055654F" w:rsidP="0055654F">
      <w:pPr>
        <w:spacing w:after="0"/>
        <w:rPr>
          <w:rFonts w:ascii="Calibri Light" w:hAnsi="Calibri Light" w:cs="Calibri Light"/>
          <w:b/>
          <w:bCs/>
        </w:rPr>
      </w:pPr>
      <w:r w:rsidRPr="00235ED5">
        <w:rPr>
          <w:rFonts w:ascii="Calibri Light" w:hAnsi="Calibri Light" w:cs="Calibri Light"/>
          <w:b/>
          <w:bCs/>
        </w:rPr>
        <w:t>593kb Region (ClinGen):</w:t>
      </w:r>
      <w:r w:rsidR="00235ED5" w:rsidRPr="00235ED5">
        <w:rPr>
          <w:rFonts w:ascii="Calibri Light" w:hAnsi="Calibri Light" w:cs="Calibri Light"/>
          <w:b/>
          <w:bCs/>
        </w:rPr>
        <w:t xml:space="preserve"> </w:t>
      </w:r>
      <w:r w:rsidR="00235ED5" w:rsidRPr="00235ED5">
        <w:rPr>
          <w:rFonts w:ascii="Calibri Light" w:eastAsia="Times New Roman" w:hAnsi="Calibri Light" w:cs="Calibri Light"/>
        </w:rPr>
        <w:t>chr16:29649997-30199852 (hg19)</w:t>
      </w:r>
    </w:p>
    <w:p w14:paraId="1C743895" w14:textId="77777777" w:rsidR="00235ED5" w:rsidRDefault="00235ED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63637070" w14:textId="5C9BD094" w:rsidR="0097556F" w:rsidRDefault="0097556F" w:rsidP="009B555C">
      <w:pPr>
        <w:pStyle w:val="Heading1"/>
        <w:tabs>
          <w:tab w:val="left" w:pos="333"/>
        </w:tabs>
        <w:rPr>
          <w:rFonts w:ascii="Calibri Light" w:hAnsi="Calibri Light" w:cs="Calibri Light"/>
        </w:rPr>
      </w:pPr>
      <w:bookmarkStart w:id="113" w:name="_Toc84971462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99</w:t>
        </w:r>
      </w:fldSimple>
      <w:r>
        <w:t>: 16q22</w:t>
      </w:r>
      <w:bookmarkEnd w:id="113"/>
    </w:p>
    <w:p w14:paraId="12029093" w14:textId="045C2796" w:rsidR="0097556F" w:rsidRDefault="009755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Figure 2 of Abdullah 2019</w:t>
      </w:r>
      <w:r w:rsidR="001C2CF8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&lt;EndNote&gt;&lt;Cite&gt;&lt;Author&gt;Abdullah&lt;/Author&gt;&lt;Year&gt;2019&lt;/Year&gt;&lt;RecNum&gt;653&lt;/RecNum&gt;&lt;DisplayText&gt;[82]&lt;/DisplayText&gt;&lt;record&gt;&lt;rec-number&gt;653&lt;/rec-number&gt;&lt;foreign-keys&gt;&lt;key app="EN" db-id="p9wv00a5yez0v1et5awv9pfoepd0x5dtwwpt" timestamp="1627005143"&gt;653&lt;/key&gt;&lt;/foreign-keys&gt;&lt;ref-type name="Journal Article"&gt;17&lt;/ref-type&gt;&lt;contributors&gt;&lt;authors&gt;&lt;author&gt;Abdullah, Sarah&lt;/author&gt;&lt;author&gt;Helal, Mayada&lt;/author&gt;&lt;author&gt;Dupuis, Lucie&lt;/author&gt;&lt;author&gt;Stavropoulos, D. James&lt;/author&gt;&lt;author&gt;Louro, Pedro&lt;/author&gt;&lt;author&gt;Ramos, Lina&lt;/author&gt;&lt;author&gt;Mendoza-Londono, Roberto&lt;/author&gt;&lt;/authors&gt;&lt;/contributors&gt;&lt;titles&gt;&lt;title&gt;16q22.1 microdeletion and anticipatory guidance&lt;/title&gt;&lt;secondary-title&gt;American Journal of Medical Genetics Part A&lt;/secondary-title&gt;&lt;/titles&gt;&lt;periodical&gt;&lt;full-title&gt;American Journal of Medical Genetics Part A&lt;/full-title&gt;&lt;/periodical&gt;&lt;pages&gt;1287-1292&lt;/pages&gt;&lt;volume&gt;179&lt;/volume&gt;&lt;number&gt;7&lt;/number&gt;&lt;keywords&gt;&lt;keyword&gt;16q22&lt;/keyword&gt;&lt;keyword&gt;16q22.1&lt;/keyword&gt;&lt;keyword&gt;16q22.1 microdeletion&lt;/keyword&gt;&lt;keyword&gt;microdeletion syndrome&lt;/keyword&gt;&lt;/keywords&gt;&lt;dates&gt;&lt;year&gt;2019&lt;/year&gt;&lt;pub-dates&gt;&lt;date&gt;2019/07/01&lt;/date&gt;&lt;/pub-dates&gt;&lt;/dates&gt;&lt;publisher&gt;John Wiley &amp;amp; Sons, Ltd&lt;/publisher&gt;&lt;isbn&gt;1552-4825&lt;/isbn&gt;&lt;work-type&gt;https://doi.org/10.1002/ajmg.a.61155&lt;/work-type&gt;&lt;urls&gt;&lt;related-urls&gt;&lt;url&gt;https://doi.org/10.1002/ajmg.a.61155&lt;/url&gt;&lt;/related-urls&gt;&lt;/urls&gt;&lt;electronic-resource-num&gt;https://doi.org/10.1002/ajmg.a.61155&lt;/electronic-resource-num&gt;&lt;access-date&gt;2021/07/22&lt;/access-date&gt;&lt;/record&gt;&lt;/Cite&gt;&lt;/EndNote&gt;</w:instrText>
      </w:r>
      <w:r w:rsidR="001C2CF8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[82]</w:t>
      </w:r>
      <w:r w:rsidR="001C2CF8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48869A40" w14:textId="225979AB" w:rsidR="0097556F" w:rsidRDefault="0097556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7556F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D9D5495" wp14:editId="691BBCA8">
            <wp:extent cx="4944533" cy="3087586"/>
            <wp:effectExtent l="0" t="0" r="889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0820" cy="309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9BC7" w14:textId="2351071F" w:rsidR="0097556F" w:rsidRDefault="0097556F" w:rsidP="009B555C">
      <w:pPr>
        <w:tabs>
          <w:tab w:val="left" w:pos="333"/>
        </w:tabs>
        <w:rPr>
          <w:rFonts w:ascii="Calibri Light" w:hAnsi="Calibri Light" w:cs="Calibri Light"/>
        </w:rPr>
      </w:pPr>
      <w:r w:rsidRPr="0097556F">
        <w:rPr>
          <w:rFonts w:ascii="Calibri Light" w:hAnsi="Calibri Light" w:cs="Calibri Light"/>
          <w:b/>
          <w:bCs/>
        </w:rPr>
        <w:t>Abdullah Patient 4:</w:t>
      </w:r>
      <w:r w:rsidRPr="0097556F">
        <w:rPr>
          <w:rFonts w:ascii="Calibri Light" w:hAnsi="Calibri Light" w:cs="Calibri Light"/>
        </w:rPr>
        <w:t xml:space="preserve"> </w:t>
      </w:r>
      <w:r w:rsidR="00347EBE" w:rsidRPr="00347EBE">
        <w:rPr>
          <w:rFonts w:ascii="Calibri Light" w:hAnsi="Calibri Light" w:cs="Calibri Light"/>
        </w:rPr>
        <w:t xml:space="preserve">chr16:66923587-67761965 </w:t>
      </w:r>
      <w:r w:rsidRPr="0097556F">
        <w:rPr>
          <w:rFonts w:ascii="Calibri Light" w:hAnsi="Calibri Light" w:cs="Calibri Light"/>
        </w:rPr>
        <w:t>(hg19)</w:t>
      </w:r>
    </w:p>
    <w:p w14:paraId="4A2CF160" w14:textId="3FABC535" w:rsidR="00591C85" w:rsidRPr="002A0EDA" w:rsidRDefault="00591C85" w:rsidP="009B555C">
      <w:pPr>
        <w:pStyle w:val="Heading1"/>
        <w:tabs>
          <w:tab w:val="left" w:pos="333"/>
        </w:tabs>
      </w:pPr>
      <w:bookmarkStart w:id="114" w:name="_Toc84971463"/>
      <w:r w:rsidRPr="000137B2">
        <w:t xml:space="preserve">Primary CNV </w:t>
      </w:r>
      <w:fldSimple w:instr=" SEQ Primary_CNV \* ARABIC ">
        <w:r w:rsidR="00A360AB">
          <w:rPr>
            <w:noProof/>
          </w:rPr>
          <w:t>100</w:t>
        </w:r>
      </w:fldSimple>
      <w:r w:rsidRPr="000137B2">
        <w:t>: 16</w:t>
      </w:r>
      <w:r>
        <w:t>q</w:t>
      </w:r>
      <w:r w:rsidRPr="000137B2">
        <w:t>24.1</w:t>
      </w:r>
      <w:bookmarkEnd w:id="114"/>
    </w:p>
    <w:p w14:paraId="3934BEED" w14:textId="77777777" w:rsidR="00591C85" w:rsidRPr="000137B2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378D55C7" w14:textId="77777777" w:rsidR="00591C85" w:rsidRPr="000137B2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F3974E5" wp14:editId="0A4654E1">
            <wp:extent cx="5514109" cy="3469804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29110" cy="34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784D" w14:textId="77777777" w:rsidR="00591C85" w:rsidRPr="000137B2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Szafranski Patient 179.3: </w:t>
      </w:r>
      <w:r w:rsidRPr="000137B2">
        <w:rPr>
          <w:rFonts w:ascii="Calibri Light" w:hAnsi="Calibri Light" w:cs="Calibri Light"/>
        </w:rPr>
        <w:t>chr16:83671523-86296478 (hg19)</w:t>
      </w:r>
    </w:p>
    <w:p w14:paraId="2CB406FA" w14:textId="77777777" w:rsidR="00591C85" w:rsidRPr="000137B2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Intermediate Size = Stankiewicz Patient D3: </w:t>
      </w:r>
      <w:r w:rsidRPr="000137B2">
        <w:rPr>
          <w:rFonts w:ascii="Calibri Light" w:hAnsi="Calibri Light" w:cs="Calibri Light"/>
        </w:rPr>
        <w:t>chr16:84374208-85277007 (hg18)</w:t>
      </w:r>
    </w:p>
    <w:p w14:paraId="117C78F8" w14:textId="77777777" w:rsidR="00591C85" w:rsidRDefault="00591C8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SRO = Szafranski Patient 119.3: </w:t>
      </w:r>
      <w:r w:rsidRPr="000137B2">
        <w:rPr>
          <w:rFonts w:ascii="Calibri Light" w:hAnsi="Calibri Light" w:cs="Calibri Light"/>
        </w:rPr>
        <w:t>chr16:86148250-86301591 (hg19)</w:t>
      </w:r>
    </w:p>
    <w:p w14:paraId="768AE981" w14:textId="77777777" w:rsidR="00591C85" w:rsidRPr="00591C85" w:rsidRDefault="00591C85" w:rsidP="009B555C">
      <w:pPr>
        <w:tabs>
          <w:tab w:val="left" w:pos="333"/>
        </w:tabs>
        <w:rPr>
          <w:rFonts w:ascii="Calibri Light" w:hAnsi="Calibri Light" w:cs="Calibri Light"/>
        </w:rPr>
      </w:pPr>
    </w:p>
    <w:p w14:paraId="072D57A8" w14:textId="20DE2FC6" w:rsidR="00856150" w:rsidRPr="000137B2" w:rsidRDefault="0085615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</w:p>
    <w:p w14:paraId="03AE7AE1" w14:textId="0807A3C7" w:rsidR="008D4B2A" w:rsidRPr="000137B2" w:rsidRDefault="008D4B2A" w:rsidP="009B555C">
      <w:pPr>
        <w:pStyle w:val="Heading1"/>
        <w:tabs>
          <w:tab w:val="left" w:pos="333"/>
        </w:tabs>
      </w:pPr>
      <w:bookmarkStart w:id="115" w:name="_Toc8497146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101</w:t>
        </w:r>
      </w:fldSimple>
      <w:r w:rsidRPr="000137B2">
        <w:t>: 17p13.3 (</w:t>
      </w:r>
      <w:r w:rsidRPr="002A0EDA">
        <w:t>Miller</w:t>
      </w:r>
      <w:r w:rsidRPr="000137B2">
        <w:t>-Dieker Syndrome)</w:t>
      </w:r>
      <w:bookmarkEnd w:id="115"/>
    </w:p>
    <w:p w14:paraId="160D2668" w14:textId="2173624C" w:rsidR="008D4B2A" w:rsidRPr="000137B2" w:rsidRDefault="008D4B2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628EC0E5" w14:textId="3EDB6CF7" w:rsidR="0002224D" w:rsidRPr="000137B2" w:rsidRDefault="000222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9FD8A73" wp14:editId="0A23AE26">
            <wp:extent cx="5668366" cy="7881257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1" b="1011"/>
                    <a:stretch/>
                  </pic:blipFill>
                  <pic:spPr bwMode="auto">
                    <a:xfrm>
                      <a:off x="0" y="0"/>
                      <a:ext cx="5676911" cy="78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2B0B9" w14:textId="19AA7CD7" w:rsidR="008D4B2A" w:rsidRPr="000137B2" w:rsidRDefault="008D4B2A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Whole Region = </w:t>
      </w:r>
      <w:r w:rsidR="0002224D" w:rsidRPr="000137B2">
        <w:rPr>
          <w:rFonts w:ascii="Calibri Light" w:hAnsi="Calibri Light" w:cs="Calibri Light"/>
          <w:b/>
          <w:bCs/>
        </w:rPr>
        <w:t xml:space="preserve">DECIPHER </w:t>
      </w:r>
      <w:r w:rsidR="0024105E" w:rsidRPr="000137B2">
        <w:rPr>
          <w:rFonts w:ascii="Calibri Light" w:hAnsi="Calibri Light" w:cs="Calibri Light"/>
          <w:b/>
          <w:bCs/>
        </w:rPr>
        <w:t xml:space="preserve">= </w:t>
      </w:r>
      <w:r w:rsidR="0002224D" w:rsidRPr="000137B2">
        <w:rPr>
          <w:rFonts w:ascii="Calibri Light" w:eastAsia="Times New Roman" w:hAnsi="Calibri Light" w:cs="Calibri Light"/>
          <w:color w:val="000000"/>
        </w:rPr>
        <w:t xml:space="preserve">chr17:150208-2685615 </w:t>
      </w:r>
      <w:r w:rsidR="0024105E" w:rsidRPr="000137B2">
        <w:rPr>
          <w:rFonts w:ascii="Calibri Light" w:eastAsia="Times New Roman" w:hAnsi="Calibri Light" w:cs="Calibri Light"/>
          <w:color w:val="000000"/>
        </w:rPr>
        <w:t>(</w:t>
      </w:r>
      <w:r w:rsidR="0002224D" w:rsidRPr="000137B2">
        <w:rPr>
          <w:rFonts w:ascii="Calibri Light" w:eastAsia="Times New Roman" w:hAnsi="Calibri Light" w:cs="Calibri Light"/>
          <w:color w:val="000000"/>
        </w:rPr>
        <w:t>GRCh38</w:t>
      </w:r>
      <w:r w:rsidR="0024105E" w:rsidRPr="000137B2">
        <w:rPr>
          <w:rFonts w:ascii="Calibri Light" w:eastAsia="Times New Roman" w:hAnsi="Calibri Light" w:cs="Calibri Light"/>
          <w:color w:val="000000"/>
        </w:rPr>
        <w:t>)</w:t>
      </w:r>
    </w:p>
    <w:p w14:paraId="1FA6405D" w14:textId="77777777" w:rsidR="0054639C" w:rsidRPr="000137B2" w:rsidRDefault="0054639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Curry Group 1</w:t>
      </w:r>
      <w:r w:rsidRPr="000137B2">
        <w:rPr>
          <w:rFonts w:ascii="Calibri Light" w:hAnsi="Calibri Light" w:cs="Calibri Light"/>
        </w:rPr>
        <w:t>: chr17:800,000–1,600,000 (hg18)</w:t>
      </w:r>
    </w:p>
    <w:p w14:paraId="6158144E" w14:textId="53B67E9A" w:rsidR="006123F7" w:rsidRPr="000137B2" w:rsidRDefault="006123F7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Critical Region = ClinGen Coordinates</w:t>
      </w:r>
      <w:r w:rsidR="0024105E" w:rsidRPr="000137B2">
        <w:rPr>
          <w:rFonts w:ascii="Calibri Light" w:hAnsi="Calibri Light" w:cs="Calibri Light"/>
          <w:b/>
          <w:bCs/>
        </w:rPr>
        <w:t xml:space="preserve"> = </w:t>
      </w:r>
      <w:r w:rsidR="0024105E" w:rsidRPr="000137B2">
        <w:rPr>
          <w:rFonts w:ascii="Calibri Light" w:eastAsia="Times New Roman" w:hAnsi="Calibri Light" w:cs="Calibri Light"/>
        </w:rPr>
        <w:t>chr17:1247833-2588909 (hg19)</w:t>
      </w:r>
    </w:p>
    <w:p w14:paraId="59573677" w14:textId="179B00EA" w:rsidR="0002224D" w:rsidRPr="000137B2" w:rsidRDefault="000222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</w:rPr>
        <w:t>Curry Group 3</w:t>
      </w:r>
      <w:r w:rsidRPr="000137B2">
        <w:rPr>
          <w:rFonts w:ascii="Calibri Light" w:eastAsia="Times New Roman" w:hAnsi="Calibri Light" w:cs="Calibri Light"/>
        </w:rPr>
        <w:t xml:space="preserve">: </w:t>
      </w:r>
      <w:r w:rsidRPr="000137B2">
        <w:rPr>
          <w:rFonts w:ascii="Calibri Light" w:hAnsi="Calibri Light" w:cs="Calibri Light"/>
        </w:rPr>
        <w:t>chr17:2,000,000–3,000,000 (hg18)</w:t>
      </w:r>
    </w:p>
    <w:p w14:paraId="307ED3EC" w14:textId="18B33D4E" w:rsidR="00B91CC0" w:rsidRPr="000137B2" w:rsidRDefault="00B91CC0" w:rsidP="009B555C">
      <w:pPr>
        <w:pStyle w:val="Heading1"/>
        <w:tabs>
          <w:tab w:val="left" w:pos="333"/>
        </w:tabs>
      </w:pPr>
      <w:bookmarkStart w:id="116" w:name="_Toc8497146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102</w:t>
        </w:r>
      </w:fldSimple>
      <w:r w:rsidRPr="000137B2">
        <w:t>: 17p13.3 (SHFLD3)</w:t>
      </w:r>
      <w:bookmarkEnd w:id="116"/>
    </w:p>
    <w:p w14:paraId="2CE5C367" w14:textId="2E666EBB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</w:rPr>
        <w:t>Figure 3-II of Armour 2011</w:t>
      </w:r>
      <w:r w:rsidR="002A0EDA">
        <w:rPr>
          <w:rFonts w:ascii="Calibri Light" w:hAnsi="Calibri Light"/>
          <w:i/>
          <w:iCs/>
        </w:rPr>
        <w:fldChar w:fldCharType="begin">
          <w:fldData xml:space="preserve">PEVuZE5vdGU+PENpdGU+PEF1dGhvcj5Bcm1vdXI8L0F1dGhvcj48WWVhcj4yMDExPC9ZZWFyPjxS
ZWNOdW0+NTY1PC9SZWNOdW0+PERpc3BsYXlUZXh0Pls4M108L0Rpc3BsYXlUZXh0PjxyZWNvcmQ+
PHJlYy1udW1iZXI+NTY1PC9yZWMtbnVtYmVyPjxmb3JlaWduLWtleXM+PGtleSBhcHA9IkVOIiBk
Yi1pZD0icDl3djAwYTV5ZXowdjFldDVhd3Y5cGZvZXBkMHg1ZHR3d3B0IiB0aW1lc3RhbXA9IjE2
MjU2ODc5NjAiPjU2NTwva2V5PjwvZm9yZWlnbi1rZXlzPjxyZWYtdHlwZSBuYW1lPSJKb3VybmFs
IEFydGljbGUiPjE3PC9yZWYtdHlwZT48Y29udHJpYnV0b3JzPjxhdXRob3JzPjxhdXRob3I+QXJt
b3VyLCBDLiBNLjwvYXV0aG9yPjxhdXRob3I+QnVsbWFuLCBELiBFLjwvYXV0aG9yPjxhdXRob3I+
SmFyaW5vdmEsIE8uPC9hdXRob3I+PGF1dGhvcj5Sb2dlcnMsIFIuIEMuPC9hdXRob3I+PGF1dGhv
cj5DbGFya3NvbiwgSy4gQi48L2F1dGhvcj48YXV0aG9yPkR1UG9udCwgQi4gUi48L2F1dGhvcj48
YXV0aG9yPkR3aXZlZGksIEEuPC9hdXRob3I+PGF1dGhvcj5CYXJ0ZWwsIEYuIE8uPC9hdXRob3I+
PGF1dGhvcj5NY0RvbmVsbCwgTC48L2F1dGhvcj48YXV0aG9yPlNjaHdhcnR6LCBDLiBFLjwvYXV0
aG9yPjxhdXRob3I+Qm95Y290dCwgSy4gTS48L2F1dGhvcj48YXV0aG9yPkV2ZXJtYW4sIEQuIEIu
PC9hdXRob3I+PGF1dGhvcj5HcmFoYW0sIEcuIEUuPC9hdXRob3I+PC9hdXRob3JzPjwvY29udHJp
YnV0b3JzPjxhdXRoLWFkZHJlc3M+RGVwYXJ0bWVudCBvZiBQZWRpYXRyaWNzLCBRdWVlbiZhcG9z
O3MgVW5pdmVyc2l0eS9LaW5nc3RvbiBHZW5lcmFsIEhvc3BpdGFsLCAyMCBCYXJyaWUgU3RyZWV0
LCBLaW5nc3RvbiwgT250YXJpbywgQ2FuYWRhLiBhcm1vdXJjQGtnaC5rYXJpLm5ldDwvYXV0aC1h
ZGRyZXNzPjx0aXRsZXM+PHRpdGxlPjE3cDEzLjMgbWljcm9kdXBsaWNhdGlvbnMgYXJlIGFzc29j
aWF0ZWQgd2l0aCBzcGxpdC1oYW5kL2Zvb3QgbWFsZm9ybWF0aW9uIGFuZCBsb25nLWJvbmUgZGVm
aWNpZW5jeSAoU0hGTEQpPC90aXRsZT48c2Vjb25kYXJ5LXRpdGxlPkV1ciBKIEh1bSBHZW5ldDwv
c2Vjb25kYXJ5LXRpdGxlPjxhbHQtdGl0bGU+RXVyb3BlYW4gam91cm5hbCBvZiBodW1hbiBnZW5l
dGljcyA6IEVKSEc8L2FsdC10aXRsZT48L3RpdGxlcz48cGVyaW9kaWNhbD48ZnVsbC10aXRsZT5F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PjxwYWdlcz4xMTQ0LTUxPC9wYWdlcz48dm9sdW1lPjE5PC92b2x1bWU+PG51bWJlcj4xMTwvbnVt
YmVyPjxlZGl0aW9uPjIwMTEvMDYvMDI8L2VkaXRpb24+PGtleXdvcmRzPjxrZXl3b3JkPkFkb2xl
c2NlbnQ8L2tleXdvcmQ+PGtleXdvcmQ+QWR1bHQ8L2tleXdvcmQ+PGtleXdvcmQ+Q2hpbGQ8L2tl
eXdvcmQ+PGtleXdvcmQ+Q2hpbGQsIFByZXNjaG9vbDwva2V5d29yZD48a2V5d29yZD4qQ2hyb21v
c29tZSBEdXBsaWNhdGlvbjwva2V5d29yZD48a2V5d29yZD4qQ2hyb21vc29tZXMsIEh1bWFuLCBQ
YWlyIDE3PC9rZXl3b3JkPjxrZXl3b3JkPkZlbWFsZTwva2V5d29yZD48a2V5d29yZD5HVFBhc2Ut
QWN0aXZhdGluZyBQcm90ZWlucy9nZW5ldGljczwva2V5d29yZD48a2V5d29yZD5IYXBsb3R5cGVz
PC9rZXl3b3JkPjxrZXl3b3JkPkh1bWFuczwva2V5d29yZD48a2V5d29yZD5MaW1iIERlZm9ybWl0
aWVzLCBDb25nZW5pdGFsL2RpYWdub3Npcy8qZ2VuZXRpY3M8L2tleXdvcmQ+PGtleXdvcmQ+TWFs
ZTwva2V5d29yZD48a2V5d29yZD5QZWRpZ3JlZTwva2V5d29yZD48a2V5d29yZD5QaGVub3R5cGU8
L2tleXdvcmQ+PGtleXdvcmQ+UG9seW1vcnBoaXNtLCBTaW5nbGUgTnVjbGVvdGlkZTwva2V5d29y
ZD48a2V5d29yZD5UaWJpYS9hYm5vcm1hbGl0aWVzPC9rZXl3b3JkPjxrZXl3b3JkPllvdW5nIEFk
dWx0PC9rZXl3b3JkPjwva2V5d29yZHM+PGRhdGVzPjx5ZWFyPjIwMTE8L3llYXI+PHB1Yi1kYXRl
cz48ZGF0ZT5Ob3Y8L2RhdGU+PC9wdWItZGF0ZXM+PC9kYXRlcz48aXNibj4xMDE4LTQ4MTMgKFBy
aW50KSYjeEQ7MTAxOC00ODEzPC9pc2JuPjxhY2Nlc3Npb24tbnVtPjIxNjI5MzAwPC9hY2Nlc3Np
b24tbnVtPjx1cmxzPjwvdXJscz48Y3VzdG9tMj5QTUMzMTk4MTUyPC9jdXN0b20yPjxlbGVjdHJv
bmljLXJlc291cmNlLW51bT4xMC4xMDM4L2VqaGcuMjAxMS45NzwvZWxlY3Ryb25pYy1yZXNvdXJj
ZS1udW0+PHJlbW90ZS1kYXRhYmFzZS1wcm92aWRlcj5OTE08L3JlbW90ZS1kYXRhYmFzZS1wcm92
aWRlcj48bGFuZ3VhZ2U+ZW5nPC9sYW5ndWFnZT48L3JlY29yZD48L0NpdGU+PC9FbmROb3RlPn==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PEVuZE5vdGU+PENpdGU+PEF1dGhvcj5Bcm1vdXI8L0F1dGhvcj48WWVhcj4yMDExPC9ZZWFyPjxS
ZWNOdW0+NTY1PC9SZWNOdW0+PERpc3BsYXlUZXh0Pls4M108L0Rpc3BsYXlUZXh0PjxyZWNvcmQ+
PHJlYy1udW1iZXI+NTY1PC9yZWMtbnVtYmVyPjxmb3JlaWduLWtleXM+PGtleSBhcHA9IkVOIiBk
Yi1pZD0icDl3djAwYTV5ZXowdjFldDVhd3Y5cGZvZXBkMHg1ZHR3d3B0IiB0aW1lc3RhbXA9IjE2
MjU2ODc5NjAiPjU2NTwva2V5PjwvZm9yZWlnbi1rZXlzPjxyZWYtdHlwZSBuYW1lPSJKb3VybmFs
IEFydGljbGUiPjE3PC9yZWYtdHlwZT48Y29udHJpYnV0b3JzPjxhdXRob3JzPjxhdXRob3I+QXJt
b3VyLCBDLiBNLjwvYXV0aG9yPjxhdXRob3I+QnVsbWFuLCBELiBFLjwvYXV0aG9yPjxhdXRob3I+
SmFyaW5vdmEsIE8uPC9hdXRob3I+PGF1dGhvcj5Sb2dlcnMsIFIuIEMuPC9hdXRob3I+PGF1dGhv
cj5DbGFya3NvbiwgSy4gQi48L2F1dGhvcj48YXV0aG9yPkR1UG9udCwgQi4gUi48L2F1dGhvcj48
YXV0aG9yPkR3aXZlZGksIEEuPC9hdXRob3I+PGF1dGhvcj5CYXJ0ZWwsIEYuIE8uPC9hdXRob3I+
PGF1dGhvcj5NY0RvbmVsbCwgTC48L2F1dGhvcj48YXV0aG9yPlNjaHdhcnR6LCBDLiBFLjwvYXV0
aG9yPjxhdXRob3I+Qm95Y290dCwgSy4gTS48L2F1dGhvcj48YXV0aG9yPkV2ZXJtYW4sIEQuIEIu
PC9hdXRob3I+PGF1dGhvcj5HcmFoYW0sIEcuIEUuPC9hdXRob3I+PC9hdXRob3JzPjwvY29udHJp
YnV0b3JzPjxhdXRoLWFkZHJlc3M+RGVwYXJ0bWVudCBvZiBQZWRpYXRyaWNzLCBRdWVlbiZhcG9z
O3MgVW5pdmVyc2l0eS9LaW5nc3RvbiBHZW5lcmFsIEhvc3BpdGFsLCAyMCBCYXJyaWUgU3RyZWV0
LCBLaW5nc3RvbiwgT250YXJpbywgQ2FuYWRhLiBhcm1vdXJjQGtnaC5rYXJpLm5ldDwvYXV0aC1h
ZGRyZXNzPjx0aXRsZXM+PHRpdGxlPjE3cDEzLjMgbWljcm9kdXBsaWNhdGlvbnMgYXJlIGFzc29j
aWF0ZWQgd2l0aCBzcGxpdC1oYW5kL2Zvb3QgbWFsZm9ybWF0aW9uIGFuZCBsb25nLWJvbmUgZGVm
aWNpZW5jeSAoU0hGTEQpPC90aXRsZT48c2Vjb25kYXJ5LXRpdGxlPkV1ciBKIEh1bSBHZW5ldDwv
c2Vjb25kYXJ5LXRpdGxlPjxhbHQtdGl0bGU+RXVyb3BlYW4gam91cm5hbCBvZiBodW1hbiBnZW5l
dGljcyA6IEVKSEc8L2FsdC10aXRsZT48L3RpdGxlcz48cGVyaW9kaWNhbD48ZnVsbC10aXRsZT5F
dXJvcGVhbiBqb3VybmFsIG9mIGh1bWFuIGdlbmV0aWNzIDogRUpIRzwvZnVsbC10aXRsZT48YWJi
ci0xPkV1ciBKIEh1bSBHZW5ldDwvYWJici0xPjwvcGVyaW9kaWNhbD48YWx0LXBlcmlvZGljYWw+
PGZ1bGwtdGl0bGU+RXVyb3BlYW4gam91cm5hbCBvZiBodW1hbiBnZW5ldGljcyA6IEVKSEc8L2Z1
bGwtdGl0bGU+PGFiYnItMT5FdXIgSiBIdW0gR2VuZXQ8L2FiYnItMT48L2FsdC1wZXJpb2RpY2Fs
PjxwYWdlcz4xMTQ0LTUxPC9wYWdlcz48dm9sdW1lPjE5PC92b2x1bWU+PG51bWJlcj4xMTwvbnVt
YmVyPjxlZGl0aW9uPjIwMTEvMDYvMDI8L2VkaXRpb24+PGtleXdvcmRzPjxrZXl3b3JkPkFkb2xl
c2NlbnQ8L2tleXdvcmQ+PGtleXdvcmQ+QWR1bHQ8L2tleXdvcmQ+PGtleXdvcmQ+Q2hpbGQ8L2tl
eXdvcmQ+PGtleXdvcmQ+Q2hpbGQsIFByZXNjaG9vbDwva2V5d29yZD48a2V5d29yZD4qQ2hyb21v
c29tZSBEdXBsaWNhdGlvbjwva2V5d29yZD48a2V5d29yZD4qQ2hyb21vc29tZXMsIEh1bWFuLCBQ
YWlyIDE3PC9rZXl3b3JkPjxrZXl3b3JkPkZlbWFsZTwva2V5d29yZD48a2V5d29yZD5HVFBhc2Ut
QWN0aXZhdGluZyBQcm90ZWlucy9nZW5ldGljczwva2V5d29yZD48a2V5d29yZD5IYXBsb3R5cGVz
PC9rZXl3b3JkPjxrZXl3b3JkPkh1bWFuczwva2V5d29yZD48a2V5d29yZD5MaW1iIERlZm9ybWl0
aWVzLCBDb25nZW5pdGFsL2RpYWdub3Npcy8qZ2VuZXRpY3M8L2tleXdvcmQ+PGtleXdvcmQ+TWFs
ZTwva2V5d29yZD48a2V5d29yZD5QZWRpZ3JlZTwva2V5d29yZD48a2V5d29yZD5QaGVub3R5cGU8
L2tleXdvcmQ+PGtleXdvcmQ+UG9seW1vcnBoaXNtLCBTaW5nbGUgTnVjbGVvdGlkZTwva2V5d29y
ZD48a2V5d29yZD5UaWJpYS9hYm5vcm1hbGl0aWVzPC9rZXl3b3JkPjxrZXl3b3JkPllvdW5nIEFk
dWx0PC9rZXl3b3JkPjwva2V5d29yZHM+PGRhdGVzPjx5ZWFyPjIwMTE8L3llYXI+PHB1Yi1kYXRl
cz48ZGF0ZT5Ob3Y8L2RhdGU+PC9wdWItZGF0ZXM+PC9kYXRlcz48aXNibj4xMDE4LTQ4MTMgKFBy
aW50KSYjeEQ7MTAxOC00ODEzPC9pc2JuPjxhY2Nlc3Npb24tbnVtPjIxNjI5MzAwPC9hY2Nlc3Np
b24tbnVtPjx1cmxzPjwvdXJscz48Y3VzdG9tMj5QTUMzMTk4MTUyPC9jdXN0b20yPjxlbGVjdHJv
bmljLXJlc291cmNlLW51bT4xMC4xMDM4L2VqaGcuMjAxMS45NzwvZWxlY3Ryb25pYy1yZXNvdXJj
ZS1udW0+PHJlbW90ZS1kYXRhYmFzZS1wcm92aWRlcj5OTE08L3JlbW90ZS1kYXRhYmFzZS1wcm92
aWRlcj48bGFuZ3VhZ2U+ZW5nPC9sYW5ndWFnZT48L3JlY29yZD48L0NpdGU+PC9FbmROb3RlPn==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2A0EDA">
        <w:rPr>
          <w:rFonts w:ascii="Calibri Light" w:hAnsi="Calibri Light"/>
          <w:i/>
          <w:iCs/>
        </w:rPr>
      </w:r>
      <w:r w:rsidR="002A0EDA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[83]</w:t>
      </w:r>
      <w:r w:rsidR="002A0EDA">
        <w:rPr>
          <w:rFonts w:ascii="Calibri Light" w:hAnsi="Calibri Light"/>
          <w:i/>
          <w:iCs/>
        </w:rPr>
        <w:fldChar w:fldCharType="end"/>
      </w:r>
      <w:r w:rsidRPr="000137B2">
        <w:rPr>
          <w:rFonts w:ascii="Calibri Light" w:hAnsi="Calibri Light"/>
          <w:i/>
          <w:iCs/>
        </w:rPr>
        <w:t>:</w:t>
      </w:r>
    </w:p>
    <w:p w14:paraId="2C424BE2" w14:textId="408E1EFD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  <w:noProof/>
        </w:rPr>
        <w:drawing>
          <wp:inline distT="0" distB="0" distL="0" distR="0" wp14:anchorId="587225AC" wp14:editId="2AC6EBEB">
            <wp:extent cx="5327650" cy="3206949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37349" cy="321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63B" w14:textId="5F7DEA19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</w:rPr>
        <w:t>Figure 2 of Luk 2014</w:t>
      </w:r>
      <w:r w:rsidR="002A0EDA">
        <w:rPr>
          <w:rFonts w:ascii="Calibri Light" w:hAnsi="Calibri Light"/>
          <w:i/>
          <w:iCs/>
        </w:rPr>
        <w:fldChar w:fldCharType="begin">
          <w:fldData xml:space="preserve">PEVuZE5vdGU+PENpdGU+PEF1dGhvcj5MdWs8L0F1dGhvcj48WWVhcj4yMDE0PC9ZZWFyPjxSZWNO
dW0+NTY4PC9SZWNOdW0+PERpc3BsYXlUZXh0Pls4NF08L0Rpc3BsYXlUZXh0PjxyZWNvcmQ+PHJl
Yy1udW1iZXI+NTY4PC9yZWMtbnVtYmVyPjxmb3JlaWduLWtleXM+PGtleSBhcHA9IkVOIiBkYi1p
ZD0icDl3djAwYTV5ZXowdjFldDVhd3Y5cGZvZXBkMHg1ZHR3d3B0IiB0aW1lc3RhbXA9IjE2MjU2
ODgyNjQiPjU2ODwva2V5PjwvZm9yZWlnbi1rZXlzPjxyZWYtdHlwZSBuYW1lPSJKb3VybmFsIEFy
dGljbGUiPjE3PC9yZWYtdHlwZT48Y29udHJpYnV0b3JzPjxhdXRob3JzPjxhdXRob3I+THVrLCBI
LiBNLjwvYXV0aG9yPjxhdXRob3I+V29uZywgVi4gQy48L2F1dGhvcj48YXV0aG9yPkxvLCBJLiBG
LjwvYXV0aG9yPjxhdXRob3I+Q2hhbiwgSy4gWS48L2F1dGhvcj48YXV0aG9yPkxhdSwgRS4gVC48
L2F1dGhvcj48YXV0aG9yPkthbiwgQS4gUy48L2F1dGhvcj48YXV0aG9yPlRhbmcsIE0uIEguPC9h
dXRob3I+PGF1dGhvcj5UYW5nLCBXLiBGLjwvYXV0aG9yPjxhdXRob3I+U2hlLCBXLiBNLjwvYXV0
aG9yPjxhdXRob3I+Q2h1LCBZLiBXLjwvYXV0aG9yPjxhdXRob3I+U2luLCBXLiBLLjwvYXV0aG9y
PjxhdXRob3I+Q2h1bmcsIEIuIEguPC9hdXRob3I+PC9hdXRob3JzPjwvY29udHJpYnV0b3JzPjxh
dXRoLWFkZHJlc3M+Q2xpbmljYWwgR2VuZXRpYyBTZXJ2aWNlLCBEZXBhcnRtZW50IG9mIEhlYWx0
aCwgSG9uZyBLb25nLCBDaGluYS4mI3hEO0RlcGFydG1lbnQgb2YgUGFlZGlhdHJpY3MgYW5kIEFk
b2xlc2NlbnQgTWVkaWNpbmUsIFF1ZWVuIE1hcnkgSG9zcGl0YWwsIExpIEthIFNoaW5nIEZhY3Vs
dHkgb2YgTWVkaWNpbmUsIFRoZSBVbml2ZXJzaXR5IG9mIEhvbmcgS29uZywgSG9uZyBLb25nLCBD
aGluYS4mI3hEO0RlcGFydG1lbnQgb2YgT2JzdGV0cmljcyAmYW1wOyBHeW5hZWNvbG9neSwgTGkg
S2EgU2hpbmcgRmFjdWx0eSBvZiBNZWRpY2luZSwgVGhlIFVuaXZlcnNpdHkgb2YgSG9uZyBLb25n
LCBIb25nIEtvbmcsIENoaW5hOyBQcmVuYXRhbCBEaWFnbm9zdGljIGFuZCBDb3Vuc2VsaW5nIERl
cGFydG1lbnQsIFRzYW4gWXVrIEhvc3BpdGFsLCBIb25nIEtvbmcsIENoaW5hLiYjeEQ7RGVwYXJ0
bWVudCBvZiBPYnN0ZXRyaWNzICZhbXA7IEd5bmFlY29sb2d5LCBMaSBLYSBTaGluZyBGYWN1bHR5
IG9mIE1lZGljaW5lLCBUaGUgVW5pdmVyc2l0eSBvZiBIb25nIEtvbmcsIEhvbmcgS29uZywgQ2hp
bmE7IERlcGFydG1lbnQgb2YgT2JzdGV0cmljcyAmYW1wOyBHeW5hZWNvbG9neSwgUXVlZW4gTWFy
eSBIb3NwaXRhbCwgSG9uZyBLb25nLCBDaGluYS4mI3hEO1ByZW5hdGFsIERpYWdub3N0aWMgYW5k
IENvdW5zZWxpbmcgRGVwYXJ0bWVudCwgVHNhbiBZdWsgSG9zcGl0YWwsIEhvbmcgS29uZywgQ2hp
bmEuJiN4RDtEZXBhcnRtZW50IG9mIE9ic3RldHJpY3MgJmFtcDsgR3luYWVjb2xvZ3ksIExpIEth
IFNoaW5nIEZhY3VsdHkgb2YgTWVkaWNpbmUsIFRoZSBVbml2ZXJzaXR5IG9mIEhvbmcgS29uZywg
SG9uZyBLb25nLCBDaGluYS4mI3hEO0RlcGFydG1lbnQgb2YgT2JzdGV0cmljcyAmYW1wOyBHeW5h
ZWNvbG9neSwgVHVlbiBNdW4gSG9zcGl0YWwsIEhvbmcgS29uZywgQ2hpbmEuJiN4RDtEZXBhcnRt
ZW50IG9mIFBhZWRpYXRyaWNzIGFuZCBBZG9sZXNjZW50IE1lZGljaW5lLCBRdWVlbiBNYXJ5IEhv
c3BpdGFsLCBMaSBLYSBTaGluZyBGYWN1bHR5IG9mIE1lZGljaW5lLCBUaGUgVW5pdmVyc2l0eSBv
ZiBIb25nIEtvbmcsIEhvbmcgS29uZywgQ2hpbmE7IERlcGFydG1lbnQgb2YgT2JzdGV0cmljcyAm
YW1wOyBHeW5hZWNvbG9neSwgTGkgS2EgU2hpbmcgRmFjdWx0eSBvZiBNZWRpY2luZSwgVGhlIFVu
aXZlcnNpdHkgb2YgSG9uZyBLb25nLCBIb25nIEtvbmcsIENoaW5hLiBFbGVjdHJvbmljIGFkZHJl
c3M6IGJoeWNodW5nQGhrdS5oay48L2F1dGgtYWRkcmVzcz48dGl0bGVzPjx0aXRsZT5BIHByZW5h
dGFsIGNhc2Ugb2Ygc3BsaXQtaGFuZCBtYWxmb3JtYXRpb24gYXNzb2NpYXRlZCB3aXRoIDE3cDEz
LjMgdHJpcGxpY2F0aW9uIC0gYSBkaWxlbW1hIGluIGdlbmV0aWMgY291bnNlbGluZzwvdGl0bGU+
PHNlY29uZGFyeS10aXRsZT5FdXIgSiBNZWQgR2VuZXQ8L3NlY29uZGFyeS10aXRsZT48YWx0LXRp
dGxlPkV1cm9wZWFuIGpvdXJuYWwgb2YgbWVkaWNhbCBnZW5ldGljczwvYWx0LXRpdGxlPjwvdGl0
bGVzPjxwZXJpb2RpY2FsPjxmdWxsLXRpdGxlPkV1ciBKIE1lZCBHZW5ldDwvZnVsbC10aXRsZT48
YWJici0xPkV1cm9wZWFuIGpvdXJuYWwgb2YgbWVkaWNhbCBnZW5ldGljczwvYWJici0xPjwvcGVy
aW9kaWNhbD48YWx0LXBlcmlvZGljYWw+PGZ1bGwtdGl0bGU+RXVyIEogTWVkIEdlbmV0PC9mdWxs
LXRpdGxlPjxhYmJyLTE+RXVyb3BlYW4gam91cm5hbCBvZiBtZWRpY2FsIGdlbmV0aWNzPC9hYmJy
LTE+PC9hbHQtcGVyaW9kaWNhbD48cGFnZXM+ODEtNDwvcGFnZXM+PHZvbHVtZT41Nzwvdm9sdW1l
PjxudW1iZXI+Mi0zPC9udW1iZXI+PGVkaXRpb24+MjAxNC8wMS8wMjwvZWRpdGlvbj48a2V5d29y
ZHM+PGtleXdvcmQ+QWR1bHQ8L2tleXdvcmQ+PGtleXdvcmQ+QXV0b3BzeTwva2V5d29yZD48a2V5
d29yZD4qQ2hyb21vc29tZXMsIEh1bWFuLCBQYWlyIDE3PC9rZXl3b3JkPjxrZXl3b3JkPkNvbXBh
cmF0aXZlIEdlbm9taWMgSHlicmlkaXphdGlvbjwva2V5d29yZD48a2V5d29yZD5ETkEgQ29weSBO
dW1iZXIgVmFyaWF0aW9uczwva2V5d29yZD48a2V5d29yZD5GZW1hbGU8L2tleXdvcmQ+PGtleXdv
cmQ+R2VuZXRpYyBDb3Vuc2VsaW5nPC9rZXl3b3JkPjxrZXl3b3JkPkhhbmQgRGVmb3JtaXRpZXMs
IENvbmdlbml0YWwvZGlhZ25vc2lzLypnZW5ldGljczwva2V5d29yZD48a2V5d29yZD5IdW1hbnM8
L2tleXdvcmQ+PGtleXdvcmQ+UGhlbm90eXBlPC9rZXl3b3JkPjxrZXl3b3JkPlByZWduYW5jeTwv
a2V5d29yZD48a2V5d29yZD4qVHJpc29teTwva2V5d29yZD48a2V5d29yZD5VbHRyYXNvbm9ncmFw
aHksIFByZW5hdGFsPC9rZXl3b3JkPjxrZXl3b3JkPjE3cDEzLjMgY29weSBudW1iZXIgZ2Fpbjwv
a2V5d29yZD48a2V5d29yZD5BdXRpc208L2tleXdvcmQ+PGtleXdvcmQ+RGV2ZWxvcG1lbnRhbCBk
ZWxheTwva2V5d29yZD48a2V5d29yZD5QcmVuYXRhbCBkaWFnbm9zaXM8L2tleXdvcmQ+PGtleXdv
cmQ+U3BsaXQgaGFuZCBtYWxmb3JtYXRpb248L2tleXdvcmQ+PC9rZXl3b3Jkcz48ZGF0ZXM+PHll
YXI+MjAxNDwveWVhcj48cHViLWRhdGVzPjxkYXRlPkZlYjwvZGF0ZT48L3B1Yi1kYXRlcz48L2Rh
dGVzPjxpc2JuPjE3NjktNzIxMjwvaXNibj48YWNjZXNzaW9uLW51bT4yNDM4MDc2ODwvYWNjZXNz
aW9uLW51bT48dXJscz48L3VybHM+PGVsZWN0cm9uaWMtcmVzb3VyY2UtbnVtPjEwLjEwMTYvai5l
am1nLjIwMTMuMTIuMDA1PC9lbGVjdHJvbmljLXJlc291cmNlLW51bT48cmVtb3RlLWRhdGFiYXNl
LXByb3ZpZGVyPk5MTTwvcmVtb3RlLWRhdGFiYXNlLXByb3ZpZGVyPjxsYW5ndWFnZT5lbmc8L2xh
bmd1YWdlPjwvcmVjb3JkPjwvQ2l0ZT48L0VuZE5vdGU+AG==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PEVuZE5vdGU+PENpdGU+PEF1dGhvcj5MdWs8L0F1dGhvcj48WWVhcj4yMDE0PC9ZZWFyPjxSZWNO
dW0+NTY4PC9SZWNOdW0+PERpc3BsYXlUZXh0Pls4NF08L0Rpc3BsYXlUZXh0PjxyZWNvcmQ+PHJl
Yy1udW1iZXI+NTY4PC9yZWMtbnVtYmVyPjxmb3JlaWduLWtleXM+PGtleSBhcHA9IkVOIiBkYi1p
ZD0icDl3djAwYTV5ZXowdjFldDVhd3Y5cGZvZXBkMHg1ZHR3d3B0IiB0aW1lc3RhbXA9IjE2MjU2
ODgyNjQiPjU2ODwva2V5PjwvZm9yZWlnbi1rZXlzPjxyZWYtdHlwZSBuYW1lPSJKb3VybmFsIEFy
dGljbGUiPjE3PC9yZWYtdHlwZT48Y29udHJpYnV0b3JzPjxhdXRob3JzPjxhdXRob3I+THVrLCBI
LiBNLjwvYXV0aG9yPjxhdXRob3I+V29uZywgVi4gQy48L2F1dGhvcj48YXV0aG9yPkxvLCBJLiBG
LjwvYXV0aG9yPjxhdXRob3I+Q2hhbiwgSy4gWS48L2F1dGhvcj48YXV0aG9yPkxhdSwgRS4gVC48
L2F1dGhvcj48YXV0aG9yPkthbiwgQS4gUy48L2F1dGhvcj48YXV0aG9yPlRhbmcsIE0uIEguPC9h
dXRob3I+PGF1dGhvcj5UYW5nLCBXLiBGLjwvYXV0aG9yPjxhdXRob3I+U2hlLCBXLiBNLjwvYXV0
aG9yPjxhdXRob3I+Q2h1LCBZLiBXLjwvYXV0aG9yPjxhdXRob3I+U2luLCBXLiBLLjwvYXV0aG9y
PjxhdXRob3I+Q2h1bmcsIEIuIEguPC9hdXRob3I+PC9hdXRob3JzPjwvY29udHJpYnV0b3JzPjxh
dXRoLWFkZHJlc3M+Q2xpbmljYWwgR2VuZXRpYyBTZXJ2aWNlLCBEZXBhcnRtZW50IG9mIEhlYWx0
aCwgSG9uZyBLb25nLCBDaGluYS4mI3hEO0RlcGFydG1lbnQgb2YgUGFlZGlhdHJpY3MgYW5kIEFk
b2xlc2NlbnQgTWVkaWNpbmUsIFF1ZWVuIE1hcnkgSG9zcGl0YWwsIExpIEthIFNoaW5nIEZhY3Vs
dHkgb2YgTWVkaWNpbmUsIFRoZSBVbml2ZXJzaXR5IG9mIEhvbmcgS29uZywgSG9uZyBLb25nLCBD
aGluYS4mI3hEO0RlcGFydG1lbnQgb2YgT2JzdGV0cmljcyAmYW1wOyBHeW5hZWNvbG9neSwgTGkg
S2EgU2hpbmcgRmFjdWx0eSBvZiBNZWRpY2luZSwgVGhlIFVuaXZlcnNpdHkgb2YgSG9uZyBLb25n
LCBIb25nIEtvbmcsIENoaW5hOyBQcmVuYXRhbCBEaWFnbm9zdGljIGFuZCBDb3Vuc2VsaW5nIERl
cGFydG1lbnQsIFRzYW4gWXVrIEhvc3BpdGFsLCBIb25nIEtvbmcsIENoaW5hLiYjeEQ7RGVwYXJ0
bWVudCBvZiBPYnN0ZXRyaWNzICZhbXA7IEd5bmFlY29sb2d5LCBMaSBLYSBTaGluZyBGYWN1bHR5
IG9mIE1lZGljaW5lLCBUaGUgVW5pdmVyc2l0eSBvZiBIb25nIEtvbmcsIEhvbmcgS29uZywgQ2hp
bmE7IERlcGFydG1lbnQgb2YgT2JzdGV0cmljcyAmYW1wOyBHeW5hZWNvbG9neSwgUXVlZW4gTWFy
eSBIb3NwaXRhbCwgSG9uZyBLb25nLCBDaGluYS4mI3hEO1ByZW5hdGFsIERpYWdub3N0aWMgYW5k
IENvdW5zZWxpbmcgRGVwYXJ0bWVudCwgVHNhbiBZdWsgSG9zcGl0YWwsIEhvbmcgS29uZywgQ2hp
bmEuJiN4RDtEZXBhcnRtZW50IG9mIE9ic3RldHJpY3MgJmFtcDsgR3luYWVjb2xvZ3ksIExpIEth
IFNoaW5nIEZhY3VsdHkgb2YgTWVkaWNpbmUsIFRoZSBVbml2ZXJzaXR5IG9mIEhvbmcgS29uZywg
SG9uZyBLb25nLCBDaGluYS4mI3hEO0RlcGFydG1lbnQgb2YgT2JzdGV0cmljcyAmYW1wOyBHeW5h
ZWNvbG9neSwgVHVlbiBNdW4gSG9zcGl0YWwsIEhvbmcgS29uZywgQ2hpbmEuJiN4RDtEZXBhcnRt
ZW50IG9mIFBhZWRpYXRyaWNzIGFuZCBBZG9sZXNjZW50IE1lZGljaW5lLCBRdWVlbiBNYXJ5IEhv
c3BpdGFsLCBMaSBLYSBTaGluZyBGYWN1bHR5IG9mIE1lZGljaW5lLCBUaGUgVW5pdmVyc2l0eSBv
ZiBIb25nIEtvbmcsIEhvbmcgS29uZywgQ2hpbmE7IERlcGFydG1lbnQgb2YgT2JzdGV0cmljcyAm
YW1wOyBHeW5hZWNvbG9neSwgTGkgS2EgU2hpbmcgRmFjdWx0eSBvZiBNZWRpY2luZSwgVGhlIFVu
aXZlcnNpdHkgb2YgSG9uZyBLb25nLCBIb25nIEtvbmcsIENoaW5hLiBFbGVjdHJvbmljIGFkZHJl
c3M6IGJoeWNodW5nQGhrdS5oay48L2F1dGgtYWRkcmVzcz48dGl0bGVzPjx0aXRsZT5BIHByZW5h
dGFsIGNhc2Ugb2Ygc3BsaXQtaGFuZCBtYWxmb3JtYXRpb24gYXNzb2NpYXRlZCB3aXRoIDE3cDEz
LjMgdHJpcGxpY2F0aW9uIC0gYSBkaWxlbW1hIGluIGdlbmV0aWMgY291bnNlbGluZzwvdGl0bGU+
PHNlY29uZGFyeS10aXRsZT5FdXIgSiBNZWQgR2VuZXQ8L3NlY29uZGFyeS10aXRsZT48YWx0LXRp
dGxlPkV1cm9wZWFuIGpvdXJuYWwgb2YgbWVkaWNhbCBnZW5ldGljczwvYWx0LXRpdGxlPjwvdGl0
bGVzPjxwZXJpb2RpY2FsPjxmdWxsLXRpdGxlPkV1ciBKIE1lZCBHZW5ldDwvZnVsbC10aXRsZT48
YWJici0xPkV1cm9wZWFuIGpvdXJuYWwgb2YgbWVkaWNhbCBnZW5ldGljczwvYWJici0xPjwvcGVy
aW9kaWNhbD48YWx0LXBlcmlvZGljYWw+PGZ1bGwtdGl0bGU+RXVyIEogTWVkIEdlbmV0PC9mdWxs
LXRpdGxlPjxhYmJyLTE+RXVyb3BlYW4gam91cm5hbCBvZiBtZWRpY2FsIGdlbmV0aWNzPC9hYmJy
LTE+PC9hbHQtcGVyaW9kaWNhbD48cGFnZXM+ODEtNDwvcGFnZXM+PHZvbHVtZT41Nzwvdm9sdW1l
PjxudW1iZXI+Mi0zPC9udW1iZXI+PGVkaXRpb24+MjAxNC8wMS8wMjwvZWRpdGlvbj48a2V5d29y
ZHM+PGtleXdvcmQ+QWR1bHQ8L2tleXdvcmQ+PGtleXdvcmQ+QXV0b3BzeTwva2V5d29yZD48a2V5
d29yZD4qQ2hyb21vc29tZXMsIEh1bWFuLCBQYWlyIDE3PC9rZXl3b3JkPjxrZXl3b3JkPkNvbXBh
cmF0aXZlIEdlbm9taWMgSHlicmlkaXphdGlvbjwva2V5d29yZD48a2V5d29yZD5ETkEgQ29weSBO
dW1iZXIgVmFyaWF0aW9uczwva2V5d29yZD48a2V5d29yZD5GZW1hbGU8L2tleXdvcmQ+PGtleXdv
cmQ+R2VuZXRpYyBDb3Vuc2VsaW5nPC9rZXl3b3JkPjxrZXl3b3JkPkhhbmQgRGVmb3JtaXRpZXMs
IENvbmdlbml0YWwvZGlhZ25vc2lzLypnZW5ldGljczwva2V5d29yZD48a2V5d29yZD5IdW1hbnM8
L2tleXdvcmQ+PGtleXdvcmQ+UGhlbm90eXBlPC9rZXl3b3JkPjxrZXl3b3JkPlByZWduYW5jeTwv
a2V5d29yZD48a2V5d29yZD4qVHJpc29teTwva2V5d29yZD48a2V5d29yZD5VbHRyYXNvbm9ncmFw
aHksIFByZW5hdGFsPC9rZXl3b3JkPjxrZXl3b3JkPjE3cDEzLjMgY29weSBudW1iZXIgZ2Fpbjwv
a2V5d29yZD48a2V5d29yZD5BdXRpc208L2tleXdvcmQ+PGtleXdvcmQ+RGV2ZWxvcG1lbnRhbCBk
ZWxheTwva2V5d29yZD48a2V5d29yZD5QcmVuYXRhbCBkaWFnbm9zaXM8L2tleXdvcmQ+PGtleXdv
cmQ+U3BsaXQgaGFuZCBtYWxmb3JtYXRpb248L2tleXdvcmQ+PC9rZXl3b3Jkcz48ZGF0ZXM+PHll
YXI+MjAxNDwveWVhcj48cHViLWRhdGVzPjxkYXRlPkZlYjwvZGF0ZT48L3B1Yi1kYXRlcz48L2Rh
dGVzPjxpc2JuPjE3NjktNzIxMjwvaXNibj48YWNjZXNzaW9uLW51bT4yNDM4MDc2ODwvYWNjZXNz
aW9uLW51bT48dXJscz48L3VybHM+PGVsZWN0cm9uaWMtcmVzb3VyY2UtbnVtPjEwLjEwMTYvai5l
am1nLjIwMTMuMTIuMDA1PC9lbGVjdHJvbmljLXJlc291cmNlLW51bT48cmVtb3RlLWRhdGFiYXNl
LXByb3ZpZGVyPk5MTTwvcmVtb3RlLWRhdGFiYXNlLXByb3ZpZGVyPjxsYW5ndWFnZT5lbmc8L2xh
bmd1YWdlPjwvcmVjb3JkPjwvQ2l0ZT48L0VuZE5vdGU+AG==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2A0EDA">
        <w:rPr>
          <w:rFonts w:ascii="Calibri Light" w:hAnsi="Calibri Light"/>
          <w:i/>
          <w:iCs/>
        </w:rPr>
      </w:r>
      <w:r w:rsidR="002A0EDA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[84]</w:t>
      </w:r>
      <w:r w:rsidR="002A0EDA">
        <w:rPr>
          <w:rFonts w:ascii="Calibri Light" w:hAnsi="Calibri Light"/>
          <w:i/>
          <w:iCs/>
        </w:rPr>
        <w:fldChar w:fldCharType="end"/>
      </w:r>
      <w:r w:rsidRPr="000137B2">
        <w:rPr>
          <w:rFonts w:ascii="Calibri Light" w:hAnsi="Calibri Light"/>
          <w:i/>
          <w:iCs/>
        </w:rPr>
        <w:t>:</w:t>
      </w:r>
    </w:p>
    <w:p w14:paraId="75BDCB0C" w14:textId="15F7C6D8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  <w:noProof/>
        </w:rPr>
        <w:drawing>
          <wp:inline distT="0" distB="0" distL="0" distR="0" wp14:anchorId="2C5FFFEE" wp14:editId="3435FB55">
            <wp:extent cx="5416550" cy="3307606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23806" cy="331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393" w14:textId="01FF0BF3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307A199B" w14:textId="508C677D" w:rsidR="00B91CC0" w:rsidRPr="000137B2" w:rsidRDefault="00B91CC0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0137B2">
        <w:rPr>
          <w:rFonts w:ascii="Calibri Light" w:hAnsi="Calibri Light"/>
          <w:b/>
          <w:bCs/>
        </w:rPr>
        <w:t xml:space="preserve">Region = Armour SHFLD CR </w:t>
      </w:r>
      <w:r w:rsidRPr="000137B2">
        <w:rPr>
          <w:rFonts w:ascii="Calibri Light" w:hAnsi="Calibri Light"/>
        </w:rPr>
        <w:t>= chr17:950721-1145540 (hg18)</w:t>
      </w:r>
    </w:p>
    <w:p w14:paraId="2D4ED51A" w14:textId="07515676" w:rsidR="0058294C" w:rsidRPr="000137B2" w:rsidRDefault="0058294C" w:rsidP="009B555C">
      <w:pPr>
        <w:pStyle w:val="Heading1"/>
        <w:tabs>
          <w:tab w:val="left" w:pos="333"/>
        </w:tabs>
      </w:pPr>
      <w:bookmarkStart w:id="117" w:name="_Toc84971466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103</w:t>
        </w:r>
      </w:fldSimple>
      <w:r w:rsidRPr="000137B2">
        <w:t>: 17p13.1</w:t>
      </w:r>
      <w:bookmarkEnd w:id="117"/>
    </w:p>
    <w:p w14:paraId="711AA139" w14:textId="1BEB1DB4" w:rsidR="0058294C" w:rsidRPr="000137B2" w:rsidRDefault="0058294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BD30D22" wp14:editId="3DD9DB08">
            <wp:extent cx="6858000" cy="288174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75633" cy="28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F89" w14:textId="15F8192B" w:rsidR="000B5EA5" w:rsidRPr="000137B2" w:rsidRDefault="000B5EA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Whole Region (Mooneyham to Shlien P2):</w:t>
      </w:r>
      <w:r w:rsidRPr="000137B2">
        <w:rPr>
          <w:rFonts w:ascii="Calibri Light" w:hAnsi="Calibri Light" w:cs="Calibri Light"/>
        </w:rPr>
        <w:t xml:space="preserve"> chr17:6610939-8121046 (hg19)</w:t>
      </w:r>
    </w:p>
    <w:p w14:paraId="305EF1AF" w14:textId="3E3BDD9E" w:rsidR="000B5EA5" w:rsidRPr="000137B2" w:rsidRDefault="000B5EA5" w:rsidP="009B555C">
      <w:pPr>
        <w:pStyle w:val="ListParagraph"/>
        <w:numPr>
          <w:ilvl w:val="0"/>
          <w:numId w:val="17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Mooneyham:</w:t>
      </w:r>
      <w:r w:rsidRPr="000137B2">
        <w:rPr>
          <w:rFonts w:ascii="Calibri Light" w:hAnsi="Calibri Light" w:cs="Calibri Light"/>
        </w:rPr>
        <w:t xml:space="preserve"> chr17:6610939-7399323 (hg19)</w:t>
      </w:r>
    </w:p>
    <w:p w14:paraId="1B58F323" w14:textId="5CFE3E3E" w:rsidR="000B5EA5" w:rsidRPr="000137B2" w:rsidRDefault="000B5EA5" w:rsidP="009B555C">
      <w:pPr>
        <w:pStyle w:val="ListParagraph"/>
        <w:numPr>
          <w:ilvl w:val="0"/>
          <w:numId w:val="17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Shlien P2: </w:t>
      </w:r>
      <w:r w:rsidRPr="000137B2">
        <w:rPr>
          <w:rFonts w:ascii="Calibri Light" w:hAnsi="Calibri Light" w:cs="Calibri Light"/>
        </w:rPr>
        <w:t>chr17:7140464-8061771 (hg18) // chr17:7199741-8121046 (hg19)</w:t>
      </w:r>
    </w:p>
    <w:p w14:paraId="4611BEFB" w14:textId="23D1EF1E" w:rsidR="000B5EA5" w:rsidRPr="000137B2" w:rsidRDefault="003169D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>Distal</w:t>
      </w:r>
      <w:r w:rsidR="000B5EA5" w:rsidRPr="000137B2">
        <w:rPr>
          <w:rFonts w:ascii="Calibri Light" w:hAnsi="Calibri Light" w:cs="Calibri Light"/>
          <w:b/>
          <w:bCs/>
        </w:rPr>
        <w:t xml:space="preserve"> Region (Shlien P3):</w:t>
      </w:r>
      <w:r w:rsidR="000B5EA5" w:rsidRPr="000137B2">
        <w:rPr>
          <w:rFonts w:ascii="Calibri Light" w:hAnsi="Calibri Light" w:cs="Calibri Light"/>
        </w:rPr>
        <w:t xml:space="preserve"> </w:t>
      </w:r>
      <w:r w:rsidR="000B5EA5" w:rsidRPr="000137B2">
        <w:rPr>
          <w:rFonts w:ascii="Calibri Light" w:eastAsia="Times New Roman" w:hAnsi="Calibri Light" w:cs="Calibri Light"/>
          <w:color w:val="000000"/>
        </w:rPr>
        <w:t>chr17:7429371-7972019 (hg18)</w:t>
      </w:r>
    </w:p>
    <w:p w14:paraId="038E7E6E" w14:textId="0BEF1E5B" w:rsidR="00D55494" w:rsidRPr="000137B2" w:rsidRDefault="003169DE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</w:rPr>
        <w:t xml:space="preserve">Proximal </w:t>
      </w:r>
      <w:r w:rsidR="000B5EA5" w:rsidRPr="000137B2">
        <w:rPr>
          <w:rFonts w:ascii="Calibri Light" w:hAnsi="Calibri Light" w:cs="Calibri Light"/>
          <w:b/>
          <w:bCs/>
        </w:rPr>
        <w:t>Region (Coutton):</w:t>
      </w:r>
      <w:r w:rsidR="000B5EA5" w:rsidRPr="000137B2">
        <w:rPr>
          <w:rFonts w:ascii="Calibri Light" w:hAnsi="Calibri Light" w:cs="Calibri Light"/>
        </w:rPr>
        <w:t xml:space="preserve"> </w:t>
      </w:r>
      <w:r w:rsidR="000B5EA5" w:rsidRPr="000137B2">
        <w:rPr>
          <w:rFonts w:ascii="Calibri Light" w:eastAsia="Times New Roman" w:hAnsi="Calibri Light" w:cs="Calibri Light"/>
          <w:color w:val="000000"/>
        </w:rPr>
        <w:t>chr17:6690620-7276764 (hg19)</w:t>
      </w:r>
    </w:p>
    <w:p w14:paraId="3FF73F7B" w14:textId="111F66FE" w:rsidR="002E253C" w:rsidRPr="000137B2" w:rsidRDefault="00D55494" w:rsidP="009B555C">
      <w:pPr>
        <w:pStyle w:val="Heading1"/>
        <w:tabs>
          <w:tab w:val="left" w:pos="333"/>
        </w:tabs>
      </w:pPr>
      <w:bookmarkStart w:id="118" w:name="_Toc84971467"/>
      <w:r w:rsidRPr="000137B2">
        <w:t xml:space="preserve">Primary CNV </w:t>
      </w:r>
      <w:fldSimple w:instr=" SEQ Primary_CNV \* ARABIC ">
        <w:r w:rsidR="00A360AB">
          <w:rPr>
            <w:noProof/>
          </w:rPr>
          <w:t>104</w:t>
        </w:r>
      </w:fldSimple>
      <w:r w:rsidRPr="000137B2">
        <w:t>: 17p11.2 (</w:t>
      </w:r>
      <w:r w:rsidRPr="002A0EDA">
        <w:t>CMT1A</w:t>
      </w:r>
      <w:r w:rsidRPr="000137B2">
        <w:t>/HNPP)</w:t>
      </w:r>
      <w:bookmarkEnd w:id="118"/>
    </w:p>
    <w:p w14:paraId="40BB2569" w14:textId="14FB7BBE" w:rsidR="002B0C1F" w:rsidRPr="000137B2" w:rsidRDefault="002B0C1F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Schematic View of Figure 1 of Zhang 2010</w:t>
      </w:r>
      <w:r w:rsidR="008C339D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&lt;EndNote&gt;&lt;Cite&gt;&lt;Author&gt;Zhang&lt;/Author&gt;&lt;Year&gt;2010&lt;/Year&gt;&lt;RecNum&gt;395&lt;/RecNum&gt;&lt;DisplayText&gt;[85]&lt;/DisplayText&gt;&lt;record&gt;&lt;rec-number&gt;395&lt;/rec-number&gt;&lt;foreign-keys&gt;&lt;key app="EN" db-id="p9wv00a5yez0v1et5awv9pfoepd0x5dtwwpt" timestamp="1625085854"&gt;395&lt;/key&gt;&lt;/foreign-keys&gt;&lt;ref-type name="Journal Article"&gt;17&lt;/ref-type&gt;&lt;contributors&gt;&lt;authors&gt;&lt;author&gt;Zhang, Feng&lt;/author&gt;&lt;author&gt;Seeman, Pavel&lt;/author&gt;&lt;author&gt;Liu, Pengfei&lt;/author&gt;&lt;author&gt;Weterman, Marian A. J.&lt;/author&gt;&lt;author&gt;Gonzaga-Jauregui, Claudia&lt;/author&gt;&lt;author&gt;Towne, Charles F.&lt;/author&gt;&lt;author&gt;Batish, Sat Dev&lt;/author&gt;&lt;author&gt;De Vriendt, Els&lt;/author&gt;&lt;author&gt;De Jonghe, Peter&lt;/author&gt;&lt;author&gt;Rautenstrauss, Bernd&lt;/author&gt;&lt;author&gt;Krause, Klaus-Henning&lt;/author&gt;&lt;author&gt;Khajavi, Mehrdad&lt;/author&gt;&lt;author&gt;Posadka, Jan&lt;/author&gt;&lt;author&gt;Vandenberghe, Antoon&lt;/author&gt;&lt;author&gt;Palau, Francesc&lt;/author&gt;&lt;author&gt;Van Maldergem, Lionel&lt;/author&gt;&lt;author&gt;Baas, Frank&lt;/author&gt;&lt;author&gt;Timmerman, Vincent&lt;/author&gt;&lt;author&gt;Lupski, James R.&lt;/author&gt;&lt;/authors&gt;&lt;/contributors&gt;&lt;titles&gt;&lt;title&gt;Mechanisms for Nonrecurrent Genomic Rearrangements Associated with CMT1A or HNPP: Rare CNVs as a Cause for Missing Heritability&lt;/title&gt;&lt;secondary-title&gt;The American Journal of Human Genetics&lt;/secondary-title&gt;&lt;/titles&gt;&lt;periodical&gt;&lt;full-title&gt;The American Journal of Human Genetics&lt;/full-title&gt;&lt;/periodical&gt;&lt;pages&gt;892-903&lt;/pages&gt;&lt;volume&gt;86&lt;/volume&gt;&lt;number&gt;6&lt;/number&gt;&lt;dates&gt;&lt;year&gt;2010&lt;/year&gt;&lt;pub-dates&gt;&lt;date&gt;2010/06/11/&lt;/date&gt;&lt;/pub-dates&gt;&lt;/dates&gt;&lt;isbn&gt;0002-9297&lt;/isbn&gt;&lt;urls&gt;&lt;related-urls&gt;&lt;url&gt;https://www.sciencedirect.com/science/article/pii/S0002929710002181&lt;/url&gt;&lt;/related-urls&gt;&lt;/urls&gt;&lt;electronic-resource-num&gt;https://doi.org/10.1016/j.ajhg.2010.05.001&lt;/electronic-resource-num&gt;&lt;/record&gt;&lt;/Cite&gt;&lt;/EndNote&gt;</w:instrText>
      </w:r>
      <w:r w:rsidR="008C339D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[85]</w:t>
      </w:r>
      <w:r w:rsidR="008C339D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3348A3E8" w14:textId="17A16BDC" w:rsidR="002B0C1F" w:rsidRPr="000137B2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544586" wp14:editId="4128BD68">
                <wp:simplePos x="0" y="0"/>
                <wp:positionH relativeFrom="column">
                  <wp:posOffset>262890</wp:posOffset>
                </wp:positionH>
                <wp:positionV relativeFrom="paragraph">
                  <wp:posOffset>2995295</wp:posOffset>
                </wp:positionV>
                <wp:extent cx="2937163" cy="1149927"/>
                <wp:effectExtent l="0" t="0" r="15875" b="1270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1149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0CAA3" w14:textId="5B00580D" w:rsidR="002F2009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Common Recurrent Region (ClinGen):</w:t>
                            </w:r>
                          </w:p>
                          <w:p w14:paraId="373EC756" w14:textId="59830C0A" w:rsidR="002F2009" w:rsidRPr="00B84B80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chr17:14097915-15422952 (hg19)</w:t>
                            </w:r>
                          </w:p>
                          <w:p w14:paraId="74D87FE3" w14:textId="77777777" w:rsidR="002F2009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9750E37" w14:textId="631731E8" w:rsidR="002F2009" w:rsidRPr="00D55494" w:rsidRDefault="002F2009" w:rsidP="00B84B80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Nonrecurrent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15133094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-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15422954</w:t>
                            </w:r>
                          </w:p>
                          <w:p w14:paraId="1AAF449A" w14:textId="2065ECC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PMP22: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chr17:15133094-15168690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  <w:p w14:paraId="50E77BB8" w14:textId="6BDF2E52" w:rsidR="002F2009" w:rsidRPr="00754A71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CMT1A-REP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B84B80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chr17:15422954-15796452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4586" id="Text Box 241" o:spid="_x0000_s1045" type="#_x0000_t202" style="position:absolute;margin-left:20.7pt;margin-top:235.85pt;width:231.25pt;height:90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qsaVAIAALAEAAAOAAAAZHJzL2Uyb0RvYy54bWysVMGO2jAQvVfqP1i+l5DAQokIK8qKqhLa&#10;XQmqPRvHgaiOx7UNCf36jp2EZbc9Vb0Yz8zL88ybGeb3TSXJWRhbgspoPBhSIhSHvFSHjH7frT99&#10;psQ6pnImQYmMXoSl94uPH+a1TkUCR5C5MARJlE1rndGjczqNIsuPomJ2AFooDBZgKubQNIcoN6xG&#10;9kpGyXA4iWowuTbAhbXofWiDdBH4i0Jw91QUVjgiM4q5uXCacO79GS3mLD0Ypo8l79Jg/5BFxUqF&#10;j16pHphj5GTKP6iqkhuwULgBhyqCoii5CDVgNfHwXTXbI9Mi1ILiWH2Vyf4/Wv54fjakzDOajGNK&#10;FKuwSTvROPIFGuJ9qFCtbYrArUaoazCAne79Fp2+8KYwlf/FkgjGUevLVV9Px9GZzEbTeDKihGMs&#10;jsezWTL1PNHr59pY91VARfwlowYbGHRl5411LbSH+NcsyDJfl1IGww+NWElDzgzbLV1IEsnfoKQi&#10;dUYno7thIH4T89TX7/eS8R9dejco5JMKc/aitMX7m2v2TZAxnvXK7CG/oGAG2qGzmq9L5N8w656Z&#10;wSlDjXBz3BMehQRMCrobJUcwv/7m93hsPkYpqXFqM2p/npgRlMhvCsdiFo/HfsyDMb6bJmiY28j+&#10;NqJO1QpQKWw8ZheuHu9kfy0MVC+4YEv/KoaY4vh2RrkzvbFy7TbhinKxXAYYjrZmbqO2mnty3xuv&#10;7K55YUZ3nXU4FI/QTzhL3zW4xfovFSxPDooydN9L3eradQDXIsxPt8J+727tgHr9o1n8BgAA//8D&#10;AFBLAwQUAAYACAAAACEAzjmtJ+EAAAAKAQAADwAAAGRycy9kb3ducmV2LnhtbEyPwU7DMAyG70i8&#10;Q2Qkbizt6NZRmk6AmNDEiW7jnLWmjZY4XZJt5e0JJzhZlj/9/v5yORrNzui8siQgnSTAkBrbKuoE&#10;bDeruwUwHyS1UltCAd/oYVldX5WyaO2FPvBch47FEPKFFNCHMBSc+6ZHI/3EDkjx9mWdkSGuruOt&#10;k5cYbjSfJsmcG6kofujlgC89Nof6ZAQcd26Tper1c6XXtTrmh/fnN5kLcXszPj0CCziGPxh+9aM6&#10;VNFpb0/UeqYFZGkWyTjzNAcWgVly/wBsL2A+my6AVyX/X6H6AQAA//8DAFBLAQItABQABgAIAAAA&#10;IQC2gziS/gAAAOEBAAATAAAAAAAAAAAAAAAAAAAAAABbQ29udGVudF9UeXBlc10ueG1sUEsBAi0A&#10;FAAGAAgAAAAhADj9If/WAAAAlAEAAAsAAAAAAAAAAAAAAAAALwEAAF9yZWxzLy5yZWxzUEsBAi0A&#10;FAAGAAgAAAAhAGe+qxpUAgAAsAQAAA4AAAAAAAAAAAAAAAAALgIAAGRycy9lMm9Eb2MueG1sUEsB&#10;Ai0AFAAGAAgAAAAhAM45rSfhAAAACgEAAA8AAAAAAAAAAAAAAAAArgQAAGRycy9kb3ducmV2Lnht&#10;bFBLBQYAAAAABAAEAPMAAAC8BQAAAAA=&#10;" fillcolor="white [3201]" strokeweight=".5pt">
                <v:textbox>
                  <w:txbxContent>
                    <w:p w14:paraId="35F0CAA3" w14:textId="5B00580D" w:rsidR="002F2009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Common Recurrent Region (ClinGen):</w:t>
                      </w:r>
                    </w:p>
                    <w:p w14:paraId="373EC756" w14:textId="59830C0A" w:rsidR="002F2009" w:rsidRPr="00B84B80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chr17:14097915-15422952 (hg19)</w:t>
                      </w:r>
                    </w:p>
                    <w:p w14:paraId="74D87FE3" w14:textId="77777777" w:rsidR="002F2009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79750E37" w14:textId="631731E8" w:rsidR="002F2009" w:rsidRPr="00D55494" w:rsidRDefault="002F2009" w:rsidP="00B84B80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Nonrecurrent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15133094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-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15422954</w:t>
                      </w:r>
                    </w:p>
                    <w:p w14:paraId="1AAF449A" w14:textId="2065ECC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PMP22: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chr17:15133094-15168690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  <w:p w14:paraId="50E77BB8" w14:textId="6BDF2E52" w:rsidR="002F2009" w:rsidRPr="00754A71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CMT1A-REP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B84B80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chr17:15422954-15796452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2B0C1F"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0B09C241" wp14:editId="61E23540">
            <wp:extent cx="4502727" cy="3305366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31" cy="335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866E" w14:textId="5038E395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317F98C1" w14:textId="071404D9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260ABF6B" w14:textId="055E2366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0780A406" w14:textId="77777777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</w:p>
    <w:p w14:paraId="613825F0" w14:textId="5229D433" w:rsidR="00D55494" w:rsidRPr="000137B2" w:rsidRDefault="00D55494" w:rsidP="009B555C">
      <w:pPr>
        <w:pStyle w:val="Heading1"/>
        <w:tabs>
          <w:tab w:val="left" w:pos="333"/>
        </w:tabs>
      </w:pPr>
      <w:bookmarkStart w:id="119" w:name="_Toc8497146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105</w:t>
        </w:r>
      </w:fldSimple>
      <w:r w:rsidRPr="000137B2">
        <w:t>: 17p11.2 (</w:t>
      </w:r>
      <w:r w:rsidRPr="002A0EDA">
        <w:t>PTLS</w:t>
      </w:r>
      <w:r w:rsidRPr="000137B2">
        <w:t>/SMS)</w:t>
      </w:r>
      <w:bookmarkEnd w:id="119"/>
    </w:p>
    <w:p w14:paraId="405CC6AF" w14:textId="3FDF90AB" w:rsidR="00D55494" w:rsidRPr="000137B2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F52B3A" wp14:editId="106904A2">
                <wp:simplePos x="0" y="0"/>
                <wp:positionH relativeFrom="column">
                  <wp:posOffset>3589867</wp:posOffset>
                </wp:positionH>
                <wp:positionV relativeFrom="paragraph">
                  <wp:posOffset>100542</wp:posOffset>
                </wp:positionV>
                <wp:extent cx="2937163" cy="956733"/>
                <wp:effectExtent l="0" t="0" r="15875" b="1524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956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1B6B17" w14:textId="77777777" w:rsidR="002F2009" w:rsidRPr="002E253C" w:rsidRDefault="002F2009" w:rsidP="002E253C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2E253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ClinGen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2E253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chr17:16810028-20213202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(hg19)</w:t>
                            </w:r>
                          </w:p>
                          <w:p w14:paraId="4F305EDA" w14:textId="77777777" w:rsidR="002F2009" w:rsidRDefault="002F2009" w:rsidP="00D5549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</w:p>
                          <w:p w14:paraId="78172167" w14:textId="0644A7E0" w:rsidR="002F2009" w:rsidRPr="00D55494" w:rsidRDefault="002F2009" w:rsidP="00D55494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PTLS/SMS Critical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chr17:16796512-18088067</w:t>
                            </w:r>
                          </w:p>
                          <w:p w14:paraId="3AB0D3E4" w14:textId="65F788A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RP11-48J14: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chr17:16796512-16796743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(hg19)</w:t>
                            </w:r>
                          </w:p>
                          <w:p w14:paraId="43DF7076" w14:textId="3EDC42D4" w:rsidR="002F2009" w:rsidRPr="002E253C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spacing w:after="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RP11-258F1: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chr17:18079879-18088067 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52B3A" id="Text Box 224" o:spid="_x0000_s1046" type="#_x0000_t202" style="position:absolute;margin-left:282.65pt;margin-top:7.9pt;width:231.25pt;height:75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cBUgIAAK8EAAAOAAAAZHJzL2Uyb0RvYy54bWysVNuO2jAQfa/Uf7D8XgLhViLCirKiqoR2&#10;V4Jqn43jkKiOx7UNCf36jp1w2W2fqr4YzyXHM2fOMH9oKklOwtgSVEoHvT4lQnHISnVI6ffd+tNn&#10;SqxjKmMSlEjpWVj6sPj4YV7rRMRQgMyEIQiibFLrlBbO6SSKLC9ExWwPtFAYzMFUzKFpDlFmWI3o&#10;lYzifn8S1WAybYALa9H72AbpIuDnueDuOc+tcESmFGtz4TTh3PszWsxZcjBMFyXvymD/UEXFSoWP&#10;XqEemWPkaMo/oKqSG7CQux6HKoI8L7kIPWA3g/67brYF0yL0guRYfaXJ/j9Y/nR6MaTMUhrHI0oU&#10;q3BIO9E48gUa4n3IUK1tgolbjamuwQBO+uK36PSNN7mp/C+2RDCOXJ+v/Ho4js54NpwOJkNKOMZm&#10;48l0OPQw0e1rbaz7KqAi/pJSg/MLtLLTxro29ZLiH7Mgy2xdShkMrxmxkoacGE5bulAjgr/JkorU&#10;KZ0Mx/0A/Cbmoa/f7yXjP7ry7rIQTyqs2XPS9u5vrtk3LYtBUt61h+yMfBloNWc1X5eIv2HWvTCD&#10;IkOKcHHcMx65BCwKuhslBZhff/P7fJw9RimpUbQptT+PzAhK5DeFqpgNRiOv8mCMxtMYDXMf2d9H&#10;1LFaATI1wBXVPFx9vpOXa26gesX9WvpXMcQUx7dTyp25GCvXLhNuKBfLZUhDZWvmNmqruQf3s/HM&#10;7ppXZnQ3WYeaeIKLwFnybsBtrv9SwfLoIC/D9G+8dhPArQj66TbYr929HbJu/zOL3wAAAP//AwBQ&#10;SwMEFAAGAAgAAAAhAB2wGn3fAAAACwEAAA8AAABkcnMvZG93bnJldi54bWxMj81OwzAQhO9IvIO1&#10;SNyo00ISFOJUgKgQ6okUOLvxklj1T2q7bXh7tie4zWpGs9/Uy8kadsQQtXcC5rMMGLrOK+16AR+b&#10;1c09sJikU9J4hwJ+MMKyubyoZaX8yb3jsU09oxIXKylgSGmsOI/dgFbGmR/Rkfftg5WJztBzFeSJ&#10;yq3hiywruJXa0YdBjvg8YLdrD1bA/jNs7ub65Wtl3lq9L3frp1dZCnF9NT0+AEs4pb8wnPEJHRpi&#10;2vqDU5EZAXmR31KUjJwmnAPZoiS1JVUUOfCm5v83NL8AAAD//wMAUEsBAi0AFAAGAAgAAAAhALaD&#10;OJL+AAAA4QEAABMAAAAAAAAAAAAAAAAAAAAAAFtDb250ZW50X1R5cGVzXS54bWxQSwECLQAUAAYA&#10;CAAAACEAOP0h/9YAAACUAQAACwAAAAAAAAAAAAAAAAAvAQAAX3JlbHMvLnJlbHNQSwECLQAUAAYA&#10;CAAAACEAVDMHAVICAACvBAAADgAAAAAAAAAAAAAAAAAuAgAAZHJzL2Uyb0RvYy54bWxQSwECLQAU&#10;AAYACAAAACEAHbAafd8AAAALAQAADwAAAAAAAAAAAAAAAACsBAAAZHJzL2Rvd25yZXYueG1sUEsF&#10;BgAAAAAEAAQA8wAAALgFAAAAAA==&#10;" fillcolor="white [3201]" strokeweight=".5pt">
                <v:textbox>
                  <w:txbxContent>
                    <w:p w14:paraId="251B6B17" w14:textId="77777777" w:rsidR="002F2009" w:rsidRPr="002E253C" w:rsidRDefault="002F2009" w:rsidP="002E253C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2E253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ClinGen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: </w:t>
                      </w:r>
                      <w:r w:rsidRPr="002E253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chr17:16810028-20213202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(hg19)</w:t>
                      </w:r>
                    </w:p>
                    <w:p w14:paraId="4F305EDA" w14:textId="77777777" w:rsidR="002F2009" w:rsidRDefault="002F2009" w:rsidP="00D55494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</w:p>
                    <w:p w14:paraId="78172167" w14:textId="0644A7E0" w:rsidR="002F2009" w:rsidRPr="00D55494" w:rsidRDefault="002F2009" w:rsidP="00D55494">
                      <w:p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PTLS/SMS Critical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chr17:16796512-18088067</w:t>
                      </w:r>
                    </w:p>
                    <w:p w14:paraId="3AB0D3E4" w14:textId="65F788A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RP11-48J14: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chr17:16796512-16796743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(hg19)</w:t>
                      </w:r>
                    </w:p>
                    <w:p w14:paraId="43DF7076" w14:textId="3EDC42D4" w:rsidR="002F2009" w:rsidRPr="002E253C" w:rsidRDefault="002F2009" w:rsidP="006163EF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spacing w:after="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RP11-258F1: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chr17:18079879-18088067 (hg19)</w:t>
                      </w:r>
                    </w:p>
                  </w:txbxContent>
                </v:textbox>
              </v:shape>
            </w:pict>
          </mc:Fallback>
        </mc:AlternateContent>
      </w:r>
      <w:r w:rsidRPr="000137B2">
        <w:rPr>
          <w:rFonts w:ascii="Calibri Light" w:hAnsi="Calibri Light" w:cs="Calibri Light"/>
          <w:i/>
          <w:iCs/>
        </w:rPr>
        <w:t>Figure 2 of Potocki 2007</w:t>
      </w:r>
      <w:r w:rsidR="008C339D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PEVuZE5vdGU+PENpdGU+PEF1dGhvcj5Qb3RvY2tpPC9BdXRob3I+PFllYXI+MjAwNzwvWWVhcj48
UmVjTnVtPjM5MjwvUmVjTnVtPjxEaXNwbGF5VGV4dD5bODZdPC9EaXNwbGF5VGV4dD48cmVjb3Jk
PjxyZWMtbnVtYmVyPjM5MjwvcmVjLW51bWJlcj48Zm9yZWlnbi1rZXlzPjxrZXkgYXBwPSJFTiIg
ZGItaWQ9InA5d3YwMGE1eWV6MHYxZXQ1YXd2OXBmb2VwZDB4NWR0d3dwdCIgdGltZXN0YW1wPSIx
NjI1MDc5MDEzIj4zOTI8L2tleT48L2ZvcmVpZ24ta2V5cz48cmVmLXR5cGUgbmFtZT0iSm91cm5h
bCBBcnRpY2xlIj4xNzwvcmVmLXR5cGU+PGNvbnRyaWJ1dG9ycz48YXV0aG9ycz48YXV0aG9yPlBv
dG9ja2ksIEwuPC9hdXRob3I+PGF1dGhvcj5CaSwgVy48L2F1dGhvcj48YXV0aG9yPlRyZWFkd2Vs
bC1EZWVyaW5nLCBELjwvYXV0aG9yPjxhdXRob3I+Q2FydmFsaG8sIEMuIE0uPC9hdXRob3I+PGF1
dGhvcj5FaWZlcnQsIEEuPC9hdXRob3I+PGF1dGhvcj5GcmllZG1hbiwgRS4gTS48L2F1dGhvcj48
YXV0aG9yPkdsYXplLCBELjwvYXV0aG9yPjxhdXRob3I+S3J1bGwsIEsuPC9hdXRob3I+PGF1dGhv
cj5MZWUsIEouIEEuPC9hdXRob3I+PGF1dGhvcj5MZXdpcywgUi4gQS48L2F1dGhvcj48YXV0aG9y
Pk1lbmRvemEtTG9uZG9ubywgUi48L2F1dGhvcj48YXV0aG9yPlJvYmJpbnMtRnVybWFuLCBQLjwv
YXV0aG9yPjxhdXRob3I+U2hhdywgQy48L2F1dGhvcj48YXV0aG9yPlNoaSwgWC48L2F1dGhvcj48
YXV0aG9yPldlaXNzZW5iZXJnZXIsIEcuPC9hdXRob3I+PGF1dGhvcj5XaXRoZXJzLCBNLjwvYXV0
aG9yPjxhdXRob3I+WWF0c2Vua28sIFMuIEEuPC9hdXRob3I+PGF1dGhvcj5aYWNrYWksIEUuIEgu
PC9hdXRob3I+PGF1dGhvcj5TdGFua2lld2ljeiwgUC48L2F1dGhvcj48YXV0aG9yPkx1cHNraSwg
Si4gUi48L2F1dGhvcj48L2F1dGhvcnM+PC9jb250cmlidXRvcnM+PGF1dGgtYWRkcmVzcz5EZXBh
cnRtZW50IG9mIE1vbGVjdWxhciBhbmQgSHVtYW4gR2VuZXRpY3MsIEJheWxvciBDb2xsZWdlIG9m
IE1lZGljaW5lLCBIb3VzdG9uLCBUWCA3NzAzMCwgVVNBLjwvYXV0aC1hZGRyZXNzPjx0aXRsZXM+
PHRpdGxlPkNoYXJhY3Rlcml6YXRpb24gb2YgUG90b2NraS1MdXBza2kgc3luZHJvbWUgKGR1cCgx
NykocDExLjJwMTEuMikpIGFuZCBkZWxpbmVhdGlvbiBvZiBhIGRvc2FnZS1zZW5zaXRpdmUgY3Jp
dGljYWwgaW50ZXJ2YWwgdGhhdCBjYW4gY29udmV5IGFuIGF1dGlzbSBwaGVub3R5cGU8L3RpdGxl
PjxzZWNvbmRhcnktdGl0bGU+QW0gSiBIdW0gR2VuZXQ8L3NlY29uZGFyeS10aXRsZT48YWx0LXRp
dGxlPkFtZXJpY2FuIGpvdXJuYWwgb2YgaHVtYW4gZ2VuZXRpY3M8L2FsdC10aXRsZT48L3RpdGxl
cz48cGVyaW9kaWNhbD48ZnVsbC10aXRsZT5BbSBKIEh1bSBHZW5ldDwvZnVsbC10aXRsZT48YWJi
ci0xPkFtZXJpY2FuIGpvdXJuYWwgb2YgaHVtYW4gZ2VuZXRpY3M8L2FiYnItMT48L3BlcmlvZGlj
YWw+PGFsdC1wZXJpb2RpY2FsPjxmdWxsLXRpdGxlPkFtIEogSHVtIEdlbmV0PC9mdWxsLXRpdGxl
PjxhYmJyLTE+QW1lcmljYW4gam91cm5hbCBvZiBodW1hbiBnZW5ldGljczwvYWJici0xPjwvYWx0
LXBlcmlvZGljYWw+PHBhZ2VzPjYzMy00OTwvcGFnZXM+PHZvbHVtZT44MDwvdm9sdW1lPjxudW1i
ZXI+NDwvbnVtYmVyPjxlZGl0aW9uPjIwMDcvMDMvMTY8L2VkaXRpb24+PGtleXdvcmRzPjxrZXl3
b3JkPkFibm9ybWFsaXRpZXMsIE11bHRpcGxlLypnZW5ldGljczwva2V5d29yZD48a2V5d29yZD5B
ZG9sZXNjZW50PC9rZXl3b3JkPjxrZXl3b3JkPkF1dGlzdGljIERpc29yZGVyLypnZW5ldGljczwv
a2V5d29yZD48a2V5d29yZD5DaGlsZDwva2V5d29yZD48a2V5d29yZD5DaGlsZCwgUHJlc2Nob29s
PC9rZXl3b3JkPjxrZXl3b3JkPipDaHJvbW9zb21lIEFiZXJyYXRpb25zPC9rZXl3b3JkPjxrZXl3
b3JkPkNocm9tb3NvbWUgTWFwcGluZzwva2V5d29yZD48a2V5d29yZD5DaHJvbW9zb21lcywgSHVt
YW4sIFBhaXIgMTcvKmdlbmV0aWNzPC9rZXl3b3JkPjxrZXl3b3JkPkVsZWN0cm9waG9yZXNpcywg
R2VsLCBQdWxzZWQtRmllbGQ8L2tleXdvcmQ+PGtleXdvcmQ+RmVtYWxlPC9rZXl3b3JkPjxrZXl3
b3JkPkdlbmUgRG9zYWdlLypnZW5ldGljczwva2V5d29yZD48a2V5d29yZD5IdW1hbnM8L2tleXdv
cmQ+PGtleXdvcmQ+SW4gU2l0dSBIeWJyaWRpemF0aW9uLCBGbHVvcmVzY2VuY2U8L2tleXdvcmQ+
PGtleXdvcmQ+SW50ZWxsZWN0dWFsIERpc2FiaWxpdHkvKmdlbmV0aWNzPC9rZXl3b3JkPjxrZXl3
b3JkPk1hbGU8L2tleXdvcmQ+PGtleXdvcmQ+KlBoZW5vdHlwZTwva2V5d29yZD48a2V5d29yZD5T
eW5kcm9tZTwva2V5d29yZD48L2tleXdvcmRzPjxkYXRlcz48eWVhcj4yMDA3PC95ZWFyPjxwdWIt
ZGF0ZXM+PGRhdGU+QXByPC9kYXRlPjwvcHViLWRhdGVzPjwvZGF0ZXM+PGlzYm4+MDAwMi05Mjk3
IChQcmludCkmI3hEOzAwMDItOTI5NzwvaXNibj48YWNjZXNzaW9uLW51bT4xNzM1NzA3MDwvYWNj
ZXNzaW9uLW51bT48dXJscz48L3VybHM+PGN1c3RvbTI+UE1DMTg1MjcxMjwvY3VzdG9tMj48ZWxl
Y3Ryb25pYy1yZXNvdXJjZS1udW0+MTAuMTA4Ni81MTI4NjQ8L2VsZWN0cm9uaWMtcmVzb3VyY2Ut
bnVtPjxyZW1vdGUtZGF0YWJhc2UtcHJvdmlkZXI+TkxNPC9yZW1vdGUtZGF0YWJhc2UtcHJvdmlk
ZXI+PGxhbmd1YWdlPmVuZzwvbGFuZ3VhZ2U+PC9yZWNvcmQ+PC9DaXRlPjwvRW5kTm90ZT5=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PEVuZE5vdGU+PENpdGU+PEF1dGhvcj5Qb3RvY2tpPC9BdXRob3I+PFllYXI+MjAwNzwvWWVhcj48
UmVjTnVtPjM5MjwvUmVjTnVtPjxEaXNwbGF5VGV4dD5bODZdPC9EaXNwbGF5VGV4dD48cmVjb3Jk
PjxyZWMtbnVtYmVyPjM5MjwvcmVjLW51bWJlcj48Zm9yZWlnbi1rZXlzPjxrZXkgYXBwPSJFTiIg
ZGItaWQ9InA5d3YwMGE1eWV6MHYxZXQ1YXd2OXBmb2VwZDB4NWR0d3dwdCIgdGltZXN0YW1wPSIx
NjI1MDc5MDEzIj4zOTI8L2tleT48L2ZvcmVpZ24ta2V5cz48cmVmLXR5cGUgbmFtZT0iSm91cm5h
bCBBcnRpY2xlIj4xNzwvcmVmLXR5cGU+PGNvbnRyaWJ1dG9ycz48YXV0aG9ycz48YXV0aG9yPlBv
dG9ja2ksIEwuPC9hdXRob3I+PGF1dGhvcj5CaSwgVy48L2F1dGhvcj48YXV0aG9yPlRyZWFkd2Vs
bC1EZWVyaW5nLCBELjwvYXV0aG9yPjxhdXRob3I+Q2FydmFsaG8sIEMuIE0uPC9hdXRob3I+PGF1
dGhvcj5FaWZlcnQsIEEuPC9hdXRob3I+PGF1dGhvcj5GcmllZG1hbiwgRS4gTS48L2F1dGhvcj48
YXV0aG9yPkdsYXplLCBELjwvYXV0aG9yPjxhdXRob3I+S3J1bGwsIEsuPC9hdXRob3I+PGF1dGhv
cj5MZWUsIEouIEEuPC9hdXRob3I+PGF1dGhvcj5MZXdpcywgUi4gQS48L2F1dGhvcj48YXV0aG9y
Pk1lbmRvemEtTG9uZG9ubywgUi48L2F1dGhvcj48YXV0aG9yPlJvYmJpbnMtRnVybWFuLCBQLjwv
YXV0aG9yPjxhdXRob3I+U2hhdywgQy48L2F1dGhvcj48YXV0aG9yPlNoaSwgWC48L2F1dGhvcj48
YXV0aG9yPldlaXNzZW5iZXJnZXIsIEcuPC9hdXRob3I+PGF1dGhvcj5XaXRoZXJzLCBNLjwvYXV0
aG9yPjxhdXRob3I+WWF0c2Vua28sIFMuIEEuPC9hdXRob3I+PGF1dGhvcj5aYWNrYWksIEUuIEgu
PC9hdXRob3I+PGF1dGhvcj5TdGFua2lld2ljeiwgUC48L2F1dGhvcj48YXV0aG9yPkx1cHNraSwg
Si4gUi48L2F1dGhvcj48L2F1dGhvcnM+PC9jb250cmlidXRvcnM+PGF1dGgtYWRkcmVzcz5EZXBh
cnRtZW50IG9mIE1vbGVjdWxhciBhbmQgSHVtYW4gR2VuZXRpY3MsIEJheWxvciBDb2xsZWdlIG9m
IE1lZGljaW5lLCBIb3VzdG9uLCBUWCA3NzAzMCwgVVNBLjwvYXV0aC1hZGRyZXNzPjx0aXRsZXM+
PHRpdGxlPkNoYXJhY3Rlcml6YXRpb24gb2YgUG90b2NraS1MdXBza2kgc3luZHJvbWUgKGR1cCgx
NykocDExLjJwMTEuMikpIGFuZCBkZWxpbmVhdGlvbiBvZiBhIGRvc2FnZS1zZW5zaXRpdmUgY3Jp
dGljYWwgaW50ZXJ2YWwgdGhhdCBjYW4gY29udmV5IGFuIGF1dGlzbSBwaGVub3R5cGU8L3RpdGxl
PjxzZWNvbmRhcnktdGl0bGU+QW0gSiBIdW0gR2VuZXQ8L3NlY29uZGFyeS10aXRsZT48YWx0LXRp
dGxlPkFtZXJpY2FuIGpvdXJuYWwgb2YgaHVtYW4gZ2VuZXRpY3M8L2FsdC10aXRsZT48L3RpdGxl
cz48cGVyaW9kaWNhbD48ZnVsbC10aXRsZT5BbSBKIEh1bSBHZW5ldDwvZnVsbC10aXRsZT48YWJi
ci0xPkFtZXJpY2FuIGpvdXJuYWwgb2YgaHVtYW4gZ2VuZXRpY3M8L2FiYnItMT48L3BlcmlvZGlj
YWw+PGFsdC1wZXJpb2RpY2FsPjxmdWxsLXRpdGxlPkFtIEogSHVtIEdlbmV0PC9mdWxsLXRpdGxl
PjxhYmJyLTE+QW1lcmljYW4gam91cm5hbCBvZiBodW1hbiBnZW5ldGljczwvYWJici0xPjwvYWx0
LXBlcmlvZGljYWw+PHBhZ2VzPjYzMy00OTwvcGFnZXM+PHZvbHVtZT44MDwvdm9sdW1lPjxudW1i
ZXI+NDwvbnVtYmVyPjxlZGl0aW9uPjIwMDcvMDMvMTY8L2VkaXRpb24+PGtleXdvcmRzPjxrZXl3
b3JkPkFibm9ybWFsaXRpZXMsIE11bHRpcGxlLypnZW5ldGljczwva2V5d29yZD48a2V5d29yZD5B
ZG9sZXNjZW50PC9rZXl3b3JkPjxrZXl3b3JkPkF1dGlzdGljIERpc29yZGVyLypnZW5ldGljczwv
a2V5d29yZD48a2V5d29yZD5DaGlsZDwva2V5d29yZD48a2V5d29yZD5DaGlsZCwgUHJlc2Nob29s
PC9rZXl3b3JkPjxrZXl3b3JkPipDaHJvbW9zb21lIEFiZXJyYXRpb25zPC9rZXl3b3JkPjxrZXl3
b3JkPkNocm9tb3NvbWUgTWFwcGluZzwva2V5d29yZD48a2V5d29yZD5DaHJvbW9zb21lcywgSHVt
YW4sIFBhaXIgMTcvKmdlbmV0aWNzPC9rZXl3b3JkPjxrZXl3b3JkPkVsZWN0cm9waG9yZXNpcywg
R2VsLCBQdWxzZWQtRmllbGQ8L2tleXdvcmQ+PGtleXdvcmQ+RmVtYWxlPC9rZXl3b3JkPjxrZXl3
b3JkPkdlbmUgRG9zYWdlLypnZW5ldGljczwva2V5d29yZD48a2V5d29yZD5IdW1hbnM8L2tleXdv
cmQ+PGtleXdvcmQ+SW4gU2l0dSBIeWJyaWRpemF0aW9uLCBGbHVvcmVzY2VuY2U8L2tleXdvcmQ+
PGtleXdvcmQ+SW50ZWxsZWN0dWFsIERpc2FiaWxpdHkvKmdlbmV0aWNzPC9rZXl3b3JkPjxrZXl3
b3JkPk1hbGU8L2tleXdvcmQ+PGtleXdvcmQ+KlBoZW5vdHlwZTwva2V5d29yZD48a2V5d29yZD5T
eW5kcm9tZTwva2V5d29yZD48L2tleXdvcmRzPjxkYXRlcz48eWVhcj4yMDA3PC95ZWFyPjxwdWIt
ZGF0ZXM+PGRhdGU+QXByPC9kYXRlPjwvcHViLWRhdGVzPjwvZGF0ZXM+PGlzYm4+MDAwMi05Mjk3
IChQcmludCkmI3hEOzAwMDItOTI5NzwvaXNibj48YWNjZXNzaW9uLW51bT4xNzM1NzA3MDwvYWNj
ZXNzaW9uLW51bT48dXJscz48L3VybHM+PGN1c3RvbTI+UE1DMTg1MjcxMjwvY3VzdG9tMj48ZWxl
Y3Ryb25pYy1yZXNvdXJjZS1udW0+MTAuMTA4Ni81MTI4NjQ8L2VsZWN0cm9uaWMtcmVzb3VyY2Ut
bnVtPjxyZW1vdGUtZGF0YWJhc2UtcHJvdmlkZXI+TkxNPC9yZW1vdGUtZGF0YWJhc2UtcHJvdmlk
ZXI+PGxhbmd1YWdlPmVuZzwvbGFuZ3VhZ2U+PC9yZWNvcmQ+PC9DaXRlPjwvRW5kTm90ZT5=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8C339D" w:rsidRPr="000137B2">
        <w:rPr>
          <w:rFonts w:ascii="Calibri Light" w:hAnsi="Calibri Light" w:cs="Calibri Light"/>
          <w:i/>
          <w:iCs/>
        </w:rPr>
      </w:r>
      <w:r w:rsidR="008C339D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[86]</w:t>
      </w:r>
      <w:r w:rsidR="008C339D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6AC65C5C" w14:textId="33A1CA60" w:rsidR="00D55494" w:rsidRPr="000137B2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E2D32E0" wp14:editId="624F3A8F">
            <wp:extent cx="3449782" cy="252615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68919" cy="25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76B" w14:textId="60553D94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1F61B30B" w14:textId="25C79AF3" w:rsidR="00B84B80" w:rsidRPr="000137B2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Shaw 2004</w:t>
      </w:r>
      <w:r w:rsidR="008C339D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&lt;EndNote&gt;&lt;Cite&gt;&lt;Author&gt;Shaw&lt;/Author&gt;&lt;Year&gt;2004&lt;/Year&gt;&lt;RecNum&gt;394&lt;/RecNum&gt;&lt;DisplayText&gt;[87]&lt;/DisplayText&gt;&lt;record&gt;&lt;rec-number&gt;394&lt;/rec-number&gt;&lt;foreign-keys&gt;&lt;key app="EN" db-id="p9wv00a5yez0v1et5awv9pfoepd0x5dtwwpt" timestamp="1625084976"&gt;394&lt;/key&gt;&lt;/foreign-keys&gt;&lt;ref-type name="Journal Article"&gt;17&lt;/ref-type&gt;&lt;contributors&gt;&lt;authors&gt;&lt;author&gt;Shaw, Christine J.&lt;/author&gt;&lt;author&gt;Withers, Marjorie A.&lt;/author&gt;&lt;author&gt;Lupski, James R.&lt;/author&gt;&lt;/authors&gt;&lt;/contributors&gt;&lt;titles&gt;&lt;title&gt;Uncommon Deletions of the Smith-Magenis Syndrome Region Can Be Recurrent When Alternate Low-Copy Repeats Act as Homologous Recombination Substrates&lt;/title&gt;&lt;secondary-title&gt;The American Journal of Human Genetics&lt;/secondary-title&gt;&lt;/titles&gt;&lt;periodical&gt;&lt;full-title&gt;The American Journal of Human Genetics&lt;/full-title&gt;&lt;/periodical&gt;&lt;pages&gt;75-81&lt;/pages&gt;&lt;volume&gt;75&lt;/volume&gt;&lt;number&gt;1&lt;/number&gt;&lt;dates&gt;&lt;year&gt;2004&lt;/year&gt;&lt;pub-dates&gt;&lt;date&gt;2004/07/01/&lt;/date&gt;&lt;/pub-dates&gt;&lt;/dates&gt;&lt;isbn&gt;0002-9297&lt;/isbn&gt;&lt;urls&gt;&lt;related-urls&gt;&lt;url&gt;https://www.sciencedirect.com/science/article/pii/S0002929707619958&lt;/url&gt;&lt;/related-urls&gt;&lt;/urls&gt;&lt;electronic-resource-num&gt;https://doi.org/10.1086/422016&lt;/electronic-resource-num&gt;&lt;/record&gt;&lt;/Cite&gt;&lt;/EndNote&gt;</w:instrText>
      </w:r>
      <w:r w:rsidR="008C339D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[87]</w:t>
      </w:r>
      <w:r w:rsidR="008C339D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74C2A24" w14:textId="1A54E7F2" w:rsidR="00024573" w:rsidRPr="000137B2" w:rsidRDefault="00B84B80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C519EB" wp14:editId="66A0F1BB">
                <wp:simplePos x="0" y="0"/>
                <wp:positionH relativeFrom="column">
                  <wp:posOffset>4079875</wp:posOffset>
                </wp:positionH>
                <wp:positionV relativeFrom="paragraph">
                  <wp:posOffset>147839</wp:posOffset>
                </wp:positionV>
                <wp:extent cx="2937163" cy="706581"/>
                <wp:effectExtent l="0" t="0" r="15875" b="1778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7163" cy="706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4038B" w14:textId="52885D76" w:rsidR="002F2009" w:rsidRPr="00D55494" w:rsidRDefault="002F2009" w:rsidP="00754A71">
                            <w:pPr>
                              <w:spacing w:after="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Large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PTLS/SMS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chr17:15691101-20635656</w:t>
                            </w:r>
                          </w:p>
                          <w:p w14:paraId="64F8AD82" w14:textId="550F896F" w:rsidR="002F2009" w:rsidRPr="00D55494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CTD-3157E16: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chr17:15691101-15691519</w:t>
                            </w:r>
                            <w:r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  <w:p w14:paraId="1002B160" w14:textId="598CA507" w:rsidR="002F2009" w:rsidRPr="00754A71" w:rsidRDefault="002F2009" w:rsidP="006163EF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</w:pP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RP11-</w:t>
                            </w:r>
                            <w:r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218E15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54A71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 xml:space="preserve">chr17:20440061-20635656 </w:t>
                            </w:r>
                            <w:r w:rsidRPr="00D55494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(hg19)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519EB" id="Text Box 234" o:spid="_x0000_s1047" type="#_x0000_t202" style="position:absolute;margin-left:321.25pt;margin-top:11.65pt;width:231.25pt;height:55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FrUgIAAK8EAAAOAAAAZHJzL2Uyb0RvYy54bWysVF1P2zAUfZ+0/2D5fU2/KFCRog7UaVIF&#10;SIB4dh2HRnN8Pdtt0v36HTttKWxP014c3w8f+55zb66u21qzrXK+IpPzQa/PmTKSisq85vz5afHl&#10;gjMfhCmEJqNyvlOeX88+f7pq7FQNaU26UI4BxPhpY3O+DsFOs8zLtaqF75FVBsGSXC0CTPeaFU40&#10;QK91Nuz3J1lDrrCOpPIe3tsuyGcJvyyVDPdl6VVgOud4W0irS+sqrtnsSkxfnbDrSu6fIf7hFbWo&#10;DC49Qt2KINjGVX9A1ZV05KkMPUl1RmVZSZVqQDWD/odqHtfCqlQLyPH2SJP/f7DybvvgWFXkfDga&#10;c2ZEDZGeVBvYV2pZ9IGhxvopEh8tUkOLAJQ++D2csfC2dHX8oiSGOLjeHfmNcBLO4eXofDAZcSYR&#10;O+9Pzi4STPZ22jofvimqWdzk3EG/RKvYLn3AS5B6SImXedJVsai0TkbsGXWjHdsKqK3DAfxdljas&#10;yflkdNZPwO9iEfp4fqWF/BGrxJ0nWbC0gTNy0tUed6FdtR2LR2JWVOzAl6Ou57yViwr4S+HDg3Bo&#10;MlCEwQn3WEpNeBTtd5ytyf36mz/mQ3tEOWvQtDn3PzfCKc70d4OuuByMx7HLkzE+Ox/CcKeR1WnE&#10;bOobAlMDjKiVaRvzgz5sS0f1C+ZrHm9FSBiJu3MugzsYN6EbJkyoVPN5SkNnWxGW5tHKCB61icw+&#10;tS/C2b2yAT1xR4cGF9MPAne58aSh+SZQWSX1I9Udr3sFMBVJoP0Ex7E7tVPW239m9hsAAP//AwBQ&#10;SwMEFAAGAAgAAAAhAC8BdafgAAAACwEAAA8AAABkcnMvZG93bnJldi54bWxMj8tOwzAQRfdI/IM1&#10;SOyo82pahTgVICqEuiKlrN3YJFb9SG23DX/PdAW7Gc3RnXPr1WQ0OUsflLMM0lkCRNrOCWV7Bp/b&#10;9cMSSIjcCq6dlQx+ZIBVc3tT80q4i/2Q5zb2BENsqDiDIcaxojR0gzQ8zNwoLd6+nTc84up7Kjy/&#10;YLjRNEuSkhquLH4Y+ChfBtkd2pNhcNz5bZGq16+1fm/VcXHYPL/xBWP3d9PTI5Aop/gHw1Uf1aFB&#10;p707WRGIZlAW2RxRBlmeA7kCaTLHdnuc8qIE2tT0f4fmFwAA//8DAFBLAQItABQABgAIAAAAIQC2&#10;gziS/gAAAOEBAAATAAAAAAAAAAAAAAAAAAAAAABbQ29udGVudF9UeXBlc10ueG1sUEsBAi0AFAAG&#10;AAgAAAAhADj9If/WAAAAlAEAAAsAAAAAAAAAAAAAAAAALwEAAF9yZWxzLy5yZWxzUEsBAi0AFAAG&#10;AAgAAAAhAE02UWtSAgAArwQAAA4AAAAAAAAAAAAAAAAALgIAAGRycy9lMm9Eb2MueG1sUEsBAi0A&#10;FAAGAAgAAAAhAC8BdafgAAAACwEAAA8AAAAAAAAAAAAAAAAArAQAAGRycy9kb3ducmV2LnhtbFBL&#10;BQYAAAAABAAEAPMAAAC5BQAAAAA=&#10;" fillcolor="white [3201]" strokeweight=".5pt">
                <v:textbox>
                  <w:txbxContent>
                    <w:p w14:paraId="10B4038B" w14:textId="52885D76" w:rsidR="002F2009" w:rsidRPr="00D55494" w:rsidRDefault="002F2009" w:rsidP="00754A71">
                      <w:pPr>
                        <w:spacing w:after="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Large 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PTLS/SMS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chr17:15691101-20635656</w:t>
                      </w:r>
                    </w:p>
                    <w:p w14:paraId="64F8AD82" w14:textId="550F896F" w:rsidR="002F2009" w:rsidRPr="00D55494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CTD-3157E16: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chr17:15691101-15691519</w:t>
                      </w:r>
                      <w:r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  <w:p w14:paraId="1002B160" w14:textId="598CA507" w:rsidR="002F2009" w:rsidRPr="00754A71" w:rsidRDefault="002F2009" w:rsidP="006163EF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after="0"/>
                        <w:ind w:left="360"/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</w:pP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RP11-</w:t>
                      </w:r>
                      <w:r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218E15</w:t>
                      </w:r>
                      <w:r w:rsidRPr="00D55494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 </w:t>
                      </w:r>
                      <w:r w:rsidRPr="00754A71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 xml:space="preserve">chr17:20440061-20635656 </w:t>
                      </w:r>
                      <w:r w:rsidRPr="00D55494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(hg19)</w:t>
                      </w:r>
                    </w:p>
                  </w:txbxContent>
                </v:textbox>
              </v:shape>
            </w:pict>
          </mc:Fallback>
        </mc:AlternateContent>
      </w:r>
      <w:r w:rsidR="00024573"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3B4BFD49" wp14:editId="1D7386B3">
            <wp:extent cx="3990109" cy="1283458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937" t="7744" r="4922" b="14139"/>
                    <a:stretch/>
                  </pic:blipFill>
                  <pic:spPr bwMode="auto">
                    <a:xfrm>
                      <a:off x="0" y="0"/>
                      <a:ext cx="4026119" cy="129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54F8C" w14:textId="2943384C" w:rsidR="00D55494" w:rsidRPr="000137B2" w:rsidRDefault="00D55494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  <w:r w:rsidR="001B2C01"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93EEF8B" wp14:editId="3A7BC7E8">
            <wp:extent cx="4701540" cy="4156073"/>
            <wp:effectExtent l="0" t="0" r="381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404" cy="418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7378" w14:textId="47169FF1" w:rsidR="00596849" w:rsidRPr="000137B2" w:rsidRDefault="004E0E33" w:rsidP="009B555C">
      <w:pPr>
        <w:pStyle w:val="Heading1"/>
        <w:tabs>
          <w:tab w:val="left" w:pos="333"/>
        </w:tabs>
      </w:pPr>
      <w:bookmarkStart w:id="120" w:name="_Toc84971469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106</w:t>
        </w:r>
      </w:fldSimple>
      <w:r w:rsidRPr="000137B2">
        <w:t>: 17p11.2 (Yuan-</w:t>
      </w:r>
      <w:r w:rsidRPr="002A0EDA">
        <w:t>Harel</w:t>
      </w:r>
      <w:r w:rsidRPr="000137B2">
        <w:t>-Lupski)</w:t>
      </w:r>
      <w:bookmarkEnd w:id="120"/>
    </w:p>
    <w:p w14:paraId="51CAA213" w14:textId="77777777" w:rsidR="00EF7F05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/>
          <w:noProof/>
        </w:rPr>
        <w:drawing>
          <wp:inline distT="0" distB="0" distL="0" distR="0" wp14:anchorId="3526E880" wp14:editId="30B2391D">
            <wp:extent cx="4923693" cy="2074333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93" cy="20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1A55" w14:textId="77777777" w:rsidR="00EF7F05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170E3475" w14:textId="4C9DB06F" w:rsidR="008C339D" w:rsidRPr="000137B2" w:rsidRDefault="0077676E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2 of Yuan 2015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PEVuZE5vdGU+PENpdGU+PEF1dGhvcj5ZdWFuPC9BdXRob3I+PFllYXI+MjAxNTwvWWVhcj48UmVj
TnVtPjIyNTwvUmVjTnVtPjxEaXNwbGF5VGV4dD5bODhdPC9EaXNwbGF5VGV4dD48cmVjb3JkPjxy
ZWMtbnVtYmVyPjIyNTwvcmVjLW51bWJlcj48Zm9yZWlnbi1rZXlzPjxrZXkgYXBwPSJFTiIgZGIt
aWQ9InA5d3YwMGE1eWV6MHYxZXQ1YXd2OXBmb2VwZDB4NWR0d3dwdCIgdGltZXN0YW1wPSIxNjI0
MjkyMjgyIj4yMjU8L2tleT48L2ZvcmVpZ24ta2V5cz48cmVmLXR5cGUgbmFtZT0iSm91cm5hbCBB
cnRpY2xlIj4xNzwvcmVmLXR5cGU+PGNvbnRyaWJ1dG9ycz48YXV0aG9ycz48YXV0aG9yPll1YW4s
IEIuPC9hdXRob3I+PGF1dGhvcj5IYXJlbCwgVC48L2F1dGhvcj48YXV0aG9yPkd1LCBTLjwvYXV0
aG9yPjxhdXRob3I+TGl1LCBQLjwvYXV0aG9yPjxhdXRob3I+QnVyZ2xlbiwgTC48L2F1dGhvcj48
YXV0aG9yPkNoYW50b3QtQmFzdGFyYXVkLCBTLjwvYXV0aG9yPjxhdXRob3I+R2Vsb3dhbmksIFYu
PC9hdXRob3I+PGF1dGhvcj5CZWNrLCBDLiBSLjwvYXV0aG9yPjxhdXRob3I+Q2FydmFsaG8sIEMu
IE0uPC9hdXRob3I+PGF1dGhvcj5DaGV1bmcsIFMuIFcuPC9hdXRob3I+PGF1dGhvcj5Db2UsIEEu
PC9hdXRob3I+PGF1dGhvcj5NYWxhbiwgVi48L2F1dGhvcj48YXV0aG9yPk11bm5pY2gsIEEuPC9h
dXRob3I+PGF1dGhvcj5NYWdvdWxhcywgUC4gTC48L2F1dGhvcj48YXV0aG9yPlBvdG9ja2ksIEwu
PC9hdXRob3I+PGF1dGhvcj5MdXBza2ksIEouIFIuPC9hdXRob3I+PC9hdXRob3JzPjwvY29udHJp
YnV0b3JzPjxhdXRoLWFkZHJlc3M+RGVwYXJ0bWVudCBvZiBNb2xlY3VsYXIgYW5kIEh1bWFuIEdl
bmV0aWNzLCBCYXlsb3IgQ29sbGVnZSBvZiBNZWRpY2luZSwgSG91c3RvbiwgVFggNzcwMzAsIFVT
QS4mI3hEO0FQSFAsIFNlcnZpY2UgZGUgZ8OpbsOpdGlxdWUgZXQgZW1icnlvbG9naWUgbcOpZGlj
YWxlcywgQ0hVIFBhcmlzIEVzdCAtIEjDtHBpdGFsIGQmYXBvcztFbmZhbnRzIEFybWFuZC1Ucm91
c3NlYXUsIFBhcmlzLCA3NTU3MSwgRnJhbmNlLiYjeEQ7RGVwYXJ0bWVudCBvZiBNb2xlY3VsYXIg
YW5kIEh1bWFuIEdlbmV0aWNzLCBCYXlsb3IgQ29sbGVnZSBvZiBNZWRpY2luZSwgSG91c3Rvbiwg
VFggNzcwMzAsIFVTQTsgSHVtYW4gR2Vub21lIFNlcXVlbmNpbmcgQ2VudGVyLCBCYXlsb3IgQ29s
bGVnZSBvZiBNZWRpY2luZSwgSG91c3RvbiwgVFggNzcwMzAsIFVTQS4mI3hEO1VuaXZlcnNpdHkg
SG9zcGl0YWxzLCBDb3ZlbnRyeSBhbmQgV2Fyd2lja3NoaXJlIE5IUyBUcnVzdCwgVW5pdmVyc2l0
eSBIb3NwaXRhbCwgQ292ZW50cnksIFdlc3QgTWlkbGFuZHMgQ1YyIDJEWCwgVUsuJiN4RDtEw6lw
YXJ0ZW1lbnQgZGUgR8OpbsOpdGlxdWUsIEjDtHBpdGFsIE5lY2tlci1FbmZhbnRzIE1hbGFkZXMg
YW5kIFVuaXZlcnNpdMOpIFBhcmlzIERlc2NhcnRlcywgSW5zdGl0dXRlIEltYWdpbmUsIFBhcmlz
LCA3NTAxNSwgRnJhbmNlLiYjeEQ7RGVwYXJ0bWVudCBvZiBNb2xlY3VsYXIgYW5kIEh1bWFuIEdl
bmV0aWNzLCBCYXlsb3IgQ29sbGVnZSBvZiBNZWRpY2luZSwgSG91c3RvbiwgVFggNzcwMzAsIFVT
QTsgSHVtYW4gR2Vub21lIFNlcXVlbmNpbmcgQ2VudGVyLCBCYXlsb3IgQ29sbGVnZSBvZiBNZWRp
Y2luZSwgSG91c3RvbiwgVFggNzcwMzAsIFVTQTsgRGVwYXJ0bWVudCBvZiBQZWRpYXRyaWNzLCBC
YXlsb3IgQ29sbGVnZSBvZiBNZWRpY2luZSwgSG91c3RvbiwgVFggNzcwMzAsIFVTQTsgVGV4YXMg
Q2hpbGRyZW4mYXBvcztzIEhvc3BpdGFsLCBIb3VzdG9uLCBUWCA3NzAzMCwgVVNBLiBFbGVjdHJv
bmljIGFkZHJlc3M6IGpsdXBza2lAYmNtLmVkdS48L2F1dGgtYWRkcmVzcz48dGl0bGVzPjx0aXRs
ZT5Ob25yZWN1cnJlbnQgMTdwMTEuMnAxMiBSZWFycmFuZ2VtZW50IEV2ZW50cyB0aGF0IFJlc3Vs
dCBpbiBUd28gQ29uY29taXRhbnQgR2Vub21pYyBEaXNvcmRlcnM6IFRoZSBQTVAyMi1SQUkxIENv
bnRpZ3VvdXMgR2VuZSBEdXBsaWNhdGlvbiBTeW5kcm9tZTwvdGl0bGU+PHNlY29uZGFyeS10aXRs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ZXM+NjkxLTcwNzwvcGFnZXM+PHZvbHVtZT45Nzwvdm9sdW1lPjxudW1iZXI+NTwvbnVtYmVyPjxl
ZGl0aW9uPjIwMTUvMTEvMDc8L2VkaXRpb24+PGtleXdvcmRzPjxrZXl3b3JkPkFibm9ybWFsaXRp
ZXMsIE11bHRpcGxlL2dlbmV0aWNzL3BhdGhvbG9neTwva2V5d29yZD48a2V5d29yZD5DaGFyY290
LU1hcmllLVRvb3RoIERpc2Vhc2UvKmdlbmV0aWNzL3BhdGhvbG9neTwva2V5d29yZD48a2V5d29y
ZD5DaGlsZDwva2V5d29yZD48a2V5d29yZD5DaGlsZCwgUHJlc2Nob29sPC9rZXl3b3JkPjxrZXl3
b3JkPkNocm9tb3NvbWUgRGlzb3JkZXJzLypnZW5ldGljcy9wYXRob2xvZ3k8L2tleXdvcmQ+PGtl
eXdvcmQ+Q2hyb21vc29tZSBEdXBsaWNhdGlvbi8qZ2VuZXRpY3M8L2tleXdvcmQ+PGtleXdvcmQ+
Q2hyb21vc29tZXMsIEh1bWFuLCBQYWlyIDE3LypnZW5ldGljczwva2V5d29yZD48a2V5d29yZD5D
b21wYXJhdGl2ZSBHZW5vbWljIEh5YnJpZGl6YXRpb248L2tleXdvcmQ+PGtleXdvcmQ+RmVtYWxl
PC9rZXl3b3JkPjxrZXl3b3JkPkZvbGxvdy1VcCBTdHVkaWVzPC9rZXl3b3JkPjxrZXl3b3JkPipH
ZW5lIER1cGxpY2F0aW9uPC9rZXl3b3JkPjxrZXl3b3JkPipHZW5lIFJlYXJyYW5nZW1lbnQ8L2tl
eXdvcmQ+PGtleXdvcmQ+R2Vub21lLCBIdW1hbjwva2V5d29yZD48a2V5d29yZD5HZW5vbWljcy9t
ZXRob2RzPC9rZXl3b3JkPjxrZXl3b3JkPkh1bWFuczwva2V5d29yZD48a2V5d29yZD5JbmZhbnQ8
L2tleXdvcmQ+PGtleXdvcmQ+TWFsZTwva2V5d29yZD48a2V5d29yZD5Nb2RlbHMsIEdlbmV0aWM8
L2tleXdvcmQ+PGtleXdvcmQ+TXllbGluIFByb3RlaW5zLypnZW5ldGljczwva2V5d29yZD48a2V5
d29yZD5QaGVub3R5cGU8L2tleXdvcmQ+PGtleXdvcmQ+UHJvZ25vc2lzPC9rZXl3b3JkPjxrZXl3
b3JkPlJlY29tYmluYXRpb24sIEdlbmV0aWM8L2tleXdvcmQ+PGtleXdvcmQ+VHJhbnMtQWN0aXZh
dG9yczwva2V5d29yZD48a2V5d29yZD5UcmFuc2NyaXB0aW9uIEZhY3RvcnMvKmdlbmV0aWNzPC9r
ZXl3b3JkPjwva2V5d29yZHM+PGRhdGVzPjx5ZWFyPjIwMTU8L3llYXI+PHB1Yi1kYXRlcz48ZGF0
ZT5Ob3YgNTwvZGF0ZT48L3B1Yi1kYXRlcz48L2RhdGVzPjxpc2JuPjAwMDItOTI5NyAoUHJpbnQp
JiN4RDswMDAyLTkyOTc8L2lzYm4+PGFjY2Vzc2lvbi1udW0+MjY1NDQ4MDQ8L2FjY2Vzc2lvbi1u
dW0+PHVybHM+PC91cmxzPjxjdXN0b20yPlBNQzQ2NjcxMzE8L2N1c3RvbTI+PGVsZWN0cm9uaWMt
cmVzb3VyY2UtbnVtPjEwLjEwMTYvai5hamhnLjIwMTUuMTAuMDAzPC9lbGVjdHJvbmljLXJlc291
cmNlLW51bT48cmVtb3RlLWRhdGFiYXNlLXByb3ZpZGVyPk5MTTwvcmVtb3RlLWRhdGFiYXNlLXBy
b3ZpZGVyPjxsYW5ndWFnZT5lbmc8L2xhbmd1YWdlPjwvcmVjb3JkPjwvQ2l0ZT48L0VuZE5vdGU+
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PEVuZE5vdGU+PENpdGU+PEF1dGhvcj5ZdWFuPC9BdXRob3I+PFllYXI+MjAxNTwvWWVhcj48UmVj
TnVtPjIyNTwvUmVjTnVtPjxEaXNwbGF5VGV4dD5bODhdPC9EaXNwbGF5VGV4dD48cmVjb3JkPjxy
ZWMtbnVtYmVyPjIyNTwvcmVjLW51bWJlcj48Zm9yZWlnbi1rZXlzPjxrZXkgYXBwPSJFTiIgZGIt
aWQ9InA5d3YwMGE1eWV6MHYxZXQ1YXd2OXBmb2VwZDB4NWR0d3dwdCIgdGltZXN0YW1wPSIxNjI0
MjkyMjgyIj4yMjU8L2tleT48L2ZvcmVpZ24ta2V5cz48cmVmLXR5cGUgbmFtZT0iSm91cm5hbCBB
cnRpY2xlIj4xNzwvcmVmLXR5cGU+PGNvbnRyaWJ1dG9ycz48YXV0aG9ycz48YXV0aG9yPll1YW4s
IEIuPC9hdXRob3I+PGF1dGhvcj5IYXJlbCwgVC48L2F1dGhvcj48YXV0aG9yPkd1LCBTLjwvYXV0
aG9yPjxhdXRob3I+TGl1LCBQLjwvYXV0aG9yPjxhdXRob3I+QnVyZ2xlbiwgTC48L2F1dGhvcj48
YXV0aG9yPkNoYW50b3QtQmFzdGFyYXVkLCBTLjwvYXV0aG9yPjxhdXRob3I+R2Vsb3dhbmksIFYu
PC9hdXRob3I+PGF1dGhvcj5CZWNrLCBDLiBSLjwvYXV0aG9yPjxhdXRob3I+Q2FydmFsaG8sIEMu
IE0uPC9hdXRob3I+PGF1dGhvcj5DaGV1bmcsIFMuIFcuPC9hdXRob3I+PGF1dGhvcj5Db2UsIEEu
PC9hdXRob3I+PGF1dGhvcj5NYWxhbiwgVi48L2F1dGhvcj48YXV0aG9yPk11bm5pY2gsIEEuPC9h
dXRob3I+PGF1dGhvcj5NYWdvdWxhcywgUC4gTC48L2F1dGhvcj48YXV0aG9yPlBvdG9ja2ksIEwu
PC9hdXRob3I+PGF1dGhvcj5MdXBza2ksIEouIFIuPC9hdXRob3I+PC9hdXRob3JzPjwvY29udHJp
YnV0b3JzPjxhdXRoLWFkZHJlc3M+RGVwYXJ0bWVudCBvZiBNb2xlY3VsYXIgYW5kIEh1bWFuIEdl
bmV0aWNzLCBCYXlsb3IgQ29sbGVnZSBvZiBNZWRpY2luZSwgSG91c3RvbiwgVFggNzcwMzAsIFVT
QS4mI3hEO0FQSFAsIFNlcnZpY2UgZGUgZ8OpbsOpdGlxdWUgZXQgZW1icnlvbG9naWUgbcOpZGlj
YWxlcywgQ0hVIFBhcmlzIEVzdCAtIEjDtHBpdGFsIGQmYXBvcztFbmZhbnRzIEFybWFuZC1Ucm91
c3NlYXUsIFBhcmlzLCA3NTU3MSwgRnJhbmNlLiYjeEQ7RGVwYXJ0bWVudCBvZiBNb2xlY3VsYXIg
YW5kIEh1bWFuIEdlbmV0aWNzLCBCYXlsb3IgQ29sbGVnZSBvZiBNZWRpY2luZSwgSG91c3Rvbiwg
VFggNzcwMzAsIFVTQTsgSHVtYW4gR2Vub21lIFNlcXVlbmNpbmcgQ2VudGVyLCBCYXlsb3IgQ29s
bGVnZSBvZiBNZWRpY2luZSwgSG91c3RvbiwgVFggNzcwMzAsIFVTQS4mI3hEO1VuaXZlcnNpdHkg
SG9zcGl0YWxzLCBDb3ZlbnRyeSBhbmQgV2Fyd2lja3NoaXJlIE5IUyBUcnVzdCwgVW5pdmVyc2l0
eSBIb3NwaXRhbCwgQ292ZW50cnksIFdlc3QgTWlkbGFuZHMgQ1YyIDJEWCwgVUsuJiN4RDtEw6lw
YXJ0ZW1lbnQgZGUgR8OpbsOpdGlxdWUsIEjDtHBpdGFsIE5lY2tlci1FbmZhbnRzIE1hbGFkZXMg
YW5kIFVuaXZlcnNpdMOpIFBhcmlzIERlc2NhcnRlcywgSW5zdGl0dXRlIEltYWdpbmUsIFBhcmlz
LCA3NTAxNSwgRnJhbmNlLiYjeEQ7RGVwYXJ0bWVudCBvZiBNb2xlY3VsYXIgYW5kIEh1bWFuIEdl
bmV0aWNzLCBCYXlsb3IgQ29sbGVnZSBvZiBNZWRpY2luZSwgSG91c3RvbiwgVFggNzcwMzAsIFVT
QTsgSHVtYW4gR2Vub21lIFNlcXVlbmNpbmcgQ2VudGVyLCBCYXlsb3IgQ29sbGVnZSBvZiBNZWRp
Y2luZSwgSG91c3RvbiwgVFggNzcwMzAsIFVTQTsgRGVwYXJ0bWVudCBvZiBQZWRpYXRyaWNzLCBC
YXlsb3IgQ29sbGVnZSBvZiBNZWRpY2luZSwgSG91c3RvbiwgVFggNzcwMzAsIFVTQTsgVGV4YXMg
Q2hpbGRyZW4mYXBvcztzIEhvc3BpdGFsLCBIb3VzdG9uLCBUWCA3NzAzMCwgVVNBLiBFbGVjdHJv
bmljIGFkZHJlc3M6IGpsdXBza2lAYmNtLmVkdS48L2F1dGgtYWRkcmVzcz48dGl0bGVzPjx0aXRs
ZT5Ob25yZWN1cnJlbnQgMTdwMTEuMnAxMiBSZWFycmFuZ2VtZW50IEV2ZW50cyB0aGF0IFJlc3Vs
dCBpbiBUd28gQ29uY29taXRhbnQgR2Vub21pYyBEaXNvcmRlcnM6IFRoZSBQTVAyMi1SQUkxIENv
bnRpZ3VvdXMgR2VuZSBEdXBsaWNhdGlvbiBTeW5kcm9tZTwvdGl0bGU+PHNlY29uZGFyeS10aXRs
ZT5BbSBKIEh1bSBHZW5ldDwvc2Vjb25kYXJ5LXRpdGxlPjxhbHQtdGl0bGU+QW1lcmljYW4gam91
cm5hbCBvZiBodW1hbiBnZW5ldGljczwvYWx0LXRpdGxlPjwvdGl0bGVzPjxwZXJpb2RpY2FsPjxm
dWxsLXRpdGxlPkFtIEogSHVtIEdlbmV0PC9mdWxsLXRpdGxlPjxhYmJyLTE+QW1lcmljYW4gam91
cm5hbCBvZiBodW1hbiBnZW5ldGljczwvYWJici0xPjwvcGVyaW9kaWNhbD48YWx0LXBlcmlvZGlj
YWw+PGZ1bGwtdGl0bGU+QW0gSiBIdW0gR2VuZXQ8L2Z1bGwtdGl0bGU+PGFiYnItMT5BbWVyaWNh
biBqb3VybmFsIG9mIGh1bWFuIGdlbmV0aWNzPC9hYmJyLTE+PC9hbHQtcGVyaW9kaWNhbD48cGFn
ZXM+NjkxLTcwNzwvcGFnZXM+PHZvbHVtZT45Nzwvdm9sdW1lPjxudW1iZXI+NTwvbnVtYmVyPjxl
ZGl0aW9uPjIwMTUvMTEvMDc8L2VkaXRpb24+PGtleXdvcmRzPjxrZXl3b3JkPkFibm9ybWFsaXRp
ZXMsIE11bHRpcGxlL2dlbmV0aWNzL3BhdGhvbG9neTwva2V5d29yZD48a2V5d29yZD5DaGFyY290
LU1hcmllLVRvb3RoIERpc2Vhc2UvKmdlbmV0aWNzL3BhdGhvbG9neTwva2V5d29yZD48a2V5d29y
ZD5DaGlsZDwva2V5d29yZD48a2V5d29yZD5DaGlsZCwgUHJlc2Nob29sPC9rZXl3b3JkPjxrZXl3
b3JkPkNocm9tb3NvbWUgRGlzb3JkZXJzLypnZW5ldGljcy9wYXRob2xvZ3k8L2tleXdvcmQ+PGtl
eXdvcmQ+Q2hyb21vc29tZSBEdXBsaWNhdGlvbi8qZ2VuZXRpY3M8L2tleXdvcmQ+PGtleXdvcmQ+
Q2hyb21vc29tZXMsIEh1bWFuLCBQYWlyIDE3LypnZW5ldGljczwva2V5d29yZD48a2V5d29yZD5D
b21wYXJhdGl2ZSBHZW5vbWljIEh5YnJpZGl6YXRpb248L2tleXdvcmQ+PGtleXdvcmQ+RmVtYWxl
PC9rZXl3b3JkPjxrZXl3b3JkPkZvbGxvdy1VcCBTdHVkaWVzPC9rZXl3b3JkPjxrZXl3b3JkPipH
ZW5lIER1cGxpY2F0aW9uPC9rZXl3b3JkPjxrZXl3b3JkPipHZW5lIFJlYXJyYW5nZW1lbnQ8L2tl
eXdvcmQ+PGtleXdvcmQ+R2Vub21lLCBIdW1hbjwva2V5d29yZD48a2V5d29yZD5HZW5vbWljcy9t
ZXRob2RzPC9rZXl3b3JkPjxrZXl3b3JkPkh1bWFuczwva2V5d29yZD48a2V5d29yZD5JbmZhbnQ8
L2tleXdvcmQ+PGtleXdvcmQ+TWFsZTwva2V5d29yZD48a2V5d29yZD5Nb2RlbHMsIEdlbmV0aWM8
L2tleXdvcmQ+PGtleXdvcmQ+TXllbGluIFByb3RlaW5zLypnZW5ldGljczwva2V5d29yZD48a2V5
d29yZD5QaGVub3R5cGU8L2tleXdvcmQ+PGtleXdvcmQ+UHJvZ25vc2lzPC9rZXl3b3JkPjxrZXl3
b3JkPlJlY29tYmluYXRpb24sIEdlbmV0aWM8L2tleXdvcmQ+PGtleXdvcmQ+VHJhbnMtQWN0aXZh
dG9yczwva2V5d29yZD48a2V5d29yZD5UcmFuc2NyaXB0aW9uIEZhY3RvcnMvKmdlbmV0aWNzPC9r
ZXl3b3JkPjwva2V5d29yZHM+PGRhdGVzPjx5ZWFyPjIwMTU8L3llYXI+PHB1Yi1kYXRlcz48ZGF0
ZT5Ob3YgNTwvZGF0ZT48L3B1Yi1kYXRlcz48L2RhdGVzPjxpc2JuPjAwMDItOTI5NyAoUHJpbnQp
JiN4RDswMDAyLTkyOTc8L2lzYm4+PGFjY2Vzc2lvbi1udW0+MjY1NDQ4MDQ8L2FjY2Vzc2lvbi1u
dW0+PHVybHM+PC91cmxzPjxjdXN0b20yPlBNQzQ2NjcxMzE8L2N1c3RvbTI+PGVsZWN0cm9uaWMt
cmVzb3VyY2UtbnVtPjEwLjEwMTYvai5hamhnLjIwMTUuMTAuMDAzPC9lbGVjdHJvbmljLXJlc291
cmNlLW51bT48cmVtb3RlLWRhdGFiYXNlLXByb3ZpZGVyPk5MTTwvcmVtb3RlLWRhdGFiYXNlLXBy
b3ZpZGVyPjxsYW5ndWFnZT5lbmc8L2xhbmd1YWdlPjwvcmVjb3JkPjwvQ2l0ZT48L0VuZE5vdGU+
AG==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[88]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6AF28E9" w14:textId="58C12BD0" w:rsidR="00EF7F05" w:rsidRDefault="008C339D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05D2F9C8" wp14:editId="026D20AF">
            <wp:extent cx="5207000" cy="4662553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54" cy="468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BB1C" w14:textId="654A7634" w:rsidR="00EF7F05" w:rsidRDefault="00EF7F05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5CC31B04" w14:textId="645E2809" w:rsidR="0077676E" w:rsidRPr="000137B2" w:rsidRDefault="0077676E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</w:p>
    <w:p w14:paraId="5495E0DC" w14:textId="77777777" w:rsidR="00EF7F05" w:rsidRDefault="00EF7F05" w:rsidP="009B555C">
      <w:pPr>
        <w:tabs>
          <w:tab w:val="left" w:pos="333"/>
        </w:tabs>
        <w:rPr>
          <w:rFonts w:ascii="Calibri Light" w:eastAsia="Calibri" w:hAnsi="Calibri Light" w:cs="Calibri Light"/>
          <w:i/>
          <w:iCs/>
        </w:rPr>
      </w:pPr>
      <w:bookmarkStart w:id="121" w:name="_Toc75683555"/>
      <w:r>
        <w:rPr>
          <w:rFonts w:ascii="Calibri Light" w:eastAsia="Calibri" w:hAnsi="Calibri Light" w:cs="Calibri Light"/>
          <w:i/>
          <w:iCs/>
        </w:rPr>
        <w:br w:type="page"/>
      </w:r>
    </w:p>
    <w:p w14:paraId="3F1E1FD8" w14:textId="6BBD348C" w:rsidR="0024209B" w:rsidRPr="000137B2" w:rsidRDefault="0024209B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</w:rPr>
        <w:lastRenderedPageBreak/>
        <w:t>UCSC Genome Browser View of Reported CNVs:</w:t>
      </w:r>
    </w:p>
    <w:p w14:paraId="42F57393" w14:textId="630ABA9A" w:rsidR="0024209B" w:rsidRDefault="007E557C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  <w:r w:rsidRPr="000137B2">
        <w:rPr>
          <w:rFonts w:ascii="Calibri Light" w:eastAsia="Calibri" w:hAnsi="Calibri Light" w:cs="Calibri Light"/>
          <w:i/>
          <w:iCs/>
          <w:noProof/>
        </w:rPr>
        <w:drawing>
          <wp:inline distT="0" distB="0" distL="0" distR="0" wp14:anchorId="0EAABDE6" wp14:editId="52676140">
            <wp:extent cx="5645333" cy="7806267"/>
            <wp:effectExtent l="0" t="0" r="0" b="444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54" cy="78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A9AC" w14:textId="77777777" w:rsidR="00EF7F05" w:rsidRPr="00A0062C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b/>
          <w:sz w:val="20"/>
          <w:szCs w:val="20"/>
        </w:rPr>
      </w:pPr>
      <w:r w:rsidRPr="00A0062C">
        <w:rPr>
          <w:rFonts w:ascii="Calibri Light" w:eastAsia="Calibri" w:hAnsi="Calibri Light" w:cs="Calibri Light"/>
          <w:b/>
          <w:sz w:val="20"/>
          <w:szCs w:val="20"/>
        </w:rPr>
        <w:t xml:space="preserve">Whole Region = Patient 2790: </w:t>
      </w:r>
      <w:r w:rsidRPr="00A0062C">
        <w:rPr>
          <w:rFonts w:ascii="Calibri Light" w:eastAsia="Calibri" w:hAnsi="Calibri Light" w:cs="Calibri Light"/>
          <w:bCs/>
          <w:sz w:val="20"/>
          <w:szCs w:val="20"/>
        </w:rPr>
        <w:t>chr17:12434684-21531363 (hg19)</w:t>
      </w:r>
    </w:p>
    <w:p w14:paraId="15CD124A" w14:textId="77777777" w:rsidR="00EF7F05" w:rsidRPr="00A0062C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sz w:val="20"/>
          <w:szCs w:val="20"/>
        </w:rPr>
      </w:pPr>
      <w:r>
        <w:rPr>
          <w:rFonts w:ascii="Calibri Light" w:eastAsia="Calibri" w:hAnsi="Calibri Light" w:cs="Calibri Light"/>
          <w:b/>
          <w:sz w:val="20"/>
          <w:szCs w:val="20"/>
        </w:rPr>
        <w:t xml:space="preserve">Smaller Region </w:t>
      </w:r>
      <w:r w:rsidRPr="00A0062C">
        <w:rPr>
          <w:rFonts w:ascii="Calibri Light" w:eastAsia="Calibri" w:hAnsi="Calibri Light" w:cs="Calibri Light"/>
          <w:b/>
          <w:sz w:val="20"/>
          <w:szCs w:val="20"/>
        </w:rPr>
        <w:t xml:space="preserve">= Patient 3813: </w:t>
      </w:r>
      <w:r w:rsidRPr="00A0062C">
        <w:rPr>
          <w:rFonts w:ascii="Calibri Light" w:eastAsia="Calibri" w:hAnsi="Calibri Light" w:cs="Calibri Light"/>
          <w:sz w:val="20"/>
          <w:szCs w:val="20"/>
        </w:rPr>
        <w:t xml:space="preserve">chr17:15060682-18212609 (hg19) </w:t>
      </w:r>
    </w:p>
    <w:p w14:paraId="2DA5846E" w14:textId="77777777" w:rsidR="00EF7F05" w:rsidRPr="000137B2" w:rsidRDefault="00EF7F05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  <w:i/>
          <w:iCs/>
        </w:rPr>
      </w:pPr>
    </w:p>
    <w:p w14:paraId="17459B6D" w14:textId="77777777" w:rsidR="00EF7F05" w:rsidRDefault="00EF7F05" w:rsidP="009B555C">
      <w:pPr>
        <w:tabs>
          <w:tab w:val="left" w:pos="333"/>
        </w:tabs>
        <w:rPr>
          <w:rStyle w:val="Heading1Char"/>
        </w:rPr>
      </w:pPr>
      <w:r>
        <w:rPr>
          <w:rStyle w:val="Heading1Char"/>
        </w:rPr>
        <w:br w:type="page"/>
      </w:r>
    </w:p>
    <w:p w14:paraId="7C84E909" w14:textId="5990BADF" w:rsidR="0077676E" w:rsidRPr="002A0EDA" w:rsidRDefault="00E35801" w:rsidP="009B555C">
      <w:pPr>
        <w:pStyle w:val="Heading1"/>
        <w:tabs>
          <w:tab w:val="left" w:pos="333"/>
        </w:tabs>
        <w:rPr>
          <w:rStyle w:val="Heading1Char"/>
        </w:rPr>
      </w:pPr>
      <w:bookmarkStart w:id="122" w:name="_Toc84971470"/>
      <w:r w:rsidRPr="002A0EDA">
        <w:rPr>
          <w:rStyle w:val="Heading1Char"/>
        </w:rPr>
        <w:lastRenderedPageBreak/>
        <w:t xml:space="preserve">Primary CNV </w:t>
      </w:r>
      <w:r w:rsidRPr="002A0EDA">
        <w:rPr>
          <w:rStyle w:val="Heading1Char"/>
        </w:rPr>
        <w:fldChar w:fldCharType="begin"/>
      </w:r>
      <w:r w:rsidRPr="002A0EDA">
        <w:rPr>
          <w:rStyle w:val="Heading1Char"/>
        </w:rPr>
        <w:instrText xml:space="preserve"> SEQ Primary_CNV \* ARABIC </w:instrText>
      </w:r>
      <w:r w:rsidRPr="002A0EDA">
        <w:rPr>
          <w:rStyle w:val="Heading1Char"/>
        </w:rPr>
        <w:fldChar w:fldCharType="separate"/>
      </w:r>
      <w:r w:rsidR="00A360AB">
        <w:rPr>
          <w:rStyle w:val="Heading1Char"/>
          <w:noProof/>
        </w:rPr>
        <w:t>107</w:t>
      </w:r>
      <w:r w:rsidRPr="002A0EDA">
        <w:rPr>
          <w:rStyle w:val="Heading1Char"/>
        </w:rPr>
        <w:fldChar w:fldCharType="end"/>
      </w:r>
      <w:r w:rsidRPr="002A0EDA">
        <w:rPr>
          <w:rStyle w:val="Heading1Char"/>
        </w:rPr>
        <w:t>: 17q11.2 (NF1)</w:t>
      </w:r>
      <w:bookmarkEnd w:id="121"/>
      <w:bookmarkEnd w:id="122"/>
    </w:p>
    <w:p w14:paraId="22BE397D" w14:textId="4AA27BEF" w:rsidR="00E35801" w:rsidRPr="000137B2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Moles 2012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&lt;EndNote&gt;&lt;Cite&gt;&lt;Author&gt;Moles&lt;/Author&gt;&lt;Year&gt;2012&lt;/Year&gt;&lt;RecNum&gt;232&lt;/RecNum&gt;&lt;DisplayText&gt;[89]&lt;/DisplayText&gt;&lt;record&gt;&lt;rec-number&gt;232&lt;/rec-number&gt;&lt;foreign-keys&gt;&lt;key app="EN" db-id="p9wv00a5yez0v1et5awv9pfoepd0x5dtwwpt" timestamp="1624298131"&gt;232&lt;/key&gt;&lt;/foreign-keys&gt;&lt;ref-type name="Journal Article"&gt;17&lt;/ref-type&gt;&lt;contributors&gt;&lt;authors&gt;&lt;author&gt;Moles, Kimberly J.&lt;/author&gt;&lt;author&gt;Gowans, Gordon C.&lt;/author&gt;&lt;author&gt;Gedela, Satyanarayana&lt;/author&gt;&lt;author&gt;Beversdorf, David&lt;/author&gt;&lt;author&gt;Yu, Arthur&lt;/author&gt;&lt;author&gt;Seaver, Laurie H.&lt;/author&gt;&lt;author&gt;Schultz, Roger A.&lt;/author&gt;&lt;author&gt;Rosenfeld, Jill A.&lt;/author&gt;&lt;author&gt;Torchia, Beth S.&lt;/author&gt;&lt;author&gt;Shaffer, Lisa G.&lt;/author&gt;&lt;/authors&gt;&lt;/contributors&gt;&lt;titles&gt;&lt;title&gt;NF1 microduplications: identification of seven nonrelated individuals provides further characterization of the phenotype&lt;/title&gt;&lt;secondary-title&gt;Genetics in Medicine&lt;/secondary-title&gt;&lt;/titles&gt;&lt;periodical&gt;&lt;full-title&gt;Genetics in Medicine&lt;/full-title&gt;&lt;/periodical&gt;&lt;pages&gt;508-514&lt;/pages&gt;&lt;volume&gt;14&lt;/volume&gt;&lt;number&gt;5&lt;/number&gt;&lt;dates&gt;&lt;year&gt;2012&lt;/year&gt;&lt;pub-dates&gt;&lt;date&gt;2012/05/01&lt;/date&gt;&lt;/pub-dates&gt;&lt;/dates&gt;&lt;isbn&gt;1530-0366&lt;/isbn&gt;&lt;urls&gt;&lt;related-urls&gt;&lt;url&gt;https://doi.org/10.1038/gim.2011.46&lt;/url&gt;&lt;/related-urls&gt;&lt;/urls&gt;&lt;electronic-resource-num&gt;10.1038/gim.2011.46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[89]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6EB46604" w14:textId="6885E4B1" w:rsidR="00E35801" w:rsidRPr="000137B2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062C0D8" wp14:editId="14D64F70">
            <wp:extent cx="3781425" cy="1899788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95189" cy="19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46DA" w14:textId="19F308A9" w:rsidR="00E35801" w:rsidRPr="000137B2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Type 1 (Midpoint REP-A to Midpoint REP-C):</w:t>
      </w:r>
      <w:r w:rsidR="009A308C" w:rsidRPr="000137B2">
        <w:rPr>
          <w:rFonts w:ascii="Calibri Light" w:hAnsi="Calibri Light" w:cs="Calibri Light"/>
        </w:rPr>
        <w:t xml:space="preserve"> chr17:28961884-30370955 (hg19)</w:t>
      </w:r>
    </w:p>
    <w:p w14:paraId="73A35A80" w14:textId="790EDC3F" w:rsidR="00E35801" w:rsidRPr="000137B2" w:rsidRDefault="00E35801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REP-A:</w:t>
      </w:r>
      <w:r w:rsidR="009A308C" w:rsidRPr="000137B2">
        <w:rPr>
          <w:rFonts w:ascii="Calibri Light" w:hAnsi="Calibri Light" w:cs="Calibri Light"/>
        </w:rPr>
        <w:t xml:space="preserve"> chr17:28816673-29107096 (hg19)</w:t>
      </w:r>
    </w:p>
    <w:p w14:paraId="23E15D8E" w14:textId="4443FE6D" w:rsidR="00E35801" w:rsidRPr="000137B2" w:rsidRDefault="00E35801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REP-C:</w:t>
      </w:r>
      <w:r w:rsidR="009A308C" w:rsidRPr="000137B2">
        <w:rPr>
          <w:rFonts w:ascii="Calibri Light" w:hAnsi="Calibri Light" w:cs="Calibri Light"/>
        </w:rPr>
        <w:t xml:space="preserve"> chr17:30263321-30478590 (hg19)</w:t>
      </w:r>
    </w:p>
    <w:p w14:paraId="0BB1178E" w14:textId="1255CC07" w:rsidR="00E35801" w:rsidRPr="000137B2" w:rsidRDefault="00E358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Type II (</w:t>
      </w:r>
      <w:r w:rsidR="009A308C" w:rsidRPr="000137B2">
        <w:rPr>
          <w:rFonts w:ascii="Calibri Light" w:hAnsi="Calibri Light" w:cs="Calibri Light"/>
          <w:b/>
          <w:bCs/>
        </w:rPr>
        <w:t>End REP-A to Start REP-C; ClinGen Coordinates</w:t>
      </w:r>
      <w:r w:rsidRPr="000137B2">
        <w:rPr>
          <w:rFonts w:ascii="Calibri Light" w:hAnsi="Calibri Light" w:cs="Calibri Light"/>
          <w:b/>
          <w:bCs/>
        </w:rPr>
        <w:t>)</w:t>
      </w:r>
      <w:r w:rsidR="009A308C" w:rsidRPr="000137B2">
        <w:rPr>
          <w:rFonts w:ascii="Calibri Light" w:hAnsi="Calibri Light" w:cs="Calibri Light"/>
          <w:b/>
          <w:bCs/>
        </w:rPr>
        <w:t xml:space="preserve">: </w:t>
      </w:r>
      <w:r w:rsidR="009A308C" w:rsidRPr="000137B2">
        <w:rPr>
          <w:rFonts w:ascii="Calibri Light" w:hAnsi="Calibri Light" w:cs="Calibri Light"/>
        </w:rPr>
        <w:t>chr17:29097069-30264027 (hg19)</w:t>
      </w:r>
    </w:p>
    <w:p w14:paraId="4D433BD1" w14:textId="66763E46" w:rsidR="009A308C" w:rsidRPr="000137B2" w:rsidRDefault="009A308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Type III (Start REP-B to End of REP-C): </w:t>
      </w:r>
      <w:r w:rsidRPr="000137B2">
        <w:rPr>
          <w:rFonts w:ascii="Calibri Light" w:hAnsi="Calibri Light" w:cs="Calibri Light"/>
        </w:rPr>
        <w:t>chr17:29465301-30478590 (hg19)</w:t>
      </w:r>
    </w:p>
    <w:p w14:paraId="754E8628" w14:textId="7D8EB302" w:rsidR="009A308C" w:rsidRPr="000137B2" w:rsidRDefault="009A308C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REP-B: chr17:29465301-29595301 (hg19)</w:t>
      </w:r>
    </w:p>
    <w:p w14:paraId="6E54C6FD" w14:textId="4234F690" w:rsidR="00B076F0" w:rsidRPr="000137B2" w:rsidRDefault="009A308C" w:rsidP="009B555C">
      <w:pPr>
        <w:pStyle w:val="ListParagraph"/>
        <w:numPr>
          <w:ilvl w:val="0"/>
          <w:numId w:val="18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</w:rPr>
        <w:t>REP-C: chr17:30263321-30478590 (hg19)</w:t>
      </w:r>
    </w:p>
    <w:p w14:paraId="480B7DF7" w14:textId="7A0BC5B5" w:rsidR="009A308C" w:rsidRPr="000137B2" w:rsidRDefault="004F52EA" w:rsidP="009B555C">
      <w:pPr>
        <w:pStyle w:val="Heading1"/>
        <w:tabs>
          <w:tab w:val="left" w:pos="333"/>
        </w:tabs>
      </w:pPr>
      <w:bookmarkStart w:id="123" w:name="_Toc84971471"/>
      <w:r w:rsidRPr="000137B2">
        <w:t xml:space="preserve">Primary CNV </w:t>
      </w:r>
      <w:fldSimple w:instr=" SEQ Primary_CNV \* ARABIC ">
        <w:r w:rsidR="00A360AB">
          <w:rPr>
            <w:noProof/>
          </w:rPr>
          <w:t>108</w:t>
        </w:r>
      </w:fldSimple>
      <w:r w:rsidRPr="000137B2">
        <w:t xml:space="preserve">: </w:t>
      </w:r>
      <w:r w:rsidRPr="002A0EDA">
        <w:t>17q23</w:t>
      </w:r>
      <w:r w:rsidRPr="000137B2">
        <w:t>.1-q23.2</w:t>
      </w:r>
      <w:bookmarkEnd w:id="123"/>
    </w:p>
    <w:p w14:paraId="789F6BAF" w14:textId="78F211FB" w:rsidR="00B076F0" w:rsidRPr="000137B2" w:rsidRDefault="004F52E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Schönewolf-Greulich 2011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PEVuZE5vdGU+PENpdGU+PEF1dGhvcj5TY2jDtm5ld29sZi1HcmV1bGljaDwvQXV0aG9yPjxZZWFy
PjIwMTE8L1llYXI+PFJlY051bT4yNDA8L1JlY051bT48RGlzcGxheVRleHQ+WzkwXTwvRGlzcGxh
eVRleHQ+PHJlY29yZD48cmVjLW51bWJlcj4yNDA8L3JlYy1udW1iZXI+PGZvcmVpZ24ta2V5cz48
a2V5IGFwcD0iRU4iIGRiLWlkPSJwOXd2MDBhNXllejB2MWV0NWF3djlwZm9lcGQweDVkdHd3cHQi
IHRpbWVzdGFtcD0iMTYyNDMwNTA4NiI+MjQwPC9rZXk+PC9mb3JlaWduLWtleXM+PHJlZi10eXBl
IG5hbWU9IkpvdXJuYWwgQXJ0aWNsZSI+MTc8L3JlZi10eXBlPjxjb250cmlidXRvcnM+PGF1dGhv
cnM+PGF1dGhvcj5TY2jDtm5ld29sZi1HcmV1bGljaCwgQi48L2F1dGhvcj48YXV0aG9yPlJvbmFu
LCBBLjwvYXV0aG9yPjxhdXRob3I+UmF2biwgSy48L2F1dGhvcj48YXV0aG9yPkJhZWtnYWFyZCwg
UC48L2F1dGhvcj48YXV0aG9yPkxvZGFobCwgTS48L2F1dGhvcj48YXV0aG9yPk5pZWxzZW4sIEsu
PC9hdXRob3I+PGF1dGhvcj5SZW5kdG9yZmYsIE4uIEQuPC9hdXRob3I+PGF1dGhvcj5UcmFuZWJq
YWVyZywgTC48L2F1dGhvcj48YXV0aG9yPkJyw7huZHVtLU5pZWxzZW4sIEsuPC9hdXRob3I+PGF1
dGhvcj5Uw7xtZXIsIFouPC9hdXRob3I+PC9hdXRob3JzPjwvY29udHJpYnV0b3JzPjxhdXRoLWFk
ZHJlc3M+R2VuZXRpYyBDb3Vuc2VsbGluZyBDbGluaWMsIEtlbm5lZHkgQ2VudGVyLCBHbG9zdHJ1
cCwgRGVubWFyay48L2F1dGgtYWRkcmVzcz48dGl0bGVzPjx0aXRsZT5Ud28gbmV3IGNhc2VzIHdp
dGggbWljcm9kZWxldGlvbiBvZiAxN3EyMy4yIHN1Z2dlc3QgcHJlc2VuY2Ugb2YgYSBjYW5kaWRh
dGUgZ2VuZSBmb3Igc2Vuc29yaW5ldXJhbCBoZWFyaW5nIGxvc3Mgd2l0aGluIHRoaXMgcmVnaW9u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YWdlcz4yOTY0LTk8L3BhZ2VzPjx2b2x1bWU+MTU1YTwvdm9sdW1lPjxudW1iZXI+MTI8L251bWJl
cj48ZWRpdGlvbj4yMDExLzExLzA1PC9lZGl0aW9uPjxrZXl3b3Jkcz48a2V5d29yZD5DaGlsZDwv
a2V5d29yZD48a2V5d29yZD5DaGlsZCwgUHJlc2Nob29sPC9rZXl3b3JkPjxrZXl3b3JkPipDaHJv
bW9zb21lIERlbGV0aW9uPC9rZXl3b3JkPjxrZXl3b3JkPipDaHJvbW9zb21lcywgSHVtYW4sIFBh
aXIgMTc8L2tleXdvcmQ+PGtleXdvcmQ+Q29tcGFyYXRpdmUgR2Vub21pYyBIeWJyaWRpemF0aW9u
PC9rZXl3b3JkPjxrZXl3b3JkPkZlbWFsZTwva2V5d29yZD48a2V5d29yZD5IZWFyaW5nIExvc3Ms
IFNlbnNvcmluZXVyYWwvZGlhZ25vc2lzLypnZW5ldGljczwva2V5d29yZD48a2V5d29yZD5IdW1h
bnM8L2tleXdvcmQ+PGtleXdvcmQ+SW5mYW50PC9rZXl3b3JkPjxrZXl3b3JkPlBvbHltb3JwaGlz
bSwgU2luZ2xlIE51Y2xlb3RpZGU8L2tleXdvcmQ+PGtleXdvcmQ+VC1Cb3ggRG9tYWluIFByb3Rl
aW5zL2dlbmV0aWNzPC9rZXl3b3JkPjwva2V5d29yZHM+PGRhdGVzPjx5ZWFyPjIwMTE8L3llYXI+
PHB1Yi1kYXRlcz48ZGF0ZT5EZWM8L2RhdGU+PC9wdWItZGF0ZXM+PC9kYXRlcz48aXNibj4xNTUy
LTQ4MjU8L2lzYm4+PGFjY2Vzc2lvbi1udW0+MjIwNTI3Mzk8L2FjY2Vzc2lvbi1udW0+PHVybHM+
PC91cmxzPjxlbGVjdHJvbmljLXJlc291cmNlLW51bT4xMC4xMDAyL2FqbWcuYS4zNDMwMjwvZWxl
Y3Ryb25pYy1yZXNvdXJjZS1udW0+PHJlbW90ZS1kYXRhYmFzZS1wcm92aWRlcj5OTE08L3JlbW90
ZS1kYXRhYmFzZS1wcm92aWRlcj48bGFuZ3VhZ2U+ZW5nPC9sYW5ndWFnZT48L3JlY29yZD48L0Np
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PEVuZE5vdGU+PENpdGU+PEF1dGhvcj5TY2jDtm5ld29sZi1HcmV1bGljaDwvQXV0aG9yPjxZZWFy
PjIwMTE8L1llYXI+PFJlY051bT4yNDA8L1JlY051bT48RGlzcGxheVRleHQ+WzkwXTwvRGlzcGxh
eVRleHQ+PHJlY29yZD48cmVjLW51bWJlcj4yNDA8L3JlYy1udW1iZXI+PGZvcmVpZ24ta2V5cz48
a2V5IGFwcD0iRU4iIGRiLWlkPSJwOXd2MDBhNXllejB2MWV0NWF3djlwZm9lcGQweDVkdHd3cHQi
IHRpbWVzdGFtcD0iMTYyNDMwNTA4NiI+MjQwPC9rZXk+PC9mb3JlaWduLWtleXM+PHJlZi10eXBl
IG5hbWU9IkpvdXJuYWwgQXJ0aWNsZSI+MTc8L3JlZi10eXBlPjxjb250cmlidXRvcnM+PGF1dGhv
cnM+PGF1dGhvcj5TY2jDtm5ld29sZi1HcmV1bGljaCwgQi48L2F1dGhvcj48YXV0aG9yPlJvbmFu
LCBBLjwvYXV0aG9yPjxhdXRob3I+UmF2biwgSy48L2F1dGhvcj48YXV0aG9yPkJhZWtnYWFyZCwg
UC48L2F1dGhvcj48YXV0aG9yPkxvZGFobCwgTS48L2F1dGhvcj48YXV0aG9yPk5pZWxzZW4sIEsu
PC9hdXRob3I+PGF1dGhvcj5SZW5kdG9yZmYsIE4uIEQuPC9hdXRob3I+PGF1dGhvcj5UcmFuZWJq
YWVyZywgTC48L2F1dGhvcj48YXV0aG9yPkJyw7huZHVtLU5pZWxzZW4sIEsuPC9hdXRob3I+PGF1
dGhvcj5Uw7xtZXIsIFouPC9hdXRob3I+PC9hdXRob3JzPjwvY29udHJpYnV0b3JzPjxhdXRoLWFk
ZHJlc3M+R2VuZXRpYyBDb3Vuc2VsbGluZyBDbGluaWMsIEtlbm5lZHkgQ2VudGVyLCBHbG9zdHJ1
cCwgRGVubWFyay48L2F1dGgtYWRkcmVzcz48dGl0bGVzPjx0aXRsZT5Ud28gbmV3IGNhc2VzIHdp
dGggbWljcm9kZWxldGlvbiBvZiAxN3EyMy4yIHN1Z2dlc3QgcHJlc2VuY2Ugb2YgYSBjYW5kaWRh
dGUgZ2VuZSBmb3Igc2Vuc29yaW5ldXJhbCBoZWFyaW5nIGxvc3Mgd2l0aGluIHRoaXMgcmVnaW9u
PC90aXRsZT48c2Vjb25kYXJ5LXRpdGxlPkFtIEogTWVkIEdlbmV0IEE8L3NlY29uZGFyeS10aXRs
ZT48YWx0LXRpdGxlPkFtZXJpY2FuIGpvdXJuYWwgb2YgbWVkaWNhbCBnZW5ldGljcy4gUGFydCBB
PC9hbHQtdGl0bGU+PC90aXRsZXM+PHBlcmlvZGljYWw+PGZ1bGwtdGl0bGU+QW0gSiBNZWQgR2Vu
ZXQgQTwvZnVsbC10aXRsZT48YWJici0xPkFtZXJpY2FuIGpvdXJuYWwgb2YgbWVkaWNhbCBnZW5l
dGljcy4gUGFydCBBPC9hYmJyLTE+PC9wZXJpb2RpY2FsPjxhbHQtcGVyaW9kaWNhbD48ZnVsbC10
aXRsZT5BbSBKIE1lZCBHZW5ldCBBPC9mdWxsLXRpdGxlPjxhYmJyLTE+QW1lcmljYW4gam91cm5h
bCBvZiBtZWRpY2FsIGdlbmV0aWNzLiBQYXJ0IEE8L2FiYnItMT48L2FsdC1wZXJpb2RpY2FsPjxw
YWdlcz4yOTY0LTk8L3BhZ2VzPjx2b2x1bWU+MTU1YTwvdm9sdW1lPjxudW1iZXI+MTI8L251bWJl
cj48ZWRpdGlvbj4yMDExLzExLzA1PC9lZGl0aW9uPjxrZXl3b3Jkcz48a2V5d29yZD5DaGlsZDwv
a2V5d29yZD48a2V5d29yZD5DaGlsZCwgUHJlc2Nob29sPC9rZXl3b3JkPjxrZXl3b3JkPipDaHJv
bW9zb21lIERlbGV0aW9uPC9rZXl3b3JkPjxrZXl3b3JkPipDaHJvbW9zb21lcywgSHVtYW4sIFBh
aXIgMTc8L2tleXdvcmQ+PGtleXdvcmQ+Q29tcGFyYXRpdmUgR2Vub21pYyBIeWJyaWRpemF0aW9u
PC9rZXl3b3JkPjxrZXl3b3JkPkZlbWFsZTwva2V5d29yZD48a2V5d29yZD5IZWFyaW5nIExvc3Ms
IFNlbnNvcmluZXVyYWwvZGlhZ25vc2lzLypnZW5ldGljczwva2V5d29yZD48a2V5d29yZD5IdW1h
bnM8L2tleXdvcmQ+PGtleXdvcmQ+SW5mYW50PC9rZXl3b3JkPjxrZXl3b3JkPlBvbHltb3JwaGlz
bSwgU2luZ2xlIE51Y2xlb3RpZGU8L2tleXdvcmQ+PGtleXdvcmQ+VC1Cb3ggRG9tYWluIFByb3Rl
aW5zL2dlbmV0aWNzPC9rZXl3b3JkPjwva2V5d29yZHM+PGRhdGVzPjx5ZWFyPjIwMTE8L3llYXI+
PHB1Yi1kYXRlcz48ZGF0ZT5EZWM8L2RhdGU+PC9wdWItZGF0ZXM+PC9kYXRlcz48aXNibj4xNTUy
LTQ4MjU8L2lzYm4+PGFjY2Vzc2lvbi1udW0+MjIwNTI3Mzk8L2FjY2Vzc2lvbi1udW0+PHVybHM+
PC91cmxzPjxlbGVjdHJvbmljLXJlc291cmNlLW51bT4xMC4xMDAyL2FqbWcuYS4zNDMwMjwvZWxl
Y3Ryb25pYy1yZXNvdXJjZS1udW0+PHJlbW90ZS1kYXRhYmFzZS1wcm92aWRlcj5OTE08L3JlbW90
ZS1kYXRhYmFzZS1wcm92aWRlcj48bGFuZ3VhZ2U+ZW5nPC9sYW5ndWFnZT48L3JlY29yZD48L0Np
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[90]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8A85701" w14:textId="21825A2C" w:rsidR="009A308C" w:rsidRPr="000137B2" w:rsidRDefault="004F52E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5718ABA6" wp14:editId="4D2E0C9F">
            <wp:extent cx="3031067" cy="217338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59453" cy="21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166A" w14:textId="00C1D005" w:rsidR="00AD0D4A" w:rsidRPr="000137B2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2655FEF3" w14:textId="61B5A62C" w:rsidR="00AD0D4A" w:rsidRPr="000137B2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FE8B3FE" wp14:editId="697C5429">
            <wp:extent cx="6858000" cy="219329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DACD" w14:textId="562E0AC5" w:rsidR="00AD0D4A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Whole Region (ClinGen Coordinates): </w:t>
      </w:r>
      <w:r w:rsidRPr="000137B2">
        <w:rPr>
          <w:rFonts w:ascii="Calibri Light" w:hAnsi="Calibri Light" w:cs="Calibri Light"/>
        </w:rPr>
        <w:t>chr17:58113002-60275809 (hg19)</w:t>
      </w:r>
    </w:p>
    <w:p w14:paraId="778FDA5B" w14:textId="77777777" w:rsidR="005A14F3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220B1AD1" w14:textId="45131E61" w:rsidR="005A14F3" w:rsidRDefault="005A14F3" w:rsidP="009B555C">
      <w:pPr>
        <w:pStyle w:val="Heading1"/>
        <w:tabs>
          <w:tab w:val="left" w:pos="333"/>
        </w:tabs>
        <w:rPr>
          <w:rFonts w:ascii="Calibri Light" w:hAnsi="Calibri Light" w:cs="Calibri Light"/>
          <w:i/>
          <w:iCs/>
        </w:rPr>
      </w:pPr>
      <w:bookmarkStart w:id="124" w:name="_Toc84971472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109</w:t>
        </w:r>
      </w:fldSimple>
      <w:r>
        <w:t xml:space="preserve">: </w:t>
      </w:r>
      <w:bookmarkStart w:id="125" w:name="_Hlk83495875"/>
      <w:r>
        <w:t>17q24</w:t>
      </w:r>
      <w:bookmarkEnd w:id="125"/>
      <w:r w:rsidR="00B727D7">
        <w:t>.2-q24.3</w:t>
      </w:r>
      <w:bookmarkEnd w:id="124"/>
    </w:p>
    <w:p w14:paraId="3F600A52" w14:textId="64B8D688" w:rsidR="006A2F15" w:rsidRPr="005A14F3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UCSC Genome Browser View of Reported CNVs:</w:t>
      </w:r>
    </w:p>
    <w:p w14:paraId="672BF435" w14:textId="27E67EA8" w:rsidR="005A14F3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5A14F3">
        <w:rPr>
          <w:rFonts w:ascii="Calibri Light" w:hAnsi="Calibri Light" w:cs="Calibri Light"/>
          <w:noProof/>
        </w:rPr>
        <w:drawing>
          <wp:inline distT="0" distB="0" distL="0" distR="0" wp14:anchorId="5095BA10" wp14:editId="23BB2024">
            <wp:extent cx="6858000" cy="20066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98F5" w14:textId="3B887DD9" w:rsidR="005A14F3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 xml:space="preserve">Whole Region = </w:t>
      </w:r>
      <w:r w:rsidR="00B76E78">
        <w:rPr>
          <w:rFonts w:ascii="Calibri Light" w:hAnsi="Calibri Light" w:cs="Calibri Light"/>
          <w:b/>
          <w:bCs/>
        </w:rPr>
        <w:t>DeStefano</w:t>
      </w:r>
      <w:r>
        <w:rPr>
          <w:rFonts w:ascii="Calibri Light" w:hAnsi="Calibri Light" w:cs="Calibri Light"/>
          <w:b/>
          <w:bCs/>
        </w:rPr>
        <w:t>:</w:t>
      </w:r>
      <w:r w:rsidR="00B76E78">
        <w:rPr>
          <w:rFonts w:ascii="Calibri Light" w:hAnsi="Calibri Light" w:cs="Calibri Light"/>
          <w:b/>
          <w:bCs/>
        </w:rPr>
        <w:t xml:space="preserve"> </w:t>
      </w:r>
      <w:r w:rsidR="00B76E78" w:rsidRPr="00B76E78">
        <w:rPr>
          <w:rFonts w:ascii="Calibri Light" w:hAnsi="Calibri Light" w:cs="Calibri Light"/>
        </w:rPr>
        <w:t>chr17:66865466-68134760 (hg19)</w:t>
      </w:r>
    </w:p>
    <w:p w14:paraId="0EDF74F8" w14:textId="4A26549A" w:rsidR="005A14F3" w:rsidRDefault="005A14F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SRO = </w:t>
      </w:r>
      <w:r w:rsidRPr="005A14F3">
        <w:rPr>
          <w:rFonts w:ascii="Calibri Light" w:hAnsi="Calibri Light" w:cs="Calibri Light"/>
          <w:b/>
          <w:bCs/>
        </w:rPr>
        <w:t>Sun Patient “GD”:</w:t>
      </w:r>
      <w:r>
        <w:rPr>
          <w:rFonts w:ascii="Calibri Light" w:hAnsi="Calibri Light" w:cs="Calibri Light"/>
        </w:rPr>
        <w:t xml:space="preserve"> </w:t>
      </w:r>
      <w:r w:rsidRPr="005A14F3">
        <w:rPr>
          <w:rFonts w:ascii="Calibri Light" w:hAnsi="Calibri Light" w:cs="Calibri Light"/>
        </w:rPr>
        <w:t>chr17:64641291-65042219</w:t>
      </w:r>
      <w:r>
        <w:rPr>
          <w:rFonts w:ascii="Calibri Light" w:hAnsi="Calibri Light" w:cs="Calibri Light"/>
        </w:rPr>
        <w:t xml:space="preserve"> (hg1</w:t>
      </w:r>
      <w:r w:rsidR="00B76E78">
        <w:rPr>
          <w:rFonts w:ascii="Calibri Light" w:hAnsi="Calibri Light" w:cs="Calibri Light"/>
        </w:rPr>
        <w:t>8</w:t>
      </w:r>
      <w:r>
        <w:rPr>
          <w:rFonts w:ascii="Calibri Light" w:hAnsi="Calibri Light" w:cs="Calibri Light"/>
        </w:rPr>
        <w:t>)</w:t>
      </w:r>
    </w:p>
    <w:p w14:paraId="0B3ED32F" w14:textId="2646085D" w:rsidR="006A2F15" w:rsidRPr="006A2F15" w:rsidRDefault="006A2F15" w:rsidP="009B555C">
      <w:pPr>
        <w:pStyle w:val="Heading1"/>
        <w:tabs>
          <w:tab w:val="left" w:pos="333"/>
        </w:tabs>
        <w:rPr>
          <w:rFonts w:ascii="Calibri Light" w:hAnsi="Calibri Light" w:cs="Calibri Light"/>
        </w:rPr>
      </w:pPr>
      <w:bookmarkStart w:id="126" w:name="_Toc84971473"/>
      <w:r>
        <w:t xml:space="preserve">Primary CNV </w:t>
      </w:r>
      <w:fldSimple w:instr=" SEQ Primary_CNV \* ARABIC ">
        <w:r w:rsidR="00A360AB">
          <w:rPr>
            <w:noProof/>
          </w:rPr>
          <w:t>110</w:t>
        </w:r>
      </w:fldSimple>
      <w:r>
        <w:t xml:space="preserve">: </w:t>
      </w:r>
      <w:r w:rsidRPr="003804C4">
        <w:t>17q24.3</w:t>
      </w:r>
      <w:r>
        <w:t xml:space="preserve"> (</w:t>
      </w:r>
      <w:r w:rsidR="00A0047E" w:rsidRPr="00A0047E">
        <w:t>SRXY10</w:t>
      </w:r>
      <w:r w:rsidR="00A0047E">
        <w:t xml:space="preserve">; </w:t>
      </w:r>
      <w:r w:rsidR="00A0047E" w:rsidRPr="00A0047E">
        <w:t>SRXX2</w:t>
      </w:r>
      <w:r>
        <w:t>)</w:t>
      </w:r>
      <w:bookmarkEnd w:id="126"/>
    </w:p>
    <w:p w14:paraId="73B8EB66" w14:textId="5E506AB8" w:rsidR="009A7418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Figure 1 of Kim 2015</w:t>
      </w:r>
      <w:r w:rsidR="001C2CF8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PEVuZE5vdGU+PENpdGU+PEF1dGhvcj5LaW08L0F1dGhvcj48WWVhcj4yMDE1PC9ZZWFyPjxSZWNO
dW0+NTk1PC9SZWNOdW0+PERpc3BsYXlUZXh0Pls5MV08L0Rpc3BsYXlUZXh0PjxyZWNvcmQ+PHJl
Yy1udW1iZXI+NTk1PC9yZWMtbnVtYmVyPjxmb3JlaWduLWtleXM+PGtleSBhcHA9IkVOIiBkYi1p
ZD0icDl3djAwYTV5ZXowdjFldDVhd3Y5cGZvZXBkMHg1ZHR3d3B0IiB0aW1lc3RhbXA9IjE2MjY4
ODg4NDAiPjU5NTwva2V5PjwvZm9yZWlnbi1rZXlzPjxyZWYtdHlwZSBuYW1lPSJKb3VybmFsIEFy
dGljbGUiPjE3PC9yZWYtdHlwZT48Y29udHJpYnV0b3JzPjxhdXRob3JzPjxhdXRob3I+S2ltLCBH
LiBKLjwvYXV0aG9yPjxhdXRob3I+U29jaywgRS48L2F1dGhvcj48YXV0aG9yPkJ1Y2hiZXJnZXIs
IEEuPC9hdXRob3I+PGF1dGhvcj5KdXN0LCBXLjwvYXV0aG9yPjxhdXRob3I+RGVuemVyLCBGLjwv
YXV0aG9yPjxhdXRob3I+SG9lcGZmbmVyLCBXLjwvYXV0aG9yPjxhdXRob3I+R2VybWFuLCBKLjwv
YXV0aG9yPjxhdXRob3I+Q29sZSwgVC48L2F1dGhvcj48YXV0aG9yPk1hbm4sIEouPC9hdXRob3I+
PGF1dGhvcj5TZWd1aW4sIEouIEguPC9hdXRob3I+PGF1dGhvcj5aaXBmLCBXLjwvYXV0aG9yPjxh
dXRob3I+Q29zdGlnYW4sIEMuPC9hdXRob3I+PGF1dGhvcj5TY2htaWFkeSwgSC48L2F1dGhvcj48
YXV0aG9yPlJvc3TDoXN5LCBNLjwvYXV0aG9yPjxhdXRob3I+S3JhbWVyLCBNLjwvYXV0aG9yPjxh
dXRob3I+S2FsdGVuYmFjaCwgUy48L2F1dGhvcj48YXV0aG9yPlLDtnNsZXIsIEIuPC9hdXRob3I+
PGF1dGhvcj5HZW9yZywgSS48L2F1dGhvcj48YXV0aG9yPlRyb3BwbWFubiwgRS48L2F1dGhvcj48
YXV0aG9yPlRlaWNobWFubiwgQS4gQy48L2F1dGhvcj48YXV0aG9yPlNhbGZlbGRlciwgQS48L2F1
dGhvcj48YXV0aG9yPldpZGhvbHosIFMuIEEuPC9hdXRob3I+PGF1dGhvcj5XaWVhY2tlciwgUC48
L2F1dGhvcj48YXV0aG9yPkhpb3J0LCBPLjwvYXV0aG9yPjxhdXRob3I+Q2FtZXJpbm8sIEcuPC9h
dXRob3I+PGF1dGhvcj5SYWRpLCBPLjwvYXV0aG9yPjxhdXRob3I+V2VnbmVyLCBNLjwvYXV0aG9y
PjxhdXRob3I+QXJub2xkLCBILiBILjwvYXV0aG9yPjxhdXRob3I+U2NoZXJlciwgRy48L2F1dGhv
cj48L2F1dGhvcnM+PC9jb250cmlidXRvcnM+PGF1dGgtYWRkcmVzcz5JbnN0aXR1dGUgb2YgSHVt
YW4gR2VuZXRpY3MsIFVuaXZlcnNpdHkgb2YgRnJlaWJ1cmcsIEZyZWlidXJnLCBHZXJtYW55IEZh
Y3VsdHkgb2YgQmlvbG9neSwgVW5pdmVyc2l0eSBvZiBGcmVpYnVyZywgRnJlaWJ1cmcsIEdlcm1h
bnkuJiN4RDtJbnN0aXR1dGUgb2YgQmlvY2hlbWlzdHJ5LCBVbml2ZXJzaXR5IG9mIEVybGFuZ2Vu
LU7DvHJuYmVyZywgRXJsYW5nZW4sIEdlcm1hbnkuJiN4RDtEZXBhcnRtZW50IG9mIENlbGwgYW5k
IE1vbGVjdWxhciBCaW9sb2d5LCBJbnN0aXR1dGUgb2YgQmlvY2hlbWlzdHJ5IGFuZCBCaW90ZWNo
bm9sb2d5LCBVbml2ZXJzaXR5IG9mIEJyYXVuc2Nod2VpZywgQnJhdW5zY2h3ZWlnLCBHZXJtYW55
LiYjeEQ7SW5zdGl0dXRlIG9mIEh1bWFuIEdlbmV0aWNzLCBVbml2ZXJzaXR5IG9mIFVsbSwgVWxt
LCBHZXJtYW55LiYjeEQ7RGVwYXJ0bWVudCBvZiBQZWRpYXRyaWNzIGFuZCBBZG9sZXNjZW50IE1l
ZGljaW5lLCBVbml2ZXJzaXR5IEhvc3BpdGFsIFVsbSwgVWxtLCBHZXJtYW55LiYjeEQ7VW5pdmVy
c2l0eSBIb3NwaXRhbCBmb3IgQ2hpbGRyZW4gYW5kIEFkb2xlc2NlbnRzLCBVbml2ZXJzaXR5IG9m
IExlaXB6aWcsIExlaXB6aWcsIEdlcm1hbnkuJiN4RDtEZXBhcnRtZW50IG9mIFBlZGlhdHJpY3Ms
IENvcm5lbGwgVW5pdmVyc2l0eSwgTmV3IFlvcmssIFVTQS4mI3hEO0RlcGFydG1lbnQgb2YgTWVk
aWNhbCBhbmQgTW9sZWN1bGFyIEdlbmV0aWNzLCBVbml2ZXJzaXR5IG9mIEJpcm1pbmdoYW0gU2No
b29sIG9mIE1lZGljaW5lLCBJbnN0aXR1dGUgb2YgQmlvbWVkaWNhbCBSZXNlYXJjaCwgQmlybWlu
Z2hhbSwgVUsuJiN4RDtEZXBhcnRtZW50IG9mIFBhZWRpYXRyaWMgT25jb2xvZ3ksIEJpcm1pbmdo
YW0gQ2hpbGRyZW4mYXBvcztzIEhvc3BpdGFsLCBCaXJtaW5naGFtLCBVSy4mI3hEO1BlZGlhdHJp
eCBNZWRpY2FsIEdyb3VwIG9mIE9oaW8sIENvbHVtYnVzLCBPaGlvLCBVU0EuJiN4RDtDZW50cmFs
IE9oaW8gUGVkaWF0cmljIEVuZG9jcmlub2xvZ3kgYW5kIERpYWJldGVzIFNlcnZpY2VzIChDT1BF
RCksIENvbHVtYnVzLCBPaGlvLCBVU0EuJiN4RDtOYXRpb25hbCBDZW50cmUgZm9yIE1lZGljYWwg
R2VuZXRpY3MsIE91ciBMYWR5JmFwb3M7cyBIb3NwaXRhbCBmb3IgU2ljayBDaGlsZHJlbiwgRHVi
bGluLCBJcmVsYW5kLiYjeEQ7S2xpbmlrIGbDvHIgR3luw6Rrb2xvZ2llLCBDaGFyaXTDqSwgRnJh
dWVua2xpbmlrIENhbXB1cyBWaXJjaG93LUtsaW5pa3VtLCBCZXJsaW4sIEdlcm1hbnkuJiN4RDtJ
bnN0aXR1dGUgb2YgSHVtYW4gR2VuZXRpY3MsIFVuaXZlcnNpdHkgb2YgRnJlaWJ1cmcsIEZyZWli
dXJnLCBHZXJtYW55LiYjeEQ7SW5zdGl0dXRlIG9mIEh1bWFuIEdlbmV0aWNzLCBVbml2ZXJzaXR5
IG9mIEZyZWlidXJnLCBGcmVpYnVyZywgR2VybWFueSBBcmVhIG9mIEh1bWFuIEROQSBWYXJpYWJp
bGl0eSwgQ2VudHJvIGRlIEdlbsOzbWljYSBlIEludmVzdGlnYWNpw7NuIE9uY29sw7NnaWNhIChH
RU5ZTyksIFBmaXplci1Vbml2ZXJzaWRhZCBkZSBHcmFuYWRhLUp1bnRhIGRlIEFuZGFsdWNpYSwg
R3JhbmFkYSwgU3BhaW4uJiN4RDtEZXBhcnRtZW50IG9mIFBlZGlhdHJpY3MsIENlbnRyZSBmb3Ig
UGVkaWF0cmljcyBhbmQgQWRvbGVzY2VudCBNZWRpY2luZSwgVW5pdmVyc2l0eSBvZiBGcmVpYnVy
ZywgRnJlaWJ1cmcsIEdlcm1hbnkuJiN4RDtJbnN0aXR1dGUgb2YgSHVtYW4gR2VuZXRpY3MsIFdl
c3Rmw6RsaXNjaGUgV2lsaGVsbXMgVW5pdmVyc2l0w6R0IE3DvG5zdGVyLCBNw7xuc3RlciwgR2Vy
bWFueS4mI3hEO0RlcGFydG1lbnQgb2YgUGVkaWF0cmljIGFuZCBBZG9sZXNjZW50IE1lZGljaW5l
LCBVbml2ZXJzaXR5IG9mIEzDvGJlY2ssIEzDvGJlY2ssIEdlcm1hbnkuJiN4RDtEaXBhcnRhbWVu
dG8gZGkgUGF0b2xvZ2lhIFVtYW5hIGVkIEVyZWRpdGFyaWEsIEJpb2xvZ2lhIEdlbmVyYWxlIGUg
R2VuZXRpY2EgTWVkaWNhLCBQYXZpYSwgSXRhbHkuPC9hdXRoLWFkZHJlc3M+PHRpdGxlcz48dGl0
bGU+Q29weSBudW1iZXIgdmFyaWF0aW9uIG9mIHR3byBzZXBhcmF0ZSByZWd1bGF0b3J5IHJlZ2lv
bnMgdXBzdHJlYW0gb2YgU09YOSBjYXVzZXMgaXNvbGF0ZWQgNDYsWFkgb3IgNDYsWFggZGlzb3Jk
ZXIgb2Ygc2V4IGRldmVsb3BtZW50PC90aXRsZT48c2Vjb25kYXJ5LXRpdGxlPkogTWVkIEdlbmV0
PC9zZWNvbmRhcnktdGl0bGU+PGFsdC10aXRsZT5Kb3VybmFsIG9mIG1lZGljYWwgZ2VuZXRpY3M8
L2FsdC10aXRsZT48L3RpdGxlcz48cGVyaW9kaWNhbD48ZnVsbC10aXRsZT5KIE1lZCBHZW5ldDwv
ZnVsbC10aXRsZT48YWJici0xPkpvdXJuYWwgb2YgbWVkaWNhbCBnZW5ldGljczwvYWJici0xPjwv
cGVyaW9kaWNhbD48YWx0LXBlcmlvZGljYWw+PGZ1bGwtdGl0bGU+SiBNZWQgR2VuZXQ8L2Z1bGwt
dGl0bGU+PGFiYnItMT5Kb3VybmFsIG9mIG1lZGljYWwgZ2VuZXRpY3M8L2FiYnItMT48L2FsdC1w
ZXJpb2RpY2FsPjxwYWdlcz4yNDAtNzwvcGFnZXM+PHZvbHVtZT41Mjwvdm9sdW1lPjxudW1iZXI+
NDwvbnVtYmVyPjxlZGl0aW9uPjIwMTUvMDEvMjI8L2VkaXRpb24+PGtleXdvcmRzPjxrZXl3b3Jk
PkFuaW1hbHM8L2tleXdvcmQ+PGtleXdvcmQ+Q2VsbCBMaW5lPC9rZXl3b3JkPjxrZXl3b3JkPkNv
aG9ydCBTdHVkaWVzPC9rZXl3b3JkPjxrZXl3b3JkPipETkEgQ29weSBOdW1iZXIgVmFyaWF0aW9u
czwva2V5d29yZD48a2V5d29yZD5EaXNvcmRlcnMgb2YgU2V4IERldmVsb3BtZW50LypnZW5ldGlj
czwva2V5d29yZD48a2V5d29yZD5GZW1hbGU8L2tleXdvcmQ+PGtleXdvcmQ+SHVtYW5zPC9rZXl3
b3JkPjxrZXl3b3JkPk1hbGU8L2tleXdvcmQ+PGtleXdvcmQ+TWljZTwva2V5d29yZD48a2V5d29y
ZD5QZWRpZ3JlZTwva2V5d29yZD48a2V5d29yZD4qUmVndWxhdG9yeSBTZXF1ZW5jZXMsIE51Y2xl
aWMgQWNpZDwva2V5d29yZD48a2V5d29yZD5TT1g5IFRyYW5zY3JpcHRpb24gRmFjdG9yLypnZW5l
dGljczwva2V5d29yZD48a2V5d29yZD5Tb3g5PC9rZXl3b3JkPjxrZXl3b3JkPlNyeTwva2V5d29y
ZD48a2V5d29yZD5kaXNvcmRlciBvZiBzZXggZGV2ZWxvcG1lbnQ8L2tleXdvcmQ+PGtleXdvcmQ+
ZW5oYW5jZXI8L2tleXdvcmQ+PGtleXdvcmQ+bG9uZy1yYW5nZSBjb250cm9sPC9rZXl3b3JkPjwv
a2V5d29yZHM+PGRhdGVzPjx5ZWFyPjIwMTU8L3llYXI+PHB1Yi1kYXRlcz48ZGF0ZT5BcHI8L2Rh
dGU+PC9wdWItZGF0ZXM+PC9kYXRlcz48aXNibj4wMDIyLTI1OTM8L2lzYm4+PGFjY2Vzc2lvbi1u
dW0+MjU2MDQwODM8L2FjY2Vzc2lvbi1udW0+PHVybHM+PC91cmxzPjxlbGVjdHJvbmljLXJlc291
cmNlLW51bT4xMC4xMTM2L2ptZWRnZW5ldC0yMDE0LTEwMjg2NDwvZWxlY3Ryb25pYy1yZXNvdXJj
ZS1udW0+PHJlbW90ZS1kYXRhYmFzZS1wcm92aWRlcj5OTE08L3JlbW90ZS1kYXRhYmFzZS1wcm92
aWRlcj48bGFuZ3VhZ2U+ZW5nPC9sYW5ndWFnZT48L3JlY29yZD48L0NpdGU+PC9FbmROb3RlPn==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PEVuZE5vdGU+PENpdGU+PEF1dGhvcj5LaW08L0F1dGhvcj48WWVhcj4yMDE1PC9ZZWFyPjxSZWNO
dW0+NTk1PC9SZWNOdW0+PERpc3BsYXlUZXh0Pls5MV08L0Rpc3BsYXlUZXh0PjxyZWNvcmQ+PHJl
Yy1udW1iZXI+NTk1PC9yZWMtbnVtYmVyPjxmb3JlaWduLWtleXM+PGtleSBhcHA9IkVOIiBkYi1p
ZD0icDl3djAwYTV5ZXowdjFldDVhd3Y5cGZvZXBkMHg1ZHR3d3B0IiB0aW1lc3RhbXA9IjE2MjY4
ODg4NDAiPjU5NTwva2V5PjwvZm9yZWlnbi1rZXlzPjxyZWYtdHlwZSBuYW1lPSJKb3VybmFsIEFy
dGljbGUiPjE3PC9yZWYtdHlwZT48Y29udHJpYnV0b3JzPjxhdXRob3JzPjxhdXRob3I+S2ltLCBH
LiBKLjwvYXV0aG9yPjxhdXRob3I+U29jaywgRS48L2F1dGhvcj48YXV0aG9yPkJ1Y2hiZXJnZXIs
IEEuPC9hdXRob3I+PGF1dGhvcj5KdXN0LCBXLjwvYXV0aG9yPjxhdXRob3I+RGVuemVyLCBGLjwv
YXV0aG9yPjxhdXRob3I+SG9lcGZmbmVyLCBXLjwvYXV0aG9yPjxhdXRob3I+R2VybWFuLCBKLjwv
YXV0aG9yPjxhdXRob3I+Q29sZSwgVC48L2F1dGhvcj48YXV0aG9yPk1hbm4sIEouPC9hdXRob3I+
PGF1dGhvcj5TZWd1aW4sIEouIEguPC9hdXRob3I+PGF1dGhvcj5aaXBmLCBXLjwvYXV0aG9yPjxh
dXRob3I+Q29zdGlnYW4sIEMuPC9hdXRob3I+PGF1dGhvcj5TY2htaWFkeSwgSC48L2F1dGhvcj48
YXV0aG9yPlJvc3TDoXN5LCBNLjwvYXV0aG9yPjxhdXRob3I+S3JhbWVyLCBNLjwvYXV0aG9yPjxh
dXRob3I+S2FsdGVuYmFjaCwgUy48L2F1dGhvcj48YXV0aG9yPlLDtnNsZXIsIEIuPC9hdXRob3I+
PGF1dGhvcj5HZW9yZywgSS48L2F1dGhvcj48YXV0aG9yPlRyb3BwbWFubiwgRS48L2F1dGhvcj48
YXV0aG9yPlRlaWNobWFubiwgQS4gQy48L2F1dGhvcj48YXV0aG9yPlNhbGZlbGRlciwgQS48L2F1
dGhvcj48YXV0aG9yPldpZGhvbHosIFMuIEEuPC9hdXRob3I+PGF1dGhvcj5XaWVhY2tlciwgUC48
L2F1dGhvcj48YXV0aG9yPkhpb3J0LCBPLjwvYXV0aG9yPjxhdXRob3I+Q2FtZXJpbm8sIEcuPC9h
dXRob3I+PGF1dGhvcj5SYWRpLCBPLjwvYXV0aG9yPjxhdXRob3I+V2VnbmVyLCBNLjwvYXV0aG9y
PjxhdXRob3I+QXJub2xkLCBILiBILjwvYXV0aG9yPjxhdXRob3I+U2NoZXJlciwgRy48L2F1dGhv
cj48L2F1dGhvcnM+PC9jb250cmlidXRvcnM+PGF1dGgtYWRkcmVzcz5JbnN0aXR1dGUgb2YgSHVt
YW4gR2VuZXRpY3MsIFVuaXZlcnNpdHkgb2YgRnJlaWJ1cmcsIEZyZWlidXJnLCBHZXJtYW55IEZh
Y3VsdHkgb2YgQmlvbG9neSwgVW5pdmVyc2l0eSBvZiBGcmVpYnVyZywgRnJlaWJ1cmcsIEdlcm1h
bnkuJiN4RDtJbnN0aXR1dGUgb2YgQmlvY2hlbWlzdHJ5LCBVbml2ZXJzaXR5IG9mIEVybGFuZ2Vu
LU7DvHJuYmVyZywgRXJsYW5nZW4sIEdlcm1hbnkuJiN4RDtEZXBhcnRtZW50IG9mIENlbGwgYW5k
IE1vbGVjdWxhciBCaW9sb2d5LCBJbnN0aXR1dGUgb2YgQmlvY2hlbWlzdHJ5IGFuZCBCaW90ZWNo
bm9sb2d5LCBVbml2ZXJzaXR5IG9mIEJyYXVuc2Nod2VpZywgQnJhdW5zY2h3ZWlnLCBHZXJtYW55
LiYjeEQ7SW5zdGl0dXRlIG9mIEh1bWFuIEdlbmV0aWNzLCBVbml2ZXJzaXR5IG9mIFVsbSwgVWxt
LCBHZXJtYW55LiYjeEQ7RGVwYXJ0bWVudCBvZiBQZWRpYXRyaWNzIGFuZCBBZG9sZXNjZW50IE1l
ZGljaW5lLCBVbml2ZXJzaXR5IEhvc3BpdGFsIFVsbSwgVWxtLCBHZXJtYW55LiYjeEQ7VW5pdmVy
c2l0eSBIb3NwaXRhbCBmb3IgQ2hpbGRyZW4gYW5kIEFkb2xlc2NlbnRzLCBVbml2ZXJzaXR5IG9m
IExlaXB6aWcsIExlaXB6aWcsIEdlcm1hbnkuJiN4RDtEZXBhcnRtZW50IG9mIFBlZGlhdHJpY3Ms
IENvcm5lbGwgVW5pdmVyc2l0eSwgTmV3IFlvcmssIFVTQS4mI3hEO0RlcGFydG1lbnQgb2YgTWVk
aWNhbCBhbmQgTW9sZWN1bGFyIEdlbmV0aWNzLCBVbml2ZXJzaXR5IG9mIEJpcm1pbmdoYW0gU2No
b29sIG9mIE1lZGljaW5lLCBJbnN0aXR1dGUgb2YgQmlvbWVkaWNhbCBSZXNlYXJjaCwgQmlybWlu
Z2hhbSwgVUsuJiN4RDtEZXBhcnRtZW50IG9mIFBhZWRpYXRyaWMgT25jb2xvZ3ksIEJpcm1pbmdo
YW0gQ2hpbGRyZW4mYXBvcztzIEhvc3BpdGFsLCBCaXJtaW5naGFtLCBVSy4mI3hEO1BlZGlhdHJp
eCBNZWRpY2FsIEdyb3VwIG9mIE9oaW8sIENvbHVtYnVzLCBPaGlvLCBVU0EuJiN4RDtDZW50cmFs
IE9oaW8gUGVkaWF0cmljIEVuZG9jcmlub2xvZ3kgYW5kIERpYWJldGVzIFNlcnZpY2VzIChDT1BF
RCksIENvbHVtYnVzLCBPaGlvLCBVU0EuJiN4RDtOYXRpb25hbCBDZW50cmUgZm9yIE1lZGljYWwg
R2VuZXRpY3MsIE91ciBMYWR5JmFwb3M7cyBIb3NwaXRhbCBmb3IgU2ljayBDaGlsZHJlbiwgRHVi
bGluLCBJcmVsYW5kLiYjeEQ7S2xpbmlrIGbDvHIgR3luw6Rrb2xvZ2llLCBDaGFyaXTDqSwgRnJh
dWVua2xpbmlrIENhbXB1cyBWaXJjaG93LUtsaW5pa3VtLCBCZXJsaW4sIEdlcm1hbnkuJiN4RDtJ
bnN0aXR1dGUgb2YgSHVtYW4gR2VuZXRpY3MsIFVuaXZlcnNpdHkgb2YgRnJlaWJ1cmcsIEZyZWli
dXJnLCBHZXJtYW55LiYjeEQ7SW5zdGl0dXRlIG9mIEh1bWFuIEdlbmV0aWNzLCBVbml2ZXJzaXR5
IG9mIEZyZWlidXJnLCBGcmVpYnVyZywgR2VybWFueSBBcmVhIG9mIEh1bWFuIEROQSBWYXJpYWJp
bGl0eSwgQ2VudHJvIGRlIEdlbsOzbWljYSBlIEludmVzdGlnYWNpw7NuIE9uY29sw7NnaWNhIChH
RU5ZTyksIFBmaXplci1Vbml2ZXJzaWRhZCBkZSBHcmFuYWRhLUp1bnRhIGRlIEFuZGFsdWNpYSwg
R3JhbmFkYSwgU3BhaW4uJiN4RDtEZXBhcnRtZW50IG9mIFBlZGlhdHJpY3MsIENlbnRyZSBmb3Ig
UGVkaWF0cmljcyBhbmQgQWRvbGVzY2VudCBNZWRpY2luZSwgVW5pdmVyc2l0eSBvZiBGcmVpYnVy
ZywgRnJlaWJ1cmcsIEdlcm1hbnkuJiN4RDtJbnN0aXR1dGUgb2YgSHVtYW4gR2VuZXRpY3MsIFdl
c3Rmw6RsaXNjaGUgV2lsaGVsbXMgVW5pdmVyc2l0w6R0IE3DvG5zdGVyLCBNw7xuc3RlciwgR2Vy
bWFueS4mI3hEO0RlcGFydG1lbnQgb2YgUGVkaWF0cmljIGFuZCBBZG9sZXNjZW50IE1lZGljaW5l
LCBVbml2ZXJzaXR5IG9mIEzDvGJlY2ssIEzDvGJlY2ssIEdlcm1hbnkuJiN4RDtEaXBhcnRhbWVu
dG8gZGkgUGF0b2xvZ2lhIFVtYW5hIGVkIEVyZWRpdGFyaWEsIEJpb2xvZ2lhIEdlbmVyYWxlIGUg
R2VuZXRpY2EgTWVkaWNhLCBQYXZpYSwgSXRhbHkuPC9hdXRoLWFkZHJlc3M+PHRpdGxlcz48dGl0
bGU+Q29weSBudW1iZXIgdmFyaWF0aW9uIG9mIHR3byBzZXBhcmF0ZSByZWd1bGF0b3J5IHJlZ2lv
bnMgdXBzdHJlYW0gb2YgU09YOSBjYXVzZXMgaXNvbGF0ZWQgNDYsWFkgb3IgNDYsWFggZGlzb3Jk
ZXIgb2Ygc2V4IGRldmVsb3BtZW50PC90aXRsZT48c2Vjb25kYXJ5LXRpdGxlPkogTWVkIEdlbmV0
PC9zZWNvbmRhcnktdGl0bGU+PGFsdC10aXRsZT5Kb3VybmFsIG9mIG1lZGljYWwgZ2VuZXRpY3M8
L2FsdC10aXRsZT48L3RpdGxlcz48cGVyaW9kaWNhbD48ZnVsbC10aXRsZT5KIE1lZCBHZW5ldDwv
ZnVsbC10aXRsZT48YWJici0xPkpvdXJuYWwgb2YgbWVkaWNhbCBnZW5ldGljczwvYWJici0xPjwv
cGVyaW9kaWNhbD48YWx0LXBlcmlvZGljYWw+PGZ1bGwtdGl0bGU+SiBNZWQgR2VuZXQ8L2Z1bGwt
dGl0bGU+PGFiYnItMT5Kb3VybmFsIG9mIG1lZGljYWwgZ2VuZXRpY3M8L2FiYnItMT48L2FsdC1w
ZXJpb2RpY2FsPjxwYWdlcz4yNDAtNzwvcGFnZXM+PHZvbHVtZT41Mjwvdm9sdW1lPjxudW1iZXI+
NDwvbnVtYmVyPjxlZGl0aW9uPjIwMTUvMDEvMjI8L2VkaXRpb24+PGtleXdvcmRzPjxrZXl3b3Jk
PkFuaW1hbHM8L2tleXdvcmQ+PGtleXdvcmQ+Q2VsbCBMaW5lPC9rZXl3b3JkPjxrZXl3b3JkPkNv
aG9ydCBTdHVkaWVzPC9rZXl3b3JkPjxrZXl3b3JkPipETkEgQ29weSBOdW1iZXIgVmFyaWF0aW9u
czwva2V5d29yZD48a2V5d29yZD5EaXNvcmRlcnMgb2YgU2V4IERldmVsb3BtZW50LypnZW5ldGlj
czwva2V5d29yZD48a2V5d29yZD5GZW1hbGU8L2tleXdvcmQ+PGtleXdvcmQ+SHVtYW5zPC9rZXl3
b3JkPjxrZXl3b3JkPk1hbGU8L2tleXdvcmQ+PGtleXdvcmQ+TWljZTwva2V5d29yZD48a2V5d29y
ZD5QZWRpZ3JlZTwva2V5d29yZD48a2V5d29yZD4qUmVndWxhdG9yeSBTZXF1ZW5jZXMsIE51Y2xl
aWMgQWNpZDwva2V5d29yZD48a2V5d29yZD5TT1g5IFRyYW5zY3JpcHRpb24gRmFjdG9yLypnZW5l
dGljczwva2V5d29yZD48a2V5d29yZD5Tb3g5PC9rZXl3b3JkPjxrZXl3b3JkPlNyeTwva2V5d29y
ZD48a2V5d29yZD5kaXNvcmRlciBvZiBzZXggZGV2ZWxvcG1lbnQ8L2tleXdvcmQ+PGtleXdvcmQ+
ZW5oYW5jZXI8L2tleXdvcmQ+PGtleXdvcmQ+bG9uZy1yYW5nZSBjb250cm9sPC9rZXl3b3JkPjwv
a2V5d29yZHM+PGRhdGVzPjx5ZWFyPjIwMTU8L3llYXI+PHB1Yi1kYXRlcz48ZGF0ZT5BcHI8L2Rh
dGU+PC9wdWItZGF0ZXM+PC9kYXRlcz48aXNibj4wMDIyLTI1OTM8L2lzYm4+PGFjY2Vzc2lvbi1u
dW0+MjU2MDQwODM8L2FjY2Vzc2lvbi1udW0+PHVybHM+PC91cmxzPjxlbGVjdHJvbmljLXJlc291
cmNlLW51bT4xMC4xMTM2L2ptZWRnZW5ldC0yMDE0LTEwMjg2NDwvZWxlY3Ryb25pYy1yZXNvdXJj
ZS1udW0+PHJlbW90ZS1kYXRhYmFzZS1wcm92aWRlcj5OTE08L3JlbW90ZS1kYXRhYmFzZS1wcm92
aWRlcj48bGFuZ3VhZ2U+ZW5nPC9sYW5ndWFnZT48L3JlY29yZD48L0NpdGU+PC9FbmROb3RlPn==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1C2CF8">
        <w:rPr>
          <w:rFonts w:ascii="Calibri Light" w:hAnsi="Calibri Light" w:cs="Calibri Light"/>
          <w:i/>
          <w:iCs/>
        </w:rPr>
      </w:r>
      <w:r w:rsidR="001C2CF8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[91]</w:t>
      </w:r>
      <w:r w:rsidR="001C2CF8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6C2015ED" w14:textId="46E3213B" w:rsidR="009A7418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9A7418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27EC23E" wp14:editId="67182852">
            <wp:extent cx="5215467" cy="4499855"/>
            <wp:effectExtent l="0" t="0" r="444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32802" cy="45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DB12" w14:textId="77777777" w:rsidR="009A7418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0DFE0501" w14:textId="77777777" w:rsidR="00264260" w:rsidRDefault="00264260" w:rsidP="009B555C">
      <w:pPr>
        <w:tabs>
          <w:tab w:val="left" w:pos="333"/>
        </w:tabs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br w:type="page"/>
      </w:r>
    </w:p>
    <w:p w14:paraId="5092A885" w14:textId="76AE0B8D" w:rsidR="006A2F15" w:rsidRDefault="009A741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lastRenderedPageBreak/>
        <w:t xml:space="preserve">UCSC </w:t>
      </w:r>
      <w:r w:rsidR="006A2F15">
        <w:rPr>
          <w:rFonts w:ascii="Calibri Light" w:hAnsi="Calibri Light" w:cs="Calibri Light"/>
          <w:i/>
          <w:iCs/>
        </w:rPr>
        <w:t>Genome Browser View of Reported CNVs:</w:t>
      </w:r>
    </w:p>
    <w:p w14:paraId="6EB031CF" w14:textId="394CF7BC" w:rsidR="006A2F15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i/>
          <w:iCs/>
        </w:rPr>
      </w:pPr>
      <w:r>
        <w:rPr>
          <w:rFonts w:ascii="Calibri Light" w:hAnsi="Calibri Light" w:cs="Calibri Light"/>
          <w:b/>
          <w:bCs/>
          <w:i/>
          <w:iCs/>
          <w:noProof/>
        </w:rPr>
        <w:drawing>
          <wp:inline distT="0" distB="0" distL="0" distR="0" wp14:anchorId="52E5BE2E" wp14:editId="0EF0ADC3">
            <wp:extent cx="6544733" cy="4799471"/>
            <wp:effectExtent l="0" t="0" r="889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69" cy="480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0BFC" w14:textId="5D0676A8" w:rsidR="006A2F15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>Blue (SOX9 Enhancer Region</w:t>
      </w:r>
      <w:proofErr w:type="gramStart"/>
      <w:r>
        <w:rPr>
          <w:rFonts w:ascii="Calibri Light" w:hAnsi="Calibri Light" w:cs="Calibri Light"/>
          <w:b/>
          <w:bCs/>
        </w:rPr>
        <w:t>) :</w:t>
      </w:r>
      <w:proofErr w:type="gramEnd"/>
      <w:r>
        <w:rPr>
          <w:rFonts w:ascii="Calibri Light" w:hAnsi="Calibri Light" w:cs="Calibri Light"/>
          <w:b/>
          <w:bCs/>
        </w:rPr>
        <w:t xml:space="preserve">: </w:t>
      </w:r>
      <w:r w:rsidRPr="006A2F15">
        <w:rPr>
          <w:rFonts w:ascii="Calibri Light" w:hAnsi="Calibri Light" w:cs="Calibri Light"/>
        </w:rPr>
        <w:t>chr17:67892996-69792434 (hg19)</w:t>
      </w:r>
    </w:p>
    <w:p w14:paraId="72D7B001" w14:textId="3D73A098" w:rsidR="006A2F15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>Red (</w:t>
      </w:r>
      <w:proofErr w:type="gramStart"/>
      <w:r>
        <w:rPr>
          <w:rFonts w:ascii="Calibri Light" w:hAnsi="Calibri Light" w:cs="Calibri Light"/>
          <w:b/>
          <w:bCs/>
        </w:rPr>
        <w:t>46,XY</w:t>
      </w:r>
      <w:proofErr w:type="gramEnd"/>
      <w:r w:rsidR="00264260">
        <w:rPr>
          <w:rFonts w:ascii="Calibri Light" w:hAnsi="Calibri Light" w:cs="Calibri Light"/>
          <w:b/>
          <w:bCs/>
        </w:rPr>
        <w:t>; SRXY10</w:t>
      </w:r>
      <w:r>
        <w:rPr>
          <w:rFonts w:ascii="Calibri Light" w:hAnsi="Calibri Light" w:cs="Calibri Light"/>
          <w:b/>
          <w:bCs/>
        </w:rPr>
        <w:t xml:space="preserve">) :: </w:t>
      </w:r>
      <w:r w:rsidRPr="006A2F15">
        <w:rPr>
          <w:rFonts w:ascii="Calibri Light" w:hAnsi="Calibri Light" w:cs="Calibri Light"/>
        </w:rPr>
        <w:t xml:space="preserve"> chr17:69477571-69510055</w:t>
      </w:r>
      <w:r>
        <w:rPr>
          <w:rFonts w:ascii="Calibri Light" w:hAnsi="Calibri Light" w:cs="Calibri Light"/>
        </w:rPr>
        <w:t xml:space="preserve"> (hg19)</w:t>
      </w:r>
    </w:p>
    <w:p w14:paraId="54D3407B" w14:textId="308A2B38" w:rsidR="006A2F15" w:rsidRPr="006A2F15" w:rsidRDefault="006A2F15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</w:rPr>
        <w:t>Purple (</w:t>
      </w:r>
      <w:proofErr w:type="gramStart"/>
      <w:r>
        <w:rPr>
          <w:rFonts w:ascii="Calibri Light" w:hAnsi="Calibri Light" w:cs="Calibri Light"/>
          <w:b/>
          <w:bCs/>
        </w:rPr>
        <w:t>46,XX</w:t>
      </w:r>
      <w:proofErr w:type="gramEnd"/>
      <w:r w:rsidR="00264260">
        <w:rPr>
          <w:rFonts w:ascii="Calibri Light" w:hAnsi="Calibri Light" w:cs="Calibri Light"/>
          <w:b/>
          <w:bCs/>
        </w:rPr>
        <w:t>;</w:t>
      </w:r>
      <w:r>
        <w:rPr>
          <w:rFonts w:ascii="Calibri Light" w:hAnsi="Calibri Light" w:cs="Calibri Light"/>
          <w:b/>
          <w:bCs/>
        </w:rPr>
        <w:t xml:space="preserve"> SR</w:t>
      </w:r>
      <w:r w:rsidR="00264260">
        <w:rPr>
          <w:rFonts w:ascii="Calibri Light" w:hAnsi="Calibri Light" w:cs="Calibri Light"/>
          <w:b/>
          <w:bCs/>
        </w:rPr>
        <w:t>XX2</w:t>
      </w:r>
      <w:r>
        <w:rPr>
          <w:rFonts w:ascii="Calibri Light" w:hAnsi="Calibri Light" w:cs="Calibri Light"/>
          <w:b/>
          <w:bCs/>
        </w:rPr>
        <w:t xml:space="preserve">) :: </w:t>
      </w:r>
      <w:r w:rsidRPr="006A2F15">
        <w:rPr>
          <w:rFonts w:ascii="Calibri Light" w:hAnsi="Calibri Light" w:cs="Calibri Light"/>
        </w:rPr>
        <w:t xml:space="preserve"> chr17:69533161-69601161</w:t>
      </w:r>
      <w:r>
        <w:rPr>
          <w:rFonts w:ascii="Calibri Light" w:hAnsi="Calibri Light" w:cs="Calibri Light"/>
        </w:rPr>
        <w:t xml:space="preserve"> (hg19)</w:t>
      </w:r>
    </w:p>
    <w:p w14:paraId="363C75C7" w14:textId="7E5521E2" w:rsidR="00CA76C4" w:rsidRPr="000137B2" w:rsidRDefault="00CA76C4" w:rsidP="009B555C">
      <w:pPr>
        <w:pStyle w:val="Heading1"/>
        <w:tabs>
          <w:tab w:val="left" w:pos="333"/>
        </w:tabs>
      </w:pPr>
      <w:bookmarkStart w:id="127" w:name="_Toc84971474"/>
      <w:r w:rsidRPr="000137B2">
        <w:t xml:space="preserve">Primary CNV </w:t>
      </w:r>
      <w:fldSimple w:instr=" SEQ Primary_CNV \* ARABIC ">
        <w:r w:rsidR="00A360AB">
          <w:rPr>
            <w:noProof/>
          </w:rPr>
          <w:t>111</w:t>
        </w:r>
      </w:fldSimple>
      <w:r w:rsidRPr="000137B2">
        <w:t xml:space="preserve">: </w:t>
      </w:r>
      <w:r w:rsidRPr="002A0EDA">
        <w:t>18p</w:t>
      </w:r>
      <w:bookmarkEnd w:id="127"/>
    </w:p>
    <w:p w14:paraId="7188A04E" w14:textId="7A7A6F0A" w:rsidR="00F52174" w:rsidRPr="000137B2" w:rsidRDefault="00F52174" w:rsidP="009B555C">
      <w:pPr>
        <w:tabs>
          <w:tab w:val="left" w:pos="333"/>
        </w:tabs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</w:rPr>
        <w:t>Figure 1 of Wester 2006</w:t>
      </w:r>
      <w:r w:rsidR="00E6791B" w:rsidRPr="000137B2">
        <w:rPr>
          <w:rFonts w:ascii="Calibri Light" w:hAnsi="Calibri Light"/>
          <w:i/>
          <w:iCs/>
        </w:rPr>
        <w:fldChar w:fldCharType="begin">
          <w:fldData xml:space="preserve">PEVuZE5vdGU+PENpdGU+PEF1dGhvcj5XZXN0ZXI8L0F1dGhvcj48WWVhcj4yMDA2PC9ZZWFyPjxS
ZWNOdW0+Mjg5PC9SZWNOdW0+PERpc3BsYXlUZXh0Pls5Ml08L0Rpc3BsYXlUZXh0PjxyZWNvcmQ+
PHJlYy1udW1iZXI+Mjg5PC9yZWMtbnVtYmVyPjxmb3JlaWduLWtleXM+PGtleSBhcHA9IkVOIiBk
Yi1pZD0icDl3djAwYTV5ZXowdjFldDVhd3Y5cGZvZXBkMHg1ZHR3d3B0IiB0aW1lc3RhbXA9IjE2
MjQ2NDE2OTUiPjI4OTwva2V5PjwvZm9yZWlnbi1rZXlzPjxyZWYtdHlwZSBuYW1lPSJKb3VybmFs
IEFydGljbGUiPjE3PC9yZWYtdHlwZT48Y29udHJpYnV0b3JzPjxhdXRob3JzPjxhdXRob3I+V2Vz
dGVyLCBVLjwvYXV0aG9yPjxhdXRob3I+Qm9uZGVzb24sIE0uIEwuPC9hdXRob3I+PGF1dGhvcj5F
ZGVieSwgQy48L2F1dGhvcj48YXV0aG9yPkFubmVyw6luLCBHLjwvYXV0aG9yPjwvYXV0aG9ycz48
L2NvbnRyaWJ1dG9ycz48YXV0aC1hZGRyZXNzPlVuaXQgb2YgUGFlZGlhdHJpY3MsIERlcGFydG1l
bnQgb2YgV29tZW4gYW5kIENoaWxkcmVuJmFwb3M7cyBIZWFsdGgsIFVwcHNhbGEgVW5pdmVyc2l0
eSwgU3dlZGVuLjwvYXV0aC1hZGRyZXNzPjx0aXRsZXM+PHRpdGxlPkNsaW5pY2FsIGFuZCBtb2xl
Y3VsYXIgY2hhcmFjdGVyaXphdGlvbiBvZiBpbmRpdmlkdWFscyB3aXRoIDE4cCBkZWxldGlvbjog
YSBnZW5vdHlwZS1waGVub3R5cGUgY29ycmVsYXRpb248L3RpdGxlPjxzZWNvbmRhcnktdGl0bGU+
QW0gSiBNZWQgR2VuZXQgQTwvc2Vjb25kYXJ5LXRpdGxlPjxhbHQtdGl0bGU+QW1lcmljYW4gam91
cm5hbCBvZiBtZWRpY2FsIGdlbmV0aWNzLiBQYXJ0IEE8L2FsdC10aXRsZT48L3RpdGxlcz48cGVy
aW9kaWNhbD48ZnVsbC10aXRsZT5BbSBKIE1lZCBHZW5ldCBBPC9mdWxsLXRpdGxlPjxhYmJyLTE+
QW1lcmljYW4gam91cm5hbCBvZiBtZWRpY2FsIGdlbmV0aWNzLiBQYXJ0IEE8L2FiYnItMT48L3Bl
cmlvZGljYWw+PGFsdC1wZXJpb2RpY2FsPjxmdWxsLXRpdGxlPkFtIEogTWVkIEdlbmV0IEE8L2Z1
bGwtdGl0bGU+PGFiYnItMT5BbWVyaWNhbiBqb3VybmFsIG9mIG1lZGljYWwgZ2VuZXRpY3MuIFBh
cnQgQTwvYWJici0xPjwvYWx0LXBlcmlvZGljYWw+PHBhZ2VzPjExNjQtNzE8L3BhZ2VzPjx2b2x1
bWU+MTQwPC92b2x1bWU+PG51bWJlcj4xMTwvbnVtYmVyPjxlZGl0aW9uPjIwMDYvMDUvMTM8L2Vk
aXRpb24+PGtleXdvcmRzPjxrZXl3b3JkPkFkb2xlc2NlbnQ8L2tleXdvcmQ+PGtleXdvcmQ+QWR1
bHQ8L2tleXdvcmQ+PGtleXdvcmQ+Q2hpbGQ8L2tleXdvcmQ+PGtleXdvcmQ+Q2hyb21vc29tZSBC
YW5kaW5nPC9rZXl3b3JkPjxrZXl3b3JkPipDaHJvbW9zb21lIERlbGV0aW9uPC9rZXl3b3JkPjxr
ZXl3b3JkPkNocm9tb3NvbWUgRGlzb3JkZXJzLypnZW5ldGljcy9wYXRob2xvZ3k8L2tleXdvcmQ+
PGtleXdvcmQ+Q2hyb21vc29tZXMsIEh1bWFuLCBQYWlyIDE4LypnZW5ldGljczwva2V5d29yZD48
a2V5d29yZD5GZW1hbGU8L2tleXdvcmQ+PGtleXdvcmQ+R2Vub3R5cGU8L2tleXdvcmQ+PGtleXdv
cmQ+SHVtYW5zPC9rZXl3b3JkPjxrZXl3b3JkPkluIFNpdHUgSHlicmlkaXphdGlvbiwgRmx1b3Jl
c2NlbmNlPC9rZXl3b3JkPjxrZXl3b3JkPkluZmFudDwva2V5d29yZD48a2V5d29yZD5LYXJ5b3R5
cGluZzwva2V5d29yZD48a2V5d29yZD5NYWxlPC9rZXl3b3JkPjxrZXl3b3JkPk1pY3Jvc2F0ZWxs
aXRlIFJlcGVhdHM8L2tleXdvcmQ+PGtleXdvcmQ+UGhlbm90eXBlPC9rZXl3b3JkPjwva2V5d29y
ZHM+PGRhdGVzPjx5ZWFyPjIwMDY8L3llYXI+PHB1Yi1kYXRlcz48ZGF0ZT5KdW4gMTwvZGF0ZT48
L3B1Yi1kYXRlcz48L2RhdGVzPjxpc2JuPjE1NTItNDgyNSAoUHJpbnQpJiN4RDsxNTUyLTQ4MjU8
L2lzYm4+PGFjY2Vzc2lvbi1udW0+MTY2OTE1ODc8L2FjY2Vzc2lvbi1udW0+PHVybHM+PC91cmxz
PjxlbGVjdHJvbmljLXJlc291cmNlLW51bT4xMC4xMDAyL2FqbWcuYS4zMTI2MDwvZWxlY3Ryb25p
Yy1yZXNvdXJjZS1udW0+PHJlbW90ZS1kYXRhYmFzZS1wcm92aWRlcj5OTE08L3JlbW90ZS1kYXRh
YmFzZS1wcm92aWRlcj48bGFuZ3VhZ2U+ZW5nPC9sYW5ndWFnZT48L3JlY29yZD48L0NpdGU+PC9F
bmROb3RlPn==
</w:fldData>
        </w:fldChar>
      </w:r>
      <w:r w:rsidR="00FB2DDC">
        <w:rPr>
          <w:rFonts w:ascii="Calibri Light" w:hAnsi="Calibri Light"/>
          <w:i/>
          <w:iCs/>
        </w:rPr>
        <w:instrText xml:space="preserve"> ADDIN EN.CITE </w:instrText>
      </w:r>
      <w:r w:rsidR="00FB2DDC">
        <w:rPr>
          <w:rFonts w:ascii="Calibri Light" w:hAnsi="Calibri Light"/>
          <w:i/>
          <w:iCs/>
        </w:rPr>
        <w:fldChar w:fldCharType="begin">
          <w:fldData xml:space="preserve">PEVuZE5vdGU+PENpdGU+PEF1dGhvcj5XZXN0ZXI8L0F1dGhvcj48WWVhcj4yMDA2PC9ZZWFyPjxS
ZWNOdW0+Mjg5PC9SZWNOdW0+PERpc3BsYXlUZXh0Pls5Ml08L0Rpc3BsYXlUZXh0PjxyZWNvcmQ+
PHJlYy1udW1iZXI+Mjg5PC9yZWMtbnVtYmVyPjxmb3JlaWduLWtleXM+PGtleSBhcHA9IkVOIiBk
Yi1pZD0icDl3djAwYTV5ZXowdjFldDVhd3Y5cGZvZXBkMHg1ZHR3d3B0IiB0aW1lc3RhbXA9IjE2
MjQ2NDE2OTUiPjI4OTwva2V5PjwvZm9yZWlnbi1rZXlzPjxyZWYtdHlwZSBuYW1lPSJKb3VybmFs
IEFydGljbGUiPjE3PC9yZWYtdHlwZT48Y29udHJpYnV0b3JzPjxhdXRob3JzPjxhdXRob3I+V2Vz
dGVyLCBVLjwvYXV0aG9yPjxhdXRob3I+Qm9uZGVzb24sIE0uIEwuPC9hdXRob3I+PGF1dGhvcj5F
ZGVieSwgQy48L2F1dGhvcj48YXV0aG9yPkFubmVyw6luLCBHLjwvYXV0aG9yPjwvYXV0aG9ycz48
L2NvbnRyaWJ1dG9ycz48YXV0aC1hZGRyZXNzPlVuaXQgb2YgUGFlZGlhdHJpY3MsIERlcGFydG1l
bnQgb2YgV29tZW4gYW5kIENoaWxkcmVuJmFwb3M7cyBIZWFsdGgsIFVwcHNhbGEgVW5pdmVyc2l0
eSwgU3dlZGVuLjwvYXV0aC1hZGRyZXNzPjx0aXRsZXM+PHRpdGxlPkNsaW5pY2FsIGFuZCBtb2xl
Y3VsYXIgY2hhcmFjdGVyaXphdGlvbiBvZiBpbmRpdmlkdWFscyB3aXRoIDE4cCBkZWxldGlvbjog
YSBnZW5vdHlwZS1waGVub3R5cGUgY29ycmVsYXRpb248L3RpdGxlPjxzZWNvbmRhcnktdGl0bGU+
QW0gSiBNZWQgR2VuZXQgQTwvc2Vjb25kYXJ5LXRpdGxlPjxhbHQtdGl0bGU+QW1lcmljYW4gam91
cm5hbCBvZiBtZWRpY2FsIGdlbmV0aWNzLiBQYXJ0IEE8L2FsdC10aXRsZT48L3RpdGxlcz48cGVy
aW9kaWNhbD48ZnVsbC10aXRsZT5BbSBKIE1lZCBHZW5ldCBBPC9mdWxsLXRpdGxlPjxhYmJyLTE+
QW1lcmljYW4gam91cm5hbCBvZiBtZWRpY2FsIGdlbmV0aWNzLiBQYXJ0IEE8L2FiYnItMT48L3Bl
cmlvZGljYWw+PGFsdC1wZXJpb2RpY2FsPjxmdWxsLXRpdGxlPkFtIEogTWVkIEdlbmV0IEE8L2Z1
bGwtdGl0bGU+PGFiYnItMT5BbWVyaWNhbiBqb3VybmFsIG9mIG1lZGljYWwgZ2VuZXRpY3MuIFBh
cnQgQTwvYWJici0xPjwvYWx0LXBlcmlvZGljYWw+PHBhZ2VzPjExNjQtNzE8L3BhZ2VzPjx2b2x1
bWU+MTQwPC92b2x1bWU+PG51bWJlcj4xMTwvbnVtYmVyPjxlZGl0aW9uPjIwMDYvMDUvMTM8L2Vk
aXRpb24+PGtleXdvcmRzPjxrZXl3b3JkPkFkb2xlc2NlbnQ8L2tleXdvcmQ+PGtleXdvcmQ+QWR1
bHQ8L2tleXdvcmQ+PGtleXdvcmQ+Q2hpbGQ8L2tleXdvcmQ+PGtleXdvcmQ+Q2hyb21vc29tZSBC
YW5kaW5nPC9rZXl3b3JkPjxrZXl3b3JkPipDaHJvbW9zb21lIERlbGV0aW9uPC9rZXl3b3JkPjxr
ZXl3b3JkPkNocm9tb3NvbWUgRGlzb3JkZXJzLypnZW5ldGljcy9wYXRob2xvZ3k8L2tleXdvcmQ+
PGtleXdvcmQ+Q2hyb21vc29tZXMsIEh1bWFuLCBQYWlyIDE4LypnZW5ldGljczwva2V5d29yZD48
a2V5d29yZD5GZW1hbGU8L2tleXdvcmQ+PGtleXdvcmQ+R2Vub3R5cGU8L2tleXdvcmQ+PGtleXdv
cmQ+SHVtYW5zPC9rZXl3b3JkPjxrZXl3b3JkPkluIFNpdHUgSHlicmlkaXphdGlvbiwgRmx1b3Jl
c2NlbmNlPC9rZXl3b3JkPjxrZXl3b3JkPkluZmFudDwva2V5d29yZD48a2V5d29yZD5LYXJ5b3R5
cGluZzwva2V5d29yZD48a2V5d29yZD5NYWxlPC9rZXl3b3JkPjxrZXl3b3JkPk1pY3Jvc2F0ZWxs
aXRlIFJlcGVhdHM8L2tleXdvcmQ+PGtleXdvcmQ+UGhlbm90eXBlPC9rZXl3b3JkPjwva2V5d29y
ZHM+PGRhdGVzPjx5ZWFyPjIwMDY8L3llYXI+PHB1Yi1kYXRlcz48ZGF0ZT5KdW4gMTwvZGF0ZT48
L3B1Yi1kYXRlcz48L2RhdGVzPjxpc2JuPjE1NTItNDgyNSAoUHJpbnQpJiN4RDsxNTUyLTQ4MjU8
L2lzYm4+PGFjY2Vzc2lvbi1udW0+MTY2OTE1ODc8L2FjY2Vzc2lvbi1udW0+PHVybHM+PC91cmxz
PjxlbGVjdHJvbmljLXJlc291cmNlLW51bT4xMC4xMDAyL2FqbWcuYS4zMTI2MDwvZWxlY3Ryb25p
Yy1yZXNvdXJjZS1udW0+PHJlbW90ZS1kYXRhYmFzZS1wcm92aWRlcj5OTE08L3JlbW90ZS1kYXRh
YmFzZS1wcm92aWRlcj48bGFuZ3VhZ2U+ZW5nPC9sYW5ndWFnZT48L3JlY29yZD48L0NpdGU+PC9F
bmROb3RlPn==
</w:fldData>
        </w:fldChar>
      </w:r>
      <w:r w:rsidR="00FB2DDC">
        <w:rPr>
          <w:rFonts w:ascii="Calibri Light" w:hAnsi="Calibri Light"/>
          <w:i/>
          <w:iCs/>
        </w:rPr>
        <w:instrText xml:space="preserve"> ADDIN EN.CITE.DATA </w:instrText>
      </w:r>
      <w:r w:rsidR="00FB2DDC">
        <w:rPr>
          <w:rFonts w:ascii="Calibri Light" w:hAnsi="Calibri Light"/>
          <w:i/>
          <w:iCs/>
        </w:rPr>
      </w:r>
      <w:r w:rsidR="00FB2DDC">
        <w:rPr>
          <w:rFonts w:ascii="Calibri Light" w:hAnsi="Calibri Light"/>
          <w:i/>
          <w:iCs/>
        </w:rPr>
        <w:fldChar w:fldCharType="end"/>
      </w:r>
      <w:r w:rsidR="00E6791B" w:rsidRPr="000137B2">
        <w:rPr>
          <w:rFonts w:ascii="Calibri Light" w:hAnsi="Calibri Light"/>
          <w:i/>
          <w:iCs/>
        </w:rPr>
      </w:r>
      <w:r w:rsidR="00E6791B" w:rsidRPr="000137B2">
        <w:rPr>
          <w:rFonts w:ascii="Calibri Light" w:hAnsi="Calibri Light"/>
          <w:i/>
          <w:iCs/>
        </w:rPr>
        <w:fldChar w:fldCharType="separate"/>
      </w:r>
      <w:r w:rsidR="00FB2DDC">
        <w:rPr>
          <w:rFonts w:ascii="Calibri Light" w:hAnsi="Calibri Light"/>
          <w:i/>
          <w:iCs/>
          <w:noProof/>
        </w:rPr>
        <w:t>[92]</w:t>
      </w:r>
      <w:r w:rsidR="00E6791B" w:rsidRPr="000137B2">
        <w:rPr>
          <w:rFonts w:ascii="Calibri Light" w:hAnsi="Calibri Light"/>
          <w:i/>
          <w:iCs/>
        </w:rPr>
        <w:fldChar w:fldCharType="end"/>
      </w:r>
      <w:r w:rsidRPr="000137B2">
        <w:rPr>
          <w:rFonts w:ascii="Calibri Light" w:hAnsi="Calibri Light"/>
          <w:i/>
          <w:iCs/>
        </w:rPr>
        <w:t>:</w:t>
      </w:r>
    </w:p>
    <w:p w14:paraId="0436CF77" w14:textId="77777777" w:rsidR="00CA76C4" w:rsidRPr="000137B2" w:rsidRDefault="00CA76C4" w:rsidP="009B555C">
      <w:pPr>
        <w:tabs>
          <w:tab w:val="left" w:pos="333"/>
        </w:tabs>
        <w:spacing w:after="0"/>
        <w:contextualSpacing/>
        <w:rPr>
          <w:rFonts w:ascii="Calibri Light" w:eastAsia="Calibri" w:hAnsi="Calibri Light" w:cs="Calibri Light"/>
        </w:rPr>
      </w:pPr>
      <w:r w:rsidRPr="000137B2">
        <w:rPr>
          <w:rFonts w:ascii="Calibri Light" w:eastAsia="Calibri" w:hAnsi="Calibri Light" w:cs="Calibri Light"/>
          <w:noProof/>
        </w:rPr>
        <w:drawing>
          <wp:inline distT="0" distB="0" distL="0" distR="0" wp14:anchorId="32EC4733" wp14:editId="582E1404">
            <wp:extent cx="4396740" cy="2668022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6621" cy="2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F729" w14:textId="7B66CB15" w:rsidR="00CA76C4" w:rsidRPr="000137B2" w:rsidRDefault="00CA76C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Calibri" w:hAnsi="Calibri Light" w:cs="Calibri Light"/>
          <w:b/>
        </w:rPr>
        <w:t xml:space="preserve">Whole 18p arm: </w:t>
      </w:r>
      <w:r w:rsidRPr="000137B2">
        <w:rPr>
          <w:rFonts w:ascii="Calibri Light" w:eastAsia="Times New Roman" w:hAnsi="Calibri Light" w:cs="Calibri Light"/>
          <w:color w:val="000000"/>
        </w:rPr>
        <w:t>chr18:1-15,4</w:t>
      </w:r>
      <w:r w:rsidR="00614470">
        <w:rPr>
          <w:rFonts w:ascii="Calibri Light" w:eastAsia="Times New Roman" w:hAnsi="Calibri Light" w:cs="Calibri Light"/>
          <w:color w:val="000000"/>
        </w:rPr>
        <w:t>00</w:t>
      </w:r>
      <w:r w:rsidRPr="000137B2">
        <w:rPr>
          <w:rFonts w:ascii="Calibri Light" w:eastAsia="Times New Roman" w:hAnsi="Calibri Light" w:cs="Calibri Light"/>
          <w:color w:val="000000"/>
        </w:rPr>
        <w:t>,</w:t>
      </w:r>
      <w:r w:rsidR="00614470">
        <w:rPr>
          <w:rFonts w:ascii="Calibri Light" w:eastAsia="Times New Roman" w:hAnsi="Calibri Light" w:cs="Calibri Light"/>
          <w:color w:val="000000"/>
        </w:rPr>
        <w:t>000</w:t>
      </w:r>
      <w:r w:rsidRPr="000137B2">
        <w:rPr>
          <w:rFonts w:ascii="Calibri Light" w:eastAsia="Times New Roman" w:hAnsi="Calibri Light" w:cs="Calibri Light"/>
          <w:color w:val="000000"/>
        </w:rPr>
        <w:t xml:space="preserve"> (</w:t>
      </w:r>
      <w:r w:rsidR="00614470">
        <w:rPr>
          <w:rFonts w:ascii="Calibri Light" w:eastAsia="Times New Roman" w:hAnsi="Calibri Light" w:cs="Calibri Light"/>
          <w:color w:val="000000"/>
        </w:rPr>
        <w:t>hg19</w:t>
      </w:r>
      <w:r w:rsidRPr="000137B2">
        <w:rPr>
          <w:rFonts w:ascii="Calibri Light" w:eastAsia="Times New Roman" w:hAnsi="Calibri Light" w:cs="Calibri Light"/>
          <w:color w:val="000000"/>
        </w:rPr>
        <w:t>)</w:t>
      </w:r>
    </w:p>
    <w:p w14:paraId="2F37D7C1" w14:textId="230D54EB" w:rsidR="00CA76C4" w:rsidRPr="000137B2" w:rsidRDefault="00704719" w:rsidP="009B555C">
      <w:pPr>
        <w:pStyle w:val="Heading1"/>
        <w:tabs>
          <w:tab w:val="left" w:pos="333"/>
        </w:tabs>
      </w:pPr>
      <w:bookmarkStart w:id="128" w:name="_Toc8497147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112</w:t>
        </w:r>
      </w:fldSimple>
      <w:r w:rsidRPr="000137B2">
        <w:t xml:space="preserve">: </w:t>
      </w:r>
      <w:r w:rsidRPr="002A0EDA">
        <w:t>18q</w:t>
      </w:r>
      <w:r w:rsidRPr="000137B2">
        <w:t xml:space="preserve"> Proximal</w:t>
      </w:r>
      <w:bookmarkEnd w:id="128"/>
    </w:p>
    <w:p w14:paraId="64D21B47" w14:textId="0C0D551F" w:rsidR="00704719" w:rsidRPr="000137B2" w:rsidRDefault="00704719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768749EB" w14:textId="342838E7" w:rsidR="00704719" w:rsidRPr="000137B2" w:rsidRDefault="00AD0D4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FE56C03" wp14:editId="3E99192D">
            <wp:extent cx="5882640" cy="3809009"/>
            <wp:effectExtent l="0" t="0" r="381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00785" cy="38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D7B" w14:textId="6BE1759A" w:rsidR="00F52174" w:rsidRPr="000137B2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Proximal (</w:t>
      </w:r>
      <w:r w:rsidR="00F52174" w:rsidRPr="000137B2">
        <w:rPr>
          <w:rFonts w:ascii="Calibri Light" w:hAnsi="Calibri Light" w:cs="Calibri Light"/>
          <w:b/>
          <w:bCs/>
        </w:rPr>
        <w:t>Blue</w:t>
      </w:r>
      <w:r w:rsidRPr="000137B2">
        <w:rPr>
          <w:rFonts w:ascii="Calibri Light" w:hAnsi="Calibri Light" w:cs="Calibri Light"/>
          <w:b/>
          <w:bCs/>
        </w:rPr>
        <w:t xml:space="preserve">) </w:t>
      </w:r>
      <w:r w:rsidR="00F52174" w:rsidRPr="000137B2">
        <w:rPr>
          <w:rFonts w:ascii="Calibri Light" w:hAnsi="Calibri Light" w:cs="Calibri Light"/>
          <w:b/>
          <w:bCs/>
        </w:rPr>
        <w:t xml:space="preserve">= Rojnueangnit P1: </w:t>
      </w:r>
      <w:r w:rsidR="00F52174" w:rsidRPr="000137B2">
        <w:rPr>
          <w:rFonts w:ascii="Calibri Light" w:hAnsi="Calibri Light" w:cs="Calibri Light"/>
        </w:rPr>
        <w:t>chr18:19886814-27306978 (hg19)</w:t>
      </w:r>
    </w:p>
    <w:p w14:paraId="465BFB6A" w14:textId="4775DBF0" w:rsidR="00F52174" w:rsidRPr="000137B2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Intermediate (</w:t>
      </w:r>
      <w:r w:rsidR="00F52174" w:rsidRPr="000137B2">
        <w:rPr>
          <w:rFonts w:ascii="Calibri Light" w:hAnsi="Calibri Light" w:cs="Calibri Light"/>
          <w:b/>
          <w:bCs/>
        </w:rPr>
        <w:t>Green</w:t>
      </w:r>
      <w:r w:rsidRPr="000137B2">
        <w:rPr>
          <w:rFonts w:ascii="Calibri Light" w:hAnsi="Calibri Light" w:cs="Calibri Light"/>
          <w:b/>
          <w:bCs/>
        </w:rPr>
        <w:t>)</w:t>
      </w:r>
      <w:r w:rsidR="00F52174" w:rsidRPr="000137B2">
        <w:rPr>
          <w:rFonts w:ascii="Calibri Light" w:hAnsi="Calibri Light" w:cs="Calibri Light"/>
          <w:b/>
          <w:bCs/>
        </w:rPr>
        <w:t xml:space="preserve"> = DECIPHER #286198 (Rojnueangnit): </w:t>
      </w:r>
      <w:r w:rsidR="00F52174" w:rsidRPr="000137B2">
        <w:rPr>
          <w:rFonts w:ascii="Calibri Light" w:hAnsi="Calibri Light" w:cs="Calibri Light"/>
        </w:rPr>
        <w:t>chr18:28354894-41068920 (hg19)</w:t>
      </w:r>
    </w:p>
    <w:p w14:paraId="4B6A6A17" w14:textId="77E20E62" w:rsidR="00F52174" w:rsidRPr="000137B2" w:rsidRDefault="00AC234D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Distal (</w:t>
      </w:r>
      <w:r w:rsidR="00F52174" w:rsidRPr="000137B2">
        <w:rPr>
          <w:rFonts w:ascii="Calibri Light" w:hAnsi="Calibri Light" w:cs="Calibri Light"/>
          <w:b/>
          <w:bCs/>
        </w:rPr>
        <w:t>Purple</w:t>
      </w:r>
      <w:r w:rsidRPr="000137B2">
        <w:rPr>
          <w:rFonts w:ascii="Calibri Light" w:hAnsi="Calibri Light" w:cs="Calibri Light"/>
          <w:b/>
          <w:bCs/>
        </w:rPr>
        <w:t>)</w:t>
      </w:r>
      <w:r w:rsidR="00F52174" w:rsidRPr="000137B2">
        <w:rPr>
          <w:rFonts w:ascii="Calibri Light" w:hAnsi="Calibri Light" w:cs="Calibri Light"/>
          <w:b/>
          <w:bCs/>
        </w:rPr>
        <w:t xml:space="preserve"> = DECIPHER #2490</w:t>
      </w:r>
      <w:r w:rsidR="00385EFF" w:rsidRPr="000137B2">
        <w:rPr>
          <w:rFonts w:ascii="Calibri Light" w:hAnsi="Calibri Light" w:cs="Calibri Light"/>
          <w:b/>
          <w:bCs/>
        </w:rPr>
        <w:t>15q</w:t>
      </w:r>
      <w:r w:rsidR="00F52174" w:rsidRPr="000137B2">
        <w:rPr>
          <w:rFonts w:ascii="Calibri Light" w:hAnsi="Calibri Light" w:cs="Calibri Light"/>
          <w:b/>
          <w:bCs/>
        </w:rPr>
        <w:t xml:space="preserve">99 (Rojnueangnit): </w:t>
      </w:r>
      <w:r w:rsidR="00F52174" w:rsidRPr="000137B2">
        <w:rPr>
          <w:rFonts w:ascii="Calibri Light" w:hAnsi="Calibri Light" w:cs="Calibri Light"/>
        </w:rPr>
        <w:t>chr18:41756428-44600418 (hg19)</w:t>
      </w:r>
    </w:p>
    <w:p w14:paraId="368BF09D" w14:textId="057B5596" w:rsidR="00F52174" w:rsidRPr="000137B2" w:rsidRDefault="00F52174" w:rsidP="009B555C">
      <w:pPr>
        <w:pStyle w:val="Heading1"/>
        <w:tabs>
          <w:tab w:val="left" w:pos="333"/>
        </w:tabs>
        <w:rPr>
          <w:rFonts w:cs="Calibri Light"/>
          <w:i/>
          <w:iCs/>
        </w:rPr>
      </w:pPr>
      <w:bookmarkStart w:id="129" w:name="_Toc84971476"/>
      <w:r w:rsidRPr="000137B2">
        <w:t xml:space="preserve">Primary CNV </w:t>
      </w:r>
      <w:fldSimple w:instr=" SEQ Primary_CNV \* ARABIC ">
        <w:r w:rsidR="00A360AB">
          <w:rPr>
            <w:noProof/>
          </w:rPr>
          <w:t>113</w:t>
        </w:r>
      </w:fldSimple>
      <w:r w:rsidRPr="000137B2">
        <w:t xml:space="preserve">: 18q </w:t>
      </w:r>
      <w:r w:rsidR="00AC234D" w:rsidRPr="002A0EDA">
        <w:t>Terminal</w:t>
      </w:r>
      <w:bookmarkEnd w:id="129"/>
    </w:p>
    <w:p w14:paraId="7D6B1045" w14:textId="77F872D1" w:rsidR="00704719" w:rsidRPr="000137B2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1 of Cody 2015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&lt;EndNote&gt;&lt;Cite&gt;&lt;Author&gt;Cody&lt;/Author&gt;&lt;Year&gt;2015&lt;/Year&gt;&lt;RecNum&gt;376&lt;/RecNum&gt;&lt;DisplayText&gt;[93]&lt;/DisplayText&gt;&lt;record&gt;&lt;rec-number&gt;376&lt;/rec-number&gt;&lt;foreign-keys&gt;&lt;key app="EN" db-id="p9wv00a5yez0v1et5awv9pfoepd0x5dtwwpt" timestamp="1624853372"&gt;376&lt;/key&gt;&lt;/foreign-keys&gt;&lt;ref-type name="Journal Article"&gt;17&lt;/ref-type&gt;&lt;contributors&gt;&lt;authors&gt;&lt;author&gt;Cody, Jannine D.&lt;/author&gt;&lt;author&gt;Sebold, Courtney&lt;/author&gt;&lt;author&gt;Heard, Patricia&lt;/author&gt;&lt;author&gt;Carter, Erika&lt;/author&gt;&lt;author&gt;Soileau, Bridgette&lt;/author&gt;&lt;author&gt;Hasi-Zogaj, Minire&lt;/author&gt;&lt;author&gt;Hill, Annice&lt;/author&gt;&lt;author&gt;Rupert, David&lt;/author&gt;&lt;author&gt;Perry, Brian&lt;/author&gt;&lt;author&gt;O&amp;apos;Donnell, Louise&lt;/author&gt;&lt;author&gt;Gelfond, Jon&lt;/author&gt;&lt;author&gt;Lancaster, Jack&lt;/author&gt;&lt;author&gt;Fox, Peter T.&lt;/author&gt;&lt;author&gt;Hale, Daniel E.&lt;/author&gt;&lt;/authors&gt;&lt;/contributors&gt;&lt;titles&gt;&lt;title&gt;Consequences of chromsome18q deletions&lt;/title&gt;&lt;secondary-title&gt;American Journal of Medical Genetics Part C: Seminars in Medical Genetics&lt;/secondary-title&gt;&lt;/titles&gt;&lt;periodical&gt;&lt;full-title&gt;American Journal of Medical Genetics Part C: Seminars in Medical Genetics&lt;/full-title&gt;&lt;/periodical&gt;&lt;pages&gt;265-280&lt;/pages&gt;&lt;volume&gt;169&lt;/volume&gt;&lt;number&gt;3&lt;/number&gt;&lt;keywords&gt;&lt;keyword&gt;18q deletion&lt;/keyword&gt;&lt;keyword&gt;hemizygosity&lt;/keyword&gt;&lt;keyword&gt;haploinsufficiency&lt;/keyword&gt;&lt;keyword&gt;chromosome 18&lt;/keyword&gt;&lt;keyword&gt;18q-&lt;/keyword&gt;&lt;keyword&gt;gene dosage&lt;/keyword&gt;&lt;/keywords&gt;&lt;dates&gt;&lt;year&gt;2015&lt;/year&gt;&lt;pub-dates&gt;&lt;date&gt;2015/09/01&lt;/date&gt;&lt;/pub-dates&gt;&lt;/dates&gt;&lt;publisher&gt;John Wiley &amp;amp; Sons, Ltd&lt;/publisher&gt;&lt;isbn&gt;1552-4868&lt;/isbn&gt;&lt;work-type&gt;https://doi.org/10.1002/ajmg.c.31446&lt;/work-type&gt;&lt;urls&gt;&lt;related-urls&gt;&lt;url&gt;https://doi.org/10.1002/ajmg.c.31446&lt;/url&gt;&lt;/related-urls&gt;&lt;/urls&gt;&lt;electronic-resource-num&gt;https://doi.org/10.1002/ajmg.c.31446&lt;/electronic-resource-num&gt;&lt;access-date&gt;2021/06/27&lt;/access-date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[93]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 xml:space="preserve">: </w:t>
      </w:r>
    </w:p>
    <w:p w14:paraId="4818FA2F" w14:textId="124FE6ED" w:rsidR="00F52174" w:rsidRPr="000137B2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9BDDF97" wp14:editId="44665DB9">
            <wp:extent cx="6115050" cy="3368940"/>
            <wp:effectExtent l="0" t="0" r="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31725" cy="33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E053" w14:textId="7C117477" w:rsidR="00F52174" w:rsidRPr="000137B2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1 (TCF4 to qter): </w:t>
      </w:r>
      <w:r w:rsidRPr="000137B2">
        <w:rPr>
          <w:rFonts w:ascii="Calibri Light" w:eastAsia="Times New Roman" w:hAnsi="Calibri Light" w:cs="Calibri Light"/>
        </w:rPr>
        <w:t>chr18:52889429-78077248 (hg19)</w:t>
      </w:r>
    </w:p>
    <w:p w14:paraId="5C2C0266" w14:textId="3F144833" w:rsidR="00F52174" w:rsidRPr="000137B2" w:rsidRDefault="00F5217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Region 2 (18q- Reference Group): </w:t>
      </w:r>
      <w:r w:rsidRPr="000137B2">
        <w:rPr>
          <w:rFonts w:ascii="Calibri Light" w:eastAsia="Times New Roman" w:hAnsi="Calibri Light" w:cs="Calibri Light"/>
        </w:rPr>
        <w:t>chr18:61637263-78077248 (hg19)</w:t>
      </w:r>
    </w:p>
    <w:p w14:paraId="6484DCB8" w14:textId="1338269F" w:rsidR="004F52EA" w:rsidRPr="000137B2" w:rsidRDefault="00B076F0" w:rsidP="009B555C">
      <w:pPr>
        <w:pStyle w:val="Heading1"/>
        <w:tabs>
          <w:tab w:val="left" w:pos="333"/>
        </w:tabs>
      </w:pPr>
      <w:bookmarkStart w:id="130" w:name="_Toc8497147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114</w:t>
        </w:r>
      </w:fldSimple>
      <w:r w:rsidRPr="000137B2">
        <w:t xml:space="preserve">: </w:t>
      </w:r>
      <w:r w:rsidRPr="002A0EDA">
        <w:t>19p13</w:t>
      </w:r>
      <w:r w:rsidRPr="000137B2">
        <w:t>.3</w:t>
      </w:r>
      <w:bookmarkEnd w:id="130"/>
    </w:p>
    <w:p w14:paraId="6831B1DD" w14:textId="1E87F25F" w:rsidR="00B076F0" w:rsidRPr="000137B2" w:rsidRDefault="001F06DF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 xml:space="preserve">Figure </w:t>
      </w:r>
      <w:r w:rsidR="002D3764" w:rsidRPr="000137B2">
        <w:rPr>
          <w:rFonts w:ascii="Calibri Light" w:hAnsi="Calibri Light" w:cs="Calibri Light"/>
          <w:i/>
          <w:iCs/>
        </w:rPr>
        <w:t>2</w:t>
      </w:r>
      <w:r w:rsidRPr="000137B2">
        <w:rPr>
          <w:rFonts w:ascii="Calibri Light" w:hAnsi="Calibri Light" w:cs="Calibri Light"/>
          <w:i/>
          <w:iCs/>
        </w:rPr>
        <w:t xml:space="preserve"> of N</w:t>
      </w:r>
      <w:r w:rsidR="002D3764" w:rsidRPr="000137B2">
        <w:rPr>
          <w:rFonts w:ascii="Calibri Light" w:hAnsi="Calibri Light" w:cs="Calibri Light"/>
          <w:i/>
          <w:iCs/>
        </w:rPr>
        <w:t>evado 2015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PEVuZE5vdGU+PENpdGU+PEF1dGhvcj5OZXZhZG88L0F1dGhvcj48WWVhcj4yMDE1PC9ZZWFyPjxS
ZWNOdW0+MjQ0PC9SZWNOdW0+PERpc3BsYXlUZXh0Pls5NF08L0Rpc3BsYXlUZXh0PjxyZWNvcmQ+
PHJlYy1udW1iZXI+MjQ0PC9yZWMtbnVtYmVyPjxmb3JlaWduLWtleXM+PGtleSBhcHA9IkVOIiBk
Yi1pZD0icDl3djAwYTV5ZXowdjFldDVhd3Y5cGZvZXBkMHg1ZHR3d3B0IiB0aW1lc3RhbXA9IjE2
MjQzMTc1MTciPjI0NDwva2V5PjwvZm9yZWlnbi1rZXlzPjxyZWYtdHlwZSBuYW1lPSJKb3VybmFs
IEFydGljbGUiPjE3PC9yZWYtdHlwZT48Y29udHJpYnV0b3JzPjxhdXRob3JzPjxhdXRob3I+TmV2
YWRvLCBKLjwvYXV0aG9yPjxhdXRob3I+Um9zZW5mZWxkLCBKLiBBLjwvYXV0aG9yPjxhdXRob3I+
TWVuYSwgUi48L2F1dGhvcj48YXV0aG9yPlBhbG9tYXJlcy1CcmFsbywgTS48L2F1dGhvcj48YXV0
aG9yPlZhbGxlc3DDrW4sIEUuPC9hdXRob3I+PGF1dGhvcj7DgW5nZWxlcyBNb3JpLCBNLjwvYXV0
aG9yPjxhdXRob3I+VGVub3JpbywgSi4gQS48L2F1dGhvcj48YXV0aG9yPkdyaXBwLCBLLiBXLjwv
YXV0aG9yPjxhdXRob3I+RGVuZW5iZXJnLCBFLjwvYXV0aG9yPjxhdXRob3I+RGVsIENhbXBvLCBN
LjwvYXV0aG9yPjxhdXRob3I+UGxhamEsIEEuPC9hdXRob3I+PGF1dGhvcj5NYXJ0w61uLUFyZW5h
cywgUi48L2F1dGhvcj48YXV0aG9yPlNhbnRvcy1TaW1hcnJvLCBGLjwvYXV0aG9yPjxhdXRob3I+
QXJtZW5nb2wsIEwuPC9hdXRob3I+PGF1dGhvcj5Hb3dhbnMsIEcuPC9hdXRob3I+PGF1dGhvcj5P
cmVyYSwgTS48L2F1dGhvcj48YXV0aG9yPlNhbmNoZXotSG9tYnJlLCBNLiBDLjwvYXV0aG9yPjxh
dXRob3I+Q29yYmFjaG8tRmVybsOhbmRleiwgRS48L2F1dGhvcj48YXV0aG9yPkZlcm7DoW5kZXot
SmHDqW4sIEEuPC9hdXRob3I+PGF1dGhvcj5IYWxkZW1hbi1FbmdsZXJ0LCBDLjwvYXV0aG9yPjxh
dXRob3I+U2FpdHRhLCBTLjwvYXV0aG9yPjxhdXRob3I+RHViYnMsIEguPC9hdXRob3I+PGF1dGhv
cj5Cw6luw6lkaWN0ZSwgRC4gQi48L2F1dGhvcj48YXV0aG9yPkxpLCBYLjwvYXV0aG9yPjxhdXRo
b3I+RGV2YW5leSwgTC48L2F1dGhvcj48YXV0aG9yPkRpbnVsb3MsIE0uIEIuPC9hdXRob3I+PGF1
dGhvcj5WYWxsZWUsIFMuPC9hdXRob3I+PGF1dGhvcj5DcmVzcG8sIE0uIEMuPC9hdXRob3I+PGF1
dGhvcj5GZXJuw6FuZGV6LCBCLjwvYXV0aG9yPjxhdXRob3I+RmVybsOhbmRlei1Nb250YcOxbywg
Vi4gRS48L2F1dGhvcj48YXV0aG9yPlJ1ZWRhLUFyZW5hcywgSS48L2F1dGhvcj48YXV0aG9yPmRl
IFRvcnJlcywgTS4gTC48L2F1dGhvcj48YXV0aG9yPkVsbGlzb24sIEouIFcuPC9hdXRob3I+PGF1
dGhvcj5SYXNraW4sIFMuPC9hdXRob3I+PGF1dGhvcj5WZW5lZ2FzLVZlZ2EsIEMuIEEuPC9hdXRo
b3I+PGF1dGhvcj5GZXJuw6FuZGV6LVJhbcOtcmV6LCBGLjwvYXV0aG9yPjxhdXRob3I+RGVsaWNh
ZG8sIEEuPC9hdXRob3I+PGF1dGhvcj5HYXJjw61hLU1pw7Fhw7pyLCBTLjwvYXV0aG9yPjxhdXRo
b3I+TGFwdW56aW5hLCBQLjwvYXV0aG9yPjwvYXV0aG9ycz48L2NvbnRyaWJ1dG9ycz48YXV0aC1h
ZGRyZXNzPlNlY3Rpb24gb2YgRnVuY3Rpb25hbCBhbmQgU3RydWN0dXJhbCBHZW5vbWljcyBJbnN0
aXR1dG8gZGUgR2Vuw6l0aWNhIE3DqWRpY2EgeSBNb2xlY3VsYXIgKElOR0VNTSktSWRpUEFaLCBI
b3NwaXRhbCBVbml2ZXJzaXRhcmlvIExhIFBheiwgTWFkcmlkLCBTcGFpbi4mI3hEO0NJQkVSRVIs
IENlbnRybyBkZSBJbnZlc3RpZ2FjacOzbiBCaW9tw6lkaWNhIGVuIFJlZCBkZSBFbmZlcm1lZGFk
ZXMgUmFyYXMsIElTQ0lJSSwgTWFkcmlkLCBTcGFpbi4mI3hEO1NpZ25hdHVyZSBHZW5vbWljIExh
Ym9yYXRvcmllcywgUGVya2luRWxtZXIgSW5jLiwgU3Bva2FuZSwgV0EsIFVTQS4mI3hEO0FJIER1
UG9udCBIb3NwaXRhbCBmb3IgQ2hpbGRyZW4sIFdpbG1pbmd0b24sIERFLCBVU0EuJiN4RDtIb3Nw
aXRhbCBWYWxsIEQmYXBvcztIZWJyb24sIEJhcmNlbG9uYSwgU3BhaW4uJiN4RDtTZWN0aW9uIG9m
IENsaW5pY2FsIEdlbmV0aWNzLCBJTkdFTU0tSWRpUEFaLCBIb3NwaXRhbCBVbml2ZXJzaXRhcmlv
IExhIFBheiwgTWFkcmlkLCBTcGFpbi4mI3hEO1EtR2Vub21pY3MgTGFib3JhdG9yeSwgQmFyY2Vs
b25hLCBTcGFpbi4mI3hEO1VuaXZlcnNpdHkgb2YgTG91aXN2aWxsZSwgS2VudHVja3ksIFVTQS4m
I3hEO0NHQy1HZW5ldGljcywgTWFkcmlkLCBTcGFpbi4mI3hEO0hvc3BpdGFsIFF1aXLDs24gZGUg
TWFkcmlkLCBNYWRyaWQsIFNwYWluLiYjeEQ7V2FrZSBGb3Jlc3QgVW5pdmVyc2l0eSwgV2luc3Rv
bi1TYWxlbSwgTkMsIFVTQS4mI3hEO01lZGljYWwgR2VuZXRpY3MgSW5zdGl0dXRlLCBDZWRhcnMg
U2luYWkgTWVkaWNhbCBDZW50ZXIsIExvcyBBbmdlbGVzLCBDQSwgVVNBLiYjeEQ7VGhlIENoaWxk
cmVuJmFwb3M7cyBIb3NwaXRhbCBvZiBQaGlsYWRlbHBoaWEsIFBoaWxhZGVscGhpYSwgUEEsIFVT
QS4mI3hEO0hvc3BpdGFsIFNhaW50IFZpbmNlbnQgZGUgUGF1bCwgTGlsbGUsIEZyYW5jZS4mI3hE
O0FtZXJpcGF0aCBOb3J0aGVhc3QsIFNoZWx0b24sIENULCBVU0EuJiN4RDtIZW5yeSBGb3JkIEhl
YWx0aCBTeXN0ZW0sIFN0ZXJsaW5nIEhlaWdodHMsIE1pY2hpZ2FuLCBVU0EuJiN4RDtEYXJ0bW91
dGgtSGl0Y2hjb2NrIE1lZGljYWwgQ2VudGVyLCBMZWJhbm9uLCBOSCwgVVNBLiYjeEQ7U2VjdGlv
biBDeXRvZ2VuZXRpY3MsIElOR0VNTS1JZGlQQVosIEhvc3BpdGFsIFVuaXZlcnNpdGFyaW8gTGEg
UGF6LCBNYWRyaWQsIFNwYWluLiYjeEQ7S2Fpc2VyIFBlcm1hbmVudGUsIFNhbiBGcmFuY2lzY28s
IENBLCBVU0EuJiN4RDtDZW50ZXIgZm9yIEhlYWx0aCBhbmQgQmlvbG9naWNhbCBTY2llbmNlcywg
UG9udGlmw61jaWEgVW5pdmVyc2lkYWRlIENhdMOzbGljYSBkbyBQYXJhbsOhIChQVUMtUFIpLCBD
dXJpdGliYSwgQnJhemlsLiYjeEQ7R2VuZXRpYyBVbml0IEhvc3BpdGFsIEdlbmVyYWwgZGUgTcOp
eGljbywgTcOpeGljbywgTcOpeGljby4mI3hEO1NjaG9vbCBvZiBNZWRpY2luZS4gVW5pdmVyc2lk
YWQgQXV0w7Nub21hIGRlIE3DqXhpY28sIE3DqXhpY28sIE3DqXhpY28uPC9hdXRoLWFkZHJlc3M+
PHRpdGxlcz48dGl0bGU+UElBUzQgaXMgYXNzb2NpYXRlZCB3aXRoIG1hY3JvL21pY3JvY2VwaGFs
eSBpbiB0aGUgbm92ZWwgaW50ZXJzdGl0aWFsIDE5cDEzLjMgbWljcm9kZWxldGlvbi9taWNyb2R1
cGxpY2F0aW9uIHN5bmRyb21lPC90aXRsZT48c2Vjb25kYXJ5LXRpdGxlPkV1ciBKIEh1bSBHZW5l
dDwvc2Vjb25kYXJ5LXRpdGxlPjxhbHQtdGl0bGU+RXVyb3BlYW4gam91cm5hbCBvZiBodW1hbiBn
ZW5ldGljcyA6IEVKSEc8L2FsdC10aXRsZT48L3RpdGxlcz48cGVyaW9kaWNhbD48ZnVsbC10aXRs
ZT5FdXJvcGVhbiBqb3VybmFsIG9mIGh1bWFuIGdlbmV0aWNzIDogRUpIRzwvZnVsbC10aXRsZT48
YWJici0xPkV1ciBKIEh1bSBHZW5ldDwvYWJici0xPjwvcGVyaW9kaWNhbD48YWx0LXBlcmlvZGlj
YWw+PGZ1bGwtdGl0bGU+RXVyb3BlYW4gam91cm5hbCBvZiBodW1hbiBnZW5ldGljcyA6IEVKSEc8
L2Z1bGwtdGl0bGU+PGFiYnItMT5FdXIgSiBIdW0gR2VuZXQ8L2FiYnItMT48L2FsdC1wZXJpb2Rp
Y2FsPjxwYWdlcz4xNjE1LTI2PC9wYWdlcz48dm9sdW1lPjIzPC92b2x1bWU+PG51bWJlcj4xMjwv
bnVtYmVyPjxlZGl0aW9uPjIwMTUvMDQvMDk8L2VkaXRpb24+PGtleXdvcmRzPjxrZXl3b3JkPkNo
aWxkPC9rZXl3b3JkPjxrZXl3b3JkPkNoaWxkLCBQcmVzY2hvb2w8L2tleXdvcmQ+PGtleXdvcmQ+
KkNocm9tb3NvbWUgRGVsZXRpb248L2tleXdvcmQ+PGtleXdvcmQ+KkNocm9tb3NvbWUgRHVwbGlj
YXRpb248L2tleXdvcmQ+PGtleXdvcmQ+Q2hyb21vc29tZXMsIEh1bWFuLCBQYWlyIDE5LypnZW5l
dGljczwva2V5d29yZD48a2V5d29yZD5ETkEtQmluZGluZyBQcm90ZWlucy9nZW5ldGljczwva2V5
d29yZD48a2V5d29yZD5EZXZlbG9wbWVudGFsIERpc2FiaWxpdGllcy8qZ2VuZXRpY3MvcGF0aG9s
b2d5PC9rZXl3b3JkPjxrZXl3b3JkPkZlbWFsZTwva2V5d29yZD48a2V5d29yZD5IdW1hbnM8L2tl
eXdvcmQ+PGtleXdvcmQ+SW5mYW50PC9rZXl3b3JkPjxrZXl3b3JkPk1BUCBLaW5hc2UgS2luYXNl
IDIvZ2VuZXRpY3M8L2tleXdvcmQ+PGtleXdvcmQ+TWFsZTwva2V5d29yZD48a2V5d29yZD5NZWdh
bGVuY2VwaGFseS8qZ2VuZXRpY3MvcGF0aG9sb2d5PC9rZXl3b3JkPjxrZXl3b3JkPk1pY3JvY2Vw
aGFseS8qZ2VuZXRpY3MvcGF0aG9sb2d5PC9rZXl3b3JkPjxrZXl3b3JkPlBvbHktQURQLVJpYm9z
ZSBCaW5kaW5nIFByb3RlaW5zPC9rZXl3b3JkPjxrZXl3b3JkPlByb3RlaW4gSW5oaWJpdG9ycyBv
ZiBBY3RpdmF0ZWQgU1RBVC8qZ2VuZXRpY3M8L2tleXdvcmQ+PGtleXdvcmQ+U3luZHJvbWU8L2tl
eXdvcmQ+PGtleXdvcmQ+VHJhbnNjcmlwdGlvbiBGYWN0b3JzL2dlbmV0aWNzPC9rZXl3b3JkPjwv
a2V5d29yZHM+PGRhdGVzPjx5ZWFyPjIwMTU8L3llYXI+PHB1Yi1kYXRlcz48ZGF0ZT5EZWM8L2Rh
dGU+PC9wdWItZGF0ZXM+PC9kYXRlcz48aXNibj4xMDE4LTQ4MTMgKFByaW50KSYjeEQ7MTAxOC00
ODEzPC9pc2JuPjxhY2Nlc3Npb24tbnVtPjI1ODUzMzAwPC9hY2Nlc3Npb24tbnVtPjx1cmxzPjwv
dXJscz48Y3VzdG9tMj5QTUM0Nzk1MTk3PC9jdXN0b20yPjxlbGVjdHJvbmljLXJlc291cmNlLW51
bT4xMC4xMDM4L2VqaGcuMjAxNS41MTwvZWxlY3Ryb25pYy1yZXNvdXJjZS1udW0+PHJlbW90ZS1k
YXRhYmFzZS1wcm92aWRlcj5OTE08L3JlbW90ZS1kYXRhYmFzZS1wcm92aWRlcj48bGFuZ3VhZ2U+
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PEVuZE5vdGU+PENpdGU+PEF1dGhvcj5OZXZhZG88L0F1dGhvcj48WWVhcj4yMDE1PC9ZZWFyPjxS
ZWNOdW0+MjQ0PC9SZWNOdW0+PERpc3BsYXlUZXh0Pls5NF08L0Rpc3BsYXlUZXh0PjxyZWNvcmQ+
PHJlYy1udW1iZXI+MjQ0PC9yZWMtbnVtYmVyPjxmb3JlaWduLWtleXM+PGtleSBhcHA9IkVOIiBk
Yi1pZD0icDl3djAwYTV5ZXowdjFldDVhd3Y5cGZvZXBkMHg1ZHR3d3B0IiB0aW1lc3RhbXA9IjE2
MjQzMTc1MTciPjI0NDwva2V5PjwvZm9yZWlnbi1rZXlzPjxyZWYtdHlwZSBuYW1lPSJKb3VybmFs
IEFydGljbGUiPjE3PC9yZWYtdHlwZT48Y29udHJpYnV0b3JzPjxhdXRob3JzPjxhdXRob3I+TmV2
YWRvLCBKLjwvYXV0aG9yPjxhdXRob3I+Um9zZW5mZWxkLCBKLiBBLjwvYXV0aG9yPjxhdXRob3I+
TWVuYSwgUi48L2F1dGhvcj48YXV0aG9yPlBhbG9tYXJlcy1CcmFsbywgTS48L2F1dGhvcj48YXV0
aG9yPlZhbGxlc3DDrW4sIEUuPC9hdXRob3I+PGF1dGhvcj7DgW5nZWxlcyBNb3JpLCBNLjwvYXV0
aG9yPjxhdXRob3I+VGVub3JpbywgSi4gQS48L2F1dGhvcj48YXV0aG9yPkdyaXBwLCBLLiBXLjwv
YXV0aG9yPjxhdXRob3I+RGVuZW5iZXJnLCBFLjwvYXV0aG9yPjxhdXRob3I+RGVsIENhbXBvLCBN
LjwvYXV0aG9yPjxhdXRob3I+UGxhamEsIEEuPC9hdXRob3I+PGF1dGhvcj5NYXJ0w61uLUFyZW5h
cywgUi48L2F1dGhvcj48YXV0aG9yPlNhbnRvcy1TaW1hcnJvLCBGLjwvYXV0aG9yPjxhdXRob3I+
QXJtZW5nb2wsIEwuPC9hdXRob3I+PGF1dGhvcj5Hb3dhbnMsIEcuPC9hdXRob3I+PGF1dGhvcj5P
cmVyYSwgTS48L2F1dGhvcj48YXV0aG9yPlNhbmNoZXotSG9tYnJlLCBNLiBDLjwvYXV0aG9yPjxh
dXRob3I+Q29yYmFjaG8tRmVybsOhbmRleiwgRS48L2F1dGhvcj48YXV0aG9yPkZlcm7DoW5kZXot
SmHDqW4sIEEuPC9hdXRob3I+PGF1dGhvcj5IYWxkZW1hbi1FbmdsZXJ0LCBDLjwvYXV0aG9yPjxh
dXRob3I+U2FpdHRhLCBTLjwvYXV0aG9yPjxhdXRob3I+RHViYnMsIEguPC9hdXRob3I+PGF1dGhv
cj5Cw6luw6lkaWN0ZSwgRC4gQi48L2F1dGhvcj48YXV0aG9yPkxpLCBYLjwvYXV0aG9yPjxhdXRo
b3I+RGV2YW5leSwgTC48L2F1dGhvcj48YXV0aG9yPkRpbnVsb3MsIE0uIEIuPC9hdXRob3I+PGF1
dGhvcj5WYWxsZWUsIFMuPC9hdXRob3I+PGF1dGhvcj5DcmVzcG8sIE0uIEMuPC9hdXRob3I+PGF1
dGhvcj5GZXJuw6FuZGV6LCBCLjwvYXV0aG9yPjxhdXRob3I+RmVybsOhbmRlei1Nb250YcOxbywg
Vi4gRS48L2F1dGhvcj48YXV0aG9yPlJ1ZWRhLUFyZW5hcywgSS48L2F1dGhvcj48YXV0aG9yPmRl
IFRvcnJlcywgTS4gTC48L2F1dGhvcj48YXV0aG9yPkVsbGlzb24sIEouIFcuPC9hdXRob3I+PGF1
dGhvcj5SYXNraW4sIFMuPC9hdXRob3I+PGF1dGhvcj5WZW5lZ2FzLVZlZ2EsIEMuIEEuPC9hdXRo
b3I+PGF1dGhvcj5GZXJuw6FuZGV6LVJhbcOtcmV6LCBGLjwvYXV0aG9yPjxhdXRob3I+RGVsaWNh
ZG8sIEEuPC9hdXRob3I+PGF1dGhvcj5HYXJjw61hLU1pw7Fhw7pyLCBTLjwvYXV0aG9yPjxhdXRo
b3I+TGFwdW56aW5hLCBQLjwvYXV0aG9yPjwvYXV0aG9ycz48L2NvbnRyaWJ1dG9ycz48YXV0aC1h
ZGRyZXNzPlNlY3Rpb24gb2YgRnVuY3Rpb25hbCBhbmQgU3RydWN0dXJhbCBHZW5vbWljcyBJbnN0
aXR1dG8gZGUgR2Vuw6l0aWNhIE3DqWRpY2EgeSBNb2xlY3VsYXIgKElOR0VNTSktSWRpUEFaLCBI
b3NwaXRhbCBVbml2ZXJzaXRhcmlvIExhIFBheiwgTWFkcmlkLCBTcGFpbi4mI3hEO0NJQkVSRVIs
IENlbnRybyBkZSBJbnZlc3RpZ2FjacOzbiBCaW9tw6lkaWNhIGVuIFJlZCBkZSBFbmZlcm1lZGFk
ZXMgUmFyYXMsIElTQ0lJSSwgTWFkcmlkLCBTcGFpbi4mI3hEO1NpZ25hdHVyZSBHZW5vbWljIExh
Ym9yYXRvcmllcywgUGVya2luRWxtZXIgSW5jLiwgU3Bva2FuZSwgV0EsIFVTQS4mI3hEO0FJIER1
UG9udCBIb3NwaXRhbCBmb3IgQ2hpbGRyZW4sIFdpbG1pbmd0b24sIERFLCBVU0EuJiN4RDtIb3Nw
aXRhbCBWYWxsIEQmYXBvcztIZWJyb24sIEJhcmNlbG9uYSwgU3BhaW4uJiN4RDtTZWN0aW9uIG9m
IENsaW5pY2FsIEdlbmV0aWNzLCBJTkdFTU0tSWRpUEFaLCBIb3NwaXRhbCBVbml2ZXJzaXRhcmlv
IExhIFBheiwgTWFkcmlkLCBTcGFpbi4mI3hEO1EtR2Vub21pY3MgTGFib3JhdG9yeSwgQmFyY2Vs
b25hLCBTcGFpbi4mI3hEO1VuaXZlcnNpdHkgb2YgTG91aXN2aWxsZSwgS2VudHVja3ksIFVTQS4m
I3hEO0NHQy1HZW5ldGljcywgTWFkcmlkLCBTcGFpbi4mI3hEO0hvc3BpdGFsIFF1aXLDs24gZGUg
TWFkcmlkLCBNYWRyaWQsIFNwYWluLiYjeEQ7V2FrZSBGb3Jlc3QgVW5pdmVyc2l0eSwgV2luc3Rv
bi1TYWxlbSwgTkMsIFVTQS4mI3hEO01lZGljYWwgR2VuZXRpY3MgSW5zdGl0dXRlLCBDZWRhcnMg
U2luYWkgTWVkaWNhbCBDZW50ZXIsIExvcyBBbmdlbGVzLCBDQSwgVVNBLiYjeEQ7VGhlIENoaWxk
cmVuJmFwb3M7cyBIb3NwaXRhbCBvZiBQaGlsYWRlbHBoaWEsIFBoaWxhZGVscGhpYSwgUEEsIFVT
QS4mI3hEO0hvc3BpdGFsIFNhaW50IFZpbmNlbnQgZGUgUGF1bCwgTGlsbGUsIEZyYW5jZS4mI3hE
O0FtZXJpcGF0aCBOb3J0aGVhc3QsIFNoZWx0b24sIENULCBVU0EuJiN4RDtIZW5yeSBGb3JkIEhl
YWx0aCBTeXN0ZW0sIFN0ZXJsaW5nIEhlaWdodHMsIE1pY2hpZ2FuLCBVU0EuJiN4RDtEYXJ0bW91
dGgtSGl0Y2hjb2NrIE1lZGljYWwgQ2VudGVyLCBMZWJhbm9uLCBOSCwgVVNBLiYjeEQ7U2VjdGlv
biBDeXRvZ2VuZXRpY3MsIElOR0VNTS1JZGlQQVosIEhvc3BpdGFsIFVuaXZlcnNpdGFyaW8gTGEg
UGF6LCBNYWRyaWQsIFNwYWluLiYjeEQ7S2Fpc2VyIFBlcm1hbmVudGUsIFNhbiBGcmFuY2lzY28s
IENBLCBVU0EuJiN4RDtDZW50ZXIgZm9yIEhlYWx0aCBhbmQgQmlvbG9naWNhbCBTY2llbmNlcywg
UG9udGlmw61jaWEgVW5pdmVyc2lkYWRlIENhdMOzbGljYSBkbyBQYXJhbsOhIChQVUMtUFIpLCBD
dXJpdGliYSwgQnJhemlsLiYjeEQ7R2VuZXRpYyBVbml0IEhvc3BpdGFsIEdlbmVyYWwgZGUgTcOp
eGljbywgTcOpeGljbywgTcOpeGljby4mI3hEO1NjaG9vbCBvZiBNZWRpY2luZS4gVW5pdmVyc2lk
YWQgQXV0w7Nub21hIGRlIE3DqXhpY28sIE3DqXhpY28sIE3DqXhpY28uPC9hdXRoLWFkZHJlc3M+
PHRpdGxlcz48dGl0bGU+UElBUzQgaXMgYXNzb2NpYXRlZCB3aXRoIG1hY3JvL21pY3JvY2VwaGFs
eSBpbiB0aGUgbm92ZWwgaW50ZXJzdGl0aWFsIDE5cDEzLjMgbWljcm9kZWxldGlvbi9taWNyb2R1
cGxpY2F0aW9uIHN5bmRyb21lPC90aXRsZT48c2Vjb25kYXJ5LXRpdGxlPkV1ciBKIEh1bSBHZW5l
dDwvc2Vjb25kYXJ5LXRpdGxlPjxhbHQtdGl0bGU+RXVyb3BlYW4gam91cm5hbCBvZiBodW1hbiBn
ZW5ldGljcyA6IEVKSEc8L2FsdC10aXRsZT48L3RpdGxlcz48cGVyaW9kaWNhbD48ZnVsbC10aXRs
ZT5FdXJvcGVhbiBqb3VybmFsIG9mIGh1bWFuIGdlbmV0aWNzIDogRUpIRzwvZnVsbC10aXRsZT48
YWJici0xPkV1ciBKIEh1bSBHZW5ldDwvYWJici0xPjwvcGVyaW9kaWNhbD48YWx0LXBlcmlvZGlj
YWw+PGZ1bGwtdGl0bGU+RXVyb3BlYW4gam91cm5hbCBvZiBodW1hbiBnZW5ldGljcyA6IEVKSEc8
L2Z1bGwtdGl0bGU+PGFiYnItMT5FdXIgSiBIdW0gR2VuZXQ8L2FiYnItMT48L2FsdC1wZXJpb2Rp
Y2FsPjxwYWdlcz4xNjE1LTI2PC9wYWdlcz48dm9sdW1lPjIzPC92b2x1bWU+PG51bWJlcj4xMjwv
bnVtYmVyPjxlZGl0aW9uPjIwMTUvMDQvMDk8L2VkaXRpb24+PGtleXdvcmRzPjxrZXl3b3JkPkNo
aWxkPC9rZXl3b3JkPjxrZXl3b3JkPkNoaWxkLCBQcmVzY2hvb2w8L2tleXdvcmQ+PGtleXdvcmQ+
KkNocm9tb3NvbWUgRGVsZXRpb248L2tleXdvcmQ+PGtleXdvcmQ+KkNocm9tb3NvbWUgRHVwbGlj
YXRpb248L2tleXdvcmQ+PGtleXdvcmQ+Q2hyb21vc29tZXMsIEh1bWFuLCBQYWlyIDE5LypnZW5l
dGljczwva2V5d29yZD48a2V5d29yZD5ETkEtQmluZGluZyBQcm90ZWlucy9nZW5ldGljczwva2V5
d29yZD48a2V5d29yZD5EZXZlbG9wbWVudGFsIERpc2FiaWxpdGllcy8qZ2VuZXRpY3MvcGF0aG9s
b2d5PC9rZXl3b3JkPjxrZXl3b3JkPkZlbWFsZTwva2V5d29yZD48a2V5d29yZD5IdW1hbnM8L2tl
eXdvcmQ+PGtleXdvcmQ+SW5mYW50PC9rZXl3b3JkPjxrZXl3b3JkPk1BUCBLaW5hc2UgS2luYXNl
IDIvZ2VuZXRpY3M8L2tleXdvcmQ+PGtleXdvcmQ+TWFsZTwva2V5d29yZD48a2V5d29yZD5NZWdh
bGVuY2VwaGFseS8qZ2VuZXRpY3MvcGF0aG9sb2d5PC9rZXl3b3JkPjxrZXl3b3JkPk1pY3JvY2Vw
aGFseS8qZ2VuZXRpY3MvcGF0aG9sb2d5PC9rZXl3b3JkPjxrZXl3b3JkPlBvbHktQURQLVJpYm9z
ZSBCaW5kaW5nIFByb3RlaW5zPC9rZXl3b3JkPjxrZXl3b3JkPlByb3RlaW4gSW5oaWJpdG9ycyBv
ZiBBY3RpdmF0ZWQgU1RBVC8qZ2VuZXRpY3M8L2tleXdvcmQ+PGtleXdvcmQ+U3luZHJvbWU8L2tl
eXdvcmQ+PGtleXdvcmQ+VHJhbnNjcmlwdGlvbiBGYWN0b3JzL2dlbmV0aWNzPC9rZXl3b3JkPjwv
a2V5d29yZHM+PGRhdGVzPjx5ZWFyPjIwMTU8L3llYXI+PHB1Yi1kYXRlcz48ZGF0ZT5EZWM8L2Rh
dGU+PC9wdWItZGF0ZXM+PC9kYXRlcz48aXNibj4xMDE4LTQ4MTMgKFByaW50KSYjeEQ7MTAxOC00
ODEzPC9pc2JuPjxhY2Nlc3Npb24tbnVtPjI1ODUzMzAwPC9hY2Nlc3Npb24tbnVtPjx1cmxzPjwv
dXJscz48Y3VzdG9tMj5QTUM0Nzk1MTk3PC9jdXN0b20yPjxlbGVjdHJvbmljLXJlc291cmNlLW51
bT4xMC4xMDM4L2VqaGcuMjAxNS41MTwvZWxlY3Ryb25pYy1yZXNvdXJjZS1udW0+PHJlbW90ZS1k
YXRhYmFzZS1wcm92aWRlcj5OTE08L3JlbW90ZS1kYXRhYmFzZS1wcm92aWRlcj48bGFuZ3VhZ2U+
ZW5nPC9sYW5ndWFnZT48L3JlY29yZD48L0NpdGU+PC9FbmROb3RlPgB=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[94]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9AFDE39" w14:textId="72B1E383" w:rsidR="001F06DF" w:rsidRPr="000137B2" w:rsidRDefault="002D37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2FC8395" wp14:editId="3FC20A1E">
            <wp:extent cx="5799667" cy="3929274"/>
            <wp:effectExtent l="0" t="0" r="762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9667" cy="39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11AD" w14:textId="0C797826" w:rsidR="002D3764" w:rsidRPr="000137B2" w:rsidRDefault="002D376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Whole Region </w:t>
      </w:r>
      <w:r w:rsidR="00D06D01" w:rsidRPr="000137B2">
        <w:rPr>
          <w:rFonts w:ascii="Calibri Light" w:hAnsi="Calibri Light" w:cs="Calibri Light"/>
          <w:b/>
          <w:bCs/>
        </w:rPr>
        <w:t>(</w:t>
      </w:r>
      <w:r w:rsidR="004B1EA1" w:rsidRPr="000137B2">
        <w:rPr>
          <w:rFonts w:ascii="Calibri Light" w:hAnsi="Calibri Light" w:cs="Calibri Light"/>
          <w:b/>
          <w:bCs/>
        </w:rPr>
        <w:t>Orellana</w:t>
      </w:r>
      <w:r w:rsidR="0042199B" w:rsidRPr="000137B2">
        <w:rPr>
          <w:rFonts w:ascii="Calibri Light" w:hAnsi="Calibri Light" w:cs="Calibri Light"/>
          <w:b/>
          <w:bCs/>
        </w:rPr>
        <w:t xml:space="preserve"> P1-3</w:t>
      </w:r>
      <w:r w:rsidR="00D06D01" w:rsidRPr="000137B2">
        <w:rPr>
          <w:rFonts w:ascii="Calibri Light" w:hAnsi="Calibri Light" w:cs="Calibri Light"/>
          <w:b/>
          <w:bCs/>
        </w:rPr>
        <w:t xml:space="preserve">) </w:t>
      </w:r>
      <w:r w:rsidRPr="000137B2">
        <w:rPr>
          <w:rFonts w:ascii="Calibri Light" w:hAnsi="Calibri Light" w:cs="Calibri Light"/>
          <w:b/>
          <w:bCs/>
        </w:rPr>
        <w:t xml:space="preserve">= </w:t>
      </w:r>
      <w:r w:rsidR="004B1EA1" w:rsidRPr="000137B2">
        <w:rPr>
          <w:rFonts w:ascii="Calibri Light" w:hAnsi="Calibri Light" w:cs="Calibri Light"/>
        </w:rPr>
        <w:t xml:space="preserve">chr19:1952590-6908729 </w:t>
      </w:r>
      <w:r w:rsidR="00D06D01" w:rsidRPr="000137B2">
        <w:rPr>
          <w:rFonts w:ascii="Calibri Light" w:hAnsi="Calibri Light" w:cs="Calibri Light"/>
        </w:rPr>
        <w:t>(hg19)</w:t>
      </w:r>
    </w:p>
    <w:p w14:paraId="4F51208C" w14:textId="3189D3C0" w:rsidR="00D06D01" w:rsidRDefault="00D06D0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Nevado SRO = </w:t>
      </w:r>
      <w:r w:rsidRPr="000137B2">
        <w:rPr>
          <w:rFonts w:ascii="Calibri Light" w:hAnsi="Calibri Light" w:cs="Calibri Light"/>
        </w:rPr>
        <w:t>chr19:3979568-4093035 (hg19)</w:t>
      </w:r>
    </w:p>
    <w:p w14:paraId="0F8D2E9E" w14:textId="77777777" w:rsidR="00614470" w:rsidRPr="000137B2" w:rsidRDefault="0061447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040490A3" w14:textId="77777777" w:rsidR="005A662D" w:rsidRDefault="005A662D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07ABF495" w14:textId="4B359917" w:rsidR="00D06D01" w:rsidRPr="002A0EDA" w:rsidRDefault="00D06D01" w:rsidP="009B555C">
      <w:pPr>
        <w:pStyle w:val="Heading1"/>
        <w:tabs>
          <w:tab w:val="left" w:pos="333"/>
        </w:tabs>
        <w:spacing w:before="0"/>
      </w:pPr>
      <w:bookmarkStart w:id="131" w:name="_Toc84971478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115</w:t>
        </w:r>
      </w:fldSimple>
      <w:r w:rsidRPr="000137B2">
        <w:t xml:space="preserve">: </w:t>
      </w:r>
      <w:r w:rsidRPr="002A0EDA">
        <w:t>19p13.2</w:t>
      </w:r>
      <w:bookmarkEnd w:id="131"/>
    </w:p>
    <w:p w14:paraId="436E1223" w14:textId="7709B37F" w:rsidR="00905E41" w:rsidRPr="000137B2" w:rsidRDefault="00905E41" w:rsidP="009B555C">
      <w:pPr>
        <w:pStyle w:val="Heading1"/>
        <w:tabs>
          <w:tab w:val="left" w:pos="333"/>
        </w:tabs>
        <w:spacing w:before="0"/>
        <w:rPr>
          <w:b/>
          <w:bCs/>
        </w:rPr>
      </w:pPr>
      <w:bookmarkStart w:id="132" w:name="_Toc84971479"/>
      <w:r w:rsidRPr="002A0EDA">
        <w:t xml:space="preserve">Primary CNV </w:t>
      </w:r>
      <w:fldSimple w:instr=" SEQ Primary_CNV \* ARABIC ">
        <w:r w:rsidR="00A360AB">
          <w:rPr>
            <w:noProof/>
          </w:rPr>
          <w:t>116</w:t>
        </w:r>
      </w:fldSimple>
      <w:r w:rsidRPr="002A0EDA">
        <w:t>: 19p1</w:t>
      </w:r>
      <w:r w:rsidRPr="000137B2">
        <w:t>3.12</w:t>
      </w:r>
      <w:bookmarkEnd w:id="132"/>
    </w:p>
    <w:p w14:paraId="1554F68B" w14:textId="2ABECF0C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73B79362" w14:textId="49F1C91F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eastAsiaTheme="majorEastAsia" w:hAnsi="Calibri Light" w:cs="Calibri Light"/>
          <w:noProof/>
          <w:color w:val="365F91" w:themeColor="accent1" w:themeShade="BF"/>
        </w:rPr>
        <w:drawing>
          <wp:inline distT="0" distB="0" distL="0" distR="0" wp14:anchorId="5BBD7C88" wp14:editId="03BB33E2">
            <wp:extent cx="6682740" cy="4759596"/>
            <wp:effectExtent l="0" t="0" r="381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00" b="1075"/>
                    <a:stretch/>
                  </pic:blipFill>
                  <pic:spPr bwMode="auto">
                    <a:xfrm>
                      <a:off x="0" y="0"/>
                      <a:ext cx="6682740" cy="475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03844" w14:textId="106DCF5C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0137B2">
        <w:rPr>
          <w:rFonts w:ascii="Calibri Light" w:hAnsi="Calibri Light" w:cs="Calibri Light"/>
          <w:b/>
          <w:bCs/>
          <w:u w:val="single"/>
        </w:rPr>
        <w:t>19q13.2:</w:t>
      </w:r>
    </w:p>
    <w:p w14:paraId="21EF5B0E" w14:textId="33DF6AA5" w:rsidR="00DD6A73" w:rsidRPr="000137B2" w:rsidRDefault="00DD6A7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</w:t>
      </w:r>
      <w:r w:rsidR="00905E41" w:rsidRPr="000137B2">
        <w:rPr>
          <w:rFonts w:ascii="Calibri Light" w:hAnsi="Calibri Light" w:cs="Calibri Light"/>
          <w:b/>
          <w:bCs/>
        </w:rPr>
        <w:t xml:space="preserve">Shimojima </w:t>
      </w:r>
      <w:r w:rsidRPr="000137B2">
        <w:rPr>
          <w:rFonts w:ascii="Calibri Light" w:hAnsi="Calibri Light" w:cs="Calibri Light"/>
          <w:b/>
          <w:bCs/>
        </w:rPr>
        <w:t>P</w:t>
      </w:r>
      <w:r w:rsidR="006634EB" w:rsidRPr="000137B2">
        <w:rPr>
          <w:rFonts w:ascii="Calibri Light" w:hAnsi="Calibri Light" w:cs="Calibri Light"/>
          <w:b/>
          <w:bCs/>
        </w:rPr>
        <w:t>3</w:t>
      </w:r>
      <w:r w:rsidRPr="000137B2">
        <w:rPr>
          <w:rFonts w:ascii="Calibri Light" w:hAnsi="Calibri Light" w:cs="Calibri Light"/>
          <w:b/>
          <w:bCs/>
        </w:rPr>
        <w:t xml:space="preserve">: </w:t>
      </w:r>
      <w:r w:rsidR="006634EB" w:rsidRPr="000137B2">
        <w:rPr>
          <w:rFonts w:ascii="Calibri Light" w:hAnsi="Calibri Light" w:cs="Calibri Light"/>
        </w:rPr>
        <w:t>chr19:12527157-13563832</w:t>
      </w:r>
      <w:r w:rsidR="006634EB" w:rsidRPr="000137B2">
        <w:rPr>
          <w:rFonts w:ascii="Calibri Light" w:hAnsi="Calibri Light" w:cs="Calibri Light"/>
          <w:b/>
          <w:bCs/>
        </w:rPr>
        <w:t xml:space="preserve"> </w:t>
      </w:r>
      <w:r w:rsidRPr="000137B2">
        <w:rPr>
          <w:rFonts w:ascii="Calibri Light" w:hAnsi="Calibri Light" w:cs="Calibri Light"/>
        </w:rPr>
        <w:t>(hg19)</w:t>
      </w:r>
    </w:p>
    <w:p w14:paraId="2B8BD91E" w14:textId="1D0AFFC1" w:rsidR="00DD6A73" w:rsidRPr="000137B2" w:rsidRDefault="00DD6A73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SRO = Dolan P3 = </w:t>
      </w:r>
      <w:r w:rsidRPr="000137B2">
        <w:rPr>
          <w:rFonts w:ascii="Calibri Light" w:hAnsi="Calibri Light" w:cs="Calibri Light"/>
        </w:rPr>
        <w:t>chr19:12793474-13104643 (hg18)</w:t>
      </w:r>
    </w:p>
    <w:p w14:paraId="4A025159" w14:textId="55F7B30D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</w:p>
    <w:p w14:paraId="1A9CCCE5" w14:textId="02B8FEA2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0137B2">
        <w:rPr>
          <w:rFonts w:ascii="Calibri Light" w:hAnsi="Calibri Light" w:cs="Calibri Light"/>
          <w:b/>
          <w:bCs/>
          <w:u w:val="single"/>
        </w:rPr>
        <w:t>19q13.12:</w:t>
      </w:r>
    </w:p>
    <w:p w14:paraId="0E0D383D" w14:textId="6CBF22C5" w:rsidR="00905E41" w:rsidRPr="000137B2" w:rsidRDefault="00905E41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Bonaglia C1: </w:t>
      </w:r>
      <w:r w:rsidRPr="000137B2">
        <w:rPr>
          <w:rFonts w:ascii="Calibri Light" w:eastAsia="Times New Roman" w:hAnsi="Calibri Light" w:cs="Calibri Light"/>
        </w:rPr>
        <w:t>chr19:14130000-16050000 (hg18)</w:t>
      </w:r>
    </w:p>
    <w:p w14:paraId="0F7457A3" w14:textId="4A358841" w:rsidR="003F781E" w:rsidRPr="000137B2" w:rsidRDefault="003F781E" w:rsidP="009B555C">
      <w:pPr>
        <w:tabs>
          <w:tab w:val="left" w:pos="333"/>
        </w:tabs>
        <w:spacing w:after="0"/>
        <w:contextualSpacing/>
        <w:rPr>
          <w:rFonts w:ascii="Calibri Light" w:eastAsiaTheme="majorEastAsia" w:hAnsi="Calibri Light" w:cs="Calibri Light"/>
          <w:color w:val="365F91" w:themeColor="accent1" w:themeShade="BF"/>
          <w:u w:val="single"/>
        </w:rPr>
      </w:pPr>
    </w:p>
    <w:p w14:paraId="367D9128" w14:textId="77777777" w:rsidR="00905E41" w:rsidRPr="000137B2" w:rsidRDefault="00905E41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6C83DF9B" w14:textId="65234C0A" w:rsidR="00F52542" w:rsidRPr="000137B2" w:rsidRDefault="00F52542" w:rsidP="009B555C">
      <w:pPr>
        <w:pStyle w:val="Heading1"/>
        <w:tabs>
          <w:tab w:val="left" w:pos="333"/>
        </w:tabs>
      </w:pPr>
      <w:bookmarkStart w:id="133" w:name="_Toc8497148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117</w:t>
        </w:r>
      </w:fldSimple>
      <w:r w:rsidRPr="000137B2">
        <w:t xml:space="preserve">: 19q13.11 </w:t>
      </w:r>
      <w:r w:rsidRPr="002A0EDA">
        <w:t>Proximal</w:t>
      </w:r>
      <w:r w:rsidRPr="000137B2">
        <w:t>, Distal</w:t>
      </w:r>
      <w:bookmarkEnd w:id="133"/>
    </w:p>
    <w:p w14:paraId="04C2DCBF" w14:textId="7A8AA1E1" w:rsidR="00F52542" w:rsidRPr="000137B2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</w:rPr>
      </w:pPr>
      <w:r w:rsidRPr="000137B2"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  <w:u w:val="single"/>
        </w:rPr>
        <w:t>Proximal</w:t>
      </w:r>
      <w:r w:rsidRPr="000137B2"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</w:rPr>
        <w:t>:</w:t>
      </w:r>
    </w:p>
    <w:p w14:paraId="65EA0299" w14:textId="15B2FF86" w:rsidR="00157AE2" w:rsidRPr="000137B2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  <w:sz w:val="22"/>
          <w:szCs w:val="22"/>
        </w:rPr>
      </w:pPr>
      <w:r w:rsidRPr="000137B2">
        <w:rPr>
          <w:rFonts w:ascii="Calibri Light" w:eastAsia="Times New Roman" w:hAnsi="Calibri Light" w:cs="Calibri Light"/>
          <w:color w:val="000000"/>
          <w:sz w:val="22"/>
          <w:szCs w:val="22"/>
        </w:rPr>
        <w:t>Figure 1A of Caubit 2016</w:t>
      </w:r>
      <w:r w:rsidR="00E6791B" w:rsidRPr="000137B2">
        <w:rPr>
          <w:rFonts w:ascii="Calibri Light" w:eastAsia="Times New Roman" w:hAnsi="Calibri Light" w:cs="Calibri Light"/>
          <w:color w:val="000000"/>
          <w:sz w:val="22"/>
          <w:szCs w:val="22"/>
        </w:rPr>
        <w:fldChar w:fldCharType="begin"/>
      </w:r>
      <w:r w:rsidR="00FB2DDC">
        <w:rPr>
          <w:rFonts w:ascii="Calibri Light" w:eastAsia="Times New Roman" w:hAnsi="Calibri Light" w:cs="Calibri Light"/>
          <w:color w:val="000000"/>
          <w:sz w:val="22"/>
          <w:szCs w:val="22"/>
        </w:rPr>
        <w:instrText xml:space="preserve"> ADDIN EN.CITE &lt;EndNote&gt;&lt;Cite&gt;&lt;Author&gt;Caubit&lt;/Author&gt;&lt;Year&gt;2016&lt;/Year&gt;&lt;RecNum&gt;255&lt;/RecNum&gt;&lt;DisplayText&gt;[95]&lt;/DisplayText&gt;&lt;record&gt;&lt;rec-number&gt;255&lt;/rec-number&gt;&lt;foreign-keys&gt;&lt;key app="EN" db-id="p9wv00a5yez0v1et5awv9pfoepd0x5dtwwpt" timestamp="1624379456"&gt;255&lt;/key&gt;&lt;/foreign-keys&gt;&lt;ref-type name="Journal Article"&gt;17&lt;/ref-type&gt;&lt;contributors&gt;&lt;authors&gt;&lt;author&gt;Caubit, Xavier&lt;/author&gt;&lt;author&gt;Gubellini, Paolo&lt;/author&gt;&lt;author&gt;Andrieux, Joris&lt;/author&gt;&lt;author&gt;Roubertoux, Pierre L.&lt;/author&gt;&lt;author&gt;Metwaly, Mehdi&lt;/author&gt;&lt;author&gt;Jacq, Bernard&lt;/author&gt;&lt;author&gt;Fatmi, Ahmed&lt;/author&gt;&lt;author&gt;Had-Aissouni, Laurence&lt;/author&gt;&lt;author&gt;Kwan, Kenneth Y.&lt;/author&gt;&lt;author&gt;Salin, Pascal&lt;/author&gt;&lt;author&gt;Carlier, Michèle&lt;/author&gt;&lt;author&gt;Liedén, Agne&lt;/author&gt;&lt;author&gt;Rudd, Eva&lt;/author&gt;&lt;author&gt;Shinawi, Marwan&lt;/author&gt;&lt;author&gt;Vincent-Delorme, Catherine&lt;/author&gt;&lt;author&gt;Cuisset, Jean-Marie&lt;/author&gt;&lt;author&gt;Lemaitre, Marie-Pierre&lt;/author&gt;&lt;author&gt;Abderrehamane, Fatimetou&lt;/author&gt;&lt;author&gt;Duban, Bénédicte&lt;/author&gt;&lt;author&gt;Lemaitre, Jean-François&lt;/author&gt;&lt;author&gt;Woolf, Adrian S.&lt;/author&gt;&lt;author&gt;Bockenhauer, Detlef&lt;/author&gt;&lt;author&gt;Severac, Dany&lt;/author&gt;&lt;author&gt;Dubois, Emeric&lt;/author&gt;&lt;author&gt;Zhu, Ying&lt;/author&gt;&lt;author&gt;Sestan, Nenad&lt;/author&gt;&lt;author&gt;Garratt, Alistair N.&lt;/author&gt;&lt;author&gt;Kerkerian-Le Goff, Lydia&lt;/author&gt;&lt;author&gt;Fasano, Laurent&lt;/author&gt;&lt;/authors&gt;&lt;/contributors&gt;&lt;titles&gt;&lt;title&gt;TSHZ3 deletion causes an autism syndrome and defects in cortical projection neurons&lt;/title&gt;&lt;secondary-title&gt;Nature Genetics&lt;/secondary-title&gt;&lt;/titles&gt;&lt;periodical&gt;&lt;full-title&gt;Nat Genet&lt;/full-title&gt;&lt;abbr-1&gt;Nature genetics&lt;/abbr-1&gt;&lt;/periodical&gt;&lt;pages&gt;1359-1369&lt;/pages&gt;&lt;volume&gt;48&lt;/volume&gt;&lt;number&gt;11&lt;/number&gt;&lt;dates&gt;&lt;year&gt;2016&lt;/year&gt;&lt;pub-dates&gt;&lt;date&gt;2016/11/01&lt;/date&gt;&lt;/pub-dates&gt;&lt;/dates&gt;&lt;isbn&gt;1546-1718&lt;/isbn&gt;&lt;urls&gt;&lt;related-urls&gt;&lt;url&gt;https://doi.org/10.1038/ng.3681&lt;/url&gt;&lt;/related-urls&gt;&lt;/urls&gt;&lt;electronic-resource-num&gt;10.1038/ng.3681&lt;/electronic-resource-num&gt;&lt;/record&gt;&lt;/Cite&gt;&lt;/EndNote&gt;</w:instrText>
      </w:r>
      <w:r w:rsidR="00E6791B" w:rsidRPr="000137B2">
        <w:rPr>
          <w:rFonts w:ascii="Calibri Light" w:eastAsia="Times New Roman" w:hAnsi="Calibri Light" w:cs="Calibri Light"/>
          <w:color w:val="000000"/>
          <w:sz w:val="22"/>
          <w:szCs w:val="22"/>
        </w:rPr>
        <w:fldChar w:fldCharType="separate"/>
      </w:r>
      <w:r w:rsidR="00FB2DDC">
        <w:rPr>
          <w:rFonts w:ascii="Calibri Light" w:eastAsia="Times New Roman" w:hAnsi="Calibri Light" w:cs="Calibri Light"/>
          <w:noProof/>
          <w:color w:val="000000"/>
          <w:sz w:val="22"/>
          <w:szCs w:val="22"/>
        </w:rPr>
        <w:t>[95]</w:t>
      </w:r>
      <w:r w:rsidR="00E6791B" w:rsidRPr="000137B2">
        <w:rPr>
          <w:rFonts w:ascii="Calibri Light" w:eastAsia="Times New Roman" w:hAnsi="Calibri Light" w:cs="Calibri Light"/>
          <w:color w:val="000000"/>
          <w:sz w:val="22"/>
          <w:szCs w:val="22"/>
        </w:rPr>
        <w:fldChar w:fldCharType="end"/>
      </w:r>
      <w:r w:rsidRPr="000137B2">
        <w:rPr>
          <w:rFonts w:ascii="Calibri Light" w:eastAsia="Times New Roman" w:hAnsi="Calibri Light" w:cs="Calibri Light"/>
          <w:color w:val="000000"/>
          <w:sz w:val="22"/>
          <w:szCs w:val="22"/>
        </w:rPr>
        <w:t>:</w:t>
      </w:r>
    </w:p>
    <w:p w14:paraId="0035F30D" w14:textId="4CC969BB" w:rsidR="00F52542" w:rsidRPr="000137B2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</w:rPr>
      </w:pPr>
      <w:r w:rsidRPr="000137B2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0E143E8" wp14:editId="6C22F9C6">
            <wp:extent cx="4580467" cy="2264363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27116" cy="22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0132" w14:textId="6D14ACDB" w:rsidR="00F52542" w:rsidRPr="000137B2" w:rsidRDefault="00F5254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Chowdhury P4 = </w:t>
      </w:r>
      <w:r w:rsidRPr="000137B2">
        <w:rPr>
          <w:rFonts w:ascii="Calibri Light" w:eastAsia="Times New Roman" w:hAnsi="Calibri Light" w:cs="Calibri Light"/>
        </w:rPr>
        <w:t>chr19:33509029-37420026 (hg18)</w:t>
      </w:r>
    </w:p>
    <w:p w14:paraId="7D2A8496" w14:textId="69BAC48D" w:rsidR="00F52542" w:rsidRPr="000137B2" w:rsidRDefault="00F5254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SRO = TSHZ3</w:t>
      </w:r>
      <w:r w:rsidR="00790022" w:rsidRPr="000137B2">
        <w:rPr>
          <w:rFonts w:ascii="Calibri Light" w:hAnsi="Calibri Light" w:cs="Calibri Light"/>
          <w:b/>
          <w:bCs/>
        </w:rPr>
        <w:t xml:space="preserve"> = </w:t>
      </w:r>
      <w:r w:rsidR="00790022" w:rsidRPr="000137B2">
        <w:rPr>
          <w:rFonts w:ascii="Calibri Light" w:eastAsia="Times New Roman" w:hAnsi="Calibri Light" w:cs="Calibri Light"/>
        </w:rPr>
        <w:t>chr19:31765851-31840190 (hg19)</w:t>
      </w:r>
    </w:p>
    <w:p w14:paraId="680F0609" w14:textId="77777777" w:rsidR="00905E41" w:rsidRPr="000137B2" w:rsidRDefault="00905E41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  <w:u w:val="single"/>
        </w:rPr>
      </w:pPr>
    </w:p>
    <w:p w14:paraId="0411C355" w14:textId="00AE5536" w:rsidR="00F52542" w:rsidRPr="000137B2" w:rsidRDefault="00F52542" w:rsidP="009B555C">
      <w:pPr>
        <w:pStyle w:val="Caption"/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</w:rPr>
      </w:pPr>
      <w:r w:rsidRPr="000137B2"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  <w:u w:val="single"/>
        </w:rPr>
        <w:t>Distal</w:t>
      </w:r>
      <w:r w:rsidRPr="000137B2">
        <w:rPr>
          <w:rFonts w:ascii="Calibri Light" w:eastAsia="Times New Roman" w:hAnsi="Calibri Light" w:cs="Calibri Light"/>
          <w:i w:val="0"/>
          <w:iCs w:val="0"/>
          <w:color w:val="000000"/>
          <w:sz w:val="22"/>
          <w:szCs w:val="22"/>
        </w:rPr>
        <w:t>:</w:t>
      </w:r>
    </w:p>
    <w:p w14:paraId="3B079983" w14:textId="5D99AF97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Gana 2012</w:t>
      </w:r>
      <w:r w:rsidR="00E6791B" w:rsidRPr="000137B2">
        <w:rPr>
          <w:rFonts w:ascii="Calibri Light" w:hAnsi="Calibri Light" w:cs="Calibri Light"/>
          <w:i/>
          <w:iCs/>
        </w:rPr>
        <w:fldChar w:fldCharType="begin"/>
      </w:r>
      <w:r w:rsidR="00FB2DDC">
        <w:rPr>
          <w:rFonts w:ascii="Calibri Light" w:hAnsi="Calibri Light" w:cs="Calibri Light"/>
          <w:i/>
          <w:iCs/>
        </w:rPr>
        <w:instrText xml:space="preserve"> ADDIN EN.CITE &lt;EndNote&gt;&lt;Cite&gt;&lt;Author&gt;Gana&lt;/Author&gt;&lt;Year&gt;2012&lt;/Year&gt;&lt;RecNum&gt;259&lt;/RecNum&gt;&lt;DisplayText&gt;[96]&lt;/DisplayText&gt;&lt;record&gt;&lt;rec-number&gt;259&lt;/rec-number&gt;&lt;foreign-keys&gt;&lt;key app="EN" db-id="p9wv00a5yez0v1et5awv9pfoepd0x5dtwwpt" timestamp="1624383330"&gt;259&lt;/key&gt;&lt;/foreign-keys&gt;&lt;ref-type name="Journal Article"&gt;17&lt;/ref-type&gt;&lt;contributors&gt;&lt;authors&gt;&lt;author&gt;Gana, Simone&lt;/author&gt;&lt;author&gt;Veggiotti, Pierangelo&lt;/author&gt;&lt;author&gt;Sciacca, Giusy&lt;/author&gt;&lt;author&gt;Fedeli, Cristina&lt;/author&gt;&lt;author&gt;Bersano, Anna&lt;/author&gt;&lt;author&gt;Micieli, Giuseppe&lt;/author&gt;&lt;author&gt;Maghnie, Mohamad&lt;/author&gt;&lt;author&gt;Ciccone, Roberto&lt;/author&gt;&lt;author&gt;Rossi, Elena&lt;/author&gt;&lt;author&gt;Plunkett, Katie&lt;/author&gt;&lt;author&gt;Bi, Weimin&lt;/author&gt;&lt;author&gt;Sutton, Vernon R.&lt;/author&gt;&lt;author&gt;Zuffardi, Orsetta&lt;/author&gt;&lt;/authors&gt;&lt;/contributors&gt;&lt;titles&gt;&lt;title&gt;19q13.11 cryptic deletion: description of two new cases and indication for a role of WTIP haploinsufficiency in hypospadias&lt;/title&gt;&lt;secondary-title&gt;European Journal of Human Genetics&lt;/secondary-title&gt;&lt;/titles&gt;&lt;periodical&gt;&lt;full-title&gt;European Journal of Human Genetics&lt;/full-title&gt;&lt;/periodical&gt;&lt;pages&gt;852-856&lt;/pages&gt;&lt;volume&gt;20&lt;/volume&gt;&lt;number&gt;8&lt;/number&gt;&lt;dates&gt;&lt;year&gt;2012&lt;/year&gt;&lt;pub-dates&gt;&lt;date&gt;2012/08/01&lt;/date&gt;&lt;/pub-dates&gt;&lt;/dates&gt;&lt;isbn&gt;1476-5438&lt;/isbn&gt;&lt;urls&gt;&lt;related-urls&gt;&lt;url&gt;https://doi.org/10.1038/ejhg.2012.19&lt;/url&gt;&lt;/related-urls&gt;&lt;/urls&gt;&lt;electronic-resource-num&gt;10.1038/ejhg.2012.19&lt;/electronic-resource-num&gt;&lt;/record&gt;&lt;/Cite&gt;&lt;/EndNote&gt;</w:instrText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[96]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00C2FCFF" w14:textId="1EDFCFB0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7B0AAECE" wp14:editId="3B17DA78">
            <wp:extent cx="4876800" cy="1879375"/>
            <wp:effectExtent l="0" t="0" r="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90094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5747" w14:textId="14AF759A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Whole Region = 3 = Malan P2: </w:t>
      </w:r>
      <w:r w:rsidRPr="000137B2">
        <w:rPr>
          <w:rFonts w:ascii="Calibri Light" w:eastAsia="Times New Roman" w:hAnsi="Calibri Light" w:cs="Calibri Light"/>
        </w:rPr>
        <w:t>chr19:37301826-41577180 (hg18)</w:t>
      </w:r>
    </w:p>
    <w:p w14:paraId="2A3F5D68" w14:textId="128F94AA" w:rsidR="00157AE2" w:rsidRPr="000137B2" w:rsidRDefault="0042199B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</w:rPr>
        <w:t xml:space="preserve">Gana </w:t>
      </w:r>
      <w:r w:rsidR="00157AE2" w:rsidRPr="000137B2">
        <w:rPr>
          <w:rFonts w:ascii="Calibri Light" w:eastAsia="Times New Roman" w:hAnsi="Calibri Light" w:cs="Calibri Light"/>
          <w:b/>
          <w:bCs/>
        </w:rPr>
        <w:t xml:space="preserve">SRO = ZNF302 to SNF30 = </w:t>
      </w:r>
      <w:r w:rsidR="00157AE2" w:rsidRPr="000137B2">
        <w:rPr>
          <w:rFonts w:ascii="Calibri Light" w:eastAsia="Times New Roman" w:hAnsi="Calibri Light" w:cs="Calibri Light"/>
        </w:rPr>
        <w:t>chr19:39803651-40127916 (hg18)</w:t>
      </w:r>
    </w:p>
    <w:p w14:paraId="19627CC9" w14:textId="7259E8E8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</w:p>
    <w:p w14:paraId="7E490DD4" w14:textId="4B069CC1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  <w:i/>
          <w:iCs/>
        </w:rPr>
      </w:pPr>
      <w:r w:rsidRPr="000137B2">
        <w:rPr>
          <w:rFonts w:ascii="Calibri Light" w:eastAsia="Times New Roman" w:hAnsi="Calibri Light" w:cs="Calibri Light"/>
          <w:b/>
          <w:bCs/>
          <w:i/>
          <w:iCs/>
        </w:rPr>
        <w:t>UCSC Genome Browser View of Reported CNVs:</w:t>
      </w:r>
    </w:p>
    <w:p w14:paraId="57B87DA4" w14:textId="42C9326D" w:rsidR="00157AE2" w:rsidRPr="000137B2" w:rsidRDefault="00157AE2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b/>
          <w:bCs/>
          <w:i/>
          <w:iCs/>
        </w:rPr>
      </w:pPr>
      <w:r w:rsidRPr="000137B2">
        <w:rPr>
          <w:rFonts w:ascii="Calibri Light" w:eastAsia="Times New Roman" w:hAnsi="Calibri Light" w:cs="Calibri Light"/>
          <w:b/>
          <w:bCs/>
          <w:i/>
          <w:iCs/>
          <w:noProof/>
        </w:rPr>
        <w:drawing>
          <wp:inline distT="0" distB="0" distL="0" distR="0" wp14:anchorId="3BA05757" wp14:editId="1E3CFA34">
            <wp:extent cx="6399669" cy="2651760"/>
            <wp:effectExtent l="0" t="0" r="127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45234" cy="26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8531" w14:textId="6F9AF788" w:rsidR="00790022" w:rsidRPr="000137B2" w:rsidRDefault="00790022" w:rsidP="009B555C">
      <w:pPr>
        <w:pStyle w:val="Heading1"/>
        <w:tabs>
          <w:tab w:val="left" w:pos="333"/>
        </w:tabs>
      </w:pPr>
      <w:bookmarkStart w:id="134" w:name="_Toc8497148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118</w:t>
        </w:r>
      </w:fldSimple>
      <w:r w:rsidRPr="000137B2">
        <w:t xml:space="preserve">: </w:t>
      </w:r>
      <w:r w:rsidRPr="002A0EDA">
        <w:t>19q13</w:t>
      </w:r>
      <w:r w:rsidRPr="000137B2">
        <w:t>.2</w:t>
      </w:r>
      <w:bookmarkEnd w:id="134"/>
    </w:p>
    <w:p w14:paraId="7661D213" w14:textId="599691EC" w:rsidR="00790022" w:rsidRPr="000137B2" w:rsidRDefault="002A1F76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7747BFB2" w14:textId="5FAAD8D6" w:rsidR="00790022" w:rsidRPr="000137B2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CD85900" wp14:editId="1A053B64">
            <wp:extent cx="5707380" cy="5504225"/>
            <wp:effectExtent l="0" t="0" r="7620" b="12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" b="1453"/>
                    <a:stretch/>
                  </pic:blipFill>
                  <pic:spPr bwMode="auto">
                    <a:xfrm>
                      <a:off x="0" y="0"/>
                      <a:ext cx="5713637" cy="551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6096" w14:textId="3421101C" w:rsidR="00124A38" w:rsidRPr="000137B2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Whole Region = Calpena S5 = </w:t>
      </w:r>
      <w:r w:rsidRPr="000137B2">
        <w:rPr>
          <w:rFonts w:ascii="Calibri Light" w:eastAsia="Times New Roman" w:hAnsi="Calibri Light" w:cs="Calibri Light"/>
        </w:rPr>
        <w:t>chr19:42492136-42756726 (hg19)</w:t>
      </w:r>
    </w:p>
    <w:p w14:paraId="169C1173" w14:textId="3B789D00" w:rsidR="00124A38" w:rsidRPr="000137B2" w:rsidRDefault="00124A3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SRO = Singh P3 = </w:t>
      </w:r>
      <w:r w:rsidRPr="000137B2">
        <w:rPr>
          <w:rFonts w:ascii="Calibri Light" w:eastAsia="Times New Roman" w:hAnsi="Calibri Light" w:cs="Calibri Light"/>
        </w:rPr>
        <w:t>chr19:42690571-42766082 (hg19)</w:t>
      </w:r>
    </w:p>
    <w:p w14:paraId="3CDF9FEE" w14:textId="69DF75FE" w:rsidR="00790022" w:rsidRPr="000137B2" w:rsidRDefault="00790022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</w:p>
    <w:p w14:paraId="3D31DCFC" w14:textId="77777777" w:rsidR="006E0EE0" w:rsidRPr="000137B2" w:rsidRDefault="006E0EE0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79A0C2FB" w14:textId="4B7F32A2" w:rsidR="005116FA" w:rsidRPr="000137B2" w:rsidRDefault="00824EBC" w:rsidP="009B555C">
      <w:pPr>
        <w:pStyle w:val="Heading1"/>
        <w:tabs>
          <w:tab w:val="left" w:pos="333"/>
        </w:tabs>
      </w:pPr>
      <w:bookmarkStart w:id="135" w:name="_Toc84971482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119</w:t>
        </w:r>
      </w:fldSimple>
      <w:r w:rsidRPr="000137B2">
        <w:t xml:space="preserve">: </w:t>
      </w:r>
      <w:r w:rsidRPr="002A0EDA">
        <w:t>20p13</w:t>
      </w:r>
      <w:bookmarkEnd w:id="135"/>
    </w:p>
    <w:p w14:paraId="769DC727" w14:textId="1D353787" w:rsidR="006E0EE0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710D07BA" w14:textId="1C6C525E" w:rsidR="006E0EE0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672D522A" wp14:editId="43134623">
            <wp:extent cx="5874327" cy="3067704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640" cy="307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A78F" w14:textId="338CEFD9" w:rsidR="006E0EE0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Blue Region = An P6 = </w:t>
      </w:r>
      <w:r w:rsidRPr="000137B2">
        <w:rPr>
          <w:rFonts w:ascii="Calibri Light" w:eastAsia="Times New Roman" w:hAnsi="Calibri Light" w:cs="Calibri Light"/>
        </w:rPr>
        <w:t>chr20:102422-508612 (hg19)</w:t>
      </w:r>
    </w:p>
    <w:p w14:paraId="398C97D8" w14:textId="29E7819F" w:rsidR="006E0EE0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Blue Region SRO = An SRO = </w:t>
      </w:r>
      <w:r w:rsidRPr="000137B2">
        <w:rPr>
          <w:rFonts w:ascii="Calibri Light" w:eastAsia="Times New Roman" w:hAnsi="Calibri Light" w:cs="Calibri Light"/>
        </w:rPr>
        <w:t>chr20:297444-344879 (hg19)</w:t>
      </w:r>
    </w:p>
    <w:p w14:paraId="514E1B28" w14:textId="55E00296" w:rsidR="006E0EE0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Green Region = An P1 = </w:t>
      </w:r>
      <w:r w:rsidRPr="000137B2">
        <w:rPr>
          <w:rFonts w:ascii="Calibri Light" w:eastAsia="Times New Roman" w:hAnsi="Calibri Light" w:cs="Calibri Light"/>
        </w:rPr>
        <w:t>chr20:266000-1676018 (hg19)</w:t>
      </w:r>
    </w:p>
    <w:p w14:paraId="6771DB55" w14:textId="29E3B6B0" w:rsidR="00DB0C34" w:rsidRPr="000137B2" w:rsidRDefault="00DB0C34" w:rsidP="009B555C">
      <w:pPr>
        <w:pStyle w:val="Heading1"/>
        <w:tabs>
          <w:tab w:val="left" w:pos="333"/>
        </w:tabs>
      </w:pPr>
      <w:bookmarkStart w:id="136" w:name="_Toc84971483"/>
      <w:r w:rsidRPr="000137B2">
        <w:t xml:space="preserve">Primary CNV </w:t>
      </w:r>
      <w:fldSimple w:instr=" SEQ Primary_CNV \* ARABIC ">
        <w:r w:rsidR="00A360AB">
          <w:rPr>
            <w:noProof/>
          </w:rPr>
          <w:t>120</w:t>
        </w:r>
      </w:fldSimple>
      <w:r w:rsidRPr="000137B2">
        <w:t xml:space="preserve">: </w:t>
      </w:r>
      <w:r w:rsidRPr="002A0EDA">
        <w:t>20p12</w:t>
      </w:r>
      <w:r w:rsidRPr="000137B2">
        <w:t>.3</w:t>
      </w:r>
      <w:bookmarkEnd w:id="136"/>
    </w:p>
    <w:p w14:paraId="6C9470DB" w14:textId="2D77DF15" w:rsidR="00DB0C34" w:rsidRPr="000137B2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0137B2">
        <w:rPr>
          <w:rFonts w:ascii="Calibri Light" w:hAnsi="Calibri Light" w:cs="Calibri Light"/>
          <w:i/>
          <w:iCs/>
          <w:noProof/>
        </w:rPr>
        <w:t>UCSC Genome Browser View of Reported CNVs:</w:t>
      </w:r>
    </w:p>
    <w:p w14:paraId="6AB6047D" w14:textId="1B6A9EB4" w:rsidR="00DB0C34" w:rsidRPr="000137B2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i/>
          <w:iCs/>
          <w:noProof/>
        </w:rPr>
      </w:pPr>
      <w:r w:rsidRPr="000137B2">
        <w:rPr>
          <w:rFonts w:ascii="Calibri Light" w:hAnsi="Calibri Light" w:cs="Calibri Light"/>
          <w:b/>
          <w:bCs/>
          <w:i/>
          <w:iCs/>
          <w:noProof/>
        </w:rPr>
        <w:drawing>
          <wp:inline distT="0" distB="0" distL="0" distR="0" wp14:anchorId="5317AA4F" wp14:editId="1C198E09">
            <wp:extent cx="6858000" cy="27978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20A" w14:textId="2D17BE11" w:rsidR="00DB0C34" w:rsidRPr="000137B2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Region = Sahoo P1 to Sahoo P3 = </w:t>
      </w:r>
      <w:r w:rsidRPr="000137B2">
        <w:rPr>
          <w:rFonts w:ascii="Calibri Light" w:hAnsi="Calibri Light" w:cs="Calibri Light"/>
          <w:noProof/>
        </w:rPr>
        <w:t>chr20:6222266-9042183 (hg18)</w:t>
      </w:r>
    </w:p>
    <w:p w14:paraId="0ABFFFB5" w14:textId="3A8E2A2B" w:rsidR="00DB0C34" w:rsidRPr="000137B2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SRO = Sahoo P1 = </w:t>
      </w:r>
      <w:r w:rsidRPr="000137B2">
        <w:rPr>
          <w:rFonts w:ascii="Calibri Light" w:hAnsi="Calibri Light" w:cs="Calibri Light"/>
          <w:noProof/>
        </w:rPr>
        <w:t>chr20:6222266-6814990 (hg18)</w:t>
      </w:r>
    </w:p>
    <w:p w14:paraId="411F0AD0" w14:textId="1520576F" w:rsidR="00DB0C34" w:rsidRPr="000137B2" w:rsidRDefault="00DB0C3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 </w:t>
      </w:r>
    </w:p>
    <w:p w14:paraId="78D2A83D" w14:textId="77777777" w:rsidR="002C480C" w:rsidRPr="000137B2" w:rsidRDefault="002C480C" w:rsidP="009B555C">
      <w:pPr>
        <w:tabs>
          <w:tab w:val="left" w:pos="333"/>
        </w:tabs>
        <w:rPr>
          <w:rFonts w:ascii="Calibri Light" w:eastAsiaTheme="majorEastAsia" w:hAnsi="Calibri Light" w:cstheme="majorBidi"/>
          <w:color w:val="365F91" w:themeColor="accent1" w:themeShade="BF"/>
          <w:u w:val="single"/>
        </w:rPr>
      </w:pPr>
      <w:r w:rsidRPr="000137B2">
        <w:rPr>
          <w:rFonts w:ascii="Calibri Light" w:hAnsi="Calibri Light"/>
        </w:rPr>
        <w:br w:type="page"/>
      </w:r>
    </w:p>
    <w:p w14:paraId="01D5CBE8" w14:textId="49B208EE" w:rsidR="00DB0C34" w:rsidRPr="000137B2" w:rsidRDefault="007E40CB" w:rsidP="009B555C">
      <w:pPr>
        <w:pStyle w:val="Heading1"/>
        <w:tabs>
          <w:tab w:val="left" w:pos="333"/>
        </w:tabs>
        <w:rPr>
          <w:b/>
          <w:bCs/>
          <w:noProof/>
        </w:rPr>
      </w:pPr>
      <w:bookmarkStart w:id="137" w:name="_Toc84971484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121</w:t>
        </w:r>
      </w:fldSimple>
      <w:r w:rsidRPr="000137B2">
        <w:t xml:space="preserve">: </w:t>
      </w:r>
      <w:r w:rsidRPr="002A0EDA">
        <w:t>20q13</w:t>
      </w:r>
      <w:r w:rsidRPr="000137B2">
        <w:t>.33</w:t>
      </w:r>
      <w:bookmarkEnd w:id="137"/>
    </w:p>
    <w:p w14:paraId="462EE6BC" w14:textId="4E63464C" w:rsidR="00DB0C34" w:rsidRPr="000137B2" w:rsidRDefault="007E40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  <w:noProof/>
        </w:rPr>
      </w:pPr>
      <w:r w:rsidRPr="000137B2">
        <w:rPr>
          <w:rFonts w:ascii="Calibri Light" w:hAnsi="Calibri Light" w:cs="Calibri Light"/>
          <w:i/>
          <w:iCs/>
          <w:noProof/>
        </w:rPr>
        <w:t>Figure 1G of Traylor 2010</w:t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begin">
          <w:fldData xml:space="preserve">PEVuZE5vdGU+PENpdGU+PEF1dGhvcj5UcmF5bG9yPC9BdXRob3I+PFllYXI+MjAxMDwvWWVhcj48
UmVjTnVtPjI3MjwvUmVjTnVtPjxEaXNwbGF5VGV4dD5bOTddPC9EaXNwbGF5VGV4dD48cmVjb3Jk
PjxyZWMtbnVtYmVyPjI3MjwvcmVjLW51bWJlcj48Zm9yZWlnbi1rZXlzPjxrZXkgYXBwPSJFTiIg
ZGItaWQ9InA5d3YwMGE1eWV6MHYxZXQ1YXd2OXBmb2VwZDB4NWR0d3dwdCIgdGltZXN0YW1wPSIx
NjI0NDE4NDQ0Ij4yNzI8L2tleT48L2ZvcmVpZ24ta2V5cz48cmVmLXR5cGUgbmFtZT0iSm91cm5h
bCBBcnRpY2xlIj4xNzwvcmVmLXR5cGU+PGNvbnRyaWJ1dG9ycz48YXV0aG9ycz48YXV0aG9yPlRy
YXlsb3IsIFIuIE4uPC9hdXRob3I+PGF1dGhvcj5CcnVubywgRC4gTC48L2F1dGhvcj48YXV0aG9y
PkJ1cmdlc3MsIFQuPC9hdXRob3I+PGF1dGhvcj5XaWxkaW4sIFIuPC9hdXRob3I+PGF1dGhvcj5T
cGVuY2VyLCBBLjwvYXV0aG9yPjxhdXRob3I+R2FuZXNhbW9vcnRoeSwgRC48L2F1dGhvcj48YXV0
aG9yPkFtb3IsIEQuIEouPC9hdXRob3I+PGF1dGhvcj5IdW50ZXIsIE0uPC9hdXRob3I+PGF1dGhv
cj5DYXBsYW4sIE0uPC9hdXRob3I+PGF1dGhvcj5Sb3NlbmZlbGQsIEouIEEuPC9hdXRob3I+PGF1
dGhvcj5UaGVpc2VuLCBBLjwvYXV0aG9yPjxhdXRob3I+VG9yY2hpYSwgQi4gUy48L2F1dGhvcj48
YXV0aG9yPlNoYWZmZXIsIEwuIEcuPC9hdXRob3I+PGF1dGhvcj5CYWxsaWYsIEIuIEMuPC9hdXRo
b3I+PGF1dGhvcj5TbGF0ZXIsIEguIFIuPC9hdXRob3I+PC9hdXRob3JzPjwvY29udHJpYnV0b3Jz
PjxhdXRoLWFkZHJlc3M+U2lnbmF0dXJlIEdlbm9taWMgTGFib3JhdG9yaWVzLCBTcG9rYW5lLCBX
YXNoaW5ndG9uLCBVbml0ZWQgU3RhdGVzIG9mIEFtZXJpY2EuPC9hdXRoLWFkZHJlc3M+PHRpdGxl
cz48dGl0bGU+QSBnZW5vdHlwZS1maXJzdCBhcHByb2FjaCBmb3IgdGhlIG1vbGVjdWxhciBhbmQg
Y2xpbmljYWwgY2hhcmFjdGVyaXphdGlvbiBvZiB1bmNvbW1vbiBkZSBub3ZvIG1pY3JvZGVsZXRp
b24gb2YgMjBxMTMuMzM8L3RpdGxlPjxzZWNvbmRhcnktdGl0bGU+UExvUyBPbmU8L3NlY29uZGFy
eS10aXRsZT48YWx0LXRpdGxlPlBsb1Mgb25lPC9hbHQtdGl0bGU+PC90aXRsZXM+PHBlcmlvZGlj
YWw+PGZ1bGwtdGl0bGU+UExPUyBPTkU8L2Z1bGwtdGl0bGU+PC9wZXJpb2RpY2FsPjxhbHQtcGVy
aW9kaWNhbD48ZnVsbC10aXRsZT5QTE9TIE9ORTwvZnVsbC10aXRsZT48L2FsdC1wZXJpb2RpY2Fs
PjxwYWdlcz5lMTI0NjI8L3BhZ2VzPjx2b2x1bWU+NTwvdm9sdW1lPjxudW1iZXI+ODwvbnVtYmVy
PjxlZGl0aW9uPjIwMTAvMDkvMDI8L2VkaXRpb24+PGtleXdvcmRzPjxrZXl3b3JkPkJlaGF2aW9y
YWwgU3ltcHRvbXMvZ2VuZXRpY3MvcGh5c2lvcGF0aG9sb2d5PC9rZXl3b3JkPjxrZXl3b3JkPkNo
aWxkPC9rZXl3b3JkPjxrZXl3b3JkPkNoaWxkLCBQcmVzY2hvb2w8L2tleXdvcmQ+PGtleXdvcmQ+
KkNocm9tb3NvbWUgRGVsZXRpb248L2tleXdvcmQ+PGtleXdvcmQ+Q2hyb21vc29tZXMsIEh1bWFu
LCBQYWlyIDIwLypnZW5ldGljczwva2V5d29yZD48a2V5d29yZD5EZXZlbG9wbWVudGFsIERpc2Fi
aWxpdGllcy9nZW5ldGljcy9waHlzaW9wYXRob2xvZ3k8L2tleXdvcmQ+PGtleXdvcmQ+RmVtYWxl
PC9rZXl3b3JkPjxrZXl3b3JkPkdlbm90eXBlPC9rZXl3b3JkPjxrZXl3b3JkPkh1bWFuczwva2V5
d29yZD48a2V5d29yZD5JbnRlbGxlY3R1YWwgRGlzYWJpbGl0eS9nZW5ldGljcy9waHlzaW9wYXRo
b2xvZ3k8L2tleXdvcmQ+PGtleXdvcmQ+TGFuZ3VhZ2UgRGlzb3JkZXJzL2dlbmV0aWNzL3BoeXNp
b3BhdGhvbG9neTwva2V5d29yZD48a2V5d29yZD5NYWxlPC9rZXl3b3JkPjxrZXl3b3JkPk9saWdv
bnVjbGVvdGlkZSBBcnJheSBTZXF1ZW5jZSBBbmFseXNpczwva2V5d29yZD48a2V5d29yZD4qUGhl
bm90eXBlPC9rZXl3b3JkPjxrZXl3b3JkPlNlaXp1cmVzL2dlbmV0aWNzL3BoeXNpb3BhdGhvbG9n
eTwva2V5d29yZD48a2V5d29yZD5TcGVlY2ggRGlzb3JkZXJzL2dlbmV0aWNzL3BoeXNpb3BhdGhv
bG9neTwva2V5d29yZD48L2tleXdvcmRzPjxkYXRlcz48eWVhcj4yMDEwPC95ZWFyPjxwdWItZGF0
ZXM+PGRhdGU+QXVnIDI3PC9kYXRlPjwvcHViLWRhdGVzPjwvZGF0ZXM+PGlzYm4+MTkzMi02MjAz
PC9pc2JuPjxhY2Nlc3Npb24tbnVtPjIwODA1OTg4PC9hY2Nlc3Npb24tbnVtPjx1cmxzPjwvdXJs
cz48Y3VzdG9tMj5QTUMyOTI5MjAxIG9mLCBvd25zIHNoYXJlcyBpbiwgYW5kIHNpdHMgb24gdGhl
IE1lbWJlcnMmYXBvczsgQm9hcmQgb2YgU2lnbmF0dXJlIEdlbm9taWMgTGFib3JhdG9yaWVzLCBM
TEMuPC9jdXN0b20yPjxlbGVjdHJvbmljLXJlc291cmNlLW51bT4xMC4xMzcxL2pvdXJuYWwucG9u
ZS4wMDEyNDYyPC9lbGVjdHJvbmljLXJlc291cmNlLW51bT48cmVtb3RlLWRhdGFiYXNlLXByb3Zp
ZGVyPk5MTTwvcmVtb3RlLWRhdGFiYXNlLXByb3ZpZGVyPjxsYW5ndWFnZT5lbmc8L2xhbmd1YWdl
PjwvcmVjb3JkPjwvQ2l0ZT48L0VuZE5vdGU+AG==
</w:fldData>
        </w:fldChar>
      </w:r>
      <w:r w:rsidR="00FB2DDC">
        <w:rPr>
          <w:rFonts w:ascii="Calibri Light" w:hAnsi="Calibri Light" w:cs="Calibri Light"/>
          <w:i/>
          <w:iCs/>
          <w:noProof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  <w:noProof/>
        </w:rPr>
        <w:fldChar w:fldCharType="begin">
          <w:fldData xml:space="preserve">PEVuZE5vdGU+PENpdGU+PEF1dGhvcj5UcmF5bG9yPC9BdXRob3I+PFllYXI+MjAxMDwvWWVhcj48
UmVjTnVtPjI3MjwvUmVjTnVtPjxEaXNwbGF5VGV4dD5bOTddPC9EaXNwbGF5VGV4dD48cmVjb3Jk
PjxyZWMtbnVtYmVyPjI3MjwvcmVjLW51bWJlcj48Zm9yZWlnbi1rZXlzPjxrZXkgYXBwPSJFTiIg
ZGItaWQ9InA5d3YwMGE1eWV6MHYxZXQ1YXd2OXBmb2VwZDB4NWR0d3dwdCIgdGltZXN0YW1wPSIx
NjI0NDE4NDQ0Ij4yNzI8L2tleT48L2ZvcmVpZ24ta2V5cz48cmVmLXR5cGUgbmFtZT0iSm91cm5h
bCBBcnRpY2xlIj4xNzwvcmVmLXR5cGU+PGNvbnRyaWJ1dG9ycz48YXV0aG9ycz48YXV0aG9yPlRy
YXlsb3IsIFIuIE4uPC9hdXRob3I+PGF1dGhvcj5CcnVubywgRC4gTC48L2F1dGhvcj48YXV0aG9y
PkJ1cmdlc3MsIFQuPC9hdXRob3I+PGF1dGhvcj5XaWxkaW4sIFIuPC9hdXRob3I+PGF1dGhvcj5T
cGVuY2VyLCBBLjwvYXV0aG9yPjxhdXRob3I+R2FuZXNhbW9vcnRoeSwgRC48L2F1dGhvcj48YXV0
aG9yPkFtb3IsIEQuIEouPC9hdXRob3I+PGF1dGhvcj5IdW50ZXIsIE0uPC9hdXRob3I+PGF1dGhv
cj5DYXBsYW4sIE0uPC9hdXRob3I+PGF1dGhvcj5Sb3NlbmZlbGQsIEouIEEuPC9hdXRob3I+PGF1
dGhvcj5UaGVpc2VuLCBBLjwvYXV0aG9yPjxhdXRob3I+VG9yY2hpYSwgQi4gUy48L2F1dGhvcj48
YXV0aG9yPlNoYWZmZXIsIEwuIEcuPC9hdXRob3I+PGF1dGhvcj5CYWxsaWYsIEIuIEMuPC9hdXRo
b3I+PGF1dGhvcj5TbGF0ZXIsIEguIFIuPC9hdXRob3I+PC9hdXRob3JzPjwvY29udHJpYnV0b3Jz
PjxhdXRoLWFkZHJlc3M+U2lnbmF0dXJlIEdlbm9taWMgTGFib3JhdG9yaWVzLCBTcG9rYW5lLCBX
YXNoaW5ndG9uLCBVbml0ZWQgU3RhdGVzIG9mIEFtZXJpY2EuPC9hdXRoLWFkZHJlc3M+PHRpdGxl
cz48dGl0bGU+QSBnZW5vdHlwZS1maXJzdCBhcHByb2FjaCBmb3IgdGhlIG1vbGVjdWxhciBhbmQg
Y2xpbmljYWwgY2hhcmFjdGVyaXphdGlvbiBvZiB1bmNvbW1vbiBkZSBub3ZvIG1pY3JvZGVsZXRp
b24gb2YgMjBxMTMuMzM8L3RpdGxlPjxzZWNvbmRhcnktdGl0bGU+UExvUyBPbmU8L3NlY29uZGFy
eS10aXRsZT48YWx0LXRpdGxlPlBsb1Mgb25lPC9hbHQtdGl0bGU+PC90aXRsZXM+PHBlcmlvZGlj
YWw+PGZ1bGwtdGl0bGU+UExPUyBPTkU8L2Z1bGwtdGl0bGU+PC9wZXJpb2RpY2FsPjxhbHQtcGVy
aW9kaWNhbD48ZnVsbC10aXRsZT5QTE9TIE9ORTwvZnVsbC10aXRsZT48L2FsdC1wZXJpb2RpY2Fs
PjxwYWdlcz5lMTI0NjI8L3BhZ2VzPjx2b2x1bWU+NTwvdm9sdW1lPjxudW1iZXI+ODwvbnVtYmVy
PjxlZGl0aW9uPjIwMTAvMDkvMDI8L2VkaXRpb24+PGtleXdvcmRzPjxrZXl3b3JkPkJlaGF2aW9y
YWwgU3ltcHRvbXMvZ2VuZXRpY3MvcGh5c2lvcGF0aG9sb2d5PC9rZXl3b3JkPjxrZXl3b3JkPkNo
aWxkPC9rZXl3b3JkPjxrZXl3b3JkPkNoaWxkLCBQcmVzY2hvb2w8L2tleXdvcmQ+PGtleXdvcmQ+
KkNocm9tb3NvbWUgRGVsZXRpb248L2tleXdvcmQ+PGtleXdvcmQ+Q2hyb21vc29tZXMsIEh1bWFu
LCBQYWlyIDIwLypnZW5ldGljczwva2V5d29yZD48a2V5d29yZD5EZXZlbG9wbWVudGFsIERpc2Fi
aWxpdGllcy9nZW5ldGljcy9waHlzaW9wYXRob2xvZ3k8L2tleXdvcmQ+PGtleXdvcmQ+RmVtYWxl
PC9rZXl3b3JkPjxrZXl3b3JkPkdlbm90eXBlPC9rZXl3b3JkPjxrZXl3b3JkPkh1bWFuczwva2V5
d29yZD48a2V5d29yZD5JbnRlbGxlY3R1YWwgRGlzYWJpbGl0eS9nZW5ldGljcy9waHlzaW9wYXRo
b2xvZ3k8L2tleXdvcmQ+PGtleXdvcmQ+TGFuZ3VhZ2UgRGlzb3JkZXJzL2dlbmV0aWNzL3BoeXNp
b3BhdGhvbG9neTwva2V5d29yZD48a2V5d29yZD5NYWxlPC9rZXl3b3JkPjxrZXl3b3JkPk9saWdv
bnVjbGVvdGlkZSBBcnJheSBTZXF1ZW5jZSBBbmFseXNpczwva2V5d29yZD48a2V5d29yZD4qUGhl
bm90eXBlPC9rZXl3b3JkPjxrZXl3b3JkPlNlaXp1cmVzL2dlbmV0aWNzL3BoeXNpb3BhdGhvbG9n
eTwva2V5d29yZD48a2V5d29yZD5TcGVlY2ggRGlzb3JkZXJzL2dlbmV0aWNzL3BoeXNpb3BhdGhv
bG9neTwva2V5d29yZD48L2tleXdvcmRzPjxkYXRlcz48eWVhcj4yMDEwPC95ZWFyPjxwdWItZGF0
ZXM+PGRhdGU+QXVnIDI3PC9kYXRlPjwvcHViLWRhdGVzPjwvZGF0ZXM+PGlzYm4+MTkzMi02MjAz
PC9pc2JuPjxhY2Nlc3Npb24tbnVtPjIwODA1OTg4PC9hY2Nlc3Npb24tbnVtPjx1cmxzPjwvdXJs
cz48Y3VzdG9tMj5QTUMyOTI5MjAxIG9mLCBvd25zIHNoYXJlcyBpbiwgYW5kIHNpdHMgb24gdGhl
IE1lbWJlcnMmYXBvczsgQm9hcmQgb2YgU2lnbmF0dXJlIEdlbm9taWMgTGFib3JhdG9yaWVzLCBM
TEMuPC9jdXN0b20yPjxlbGVjdHJvbmljLXJlc291cmNlLW51bT4xMC4xMzcxL2pvdXJuYWwucG9u
ZS4wMDEyNDYyPC9lbGVjdHJvbmljLXJlc291cmNlLW51bT48cmVtb3RlLWRhdGFiYXNlLXByb3Zp
ZGVyPk5MTTwvcmVtb3RlLWRhdGFiYXNlLXByb3ZpZGVyPjxsYW5ndWFnZT5lbmc8L2xhbmd1YWdl
PjwvcmVjb3JkPjwvQ2l0ZT48L0VuZE5vdGU+AG==
</w:fldData>
        </w:fldChar>
      </w:r>
      <w:r w:rsidR="00FB2DDC">
        <w:rPr>
          <w:rFonts w:ascii="Calibri Light" w:hAnsi="Calibri Light" w:cs="Calibri Light"/>
          <w:i/>
          <w:iCs/>
          <w:noProof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  <w:noProof/>
        </w:rPr>
      </w:r>
      <w:r w:rsidR="00FB2DDC">
        <w:rPr>
          <w:rFonts w:ascii="Calibri Light" w:hAnsi="Calibri Light" w:cs="Calibri Light"/>
          <w:i/>
          <w:iCs/>
          <w:noProof/>
        </w:rPr>
        <w:fldChar w:fldCharType="end"/>
      </w:r>
      <w:r w:rsidR="00E6791B" w:rsidRPr="000137B2">
        <w:rPr>
          <w:rFonts w:ascii="Calibri Light" w:hAnsi="Calibri Light" w:cs="Calibri Light"/>
          <w:i/>
          <w:iCs/>
          <w:noProof/>
        </w:rPr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[97]</w:t>
      </w:r>
      <w:r w:rsidR="00E6791B" w:rsidRPr="000137B2">
        <w:rPr>
          <w:rFonts w:ascii="Calibri Light" w:hAnsi="Calibri Light" w:cs="Calibri Light"/>
          <w:i/>
          <w:iCs/>
          <w:noProof/>
        </w:rPr>
        <w:fldChar w:fldCharType="end"/>
      </w:r>
      <w:r w:rsidRPr="000137B2">
        <w:rPr>
          <w:rFonts w:ascii="Calibri Light" w:hAnsi="Calibri Light" w:cs="Calibri Light"/>
          <w:i/>
          <w:iCs/>
          <w:noProof/>
        </w:rPr>
        <w:t>:</w:t>
      </w:r>
    </w:p>
    <w:p w14:paraId="760B26DE" w14:textId="785F4F02" w:rsidR="00601870" w:rsidRPr="000137B2" w:rsidRDefault="007E40CB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noProof/>
        </w:rPr>
      </w:pPr>
      <w:r w:rsidRPr="000137B2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78F1FA8D" wp14:editId="1E608872">
            <wp:extent cx="6858000" cy="2581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2FCB" w14:textId="2AAE984D" w:rsidR="007E40CB" w:rsidRPr="000137B2" w:rsidRDefault="006E0EE0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hAnsi="Calibri Light" w:cs="Calibri Light"/>
          <w:b/>
          <w:bCs/>
          <w:noProof/>
        </w:rPr>
        <w:t xml:space="preserve">Traylor </w:t>
      </w:r>
      <w:r w:rsidR="007E40CB" w:rsidRPr="000137B2">
        <w:rPr>
          <w:rFonts w:ascii="Calibri Light" w:hAnsi="Calibri Light" w:cs="Calibri Light"/>
          <w:b/>
          <w:bCs/>
          <w:noProof/>
        </w:rPr>
        <w:t>Subject 2</w:t>
      </w:r>
      <w:r w:rsidR="007E40CB" w:rsidRPr="000137B2">
        <w:rPr>
          <w:rFonts w:ascii="Calibri Light" w:hAnsi="Calibri Light" w:cs="Calibri Light"/>
          <w:noProof/>
        </w:rPr>
        <w:t xml:space="preserve"> = </w:t>
      </w:r>
      <w:r w:rsidR="007E40CB" w:rsidRPr="000137B2">
        <w:rPr>
          <w:rFonts w:ascii="Calibri Light" w:eastAsia="Times New Roman" w:hAnsi="Calibri Light" w:cs="Calibri Light"/>
          <w:color w:val="000000"/>
        </w:rPr>
        <w:t>chr20:60760865-62379119 (hg18)</w:t>
      </w:r>
    </w:p>
    <w:p w14:paraId="01C5D9BC" w14:textId="4C6E071F" w:rsidR="007E40CB" w:rsidRPr="000137B2" w:rsidRDefault="002718BC" w:rsidP="009B555C">
      <w:pPr>
        <w:pStyle w:val="Heading1"/>
        <w:tabs>
          <w:tab w:val="left" w:pos="333"/>
        </w:tabs>
        <w:rPr>
          <w:rFonts w:eastAsia="Times New Roman"/>
          <w:color w:val="000000"/>
        </w:rPr>
      </w:pPr>
      <w:bookmarkStart w:id="138" w:name="_Toc84971485"/>
      <w:r w:rsidRPr="000137B2">
        <w:t xml:space="preserve">Primary CNV </w:t>
      </w:r>
      <w:fldSimple w:instr=" SEQ Primary_CNV \* ARABIC ">
        <w:r w:rsidR="00A360AB">
          <w:rPr>
            <w:noProof/>
          </w:rPr>
          <w:t>122</w:t>
        </w:r>
      </w:fldSimple>
      <w:r w:rsidRPr="000137B2">
        <w:t xml:space="preserve">: </w:t>
      </w:r>
      <w:r w:rsidRPr="002A0EDA">
        <w:t>21q22</w:t>
      </w:r>
      <w:bookmarkEnd w:id="138"/>
    </w:p>
    <w:p w14:paraId="4C684890" w14:textId="768A50C8" w:rsidR="002718BC" w:rsidRPr="000137B2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 w:rsidRPr="000137B2">
        <w:rPr>
          <w:rFonts w:ascii="Calibri Light" w:eastAsia="Times New Roman" w:hAnsi="Calibri Light" w:cs="Calibri Light"/>
          <w:i/>
          <w:iCs/>
          <w:color w:val="000000"/>
        </w:rPr>
        <w:t>Figure 3 of Ji 2015</w:t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begin">
          <w:fldData xml:space="preserve">PEVuZE5vdGU+PENpdGU+PEF1dGhvcj5KaTwvQXV0aG9yPjxZZWFyPjIwMTU8L1llYXI+PFJlY051
bT4yNzc8L1JlY051bT48RGlzcGxheVRleHQ+Wzk4XTwvRGlzcGxheVRleHQ+PHJlY29yZD48cmVj
LW51bWJlcj4yNzc8L3JlYy1udW1iZXI+PGZvcmVpZ24ta2V5cz48a2V5IGFwcD0iRU4iIGRiLWlk
PSJwOXd2MDBhNXllejB2MWV0NWF3djlwZm9lcGQweDVkdHd3cHQiIHRpbWVzdGFtcD0iMTYyNDQy
MjQzOSI+Mjc3PC9rZXk+PC9mb3JlaWduLWtleXM+PHJlZi10eXBlIG5hbWU9IkpvdXJuYWwgQXJ0
aWNsZSI+MTc8L3JlZi10eXBlPjxjb250cmlidXRvcnM+PGF1dGhvcnM+PGF1dGhvcj5KaSwgSmlh
bmxpbmc8L2F1dGhvcj48YXV0aG9yPkxlZSwgSGFuZTwvYXV0aG9yPjxhdXRob3I+QXJnaXJvcG91
bG9zLCBCb2I8L2F1dGhvcj48YXV0aG9yPkRvcnJhbmksIE5hZ2htZWg8L2F1dGhvcj48YXV0aG9y
Pk1hbm4sIEpvaG48L2F1dGhvcj48YXV0aG9yPk1hcnRpbmV6LUFnb3N0bywgSnVsaWFuIEEuPC9h
dXRob3I+PGF1dGhvcj5Hb21lei1Pc3BpbmEsIE5hdGFsaWE8L2F1dGhvcj48YXV0aG9yPkdhbGxh
bnQsIE5hdGFsaWU8L2F1dGhvcj48YXV0aG9yPkJlcm5zdGVpbiwgSm9uYXRoYW4gQS48L2F1dGhv
cj48YXV0aG9yPkh1ZGdpbnMsIExvdWFubmU8L2F1dGhvcj48YXV0aG9yPlNsYXR0ZXJ5LCBMZWFo
PC9hdXRob3I+PGF1dGhvcj5Jc2lkb3IsIEJlcnRyYW5kPC9hdXRob3I+PGF1dGhvcj5MZSBDYWln
bmVjLCBDw6lkcmljPC9hdXRob3I+PGF1dGhvcj5EYXZpZCwgQWxiZXJ0PC9hdXRob3I+PGF1dGhv
cj5PYmVyc3p0eW4sIEV3YTwvYXV0aG9yPjxhdXRob3I+V2nFm25pb3dpZWNrYS1Lb3dhbG5paywg
QmFyYmFyYTwvYXV0aG9yPjxhdXRob3I+Rm94LCBNaWNoZWxsZTwvYXV0aG9yPjxhdXRob3I+RGVp
Z25hbiwgSm9zaHVhIEwuPC9hdXRob3I+PGF1dGhvcj5WaWxhaW4sIEVyaWM8L2F1dGhvcj48YXV0
aG9yPkhlbmRyaWNrcywgRW1pbHk8L2F1dGhvcj48YXV0aG9yPkhvcnRvbiBIYXJyLCBNYXJnYXJl
dDwvYXV0aG9yPjxhdXRob3I+Tm9vbiwgU2FyYWggRS48L2F1dGhvcj48YXV0aG9yPkphY2tzb24s
IEplc3NpIFIuPC9hdXRob3I+PGF1dGhvcj5XaWxrZW5zLCBBbGlzaGE8L2F1dGhvcj48YXV0aG9y
Pk1pcnphYSwgR2hheWRhPC9hdXRob3I+PGF1dGhvcj5TYWxhbW9uLCBOb3Jpa288L2F1dGhvcj48
YXV0aG9yPkFicmFtc29uLCBKZWZmPC9hdXRob3I+PGF1dGhvcj5aYWNrYWksIEVsYWluZSBILjwv
YXV0aG9yPjxhdXRob3I+S3JhbnR6LCBJYW48L2F1dGhvcj48YXV0aG9yPklubmVzLCBBLiBNaWNo
ZWlsPC9hdXRob3I+PGF1dGhvcj5OZWxzb24sIFN0YW5sZXkgRi48L2F1dGhvcj48YXV0aG9yPkdy
b2R5LCBXYXluZSBXLjwvYXV0aG9yPjxhdXRob3I+UXVpbnRlcm8tUml2ZXJhLCBGYWJpb2xhPC9h
dXRob3I+PC9hdXRob3JzPjwvY29udHJpYnV0b3JzPjx0aXRsZXM+PHRpdGxlPkRZUksxQSBoYXBs
b2luc3VmZmljaWVuY3kgY2F1c2VzIGEgbmV3IHJlY29nbml6YWJsZSBzeW5kcm9tZSB3aXRoIG1p
Y3JvY2VwaGFseSwgaW50ZWxsZWN0dWFsIGRpc2FiaWxpdHksIHNwZWVjaCBpbXBhaXJtZW50LCBh
bmQgZGlzdGluY3QgZmFjaWVzPC90aXRsZT48c2Vjb25kYXJ5LXRpdGxlPkV1cm9wZWFuIEpvdXJu
YWwgb2YgSHVtYW4gR2VuZXRpY3M8L3NlY29uZGFyeS10aXRsZT48L3RpdGxlcz48cGVyaW9kaWNh
bD48ZnVsbC10aXRsZT5FdXJvcGVhbiBKb3VybmFsIG9mIEh1bWFuIEdlbmV0aWNzPC9mdWxsLXRp
dGxlPjwvcGVyaW9kaWNhbD48cGFnZXM+MTQ3My0xNDgxPC9wYWdlcz48dm9sdW1lPjIzPC92b2x1
bWU+PG51bWJlcj4xMTwvbnVtYmVyPjxkYXRlcz48eWVhcj4yMDE1PC95ZWFyPjxwdWItZGF0ZXM+
PGRhdGU+MjAxNS8xMC8wMTwvZGF0ZT48L3B1Yi1kYXRlcz48L2RhdGVzPjxpc2JuPjE0NzYtNTQz
ODwvaXNibj48dXJscz48cmVsYXRlZC11cmxzPjx1cmw+aHR0cHM6Ly9kb2kub3JnLzEwLjEwMzgv
ZWpoZy4yMDE1LjcxPC91cmw+PC9yZWxhdGVkLXVybHM+PC91cmxzPjxlbGVjdHJvbmljLXJlc291
cmNlLW51bT4xMC4xMDM4L2VqaGcuMjAxNS43MTwvZWxlY3Ryb25pYy1yZXNvdXJjZS1udW0+PC9y
ZWNvcmQ+PC9DaXRlPjwvRW5kTm90ZT5=
</w:fldData>
        </w:fldCha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 </w:instrTex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begin">
          <w:fldData xml:space="preserve">PEVuZE5vdGU+PENpdGU+PEF1dGhvcj5KaTwvQXV0aG9yPjxZZWFyPjIwMTU8L1llYXI+PFJlY051
bT4yNzc8L1JlY051bT48RGlzcGxheVRleHQ+Wzk4XTwvRGlzcGxheVRleHQ+PHJlY29yZD48cmVj
LW51bWJlcj4yNzc8L3JlYy1udW1iZXI+PGZvcmVpZ24ta2V5cz48a2V5IGFwcD0iRU4iIGRiLWlk
PSJwOXd2MDBhNXllejB2MWV0NWF3djlwZm9lcGQweDVkdHd3cHQiIHRpbWVzdGFtcD0iMTYyNDQy
MjQzOSI+Mjc3PC9rZXk+PC9mb3JlaWduLWtleXM+PHJlZi10eXBlIG5hbWU9IkpvdXJuYWwgQXJ0
aWNsZSI+MTc8L3JlZi10eXBlPjxjb250cmlidXRvcnM+PGF1dGhvcnM+PGF1dGhvcj5KaSwgSmlh
bmxpbmc8L2F1dGhvcj48YXV0aG9yPkxlZSwgSGFuZTwvYXV0aG9yPjxhdXRob3I+QXJnaXJvcG91
bG9zLCBCb2I8L2F1dGhvcj48YXV0aG9yPkRvcnJhbmksIE5hZ2htZWg8L2F1dGhvcj48YXV0aG9y
Pk1hbm4sIEpvaG48L2F1dGhvcj48YXV0aG9yPk1hcnRpbmV6LUFnb3N0bywgSnVsaWFuIEEuPC9h
dXRob3I+PGF1dGhvcj5Hb21lei1Pc3BpbmEsIE5hdGFsaWE8L2F1dGhvcj48YXV0aG9yPkdhbGxh
bnQsIE5hdGFsaWU8L2F1dGhvcj48YXV0aG9yPkJlcm5zdGVpbiwgSm9uYXRoYW4gQS48L2F1dGhv
cj48YXV0aG9yPkh1ZGdpbnMsIExvdWFubmU8L2F1dGhvcj48YXV0aG9yPlNsYXR0ZXJ5LCBMZWFo
PC9hdXRob3I+PGF1dGhvcj5Jc2lkb3IsIEJlcnRyYW5kPC9hdXRob3I+PGF1dGhvcj5MZSBDYWln
bmVjLCBDw6lkcmljPC9hdXRob3I+PGF1dGhvcj5EYXZpZCwgQWxiZXJ0PC9hdXRob3I+PGF1dGhv
cj5PYmVyc3p0eW4sIEV3YTwvYXV0aG9yPjxhdXRob3I+V2nFm25pb3dpZWNrYS1Lb3dhbG5paywg
QmFyYmFyYTwvYXV0aG9yPjxhdXRob3I+Rm94LCBNaWNoZWxsZTwvYXV0aG9yPjxhdXRob3I+RGVp
Z25hbiwgSm9zaHVhIEwuPC9hdXRob3I+PGF1dGhvcj5WaWxhaW4sIEVyaWM8L2F1dGhvcj48YXV0
aG9yPkhlbmRyaWNrcywgRW1pbHk8L2F1dGhvcj48YXV0aG9yPkhvcnRvbiBIYXJyLCBNYXJnYXJl
dDwvYXV0aG9yPjxhdXRob3I+Tm9vbiwgU2FyYWggRS48L2F1dGhvcj48YXV0aG9yPkphY2tzb24s
IEplc3NpIFIuPC9hdXRob3I+PGF1dGhvcj5XaWxrZW5zLCBBbGlzaGE8L2F1dGhvcj48YXV0aG9y
Pk1pcnphYSwgR2hheWRhPC9hdXRob3I+PGF1dGhvcj5TYWxhbW9uLCBOb3Jpa288L2F1dGhvcj48
YXV0aG9yPkFicmFtc29uLCBKZWZmPC9hdXRob3I+PGF1dGhvcj5aYWNrYWksIEVsYWluZSBILjwv
YXV0aG9yPjxhdXRob3I+S3JhbnR6LCBJYW48L2F1dGhvcj48YXV0aG9yPklubmVzLCBBLiBNaWNo
ZWlsPC9hdXRob3I+PGF1dGhvcj5OZWxzb24sIFN0YW5sZXkgRi48L2F1dGhvcj48YXV0aG9yPkdy
b2R5LCBXYXluZSBXLjwvYXV0aG9yPjxhdXRob3I+UXVpbnRlcm8tUml2ZXJhLCBGYWJpb2xhPC9h
dXRob3I+PC9hdXRob3JzPjwvY29udHJpYnV0b3JzPjx0aXRsZXM+PHRpdGxlPkRZUksxQSBoYXBs
b2luc3VmZmljaWVuY3kgY2F1c2VzIGEgbmV3IHJlY29nbml6YWJsZSBzeW5kcm9tZSB3aXRoIG1p
Y3JvY2VwaGFseSwgaW50ZWxsZWN0dWFsIGRpc2FiaWxpdHksIHNwZWVjaCBpbXBhaXJtZW50LCBh
bmQgZGlzdGluY3QgZmFjaWVzPC90aXRsZT48c2Vjb25kYXJ5LXRpdGxlPkV1cm9wZWFuIEpvdXJu
YWwgb2YgSHVtYW4gR2VuZXRpY3M8L3NlY29uZGFyeS10aXRsZT48L3RpdGxlcz48cGVyaW9kaWNh
bD48ZnVsbC10aXRsZT5FdXJvcGVhbiBKb3VybmFsIG9mIEh1bWFuIEdlbmV0aWNzPC9mdWxsLXRp
dGxlPjwvcGVyaW9kaWNhbD48cGFnZXM+MTQ3My0xNDgxPC9wYWdlcz48dm9sdW1lPjIzPC92b2x1
bWU+PG51bWJlcj4xMTwvbnVtYmVyPjxkYXRlcz48eWVhcj4yMDE1PC95ZWFyPjxwdWItZGF0ZXM+
PGRhdGU+MjAxNS8xMC8wMTwvZGF0ZT48L3B1Yi1kYXRlcz48L2RhdGVzPjxpc2JuPjE0NzYtNTQz
ODwvaXNibj48dXJscz48cmVsYXRlZC11cmxzPjx1cmw+aHR0cHM6Ly9kb2kub3JnLzEwLjEwMzgv
ZWpoZy4yMDE1LjcxPC91cmw+PC9yZWxhdGVkLXVybHM+PC91cmxzPjxlbGVjdHJvbmljLXJlc291
cmNlLW51bT4xMC4xMDM4L2VqaGcuMjAxNS43MTwvZWxlY3Ryb25pYy1yZXNvdXJjZS1udW0+PC9y
ZWNvcmQ+PC9DaXRlPjwvRW5kTm90ZT5=
</w:fldData>
        </w:fldCha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EN.CITE.DATA </w:instrText>
      </w:r>
      <w:r w:rsidR="00FB2DDC">
        <w:rPr>
          <w:rFonts w:ascii="Calibri Light" w:eastAsia="Times New Roman" w:hAnsi="Calibri Light" w:cs="Calibri Light"/>
          <w:i/>
          <w:iCs/>
          <w:color w:val="000000"/>
        </w:rPr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separate"/>
      </w:r>
      <w:r w:rsidR="00FB2DDC">
        <w:rPr>
          <w:rFonts w:ascii="Calibri Light" w:eastAsia="Times New Roman" w:hAnsi="Calibri Light" w:cs="Calibri Light"/>
          <w:i/>
          <w:iCs/>
          <w:noProof/>
          <w:color w:val="000000"/>
        </w:rPr>
        <w:t>[98]</w:t>
      </w:r>
      <w:r w:rsidR="00E6791B" w:rsidRPr="000137B2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 w:rsidRPr="000137B2">
        <w:rPr>
          <w:rFonts w:ascii="Calibri Light" w:eastAsia="Times New Roman" w:hAnsi="Calibri Light" w:cs="Calibri Light"/>
          <w:i/>
          <w:iCs/>
          <w:color w:val="000000"/>
        </w:rPr>
        <w:t>:</w:t>
      </w:r>
      <w:r w:rsidRPr="000137B2">
        <w:rPr>
          <w:rFonts w:ascii="Calibri Light" w:eastAsia="Times New Roman" w:hAnsi="Calibri Light" w:cs="Calibri Light"/>
          <w:i/>
          <w:iCs/>
          <w:noProof/>
          <w:color w:val="000000"/>
        </w:rPr>
        <w:drawing>
          <wp:inline distT="0" distB="0" distL="0" distR="0" wp14:anchorId="4BCF11DA" wp14:editId="0873891E">
            <wp:extent cx="6858000" cy="35502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3C22" w14:textId="44A23E77" w:rsidR="002718BC" w:rsidRPr="000137B2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Whole Region = Oegema P2 to Oegema P1 = </w:t>
      </w:r>
      <w:r w:rsidRPr="000137B2">
        <w:rPr>
          <w:rFonts w:ascii="Calibri Light" w:eastAsia="Times New Roman" w:hAnsi="Calibri Light" w:cs="Calibri Light"/>
        </w:rPr>
        <w:t>chr21:35337577-41102161 (hg18)</w:t>
      </w:r>
    </w:p>
    <w:p w14:paraId="0358397B" w14:textId="4F2551F8" w:rsidR="007E40CB" w:rsidRDefault="002718BC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 w:rsidRPr="000137B2">
        <w:rPr>
          <w:rFonts w:ascii="Calibri Light" w:eastAsia="Times New Roman" w:hAnsi="Calibri Light" w:cs="Calibri Light"/>
          <w:b/>
          <w:bCs/>
          <w:color w:val="000000"/>
        </w:rPr>
        <w:t xml:space="preserve">SRO = Yamanmoto P5 = </w:t>
      </w:r>
      <w:r w:rsidRPr="000137B2">
        <w:rPr>
          <w:rFonts w:ascii="Calibri Light" w:eastAsia="Times New Roman" w:hAnsi="Calibri Light" w:cs="Calibri Light"/>
          <w:color w:val="000000"/>
        </w:rPr>
        <w:t>chr21:37450000-37931000 (hg18)</w:t>
      </w:r>
    </w:p>
    <w:p w14:paraId="65C67FEB" w14:textId="0B2638A2" w:rsidR="001C2291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</w:p>
    <w:p w14:paraId="56449180" w14:textId="77777777" w:rsidR="001C2291" w:rsidRDefault="001C2291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5789BD89" w14:textId="700D5EF4" w:rsidR="001C2291" w:rsidRPr="000137B2" w:rsidRDefault="001C2291" w:rsidP="001C2291">
      <w:pPr>
        <w:pStyle w:val="Heading1"/>
        <w:tabs>
          <w:tab w:val="left" w:pos="333"/>
        </w:tabs>
        <w:rPr>
          <w:rFonts w:cs="Calibri Light"/>
          <w:b/>
          <w:bCs/>
          <w:noProof/>
        </w:rPr>
      </w:pPr>
      <w:bookmarkStart w:id="139" w:name="_Toc84971486"/>
      <w:bookmarkStart w:id="140" w:name="_Hlk83906760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123</w:t>
        </w:r>
      </w:fldSimple>
      <w:r w:rsidRPr="000137B2">
        <w:t>: 22q11 (</w:t>
      </w:r>
      <w:r w:rsidR="009123E5">
        <w:t>Cat-eye syndrome</w:t>
      </w:r>
      <w:r w:rsidRPr="000137B2">
        <w:t>)</w:t>
      </w:r>
      <w:bookmarkEnd w:id="139"/>
    </w:p>
    <w:p w14:paraId="545765A8" w14:textId="27178EAE" w:rsidR="001C2291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>
        <w:rPr>
          <w:rFonts w:ascii="Calibri Light" w:eastAsia="Times New Roman" w:hAnsi="Calibri Light" w:cs="Calibri Light"/>
          <w:i/>
          <w:iCs/>
          <w:color w:val="000000"/>
        </w:rPr>
        <w:t>Figure 2 of McDermid 2002</w: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begin"/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instrText xml:space="preserve"> ADDIN EN.CITE &lt;EndNote&gt;&lt;Cite&gt;&lt;Author&gt;McDermid&lt;/Author&gt;&lt;Year&gt;2002&lt;/Year&gt;&lt;RecNum&gt;671&lt;/RecNum&gt;&lt;DisplayText&gt;[99]&lt;/DisplayText&gt;&lt;record&gt;&lt;rec-number&gt;671&lt;/rec-number&gt;&lt;foreign-keys&gt;&lt;key app="EN" db-id="p9wv00a5yez0v1et5awv9pfoepd0x5dtwwpt" timestamp="1633033189"&gt;671&lt;/key&gt;&lt;/foreign-keys&gt;&lt;ref-type name="Journal Article"&gt;17&lt;/ref-type&gt;&lt;contributors&gt;&lt;authors&gt;&lt;author&gt;McDermid, Heather E.&lt;/author&gt;&lt;author&gt;Morrow, Bernice E.&lt;/author&gt;&lt;/authors&gt;&lt;/contributors&gt;&lt;titles&gt;&lt;title&gt;Genomic Disorders on 22q11&lt;/title&gt;&lt;secondary-title&gt;The American Journal of Human Genetics&lt;/secondary-title&gt;&lt;/titles&gt;&lt;periodical&gt;&lt;full-title&gt;The American Journal of Human Genetics&lt;/full-title&gt;&lt;/periodical&gt;&lt;pages&gt;1077-1088&lt;/pages&gt;&lt;volume&gt;70&lt;/volume&gt;&lt;number&gt;5&lt;/number&gt;&lt;dates&gt;&lt;year&gt;2002&lt;/year&gt;&lt;pub-dates&gt;&lt;date&gt;2002/05/01/&lt;/date&gt;&lt;/pub-dates&gt;&lt;/dates&gt;&lt;isbn&gt;0002-9297&lt;/isbn&gt;&lt;urls&gt;&lt;related-urls&gt;&lt;url&gt;https://www.sciencedirect.com/science/article/pii/S000292970762504X&lt;/url&gt;&lt;/related-urls&gt;&lt;/urls&gt;&lt;electronic-resource-num&gt;https://doi.org/10.1086/340363&lt;/electronic-resource-num&gt;&lt;/record&gt;&lt;/Cite&gt;&lt;/EndNote&gt;</w:instrTex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separate"/>
      </w:r>
      <w:r w:rsidR="00FB2DDC">
        <w:rPr>
          <w:rFonts w:ascii="Calibri Light" w:eastAsia="Times New Roman" w:hAnsi="Calibri Light" w:cs="Calibri Light"/>
          <w:i/>
          <w:iCs/>
          <w:noProof/>
          <w:color w:val="000000"/>
        </w:rPr>
        <w:t>[99]</w:t>
      </w:r>
      <w:r w:rsidR="00FB2DDC">
        <w:rPr>
          <w:rFonts w:ascii="Calibri Light" w:eastAsia="Times New Roman" w:hAnsi="Calibri Light" w:cs="Calibri Light"/>
          <w:i/>
          <w:iCs/>
          <w:color w:val="000000"/>
        </w:rPr>
        <w:fldChar w:fldCharType="end"/>
      </w:r>
      <w:r>
        <w:rPr>
          <w:rFonts w:ascii="Calibri Light" w:eastAsia="Times New Roman" w:hAnsi="Calibri Light" w:cs="Calibri Light"/>
          <w:i/>
          <w:iCs/>
          <w:color w:val="000000"/>
        </w:rPr>
        <w:t>:</w:t>
      </w:r>
    </w:p>
    <w:p w14:paraId="5ABA646F" w14:textId="44186DBC" w:rsidR="001C2291" w:rsidRDefault="001C2291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 w:rsidRPr="001C2291">
        <w:rPr>
          <w:rFonts w:ascii="Calibri Light" w:eastAsia="Times New Roman" w:hAnsi="Calibri Light" w:cs="Calibri Light"/>
          <w:i/>
          <w:iCs/>
          <w:noProof/>
          <w:color w:val="000000"/>
        </w:rPr>
        <w:drawing>
          <wp:inline distT="0" distB="0" distL="0" distR="0" wp14:anchorId="7A946152" wp14:editId="29667C94">
            <wp:extent cx="3993226" cy="2560542"/>
            <wp:effectExtent l="0" t="0" r="762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98C4" w14:textId="222664A2" w:rsidR="009C4DF4" w:rsidRDefault="009C4DF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i/>
          <w:iCs/>
          <w:color w:val="000000"/>
        </w:rPr>
      </w:pPr>
      <w:r>
        <w:rPr>
          <w:rFonts w:ascii="Calibri Light" w:eastAsia="Times New Roman" w:hAnsi="Calibri Light" w:cs="Calibri Light"/>
          <w:i/>
          <w:iCs/>
          <w:color w:val="000000"/>
        </w:rPr>
        <w:t>UCSC Genome Browser View of Reported Patients in ClinGen:</w:t>
      </w:r>
    </w:p>
    <w:p w14:paraId="0741D3EB" w14:textId="279C0C98" w:rsidR="00697E8C" w:rsidRDefault="00B31D71" w:rsidP="00697E8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  <w:r>
        <w:rPr>
          <w:rFonts w:ascii="Calibri Light" w:eastAsia="Times New Roman" w:hAnsi="Calibri Light" w:cs="Calibri Light"/>
          <w:b/>
          <w:bCs/>
          <w:noProof/>
          <w:color w:val="000000"/>
        </w:rPr>
        <w:drawing>
          <wp:inline distT="0" distB="0" distL="0" distR="0" wp14:anchorId="2CF470A1" wp14:editId="42F0B6A7">
            <wp:extent cx="6858000" cy="390715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E8C" w:rsidRPr="009123E5">
        <w:rPr>
          <w:rFonts w:ascii="Calibri Light" w:eastAsia="Times New Roman" w:hAnsi="Calibri Light" w:cs="Calibri Light"/>
          <w:b/>
          <w:bCs/>
          <w:color w:val="000000"/>
        </w:rPr>
        <w:t>Cat-Eye Syndrome:</w:t>
      </w:r>
    </w:p>
    <w:p w14:paraId="35EF6C86" w14:textId="5278DDFA" w:rsidR="009C4DF4" w:rsidRPr="00697E8C" w:rsidRDefault="00CE4611" w:rsidP="006163EF">
      <w:pPr>
        <w:pStyle w:val="ListParagraph"/>
        <w:numPr>
          <w:ilvl w:val="0"/>
          <w:numId w:val="39"/>
        </w:numPr>
        <w:tabs>
          <w:tab w:val="left" w:pos="333"/>
        </w:tabs>
        <w:spacing w:after="0"/>
        <w:rPr>
          <w:rFonts w:ascii="Calibri Light" w:eastAsia="Times New Roman" w:hAnsi="Calibri Light" w:cs="Calibri Light"/>
          <w:color w:val="000000"/>
        </w:rPr>
      </w:pPr>
      <w:r>
        <w:rPr>
          <w:rFonts w:ascii="Calibri Light" w:eastAsia="Times New Roman" w:hAnsi="Calibri Light" w:cs="Calibri Light"/>
          <w:b/>
          <w:bCs/>
          <w:color w:val="000000"/>
        </w:rPr>
        <w:t>Group A (</w:t>
      </w:r>
      <w:r w:rsidR="009C4DF4" w:rsidRPr="009123E5">
        <w:rPr>
          <w:rFonts w:ascii="Calibri Light" w:eastAsia="Times New Roman" w:hAnsi="Calibri Light" w:cs="Calibri Light"/>
          <w:b/>
          <w:bCs/>
          <w:color w:val="000000"/>
        </w:rPr>
        <w:t>ClinGen):</w:t>
      </w:r>
      <w:r w:rsidR="009C4DF4" w:rsidRPr="00697E8C">
        <w:rPr>
          <w:rFonts w:ascii="Calibri Light" w:eastAsia="Times New Roman" w:hAnsi="Calibri Light" w:cs="Calibri Light"/>
          <w:color w:val="000000"/>
        </w:rPr>
        <w:t xml:space="preserve"> chr22:17392953-18591860 (hg19)</w:t>
      </w:r>
    </w:p>
    <w:p w14:paraId="1E9027FA" w14:textId="02E91E65" w:rsidR="00CE4611" w:rsidRDefault="00CE4611" w:rsidP="006163EF">
      <w:pPr>
        <w:pStyle w:val="ListParagraph"/>
        <w:numPr>
          <w:ilvl w:val="0"/>
          <w:numId w:val="39"/>
        </w:numPr>
        <w:spacing w:after="0"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Group </w:t>
      </w:r>
      <w:r w:rsidR="00B31D71">
        <w:rPr>
          <w:rFonts w:ascii="Calibri Light" w:hAnsi="Calibri Light" w:cs="Calibri Light"/>
          <w:b/>
          <w:bCs/>
        </w:rPr>
        <w:t>B</w:t>
      </w:r>
      <w:r>
        <w:rPr>
          <w:rFonts w:ascii="Calibri Light" w:hAnsi="Calibri Light" w:cs="Calibri Light"/>
          <w:b/>
          <w:bCs/>
        </w:rPr>
        <w:t xml:space="preserve"> (CES to </w:t>
      </w:r>
      <w:r w:rsidR="00245054">
        <w:rPr>
          <w:rFonts w:ascii="Calibri Light" w:hAnsi="Calibri Light" w:cs="Calibri Light"/>
          <w:b/>
          <w:bCs/>
        </w:rPr>
        <w:t>“B”</w:t>
      </w:r>
      <w:r>
        <w:rPr>
          <w:rFonts w:ascii="Calibri Light" w:hAnsi="Calibri Light" w:cs="Calibri Light"/>
          <w:b/>
          <w:bCs/>
        </w:rPr>
        <w:t>)</w:t>
      </w:r>
      <w:r w:rsidR="00697E8C" w:rsidRPr="00CE4611">
        <w:rPr>
          <w:rFonts w:ascii="Calibri Light" w:hAnsi="Calibri Light" w:cs="Calibri Light"/>
          <w:b/>
          <w:bCs/>
        </w:rPr>
        <w:t>:</w:t>
      </w:r>
      <w:r w:rsidR="009123E5" w:rsidRPr="00CE4611">
        <w:rPr>
          <w:rFonts w:ascii="Calibri Light" w:hAnsi="Calibri Light" w:cs="Calibri Light"/>
        </w:rPr>
        <w:t xml:space="preserve"> chr22:</w:t>
      </w:r>
      <w:r w:rsidR="002F2009" w:rsidRPr="00697E8C">
        <w:rPr>
          <w:rFonts w:ascii="Calibri Light" w:eastAsia="Times New Roman" w:hAnsi="Calibri Light" w:cs="Calibri Light"/>
          <w:color w:val="000000"/>
        </w:rPr>
        <w:t>17392953</w:t>
      </w:r>
      <w:r w:rsidR="009123E5" w:rsidRPr="00CE4611">
        <w:rPr>
          <w:rFonts w:ascii="Calibri Light" w:hAnsi="Calibri Light" w:cs="Calibri Light"/>
        </w:rPr>
        <w:t>-</w:t>
      </w:r>
      <w:r w:rsidR="00697E8C" w:rsidRPr="00CE4611">
        <w:rPr>
          <w:rFonts w:ascii="Calibri Light" w:hAnsi="Calibri Light" w:cs="Calibri Light"/>
        </w:rPr>
        <w:t>20509428</w:t>
      </w:r>
      <w:r w:rsidR="009123E5" w:rsidRPr="00CE4611">
        <w:rPr>
          <w:rFonts w:ascii="Calibri Light" w:hAnsi="Calibri Light" w:cs="Calibri Light"/>
        </w:rPr>
        <w:t xml:space="preserve"> (hg19)</w:t>
      </w:r>
    </w:p>
    <w:p w14:paraId="31702E3F" w14:textId="59738E34" w:rsidR="00697E8C" w:rsidRPr="00CE4611" w:rsidRDefault="00CE4611" w:rsidP="006163EF">
      <w:pPr>
        <w:pStyle w:val="ListParagraph"/>
        <w:numPr>
          <w:ilvl w:val="0"/>
          <w:numId w:val="39"/>
        </w:numPr>
        <w:spacing w:after="0"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Group </w:t>
      </w:r>
      <w:r w:rsidR="00B31D71">
        <w:rPr>
          <w:rFonts w:ascii="Calibri Light" w:hAnsi="Calibri Light" w:cs="Calibri Light"/>
          <w:b/>
          <w:bCs/>
        </w:rPr>
        <w:t>C</w:t>
      </w:r>
      <w:r w:rsidR="00245054">
        <w:rPr>
          <w:rFonts w:ascii="Calibri Light" w:hAnsi="Calibri Light" w:cs="Calibri Light"/>
          <w:b/>
          <w:bCs/>
        </w:rPr>
        <w:t xml:space="preserve"> (CES to “F”)</w:t>
      </w:r>
      <w:r>
        <w:rPr>
          <w:rFonts w:ascii="Calibri Light" w:hAnsi="Calibri Light" w:cs="Calibri Light"/>
          <w:b/>
          <w:bCs/>
        </w:rPr>
        <w:t xml:space="preserve">: </w:t>
      </w:r>
      <w:r w:rsidR="009123E5" w:rsidRPr="00CE4611">
        <w:rPr>
          <w:rFonts w:ascii="Calibri Light" w:hAnsi="Calibri Light" w:cs="Calibri Light"/>
        </w:rPr>
        <w:t>chr22:</w:t>
      </w:r>
      <w:r w:rsidR="002F2009" w:rsidRPr="00697E8C">
        <w:rPr>
          <w:rFonts w:ascii="Calibri Light" w:eastAsia="Times New Roman" w:hAnsi="Calibri Light" w:cs="Calibri Light"/>
          <w:color w:val="000000"/>
        </w:rPr>
        <w:t>17392953</w:t>
      </w:r>
      <w:r w:rsidR="009123E5" w:rsidRPr="00CE4611">
        <w:rPr>
          <w:rFonts w:ascii="Calibri Light" w:hAnsi="Calibri Light" w:cs="Calibri Light"/>
        </w:rPr>
        <w:t>-</w:t>
      </w:r>
      <w:r w:rsidR="00697E8C" w:rsidRPr="00CE4611">
        <w:rPr>
          <w:rFonts w:ascii="Calibri Light" w:hAnsi="Calibri Light" w:cs="Calibri Light"/>
        </w:rPr>
        <w:t>24021303</w:t>
      </w:r>
      <w:r w:rsidR="009123E5" w:rsidRPr="00CE4611">
        <w:rPr>
          <w:rFonts w:ascii="Calibri Light" w:hAnsi="Calibri Light" w:cs="Calibri Light"/>
        </w:rPr>
        <w:t xml:space="preserve"> (hg19)</w:t>
      </w:r>
    </w:p>
    <w:bookmarkEnd w:id="140"/>
    <w:p w14:paraId="4279255B" w14:textId="77777777" w:rsidR="009C4DF4" w:rsidRPr="009C4DF4" w:rsidRDefault="009C4DF4" w:rsidP="009B555C">
      <w:pPr>
        <w:tabs>
          <w:tab w:val="left" w:pos="333"/>
        </w:tabs>
        <w:spacing w:after="0"/>
        <w:contextualSpacing/>
        <w:rPr>
          <w:rFonts w:ascii="Calibri Light" w:eastAsia="Times New Roman" w:hAnsi="Calibri Light" w:cs="Calibri Light"/>
          <w:color w:val="000000"/>
        </w:rPr>
      </w:pPr>
    </w:p>
    <w:p w14:paraId="2E4E6D9B" w14:textId="3775CDE4" w:rsidR="007E40CB" w:rsidRPr="000137B2" w:rsidRDefault="006E0EE0" w:rsidP="009B555C">
      <w:pPr>
        <w:pStyle w:val="Heading1"/>
        <w:tabs>
          <w:tab w:val="left" w:pos="333"/>
        </w:tabs>
        <w:rPr>
          <w:rFonts w:cs="Calibri Light"/>
          <w:b/>
          <w:bCs/>
          <w:noProof/>
        </w:rPr>
      </w:pPr>
      <w:bookmarkStart w:id="141" w:name="_Toc84971487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124</w:t>
        </w:r>
      </w:fldSimple>
      <w:r w:rsidRPr="000137B2">
        <w:t>: 22q11.2 (DGS/VCFS)</w:t>
      </w:r>
      <w:bookmarkEnd w:id="141"/>
    </w:p>
    <w:p w14:paraId="3E61AF24" w14:textId="52596B1E" w:rsidR="005116FA" w:rsidRPr="000137B2" w:rsidRDefault="00426C8A" w:rsidP="009B555C">
      <w:pPr>
        <w:tabs>
          <w:tab w:val="left" w:pos="333"/>
        </w:tabs>
        <w:spacing w:after="0"/>
        <w:contextualSpacing/>
        <w:jc w:val="center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6125C7BD" wp14:editId="707BBDFD">
            <wp:extent cx="6172735" cy="1082134"/>
            <wp:effectExtent l="0" t="0" r="0" b="381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22A0" w14:textId="4B6F508A" w:rsidR="00426C8A" w:rsidRPr="000137B2" w:rsidRDefault="00C57E7E" w:rsidP="009B555C">
      <w:pPr>
        <w:tabs>
          <w:tab w:val="left" w:pos="333"/>
        </w:tabs>
        <w:spacing w:after="0"/>
        <w:contextualSpacing/>
        <w:jc w:val="center"/>
        <w:rPr>
          <w:rFonts w:ascii="Calibri Light" w:hAnsi="Calibri Light" w:cs="Calibri Light"/>
          <w:i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92B3294" wp14:editId="2AF1F0F7">
                <wp:simplePos x="0" y="0"/>
                <wp:positionH relativeFrom="column">
                  <wp:posOffset>3496310</wp:posOffset>
                </wp:positionH>
                <wp:positionV relativeFrom="paragraph">
                  <wp:posOffset>1653963</wp:posOffset>
                </wp:positionV>
                <wp:extent cx="3707977" cy="1727200"/>
                <wp:effectExtent l="0" t="0" r="0" b="6350"/>
                <wp:wrapNone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7977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357"/>
                              <w:gridCol w:w="2539"/>
                              <w:gridCol w:w="1066"/>
                              <w:gridCol w:w="1560"/>
                            </w:tblGrid>
                            <w:tr w:rsidR="002F2009" w:rsidRPr="000E6624" w14:paraId="1D5F6E00" w14:textId="7A7D0173" w:rsidTr="000E6624">
                              <w:trPr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A1889AB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A66307F" w14:textId="617D9C90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Breakpoint Region</w:t>
                                  </w:r>
                                  <w:r>
                                    <w:rPr>
                                      <w:rFonts w:cstheme="minorHAnsi"/>
                                      <w:b/>
                                    </w:rPr>
                                    <w:t xml:space="preserve"> (hg19)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118CC679" w14:textId="68015D9C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Midpoint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8ADA56B" w14:textId="0C2ADDD6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>
                                    <w:rPr>
                                      <w:rFonts w:cstheme="minorHAnsi"/>
                                      <w:b/>
                                    </w:rPr>
                                    <w:t>ClinGen (hg19)</w:t>
                                  </w:r>
                                </w:p>
                              </w:tc>
                            </w:tr>
                            <w:tr w:rsidR="002F2009" w:rsidRPr="000E6624" w14:paraId="7BA05164" w14:textId="28AFD177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10BC51F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6B962F45" w14:textId="4E95546A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chr22:18642491-19023012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B30CDA3" w14:textId="3D89C10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42" w:name="_Hlk83396491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18832752</w:t>
                                  </w:r>
                                  <w:bookmarkEnd w:id="142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C0382AA" w14:textId="319F785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18912231</w:t>
                                  </w:r>
                                </w:p>
                              </w:tc>
                            </w:tr>
                            <w:tr w:rsidR="002F2009" w:rsidRPr="000E6624" w14:paraId="0D857D65" w14:textId="2DB8BC0E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05F55C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4697A4B" w14:textId="74011E1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chr22:20249559-20744436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3745E2CC" w14:textId="68BEFD29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20496997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3132826" w14:textId="059D7405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20287208</w:t>
                                  </w:r>
                                </w:p>
                              </w:tc>
                            </w:tr>
                            <w:tr w:rsidR="002F2009" w:rsidRPr="000E6624" w14:paraId="535933C3" w14:textId="30F80316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55283FC4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4232543" w14:textId="08763F4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chr22:21002235-21092337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0663BA88" w14:textId="02030303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43" w:name="_Hlk83396500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21047287</w:t>
                                  </w:r>
                                  <w:bookmarkEnd w:id="143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359B2F32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5F6E1B10" w14:textId="1D6E6097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2023911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F80E8C2" w14:textId="52DC8E9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  <w:t>chr22:21364655-21917116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B53CC0E" w14:textId="489739E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sz w:val="20"/>
                                      <w:szCs w:val="20"/>
                                    </w:rPr>
                                  </w:pPr>
                                  <w:bookmarkStart w:id="144" w:name="_Hlk83396613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21640885</w:t>
                                  </w:r>
                                  <w:bookmarkEnd w:id="144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E7C4903" w14:textId="598BC810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21465672</w:t>
                                  </w:r>
                                </w:p>
                              </w:tc>
                            </w:tr>
                            <w:tr w:rsidR="002F2009" w:rsidRPr="000E6624" w14:paraId="5F80F4D9" w14:textId="7109CEDB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1E1124AF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12B90852" w14:textId="3CA7D532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chr22:22963079-23249072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80F9CB" w14:textId="6C94DBAF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23106076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20518E70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3BDC002E" w14:textId="73D2214C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13E1879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763DCC85" w14:textId="3637C7B8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chr22:23606141-24021303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61853A69" w14:textId="25BCC315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23813722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544CCE" w14:textId="1704BBA3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23649111</w:t>
                                  </w:r>
                                </w:p>
                              </w:tc>
                            </w:tr>
                            <w:tr w:rsidR="002F2009" w:rsidRPr="000E6624" w14:paraId="7873861B" w14:textId="40135FC4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1FFB3EA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9A5CB42" w14:textId="29E329CD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chr22:24271707-24404807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6B270647" w14:textId="5594D5DE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24338258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424DAF61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2F2009" w:rsidRPr="000E6624" w14:paraId="6D9FA921" w14:textId="394DF986" w:rsidTr="000E6624">
                              <w:trPr>
                                <w:trHeight w:val="2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02ECB691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</w:rPr>
                                  </w:pPr>
                                  <w:r w:rsidRPr="000E6624">
                                    <w:rPr>
                                      <w:rFonts w:cstheme="minorHAnsi"/>
                                      <w:b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4E249CC9" w14:textId="05DB5CA1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r w:rsidRPr="000E6624"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  <w:t>chr22:24994435-25089103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5F43BE6F" w14:textId="49DD8C4D" w:rsidR="002F2009" w:rsidRPr="000E6624" w:rsidRDefault="002F2009" w:rsidP="000E6624">
                                  <w:pPr>
                                    <w:jc w:val="center"/>
                                    <w:rPr>
                                      <w:rFonts w:cs="Calibri Light"/>
                                      <w:sz w:val="20"/>
                                      <w:szCs w:val="20"/>
                                    </w:rPr>
                                  </w:pPr>
                                  <w:bookmarkStart w:id="145" w:name="_Hlk83505925"/>
                                  <w:r w:rsidRPr="000E6624">
                                    <w:rPr>
                                      <w:sz w:val="20"/>
                                      <w:szCs w:val="20"/>
                                    </w:rPr>
                                    <w:t>25041769</w:t>
                                  </w:r>
                                  <w:bookmarkEnd w:id="145"/>
                                </w:p>
                              </w:tc>
                              <w:tc>
                                <w:tcPr>
                                  <w:tcW w:w="0" w:type="auto"/>
                                </w:tcPr>
                                <w:p w14:paraId="7F6A68FC" w14:textId="77777777" w:rsidR="002F2009" w:rsidRPr="000E6624" w:rsidRDefault="002F2009" w:rsidP="000E6624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D562B33" w14:textId="7F0C3CD2" w:rsidR="002F2009" w:rsidRPr="000E6624" w:rsidRDefault="002F2009" w:rsidP="000E6624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All coordinates from hg19 assembly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B3294" id="_x0000_s1048" type="#_x0000_t202" style="position:absolute;left:0;text-align:left;margin-left:275.3pt;margin-top:130.25pt;width:291.95pt;height:136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rxpDwIAAPwDAAAOAAAAZHJzL2Uyb0RvYy54bWysU9uO2yAQfa/Uf0C8N740qTdWnNV2t1tV&#10;2l6k3X4AxjhGBYYCiZ1+/Q44m0btW1UeEDAzZ+acGTbXk1bkIJyXYBpaLHJKhOHQSbNr6Pen+zdX&#10;lPjATMcUGNHQo/D0evv61Wa0tShhANUJRxDE+Hq0DR1CsHWWeT4IzfwCrDBo7MFpFvDqdlnn2Ijo&#10;WmVlnr/LRnCddcCF9/h6NxvpNuH3veDha997EYhqKNYW0u7S3sY9225YvXPMDpKfymD/UIVm0mDS&#10;M9QdC4zsnfwLSkvuwEMfFhx0Bn0vuUgckE2R/8HmcWBWJC4ojrdnmfz/g+VfDt8ckV1Dq4ISwzT2&#10;6ElMgbyHiZRRntH6Gr0eLfqFCZ+xzYmqtw/Af3hi4HZgZidunINxEKzD8ooYmV2Ezjg+grTjZ+gw&#10;DdsHSEBT73TUDtUgiI5tOp5bE0vh+Pi2yqt1VVHC0VZUZYXNTzlY/RJunQ8fBWgSDw112PsEzw4P&#10;PsRyWP3iErMZuJdKpf4rQ8aGrlflKgVcWLQMOJ5K6oZe5XHNAxNZfjBdCg5MqvmMCZQ50Y5MZ85h&#10;aqckcHmWs4XuiEI4mMcRvw8eBnC/KBlxFBvqf+6ZE5SoTwbFXBfLZZzddFmukDol7tLSXlqY4QjV&#10;0EDJfLwNad5nzjcoei+THLE7cyWnmnHEkkqn7xBn+PKevH5/2u0zAAAA//8DAFBLAwQUAAYACAAA&#10;ACEA3fvByN8AAAAMAQAADwAAAGRycy9kb3ducmV2LnhtbEyPTU/DMAyG70j8h8hI3FiybqmgNJ0Q&#10;iCuI8SFxyxqvrWicqsnW8u/xTuxm6330+nG5mX0vjjjGLpCB5UKBQKqD66gx8PH+fHMLIiZLzvaB&#10;0MAvRthUlxelLVyY6A2P29QILqFYWANtSkMhZaxb9DYuwoDE2T6M3iZex0a60U5c7nuZKZVLbzvi&#10;C60d8LHF+md78AY+X/bfX2v12jx5PUxhVpL8nTTm+mp+uAeRcE7/MJz0WR0qdtqFA7koegNaq5xR&#10;A1muNIgTsVytedpxtso0yKqU509UfwAAAP//AwBQSwECLQAUAAYACAAAACEAtoM4kv4AAADhAQAA&#10;EwAAAAAAAAAAAAAAAAAAAAAAW0NvbnRlbnRfVHlwZXNdLnhtbFBLAQItABQABgAIAAAAIQA4/SH/&#10;1gAAAJQBAAALAAAAAAAAAAAAAAAAAC8BAABfcmVscy8ucmVsc1BLAQItABQABgAIAAAAIQCAlrxp&#10;DwIAAPwDAAAOAAAAAAAAAAAAAAAAAC4CAABkcnMvZTJvRG9jLnhtbFBLAQItABQABgAIAAAAIQDd&#10;+8HI3wAAAAwBAAAPAAAAAAAAAAAAAAAAAGkEAABkcnMvZG93bnJldi54bWxQSwUGAAAAAAQABADz&#10;AAAAdQUAAAAA&#10;" filled="f" stroked="f"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357"/>
                        <w:gridCol w:w="2539"/>
                        <w:gridCol w:w="1066"/>
                        <w:gridCol w:w="1560"/>
                      </w:tblGrid>
                      <w:tr w:rsidR="002F2009" w:rsidRPr="000E6624" w14:paraId="1D5F6E00" w14:textId="7A7D0173" w:rsidTr="000E6624">
                        <w:trPr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3A1889AB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5A66307F" w14:textId="617D9C90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Breakpoint Region</w:t>
                            </w:r>
                            <w:r>
                              <w:rPr>
                                <w:rFonts w:cstheme="minorHAnsi"/>
                                <w:b/>
                              </w:rPr>
                              <w:t xml:space="preserve"> (hg19)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118CC679" w14:textId="68015D9C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Midpoint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8ADA56B" w14:textId="0C2ADDD6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</w:rPr>
                              <w:t>ClinGen (hg19)</w:t>
                            </w:r>
                          </w:p>
                        </w:tc>
                      </w:tr>
                      <w:tr w:rsidR="002F2009" w:rsidRPr="000E6624" w14:paraId="7BA05164" w14:textId="28AFD177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710BC51F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6B962F45" w14:textId="4E95546A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chr22:18642491-19023012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7B30CDA3" w14:textId="3D89C10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6" w:name="_Hlk83396491"/>
                            <w:r w:rsidRPr="000E6624">
                              <w:rPr>
                                <w:sz w:val="20"/>
                                <w:szCs w:val="20"/>
                              </w:rPr>
                              <w:t>18832752</w:t>
                            </w:r>
                            <w:bookmarkEnd w:id="146"/>
                          </w:p>
                        </w:tc>
                        <w:tc>
                          <w:tcPr>
                            <w:tcW w:w="0" w:type="auto"/>
                          </w:tcPr>
                          <w:p w14:paraId="7C0382AA" w14:textId="319F785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18912231</w:t>
                            </w:r>
                          </w:p>
                        </w:tc>
                      </w:tr>
                      <w:tr w:rsidR="002F2009" w:rsidRPr="000E6624" w14:paraId="0D857D65" w14:textId="2DB8BC0E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505F55C0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74697A4B" w14:textId="74011E1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chr22:20249559-20744436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3745E2CC" w14:textId="68BEFD29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20496997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3132826" w14:textId="059D7405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20287208</w:t>
                            </w:r>
                          </w:p>
                        </w:tc>
                      </w:tr>
                      <w:tr w:rsidR="002F2009" w:rsidRPr="000E6624" w14:paraId="535933C3" w14:textId="30F80316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55283FC4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04232543" w14:textId="08763F4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chr22:21002235-21092337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0663BA88" w14:textId="02030303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7" w:name="_Hlk83396500"/>
                            <w:r w:rsidRPr="000E6624">
                              <w:rPr>
                                <w:sz w:val="20"/>
                                <w:szCs w:val="20"/>
                              </w:rPr>
                              <w:t>21047287</w:t>
                            </w:r>
                            <w:bookmarkEnd w:id="147"/>
                          </w:p>
                        </w:tc>
                        <w:tc>
                          <w:tcPr>
                            <w:tcW w:w="0" w:type="auto"/>
                          </w:tcPr>
                          <w:p w14:paraId="359B2F32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5F6E1B10" w14:textId="1D6E6097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20239110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0F80E8C2" w14:textId="52DC8E9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theme="minorHAnsi"/>
                                <w:sz w:val="20"/>
                                <w:szCs w:val="20"/>
                              </w:rPr>
                              <w:t>chr22:21364655-21917116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B53CC0E" w14:textId="489739E5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bookmarkStart w:id="148" w:name="_Hlk83396613"/>
                            <w:r w:rsidRPr="000E6624">
                              <w:rPr>
                                <w:sz w:val="20"/>
                                <w:szCs w:val="20"/>
                              </w:rPr>
                              <w:t>21640885</w:t>
                            </w:r>
                            <w:bookmarkEnd w:id="148"/>
                          </w:p>
                        </w:tc>
                        <w:tc>
                          <w:tcPr>
                            <w:tcW w:w="0" w:type="auto"/>
                          </w:tcPr>
                          <w:p w14:paraId="2E7C4903" w14:textId="598BC810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21465672</w:t>
                            </w:r>
                          </w:p>
                        </w:tc>
                      </w:tr>
                      <w:tr w:rsidR="002F2009" w:rsidRPr="000E6624" w14:paraId="5F80F4D9" w14:textId="7109CEDB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1E1124AF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12B90852" w14:textId="3CA7D532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chr22:22963079-23249072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80F9CB" w14:textId="6C94DBAF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23106076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20518E70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3BDC002E" w14:textId="73D2214C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713E1879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763DCC85" w14:textId="3637C7B8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chr22:23606141-24021303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61853A69" w14:textId="25BCC315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23813722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544CCE" w14:textId="1704BBA3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23649111</w:t>
                            </w:r>
                          </w:p>
                        </w:tc>
                      </w:tr>
                      <w:tr w:rsidR="002F2009" w:rsidRPr="000E6624" w14:paraId="7873861B" w14:textId="40135FC4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01FFB3EA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9A5CB42" w14:textId="29E329CD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chr22:24271707-24404807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6B270647" w14:textId="5594D5DE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sz w:val="20"/>
                                <w:szCs w:val="20"/>
                              </w:rPr>
                              <w:t>24338258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424DAF61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2F2009" w:rsidRPr="000E6624" w14:paraId="6D9FA921" w14:textId="394DF986" w:rsidTr="000E6624">
                        <w:trPr>
                          <w:trHeight w:val="2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02ECB691" w14:textId="77777777" w:rsidR="002F2009" w:rsidRPr="000E6624" w:rsidRDefault="002F2009" w:rsidP="000E6624">
                            <w:pPr>
                              <w:jc w:val="center"/>
                              <w:rPr>
                                <w:rFonts w:cstheme="minorHAnsi"/>
                                <w:b/>
                              </w:rPr>
                            </w:pPr>
                            <w:r w:rsidRPr="000E6624">
                              <w:rPr>
                                <w:rFonts w:cstheme="minorHAnsi"/>
                                <w:b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4E249CC9" w14:textId="05DB5CA1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r w:rsidRPr="000E6624">
                              <w:rPr>
                                <w:rFonts w:cs="Calibri Light"/>
                                <w:sz w:val="20"/>
                                <w:szCs w:val="20"/>
                              </w:rPr>
                              <w:t>chr22:24994435-25089103</w:t>
                            </w:r>
                          </w:p>
                        </w:tc>
                        <w:tc>
                          <w:tcPr>
                            <w:tcW w:w="0" w:type="auto"/>
                          </w:tcPr>
                          <w:p w14:paraId="5F43BE6F" w14:textId="49DD8C4D" w:rsidR="002F2009" w:rsidRPr="000E6624" w:rsidRDefault="002F2009" w:rsidP="000E6624">
                            <w:pPr>
                              <w:jc w:val="center"/>
                              <w:rPr>
                                <w:rFonts w:cs="Calibri Light"/>
                                <w:sz w:val="20"/>
                                <w:szCs w:val="20"/>
                              </w:rPr>
                            </w:pPr>
                            <w:bookmarkStart w:id="149" w:name="_Hlk83505925"/>
                            <w:r w:rsidRPr="000E6624">
                              <w:rPr>
                                <w:sz w:val="20"/>
                                <w:szCs w:val="20"/>
                              </w:rPr>
                              <w:t>25041769</w:t>
                            </w:r>
                            <w:bookmarkEnd w:id="149"/>
                          </w:p>
                        </w:tc>
                        <w:tc>
                          <w:tcPr>
                            <w:tcW w:w="0" w:type="auto"/>
                          </w:tcPr>
                          <w:p w14:paraId="7F6A68FC" w14:textId="77777777" w:rsidR="002F2009" w:rsidRPr="000E6624" w:rsidRDefault="002F2009" w:rsidP="000E662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1D562B33" w14:textId="7F0C3CD2" w:rsidR="002F2009" w:rsidRPr="000E6624" w:rsidRDefault="002F2009" w:rsidP="000E6624">
                      <w:pPr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All coordinates from hg19 assembly</w:t>
                      </w:r>
                    </w:p>
                  </w:txbxContent>
                </v:textbox>
              </v:shape>
            </w:pict>
          </mc:Fallback>
        </mc:AlternateContent>
      </w:r>
      <w:r w:rsidR="0026152F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1DC821F4" wp14:editId="7E930251">
            <wp:extent cx="6858000" cy="1693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6F7A" w14:textId="1C5055E4" w:rsidR="000E6624" w:rsidRPr="00C57E7E" w:rsidRDefault="000E6624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  <w:u w:val="single"/>
        </w:rPr>
      </w:pPr>
      <w:r w:rsidRPr="00C57E7E">
        <w:rPr>
          <w:rFonts w:ascii="Calibri Light" w:hAnsi="Calibri Light" w:cs="Calibri Light"/>
          <w:b/>
          <w:bCs/>
          <w:u w:val="single"/>
        </w:rPr>
        <w:t>ClinGen Coordinates (hg19):</w:t>
      </w:r>
    </w:p>
    <w:p w14:paraId="51CCE051" w14:textId="651D9A27" w:rsidR="005116FA" w:rsidRPr="000137B2" w:rsidRDefault="006F22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22q11.2 DGS/VCFS (A-B): </w:t>
      </w:r>
      <w:r w:rsidRPr="000137B2">
        <w:rPr>
          <w:rFonts w:ascii="Calibri Light" w:hAnsi="Calibri Light" w:cs="Calibri Light"/>
        </w:rPr>
        <w:t>chr22:18912231-20287208</w:t>
      </w:r>
    </w:p>
    <w:p w14:paraId="545DFBCC" w14:textId="7D5D33EB" w:rsidR="006F22D7" w:rsidRPr="000137B2" w:rsidRDefault="006F22D7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22q11.2 DGS/VCFS (A-D): </w:t>
      </w:r>
      <w:r w:rsidRPr="000137B2">
        <w:rPr>
          <w:rFonts w:ascii="Calibri Light" w:hAnsi="Calibri Light" w:cs="Calibri Light"/>
        </w:rPr>
        <w:t>chr22:18912231-21465672</w:t>
      </w:r>
    </w:p>
    <w:p w14:paraId="55DC4E6F" w14:textId="7FB9E3EB" w:rsidR="00C57E7E" w:rsidRPr="00C57E7E" w:rsidRDefault="006F22D7" w:rsidP="009B555C">
      <w:pPr>
        <w:tabs>
          <w:tab w:val="left" w:pos="333"/>
        </w:tabs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22q11.2 DGS/VCFS Distal (D-F): </w:t>
      </w:r>
      <w:r w:rsidRPr="000137B2">
        <w:rPr>
          <w:rFonts w:ascii="Calibri Light" w:hAnsi="Calibri Light" w:cs="Calibri Light"/>
        </w:rPr>
        <w:t>chr22:21917117-23649111</w:t>
      </w:r>
    </w:p>
    <w:p w14:paraId="1D2273C1" w14:textId="5B03F913" w:rsidR="00C57E7E" w:rsidRPr="007205C5" w:rsidRDefault="00C57E7E" w:rsidP="007205C5">
      <w:pPr>
        <w:tabs>
          <w:tab w:val="left" w:pos="333"/>
        </w:tabs>
        <w:spacing w:after="12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22q11.2 DGS/VCFS (</w:t>
      </w:r>
      <w:r>
        <w:rPr>
          <w:rFonts w:ascii="Calibri Light" w:hAnsi="Calibri Light" w:cs="Calibri Light"/>
          <w:b/>
          <w:bCs/>
        </w:rPr>
        <w:t>B-D</w:t>
      </w:r>
      <w:r w:rsidRPr="000137B2">
        <w:rPr>
          <w:rFonts w:ascii="Calibri Light" w:hAnsi="Calibri Light" w:cs="Calibri Light"/>
          <w:b/>
          <w:bCs/>
        </w:rPr>
        <w:t xml:space="preserve">): </w:t>
      </w:r>
      <w:r w:rsidRPr="000137B2">
        <w:rPr>
          <w:rFonts w:ascii="Calibri Light" w:hAnsi="Calibri Light" w:cs="Calibri Light"/>
        </w:rPr>
        <w:t>chr22:20287208-21465672</w:t>
      </w:r>
    </w:p>
    <w:p w14:paraId="4650582D" w14:textId="3E3EEE98" w:rsidR="00C57E7E" w:rsidRPr="00C57E7E" w:rsidRDefault="00C57E7E" w:rsidP="009B555C">
      <w:pPr>
        <w:tabs>
          <w:tab w:val="left" w:pos="333"/>
        </w:tabs>
        <w:contextualSpacing/>
        <w:rPr>
          <w:rFonts w:ascii="Calibri Light" w:hAnsi="Calibri Light" w:cs="Calibri Light"/>
          <w:b/>
          <w:bCs/>
          <w:u w:val="single"/>
        </w:rPr>
      </w:pPr>
      <w:r w:rsidRPr="00C57E7E">
        <w:rPr>
          <w:rFonts w:ascii="Calibri Light" w:hAnsi="Calibri Light" w:cs="Calibri Light"/>
          <w:b/>
          <w:bCs/>
          <w:u w:val="single"/>
        </w:rPr>
        <w:t>Breakpoint Region Based Coordinates (hg19):</w:t>
      </w:r>
    </w:p>
    <w:p w14:paraId="496D6DD0" w14:textId="13498493" w:rsidR="00C57E7E" w:rsidRDefault="00C57E7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22q11.2 DGS/VCFS (A-</w:t>
      </w:r>
      <w:r>
        <w:rPr>
          <w:rFonts w:ascii="Calibri Light" w:hAnsi="Calibri Light" w:cs="Calibri Light"/>
          <w:b/>
          <w:bCs/>
        </w:rPr>
        <w:t>C</w:t>
      </w:r>
      <w:r w:rsidRPr="000137B2">
        <w:rPr>
          <w:rFonts w:ascii="Calibri Light" w:hAnsi="Calibri Light" w:cs="Calibri Light"/>
          <w:b/>
          <w:bCs/>
        </w:rPr>
        <w:t xml:space="preserve">): </w:t>
      </w:r>
      <w:r w:rsidRPr="000137B2">
        <w:rPr>
          <w:rFonts w:ascii="Calibri Light" w:hAnsi="Calibri Light" w:cs="Calibri Light"/>
        </w:rPr>
        <w:t>chr22:</w:t>
      </w:r>
      <w:r w:rsidRPr="00C57E7E">
        <w:rPr>
          <w:rFonts w:ascii="Calibri Light" w:hAnsi="Calibri Light" w:cs="Calibri Light"/>
        </w:rPr>
        <w:t>18832752</w:t>
      </w:r>
      <w:r w:rsidRPr="000137B2">
        <w:rPr>
          <w:rFonts w:ascii="Calibri Light" w:hAnsi="Calibri Light" w:cs="Calibri Light"/>
        </w:rPr>
        <w:t>-</w:t>
      </w:r>
      <w:r w:rsidRPr="00C57E7E">
        <w:rPr>
          <w:rFonts w:ascii="Calibri Light" w:hAnsi="Calibri Light" w:cs="Calibri Light"/>
        </w:rPr>
        <w:t>21047287</w:t>
      </w:r>
    </w:p>
    <w:p w14:paraId="65C1A0C9" w14:textId="7FF32275" w:rsidR="00C57E7E" w:rsidRDefault="00C57E7E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 xml:space="preserve">22q11.2 DGS/VCFS (C-D): </w:t>
      </w:r>
      <w:r w:rsidRPr="000137B2">
        <w:rPr>
          <w:rFonts w:ascii="Calibri Light" w:hAnsi="Calibri Light" w:cs="Calibri Light"/>
        </w:rPr>
        <w:t>chr22:</w:t>
      </w:r>
      <w:r w:rsidRPr="00C57E7E">
        <w:rPr>
          <w:rFonts w:ascii="Calibri Light" w:hAnsi="Calibri Light" w:cs="Calibri Light"/>
        </w:rPr>
        <w:t>21047287</w:t>
      </w:r>
      <w:r w:rsidRPr="000137B2">
        <w:rPr>
          <w:rFonts w:ascii="Calibri Light" w:hAnsi="Calibri Light" w:cs="Calibri Light"/>
        </w:rPr>
        <w:t>-</w:t>
      </w:r>
      <w:r w:rsidRPr="00C57E7E">
        <w:rPr>
          <w:rFonts w:ascii="Calibri Light" w:hAnsi="Calibri Light" w:cs="Calibri Light"/>
        </w:rPr>
        <w:t>21640885</w:t>
      </w:r>
    </w:p>
    <w:p w14:paraId="2D7DDCCA" w14:textId="64B8A652" w:rsidR="00FE4248" w:rsidRPr="00FE4248" w:rsidRDefault="00FE4248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22q11.2 DGS/VCFS Distal (D-H): </w:t>
      </w:r>
      <w:r>
        <w:rPr>
          <w:rFonts w:ascii="Calibri Light" w:hAnsi="Calibri Light" w:cs="Calibri Light"/>
        </w:rPr>
        <w:t>chr22:</w:t>
      </w:r>
      <w:r w:rsidRPr="00FE4248">
        <w:rPr>
          <w:rFonts w:ascii="Calibri Light" w:hAnsi="Calibri Light" w:cs="Calibri Light"/>
        </w:rPr>
        <w:t>21640885</w:t>
      </w:r>
      <w:r>
        <w:rPr>
          <w:rFonts w:ascii="Calibri Light" w:hAnsi="Calibri Light" w:cs="Calibri Light"/>
        </w:rPr>
        <w:t>-</w:t>
      </w:r>
      <w:r w:rsidRPr="00FE4248">
        <w:rPr>
          <w:rFonts w:ascii="Calibri Light" w:hAnsi="Calibri Light" w:cs="Calibri Light"/>
        </w:rPr>
        <w:t>25041769</w:t>
      </w:r>
    </w:p>
    <w:p w14:paraId="61B2FAB5" w14:textId="728E1ABA" w:rsidR="0002241B" w:rsidRPr="000137B2" w:rsidRDefault="003D108C" w:rsidP="009B555C">
      <w:pPr>
        <w:pStyle w:val="Heading1"/>
        <w:tabs>
          <w:tab w:val="left" w:pos="333"/>
        </w:tabs>
      </w:pPr>
      <w:bookmarkStart w:id="150" w:name="_Toc84971488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17D536B" wp14:editId="4C902F80">
                <wp:simplePos x="0" y="0"/>
                <wp:positionH relativeFrom="column">
                  <wp:posOffset>3775075</wp:posOffset>
                </wp:positionH>
                <wp:positionV relativeFrom="paragraph">
                  <wp:posOffset>357043</wp:posOffset>
                </wp:positionV>
                <wp:extent cx="3366135" cy="1073727"/>
                <wp:effectExtent l="0" t="0" r="24765" b="12700"/>
                <wp:wrapNone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6135" cy="10737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C5452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Blue Region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 Upadia =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  <w:t>chr22:41673833-42839139 (hg19)</w:t>
                            </w:r>
                          </w:p>
                          <w:p w14:paraId="291B8A8F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Green Regions:</w:t>
                            </w:r>
                          </w:p>
                          <w:p w14:paraId="209F4F57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Light = Disciglio P8: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color w:val="000000"/>
                                <w:sz w:val="20"/>
                                <w:szCs w:val="20"/>
                              </w:rPr>
                              <w:t>chr22:43709818-50692268 (hg19)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AB389B6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Middle = Dhar P5: 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chr22:46458243-49499770 (hg18)</w:t>
                            </w:r>
                          </w:p>
                          <w:p w14:paraId="74B6BB12" w14:textId="77777777" w:rsidR="003D108C" w:rsidRPr="003D108C" w:rsidRDefault="003D108C" w:rsidP="006163E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333"/>
                              </w:tabs>
                              <w:spacing w:after="0"/>
                              <w:ind w:left="360"/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Dark = Dhar P4: </w:t>
                            </w:r>
                            <w:r w:rsidRPr="003D108C">
                              <w:rPr>
                                <w:rFonts w:ascii="Calibri Light" w:hAnsi="Calibri Light" w:cs="Calibri Light"/>
                                <w:sz w:val="20"/>
                                <w:szCs w:val="20"/>
                              </w:rPr>
                              <w:t>chr22:48554059-49565875 (hg18)</w:t>
                            </w:r>
                          </w:p>
                          <w:p w14:paraId="213384F9" w14:textId="77777777" w:rsidR="003D108C" w:rsidRPr="003D108C" w:rsidRDefault="003D108C" w:rsidP="003D108C">
                            <w:pPr>
                              <w:tabs>
                                <w:tab w:val="left" w:pos="333"/>
                              </w:tabs>
                              <w:spacing w:after="0"/>
                              <w:contextualSpacing/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</w:pPr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DECIPHER</w:t>
                            </w:r>
                            <w:bookmarkStart w:id="151" w:name="_Hlk75905547"/>
                            <w:r w:rsidRPr="003D108C">
                              <w:rPr>
                                <w:rFonts w:ascii="Calibri Light" w:hAnsi="Calibri Light" w:cs="Calibri Light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= SHANK3 = </w:t>
                            </w:r>
                            <w:r w:rsidRPr="003D108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>chr22:50607088-50749416</w:t>
                            </w:r>
                            <w:bookmarkEnd w:id="151"/>
                            <w:r w:rsidRPr="003D108C">
                              <w:rPr>
                                <w:rFonts w:ascii="Calibri Light" w:eastAsia="Times New Roman" w:hAnsi="Calibri Light" w:cs="Calibri Light"/>
                                <w:sz w:val="20"/>
                                <w:szCs w:val="20"/>
                              </w:rPr>
                              <w:t xml:space="preserve"> (GRCh38)</w:t>
                            </w:r>
                          </w:p>
                          <w:p w14:paraId="1D8BA65B" w14:textId="77DDF065" w:rsidR="003D108C" w:rsidRPr="003D108C" w:rsidRDefault="003D108C" w:rsidP="003D108C">
                            <w:pPr>
                              <w:spacing w:after="0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D536B" id="_x0000_s1049" type="#_x0000_t202" style="position:absolute;margin-left:297.25pt;margin-top:28.1pt;width:265.05pt;height:84.5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agKgIAAE8EAAAOAAAAZHJzL2Uyb0RvYy54bWysVNtu2zAMfR+wfxD0vtixc2mNOEWXLsOA&#10;7gK0+wBZlmNhkuhJSuzs60vJaZrdXob5QSBF6pA8JL26GbQiB2GdBFPS6SSlRBgOtTS7kn593L65&#10;osR5ZmqmwIiSHoWjN+vXr1Z9V4gMWlC1sARBjCv6rqSt912RJI63QjM3gU4YNDZgNfOo2l1SW9Yj&#10;ulZJlqaLpAdbdxa4cA5v70YjXUf8phHcf24aJzxRJcXcfDxtPKtwJusVK3aWda3kpzTYP2ShmTQY&#10;9Ax1xzwjeyt/g9KSW3DQ+AkHnUDTSC5iDVjNNP2lmoeWdSLWguS47kyT+3+w/NPhiyWyLmmeYqsM&#10;09ikRzF48hYGkgV++s4V6PbQoaMf8Br7HGt13T3wb44Y2LTM7MSttdC3gtWY3zS8TC6ejjgugFT9&#10;R6gxDNt7iEBDY3UgD+kgiI59Op57E1LheJnni8U0n1PC0TZNl/kyW8YYrHh+3lnn3wvQJAgltdj8&#10;CM8O986HdFjx7BKiOVCy3kqlomJ31UZZcmA4KNv4ndB/clOG9CW9nmfzkYG/QqTx+xOElh4nXkld&#10;0quzEysCb+9MHefRM6lGGVNW5kRk4G5k0Q/VEHuW5SFCYLmC+ojUWhgnHDcShRbsD0p6nO6Suu97&#10;ZgUl6oPB9lxPZ7OwDlGZzZcZKvbSUl1amOEIVVJPyShufFyhQJyBW2xjIyPBL5mccsapjbyfNiys&#10;xaUevV7+A+snAAAA//8DAFBLAwQUAAYACAAAACEAxorxTuEAAAALAQAADwAAAGRycy9kb3ducmV2&#10;LnhtbEyPwU7DMAyG70i8Q2QkLoily9qylaYTQgLBDbYJrlnrtRWJU5KsK29PdoKbLX/6/f3lejKa&#10;jeh8b0nCfJYAQ6pt01MrYbd9ul0C80FRo7QllPCDHtbV5UWpisae6B3HTWhZDCFfKAldCEPBua87&#10;NMrP7IAUbwfrjApxdS1vnDrFcKO5SJKcG9VT/NCpAR87rL82RyNhmb6Mn/518fZR5we9Cjd34/O3&#10;k/L6anq4BxZwCn8wnPWjOlTRaW+P1HimJWSrNItoHHIB7AzMRZoD20sQIlsAr0r+v0P1CwAA//8D&#10;AFBLAQItABQABgAIAAAAIQC2gziS/gAAAOEBAAATAAAAAAAAAAAAAAAAAAAAAABbQ29udGVudF9U&#10;eXBlc10ueG1sUEsBAi0AFAAGAAgAAAAhADj9If/WAAAAlAEAAAsAAAAAAAAAAAAAAAAALwEAAF9y&#10;ZWxzLy5yZWxzUEsBAi0AFAAGAAgAAAAhABAiZqAqAgAATwQAAA4AAAAAAAAAAAAAAAAALgIAAGRy&#10;cy9lMm9Eb2MueG1sUEsBAi0AFAAGAAgAAAAhAMaK8U7hAAAACwEAAA8AAAAAAAAAAAAAAAAAhAQA&#10;AGRycy9kb3ducmV2LnhtbFBLBQYAAAAABAAEAPMAAACSBQAAAAA=&#10;">
                <v:textbox>
                  <w:txbxContent>
                    <w:p w14:paraId="185C5452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Blue Region</w:t>
                      </w: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= Upadia =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  <w:t>chr22:41673833-42839139 (hg19)</w:t>
                      </w:r>
                    </w:p>
                    <w:p w14:paraId="291B8A8F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Green Regions:</w:t>
                      </w:r>
                    </w:p>
                    <w:p w14:paraId="209F4F57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Light = Disciglio P8: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color w:val="000000"/>
                          <w:sz w:val="20"/>
                          <w:szCs w:val="20"/>
                        </w:rPr>
                        <w:t>chr22:43709818-50692268 (hg19)</w:t>
                      </w: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AB389B6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Middle = Dhar P5: </w:t>
                      </w:r>
                      <w:r w:rsidRPr="003D108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chr22:46458243-49499770 (hg18)</w:t>
                      </w:r>
                    </w:p>
                    <w:p w14:paraId="74B6BB12" w14:textId="77777777" w:rsidR="003D108C" w:rsidRPr="003D108C" w:rsidRDefault="003D108C" w:rsidP="006163E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tabs>
                          <w:tab w:val="left" w:pos="333"/>
                        </w:tabs>
                        <w:spacing w:after="0"/>
                        <w:ind w:left="360"/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Dark = Dhar P4: </w:t>
                      </w:r>
                      <w:r w:rsidRPr="003D108C">
                        <w:rPr>
                          <w:rFonts w:ascii="Calibri Light" w:hAnsi="Calibri Light" w:cs="Calibri Light"/>
                          <w:sz w:val="20"/>
                          <w:szCs w:val="20"/>
                        </w:rPr>
                        <w:t>chr22:48554059-49565875 (hg18)</w:t>
                      </w:r>
                    </w:p>
                    <w:p w14:paraId="213384F9" w14:textId="77777777" w:rsidR="003D108C" w:rsidRPr="003D108C" w:rsidRDefault="003D108C" w:rsidP="003D108C">
                      <w:pPr>
                        <w:tabs>
                          <w:tab w:val="left" w:pos="333"/>
                        </w:tabs>
                        <w:spacing w:after="0"/>
                        <w:contextualSpacing/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</w:pPr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  <w:u w:val="single"/>
                        </w:rPr>
                        <w:t>DECIPHER</w:t>
                      </w:r>
                      <w:bookmarkStart w:id="152" w:name="_Hlk75905547"/>
                      <w:r w:rsidRPr="003D108C">
                        <w:rPr>
                          <w:rFonts w:ascii="Calibri Light" w:hAnsi="Calibri Light" w:cs="Calibri Light"/>
                          <w:b/>
                          <w:bCs/>
                          <w:sz w:val="20"/>
                          <w:szCs w:val="20"/>
                        </w:rPr>
                        <w:t xml:space="preserve"> = SHANK3 = </w:t>
                      </w:r>
                      <w:r w:rsidRPr="003D108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>chr22:50607088-50749416</w:t>
                      </w:r>
                      <w:bookmarkEnd w:id="152"/>
                      <w:r w:rsidRPr="003D108C">
                        <w:rPr>
                          <w:rFonts w:ascii="Calibri Light" w:eastAsia="Times New Roman" w:hAnsi="Calibri Light" w:cs="Calibri Light"/>
                          <w:sz w:val="20"/>
                          <w:szCs w:val="20"/>
                        </w:rPr>
                        <w:t xml:space="preserve"> (GRCh38)</w:t>
                      </w:r>
                    </w:p>
                    <w:p w14:paraId="1D8BA65B" w14:textId="77DDF065" w:rsidR="003D108C" w:rsidRPr="003D108C" w:rsidRDefault="003D108C" w:rsidP="003D108C">
                      <w:pPr>
                        <w:spacing w:after="0"/>
                        <w:contextualSpacing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241B" w:rsidRPr="000137B2">
        <w:t xml:space="preserve">Primary CNV </w:t>
      </w:r>
      <w:fldSimple w:instr=" SEQ Primary_CNV \* ARABIC ">
        <w:r w:rsidR="00A360AB">
          <w:rPr>
            <w:noProof/>
          </w:rPr>
          <w:t>125</w:t>
        </w:r>
      </w:fldSimple>
      <w:r w:rsidR="0002241B" w:rsidRPr="000137B2">
        <w:t>: 22q13.33 (Phelan</w:t>
      </w:r>
      <w:r w:rsidR="00C57E7E">
        <w:t>-</w:t>
      </w:r>
      <w:r w:rsidR="0002241B" w:rsidRPr="000137B2">
        <w:t>McDermid)</w:t>
      </w:r>
      <w:bookmarkEnd w:id="150"/>
    </w:p>
    <w:p w14:paraId="35BF5812" w14:textId="0139ADDB" w:rsidR="0002241B" w:rsidRPr="000137B2" w:rsidRDefault="000224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UCSC Genome Browser View of Reported CNVs:</w:t>
      </w:r>
    </w:p>
    <w:p w14:paraId="46B0E7E6" w14:textId="16C0E8B6" w:rsidR="0002241B" w:rsidRDefault="00687D4A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0137B2">
        <w:rPr>
          <w:rFonts w:ascii="Calibri Light" w:hAnsi="Calibri Light"/>
          <w:noProof/>
        </w:rPr>
        <w:drawing>
          <wp:inline distT="0" distB="0" distL="0" distR="0" wp14:anchorId="3A899D65" wp14:editId="6410EA43">
            <wp:extent cx="5452533" cy="38151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2" b="1155"/>
                    <a:stretch/>
                  </pic:blipFill>
                  <pic:spPr bwMode="auto">
                    <a:xfrm>
                      <a:off x="0" y="0"/>
                      <a:ext cx="5535245" cy="38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272" w:rsidRPr="000137B2">
        <w:rPr>
          <w:rFonts w:ascii="Calibri Light" w:hAnsi="Calibri Light"/>
        </w:rPr>
        <w:tab/>
      </w:r>
    </w:p>
    <w:p w14:paraId="2C7F25B9" w14:textId="03C1043E" w:rsidR="003D108C" w:rsidRPr="000137B2" w:rsidRDefault="003D108C" w:rsidP="003D108C">
      <w:pPr>
        <w:pStyle w:val="Heading1"/>
        <w:tabs>
          <w:tab w:val="left" w:pos="333"/>
        </w:tabs>
      </w:pPr>
      <w:bookmarkStart w:id="153" w:name="_Toc84971489"/>
      <w:r w:rsidRPr="000137B2">
        <w:lastRenderedPageBreak/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126</w:t>
      </w:r>
      <w:r w:rsidR="000553A5">
        <w:rPr>
          <w:noProof/>
        </w:rPr>
        <w:fldChar w:fldCharType="end"/>
      </w:r>
      <w:r w:rsidRPr="000137B2">
        <w:t>: Xp</w:t>
      </w:r>
      <w:r>
        <w:t>22.31 (STS)</w:t>
      </w:r>
      <w:bookmarkEnd w:id="153"/>
    </w:p>
    <w:p w14:paraId="5F97893D" w14:textId="7EF58A0F" w:rsidR="003D108C" w:rsidRPr="003D108C" w:rsidRDefault="003D108C" w:rsidP="009B555C">
      <w:pPr>
        <w:tabs>
          <w:tab w:val="left" w:pos="333"/>
        </w:tabs>
        <w:spacing w:after="0"/>
        <w:rPr>
          <w:rFonts w:ascii="Calibri Light" w:eastAsia="Times New Roman" w:hAnsi="Calibri Light" w:cs="Calibri Light"/>
          <w:i/>
          <w:iCs/>
        </w:rPr>
      </w:pPr>
      <w:r>
        <w:rPr>
          <w:rFonts w:ascii="Calibri Light" w:eastAsia="Times New Roman" w:hAnsi="Calibri Light" w:cs="Calibri Light"/>
          <w:i/>
          <w:iCs/>
        </w:rPr>
        <w:t>Figure 1A of Hand 2014</w:t>
      </w:r>
      <w:r w:rsidR="00FB2DDC">
        <w:rPr>
          <w:rFonts w:ascii="Calibri Light" w:eastAsia="Times New Roman" w:hAnsi="Calibri Light" w:cs="Calibri Light"/>
          <w:i/>
          <w:iCs/>
        </w:rPr>
        <w:fldChar w:fldCharType="begin"/>
      </w:r>
      <w:r w:rsidR="00FB2DDC">
        <w:rPr>
          <w:rFonts w:ascii="Calibri Light" w:eastAsia="Times New Roman" w:hAnsi="Calibri Light" w:cs="Calibri Light"/>
          <w:i/>
          <w:iCs/>
        </w:rPr>
        <w:instrText xml:space="preserve"> ADDIN EN.CITE &lt;EndNote&gt;&lt;Cite&gt;&lt;Author&gt;Hand&lt;/Author&gt;&lt;Year&gt;2015&lt;/Year&gt;&lt;RecNum&gt;673&lt;/RecNum&gt;&lt;DisplayText&gt;[100]&lt;/DisplayText&gt;&lt;record&gt;&lt;rec-number&gt;673&lt;/rec-number&gt;&lt;foreign-keys&gt;&lt;key app="EN" db-id="p9wv00a5yez0v1et5awv9pfoepd0x5dtwwpt" timestamp="1633106523"&gt;673&lt;/key&gt;&lt;/foreign-keys&gt;&lt;ref-type name="Journal Article"&gt;17&lt;/ref-type&gt;&lt;contributors&gt;&lt;authors&gt;&lt;author&gt;Hand, Jennifer L.&lt;/author&gt;&lt;author&gt;Runke, Cassandra K.&lt;/author&gt;&lt;author&gt;Hodge, Jennelle C.&lt;/author&gt;&lt;/authors&gt;&lt;/contributors&gt;&lt;titles&gt;&lt;title&gt;The phenotype spectrum of X-linked ichthyosis identified by chromosomal microarray&lt;/title&gt;&lt;secondary-title&gt;Journal of the American Academy of Dermatology&lt;/secondary-title&gt;&lt;/titles&gt;&lt;periodical&gt;&lt;full-title&gt;Journal of the American Academy of Dermatology&lt;/full-title&gt;&lt;/periodical&gt;&lt;pages&gt;617-627&lt;/pages&gt;&lt;volume&gt;72&lt;/volume&gt;&lt;number&gt;4&lt;/number&gt;&lt;keywords&gt;&lt;keyword&gt;atopic dermatitis&lt;/keyword&gt;&lt;keyword&gt;chromosomal microarray&lt;/keyword&gt;&lt;keyword&gt;contiguous gene syndrome&lt;/keyword&gt;&lt;keyword&gt;eczema&lt;/keyword&gt;&lt;keyword&gt;steroid sulfatase deficiency&lt;/keyword&gt;&lt;keyword&gt;steroid sulfatase gene&lt;/keyword&gt;&lt;keyword&gt;X-linked ichthyosis&lt;/keyword&gt;&lt;/keywords&gt;&lt;dates&gt;&lt;year&gt;2015&lt;/year&gt;&lt;pub-dates&gt;&lt;date&gt;2015/04/01/&lt;/date&gt;&lt;/pub-dates&gt;&lt;/dates&gt;&lt;isbn&gt;0190-9622&lt;/isbn&gt;&lt;urls&gt;&lt;related-urls&gt;&lt;url&gt;https://www.sciencedirect.com/science/article/pii/S0190962214023056&lt;/url&gt;&lt;/related-urls&gt;&lt;/urls&gt;&lt;electronic-resource-num&gt;https://doi.org/10.1016/j.jaad.2014.12.020&lt;/electronic-resource-num&gt;&lt;/record&gt;&lt;/Cite&gt;&lt;/EndNote&gt;</w:instrText>
      </w:r>
      <w:r w:rsidR="00FB2DDC">
        <w:rPr>
          <w:rFonts w:ascii="Calibri Light" w:eastAsia="Times New Roman" w:hAnsi="Calibri Light" w:cs="Calibri Light"/>
          <w:i/>
          <w:iCs/>
        </w:rPr>
        <w:fldChar w:fldCharType="separate"/>
      </w:r>
      <w:r w:rsidR="00FB2DDC">
        <w:rPr>
          <w:rFonts w:ascii="Calibri Light" w:eastAsia="Times New Roman" w:hAnsi="Calibri Light" w:cs="Calibri Light"/>
          <w:i/>
          <w:iCs/>
          <w:noProof/>
        </w:rPr>
        <w:t>[100]</w:t>
      </w:r>
      <w:r w:rsidR="00FB2DDC">
        <w:rPr>
          <w:rFonts w:ascii="Calibri Light" w:eastAsia="Times New Roman" w:hAnsi="Calibri Light" w:cs="Calibri Light"/>
          <w:i/>
          <w:iCs/>
        </w:rPr>
        <w:fldChar w:fldCharType="end"/>
      </w:r>
      <w:r>
        <w:rPr>
          <w:rFonts w:ascii="Calibri Light" w:eastAsia="Times New Roman" w:hAnsi="Calibri Light" w:cs="Calibri Light"/>
          <w:i/>
          <w:iCs/>
        </w:rPr>
        <w:t>:</w:t>
      </w:r>
    </w:p>
    <w:p w14:paraId="093D79C5" w14:textId="0964102E" w:rsidR="003D108C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</w:rPr>
      </w:pPr>
      <w:r>
        <w:rPr>
          <w:rFonts w:ascii="Calibri Light" w:hAnsi="Calibri Light" w:cs="Calibri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ECD76DF" wp14:editId="75F02CDF">
                <wp:simplePos x="0" y="0"/>
                <wp:positionH relativeFrom="column">
                  <wp:posOffset>5500140</wp:posOffset>
                </wp:positionH>
                <wp:positionV relativeFrom="paragraph">
                  <wp:posOffset>401320</wp:posOffset>
                </wp:positionV>
                <wp:extent cx="0" cy="3034145"/>
                <wp:effectExtent l="0" t="0" r="38100" b="3302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4145"/>
                        </a:xfrm>
                        <a:prstGeom prst="line">
                          <a:avLst/>
                        </a:pr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493587" id="Straight Connector 310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1pt,31.6pt" to="433.1pt,2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XzkzAEAAOoDAAAOAAAAZHJzL2Uyb0RvYy54bWysU8uu0zAQ3SPxD5b3NEl7eShqehetYIOg&#10;4sIH+DrjxsIvjU3T/j1jJ81FPCSE2Dj2eM6ZOceT7f3FGnYGjNq7jjermjNw0vfanTr+5fPbF284&#10;i0m4XhjvoONXiPx+9/zZdgwtrP3gTQ/IiMTFdgwdH1IKbVVFOYAVceUDOLpUHq1IdMRT1aMYid2a&#10;al3Xr6rRYx/QS4iRoofpku8Kv1Ig00elIiRmOk69pbJiWR/zWu22oj2hCIOWcxviH7qwQjsqulAd&#10;RBLsG+pfqKyW6KNXaSW9rbxSWkLRQGqa+ic1D4MIULSQOTEsNsX/Rys/nI/IdN/xTUP+OGHpkR4S&#10;Cn0aEtt758hCjyzfkldjiC1B9u6I8ymGI2bhF4U2f0kSuxR/r4u/cElMTkFJ0U29uWvuXma+6gkY&#10;MKZ34C3Lm44b7bJ00Yrz+5im1FtKDhvHRhq49eu6Lmn57iDiwM6Cnrqn3cxvHJXJfU+dll26GphI&#10;PoEi9dRbU1jK3MHe4EzztVlYKDNDlDZmAU2l/wiaczMMyiz+LXDJLhW9SwvQaufxd62my61VNeXf&#10;VE9as+xH31/LuxU7aKCK//Pw54n98VzgT7/o7jsAAAD//wMAUEsDBBQABgAIAAAAIQDT4R4r3wAA&#10;AAoBAAAPAAAAZHJzL2Rvd25yZXYueG1sTI9NT8MwDIbvSPyHyJO4sWQDqqnUnSYEEgd2YEOcs8T9&#10;0BqnNNnW8esJ4jBOlu1Hrx8Xy9F14khDaD0jzKYKBLHxtuUa4WP7crsAEaJmqzvPhHCmAMvy+qrQ&#10;ufUnfqfjJtYihXDINUITY59LGUxDToep74nTrvKD0zG1Qy3toE8p3HVyrlQmnW45XWh0T08Nmf3m&#10;4BCqYft2XjunpPl6/q6qlXtdm0/Em8m4egQRaYwXGH71kzqUyWnnD2yD6BAWWTZPKEJ2l2oC/gY7&#10;hIf7mQJZFvL/C+UPAAAA//8DAFBLAQItABQABgAIAAAAIQC2gziS/gAAAOEBAAATAAAAAAAAAAAA&#10;AAAAAAAAAABbQ29udGVudF9UeXBlc10ueG1sUEsBAi0AFAAGAAgAAAAhADj9If/WAAAAlAEAAAsA&#10;AAAAAAAAAAAAAAAALwEAAF9yZWxzLy5yZWxzUEsBAi0AFAAGAAgAAAAhAFStfOTMAQAA6gMAAA4A&#10;AAAAAAAAAAAAAAAALgIAAGRycy9lMm9Eb2MueG1sUEsBAi0AFAAGAAgAAAAhANPhHivfAAAACgEA&#10;AA8AAAAAAAAAAAAAAAAAJgQAAGRycy9kb3ducmV2LnhtbFBLBQYAAAAABAAEAPMAAAAyBQAAAAA=&#10;" strokecolor="black [3040]" strokeweight="1pt">
                <v:stroke dashstyle="dash"/>
              </v:line>
            </w:pict>
          </mc:Fallback>
        </mc:AlternateContent>
      </w:r>
      <w:r>
        <w:rPr>
          <w:rFonts w:ascii="Calibri Light" w:hAnsi="Calibri Light" w:cs="Calibri Light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998503" wp14:editId="51EA9A45">
                <wp:simplePos x="0" y="0"/>
                <wp:positionH relativeFrom="column">
                  <wp:posOffset>4329545</wp:posOffset>
                </wp:positionH>
                <wp:positionV relativeFrom="paragraph">
                  <wp:posOffset>401550</wp:posOffset>
                </wp:positionV>
                <wp:extent cx="0" cy="3034145"/>
                <wp:effectExtent l="0" t="0" r="38100" b="3302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34145"/>
                        </a:xfrm>
                        <a:prstGeom prst="line">
                          <a:avLst/>
                        </a:pr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B697A" id="Straight Connector 309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9pt,31.6pt" to="340.9pt,27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AktzQEAAOoDAAAOAAAAZHJzL2Uyb0RvYy54bWysU9uO0zAQfUfiHyy/06Ttctmo6T60ghcE&#10;Fbt8gNcZNxa+aWya9u8ZO2kWcZFWiBfHHs85M+d4srk7W8NOgFF71/LlouYMnPSddseWf314/+od&#10;ZzEJ1wnjHbT8ApHfbV++2AyhgZXvvekAGZG42Ayh5X1KoamqKHuwIi58AEeXyqMViY54rDoUA7Fb&#10;U63q+k01eOwCegkxUnQ/XvJt4VcKZPqsVITETMupt1RWLOtjXqvtRjRHFKHXcmpD/EMXVmhHRWeq&#10;vUiCfUf9G5XVEn30Ki2kt5VXSksoGkjNsv5FzX0vAhQtZE4Ms03x/9HKT6cDMt21fF3fcuaEpUe6&#10;Tyj0sU9s550jCz2yfEteDSE2BNm5A06nGA6YhZ8V2vwlSexc/L3M/sI5MTkGJUXX9fpmefM681VP&#10;wIAxfQBvWd603GiXpYtGnD7GNKZeU3LYODbQwK3e1nVJy3d7EXt2EvTUHe0mfuOoTO577LTs0sXA&#10;SPIFFKmn3paFpcwd7AxONN+WMwtlZojSxsygsfRfQVNuhkGZxecC5+xS0bs0A612Hv/UajpfW1Vj&#10;/lX1qDXLfvTdpbxbsYMGqvg/DX+e2J/PBf70i25/AAAA//8DAFBLAwQUAAYACAAAACEA+TlG+d8A&#10;AAAKAQAADwAAAGRycy9kb3ducmV2LnhtbEyPzU7DMBCE70i8g7WVuFE7BaoqxKkqBBIHeqBFnF17&#10;86PG6xC7bcrTs4hDue3Ojma+LZaj78QRh9gG0pBNFQgkG1xLtYaP7cvtAkRMhpzpAqGGM0ZYltdX&#10;hcldONE7HjepFhxCMTcampT6XMpoG/QmTkOPxLcqDN4kXodausGcONx3cqbUXHrTEjc0psenBu1+&#10;c/AaqmH7dl57r6T9ev6uqpV/XdtPrW8m4+oRRMIxXczwi8/oUDLTLhzIRdFpmC8yRk883M1AsOFP&#10;2Gl4uM8UyLKQ/18ofwAAAP//AwBQSwECLQAUAAYACAAAACEAtoM4kv4AAADhAQAAEwAAAAAAAAAA&#10;AAAAAAAAAAAAW0NvbnRlbnRfVHlwZXNdLnhtbFBLAQItABQABgAIAAAAIQA4/SH/1gAAAJQBAAAL&#10;AAAAAAAAAAAAAAAAAC8BAABfcmVscy8ucmVsc1BLAQItABQABgAIAAAAIQALRAktzQEAAOoDAAAO&#10;AAAAAAAAAAAAAAAAAC4CAABkcnMvZTJvRG9jLnhtbFBLAQItABQABgAIAAAAIQD5OUb53wAAAAoB&#10;AAAPAAAAAAAAAAAAAAAAACcEAABkcnMvZG93bnJldi54bWxQSwUGAAAAAAQABADzAAAAMwUAAAAA&#10;" strokecolor="black [3040]" strokeweight="1pt">
                <v:stroke dashstyle="dash"/>
              </v:line>
            </w:pict>
          </mc:Fallback>
        </mc:AlternateContent>
      </w:r>
      <w:r w:rsidRPr="003D108C">
        <w:rPr>
          <w:rFonts w:ascii="Calibri Light" w:hAnsi="Calibri Light" w:cs="Calibri Light"/>
          <w:b/>
          <w:bCs/>
          <w:noProof/>
        </w:rPr>
        <w:drawing>
          <wp:inline distT="0" distB="0" distL="0" distR="0" wp14:anchorId="4570E5C5" wp14:editId="1F650621">
            <wp:extent cx="5874327" cy="3246152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79192" cy="32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2E5" w14:textId="7DFE7AD6" w:rsidR="0051161B" w:rsidRDefault="005116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UCSC Genome Browser View of Reported CNVs:</w:t>
      </w:r>
    </w:p>
    <w:p w14:paraId="26BB6046" w14:textId="7DD86C73" w:rsidR="0051161B" w:rsidRDefault="0051161B" w:rsidP="009B555C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51161B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54EEC030" wp14:editId="24F1A2EA">
            <wp:extent cx="5873750" cy="1475508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22302" cy="14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2CD0" w14:textId="7A855B6C" w:rsidR="003D108C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  <w:r>
        <w:rPr>
          <w:rFonts w:ascii="Calibri Light" w:hAnsi="Calibri Light" w:cs="Calibri Light"/>
          <w:b/>
          <w:bCs/>
        </w:rPr>
        <w:t xml:space="preserve">Whole Region (ClinGen; VCX3A to VCX2): </w:t>
      </w:r>
      <w:r w:rsidRPr="003D108C">
        <w:rPr>
          <w:rFonts w:ascii="Calibri Light" w:hAnsi="Calibri Light" w:cs="Calibri Light"/>
        </w:rPr>
        <w:t>chrX:6455812-8124954 (hg19)</w:t>
      </w:r>
    </w:p>
    <w:p w14:paraId="7D7D1889" w14:textId="0972B278" w:rsidR="003D108C" w:rsidRDefault="003D108C" w:rsidP="009B555C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B228A0">
        <w:rPr>
          <w:rFonts w:ascii="Calibri Light" w:hAnsi="Calibri Light" w:cs="Calibri Light"/>
          <w:b/>
          <w:bCs/>
        </w:rPr>
        <w:t>STS</w:t>
      </w:r>
      <w:r w:rsidR="00B228A0">
        <w:rPr>
          <w:rFonts w:ascii="Calibri Light" w:hAnsi="Calibri Light" w:cs="Calibri Light"/>
        </w:rPr>
        <w:t xml:space="preserve"> </w:t>
      </w:r>
      <w:r w:rsidR="00B228A0">
        <w:rPr>
          <w:rFonts w:ascii="Calibri Light" w:hAnsi="Calibri Light" w:cs="Calibri Light"/>
          <w:b/>
          <w:bCs/>
        </w:rPr>
        <w:t>(ClinGen)</w:t>
      </w:r>
      <w:r>
        <w:rPr>
          <w:rFonts w:ascii="Calibri Light" w:hAnsi="Calibri Light" w:cs="Calibri Light"/>
        </w:rPr>
        <w:t>:</w:t>
      </w:r>
      <w:r w:rsidR="00B228A0">
        <w:rPr>
          <w:rFonts w:ascii="Calibri Light" w:hAnsi="Calibri Light" w:cs="Calibri Light"/>
        </w:rPr>
        <w:t xml:space="preserve"> </w:t>
      </w:r>
      <w:r w:rsidR="00B228A0" w:rsidRPr="00B228A0">
        <w:rPr>
          <w:rFonts w:ascii="Calibri Light" w:hAnsi="Calibri Light" w:cs="Calibri Light"/>
        </w:rPr>
        <w:t>chrX:7065293-7272684</w:t>
      </w:r>
      <w:r w:rsidR="00B228A0">
        <w:rPr>
          <w:rFonts w:ascii="Calibri Light" w:hAnsi="Calibri Light" w:cs="Calibri Light"/>
        </w:rPr>
        <w:t xml:space="preserve"> (hg19)</w:t>
      </w:r>
    </w:p>
    <w:p w14:paraId="12B780D8" w14:textId="0AAEE041" w:rsidR="006400C5" w:rsidRDefault="006400C5" w:rsidP="006400C5">
      <w:pPr>
        <w:pStyle w:val="Heading1"/>
        <w:tabs>
          <w:tab w:val="left" w:pos="333"/>
        </w:tabs>
        <w:rPr>
          <w:rFonts w:ascii="Calibri Light" w:hAnsi="Calibri Light"/>
        </w:rPr>
      </w:pPr>
      <w:bookmarkStart w:id="154" w:name="_Toc84971490"/>
      <w:r>
        <w:t xml:space="preserve">Primary CNV </w:t>
      </w:r>
      <w:fldSimple w:instr=" SEQ Primary_CNV \* ARABIC ">
        <w:r w:rsidR="00A360AB">
          <w:rPr>
            <w:noProof/>
          </w:rPr>
          <w:t>127</w:t>
        </w:r>
      </w:fldSimple>
      <w:r>
        <w:t>: Xp21</w:t>
      </w:r>
      <w:bookmarkEnd w:id="154"/>
    </w:p>
    <w:p w14:paraId="24D69DA3" w14:textId="77777777" w:rsidR="006400C5" w:rsidRDefault="006400C5" w:rsidP="006400C5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>
        <w:rPr>
          <w:rFonts w:ascii="Calibri Light" w:hAnsi="Calibri Light"/>
          <w:i/>
          <w:iCs/>
        </w:rPr>
        <w:t>UCSC Genome View of Reported CNVs:</w:t>
      </w:r>
    </w:p>
    <w:p w14:paraId="586A2E69" w14:textId="77777777" w:rsidR="006400C5" w:rsidRDefault="006400C5" w:rsidP="006400C5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264260">
        <w:rPr>
          <w:rFonts w:ascii="Calibri Light" w:hAnsi="Calibri Light"/>
          <w:i/>
          <w:iCs/>
          <w:noProof/>
        </w:rPr>
        <w:drawing>
          <wp:inline distT="0" distB="0" distL="0" distR="0" wp14:anchorId="4DFB8F73" wp14:editId="224410C9">
            <wp:extent cx="6224275" cy="2180225"/>
            <wp:effectExtent l="0" t="0" r="5080" b="0"/>
            <wp:docPr id="72" name="Picture 7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imelin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48927" cy="21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54D2" w14:textId="77777777" w:rsidR="006400C5" w:rsidRPr="00264260" w:rsidRDefault="006400C5" w:rsidP="006400C5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264260">
        <w:rPr>
          <w:rFonts w:ascii="Calibri Light" w:hAnsi="Calibri Light"/>
          <w:b/>
          <w:bCs/>
        </w:rPr>
        <w:t>Region (IL1RAPL1 to DMD):</w:t>
      </w:r>
      <w:r>
        <w:rPr>
          <w:rFonts w:ascii="Calibri Light" w:hAnsi="Calibri Light"/>
          <w:b/>
          <w:bCs/>
        </w:rPr>
        <w:t xml:space="preserve"> </w:t>
      </w:r>
      <w:r w:rsidRPr="00264260">
        <w:rPr>
          <w:rFonts w:ascii="Calibri Light" w:hAnsi="Calibri Light"/>
        </w:rPr>
        <w:t>chrX:28605681-33229673</w:t>
      </w:r>
      <w:r>
        <w:rPr>
          <w:rFonts w:ascii="Calibri Light" w:hAnsi="Calibri Light"/>
        </w:rPr>
        <w:t xml:space="preserve"> (hg19)</w:t>
      </w:r>
    </w:p>
    <w:p w14:paraId="555A04F5" w14:textId="77777777" w:rsidR="006400C5" w:rsidRPr="00264260" w:rsidRDefault="006400C5" w:rsidP="006400C5">
      <w:pPr>
        <w:pStyle w:val="ListParagraph"/>
        <w:numPr>
          <w:ilvl w:val="0"/>
          <w:numId w:val="33"/>
        </w:numPr>
        <w:tabs>
          <w:tab w:val="left" w:pos="333"/>
        </w:tabs>
        <w:spacing w:after="0"/>
        <w:rPr>
          <w:rFonts w:ascii="Calibri Light" w:hAnsi="Calibri Light"/>
        </w:rPr>
      </w:pPr>
      <w:r w:rsidRPr="00264260">
        <w:rPr>
          <w:rFonts w:ascii="Calibri Light" w:hAnsi="Calibri Light"/>
          <w:b/>
          <w:bCs/>
        </w:rPr>
        <w:t>IL1RAP1</w:t>
      </w:r>
      <w:r w:rsidRPr="00264260">
        <w:rPr>
          <w:rFonts w:ascii="Calibri Light" w:hAnsi="Calibri Light"/>
        </w:rPr>
        <w:t>:</w:t>
      </w:r>
      <w:r w:rsidRPr="00264260">
        <w:t xml:space="preserve"> </w:t>
      </w:r>
      <w:r w:rsidRPr="00264260">
        <w:rPr>
          <w:rFonts w:ascii="Calibri Light" w:hAnsi="Calibri Light"/>
        </w:rPr>
        <w:t>chrX:28,605,681-29,974,017</w:t>
      </w:r>
      <w:r>
        <w:rPr>
          <w:rFonts w:ascii="Calibri Light" w:hAnsi="Calibri Light"/>
        </w:rPr>
        <w:t xml:space="preserve"> (hg19)</w:t>
      </w:r>
    </w:p>
    <w:p w14:paraId="797D10D4" w14:textId="77777777" w:rsidR="006400C5" w:rsidRPr="000E2432" w:rsidRDefault="006400C5" w:rsidP="006400C5">
      <w:pPr>
        <w:pStyle w:val="ListParagraph"/>
        <w:numPr>
          <w:ilvl w:val="0"/>
          <w:numId w:val="33"/>
        </w:numPr>
        <w:tabs>
          <w:tab w:val="left" w:pos="333"/>
        </w:tabs>
        <w:spacing w:after="0"/>
        <w:rPr>
          <w:rFonts w:ascii="Calibri Light" w:hAnsi="Calibri Light"/>
        </w:rPr>
      </w:pPr>
      <w:r w:rsidRPr="00264260">
        <w:rPr>
          <w:rFonts w:ascii="Calibri Light" w:hAnsi="Calibri Light"/>
          <w:b/>
          <w:bCs/>
        </w:rPr>
        <w:t>DMD</w:t>
      </w:r>
      <w:r>
        <w:rPr>
          <w:rFonts w:ascii="Calibri Light" w:hAnsi="Calibri Light"/>
        </w:rPr>
        <w:t xml:space="preserve">:  </w:t>
      </w:r>
      <w:r w:rsidRPr="00264260">
        <w:rPr>
          <w:rFonts w:ascii="Calibri Light" w:hAnsi="Calibri Light"/>
        </w:rPr>
        <w:t>chrX:31,137,345-33,229,673</w:t>
      </w:r>
      <w:r>
        <w:rPr>
          <w:rFonts w:ascii="Calibri Light" w:hAnsi="Calibri Light"/>
        </w:rPr>
        <w:t xml:space="preserve"> (hg19)</w:t>
      </w:r>
    </w:p>
    <w:p w14:paraId="11086A86" w14:textId="3F3566CD" w:rsidR="009C1538" w:rsidRPr="000137B2" w:rsidRDefault="009C1538" w:rsidP="009B555C">
      <w:pPr>
        <w:pStyle w:val="Heading1"/>
        <w:tabs>
          <w:tab w:val="left" w:pos="333"/>
        </w:tabs>
      </w:pPr>
      <w:bookmarkStart w:id="155" w:name="_Toc84971491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128</w:t>
        </w:r>
      </w:fldSimple>
      <w:r w:rsidRPr="000137B2">
        <w:t>: Xp11.3</w:t>
      </w:r>
      <w:bookmarkEnd w:id="155"/>
    </w:p>
    <w:p w14:paraId="53B02CEF" w14:textId="59252E40" w:rsidR="009C1538" w:rsidRPr="000137B2" w:rsidRDefault="009C1538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0137B2">
        <w:rPr>
          <w:rFonts w:ascii="Calibri Light" w:hAnsi="Calibri Light"/>
          <w:i/>
          <w:iCs/>
        </w:rPr>
        <w:t>UCSC Genome Browser View of Reported CNVs:</w:t>
      </w:r>
      <w:r w:rsidRPr="000137B2">
        <w:rPr>
          <w:rFonts w:ascii="Calibri Light" w:hAnsi="Calibri Light"/>
          <w:noProof/>
        </w:rPr>
        <w:drawing>
          <wp:inline distT="0" distB="0" distL="0" distR="0" wp14:anchorId="63D0812F" wp14:editId="7BC23DD6">
            <wp:extent cx="5410200" cy="2167587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30685" cy="21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F175" w14:textId="6C6B302F" w:rsidR="007B696F" w:rsidRDefault="009C1538" w:rsidP="009B555C">
      <w:pPr>
        <w:tabs>
          <w:tab w:val="left" w:pos="333"/>
        </w:tabs>
        <w:spacing w:after="0"/>
        <w:rPr>
          <w:rFonts w:ascii="Calibri Light" w:hAnsi="Calibri Light"/>
        </w:rPr>
      </w:pPr>
      <w:r w:rsidRPr="000137B2">
        <w:rPr>
          <w:rFonts w:ascii="Calibri Light" w:hAnsi="Calibri Light"/>
          <w:b/>
          <w:bCs/>
        </w:rPr>
        <w:t xml:space="preserve">Whole Region = Delphin F2.1 = </w:t>
      </w:r>
      <w:r w:rsidRPr="000137B2">
        <w:rPr>
          <w:rFonts w:ascii="Calibri Light" w:hAnsi="Calibri Light"/>
        </w:rPr>
        <w:t>chrX:46336830-46740394 (hg19)</w:t>
      </w:r>
    </w:p>
    <w:p w14:paraId="1380AD6E" w14:textId="4CA5E9BF" w:rsidR="00B228A0" w:rsidRDefault="00B228A0" w:rsidP="00B228A0">
      <w:pPr>
        <w:pStyle w:val="Heading1"/>
        <w:tabs>
          <w:tab w:val="left" w:pos="333"/>
        </w:tabs>
      </w:pPr>
      <w:bookmarkStart w:id="156" w:name="_Toc84971492"/>
      <w:r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129</w:t>
      </w:r>
      <w:r w:rsidR="000553A5">
        <w:rPr>
          <w:noProof/>
        </w:rPr>
        <w:fldChar w:fldCharType="end"/>
      </w:r>
      <w:r>
        <w:t xml:space="preserve">: </w:t>
      </w:r>
      <w:bookmarkStart w:id="157" w:name="_Hlk83984334"/>
      <w:r w:rsidRPr="00B228A0">
        <w:t>Xp11.23-p11.22</w:t>
      </w:r>
      <w:bookmarkEnd w:id="156"/>
      <w:bookmarkEnd w:id="157"/>
    </w:p>
    <w:p w14:paraId="4A68E4CB" w14:textId="7162A08D" w:rsidR="0004052E" w:rsidRDefault="0004052E" w:rsidP="0004052E">
      <w:pPr>
        <w:pStyle w:val="Heading1"/>
        <w:tabs>
          <w:tab w:val="left" w:pos="333"/>
        </w:tabs>
        <w:spacing w:before="0"/>
      </w:pPr>
      <w:bookmarkStart w:id="158" w:name="_Toc84971493"/>
      <w:r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130</w:t>
      </w:r>
      <w:r w:rsidR="000553A5">
        <w:rPr>
          <w:noProof/>
        </w:rPr>
        <w:fldChar w:fldCharType="end"/>
      </w:r>
      <w:r>
        <w:t xml:space="preserve">: </w:t>
      </w:r>
      <w:bookmarkStart w:id="159" w:name="_Hlk83984347"/>
      <w:r w:rsidRPr="00B228A0">
        <w:t>Xp11.22</w:t>
      </w:r>
      <w:bookmarkEnd w:id="158"/>
      <w:bookmarkEnd w:id="159"/>
    </w:p>
    <w:p w14:paraId="7BF1B800" w14:textId="2C3B3FF8" w:rsidR="0004052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Figure 2 of Grams 2016</w: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PEVuZE5vdGU+PENpdGU+PEF1dGhvcj5HcmFtczwvQXV0aG9yPjxZZWFyPjIwMTY8L1llYXI+PFJl
Y051bT41MzQ8L1JlY051bT48RGlzcGxheVRleHQ+WzEwMV08L0Rpc3BsYXlUZXh0PjxyZWNvcmQ+
PHJlYy1udW1iZXI+NTM0PC9yZWMtbnVtYmVyPjxmb3JlaWduLWtleXM+PGtleSBhcHA9IkVOIiBk
Yi1pZD0icDl3djAwYTV5ZXowdjFldDVhd3Y5cGZvZXBkMHg1ZHR3d3B0IiB0aW1lc3RhbXA9IjE2
MjU2NzgzNzMiPjUzNDwva2V5PjwvZm9yZWlnbi1rZXlzPjxyZWYtdHlwZSBuYW1lPSJKb3VybmFs
IEFydGljbGUiPjE3PC9yZWYtdHlwZT48Y29udHJpYnV0b3JzPjxhdXRob3JzPjxhdXRob3I+R3Jh
bXMsIFMuIEUuPC9hdXRob3I+PGF1dGhvcj5Bcmdpcm9wb3Vsb3MsIEIuPC9hdXRob3I+PGF1dGhv
cj5MaW5lcywgTS48L2F1dGhvcj48YXV0aG9yPkNoYWtyYWJvcnR5LCBQLjwvYXV0aG9yPjxhdXRo
b3I+TWNHb3dhbi1Kb3JkYW4sIEouPC9hdXRob3I+PGF1dGhvcj5HZXJhZ2h0eSwgTS4gVC48L2F1
dGhvcj48YXV0aG9yPlRzYW5nLCBNLjwvYXV0aG9yPjxhdXRob3I+RXN3YXJhLCBNLjwvYXV0aG9y
PjxhdXRob3I+VGV6Y2FuLCBLLjwvYXV0aG9yPjxhdXRob3I+QWRhbXMsIEsuIEwuPC9hdXRob3I+
PGF1dGhvcj5MaW5jaywgTC48L2F1dGhvcj48YXV0aG9yPkhpbWVzLCBQLjwvYXV0aG9yPjxhdXRo
b3I+S29zdGluZXIsIEQuPC9hdXRob3I+PGF1dGhvcj5aYW5kLCBELiBKLjwvYXV0aG9yPjxhdXRo
b3I+U3RhbGtlciwgSC48L2F1dGhvcj48YXV0aG9yPkRyaXNjb2xsLCBELiBKLjwvYXV0aG9yPjxh
dXRob3I+SHVhbmcsIFQuPC9hdXRob3I+PGF1dGhvcj5Sb3NlbmZlbGQsIEouIEEuPC9hdXRob3I+
PGF1dGhvcj5MaSwgWC48L2F1dGhvcj48YXV0aG9yPkNoZW4sIEUuPC9hdXRob3I+PC9hdXRob3Jz
PjwvY29udHJpYnV0b3JzPjxhdXRoLWFkZHJlc3M+RGVwYXJ0bWVudCBvZiBNZWRpY2FsIEdlbmV0
aWNzLCBLYWlzZXIgUGVybWFuZW50ZSwgU2FuIEZyYW5jaXNjbywgQ2FsaWZvcm5pYS4mI3hEO0Fs
YmVydGEgQ2hpbGRyZW4mYXBvcztzIEhvc3BpdGFsIFJlc2VhcmNoIEluc3RpdHV0ZSBmb3IgQ2hp
bGQgYW5kIE1hdGVybmFsIEhlYWx0aCwgQWxiZXJ0YSwgQ2FuYWRhLiYjeEQ7RGVwYXJ0bWVudCBv
ZiBHZW5ldGljcywgQ2hpbGRyZW4mYXBvcztzIEhvc3BpdGFsIG9mIEVhc3Rlcm4gT250YXJpbywg
T3R0YXdhLCBPbnRhcmlvLCBDYW5hZGEuJiN4RDtEZXBhcnRtZW50IG9mIFBlZGlhdHJpY3MsIFVu
aXZlcnNpdHkgb2YgT3R0YXdhLCBPdHRhd2EsIE9udGFyaW8sIENhbmFkYS4mI3hEO0RlcGFydG1l
bnQgb2YgR2VuZXRpY3MsIFN1dHRlciBNZW1vcmlhbCBIb3NwaXRhbCwgU2FjcmFtZW50bywgQ2Fs
aWZvcm5pYS4mI3hEO0RlcGFydG1lbnQgb2YgR2VuZXRpY3MsIEthaXNlciBQZXJtYW5lbnRlLCBT
YWNyYW1lbnRvLCBDYWxpZm9ybmlhLiYjeEQ7RGVwYXJ0bWVudCBvZiBNZWRpY2FsIEdlbmV0aWNz
LCBLYWlzZXIgUGVybWFuZW50ZSwgUG9ydGxhbmQsIE9yZWdvbi4mI3hEO0RlcGFydG1lbnQgb2Yg
TWVkaWNhbCBHZW5ldGljcywgQ2hpbGRyZW4mYXBvcztzIE5hdGlvbmFsIE1lZGljYWwgQ2VudGVy
LCBXYXNoaW5ndG9uIERDLiYjeEQ7RGVwYXJ0bWVudCBvZiBHZW5ldGljcywgVW5pdmVyc2l0eSBv
ZiBGbG9yaWRhLCBHYWluZXN2aWxsZSwgRmxvcmlkYS4mI3hEO0RlcGFydG1lbnQgb2YgSHVtYW4g
R2VuZXRpY3MsIENoaWxkcmVuJmFwb3M7cyBIb3NwaXRhbCBvZiBPcmFuZ2UgQ291bnR5LCBPcmFu
Z2UsIENhbGlmb3JuaWEuJiN4RDtTaWduYXR1cmUgR2Vub21pYyBMYWJvcmF0b3JpZXMsIFBlcmtp
biBFbG1lciwgSW5jLiwgU3Bva2FuZSwgV2FzaGluZ3Rvbi4mI3hEO0RlcGFydG1lbnQgb2YgR2Vu
ZXRpY3MsIEthaXNlciBQZXJtYW5lbnRlLCBTYW4gSm9zZSwgQ2FsaWZvcm5pYS48L2F1dGgtYWRk
cmVzcz48dGl0bGVzPjx0aXRsZT5HZW5vdHlwZS1waGVub3R5cGUgY2hhcmFjdGVyaXphdGlvbiBp
biAxMyBpbmRpdmlkdWFscyB3aXRoIGNocm9tb3NvbWUgWHAxMS4yMiBkdXBsaWNhdGlvbnM8L3Rp
dGxlPjxzZWNvbmRhcnktdGl0bGU+QW0gSiBNZWQgR2VuZXQgQTwvc2Vjb25kYXJ5LXRpdGxlPjxh
bHQtdGl0bGU+QW1lcmljYW4gam91cm5hbCBvZiBtZWRpY2FsIGdlbmV0aWNzLiBQYXJ0IEE8L2Fs
dC10aXRsZT48L3RpdGxlcz48cGVyaW9kaWNhbD48ZnVsbC10aXRsZT5BbSBKIE1lZCBHZW5ldCBB
PC9mdWxsLXRpdGxlPjxhYmJyLTE+QW1lcmljYW4gam91cm5hbCBvZiBtZWRpY2FsIGdlbmV0aWNz
LiBQYXJ0IEE8L2FiYnItMT48L3BlcmlvZGljYWw+PGFsdC1wZXJpb2RpY2FsPjxmdWxsLXRpdGxl
PkFtIEogTWVkIEdlbmV0IEE8L2Z1bGwtdGl0bGU+PGFiYnItMT5BbWVyaWNhbiBqb3VybmFsIG9m
IG1lZGljYWwgZ2VuZXRpY3MuIFBhcnQgQTwvYWJici0xPjwvYWx0LXBlcmlvZGljYWw+PHBhZ2Vz
Pjk2Ny03NzwvcGFnZXM+PHZvbHVtZT4xNzBhPC92b2x1bWU+PG51bWJlcj40PC9udW1iZXI+PGVk
aXRpb24+MjAxNS8xMi8yMzwvZWRpdGlvbj48a2V5d29yZHM+PGtleXdvcmQ+QWRvbGVzY2VudDwv
a2V5d29yZD48a2V5d29yZD5BZHVsdDwva2V5d29yZD48a2V5d29yZD5BZ2VkPC9rZXl3b3JkPjxr
ZXl3b3JkPkNoaWxkPC9rZXl3b3JkPjxrZXl3b3JkPipDaHJvbW9zb21lIER1cGxpY2F0aW9uPC9r
ZXl3b3JkPjxrZXl3b3JkPkNocm9tb3NvbWUgTWFwcGluZzwva2V5d29yZD48a2V5d29yZD4qQ2hy
b21vc29tZXMsIEh1bWFuLCBYPC9rZXl3b3JkPjxrZXl3b3JkPkNvbXBhcmF0aXZlIEdlbm9taWMg
SHlicmlkaXphdGlvbjwva2V5d29yZD48a2V5d29yZD5GYWNpZXM8L2tleXdvcmQ+PGtleXdvcmQ+
RmVtYWxlPC9rZXl3b3JkPjxrZXl3b3JkPipHZW5ldGljIEFzc29jaWF0aW9uIFN0dWRpZXM8L2tl
eXdvcmQ+PGtleXdvcmQ+R2Vub3R5cGU8L2tleXdvcmQ+PGtleXdvcmQ+SHVtYW5zPC9rZXl3b3Jk
PjxrZXl3b3JkPk1hbGU8L2tleXdvcmQ+PGtleXdvcmQ+TWlkZGxlIEFnZWQ8L2tleXdvcmQ+PGtl
eXdvcmQ+UGVkaWdyZWU8L2tleXdvcmQ+PGtleXdvcmQ+UGhlbm90eXBlPC9rZXl3b3JkPjxrZXl3
b3JkPlNleCBDaHJvbW9zb21lIERpc29yZGVycy8qZGlhZ25vc2lzLypnZW5ldGljczwva2V5d29y
ZD48a2V5d29yZD5Zb3VuZyBBZHVsdDwva2V5d29yZD48a2V5d29yZD5EZ2trPC9rZXl3b3JkPjxr
ZXl3b3JkPkh1d2UxPC9rZXl3b3JkPjxrZXl3b3JkPlNocm9vbTQ8L2tleXdvcmQ+PGtleXdvcmQ+
WHAxMS4yMiBkdXBsaWNhdGlvbjwva2V5d29yZD48a2V5d29yZD5pbnRlbGxlY3R1YWwgZGlzYWJp
bGl0eTwva2V5d29yZD48L2tleXdvcmRzPjxkYXRlcz48eWVhcj4yMDE2PC95ZWFyPjxwdWItZGF0
ZXM+PGRhdGU+QXByPC9kYXRlPjwvcHViLWRhdGVzPjwvZGF0ZXM+PGlzYm4+MTU1Mi00ODI1PC9p
c2JuPjxhY2Nlc3Npb24tbnVtPjI2NjkyMjQwPC9hY2Nlc3Npb24tbnVtPjx1cmxzPjwvdXJscz48
ZWxlY3Ryb25pYy1yZXNvdXJjZS1udW0+MTAuMTAwMi9ham1nLmEuMzc1MTk8L2VsZWN0cm9uaWMt
cmVzb3VyY2UtbnVtPjxyZW1vdGUtZGF0YWJhc2UtcHJvdmlkZXI+TkxNPC9yZW1vdGUtZGF0YWJh
c2UtcHJvdmlkZXI+PGxhbmd1YWdlPmVuZzwvbGFuZ3VhZ2U+PC9yZWNvcmQ+PC9DaXRlPjwvRW5k
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PEVuZE5vdGU+PENpdGU+PEF1dGhvcj5HcmFtczwvQXV0aG9yPjxZZWFyPjIwMTY8L1llYXI+PFJl
Y051bT41MzQ8L1JlY051bT48RGlzcGxheVRleHQ+WzEwMV08L0Rpc3BsYXlUZXh0PjxyZWNvcmQ+
PHJlYy1udW1iZXI+NTM0PC9yZWMtbnVtYmVyPjxmb3JlaWduLWtleXM+PGtleSBhcHA9IkVOIiBk
Yi1pZD0icDl3djAwYTV5ZXowdjFldDVhd3Y5cGZvZXBkMHg1ZHR3d3B0IiB0aW1lc3RhbXA9IjE2
MjU2NzgzNzMiPjUzNDwva2V5PjwvZm9yZWlnbi1rZXlzPjxyZWYtdHlwZSBuYW1lPSJKb3VybmFs
IEFydGljbGUiPjE3PC9yZWYtdHlwZT48Y29udHJpYnV0b3JzPjxhdXRob3JzPjxhdXRob3I+R3Jh
bXMsIFMuIEUuPC9hdXRob3I+PGF1dGhvcj5Bcmdpcm9wb3Vsb3MsIEIuPC9hdXRob3I+PGF1dGhv
cj5MaW5lcywgTS48L2F1dGhvcj48YXV0aG9yPkNoYWtyYWJvcnR5LCBQLjwvYXV0aG9yPjxhdXRo
b3I+TWNHb3dhbi1Kb3JkYW4sIEouPC9hdXRob3I+PGF1dGhvcj5HZXJhZ2h0eSwgTS4gVC48L2F1
dGhvcj48YXV0aG9yPlRzYW5nLCBNLjwvYXV0aG9yPjxhdXRob3I+RXN3YXJhLCBNLjwvYXV0aG9y
PjxhdXRob3I+VGV6Y2FuLCBLLjwvYXV0aG9yPjxhdXRob3I+QWRhbXMsIEsuIEwuPC9hdXRob3I+
PGF1dGhvcj5MaW5jaywgTC48L2F1dGhvcj48YXV0aG9yPkhpbWVzLCBQLjwvYXV0aG9yPjxhdXRo
b3I+S29zdGluZXIsIEQuPC9hdXRob3I+PGF1dGhvcj5aYW5kLCBELiBKLjwvYXV0aG9yPjxhdXRo
b3I+U3RhbGtlciwgSC48L2F1dGhvcj48YXV0aG9yPkRyaXNjb2xsLCBELiBKLjwvYXV0aG9yPjxh
dXRob3I+SHVhbmcsIFQuPC9hdXRob3I+PGF1dGhvcj5Sb3NlbmZlbGQsIEouIEEuPC9hdXRob3I+
PGF1dGhvcj5MaSwgWC48L2F1dGhvcj48YXV0aG9yPkNoZW4sIEUuPC9hdXRob3I+PC9hdXRob3Jz
PjwvY29udHJpYnV0b3JzPjxhdXRoLWFkZHJlc3M+RGVwYXJ0bWVudCBvZiBNZWRpY2FsIEdlbmV0
aWNzLCBLYWlzZXIgUGVybWFuZW50ZSwgU2FuIEZyYW5jaXNjbywgQ2FsaWZvcm5pYS4mI3hEO0Fs
YmVydGEgQ2hpbGRyZW4mYXBvcztzIEhvc3BpdGFsIFJlc2VhcmNoIEluc3RpdHV0ZSBmb3IgQ2hp
bGQgYW5kIE1hdGVybmFsIEhlYWx0aCwgQWxiZXJ0YSwgQ2FuYWRhLiYjeEQ7RGVwYXJ0bWVudCBv
ZiBHZW5ldGljcywgQ2hpbGRyZW4mYXBvcztzIEhvc3BpdGFsIG9mIEVhc3Rlcm4gT250YXJpbywg
T3R0YXdhLCBPbnRhcmlvLCBDYW5hZGEuJiN4RDtEZXBhcnRtZW50IG9mIFBlZGlhdHJpY3MsIFVu
aXZlcnNpdHkgb2YgT3R0YXdhLCBPdHRhd2EsIE9udGFyaW8sIENhbmFkYS4mI3hEO0RlcGFydG1l
bnQgb2YgR2VuZXRpY3MsIFN1dHRlciBNZW1vcmlhbCBIb3NwaXRhbCwgU2FjcmFtZW50bywgQ2Fs
aWZvcm5pYS4mI3hEO0RlcGFydG1lbnQgb2YgR2VuZXRpY3MsIEthaXNlciBQZXJtYW5lbnRlLCBT
YWNyYW1lbnRvLCBDYWxpZm9ybmlhLiYjeEQ7RGVwYXJ0bWVudCBvZiBNZWRpY2FsIEdlbmV0aWNz
LCBLYWlzZXIgUGVybWFuZW50ZSwgUG9ydGxhbmQsIE9yZWdvbi4mI3hEO0RlcGFydG1lbnQgb2Yg
TWVkaWNhbCBHZW5ldGljcywgQ2hpbGRyZW4mYXBvcztzIE5hdGlvbmFsIE1lZGljYWwgQ2VudGVy
LCBXYXNoaW5ndG9uIERDLiYjeEQ7RGVwYXJ0bWVudCBvZiBHZW5ldGljcywgVW5pdmVyc2l0eSBv
ZiBGbG9yaWRhLCBHYWluZXN2aWxsZSwgRmxvcmlkYS4mI3hEO0RlcGFydG1lbnQgb2YgSHVtYW4g
R2VuZXRpY3MsIENoaWxkcmVuJmFwb3M7cyBIb3NwaXRhbCBvZiBPcmFuZ2UgQ291bnR5LCBPcmFu
Z2UsIENhbGlmb3JuaWEuJiN4RDtTaWduYXR1cmUgR2Vub21pYyBMYWJvcmF0b3JpZXMsIFBlcmtp
biBFbG1lciwgSW5jLiwgU3Bva2FuZSwgV2FzaGluZ3Rvbi4mI3hEO0RlcGFydG1lbnQgb2YgR2Vu
ZXRpY3MsIEthaXNlciBQZXJtYW5lbnRlLCBTYW4gSm9zZSwgQ2FsaWZvcm5pYS48L2F1dGgtYWRk
cmVzcz48dGl0bGVzPjx0aXRsZT5HZW5vdHlwZS1waGVub3R5cGUgY2hhcmFjdGVyaXphdGlvbiBp
biAxMyBpbmRpdmlkdWFscyB3aXRoIGNocm9tb3NvbWUgWHAxMS4yMiBkdXBsaWNhdGlvbnM8L3Rp
dGxlPjxzZWNvbmRhcnktdGl0bGU+QW0gSiBNZWQgR2VuZXQgQTwvc2Vjb25kYXJ5LXRpdGxlPjxh
bHQtdGl0bGU+QW1lcmljYW4gam91cm5hbCBvZiBtZWRpY2FsIGdlbmV0aWNzLiBQYXJ0IEE8L2Fs
dC10aXRsZT48L3RpdGxlcz48cGVyaW9kaWNhbD48ZnVsbC10aXRsZT5BbSBKIE1lZCBHZW5ldCBB
PC9mdWxsLXRpdGxlPjxhYmJyLTE+QW1lcmljYW4gam91cm5hbCBvZiBtZWRpY2FsIGdlbmV0aWNz
LiBQYXJ0IEE8L2FiYnItMT48L3BlcmlvZGljYWw+PGFsdC1wZXJpb2RpY2FsPjxmdWxsLXRpdGxl
PkFtIEogTWVkIEdlbmV0IEE8L2Z1bGwtdGl0bGU+PGFiYnItMT5BbWVyaWNhbiBqb3VybmFsIG9m
IG1lZGljYWwgZ2VuZXRpY3MuIFBhcnQgQTwvYWJici0xPjwvYWx0LXBlcmlvZGljYWw+PHBhZ2Vz
Pjk2Ny03NzwvcGFnZXM+PHZvbHVtZT4xNzBhPC92b2x1bWU+PG51bWJlcj40PC9udW1iZXI+PGVk
aXRpb24+MjAxNS8xMi8yMzwvZWRpdGlvbj48a2V5d29yZHM+PGtleXdvcmQ+QWRvbGVzY2VudDwv
a2V5d29yZD48a2V5d29yZD5BZHVsdDwva2V5d29yZD48a2V5d29yZD5BZ2VkPC9rZXl3b3JkPjxr
ZXl3b3JkPkNoaWxkPC9rZXl3b3JkPjxrZXl3b3JkPipDaHJvbW9zb21lIER1cGxpY2F0aW9uPC9r
ZXl3b3JkPjxrZXl3b3JkPkNocm9tb3NvbWUgTWFwcGluZzwva2V5d29yZD48a2V5d29yZD4qQ2hy
b21vc29tZXMsIEh1bWFuLCBYPC9rZXl3b3JkPjxrZXl3b3JkPkNvbXBhcmF0aXZlIEdlbm9taWMg
SHlicmlkaXphdGlvbjwva2V5d29yZD48a2V5d29yZD5GYWNpZXM8L2tleXdvcmQ+PGtleXdvcmQ+
RmVtYWxlPC9rZXl3b3JkPjxrZXl3b3JkPipHZW5ldGljIEFzc29jaWF0aW9uIFN0dWRpZXM8L2tl
eXdvcmQ+PGtleXdvcmQ+R2Vub3R5cGU8L2tleXdvcmQ+PGtleXdvcmQ+SHVtYW5zPC9rZXl3b3Jk
PjxrZXl3b3JkPk1hbGU8L2tleXdvcmQ+PGtleXdvcmQ+TWlkZGxlIEFnZWQ8L2tleXdvcmQ+PGtl
eXdvcmQ+UGVkaWdyZWU8L2tleXdvcmQ+PGtleXdvcmQ+UGhlbm90eXBlPC9rZXl3b3JkPjxrZXl3
b3JkPlNleCBDaHJvbW9zb21lIERpc29yZGVycy8qZGlhZ25vc2lzLypnZW5ldGljczwva2V5d29y
ZD48a2V5d29yZD5Zb3VuZyBBZHVsdDwva2V5d29yZD48a2V5d29yZD5EZ2trPC9rZXl3b3JkPjxr
ZXl3b3JkPkh1d2UxPC9rZXl3b3JkPjxrZXl3b3JkPlNocm9vbTQ8L2tleXdvcmQ+PGtleXdvcmQ+
WHAxMS4yMiBkdXBsaWNhdGlvbjwva2V5d29yZD48a2V5d29yZD5pbnRlbGxlY3R1YWwgZGlzYWJp
bGl0eTwva2V5d29yZD48L2tleXdvcmRzPjxkYXRlcz48eWVhcj4yMDE2PC95ZWFyPjxwdWItZGF0
ZXM+PGRhdGU+QXByPC9kYXRlPjwvcHViLWRhdGVzPjwvZGF0ZXM+PGlzYm4+MTU1Mi00ODI1PC9p
c2JuPjxhY2Nlc3Npb24tbnVtPjI2NjkyMjQwPC9hY2Nlc3Npb24tbnVtPjx1cmxzPjwvdXJscz48
ZWxlY3Ryb25pYy1yZXNvdXJjZS1udW0+MTAuMTAwMi9ham1nLmEuMzc1MTk8L2VsZWN0cm9uaWMt
cmVzb3VyY2UtbnVtPjxyZW1vdGUtZGF0YWJhc2UtcHJvdmlkZXI+TkxNPC9yZW1vdGUtZGF0YWJh
c2UtcHJvdmlkZXI+PGxhbmd1YWdlPmVuZzwvbGFuZ3VhZ2U+PC9yZWNvcmQ+PC9DaXRlPjwvRW5k
Tm90ZT4A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[101]</w:t>
      </w:r>
      <w:r w:rsidR="00FB2DDC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2E7C47CA" w14:textId="08EB8D86" w:rsidR="0004052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 w:rsidRPr="0004052E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FA0F5FE" wp14:editId="079FFE61">
            <wp:extent cx="6858000" cy="26352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2166" w14:textId="77777777" w:rsidR="000E2432" w:rsidRDefault="000E2432" w:rsidP="0004052E">
      <w:pPr>
        <w:spacing w:after="0"/>
        <w:rPr>
          <w:rFonts w:ascii="Calibri Light" w:hAnsi="Calibri Light" w:cs="Calibri Light"/>
          <w:i/>
          <w:iCs/>
        </w:rPr>
      </w:pPr>
    </w:p>
    <w:p w14:paraId="7D7D65D4" w14:textId="77777777" w:rsidR="006400C5" w:rsidRDefault="006400C5">
      <w:pPr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br w:type="page"/>
      </w:r>
    </w:p>
    <w:p w14:paraId="13CE9718" w14:textId="67247A86" w:rsidR="0004052E" w:rsidRDefault="0004052E" w:rsidP="0004052E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lastRenderedPageBreak/>
        <w:t>UCSC Genome Browser View of Reported CNVs:</w:t>
      </w:r>
    </w:p>
    <w:p w14:paraId="7882837F" w14:textId="7FD1C2A3" w:rsidR="0095049D" w:rsidRDefault="000E2432" w:rsidP="0004052E">
      <w:pPr>
        <w:spacing w:after="0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</w:rPr>
        <w:drawing>
          <wp:inline distT="0" distB="0" distL="0" distR="0" wp14:anchorId="2EEDF7F5" wp14:editId="19346DF6">
            <wp:extent cx="5129820" cy="424830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115" cy="42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EEE73" w14:textId="5E7B68ED" w:rsidR="0004052E" w:rsidRDefault="0004052E" w:rsidP="0004052E">
      <w:pPr>
        <w:spacing w:after="0"/>
        <w:rPr>
          <w:rFonts w:ascii="Calibri Light" w:hAnsi="Calibri Light" w:cs="Calibri Light"/>
        </w:rPr>
      </w:pPr>
      <w:r w:rsidRPr="0004052E">
        <w:rPr>
          <w:rFonts w:ascii="Calibri Light" w:hAnsi="Calibri Light" w:cs="Calibri Light"/>
          <w:b/>
          <w:bCs/>
        </w:rPr>
        <w:t>Xp11.23-p11.22</w:t>
      </w:r>
      <w:r>
        <w:rPr>
          <w:rFonts w:ascii="Calibri Light" w:hAnsi="Calibri Light" w:cs="Calibri Light"/>
          <w:b/>
          <w:bCs/>
        </w:rPr>
        <w:t xml:space="preserve"> = ClinGen (D-REP to P-REP): </w:t>
      </w:r>
      <w:r w:rsidRPr="0095049D">
        <w:rPr>
          <w:rFonts w:ascii="Calibri Light" w:hAnsi="Calibri Light" w:cs="Calibri Light"/>
        </w:rPr>
        <w:t>chrX:48306152-52103258 (hg19)</w:t>
      </w:r>
    </w:p>
    <w:p w14:paraId="1C3866DD" w14:textId="0B6B4652" w:rsidR="0004052E" w:rsidRPr="006400C5" w:rsidRDefault="0004052E" w:rsidP="0004052E">
      <w:pPr>
        <w:spacing w:after="0"/>
        <w:rPr>
          <w:rFonts w:ascii="Calibri Light" w:hAnsi="Calibri Light" w:cs="Calibri Light"/>
          <w:b/>
          <w:bCs/>
        </w:rPr>
      </w:pPr>
      <w:r w:rsidRPr="0004052E">
        <w:rPr>
          <w:rFonts w:ascii="Calibri Light" w:hAnsi="Calibri Light" w:cs="Calibri Light"/>
          <w:b/>
          <w:bCs/>
        </w:rPr>
        <w:t>Xp11.22</w:t>
      </w:r>
      <w:r>
        <w:rPr>
          <w:rFonts w:ascii="Calibri Light" w:hAnsi="Calibri Light" w:cs="Calibri Light"/>
          <w:b/>
          <w:bCs/>
        </w:rPr>
        <w:t xml:space="preserve"> = ClinGen (Green): </w:t>
      </w:r>
      <w:r w:rsidRPr="0004052E">
        <w:rPr>
          <w:rFonts w:ascii="Calibri Light" w:hAnsi="Calibri Light" w:cs="Calibri Light"/>
        </w:rPr>
        <w:t>chrX:53363456-53793054 (hg19)</w:t>
      </w:r>
    </w:p>
    <w:p w14:paraId="5015C81F" w14:textId="060C932C" w:rsidR="007B696F" w:rsidRDefault="007B696F" w:rsidP="009B555C">
      <w:pPr>
        <w:pStyle w:val="Heading1"/>
        <w:tabs>
          <w:tab w:val="left" w:pos="333"/>
        </w:tabs>
        <w:rPr>
          <w:rFonts w:ascii="Calibri Light" w:hAnsi="Calibri Light"/>
          <w:i/>
          <w:iCs/>
        </w:rPr>
      </w:pPr>
      <w:bookmarkStart w:id="160" w:name="_Toc84971494"/>
      <w:r>
        <w:t xml:space="preserve">Primary CNV </w:t>
      </w:r>
      <w:fldSimple w:instr=" SEQ Primary_CNV \* ARABIC ">
        <w:r w:rsidR="00A360AB">
          <w:rPr>
            <w:noProof/>
          </w:rPr>
          <w:t>131</w:t>
        </w:r>
      </w:fldSimple>
      <w:r>
        <w:t>: Xq21</w:t>
      </w:r>
      <w:bookmarkEnd w:id="160"/>
    </w:p>
    <w:p w14:paraId="67D98FF6" w14:textId="7BA0BF31" w:rsidR="007B696F" w:rsidRDefault="007B696F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>
        <w:rPr>
          <w:rFonts w:ascii="Calibri Light" w:hAnsi="Calibri Light"/>
          <w:i/>
          <w:iCs/>
        </w:rPr>
        <w:t>UCSC Genome Browser View of Reported CNVs:</w:t>
      </w:r>
      <w:r w:rsidRPr="007B696F">
        <w:rPr>
          <w:rFonts w:ascii="Calibri Light" w:hAnsi="Calibri Light"/>
          <w:i/>
          <w:iCs/>
          <w:noProof/>
        </w:rPr>
        <w:drawing>
          <wp:inline distT="0" distB="0" distL="0" distR="0" wp14:anchorId="2165B61A" wp14:editId="5B083587">
            <wp:extent cx="6858000" cy="26422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56C" w14:textId="7FF2243D" w:rsidR="007B696F" w:rsidRDefault="007B696F" w:rsidP="009B555C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>
        <w:rPr>
          <w:rFonts w:ascii="Calibri Light" w:hAnsi="Calibri Light"/>
          <w:b/>
          <w:bCs/>
        </w:rPr>
        <w:t xml:space="preserve">Whole Region (Liang): </w:t>
      </w:r>
      <w:r w:rsidR="00324B5A" w:rsidRPr="00324B5A">
        <w:rPr>
          <w:rFonts w:ascii="Calibri Light" w:hAnsi="Calibri Light"/>
        </w:rPr>
        <w:t>chrX:80817978-88868979 (hg19)</w:t>
      </w:r>
    </w:p>
    <w:p w14:paraId="34139DB0" w14:textId="5EEFB71C" w:rsidR="007B696F" w:rsidRDefault="007B696F" w:rsidP="009B555C">
      <w:p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>
        <w:rPr>
          <w:rFonts w:ascii="Calibri Light" w:hAnsi="Calibri Light"/>
          <w:b/>
          <w:bCs/>
        </w:rPr>
        <w:t>SRO (POU3F4 to CHM):</w:t>
      </w:r>
      <w:r w:rsidRPr="007B696F">
        <w:rPr>
          <w:rFonts w:ascii="Calibri Light" w:hAnsi="Calibri Light"/>
          <w:b/>
          <w:bCs/>
        </w:rPr>
        <w:t xml:space="preserve"> </w:t>
      </w:r>
      <w:r w:rsidRPr="007B696F">
        <w:rPr>
          <w:rFonts w:ascii="Calibri Light" w:hAnsi="Calibri Light"/>
        </w:rPr>
        <w:t>chrX:82763269-85302566 (hg19)</w:t>
      </w:r>
    </w:p>
    <w:p w14:paraId="1C7EBB5A" w14:textId="56FFF2D4" w:rsidR="007B696F" w:rsidRPr="007B696F" w:rsidRDefault="007B696F" w:rsidP="006163EF">
      <w:pPr>
        <w:pStyle w:val="ListParagraph"/>
        <w:numPr>
          <w:ilvl w:val="0"/>
          <w:numId w:val="36"/>
        </w:num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 w:rsidRPr="007B696F">
        <w:rPr>
          <w:rFonts w:ascii="Calibri Light" w:hAnsi="Calibri Light"/>
          <w:b/>
          <w:bCs/>
        </w:rPr>
        <w:t xml:space="preserve">POU3F4: </w:t>
      </w:r>
      <w:r w:rsidRPr="007B696F">
        <w:rPr>
          <w:rFonts w:ascii="Calibri Light" w:hAnsi="Calibri Light"/>
        </w:rPr>
        <w:t>chrX:82,763,269-82,764,775 (hg19)</w:t>
      </w:r>
    </w:p>
    <w:p w14:paraId="057D9A12" w14:textId="12B63416" w:rsidR="00094EAF" w:rsidRPr="006400C5" w:rsidRDefault="007B696F" w:rsidP="006400C5">
      <w:pPr>
        <w:pStyle w:val="ListParagraph"/>
        <w:numPr>
          <w:ilvl w:val="0"/>
          <w:numId w:val="35"/>
        </w:numPr>
        <w:tabs>
          <w:tab w:val="left" w:pos="333"/>
        </w:tabs>
        <w:spacing w:after="0"/>
        <w:rPr>
          <w:rFonts w:ascii="Calibri Light" w:hAnsi="Calibri Light"/>
          <w:b/>
          <w:bCs/>
        </w:rPr>
      </w:pPr>
      <w:r>
        <w:rPr>
          <w:rFonts w:ascii="Calibri Light" w:hAnsi="Calibri Light"/>
          <w:b/>
          <w:bCs/>
        </w:rPr>
        <w:t>CHM:</w:t>
      </w:r>
      <w:r w:rsidRPr="007B696F">
        <w:t xml:space="preserve"> </w:t>
      </w:r>
      <w:r w:rsidRPr="007B696F">
        <w:rPr>
          <w:rFonts w:ascii="Calibri Light" w:hAnsi="Calibri Light"/>
        </w:rPr>
        <w:t>chrX:85,116,185-85,302,566 (hg19)</w:t>
      </w:r>
    </w:p>
    <w:p w14:paraId="0CBA65C5" w14:textId="572C7C86" w:rsidR="005116FA" w:rsidRPr="000137B2" w:rsidRDefault="001C496C" w:rsidP="009B555C">
      <w:pPr>
        <w:pStyle w:val="Heading1"/>
        <w:tabs>
          <w:tab w:val="left" w:pos="333"/>
        </w:tabs>
      </w:pPr>
      <w:bookmarkStart w:id="161" w:name="_Toc84971495"/>
      <w:r w:rsidRPr="000137B2">
        <w:lastRenderedPageBreak/>
        <w:t xml:space="preserve">Primary CNV </w:t>
      </w:r>
      <w:fldSimple w:instr=" SEQ Primary_CNV \* ARABIC ">
        <w:r w:rsidR="00A360AB">
          <w:rPr>
            <w:noProof/>
          </w:rPr>
          <w:t>132</w:t>
        </w:r>
      </w:fldSimple>
      <w:r w:rsidRPr="000137B2">
        <w:t xml:space="preserve">: </w:t>
      </w:r>
      <w:r w:rsidRPr="002A0EDA">
        <w:t>Xq22</w:t>
      </w:r>
      <w:r w:rsidRPr="000137B2">
        <w:t xml:space="preserve"> (DL-ATS, </w:t>
      </w:r>
      <w:r w:rsidR="00E97663">
        <w:t>DL-MR</w:t>
      </w:r>
      <w:r w:rsidRPr="000137B2">
        <w:t>)</w:t>
      </w:r>
      <w:bookmarkEnd w:id="161"/>
    </w:p>
    <w:p w14:paraId="702030E9" w14:textId="360EEA57" w:rsidR="001C496C" w:rsidRPr="000137B2" w:rsidRDefault="001C49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i/>
          <w:iCs/>
        </w:rPr>
      </w:pPr>
      <w:r w:rsidRPr="000137B2">
        <w:rPr>
          <w:rFonts w:ascii="Calibri Light" w:hAnsi="Calibri Light" w:cs="Calibri Light"/>
          <w:i/>
          <w:iCs/>
        </w:rPr>
        <w:t>Figure 3 of Meloni 2002</w:t>
      </w:r>
      <w:r w:rsidR="00E6791B" w:rsidRPr="000137B2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PEVuZE5vdGU+PENpdGU+PEF1dGhvcj5NZWxvbmk8L0F1dGhvcj48WWVhcj4yMDAyPC9ZZWFyPjxS
ZWNOdW0+MzE2PC9SZWNOdW0+PERpc3BsYXlUZXh0PlsxMDJdPC9EaXNwbGF5VGV4dD48cmVjb3Jk
PjxyZWMtbnVtYmVyPjMxNjwvcmVjLW51bWJlcj48Zm9yZWlnbi1rZXlzPjxrZXkgYXBwPSJFTiIg
ZGItaWQ9InA5d3YwMGE1eWV6MHYxZXQ1YXd2OXBmb2VwZDB4NWR0d3dwdCIgdGltZXN0YW1wPSIx
NjI0NzUxODg1Ij4zMTY8L2tleT48L2ZvcmVpZ24ta2V5cz48cmVmLXR5cGUgbmFtZT0iSm91cm5h
bCBBcnRpY2xlIj4xNzwvcmVmLXR5cGU+PGNvbnRyaWJ1dG9ycz48YXV0aG9ycz48YXV0aG9yPk1l
bG9uaSwgSS48L2F1dGhvcj48YXV0aG9yPlZpdGVsbGksIEYuPC9hdXRob3I+PGF1dGhvcj5QdWNj
aSwgTC48L2F1dGhvcj48YXV0aG9yPkxvd3J5LCBSLiBCLjwvYXV0aG9yPjxhdXRob3I+VG9ubG9y
ZW56aSwgUi48L2F1dGhvcj48YXV0aG9yPlJvc3NpLCBFLjwvYXV0aG9yPjxhdXRob3I+VmVudHVy
YSwgTS48L2F1dGhvcj48YXV0aG9yPlJpenpvbmksIEcuPC9hdXRob3I+PGF1dGhvcj5LYXNodGFu
LCBDLiBFLjwvYXV0aG9yPjxhdXRob3I+UG9iZXIsIEIuPC9hdXRob3I+PGF1dGhvcj5SZW5pZXJp
LCBBLjwvYXV0aG9yPjwvYXV0aG9ycz48L2NvbnRyaWJ1dG9ycz48dGl0bGVzPjx0aXRsZT5BbHBv
cnQgc3luZHJvbWUgYW5kIG1lbnRhbCByZXRhcmRhdGlvbjogY2xpbmljYWwgYW5kIGdlbmV0aWMg
ZGlzc2VjdGlvbiBvZiB0aGUgY29udGlndW91cyBnZW5lIGRlbGV0aW9uIHN5bmRyb21lIGluIFhx
MjIuMyAoQVRTLU1SKTwvdGl0bGU+PHNlY29uZGFyeS10aXRsZT5Kb3VybmFsIG9mIG1lZGljYWwg
Z2VuZXRpY3M8L3NlY29uZGFyeS10aXRsZT48YWx0LXRpdGxlPkogTWVkIEdlbmV0PC9hbHQtdGl0
bGU+PC90aXRsZXM+PHBlcmlvZGljYWw+PGZ1bGwtdGl0bGU+SiBNZWQgR2VuZXQ8L2Z1bGwtdGl0
bGU+PGFiYnItMT5Kb3VybmFsIG9mIG1lZGljYWwgZ2VuZXRpY3M8L2FiYnItMT48L3BlcmlvZGlj
YWw+PGFsdC1wZXJpb2RpY2FsPjxmdWxsLXRpdGxlPkogTWVkIEdlbmV0PC9mdWxsLXRpdGxlPjxh
YmJyLTE+Sm91cm5hbCBvZiBtZWRpY2FsIGdlbmV0aWNzPC9hYmJyLTE+PC9hbHQtcGVyaW9kaWNh
bD48cGFnZXM+MzU5LTM2NTwvcGFnZXM+PHZvbHVtZT4zOTwvdm9sdW1lPjxudW1iZXI+NTwvbnVt
YmVyPjxrZXl3b3Jkcz48a2V5d29yZD5DaGlsZDwva2V5d29yZD48a2V5d29yZD5DaHJvbW9zb21l
IE1hcHBpbmc8L2tleXdvcmQ+PGtleXdvcmQ+RmVtYWxlPC9rZXl3b3JkPjxrZXl3b3JkPkdlbmUg
RGVsZXRpb248L2tleXdvcmQ+PGtleXdvcmQ+SHVtYW5zPC9rZXl3b3JkPjxrZXl3b3JkPkludGVs
bGVjdHVhbCBEaXNhYmlsaXR5LypkaWFnbm9zaXMvKmdlbmV0aWNzL3BhdGhvbG9neTwva2V5d29y
ZD48a2V5d29yZD5NYWxlPC9rZXl3b3JkPjxrZXl3b3JkPk5lcGhyaXRpcywgSGVyZWRpdGFyeS8q
ZGlhZ25vc2lzLypnZW5ldGljcy9wYXRob2xvZ3k8L2tleXdvcmQ+PGtleXdvcmQ+UGVkaWdyZWU8
L2tleXdvcmQ+PGtleXdvcmQ+KlggQ2hyb21vc29tZS91bHRyYXN0cnVjdHVyZTwva2V5d29yZD48
L2tleXdvcmRzPjxkYXRlcz48eWVhcj4yMDAyPC95ZWFyPjwvZGF0ZXM+PHB1Ymxpc2hlcj5CTUog
R3JvdXA8L3B1Ymxpc2hlcj48aXNibj4xNDY4LTYyNDQmI3hEOzAwMjItMjU5MzwvaXNibj48YWNj
ZXNzaW9uLW51bT4xMjAxMTE1ODwvYWNjZXNzaW9uLW51bT48dXJscz48cmVsYXRlZC11cmxzPjx1
cmw+aHR0cHM6Ly9wdWJtZWQubmNiaS5ubG0ubmloLmdvdi8xMjAxMTE1ODwvdXJsPjx1cmw+aHR0
cHM6Ly93d3cubmNiaS5ubG0ubmloLmdvdi9wbWMvYXJ0aWNsZXMvUE1DMTczNTEyNC88L3VybD48
L3JlbGF0ZWQtdXJscz48L3VybHM+PGVsZWN0cm9uaWMtcmVzb3VyY2UtbnVtPjEwLjExMzYvam1n
LjM5LjUuMzU5PC9lbGVjdHJvbmljLXJlc291cmNlLW51bT48cmVtb3RlLWRhdGFiYXNlLW5hbWU+
UHViTWVkPC9yZW1vdGUtZGF0YWJhc2UtbmFtZT48bGFuZ3VhZ2U+ZW5nPC9sYW5ndWFnZT48L3Jl
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PEVuZE5vdGU+PENpdGU+PEF1dGhvcj5NZWxvbmk8L0F1dGhvcj48WWVhcj4yMDAyPC9ZZWFyPjxS
ZWNOdW0+MzE2PC9SZWNOdW0+PERpc3BsYXlUZXh0PlsxMDJdPC9EaXNwbGF5VGV4dD48cmVjb3Jk
PjxyZWMtbnVtYmVyPjMxNjwvcmVjLW51bWJlcj48Zm9yZWlnbi1rZXlzPjxrZXkgYXBwPSJFTiIg
ZGItaWQ9InA5d3YwMGE1eWV6MHYxZXQ1YXd2OXBmb2VwZDB4NWR0d3dwdCIgdGltZXN0YW1wPSIx
NjI0NzUxODg1Ij4zMTY8L2tleT48L2ZvcmVpZ24ta2V5cz48cmVmLXR5cGUgbmFtZT0iSm91cm5h
bCBBcnRpY2xlIj4xNzwvcmVmLXR5cGU+PGNvbnRyaWJ1dG9ycz48YXV0aG9ycz48YXV0aG9yPk1l
bG9uaSwgSS48L2F1dGhvcj48YXV0aG9yPlZpdGVsbGksIEYuPC9hdXRob3I+PGF1dGhvcj5QdWNj
aSwgTC48L2F1dGhvcj48YXV0aG9yPkxvd3J5LCBSLiBCLjwvYXV0aG9yPjxhdXRob3I+VG9ubG9y
ZW56aSwgUi48L2F1dGhvcj48YXV0aG9yPlJvc3NpLCBFLjwvYXV0aG9yPjxhdXRob3I+VmVudHVy
YSwgTS48L2F1dGhvcj48YXV0aG9yPlJpenpvbmksIEcuPC9hdXRob3I+PGF1dGhvcj5LYXNodGFu
LCBDLiBFLjwvYXV0aG9yPjxhdXRob3I+UG9iZXIsIEIuPC9hdXRob3I+PGF1dGhvcj5SZW5pZXJp
LCBBLjwvYXV0aG9yPjwvYXV0aG9ycz48L2NvbnRyaWJ1dG9ycz48dGl0bGVzPjx0aXRsZT5BbHBv
cnQgc3luZHJvbWUgYW5kIG1lbnRhbCByZXRhcmRhdGlvbjogY2xpbmljYWwgYW5kIGdlbmV0aWMg
ZGlzc2VjdGlvbiBvZiB0aGUgY29udGlndW91cyBnZW5lIGRlbGV0aW9uIHN5bmRyb21lIGluIFhx
MjIuMyAoQVRTLU1SKTwvdGl0bGU+PHNlY29uZGFyeS10aXRsZT5Kb3VybmFsIG9mIG1lZGljYWwg
Z2VuZXRpY3M8L3NlY29uZGFyeS10aXRsZT48YWx0LXRpdGxlPkogTWVkIEdlbmV0PC9hbHQtdGl0
bGU+PC90aXRsZXM+PHBlcmlvZGljYWw+PGZ1bGwtdGl0bGU+SiBNZWQgR2VuZXQ8L2Z1bGwtdGl0
bGU+PGFiYnItMT5Kb3VybmFsIG9mIG1lZGljYWwgZ2VuZXRpY3M8L2FiYnItMT48L3BlcmlvZGlj
YWw+PGFsdC1wZXJpb2RpY2FsPjxmdWxsLXRpdGxlPkogTWVkIEdlbmV0PC9mdWxsLXRpdGxlPjxh
YmJyLTE+Sm91cm5hbCBvZiBtZWRpY2FsIGdlbmV0aWNzPC9hYmJyLTE+PC9hbHQtcGVyaW9kaWNh
bD48cGFnZXM+MzU5LTM2NTwvcGFnZXM+PHZvbHVtZT4zOTwvdm9sdW1lPjxudW1iZXI+NTwvbnVt
YmVyPjxrZXl3b3Jkcz48a2V5d29yZD5DaGlsZDwva2V5d29yZD48a2V5d29yZD5DaHJvbW9zb21l
IE1hcHBpbmc8L2tleXdvcmQ+PGtleXdvcmQ+RmVtYWxlPC9rZXl3b3JkPjxrZXl3b3JkPkdlbmUg
RGVsZXRpb248L2tleXdvcmQ+PGtleXdvcmQ+SHVtYW5zPC9rZXl3b3JkPjxrZXl3b3JkPkludGVs
bGVjdHVhbCBEaXNhYmlsaXR5LypkaWFnbm9zaXMvKmdlbmV0aWNzL3BhdGhvbG9neTwva2V5d29y
ZD48a2V5d29yZD5NYWxlPC9rZXl3b3JkPjxrZXl3b3JkPk5lcGhyaXRpcywgSGVyZWRpdGFyeS8q
ZGlhZ25vc2lzLypnZW5ldGljcy9wYXRob2xvZ3k8L2tleXdvcmQ+PGtleXdvcmQ+UGVkaWdyZWU8
L2tleXdvcmQ+PGtleXdvcmQ+KlggQ2hyb21vc29tZS91bHRyYXN0cnVjdHVyZTwva2V5d29yZD48
L2tleXdvcmRzPjxkYXRlcz48eWVhcj4yMDAyPC95ZWFyPjwvZGF0ZXM+PHB1Ymxpc2hlcj5CTUog
R3JvdXA8L3B1Ymxpc2hlcj48aXNibj4xNDY4LTYyNDQmI3hEOzAwMjItMjU5MzwvaXNibj48YWNj
ZXNzaW9uLW51bT4xMjAxMTE1ODwvYWNjZXNzaW9uLW51bT48dXJscz48cmVsYXRlZC11cmxzPjx1
cmw+aHR0cHM6Ly9wdWJtZWQubmNiaS5ubG0ubmloLmdvdi8xMjAxMTE1ODwvdXJsPjx1cmw+aHR0
cHM6Ly93d3cubmNiaS5ubG0ubmloLmdvdi9wbWMvYXJ0aWNsZXMvUE1DMTczNTEyNC88L3VybD48
L3JlbGF0ZWQtdXJscz48L3VybHM+PGVsZWN0cm9uaWMtcmVzb3VyY2UtbnVtPjEwLjExMzYvam1n
LjM5LjUuMzU5PC9lbGVjdHJvbmljLXJlc291cmNlLW51bT48cmVtb3RlLWRhdGFiYXNlLW5hbWU+
UHViTWVkPC9yZW1vdGUtZGF0YWJhc2UtbmFtZT48bGFuZ3VhZ2U+ZW5nPC9sYW5ndWFnZT48L3Jl
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E6791B" w:rsidRPr="000137B2">
        <w:rPr>
          <w:rFonts w:ascii="Calibri Light" w:hAnsi="Calibri Light" w:cs="Calibri Light"/>
          <w:i/>
          <w:iCs/>
        </w:rPr>
      </w:r>
      <w:r w:rsidR="00E6791B" w:rsidRPr="000137B2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[102]</w:t>
      </w:r>
      <w:r w:rsidR="00E6791B" w:rsidRPr="000137B2">
        <w:rPr>
          <w:rFonts w:ascii="Calibri Light" w:hAnsi="Calibri Light" w:cs="Calibri Light"/>
          <w:i/>
          <w:iCs/>
        </w:rPr>
        <w:fldChar w:fldCharType="end"/>
      </w:r>
      <w:r w:rsidRPr="000137B2">
        <w:rPr>
          <w:rFonts w:ascii="Calibri Light" w:hAnsi="Calibri Light" w:cs="Calibri Light"/>
          <w:i/>
          <w:iCs/>
        </w:rPr>
        <w:t>:</w:t>
      </w:r>
    </w:p>
    <w:p w14:paraId="1137EDB2" w14:textId="709ED31F" w:rsidR="001C496C" w:rsidRPr="000137B2" w:rsidRDefault="001C496C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noProof/>
        </w:rPr>
        <w:drawing>
          <wp:inline distT="0" distB="0" distL="0" distR="0" wp14:anchorId="074C5EA0" wp14:editId="66F7C816">
            <wp:extent cx="6848975" cy="2639291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08"/>
                    <a:stretch/>
                  </pic:blipFill>
                  <pic:spPr bwMode="auto">
                    <a:xfrm>
                      <a:off x="0" y="0"/>
                      <a:ext cx="6849745" cy="263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0EC2" w14:textId="26FB73BB" w:rsidR="008621FA" w:rsidRPr="000137B2" w:rsidRDefault="008621F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 xml:space="preserve">DL-ATS (COL4A6 to COL4A5): </w:t>
      </w:r>
      <w:r w:rsidRPr="000137B2">
        <w:rPr>
          <w:rFonts w:ascii="Calibri Light" w:hAnsi="Calibri Light" w:cs="Calibri Light"/>
        </w:rPr>
        <w:t>chrX:107398837-107940775</w:t>
      </w:r>
      <w:r w:rsidR="005A694D" w:rsidRPr="000137B2">
        <w:rPr>
          <w:rFonts w:ascii="Calibri Light" w:hAnsi="Calibri Light" w:cs="Calibri Light"/>
        </w:rPr>
        <w:t xml:space="preserve"> (hg19)</w:t>
      </w:r>
    </w:p>
    <w:p w14:paraId="00BC1078" w14:textId="5857C7F2" w:rsidR="008621FA" w:rsidRPr="000137B2" w:rsidRDefault="008621FA" w:rsidP="009B555C">
      <w:pPr>
        <w:tabs>
          <w:tab w:val="left" w:pos="333"/>
        </w:tabs>
        <w:spacing w:after="0"/>
        <w:contextualSpacing/>
        <w:rPr>
          <w:rFonts w:ascii="Calibri Light" w:hAnsi="Calibri Light" w:cs="Calibri Light"/>
          <w:b/>
          <w:bCs/>
        </w:rPr>
      </w:pPr>
      <w:r w:rsidRPr="000137B2">
        <w:rPr>
          <w:rFonts w:ascii="Calibri Light" w:hAnsi="Calibri Light" w:cs="Calibri Light"/>
          <w:b/>
          <w:bCs/>
        </w:rPr>
        <w:t>DL-MR (COL4A</w:t>
      </w:r>
      <w:r w:rsidR="005A694D" w:rsidRPr="000137B2">
        <w:rPr>
          <w:rFonts w:ascii="Calibri Light" w:hAnsi="Calibri Light" w:cs="Calibri Light"/>
          <w:b/>
          <w:bCs/>
        </w:rPr>
        <w:t>5</w:t>
      </w:r>
      <w:r w:rsidRPr="000137B2">
        <w:rPr>
          <w:rFonts w:ascii="Calibri Light" w:hAnsi="Calibri Light" w:cs="Calibri Light"/>
          <w:b/>
          <w:bCs/>
        </w:rPr>
        <w:t xml:space="preserve"> to FACL/ASCL4):  </w:t>
      </w:r>
      <w:r w:rsidRPr="000137B2">
        <w:rPr>
          <w:rFonts w:ascii="Calibri Light" w:hAnsi="Calibri Light" w:cs="Calibri Light"/>
        </w:rPr>
        <w:t>chrX:</w:t>
      </w:r>
      <w:r w:rsidR="005A694D" w:rsidRPr="000137B2">
        <w:rPr>
          <w:rFonts w:ascii="Calibri Light" w:hAnsi="Calibri Light" w:cs="Calibri Light"/>
        </w:rPr>
        <w:t>107683074</w:t>
      </w:r>
      <w:r w:rsidRPr="000137B2">
        <w:rPr>
          <w:rFonts w:ascii="Calibri Light" w:hAnsi="Calibri Light" w:cs="Calibri Light"/>
        </w:rPr>
        <w:t>-108976621</w:t>
      </w:r>
      <w:r w:rsidR="005A694D" w:rsidRPr="000137B2">
        <w:rPr>
          <w:rFonts w:ascii="Calibri Light" w:hAnsi="Calibri Light" w:cs="Calibri Light"/>
        </w:rPr>
        <w:t xml:space="preserve"> (hg19)</w:t>
      </w:r>
    </w:p>
    <w:p w14:paraId="1816329E" w14:textId="0D6BEEFD" w:rsidR="001C496C" w:rsidRPr="000137B2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COL4A6</w:t>
      </w:r>
      <w:r w:rsidRPr="000137B2">
        <w:rPr>
          <w:rFonts w:ascii="Calibri Light" w:hAnsi="Calibri Light" w:cs="Calibri Light"/>
        </w:rPr>
        <w:t>: chrX:107,398,837-107,682,704 (hg19)</w:t>
      </w:r>
    </w:p>
    <w:p w14:paraId="5C8BFFA3" w14:textId="5A3B4C2E" w:rsidR="001C496C" w:rsidRPr="000137B2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COL4A5</w:t>
      </w:r>
      <w:r w:rsidRPr="000137B2">
        <w:rPr>
          <w:rFonts w:ascii="Calibri Light" w:hAnsi="Calibri Light" w:cs="Calibri Light"/>
        </w:rPr>
        <w:t>: chrX:107,683,074-107,940,775 (hg19)</w:t>
      </w:r>
    </w:p>
    <w:p w14:paraId="2FE67693" w14:textId="4FEDC21D" w:rsidR="001C496C" w:rsidRPr="000137B2" w:rsidRDefault="001C496C" w:rsidP="006163EF">
      <w:pPr>
        <w:pStyle w:val="ListParagraph"/>
        <w:numPr>
          <w:ilvl w:val="0"/>
          <w:numId w:val="24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0137B2">
        <w:rPr>
          <w:rFonts w:ascii="Calibri Light" w:hAnsi="Calibri Light" w:cs="Calibri Light"/>
          <w:b/>
          <w:bCs/>
        </w:rPr>
        <w:t>FACL (ACSL4)</w:t>
      </w:r>
      <w:r w:rsidRPr="000137B2">
        <w:rPr>
          <w:rFonts w:ascii="Calibri Light" w:hAnsi="Calibri Light" w:cs="Calibri Light"/>
        </w:rPr>
        <w:t xml:space="preserve"> = chrX:108,884,564-108,976,621 (hg19)</w:t>
      </w:r>
    </w:p>
    <w:p w14:paraId="03DFA978" w14:textId="3C1FBC6C" w:rsidR="005116FA" w:rsidRPr="000137B2" w:rsidRDefault="008621FA" w:rsidP="009B555C">
      <w:pPr>
        <w:pStyle w:val="Heading1"/>
        <w:tabs>
          <w:tab w:val="left" w:pos="333"/>
        </w:tabs>
      </w:pPr>
      <w:bookmarkStart w:id="162" w:name="_Toc84971496"/>
      <w:r w:rsidRPr="000137B2">
        <w:t xml:space="preserve">Primary CNV </w:t>
      </w:r>
      <w:fldSimple w:instr=" SEQ Primary_CNV \* ARABIC ">
        <w:r w:rsidR="00A360AB">
          <w:rPr>
            <w:noProof/>
          </w:rPr>
          <w:t>133</w:t>
        </w:r>
      </w:fldSimple>
      <w:r w:rsidRPr="000137B2">
        <w:t>: Xq25</w:t>
      </w:r>
      <w:bookmarkEnd w:id="162"/>
    </w:p>
    <w:p w14:paraId="00CFF27E" w14:textId="378A43C4" w:rsidR="008621FA" w:rsidRPr="000137B2" w:rsidRDefault="008621FA" w:rsidP="009B555C">
      <w:pPr>
        <w:tabs>
          <w:tab w:val="left" w:pos="333"/>
        </w:tabs>
        <w:spacing w:after="0"/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</w:rPr>
        <w:t>UCSC Genome Browser View of Reported CNVs:</w:t>
      </w:r>
    </w:p>
    <w:p w14:paraId="4E5688A0" w14:textId="5B4BC79E" w:rsidR="008621FA" w:rsidRPr="000137B2" w:rsidRDefault="008621FA" w:rsidP="009B555C">
      <w:pPr>
        <w:tabs>
          <w:tab w:val="left" w:pos="333"/>
        </w:tabs>
        <w:rPr>
          <w:rFonts w:ascii="Calibri Light" w:hAnsi="Calibri Light"/>
          <w:i/>
          <w:iCs/>
        </w:rPr>
      </w:pPr>
      <w:r w:rsidRPr="000137B2">
        <w:rPr>
          <w:rFonts w:ascii="Calibri Light" w:hAnsi="Calibri Light"/>
          <w:i/>
          <w:iCs/>
          <w:noProof/>
        </w:rPr>
        <w:drawing>
          <wp:inline distT="0" distB="0" distL="0" distR="0" wp14:anchorId="21A21EFC" wp14:editId="318B0B61">
            <wp:extent cx="5791200" cy="3969117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03596" cy="39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FB56" w14:textId="19DB4F64" w:rsidR="00E6791B" w:rsidRDefault="008621FA" w:rsidP="009B555C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  <w:r w:rsidRPr="000137B2">
        <w:rPr>
          <w:rFonts w:ascii="Calibri Light" w:hAnsi="Calibri Light"/>
          <w:b/>
          <w:bCs/>
        </w:rPr>
        <w:t xml:space="preserve">Whole Region = Turchi = </w:t>
      </w:r>
      <w:r w:rsidRPr="000137B2">
        <w:rPr>
          <w:rFonts w:ascii="Calibri Light" w:eastAsia="Times New Roman" w:hAnsi="Calibri Light" w:cstheme="minorHAnsi"/>
        </w:rPr>
        <w:t>chrX:122673975-123546561 (hg19)</w:t>
      </w:r>
    </w:p>
    <w:p w14:paraId="0D8173E4" w14:textId="08459B0C" w:rsidR="007B696F" w:rsidRDefault="007B696F" w:rsidP="009B555C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</w:p>
    <w:p w14:paraId="3C7A2612" w14:textId="7BCE84AD" w:rsidR="00B727D7" w:rsidRDefault="00B727D7" w:rsidP="00B727D7">
      <w:pPr>
        <w:pStyle w:val="Heading1"/>
        <w:tabs>
          <w:tab w:val="left" w:pos="333"/>
        </w:tabs>
        <w:spacing w:before="0"/>
      </w:pPr>
      <w:bookmarkStart w:id="163" w:name="_Toc84971497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134</w:t>
        </w:r>
      </w:fldSimple>
      <w:r>
        <w:t>: Xq26.3 (XLAG)</w:t>
      </w:r>
      <w:bookmarkEnd w:id="163"/>
    </w:p>
    <w:p w14:paraId="050A61C6" w14:textId="5D2DE162" w:rsidR="00C343A9" w:rsidRDefault="00C343A9" w:rsidP="00CE1030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 xml:space="preserve">Figure 2 of </w:t>
      </w:r>
      <w:r w:rsidRPr="00C343A9">
        <w:rPr>
          <w:rFonts w:ascii="Calibri Light" w:hAnsi="Calibri Light" w:cs="Calibri Light"/>
          <w:i/>
          <w:iCs/>
        </w:rPr>
        <w:t>Trivellin</w:t>
      </w:r>
      <w:r>
        <w:rPr>
          <w:rFonts w:ascii="Calibri Light" w:hAnsi="Calibri Light" w:cs="Calibri Light"/>
          <w:i/>
          <w:iCs/>
        </w:rPr>
        <w:t xml:space="preserve"> 2014</w: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PEVuZE5vdGU+PENpdGU+PEF1dGhvcj5Ucml2ZWxsaW48L0F1dGhvcj48WWVhcj4yMDE0PC9ZZWFy
PjxSZWNOdW0+NjA2PC9SZWNOdW0+PERpc3BsYXlUZXh0PlsxMDNdPC9EaXNwbGF5VGV4dD48cmVj
b3JkPjxyZWMtbnVtYmVyPjYwNjwvcmVjLW51bWJlcj48Zm9yZWlnbi1rZXlzPjxrZXkgYXBwPSJF
TiIgZGItaWQ9InA5d3YwMGE1eWV6MHYxZXQ1YXd2OXBmb2VwZDB4NWR0d3dwdCIgdGltZXN0YW1w
PSIxNjI2OTE3OTU3Ij42MDY8L2tleT48L2ZvcmVpZ24ta2V5cz48cmVmLXR5cGUgbmFtZT0iSm91
cm5hbCBBcnRpY2xlIj4xNzwvcmVmLXR5cGU+PGNvbnRyaWJ1dG9ycz48YXV0aG9ycz48YXV0aG9y
PlRyaXZlbGxpbiwgRy48L2F1dGhvcj48YXV0aG9yPkRhbHksIEEuIEYuPC9hdXRob3I+PGF1dGhv
cj5GYXVjeiwgRi4gUi48L2F1dGhvcj48YXV0aG9yPll1YW4sIEIuPC9hdXRob3I+PGF1dGhvcj5S
b3N0b215YW4sIEwuPC9hdXRob3I+PGF1dGhvcj5MYXJjbywgRC4gTy48L2F1dGhvcj48YXV0aG9y
PlNjaGVybnRoYW5lci1SZWl0ZXIsIE0uIEguPC9hdXRob3I+PGF1dGhvcj5TemFyZWssIEUuPC9h
dXRob3I+PGF1dGhvcj5MZWFsLCBMLiBGLjwvYXV0aG9yPjxhdXRob3I+Q2FiZXJnLCBKLiBILjwv
YXV0aG9yPjxhdXRob3I+Q2FzdGVybWFucywgRS48L2F1dGhvcj48YXV0aG9yPlZpbGxhLCBDLjwv
YXV0aG9yPjxhdXRob3I+RGltb3BvdWxvcywgQS48L2F1dGhvcj48YXV0aG9yPkNoaXR0aWJvaW5h
LCBQLjwvYXV0aG9yPjxhdXRob3I+WGVrb3VraSwgUC48L2F1dGhvcj48YXV0aG9yPlNoYWgsIE4u
PC9hdXRob3I+PGF1dGhvcj5NZXR6Z2VyLCBELjwvYXV0aG9yPjxhdXRob3I+THlzeSwgUC4gQS48
L2F1dGhvcj48YXV0aG9yPkZlcnJhbnRlLCBFLjwvYXV0aG9yPjxhdXRob3I+U3RyZWJrb3ZhLCBO
LjwvYXV0aG9yPjxhdXRob3I+TWF6ZXJraW5hLCBOLjwvYXV0aG9yPjxhdXRob3I+WmF0ZWxsaSwg
TS4gQy48L2F1dGhvcj48YXV0aG9yPkxvZGlzaCwgTS48L2F1dGhvcj48YXV0aG9yPkhvcnZhdGgs
IEEuPC9hdXRob3I+PGF1dGhvcj5kZSBBbGV4YW5kcmUsIFIuIEIuPC9hdXRob3I+PGF1dGhvcj5N
YW5uaW5nLCBBLiBELjwvYXV0aG9yPjxhdXRob3I+TGV2eSwgSS48L2F1dGhvcj48YXV0aG9yPktl
aWwsIE0uIEYuPC9hdXRob3I+PGF1dGhvcj5TaWVycmEgTWRlLCBMLjwvYXV0aG9yPjxhdXRob3I+
UGFsbWVpcmEsIEwuPC9hdXRob3I+PGF1dGhvcj5Db3BwaWV0ZXJzLCBXLjwvYXV0aG9yPjxhdXRo
b3I+R2VvcmdlcywgTS48L2F1dGhvcj48YXV0aG9yPk5hdmVzLCBMLiBBLjwvYXV0aG9yPjxhdXRo
b3I+SmFtYXIsIE0uPC9hdXRob3I+PGF1dGhvcj5Cb3VycywgVi48L2F1dGhvcj48YXV0aG9yPld1
LCBULiBKLjwvYXV0aG9yPjxhdXRob3I+Q2hvb25nLCBDLiBTLjwvYXV0aG9yPjxhdXRob3I+QmVy
dGhlcmF0LCBKLjwvYXV0aG9yPjxhdXRob3I+Q2hhbnNvbiwgUC48L2F1dGhvcj48YXV0aG9yPkth
bWVuaWNrw70sIFAuPC9hdXRob3I+PGF1dGhvcj5GYXJyZWxsLCBXLiBFLjwvYXV0aG9yPjxhdXRo
b3I+QmFybGllciwgQS48L2F1dGhvcj48YXV0aG9yPlF1ZXphZG8sIE0uPC9hdXRob3I+PGF1dGhv
cj5CamVsb2JhYmEsIEkuPC9hdXRob3I+PGF1dGhvcj5TdG9qaWxrb3ZpYywgUy4gUy48L2F1dGhv
cj48YXV0aG9yPldlc3MsIEouPC9hdXRob3I+PGF1dGhvcj5Db3N0YW56aSwgUy48L2F1dGhvcj48
YXV0aG9yPkxpdSwgUC48L2F1dGhvcj48YXV0aG9yPkx1cHNraSwgSi4gUi48L2F1dGhvcj48YXV0
aG9yPkJlY2tlcnMsIEEuPC9hdXRob3I+PGF1dGhvcj5TdHJhdGFraXMsIEMuIEEuPC9hdXRob3I+
PC9hdXRob3JzPjwvY29udHJpYnV0b3JzPjxhdXRoLWFkZHJlc3M+VGhlIGF1dGhvcnMmYXBvczsg
YWZmaWxpYXRpb25zIGFyZSBsaXN0ZWQgaW4gdGhlIEFwcGVuZGl4LjwvYXV0aC1hZGRyZXNzPjx0
aXRsZXM+PHRpdGxlPkdpZ2FudGlzbSBhbmQgYWNyb21lZ2FseSBkdWUgdG8gWHEyNiBtaWNyb2R1
cGxpY2F0aW9ucyBhbmQgR1BSMTAxIG11dGF0aW9uPC90aXRsZT48c2Vjb25kYXJ5LXRpdGxlPk4g
RW5nbCBKIE1lZDwvc2Vjb25kYXJ5LXRpdGxlPjxhbHQtdGl0bGU+VGhlIE5ldyBFbmdsYW5kIGpv
dXJuYWwgb2YgbWVkaWNpbmU8L2FsdC10aXRsZT48L3RpdGxlcz48cGVyaW9kaWNhbD48ZnVsbC10
aXRsZT5OIEVuZ2wgSiBNZWQ8L2Z1bGwtdGl0bGU+PGFiYnItMT5UaGUgTmV3IEVuZ2xhbmQgam91
cm5hbCBvZiBtZWRpY2luZTwvYWJici0xPjwvcGVyaW9kaWNhbD48YWx0LXBlcmlvZGljYWw+PGZ1
bGwtdGl0bGU+TiBFbmdsIEogTWVkPC9mdWxsLXRpdGxlPjxhYmJyLTE+VGhlIE5ldyBFbmdsYW5k
IGpvdXJuYWwgb2YgbWVkaWNpbmU8L2FiYnItMT48L2FsdC1wZXJpb2RpY2FsPjxwYWdlcz4yMzYz
LTc0PC9wYWdlcz48dm9sdW1lPjM3MTwvdm9sdW1lPjxudW1iZXI+MjU8L251bWJlcj48ZWRpdGlv
bj4yMDE0LzEyLzA0PC9lZGl0aW9uPjxrZXl3b3Jkcz48a2V5d29yZD5BY3JvbWVnYWx5LypnZW5l
dGljczwva2V5d29yZD48a2V5d29yZD5BZG9sZXNjZW50PC9rZXl3b3JkPjxrZXl3b3JkPkFkdWx0
PC9rZXl3b3JkPjxrZXl3b3JkPkFnZSBvZiBPbnNldDwva2V5d29yZD48a2V5d29yZD5DaGlsZDwv
a2V5d29yZD48a2V5d29yZD5DaGlsZCwgUHJlc2Nob29sPC9rZXl3b3JkPjxrZXl3b3JkPipDaHJv
bW9zb21lIER1cGxpY2F0aW9uPC9rZXl3b3JkPjxrZXl3b3JkPipDaHJvbW9zb21lcywgSHVtYW4s
IFg8L2tleXdvcmQ+PGtleXdvcmQ+RmVtYWxlPC9rZXl3b3JkPjxrZXl3b3JkPkdpZ2FudGlzbS8q
Z2VuZXRpY3M8L2tleXdvcmQ+PGtleXdvcmQ+SHVtYW4gR3Jvd3RoIEhvcm1vbmUvbWV0YWJvbGlz
bTwva2V5d29yZD48a2V5d29yZD5IdW1hbnM8L2tleXdvcmQ+PGtleXdvcmQ+SW5mYW50PC9rZXl3
b3JkPjxrZXl3b3JkPk1hbGU8L2tleXdvcmQ+PGtleXdvcmQ+Kk11dGF0aW9uPC9rZXl3b3JkPjxr
ZXl3b3JkPlBoZW5vdHlwZTwva2V5d29yZD48a2V5d29yZD5Qcm90ZWluIENvbmZvcm1hdGlvbjwv
a2V5d29yZD48a2V5d29yZD5SZWNlcHRvcnMsIEctUHJvdGVpbi1Db3VwbGVkL2NoZW1pc3RyeS8q
Z2VuZXRpY3M8L2tleXdvcmQ+PC9rZXl3b3Jkcz48ZGF0ZXM+PHllYXI+MjAxNDwveWVhcj48cHVi
LWRhdGVzPjxkYXRlPkRlYyAxODwvZGF0ZT48L3B1Yi1kYXRlcz48L2RhdGVzPjxpc2JuPjAwMjgt
NDc5MyAoUHJpbnQpJiN4RDswMDI4LTQ3OTM8L2lzYm4+PGFjY2Vzc2lvbi1udW0+MjU0NzA1Njk8
L2FjY2Vzc2lvbi1udW0+PHVybHM+PC91cmxzPjxjdXN0b20yPlBNQzQyOTExNzQ8L2N1c3RvbTI+
PGN1c3RvbTY+TklITVM2NTMxMTA8L2N1c3RvbTY+PGVsZWN0cm9uaWMtcmVzb3VyY2UtbnVtPjEw
LjEwNTYvTkVKTW9hMTQwODAyODwvZWxlY3Ryb25pYy1yZXNvdXJjZS1udW0+PHJlbW90ZS1kYXRh
YmFzZS1wcm92aWRlcj5OTE08L3JlbW90ZS1kYXRhYmFzZS1wcm92aWRlcj48bGFuZ3VhZ2U+ZW5n
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 </w:instrText>
      </w:r>
      <w:r w:rsidR="00FB2DDC">
        <w:rPr>
          <w:rFonts w:ascii="Calibri Light" w:hAnsi="Calibri Light" w:cs="Calibri Light"/>
          <w:i/>
          <w:iCs/>
        </w:rPr>
        <w:fldChar w:fldCharType="begin">
          <w:fldData xml:space="preserve">PEVuZE5vdGU+PENpdGU+PEF1dGhvcj5Ucml2ZWxsaW48L0F1dGhvcj48WWVhcj4yMDE0PC9ZZWFy
PjxSZWNOdW0+NjA2PC9SZWNOdW0+PERpc3BsYXlUZXh0PlsxMDNdPC9EaXNwbGF5VGV4dD48cmVj
b3JkPjxyZWMtbnVtYmVyPjYwNjwvcmVjLW51bWJlcj48Zm9yZWlnbi1rZXlzPjxrZXkgYXBwPSJF
TiIgZGItaWQ9InA5d3YwMGE1eWV6MHYxZXQ1YXd2OXBmb2VwZDB4NWR0d3dwdCIgdGltZXN0YW1w
PSIxNjI2OTE3OTU3Ij42MDY8L2tleT48L2ZvcmVpZ24ta2V5cz48cmVmLXR5cGUgbmFtZT0iSm91
cm5hbCBBcnRpY2xlIj4xNzwvcmVmLXR5cGU+PGNvbnRyaWJ1dG9ycz48YXV0aG9ycz48YXV0aG9y
PlRyaXZlbGxpbiwgRy48L2F1dGhvcj48YXV0aG9yPkRhbHksIEEuIEYuPC9hdXRob3I+PGF1dGhv
cj5GYXVjeiwgRi4gUi48L2F1dGhvcj48YXV0aG9yPll1YW4sIEIuPC9hdXRob3I+PGF1dGhvcj5S
b3N0b215YW4sIEwuPC9hdXRob3I+PGF1dGhvcj5MYXJjbywgRC4gTy48L2F1dGhvcj48YXV0aG9y
PlNjaGVybnRoYW5lci1SZWl0ZXIsIE0uIEguPC9hdXRob3I+PGF1dGhvcj5TemFyZWssIEUuPC9h
dXRob3I+PGF1dGhvcj5MZWFsLCBMLiBGLjwvYXV0aG9yPjxhdXRob3I+Q2FiZXJnLCBKLiBILjwv
YXV0aG9yPjxhdXRob3I+Q2FzdGVybWFucywgRS48L2F1dGhvcj48YXV0aG9yPlZpbGxhLCBDLjwv
YXV0aG9yPjxhdXRob3I+RGltb3BvdWxvcywgQS48L2F1dGhvcj48YXV0aG9yPkNoaXR0aWJvaW5h
LCBQLjwvYXV0aG9yPjxhdXRob3I+WGVrb3VraSwgUC48L2F1dGhvcj48YXV0aG9yPlNoYWgsIE4u
PC9hdXRob3I+PGF1dGhvcj5NZXR6Z2VyLCBELjwvYXV0aG9yPjxhdXRob3I+THlzeSwgUC4gQS48
L2F1dGhvcj48YXV0aG9yPkZlcnJhbnRlLCBFLjwvYXV0aG9yPjxhdXRob3I+U3RyZWJrb3ZhLCBO
LjwvYXV0aG9yPjxhdXRob3I+TWF6ZXJraW5hLCBOLjwvYXV0aG9yPjxhdXRob3I+WmF0ZWxsaSwg
TS4gQy48L2F1dGhvcj48YXV0aG9yPkxvZGlzaCwgTS48L2F1dGhvcj48YXV0aG9yPkhvcnZhdGgs
IEEuPC9hdXRob3I+PGF1dGhvcj5kZSBBbGV4YW5kcmUsIFIuIEIuPC9hdXRob3I+PGF1dGhvcj5N
YW5uaW5nLCBBLiBELjwvYXV0aG9yPjxhdXRob3I+TGV2eSwgSS48L2F1dGhvcj48YXV0aG9yPktl
aWwsIE0uIEYuPC9hdXRob3I+PGF1dGhvcj5TaWVycmEgTWRlLCBMLjwvYXV0aG9yPjxhdXRob3I+
UGFsbWVpcmEsIEwuPC9hdXRob3I+PGF1dGhvcj5Db3BwaWV0ZXJzLCBXLjwvYXV0aG9yPjxhdXRo
b3I+R2VvcmdlcywgTS48L2F1dGhvcj48YXV0aG9yPk5hdmVzLCBMLiBBLjwvYXV0aG9yPjxhdXRo
b3I+SmFtYXIsIE0uPC9hdXRob3I+PGF1dGhvcj5Cb3VycywgVi48L2F1dGhvcj48YXV0aG9yPld1
LCBULiBKLjwvYXV0aG9yPjxhdXRob3I+Q2hvb25nLCBDLiBTLjwvYXV0aG9yPjxhdXRob3I+QmVy
dGhlcmF0LCBKLjwvYXV0aG9yPjxhdXRob3I+Q2hhbnNvbiwgUC48L2F1dGhvcj48YXV0aG9yPkth
bWVuaWNrw70sIFAuPC9hdXRob3I+PGF1dGhvcj5GYXJyZWxsLCBXLiBFLjwvYXV0aG9yPjxhdXRo
b3I+QmFybGllciwgQS48L2F1dGhvcj48YXV0aG9yPlF1ZXphZG8sIE0uPC9hdXRob3I+PGF1dGhv
cj5CamVsb2JhYmEsIEkuPC9hdXRob3I+PGF1dGhvcj5TdG9qaWxrb3ZpYywgUy4gUy48L2F1dGhv
cj48YXV0aG9yPldlc3MsIEouPC9hdXRob3I+PGF1dGhvcj5Db3N0YW56aSwgUy48L2F1dGhvcj48
YXV0aG9yPkxpdSwgUC48L2F1dGhvcj48YXV0aG9yPkx1cHNraSwgSi4gUi48L2F1dGhvcj48YXV0
aG9yPkJlY2tlcnMsIEEuPC9hdXRob3I+PGF1dGhvcj5TdHJhdGFraXMsIEMuIEEuPC9hdXRob3I+
PC9hdXRob3JzPjwvY29udHJpYnV0b3JzPjxhdXRoLWFkZHJlc3M+VGhlIGF1dGhvcnMmYXBvczsg
YWZmaWxpYXRpb25zIGFyZSBsaXN0ZWQgaW4gdGhlIEFwcGVuZGl4LjwvYXV0aC1hZGRyZXNzPjx0
aXRsZXM+PHRpdGxlPkdpZ2FudGlzbSBhbmQgYWNyb21lZ2FseSBkdWUgdG8gWHEyNiBtaWNyb2R1
cGxpY2F0aW9ucyBhbmQgR1BSMTAxIG11dGF0aW9uPC90aXRsZT48c2Vjb25kYXJ5LXRpdGxlPk4g
RW5nbCBKIE1lZDwvc2Vjb25kYXJ5LXRpdGxlPjxhbHQtdGl0bGU+VGhlIE5ldyBFbmdsYW5kIGpv
dXJuYWwgb2YgbWVkaWNpbmU8L2FsdC10aXRsZT48L3RpdGxlcz48cGVyaW9kaWNhbD48ZnVsbC10
aXRsZT5OIEVuZ2wgSiBNZWQ8L2Z1bGwtdGl0bGU+PGFiYnItMT5UaGUgTmV3IEVuZ2xhbmQgam91
cm5hbCBvZiBtZWRpY2luZTwvYWJici0xPjwvcGVyaW9kaWNhbD48YWx0LXBlcmlvZGljYWw+PGZ1
bGwtdGl0bGU+TiBFbmdsIEogTWVkPC9mdWxsLXRpdGxlPjxhYmJyLTE+VGhlIE5ldyBFbmdsYW5k
IGpvdXJuYWwgb2YgbWVkaWNpbmU8L2FiYnItMT48L2FsdC1wZXJpb2RpY2FsPjxwYWdlcz4yMzYz
LTc0PC9wYWdlcz48dm9sdW1lPjM3MTwvdm9sdW1lPjxudW1iZXI+MjU8L251bWJlcj48ZWRpdGlv
bj4yMDE0LzEyLzA0PC9lZGl0aW9uPjxrZXl3b3Jkcz48a2V5d29yZD5BY3JvbWVnYWx5LypnZW5l
dGljczwva2V5d29yZD48a2V5d29yZD5BZG9sZXNjZW50PC9rZXl3b3JkPjxrZXl3b3JkPkFkdWx0
PC9rZXl3b3JkPjxrZXl3b3JkPkFnZSBvZiBPbnNldDwva2V5d29yZD48a2V5d29yZD5DaGlsZDwv
a2V5d29yZD48a2V5d29yZD5DaGlsZCwgUHJlc2Nob29sPC9rZXl3b3JkPjxrZXl3b3JkPipDaHJv
bW9zb21lIER1cGxpY2F0aW9uPC9rZXl3b3JkPjxrZXl3b3JkPipDaHJvbW9zb21lcywgSHVtYW4s
IFg8L2tleXdvcmQ+PGtleXdvcmQ+RmVtYWxlPC9rZXl3b3JkPjxrZXl3b3JkPkdpZ2FudGlzbS8q
Z2VuZXRpY3M8L2tleXdvcmQ+PGtleXdvcmQ+SHVtYW4gR3Jvd3RoIEhvcm1vbmUvbWV0YWJvbGlz
bTwva2V5d29yZD48a2V5d29yZD5IdW1hbnM8L2tleXdvcmQ+PGtleXdvcmQ+SW5mYW50PC9rZXl3
b3JkPjxrZXl3b3JkPk1hbGU8L2tleXdvcmQ+PGtleXdvcmQ+Kk11dGF0aW9uPC9rZXl3b3JkPjxr
ZXl3b3JkPlBoZW5vdHlwZTwva2V5d29yZD48a2V5d29yZD5Qcm90ZWluIENvbmZvcm1hdGlvbjwv
a2V5d29yZD48a2V5d29yZD5SZWNlcHRvcnMsIEctUHJvdGVpbi1Db3VwbGVkL2NoZW1pc3RyeS8q
Z2VuZXRpY3M8L2tleXdvcmQ+PC9rZXl3b3Jkcz48ZGF0ZXM+PHllYXI+MjAxNDwveWVhcj48cHVi
LWRhdGVzPjxkYXRlPkRlYyAxODwvZGF0ZT48L3B1Yi1kYXRlcz48L2RhdGVzPjxpc2JuPjAwMjgt
NDc5MyAoUHJpbnQpJiN4RDswMDI4LTQ3OTM8L2lzYm4+PGFjY2Vzc2lvbi1udW0+MjU0NzA1Njk8
L2FjY2Vzc2lvbi1udW0+PHVybHM+PC91cmxzPjxjdXN0b20yPlBNQzQyOTExNzQ8L2N1c3RvbTI+
PGN1c3RvbTY+TklITVM2NTMxMTA8L2N1c3RvbTY+PGVsZWN0cm9uaWMtcmVzb3VyY2UtbnVtPjEw
LjEwNTYvTkVKTW9hMTQwODAyODwvZWxlY3Ryb25pYy1yZXNvdXJjZS1udW0+PHJlbW90ZS1kYXRh
YmFzZS1wcm92aWRlcj5OTE08L3JlbW90ZS1kYXRhYmFzZS1wcm92aWRlcj48bGFuZ3VhZ2U+ZW5n
PC9sYW5ndWFnZT48L3JlY29yZD48L0NpdGU+PC9FbmROb3RlPn==
</w:fldData>
        </w:fldChar>
      </w:r>
      <w:r w:rsidR="00FB2DDC">
        <w:rPr>
          <w:rFonts w:ascii="Calibri Light" w:hAnsi="Calibri Light" w:cs="Calibri Light"/>
          <w:i/>
          <w:iCs/>
        </w:rPr>
        <w:instrText xml:space="preserve"> ADDIN EN.CITE.DATA </w:instrText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end"/>
      </w:r>
      <w:r w:rsidR="00FB2DDC">
        <w:rPr>
          <w:rFonts w:ascii="Calibri Light" w:hAnsi="Calibri Light" w:cs="Calibri Light"/>
          <w:i/>
          <w:iCs/>
        </w:rPr>
      </w:r>
      <w:r w:rsidR="00FB2DDC">
        <w:rPr>
          <w:rFonts w:ascii="Calibri Light" w:hAnsi="Calibri Light" w:cs="Calibri Light"/>
          <w:i/>
          <w:iCs/>
        </w:rPr>
        <w:fldChar w:fldCharType="separate"/>
      </w:r>
      <w:r w:rsidR="00FB2DDC">
        <w:rPr>
          <w:rFonts w:ascii="Calibri Light" w:hAnsi="Calibri Light" w:cs="Calibri Light"/>
          <w:i/>
          <w:iCs/>
          <w:noProof/>
        </w:rPr>
        <w:t>[103]</w:t>
      </w:r>
      <w:r w:rsidR="00FB2DDC">
        <w:rPr>
          <w:rFonts w:ascii="Calibri Light" w:hAnsi="Calibri Light" w:cs="Calibri Light"/>
          <w:i/>
          <w:iCs/>
        </w:rPr>
        <w:fldChar w:fldCharType="end"/>
      </w:r>
      <w:r>
        <w:rPr>
          <w:rFonts w:ascii="Calibri Light" w:hAnsi="Calibri Light" w:cs="Calibri Light"/>
          <w:i/>
          <w:iCs/>
        </w:rPr>
        <w:t>:</w:t>
      </w:r>
    </w:p>
    <w:p w14:paraId="450FA48A" w14:textId="508636CA" w:rsidR="00C343A9" w:rsidRDefault="00C343A9" w:rsidP="00CE1030">
      <w:pPr>
        <w:spacing w:after="0"/>
        <w:rPr>
          <w:rFonts w:ascii="Calibri Light" w:hAnsi="Calibri Light" w:cs="Calibri Light"/>
          <w:i/>
          <w:iCs/>
        </w:rPr>
      </w:pPr>
      <w:r w:rsidRPr="00C343A9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7F0CE88" wp14:editId="77879E78">
            <wp:extent cx="4196219" cy="2978150"/>
            <wp:effectExtent l="0" t="0" r="0" b="0"/>
            <wp:docPr id="73" name="Picture 7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bar chart&#10;&#10;Description automatically generated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238" cy="29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6684" w14:textId="28D7623F" w:rsidR="00B727D7" w:rsidRDefault="00B727D7" w:rsidP="00CE1030">
      <w:pPr>
        <w:spacing w:after="0"/>
        <w:rPr>
          <w:rFonts w:ascii="Calibri Light" w:hAnsi="Calibri Light" w:cs="Calibri Light"/>
          <w:i/>
          <w:iCs/>
        </w:rPr>
      </w:pPr>
      <w:r w:rsidRPr="00B727D7">
        <w:rPr>
          <w:rFonts w:ascii="Calibri Light" w:hAnsi="Calibri Light" w:cs="Calibri Light"/>
          <w:i/>
          <w:iCs/>
        </w:rPr>
        <w:t>UCSC Genome Browser View of Reported CNVs:</w:t>
      </w:r>
    </w:p>
    <w:p w14:paraId="6AA7D5BA" w14:textId="2838239A" w:rsidR="005206F2" w:rsidRDefault="005206F2" w:rsidP="005206F2">
      <w:pPr>
        <w:spacing w:after="0"/>
        <w:rPr>
          <w:rFonts w:ascii="Calibri Light" w:hAnsi="Calibri Light" w:cs="Calibri Light"/>
        </w:rPr>
      </w:pPr>
      <w:r w:rsidRPr="005206F2">
        <w:rPr>
          <w:rFonts w:ascii="Calibri Light" w:hAnsi="Calibri Light" w:cs="Calibri Light"/>
          <w:noProof/>
        </w:rPr>
        <w:drawing>
          <wp:inline distT="0" distB="0" distL="0" distR="0" wp14:anchorId="7DD6B167" wp14:editId="4745BF71">
            <wp:extent cx="6858000" cy="2617470"/>
            <wp:effectExtent l="0" t="0" r="0" b="0"/>
            <wp:docPr id="58" name="Picture 58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imeline&#10;&#10;Description automatically generated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210B" w14:textId="5BA0292A" w:rsidR="00500BF2" w:rsidRDefault="00500BF2" w:rsidP="005206F2">
      <w:pPr>
        <w:spacing w:after="0"/>
        <w:rPr>
          <w:rFonts w:ascii="Calibri Light" w:hAnsi="Calibri Light" w:cs="Calibri Light"/>
        </w:rPr>
      </w:pPr>
      <w:r w:rsidRPr="005206F2">
        <w:rPr>
          <w:rFonts w:ascii="Calibri Light" w:hAnsi="Calibri Light" w:cs="Calibri Light"/>
          <w:b/>
          <w:bCs/>
        </w:rPr>
        <w:t>Whole Region</w:t>
      </w:r>
      <w:r w:rsidR="005206F2" w:rsidRPr="005206F2">
        <w:rPr>
          <w:rFonts w:ascii="Calibri Light" w:hAnsi="Calibri Light" w:cs="Calibri Light"/>
          <w:b/>
          <w:bCs/>
        </w:rPr>
        <w:t>:</w:t>
      </w:r>
      <w:r w:rsidR="005206F2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>chrX:</w:t>
      </w:r>
      <w:r w:rsidR="005206F2" w:rsidRPr="005206F2">
        <w:rPr>
          <w:rFonts w:ascii="Calibri Light" w:hAnsi="Calibri Light" w:cs="Calibri Light"/>
        </w:rPr>
        <w:t>135627637-136118269</w:t>
      </w:r>
      <w:r w:rsidR="005206F2">
        <w:rPr>
          <w:rFonts w:ascii="Calibri Light" w:hAnsi="Calibri Light" w:cs="Calibri Light"/>
        </w:rPr>
        <w:t xml:space="preserve"> (hg19)</w:t>
      </w:r>
    </w:p>
    <w:p w14:paraId="3363EB63" w14:textId="27FE9374" w:rsidR="005206F2" w:rsidRDefault="005206F2" w:rsidP="006163EF">
      <w:pPr>
        <w:pStyle w:val="ListParagraph"/>
        <w:numPr>
          <w:ilvl w:val="0"/>
          <w:numId w:val="37"/>
        </w:numPr>
        <w:spacing w:after="0"/>
        <w:rPr>
          <w:rFonts w:ascii="Calibri Light" w:hAnsi="Calibri Light" w:cs="Calibri Light"/>
        </w:rPr>
      </w:pPr>
      <w:r w:rsidRPr="005206F2">
        <w:rPr>
          <w:rFonts w:ascii="Calibri Light" w:hAnsi="Calibri Light" w:cs="Calibri Light"/>
          <w:b/>
          <w:bCs/>
        </w:rPr>
        <w:t>SRO1 (</w:t>
      </w:r>
      <w:bookmarkStart w:id="164" w:name="_Hlk83499795"/>
      <w:r w:rsidRPr="005206F2">
        <w:rPr>
          <w:rFonts w:ascii="Calibri Light" w:hAnsi="Calibri Light" w:cs="Calibri Light"/>
          <w:b/>
          <w:bCs/>
        </w:rPr>
        <w:t>Trivellin</w:t>
      </w:r>
      <w:bookmarkEnd w:id="164"/>
      <w:r w:rsidRPr="005206F2">
        <w:rPr>
          <w:rFonts w:ascii="Calibri Light" w:hAnsi="Calibri Light" w:cs="Calibri Light"/>
          <w:b/>
          <w:bCs/>
        </w:rPr>
        <w:t>_2014):</w:t>
      </w:r>
      <w:r>
        <w:rPr>
          <w:rFonts w:ascii="Calibri Light" w:hAnsi="Calibri Light" w:cs="Calibri Light"/>
        </w:rPr>
        <w:t xml:space="preserve"> </w:t>
      </w:r>
      <w:r w:rsidRPr="005206F2">
        <w:rPr>
          <w:rFonts w:ascii="Calibri Light" w:hAnsi="Calibri Light" w:cs="Calibri Light"/>
        </w:rPr>
        <w:t>chrX:135627637-135986830</w:t>
      </w:r>
      <w:r>
        <w:rPr>
          <w:rFonts w:ascii="Calibri Light" w:hAnsi="Calibri Light" w:cs="Calibri Light"/>
        </w:rPr>
        <w:t xml:space="preserve"> (hg19)</w:t>
      </w:r>
    </w:p>
    <w:p w14:paraId="50EAA570" w14:textId="21E197A8" w:rsidR="005206F2" w:rsidRPr="005206F2" w:rsidRDefault="005206F2" w:rsidP="006163EF">
      <w:pPr>
        <w:pStyle w:val="ListParagraph"/>
        <w:numPr>
          <w:ilvl w:val="0"/>
          <w:numId w:val="37"/>
        </w:numPr>
        <w:spacing w:after="0"/>
        <w:rPr>
          <w:rFonts w:ascii="Calibri Light" w:hAnsi="Calibri Light" w:cs="Calibri Light"/>
        </w:rPr>
      </w:pPr>
      <w:r w:rsidRPr="005206F2">
        <w:rPr>
          <w:rFonts w:ascii="Calibri Light" w:hAnsi="Calibri Light" w:cs="Calibri Light"/>
          <w:b/>
          <w:bCs/>
        </w:rPr>
        <w:t>SRO2 (Trivellin_2014):</w:t>
      </w:r>
      <w:r>
        <w:rPr>
          <w:rFonts w:ascii="Calibri Light" w:hAnsi="Calibri Light" w:cs="Calibri Light"/>
        </w:rPr>
        <w:t xml:space="preserve"> </w:t>
      </w:r>
      <w:r w:rsidRPr="005206F2">
        <w:rPr>
          <w:rFonts w:ascii="Calibri Light" w:hAnsi="Calibri Light" w:cs="Calibri Light"/>
        </w:rPr>
        <w:t>chrX:136045310-136118269</w:t>
      </w:r>
      <w:r>
        <w:rPr>
          <w:rFonts w:ascii="Calibri Light" w:hAnsi="Calibri Light" w:cs="Calibri Light"/>
        </w:rPr>
        <w:t xml:space="preserve"> (hg19)</w:t>
      </w:r>
    </w:p>
    <w:p w14:paraId="35EA59FA" w14:textId="77777777" w:rsidR="00CE1030" w:rsidRPr="00B727D7" w:rsidRDefault="00CE1030" w:rsidP="005206F2">
      <w:pPr>
        <w:spacing w:after="0"/>
        <w:rPr>
          <w:rFonts w:ascii="Calibri Light" w:hAnsi="Calibri Light" w:cs="Calibri Light"/>
        </w:rPr>
      </w:pPr>
    </w:p>
    <w:p w14:paraId="4A44D9DF" w14:textId="77777777" w:rsidR="006400C5" w:rsidRDefault="006400C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br w:type="page"/>
      </w:r>
    </w:p>
    <w:p w14:paraId="351346E6" w14:textId="0D11D6ED" w:rsidR="00B727D7" w:rsidRDefault="00B727D7" w:rsidP="00B727D7">
      <w:pPr>
        <w:pStyle w:val="Heading1"/>
        <w:tabs>
          <w:tab w:val="left" w:pos="333"/>
        </w:tabs>
        <w:spacing w:before="0"/>
      </w:pPr>
      <w:bookmarkStart w:id="165" w:name="_Toc84971498"/>
      <w:r>
        <w:lastRenderedPageBreak/>
        <w:t xml:space="preserve">Primary CNV </w:t>
      </w:r>
      <w:fldSimple w:instr=" SEQ Primary_CNV \* ARABIC ">
        <w:r w:rsidR="00A360AB">
          <w:rPr>
            <w:noProof/>
          </w:rPr>
          <w:t>135</w:t>
        </w:r>
      </w:fldSimple>
      <w:r>
        <w:t>: Xq27.1</w:t>
      </w:r>
      <w:bookmarkEnd w:id="165"/>
    </w:p>
    <w:p w14:paraId="3F99EE65" w14:textId="63FDFB9C" w:rsidR="005206F2" w:rsidRDefault="005206F2" w:rsidP="00976187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</w:rPr>
        <w:t>UCSC Genome Browser View of Reported CNVs:</w:t>
      </w:r>
    </w:p>
    <w:p w14:paraId="21AA805E" w14:textId="48B4330D" w:rsidR="00976187" w:rsidRDefault="00976187" w:rsidP="00976187">
      <w:pPr>
        <w:spacing w:after="0"/>
        <w:rPr>
          <w:rFonts w:ascii="Calibri Light" w:hAnsi="Calibri Light" w:cs="Calibri Light"/>
          <w:i/>
          <w:iCs/>
        </w:rPr>
      </w:pPr>
      <w:r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499999D8" wp14:editId="027474DF">
            <wp:extent cx="6121110" cy="421187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466" cy="42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61BA" w14:textId="58BF1D74" w:rsidR="00976187" w:rsidRPr="00D46FC1" w:rsidRDefault="00976187" w:rsidP="00976187">
      <w:pPr>
        <w:spacing w:after="0"/>
        <w:rPr>
          <w:rFonts w:ascii="Calibri Light" w:hAnsi="Calibri Light" w:cs="Calibri Light"/>
          <w:i/>
          <w:iCs/>
        </w:rPr>
      </w:pPr>
      <w:r w:rsidRPr="00D46FC1">
        <w:rPr>
          <w:rFonts w:ascii="Calibri Light" w:hAnsi="Calibri Light" w:cs="Calibri Light"/>
          <w:i/>
          <w:iCs/>
        </w:rPr>
        <w:t xml:space="preserve">NOTE: SOX3 duplications have been associated with 46XX sex reversal (OMIM </w:t>
      </w:r>
      <w:r w:rsidR="00902B0F" w:rsidRPr="00D46FC1">
        <w:rPr>
          <w:rFonts w:ascii="Calibri Light" w:hAnsi="Calibri Light" w:cs="Calibri Light"/>
          <w:i/>
          <w:iCs/>
        </w:rPr>
        <w:t>300833</w:t>
      </w:r>
      <w:r w:rsidRPr="00D46FC1">
        <w:rPr>
          <w:rFonts w:ascii="Calibri Light" w:hAnsi="Calibri Light" w:cs="Calibri Light"/>
          <w:i/>
          <w:iCs/>
        </w:rPr>
        <w:t xml:space="preserve">) and X-linked panhypopituitarism </w:t>
      </w:r>
      <w:r w:rsidR="00902B0F" w:rsidRPr="00D46FC1">
        <w:rPr>
          <w:rFonts w:ascii="Calibri Light" w:hAnsi="Calibri Light" w:cs="Calibri Light"/>
          <w:i/>
          <w:iCs/>
        </w:rPr>
        <w:t>with (OMIM 300123) and without ID (</w:t>
      </w:r>
      <w:r w:rsidRPr="00D46FC1">
        <w:rPr>
          <w:rFonts w:ascii="Calibri Light" w:hAnsi="Calibri Light" w:cs="Calibri Light"/>
          <w:i/>
          <w:iCs/>
        </w:rPr>
        <w:t xml:space="preserve">OMIM </w:t>
      </w:r>
      <w:r w:rsidR="00902B0F" w:rsidRPr="00D46FC1">
        <w:rPr>
          <w:rFonts w:ascii="Calibri Light" w:hAnsi="Calibri Light" w:cs="Calibri Light"/>
          <w:i/>
          <w:iCs/>
        </w:rPr>
        <w:t>312000).</w:t>
      </w:r>
    </w:p>
    <w:p w14:paraId="29C85522" w14:textId="0576BB84" w:rsidR="00902B0F" w:rsidRDefault="00902B0F" w:rsidP="00976187">
      <w:pPr>
        <w:spacing w:after="0"/>
        <w:rPr>
          <w:rFonts w:ascii="Calibri Light" w:hAnsi="Calibri Light" w:cs="Calibri Light"/>
        </w:rPr>
      </w:pPr>
    </w:p>
    <w:p w14:paraId="37047957" w14:textId="05E6E494" w:rsidR="00902B0F" w:rsidRDefault="00902B0F" w:rsidP="00976187">
      <w:pPr>
        <w:spacing w:after="0"/>
        <w:rPr>
          <w:rFonts w:ascii="Calibri Light" w:hAnsi="Calibri Light" w:cs="Calibri Light"/>
        </w:rPr>
      </w:pPr>
      <w:r w:rsidRPr="0046334C">
        <w:rPr>
          <w:rFonts w:ascii="Calibri Light" w:hAnsi="Calibri Light" w:cs="Calibri Light"/>
          <w:b/>
          <w:bCs/>
        </w:rPr>
        <w:t xml:space="preserve">46XX SR = </w:t>
      </w:r>
      <w:r w:rsidR="0046334C" w:rsidRPr="0046334C">
        <w:rPr>
          <w:rFonts w:ascii="Calibri Light" w:hAnsi="Calibri Light" w:cs="Calibri Light"/>
          <w:b/>
          <w:bCs/>
        </w:rPr>
        <w:t>Tasic</w:t>
      </w:r>
      <w:r w:rsidRPr="0046334C">
        <w:rPr>
          <w:rFonts w:ascii="Calibri Light" w:hAnsi="Calibri Light" w:cs="Calibri Light"/>
          <w:b/>
          <w:bCs/>
        </w:rPr>
        <w:t>:</w:t>
      </w:r>
      <w:r>
        <w:rPr>
          <w:rFonts w:ascii="Calibri Light" w:hAnsi="Calibri Light" w:cs="Calibri Light"/>
        </w:rPr>
        <w:t xml:space="preserve"> </w:t>
      </w:r>
      <w:r w:rsidR="0046334C" w:rsidRPr="0046334C">
        <w:rPr>
          <w:rFonts w:ascii="Calibri Light" w:hAnsi="Calibri Light" w:cs="Calibri Light"/>
        </w:rPr>
        <w:t>chrX:139532854-140080654</w:t>
      </w:r>
      <w:r w:rsidR="0046334C">
        <w:rPr>
          <w:rFonts w:ascii="Calibri Light" w:hAnsi="Calibri Light" w:cs="Calibri Light"/>
        </w:rPr>
        <w:t xml:space="preserve"> (hg19)</w:t>
      </w:r>
    </w:p>
    <w:p w14:paraId="1E62B59B" w14:textId="08958E80" w:rsidR="0046334C" w:rsidRPr="00976187" w:rsidRDefault="0046334C" w:rsidP="00976187">
      <w:pPr>
        <w:spacing w:after="0"/>
        <w:rPr>
          <w:rFonts w:ascii="Calibri Light" w:hAnsi="Calibri Light" w:cs="Calibri Light"/>
        </w:rPr>
      </w:pPr>
      <w:r w:rsidRPr="0046334C">
        <w:rPr>
          <w:rFonts w:ascii="Calibri Light" w:hAnsi="Calibri Light" w:cs="Calibri Light"/>
          <w:b/>
          <w:bCs/>
        </w:rPr>
        <w:t>X-linked = Rosolowsky_2020:</w:t>
      </w:r>
      <w:r>
        <w:rPr>
          <w:rFonts w:ascii="Calibri Light" w:hAnsi="Calibri Light" w:cs="Calibri Light"/>
        </w:rPr>
        <w:t xml:space="preserve"> </w:t>
      </w:r>
      <w:r w:rsidRPr="0046334C">
        <w:rPr>
          <w:rFonts w:ascii="Calibri Light" w:hAnsi="Calibri Light" w:cs="Calibri Light"/>
        </w:rPr>
        <w:t>chrX:139178566-139675085</w:t>
      </w:r>
      <w:r>
        <w:rPr>
          <w:rFonts w:ascii="Calibri Light" w:hAnsi="Calibri Light" w:cs="Calibri Light"/>
        </w:rPr>
        <w:t xml:space="preserve"> (hg19)</w:t>
      </w:r>
    </w:p>
    <w:p w14:paraId="3F93AE89" w14:textId="1C119920" w:rsidR="00B727D7" w:rsidRPr="001C2CF8" w:rsidRDefault="00B727D7" w:rsidP="00094EAF">
      <w:pPr>
        <w:pStyle w:val="Heading1"/>
        <w:tabs>
          <w:tab w:val="left" w:pos="333"/>
        </w:tabs>
        <w:rPr>
          <w:rFonts w:ascii="Calibri Light" w:hAnsi="Calibri Light" w:cs="Calibri Light"/>
        </w:rPr>
      </w:pPr>
      <w:bookmarkStart w:id="166" w:name="_Toc84971499"/>
      <w:r>
        <w:t xml:space="preserve">Primary CNV </w:t>
      </w:r>
      <w:fldSimple w:instr=" SEQ Primary_CNV \* ARABIC ">
        <w:r w:rsidR="00A360AB">
          <w:rPr>
            <w:noProof/>
          </w:rPr>
          <w:t>136</w:t>
        </w:r>
      </w:fldSimple>
      <w:r>
        <w:t>: Xq27.3-q28</w:t>
      </w:r>
      <w:bookmarkEnd w:id="166"/>
    </w:p>
    <w:p w14:paraId="1F9B9477" w14:textId="77777777" w:rsidR="00B727D7" w:rsidRPr="001C2CF8" w:rsidRDefault="00B727D7" w:rsidP="005206F2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1C2CF8">
        <w:rPr>
          <w:rFonts w:ascii="Calibri Light" w:hAnsi="Calibri Light" w:cs="Calibri Light"/>
          <w:i/>
          <w:iCs/>
        </w:rPr>
        <w:t>UCSC Genome Browser View of Reported CNVs:</w:t>
      </w:r>
    </w:p>
    <w:p w14:paraId="2E9B52C7" w14:textId="77777777" w:rsidR="00B727D7" w:rsidRPr="001C2CF8" w:rsidRDefault="00B727D7" w:rsidP="005206F2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1C2CF8">
        <w:rPr>
          <w:rFonts w:ascii="Calibri Light" w:hAnsi="Calibri Light" w:cs="Calibri Light"/>
          <w:i/>
          <w:iCs/>
          <w:noProof/>
        </w:rPr>
        <w:drawing>
          <wp:inline distT="0" distB="0" distL="0" distR="0" wp14:anchorId="28232377" wp14:editId="67145369">
            <wp:extent cx="6858000" cy="225996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62F4" w14:textId="77777777" w:rsidR="00B727D7" w:rsidRPr="001C2CF8" w:rsidRDefault="00B727D7" w:rsidP="005206F2">
      <w:pPr>
        <w:tabs>
          <w:tab w:val="left" w:pos="333"/>
        </w:tabs>
        <w:spacing w:after="0"/>
        <w:rPr>
          <w:rFonts w:ascii="Calibri Light" w:eastAsia="Times New Roman" w:hAnsi="Calibri Light" w:cs="Calibri Light"/>
        </w:rPr>
      </w:pPr>
      <w:r w:rsidRPr="001C2CF8">
        <w:rPr>
          <w:rFonts w:ascii="Calibri Light" w:eastAsia="Times New Roman" w:hAnsi="Calibri Light" w:cs="Calibri Light"/>
          <w:b/>
          <w:bCs/>
        </w:rPr>
        <w:t xml:space="preserve">Whole Region (Nagamani P1): </w:t>
      </w:r>
      <w:r w:rsidRPr="001C2CF8">
        <w:rPr>
          <w:rFonts w:ascii="Calibri Light" w:eastAsia="Times New Roman" w:hAnsi="Calibri Light" w:cs="Calibri Light"/>
        </w:rPr>
        <w:t>chrX:146789031-147152262 (hg19)</w:t>
      </w:r>
    </w:p>
    <w:p w14:paraId="5377838F" w14:textId="00B8818E" w:rsidR="00B727D7" w:rsidRPr="006400C5" w:rsidRDefault="00B727D7" w:rsidP="00B727D7">
      <w:pPr>
        <w:tabs>
          <w:tab w:val="left" w:pos="333"/>
        </w:tabs>
        <w:spacing w:after="0"/>
        <w:rPr>
          <w:rFonts w:ascii="Calibri Light" w:eastAsia="Times New Roman" w:hAnsi="Calibri Light" w:cs="Calibri Light"/>
          <w:b/>
          <w:bCs/>
        </w:rPr>
      </w:pPr>
      <w:r w:rsidRPr="001C2CF8">
        <w:rPr>
          <w:rFonts w:ascii="Calibri Light" w:eastAsia="Times New Roman" w:hAnsi="Calibri Light" w:cs="Calibri Light"/>
          <w:b/>
          <w:bCs/>
        </w:rPr>
        <w:t>FMR1 Coordinates:</w:t>
      </w:r>
      <w:r w:rsidRPr="001C2CF8">
        <w:rPr>
          <w:rFonts w:ascii="Calibri Light" w:eastAsia="Times New Roman" w:hAnsi="Calibri Light" w:cs="Calibri Light"/>
        </w:rPr>
        <w:t xml:space="preserve"> chrX:146993469-147032647 (hg19)</w:t>
      </w:r>
    </w:p>
    <w:p w14:paraId="2AFEE65C" w14:textId="77777777" w:rsidR="00B727D7" w:rsidRPr="000137B2" w:rsidRDefault="00B727D7" w:rsidP="00B727D7">
      <w:pPr>
        <w:tabs>
          <w:tab w:val="left" w:pos="333"/>
        </w:tabs>
        <w:spacing w:after="0"/>
        <w:rPr>
          <w:rFonts w:ascii="Calibri Light" w:eastAsia="Times New Roman" w:hAnsi="Calibri Light" w:cstheme="minorHAnsi"/>
        </w:rPr>
      </w:pPr>
    </w:p>
    <w:p w14:paraId="4963C58C" w14:textId="7C36FD38" w:rsidR="00FD56C8" w:rsidRPr="000137B2" w:rsidRDefault="00FD56C8" w:rsidP="00FD56C8">
      <w:pPr>
        <w:pStyle w:val="Heading1"/>
        <w:tabs>
          <w:tab w:val="left" w:pos="333"/>
        </w:tabs>
        <w:spacing w:before="0"/>
      </w:pPr>
      <w:bookmarkStart w:id="167" w:name="_Toc84971500"/>
      <w:r w:rsidRPr="000137B2">
        <w:lastRenderedPageBreak/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137</w:t>
      </w:r>
      <w:r w:rsidR="000553A5">
        <w:rPr>
          <w:noProof/>
        </w:rPr>
        <w:fldChar w:fldCharType="end"/>
      </w:r>
      <w:r w:rsidRPr="000137B2">
        <w:t xml:space="preserve">: </w:t>
      </w:r>
      <w:r w:rsidRPr="002A0EDA">
        <w:t>Xq28</w:t>
      </w:r>
      <w:r w:rsidRPr="000137B2">
        <w:t xml:space="preserve"> (</w:t>
      </w:r>
      <w:r>
        <w:t>MECP2</w:t>
      </w:r>
      <w:r w:rsidRPr="000137B2">
        <w:t>)</w:t>
      </w:r>
      <w:bookmarkEnd w:id="167"/>
    </w:p>
    <w:p w14:paraId="139E55D1" w14:textId="2E7B22F9" w:rsidR="00FD56C8" w:rsidRPr="000137B2" w:rsidRDefault="00FD56C8" w:rsidP="00FD56C8">
      <w:pPr>
        <w:pStyle w:val="Heading1"/>
        <w:tabs>
          <w:tab w:val="left" w:pos="333"/>
        </w:tabs>
        <w:spacing w:before="0"/>
      </w:pPr>
      <w:bookmarkStart w:id="168" w:name="_Toc84971501"/>
      <w:r w:rsidRPr="000137B2"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138</w:t>
      </w:r>
      <w:r w:rsidR="000553A5">
        <w:rPr>
          <w:noProof/>
        </w:rPr>
        <w:fldChar w:fldCharType="end"/>
      </w:r>
      <w:r w:rsidRPr="000137B2">
        <w:t xml:space="preserve">: </w:t>
      </w:r>
      <w:r w:rsidRPr="002A0EDA">
        <w:t>Xq28</w:t>
      </w:r>
      <w:r w:rsidRPr="000137B2">
        <w:t xml:space="preserve"> (</w:t>
      </w:r>
      <w:r>
        <w:t>GD1</w:t>
      </w:r>
      <w:r w:rsidRPr="000137B2">
        <w:t>)</w:t>
      </w:r>
      <w:bookmarkEnd w:id="168"/>
    </w:p>
    <w:p w14:paraId="0FD80FFF" w14:textId="59C758D9" w:rsidR="00B727D7" w:rsidRPr="000137B2" w:rsidRDefault="00B727D7" w:rsidP="00FD56C8">
      <w:pPr>
        <w:pStyle w:val="Heading1"/>
        <w:tabs>
          <w:tab w:val="left" w:pos="333"/>
        </w:tabs>
        <w:spacing w:before="0"/>
      </w:pPr>
      <w:bookmarkStart w:id="169" w:name="_Toc84971502"/>
      <w:r w:rsidRPr="000137B2">
        <w:t xml:space="preserve">Primary CNV </w:t>
      </w:r>
      <w:fldSimple w:instr=" SEQ Primary_CNV \* ARABIC ">
        <w:r w:rsidR="00A360AB">
          <w:rPr>
            <w:noProof/>
          </w:rPr>
          <w:t>139</w:t>
        </w:r>
      </w:fldSimple>
      <w:r w:rsidRPr="000137B2">
        <w:t xml:space="preserve">: </w:t>
      </w:r>
      <w:r w:rsidRPr="002A0EDA">
        <w:t>Xq28</w:t>
      </w:r>
      <w:r w:rsidRPr="000137B2">
        <w:t xml:space="preserve"> (</w:t>
      </w:r>
      <w:r w:rsidR="00FD56C8">
        <w:t>RAB39B</w:t>
      </w:r>
      <w:r w:rsidRPr="000137B2">
        <w:t>)</w:t>
      </w:r>
      <w:bookmarkEnd w:id="169"/>
    </w:p>
    <w:p w14:paraId="55BF802D" w14:textId="4C6BB3FD" w:rsidR="00FD56C8" w:rsidRPr="000137B2" w:rsidRDefault="00FD56C8" w:rsidP="00FD56C8">
      <w:pPr>
        <w:pStyle w:val="Heading1"/>
        <w:tabs>
          <w:tab w:val="left" w:pos="333"/>
        </w:tabs>
        <w:spacing w:before="0"/>
      </w:pPr>
      <w:bookmarkStart w:id="170" w:name="_Toc84971503"/>
      <w:r w:rsidRPr="000137B2">
        <w:t xml:space="preserve">Primary CNV </w:t>
      </w:r>
      <w:r w:rsidR="000553A5">
        <w:fldChar w:fldCharType="begin"/>
      </w:r>
      <w:r w:rsidR="000553A5">
        <w:instrText xml:space="preserve"> SEQ Primary_CNV \* ARABIC </w:instrText>
      </w:r>
      <w:r w:rsidR="000553A5">
        <w:fldChar w:fldCharType="separate"/>
      </w:r>
      <w:r w:rsidR="00A360AB">
        <w:rPr>
          <w:noProof/>
        </w:rPr>
        <w:t>140</w:t>
      </w:r>
      <w:r w:rsidR="000553A5">
        <w:rPr>
          <w:noProof/>
        </w:rPr>
        <w:fldChar w:fldCharType="end"/>
      </w:r>
      <w:r w:rsidRPr="000137B2">
        <w:t xml:space="preserve">: </w:t>
      </w:r>
      <w:r w:rsidRPr="002A0EDA">
        <w:t>Xq28</w:t>
      </w:r>
      <w:r w:rsidRPr="000137B2">
        <w:t xml:space="preserve"> (</w:t>
      </w:r>
      <w:r>
        <w:t>BRCC3</w:t>
      </w:r>
      <w:r w:rsidRPr="000137B2">
        <w:t>)</w:t>
      </w:r>
      <w:bookmarkEnd w:id="170"/>
    </w:p>
    <w:p w14:paraId="6EEA626E" w14:textId="2200494A" w:rsidR="00B727D7" w:rsidRPr="00A6199E" w:rsidRDefault="00B727D7" w:rsidP="00B727D7">
      <w:pPr>
        <w:tabs>
          <w:tab w:val="left" w:pos="333"/>
        </w:tabs>
        <w:spacing w:after="0"/>
        <w:rPr>
          <w:rFonts w:ascii="Calibri Light" w:hAnsi="Calibri Light" w:cs="Calibri Light"/>
          <w:i/>
          <w:iCs/>
        </w:rPr>
      </w:pPr>
      <w:r w:rsidRPr="00A6199E">
        <w:rPr>
          <w:rFonts w:ascii="Calibri Light" w:hAnsi="Calibri Light" w:cs="Calibri Light"/>
          <w:i/>
          <w:iCs/>
        </w:rPr>
        <w:t>UCSC Genome Browser View of Reported CNVs:</w:t>
      </w:r>
    </w:p>
    <w:p w14:paraId="30CF0A07" w14:textId="2850382B" w:rsidR="00B727D7" w:rsidRPr="00A6199E" w:rsidRDefault="00FD56C8" w:rsidP="00B727D7">
      <w:pPr>
        <w:tabs>
          <w:tab w:val="left" w:pos="333"/>
        </w:tabs>
        <w:spacing w:after="0"/>
        <w:rPr>
          <w:rFonts w:ascii="Calibri Light" w:hAnsi="Calibri Light" w:cs="Calibri Light"/>
        </w:rPr>
      </w:pPr>
      <w:r w:rsidRPr="00A6199E">
        <w:rPr>
          <w:rFonts w:ascii="Calibri Light" w:hAnsi="Calibri Light" w:cs="Calibri Light"/>
          <w:noProof/>
        </w:rPr>
        <w:drawing>
          <wp:inline distT="0" distB="0" distL="0" distR="0" wp14:anchorId="2D9EF30B" wp14:editId="05E25058">
            <wp:extent cx="6609100" cy="596838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52" cy="59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61D8" w14:textId="6AFF13E3" w:rsidR="00A6199E" w:rsidRPr="00A6199E" w:rsidRDefault="00A6199E" w:rsidP="00B727D7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  <w:u w:val="single"/>
        </w:rPr>
        <w:t>Blue = MECP2:</w:t>
      </w:r>
    </w:p>
    <w:p w14:paraId="56AAD27D" w14:textId="35738953" w:rsidR="00A6199E" w:rsidRPr="00A6199E" w:rsidRDefault="00A6199E" w:rsidP="006163EF">
      <w:pPr>
        <w:pStyle w:val="ListParagraph"/>
        <w:numPr>
          <w:ilvl w:val="0"/>
          <w:numId w:val="4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</w:rPr>
        <w:t>Whole Region = Patient 14 (</w:t>
      </w:r>
      <w:r w:rsidRPr="00A6199E">
        <w:rPr>
          <w:rFonts w:ascii="Calibri Light" w:eastAsia="Times New Roman" w:hAnsi="Calibri Light" w:cs="Calibri Light"/>
        </w:rPr>
        <w:t>Pascual-Alonso 2020</w:t>
      </w:r>
      <w:r w:rsidRPr="00A6199E">
        <w:rPr>
          <w:rFonts w:ascii="Calibri Light" w:hAnsi="Calibri Light" w:cs="Calibri Light"/>
          <w:b/>
          <w:bCs/>
        </w:rPr>
        <w:t>)</w:t>
      </w:r>
      <w:r>
        <w:rPr>
          <w:rFonts w:ascii="Calibri Light" w:hAnsi="Calibri Light" w:cs="Calibri Light"/>
          <w:b/>
          <w:bCs/>
        </w:rPr>
        <w:t xml:space="preserve">: </w:t>
      </w:r>
      <w:r w:rsidRPr="00A6199E">
        <w:rPr>
          <w:rFonts w:ascii="Calibri Light" w:hAnsi="Calibri Light" w:cs="Calibri Light"/>
        </w:rPr>
        <w:t>chrX:152957295-153594098 (hg19)</w:t>
      </w:r>
    </w:p>
    <w:p w14:paraId="22A6AE57" w14:textId="47A7AAE7" w:rsidR="00A6199E" w:rsidRPr="00A6199E" w:rsidRDefault="00A6199E" w:rsidP="006163EF">
      <w:pPr>
        <w:pStyle w:val="ListParagraph"/>
        <w:numPr>
          <w:ilvl w:val="0"/>
          <w:numId w:val="40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</w:rPr>
        <w:t xml:space="preserve">SRO = MECP2 (ClinGen): </w:t>
      </w:r>
      <w:r w:rsidRPr="00A6199E">
        <w:rPr>
          <w:rFonts w:ascii="Calibri Light" w:hAnsi="Calibri Light" w:cs="Calibri Light"/>
        </w:rPr>
        <w:t>chrX:153287264-153363188 (hg19)</w:t>
      </w:r>
    </w:p>
    <w:p w14:paraId="1B83B47B" w14:textId="1FAD92BC" w:rsidR="00A6199E" w:rsidRPr="00A6199E" w:rsidRDefault="00A6199E" w:rsidP="00A6199E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  <w:u w:val="single"/>
        </w:rPr>
        <w:t>Purple = GDI1:</w:t>
      </w:r>
    </w:p>
    <w:p w14:paraId="60E307AB" w14:textId="294AF8CB" w:rsidR="00A6199E" w:rsidRPr="00A6199E" w:rsidRDefault="00A6199E" w:rsidP="006163EF">
      <w:pPr>
        <w:pStyle w:val="ListParagraph"/>
        <w:numPr>
          <w:ilvl w:val="0"/>
          <w:numId w:val="43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</w:rPr>
        <w:t xml:space="preserve">DECIPHER: </w:t>
      </w:r>
      <w:r w:rsidRPr="00A6199E">
        <w:rPr>
          <w:rFonts w:ascii="Calibri Light" w:hAnsi="Calibri Light" w:cs="Calibri Light"/>
        </w:rPr>
        <w:t>chrX:154396222-154653579 (GRCh38)</w:t>
      </w:r>
    </w:p>
    <w:p w14:paraId="65AE11A0" w14:textId="24DF7F7A" w:rsidR="00A6199E" w:rsidRPr="00A6199E" w:rsidRDefault="00A6199E" w:rsidP="00A6199E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  <w:u w:val="single"/>
        </w:rPr>
        <w:t>Green = RAB39B</w:t>
      </w:r>
    </w:p>
    <w:p w14:paraId="2D2A3008" w14:textId="2ABE37F8" w:rsidR="00A6199E" w:rsidRPr="00A6199E" w:rsidRDefault="00A6199E" w:rsidP="006163EF">
      <w:pPr>
        <w:pStyle w:val="ListParagraph"/>
        <w:numPr>
          <w:ilvl w:val="0"/>
          <w:numId w:val="42"/>
        </w:num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</w:rPr>
        <w:t xml:space="preserve">ClinGen: </w:t>
      </w:r>
      <w:r w:rsidRPr="00A6199E">
        <w:rPr>
          <w:rFonts w:ascii="Calibri Light" w:hAnsi="Calibri Light" w:cs="Calibri Light"/>
        </w:rPr>
        <w:t>chrX:154118603-154564401 (hg19)</w:t>
      </w:r>
    </w:p>
    <w:p w14:paraId="7C9CB44A" w14:textId="69816A7F" w:rsidR="00A6199E" w:rsidRPr="00A6199E" w:rsidRDefault="00A6199E" w:rsidP="00B727D7">
      <w:pPr>
        <w:tabs>
          <w:tab w:val="left" w:pos="333"/>
        </w:tabs>
        <w:spacing w:after="0"/>
        <w:rPr>
          <w:rFonts w:ascii="Calibri Light" w:hAnsi="Calibri Light" w:cs="Calibri Light"/>
          <w:b/>
          <w:bCs/>
          <w:u w:val="single"/>
        </w:rPr>
      </w:pPr>
      <w:r w:rsidRPr="00A6199E">
        <w:rPr>
          <w:rFonts w:ascii="Calibri Light" w:hAnsi="Calibri Light" w:cs="Calibri Light"/>
          <w:b/>
          <w:bCs/>
          <w:u w:val="single"/>
        </w:rPr>
        <w:t>Orange = BRCC3</w:t>
      </w:r>
    </w:p>
    <w:p w14:paraId="11C06FF5" w14:textId="643CC20C" w:rsidR="00B727D7" w:rsidRPr="00A6199E" w:rsidRDefault="00B727D7" w:rsidP="006163EF">
      <w:pPr>
        <w:pStyle w:val="ListParagraph"/>
        <w:numPr>
          <w:ilvl w:val="0"/>
          <w:numId w:val="4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A6199E">
        <w:rPr>
          <w:rFonts w:ascii="Calibri Light" w:hAnsi="Calibri Light" w:cs="Calibri Light"/>
          <w:b/>
          <w:bCs/>
        </w:rPr>
        <w:t>Whole Region = Janczar (2016</w:t>
      </w:r>
      <w:r w:rsidR="00A6199E" w:rsidRPr="00A6199E">
        <w:rPr>
          <w:rFonts w:ascii="Calibri Light" w:hAnsi="Calibri Light" w:cs="Calibri Light"/>
          <w:b/>
          <w:bCs/>
        </w:rPr>
        <w:t>):</w:t>
      </w:r>
      <w:r w:rsidRPr="00A6199E">
        <w:rPr>
          <w:rFonts w:ascii="Calibri Light" w:hAnsi="Calibri Light" w:cs="Calibri Light"/>
        </w:rPr>
        <w:t xml:space="preserve"> chrX:154210613-154364362 (hg19)</w:t>
      </w:r>
    </w:p>
    <w:p w14:paraId="4FC0450B" w14:textId="4635B6EF" w:rsidR="00E6791B" w:rsidRPr="00A6199E" w:rsidRDefault="00B727D7" w:rsidP="006163EF">
      <w:pPr>
        <w:pStyle w:val="ListParagraph"/>
        <w:numPr>
          <w:ilvl w:val="0"/>
          <w:numId w:val="41"/>
        </w:numPr>
        <w:tabs>
          <w:tab w:val="left" w:pos="333"/>
        </w:tabs>
        <w:spacing w:after="0"/>
        <w:rPr>
          <w:rFonts w:ascii="Calibri Light" w:hAnsi="Calibri Light" w:cs="Calibri Light"/>
        </w:rPr>
      </w:pPr>
      <w:r w:rsidRPr="00A6199E">
        <w:rPr>
          <w:rFonts w:ascii="Calibri Light" w:hAnsi="Calibri Light" w:cs="Calibri Light"/>
          <w:b/>
          <w:bCs/>
        </w:rPr>
        <w:t>SRO = BRCC3</w:t>
      </w:r>
      <w:r w:rsidR="00A6199E" w:rsidRPr="00A6199E">
        <w:rPr>
          <w:rFonts w:ascii="Calibri Light" w:hAnsi="Calibri Light" w:cs="Calibri Light"/>
        </w:rPr>
        <w:t>:</w:t>
      </w:r>
      <w:r w:rsidRPr="00A6199E">
        <w:rPr>
          <w:rFonts w:ascii="Calibri Light" w:hAnsi="Calibri Light" w:cs="Calibri Light"/>
        </w:rPr>
        <w:t xml:space="preserve"> chrX:154299695-154351349 (hg19)</w:t>
      </w:r>
    </w:p>
    <w:p w14:paraId="47F00F81" w14:textId="77777777" w:rsidR="00A6199E" w:rsidRDefault="00A6199E">
      <w:pPr>
        <w:rPr>
          <w:rFonts w:ascii="Calibri" w:hAnsi="Calibri" w:cs="Calibri"/>
          <w:noProof/>
        </w:rPr>
      </w:pPr>
      <w:r>
        <w:br w:type="page"/>
      </w:r>
    </w:p>
    <w:p w14:paraId="247C34CE" w14:textId="77777777" w:rsidR="00FB2DDC" w:rsidRPr="00FB2DDC" w:rsidRDefault="00E6791B" w:rsidP="00FB2DDC">
      <w:pPr>
        <w:pStyle w:val="EndNoteBibliographyTitle"/>
      </w:pPr>
      <w:r w:rsidRPr="0086625B">
        <w:lastRenderedPageBreak/>
        <w:fldChar w:fldCharType="begin"/>
      </w:r>
      <w:r w:rsidRPr="0086625B">
        <w:instrText xml:space="preserve"> ADDIN EN.REFLIST </w:instrText>
      </w:r>
      <w:r w:rsidRPr="0086625B">
        <w:fldChar w:fldCharType="separate"/>
      </w:r>
      <w:r w:rsidR="00FB2DDC" w:rsidRPr="00FB2DDC">
        <w:t>Literature Cited</w:t>
      </w:r>
    </w:p>
    <w:p w14:paraId="16C39E41" w14:textId="77777777" w:rsidR="00FB2DDC" w:rsidRPr="00FB2DDC" w:rsidRDefault="00FB2DDC" w:rsidP="00FB2DDC">
      <w:pPr>
        <w:pStyle w:val="EndNoteBibliographyTitle"/>
      </w:pPr>
    </w:p>
    <w:p w14:paraId="15C8A36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1.</w:t>
      </w:r>
      <w:r w:rsidRPr="00FB2DDC">
        <w:tab/>
        <w:t>Gunning AC, Strucinska K, Muñoz Oreja M, Parrish A, Caswell R, Stals KL, Durigon R, Durlacher-Betzer K, Cunningham MH, Grochowski CM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Recurrent De Novo NAHR Reciprocal Duplications in the ATAD3 Gene Cluster Cause a Neurogenetic Trait with Perturbed Cholesterol and Mitochondrial Metabolism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2020, </w:t>
      </w:r>
      <w:r w:rsidRPr="00FB2DDC">
        <w:rPr>
          <w:b/>
        </w:rPr>
        <w:t>106</w:t>
      </w:r>
      <w:r w:rsidRPr="00FB2DDC">
        <w:t>(2):272-279.</w:t>
      </w:r>
    </w:p>
    <w:p w14:paraId="44E995A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2.</w:t>
      </w:r>
      <w:r w:rsidRPr="00FB2DDC">
        <w:tab/>
        <w:t>Desai R, Frazier AE, Durigon R, Patel H, Jones AW, Dalla Rosa I, Lake NJ, Compton AG, Mountford HS, Tucker EJ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ATAD3 gene cluster deletions cause cerebellar dysfunction associated with altered mitochondrial DNA and cholesterol metabolism</w:t>
      </w:r>
      <w:r w:rsidRPr="00FB2DDC">
        <w:t xml:space="preserve">. </w:t>
      </w:r>
      <w:r w:rsidRPr="00FB2DDC">
        <w:rPr>
          <w:i/>
        </w:rPr>
        <w:t xml:space="preserve">Brain </w:t>
      </w:r>
      <w:r w:rsidRPr="00FB2DDC">
        <w:t xml:space="preserve">2017, </w:t>
      </w:r>
      <w:r w:rsidRPr="00FB2DDC">
        <w:rPr>
          <w:b/>
        </w:rPr>
        <w:t>140</w:t>
      </w:r>
      <w:r w:rsidRPr="00FB2DDC">
        <w:t>(6):1595-1610.</w:t>
      </w:r>
    </w:p>
    <w:p w14:paraId="5EDB17C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3.</w:t>
      </w:r>
      <w:r w:rsidRPr="00FB2DDC">
        <w:tab/>
        <w:t>Gennarino VA, Palmer EE, McDonell LM, Wang L, Adamski CJ, Koire A, See L, Chen C-A, Schaaf CP, Rosenfeld JA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 Mild PUM1 Mutation Is Associated with Adult-Onset Ataxia, whereas Haploinsufficiency Causes Developmental Delay and Seizures</w:t>
      </w:r>
      <w:r w:rsidRPr="00FB2DDC">
        <w:t xml:space="preserve">. </w:t>
      </w:r>
      <w:r w:rsidRPr="00FB2DDC">
        <w:rPr>
          <w:i/>
        </w:rPr>
        <w:t xml:space="preserve">Cell </w:t>
      </w:r>
      <w:r w:rsidRPr="00FB2DDC">
        <w:t xml:space="preserve">2018, </w:t>
      </w:r>
      <w:r w:rsidRPr="00FB2DDC">
        <w:rPr>
          <w:b/>
        </w:rPr>
        <w:t>172</w:t>
      </w:r>
      <w:r w:rsidRPr="00FB2DDC">
        <w:t>(5):924-936.e911.</w:t>
      </w:r>
    </w:p>
    <w:p w14:paraId="6160A504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4.</w:t>
      </w:r>
      <w:r w:rsidRPr="00FB2DDC">
        <w:tab/>
        <w:t xml:space="preserve">Labonne JD, Shen Y, Kong IK, Diamond MP, Layman LC, Kim HG: </w:t>
      </w:r>
      <w:r w:rsidRPr="00FB2DDC">
        <w:rPr>
          <w:b/>
        </w:rPr>
        <w:t>Comparative deletion mapping at 1p31.3-p32.2 implies NFIA responsible for intellectual disability coupled with macrocephaly and the presence of several other genes for syndromic intellectual disability</w:t>
      </w:r>
      <w:r w:rsidRPr="00FB2DDC">
        <w:t xml:space="preserve">. </w:t>
      </w:r>
      <w:r w:rsidRPr="00FB2DDC">
        <w:rPr>
          <w:i/>
        </w:rPr>
        <w:t xml:space="preserve">Molecular cytogenetics </w:t>
      </w:r>
      <w:r w:rsidRPr="00FB2DDC">
        <w:t xml:space="preserve">2016, </w:t>
      </w:r>
      <w:r w:rsidRPr="00FB2DDC">
        <w:rPr>
          <w:b/>
        </w:rPr>
        <w:t>9</w:t>
      </w:r>
      <w:r w:rsidRPr="00FB2DDC">
        <w:t>:24.</w:t>
      </w:r>
    </w:p>
    <w:p w14:paraId="5989135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5.</w:t>
      </w:r>
      <w:r w:rsidRPr="00FB2DDC">
        <w:tab/>
        <w:t>Willemsen MH, Vallès A, Kirkels LA, Mastebroek M, Olde Loohuis N, Kos A, Wissink-Lindhout WM, de Brouwer AP, Nillesen WM, Pfundt R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Chromosome 1p21.3 microdeletions comprising DPYD and MIR137 are associated with intellectual disability</w:t>
      </w:r>
      <w:r w:rsidRPr="00FB2DDC">
        <w:t xml:space="preserve">. </w:t>
      </w:r>
      <w:r w:rsidRPr="00FB2DDC">
        <w:rPr>
          <w:i/>
        </w:rPr>
        <w:t xml:space="preserve">Journal of medical genetics </w:t>
      </w:r>
      <w:r w:rsidRPr="00FB2DDC">
        <w:t xml:space="preserve">2011, </w:t>
      </w:r>
      <w:r w:rsidRPr="00FB2DDC">
        <w:rPr>
          <w:b/>
        </w:rPr>
        <w:t>48</w:t>
      </w:r>
      <w:r w:rsidRPr="00FB2DDC">
        <w:t>(12):810-818.</w:t>
      </w:r>
    </w:p>
    <w:p w14:paraId="2FBB6C0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6.</w:t>
      </w:r>
      <w:r w:rsidRPr="00FB2DDC">
        <w:tab/>
        <w:t>Klopocki E, Schulze H, Strauss G, Ott C-E, Hall J, Trotier F, Fleischhauer S, Greenhalgh L, Newbury-Ecob RA, Neumann LM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Complex inheritance pattern resembling autosomal recessive inheritance involving a microdeletion in thrombocytopenia-absent radius syndrome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2007, </w:t>
      </w:r>
      <w:r w:rsidRPr="00FB2DDC">
        <w:rPr>
          <w:b/>
        </w:rPr>
        <w:t>80</w:t>
      </w:r>
      <w:r w:rsidRPr="00FB2DDC">
        <w:t>(2):232-240.</w:t>
      </w:r>
    </w:p>
    <w:p w14:paraId="010A141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7.</w:t>
      </w:r>
      <w:r w:rsidRPr="00FB2DDC">
        <w:tab/>
        <w:t>Mefford HC, Sharp AJ, Baker C, Itsara A, Jiang Z, Buysse K, Huang S, Maloney VK, Crolla JA, Baralle D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Recurrent Rearrangements of Chromosome 1q21.1 and Variable Pediatric Phenotypes</w:t>
      </w:r>
      <w:r w:rsidRPr="00FB2DDC">
        <w:t xml:space="preserve">. </w:t>
      </w:r>
      <w:r w:rsidRPr="00FB2DDC">
        <w:rPr>
          <w:i/>
        </w:rPr>
        <w:t xml:space="preserve">New England Journal of Medicine </w:t>
      </w:r>
      <w:r w:rsidRPr="00FB2DDC">
        <w:t xml:space="preserve">2008, </w:t>
      </w:r>
      <w:r w:rsidRPr="00FB2DDC">
        <w:rPr>
          <w:b/>
        </w:rPr>
        <w:t>359</w:t>
      </w:r>
      <w:r w:rsidRPr="00FB2DDC">
        <w:t>(16):1685-1699.</w:t>
      </w:r>
    </w:p>
    <w:p w14:paraId="31CA05D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8.</w:t>
      </w:r>
      <w:r w:rsidRPr="00FB2DDC">
        <w:tab/>
        <w:t>Brunetti-Pierri N, Berg JS, Scaglia F, Belmont J, Bacino CA, Sahoo T, Lalani SR, Graham B, Lee B, Shinawi 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Recurrent reciprocal 1q21.1 deletions and duplications associated with microcephaly or macrocephaly and developmental and behavioral abnormalities</w:t>
      </w:r>
      <w:r w:rsidRPr="00FB2DDC">
        <w:t xml:space="preserve">. </w:t>
      </w:r>
      <w:r w:rsidRPr="00FB2DDC">
        <w:rPr>
          <w:i/>
        </w:rPr>
        <w:t xml:space="preserve">Nature genetics </w:t>
      </w:r>
      <w:r w:rsidRPr="00FB2DDC">
        <w:t xml:space="preserve">2008, </w:t>
      </w:r>
      <w:r w:rsidRPr="00FB2DDC">
        <w:rPr>
          <w:b/>
        </w:rPr>
        <w:t>40</w:t>
      </w:r>
      <w:r w:rsidRPr="00FB2DDC">
        <w:t>(12):1466-1471.</w:t>
      </w:r>
    </w:p>
    <w:p w14:paraId="1A9523E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9.</w:t>
      </w:r>
      <w:r w:rsidRPr="00FB2DDC">
        <w:tab/>
        <w:t xml:space="preserve">Rosenfeld JA, Traylor RN, Schaefer GB, McPherson EW, Ballif BC, Klopocki E, Mundlos S, Shaffer LG, Aylsworth AS, q21.1 Study G: </w:t>
      </w:r>
      <w:r w:rsidRPr="00FB2DDC">
        <w:rPr>
          <w:b/>
        </w:rPr>
        <w:t>Proximal microdeletions and microduplications of 1q21.1 contribute to variable abnormal phenotypes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2012, </w:t>
      </w:r>
      <w:r w:rsidRPr="00FB2DDC">
        <w:rPr>
          <w:b/>
        </w:rPr>
        <w:t>20</w:t>
      </w:r>
      <w:r w:rsidRPr="00FB2DDC">
        <w:t>(7):754-761.</w:t>
      </w:r>
    </w:p>
    <w:p w14:paraId="395DC90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10.</w:t>
      </w:r>
      <w:r w:rsidRPr="00FB2DDC">
        <w:tab/>
        <w:t xml:space="preserve">Pang H, Yu X, Kim YM, Wang X, Jinkins JK, Yin J, Li S, Gu H: </w:t>
      </w:r>
      <w:r w:rsidRPr="00FB2DDC">
        <w:rPr>
          <w:b/>
        </w:rPr>
        <w:t>Disorders Associated With Diverse, Recurrent Deletions and Duplications at 1q21.1</w:t>
      </w:r>
      <w:r w:rsidRPr="00FB2DDC">
        <w:t xml:space="preserve">. </w:t>
      </w:r>
      <w:r w:rsidRPr="00FB2DDC">
        <w:rPr>
          <w:i/>
        </w:rPr>
        <w:t xml:space="preserve">Frontiers in Genetics </w:t>
      </w:r>
      <w:r w:rsidRPr="00FB2DDC">
        <w:t xml:space="preserve">2020, </w:t>
      </w:r>
      <w:r w:rsidRPr="00FB2DDC">
        <w:rPr>
          <w:b/>
        </w:rPr>
        <w:t>11</w:t>
      </w:r>
      <w:r w:rsidRPr="00FB2DDC">
        <w:t>(577).</w:t>
      </w:r>
    </w:p>
    <w:p w14:paraId="60736C85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11.</w:t>
      </w:r>
      <w:r w:rsidRPr="00FB2DDC">
        <w:tab/>
        <w:t>Rosenfeld JA, Lacassie Y, El-Khechen D, Escobar LF, Reggin J, Heuer C, Chen E, Jenkins LS, Collins AT, Zinner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New cases and refinement of the critical region in the 1q41q42 microdeletion syndrome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2011, </w:t>
      </w:r>
      <w:r w:rsidRPr="00FB2DDC">
        <w:rPr>
          <w:b/>
        </w:rPr>
        <w:t>54</w:t>
      </w:r>
      <w:r w:rsidRPr="00FB2DDC">
        <w:t>(1):42-49.</w:t>
      </w:r>
    </w:p>
    <w:p w14:paraId="321D4EF8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12.</w:t>
      </w:r>
      <w:r w:rsidRPr="00FB2DDC">
        <w:tab/>
        <w:t>Ballif BC, Rosenfeld JA, Traylor R, Theisen A, Bader PI, Ladda RL, Sell SL, Steinraths M, Surti U, McGuire 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High-resolution array CGH defines critical regions and candidate genes for microcephaly, abnormalities of the corpus callosum, and seizure phenotypes in patients with microdeletions of 1q43q44</w:t>
      </w:r>
      <w:r w:rsidRPr="00FB2DDC">
        <w:t xml:space="preserve">. </w:t>
      </w:r>
      <w:r w:rsidRPr="00FB2DDC">
        <w:rPr>
          <w:i/>
        </w:rPr>
        <w:t xml:space="preserve">Human genetics </w:t>
      </w:r>
      <w:r w:rsidRPr="00FB2DDC">
        <w:t xml:space="preserve">2012, </w:t>
      </w:r>
      <w:r w:rsidRPr="00FB2DDC">
        <w:rPr>
          <w:b/>
        </w:rPr>
        <w:t>131</w:t>
      </w:r>
      <w:r w:rsidRPr="00FB2DDC">
        <w:t>(1):145-156.</w:t>
      </w:r>
    </w:p>
    <w:p w14:paraId="74B350E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13.</w:t>
      </w:r>
      <w:r w:rsidRPr="00FB2DDC">
        <w:tab/>
        <w:t>De Rocker N, Vergult S, Koolen D, Jacobs E, Hoischen A, Zeesman S, Bang B, Béna F, Bockaert N, Bongers EM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Refinement of the critical 2p25.3 deletion region: the role of MYT1L in intellectual disability and obesity</w:t>
      </w:r>
      <w:r w:rsidRPr="00FB2DDC">
        <w:t xml:space="preserve">. </w:t>
      </w:r>
      <w:r w:rsidRPr="00FB2DDC">
        <w:rPr>
          <w:i/>
        </w:rPr>
        <w:t xml:space="preserve">Genet Med </w:t>
      </w:r>
      <w:r w:rsidRPr="00FB2DDC">
        <w:t xml:space="preserve">2015, </w:t>
      </w:r>
      <w:r w:rsidRPr="00FB2DDC">
        <w:rPr>
          <w:b/>
        </w:rPr>
        <w:t>17</w:t>
      </w:r>
      <w:r w:rsidRPr="00FB2DDC">
        <w:t>(6):460-466.</w:t>
      </w:r>
    </w:p>
    <w:p w14:paraId="7D4BC70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14.</w:t>
      </w:r>
      <w:r w:rsidRPr="00FB2DDC">
        <w:tab/>
        <w:t>Lowther C, Speevak M, Armour CM, Goh ES, Graham GE, Li C, Zeesman S, Nowaczyk MJM, Schultz L-A, Morra 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Molecular characterization of NRXN1 deletions from 19,263 clinical microarray cases identifies exons important for neurodevelopmental disease expression</w:t>
      </w:r>
      <w:r w:rsidRPr="00FB2DDC">
        <w:t xml:space="preserve">. </w:t>
      </w:r>
      <w:r w:rsidRPr="00FB2DDC">
        <w:rPr>
          <w:i/>
        </w:rPr>
        <w:t xml:space="preserve">Genetics in Medicine </w:t>
      </w:r>
      <w:r w:rsidRPr="00FB2DDC">
        <w:t xml:space="preserve">2017, </w:t>
      </w:r>
      <w:r w:rsidRPr="00FB2DDC">
        <w:rPr>
          <w:b/>
        </w:rPr>
        <w:t>19</w:t>
      </w:r>
      <w:r w:rsidRPr="00FB2DDC">
        <w:t>(1):53-61.</w:t>
      </w:r>
    </w:p>
    <w:p w14:paraId="3FB16C2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15.</w:t>
      </w:r>
      <w:r w:rsidRPr="00FB2DDC">
        <w:tab/>
        <w:t xml:space="preserve">Hancarova M, Vejvalkova S, Trkova M, Drabova J, Dleskova A, Vlckova M, Sedlacek Z: </w:t>
      </w:r>
      <w:r w:rsidRPr="00FB2DDC">
        <w:rPr>
          <w:b/>
        </w:rPr>
        <w:t>Identification of a patient with intellectual disability and de novo 3.7Mb deletion supports the existence of a novel microdeletion syndrome in 2p14–p15</w:t>
      </w:r>
      <w:r w:rsidRPr="00FB2DDC">
        <w:t xml:space="preserve">. </w:t>
      </w:r>
      <w:r w:rsidRPr="00FB2DDC">
        <w:rPr>
          <w:i/>
        </w:rPr>
        <w:t xml:space="preserve">Gene </w:t>
      </w:r>
      <w:r w:rsidRPr="00FB2DDC">
        <w:t xml:space="preserve">2013, </w:t>
      </w:r>
      <w:r w:rsidRPr="00FB2DDC">
        <w:rPr>
          <w:b/>
        </w:rPr>
        <w:t>516</w:t>
      </w:r>
      <w:r w:rsidRPr="00FB2DDC">
        <w:t>(1):158-161.</w:t>
      </w:r>
    </w:p>
    <w:p w14:paraId="5BB2370B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16.</w:t>
      </w:r>
      <w:r w:rsidRPr="00FB2DDC">
        <w:tab/>
        <w:t xml:space="preserve">Writzl K, Lovrecić L, Peterlin B: </w:t>
      </w:r>
      <w:r w:rsidRPr="00FB2DDC">
        <w:rPr>
          <w:b/>
        </w:rPr>
        <w:t>Interstitial deletion 2p11.2-p12: further delineation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2009, </w:t>
      </w:r>
      <w:r w:rsidRPr="00FB2DDC">
        <w:rPr>
          <w:b/>
        </w:rPr>
        <w:t>149a</w:t>
      </w:r>
      <w:r w:rsidRPr="00FB2DDC">
        <w:t>(10):2324-2326.</w:t>
      </w:r>
    </w:p>
    <w:p w14:paraId="6C391418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lastRenderedPageBreak/>
        <w:t>17.</w:t>
      </w:r>
      <w:r w:rsidRPr="00FB2DDC">
        <w:tab/>
        <w:t>Barber JC, Thomas NS, Collinson MN, Dennis NR, Liehr T, Weise A, Belitz B, Pfeiffer L, Kirchhoff M, Krag-Olsen B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Segmental haplosufficiency: transmitted deletions of 2p12 include a pancreatic regeneration gene cluster and have no apparent phenotypic consequences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2005, </w:t>
      </w:r>
      <w:r w:rsidRPr="00FB2DDC">
        <w:rPr>
          <w:b/>
        </w:rPr>
        <w:t>13</w:t>
      </w:r>
      <w:r w:rsidRPr="00FB2DDC">
        <w:t>(3):283-291.</w:t>
      </w:r>
    </w:p>
    <w:p w14:paraId="750B3D0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18.</w:t>
      </w:r>
      <w:r w:rsidRPr="00FB2DDC">
        <w:tab/>
        <w:t xml:space="preserve">Riley KN, Catalano LM, Bernat JA, Adams SD, Martin DM, Lalani SR, Patel A, Burnside RD, Innis JW, Rudd MK: </w:t>
      </w:r>
      <w:r w:rsidRPr="00FB2DDC">
        <w:rPr>
          <w:b/>
        </w:rPr>
        <w:t>Recurrent deletions and duplications of chromosome 2q11.2 and 2q13 are associated with variable outcomes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2015, </w:t>
      </w:r>
      <w:r w:rsidRPr="00FB2DDC">
        <w:rPr>
          <w:b/>
        </w:rPr>
        <w:t>167a</w:t>
      </w:r>
      <w:r w:rsidRPr="00FB2DDC">
        <w:t>(11):2664-2673.</w:t>
      </w:r>
    </w:p>
    <w:p w14:paraId="6D8C081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19.</w:t>
      </w:r>
      <w:r w:rsidRPr="00FB2DDC">
        <w:tab/>
        <w:t>Wolfe K, McQuillin A, Alesi V, Boudry Labis E, Cutajar P, Dallapiccola B, Dentici ML, Dieux-Coeslier A, Duban-Bedu B, Duelund Hjortshøj T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Delineating the psychiatric and behavioral phenotype of recurrent 2q13 deletions and duplications</w:t>
      </w:r>
      <w:r w:rsidRPr="00FB2DDC">
        <w:t xml:space="preserve">. </w:t>
      </w:r>
      <w:r w:rsidRPr="00FB2DDC">
        <w:rPr>
          <w:i/>
        </w:rPr>
        <w:t xml:space="preserve">American Journal of Medical Genetics Part B: Neuropsychiatric Genetics </w:t>
      </w:r>
      <w:r w:rsidRPr="00FB2DDC">
        <w:t xml:space="preserve">2018, </w:t>
      </w:r>
      <w:r w:rsidRPr="00FB2DDC">
        <w:rPr>
          <w:b/>
        </w:rPr>
        <w:t>177</w:t>
      </w:r>
      <w:r w:rsidRPr="00FB2DDC">
        <w:t>(4):397-405.</w:t>
      </w:r>
    </w:p>
    <w:p w14:paraId="7E20885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20.</w:t>
      </w:r>
      <w:r w:rsidRPr="00FB2DDC">
        <w:tab/>
        <w:t>Ishihara N, Yamada K, Yamada Y, Miura K, Kato J, Kuwabara N, Hara Y, Kobayashi Y, Hoshino K, Nomura Y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Clinical and molecular analysis of Mowat-Wilson syndrome associated with ZFHX1B mutations and deletions at 2q22-q24.1</w:t>
      </w:r>
      <w:r w:rsidRPr="00FB2DDC">
        <w:t xml:space="preserve">. </w:t>
      </w:r>
      <w:r w:rsidRPr="00FB2DDC">
        <w:rPr>
          <w:i/>
        </w:rPr>
        <w:t xml:space="preserve">Journal of medical genetics </w:t>
      </w:r>
      <w:r w:rsidRPr="00FB2DDC">
        <w:t xml:space="preserve">2004, </w:t>
      </w:r>
      <w:r w:rsidRPr="00FB2DDC">
        <w:rPr>
          <w:b/>
        </w:rPr>
        <w:t>41</w:t>
      </w:r>
      <w:r w:rsidRPr="00FB2DDC">
        <w:t>(5):387-393.</w:t>
      </w:r>
    </w:p>
    <w:p w14:paraId="645A5D2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21.</w:t>
      </w:r>
      <w:r w:rsidRPr="00FB2DDC">
        <w:tab/>
        <w:t>Ivanovski I, Djuric O, Caraffi SG, Santodirocco D, Pollazzon M, Rosato S, Cordelli DM, Abdalla E, Accorsi P, Adam MP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Phenotype and genotype of 87 patients with Mowat-Wilson syndrome and recommendations for care</w:t>
      </w:r>
      <w:r w:rsidRPr="00FB2DDC">
        <w:t xml:space="preserve">. </w:t>
      </w:r>
      <w:r w:rsidRPr="00FB2DDC">
        <w:rPr>
          <w:i/>
        </w:rPr>
        <w:t xml:space="preserve">Genet Med </w:t>
      </w:r>
      <w:r w:rsidRPr="00FB2DDC">
        <w:t xml:space="preserve">2018, </w:t>
      </w:r>
      <w:r w:rsidRPr="00FB2DDC">
        <w:rPr>
          <w:b/>
        </w:rPr>
        <w:t>20</w:t>
      </w:r>
      <w:r w:rsidRPr="00FB2DDC">
        <w:t>(9):965-975.</w:t>
      </w:r>
    </w:p>
    <w:p w14:paraId="3F9A804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22.</w:t>
      </w:r>
      <w:r w:rsidRPr="00FB2DDC">
        <w:tab/>
        <w:t>Talkowski ME, Mullegama SV, Rosenfeld JA, van Bon BWM, Shen Y, Repnikova EA, Gastier-Foster J, Thrush DL, Kathiresan S, Ruderfer DM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Assessment of 2q23.1 microdeletion syndrome implicates MBD5 as a single causal locus of intellectual disability, epilepsy, and autism spectrum disorder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2011, </w:t>
      </w:r>
      <w:r w:rsidRPr="00FB2DDC">
        <w:rPr>
          <w:b/>
        </w:rPr>
        <w:t>89</w:t>
      </w:r>
      <w:r w:rsidRPr="00FB2DDC">
        <w:t>(4):551-563.</w:t>
      </w:r>
    </w:p>
    <w:p w14:paraId="35D1C7C8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23.</w:t>
      </w:r>
      <w:r w:rsidRPr="00FB2DDC">
        <w:tab/>
        <w:t>Theisen A, Rosenfeld JA, Shane K, McBride KL, Atkin JF, Gaba C, Hoo J, Kurczynski TW, Schnur RE, Coffey LB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Refinement of the Region for Split Hand/Foot Malformation 5 on 2q31.1</w:t>
      </w:r>
      <w:r w:rsidRPr="00FB2DDC">
        <w:t xml:space="preserve">. </w:t>
      </w:r>
      <w:r w:rsidRPr="00FB2DDC">
        <w:rPr>
          <w:i/>
        </w:rPr>
        <w:t xml:space="preserve">Molecular Syndromology </w:t>
      </w:r>
      <w:r w:rsidRPr="00FB2DDC">
        <w:t xml:space="preserve">2010, </w:t>
      </w:r>
      <w:r w:rsidRPr="00FB2DDC">
        <w:rPr>
          <w:b/>
        </w:rPr>
        <w:t>1</w:t>
      </w:r>
      <w:r w:rsidRPr="00FB2DDC">
        <w:t>(5):262-271.</w:t>
      </w:r>
    </w:p>
    <w:p w14:paraId="2FA61A5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24.</w:t>
      </w:r>
      <w:r w:rsidRPr="00FB2DDC">
        <w:tab/>
        <w:t xml:space="preserve">Ferreira SI, Matoso E, Venâncio M, Saraiva J, Melo JB, Carreira IM: </w:t>
      </w:r>
      <w:r w:rsidRPr="00FB2DDC">
        <w:rPr>
          <w:b/>
        </w:rPr>
        <w:t>Critical region in 2q31.2q32.3 deletion syndrome: Report of two phenotypically distinct patients, one with an additional deletion in Alagille syndrome region</w:t>
      </w:r>
      <w:r w:rsidRPr="00FB2DDC">
        <w:t xml:space="preserve">. </w:t>
      </w:r>
      <w:r w:rsidRPr="00FB2DDC">
        <w:rPr>
          <w:i/>
        </w:rPr>
        <w:t xml:space="preserve">Molecular cytogenetics </w:t>
      </w:r>
      <w:r w:rsidRPr="00FB2DDC">
        <w:t xml:space="preserve">2012, </w:t>
      </w:r>
      <w:r w:rsidRPr="00FB2DDC">
        <w:rPr>
          <w:b/>
        </w:rPr>
        <w:t>5</w:t>
      </w:r>
      <w:r w:rsidRPr="00FB2DDC">
        <w:t>(1):25-25.</w:t>
      </w:r>
    </w:p>
    <w:p w14:paraId="2644CD0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25.</w:t>
      </w:r>
      <w:r w:rsidRPr="00FB2DDC">
        <w:tab/>
        <w:t xml:space="preserve">Zarate YA, Fish JL: </w:t>
      </w:r>
      <w:r w:rsidRPr="00FB2DDC">
        <w:rPr>
          <w:b/>
        </w:rPr>
        <w:t>SATB2-associated syndrome: Mechanisms, phenotype, and practical recommendations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2017, </w:t>
      </w:r>
      <w:r w:rsidRPr="00FB2DDC">
        <w:rPr>
          <w:b/>
        </w:rPr>
        <w:t>173</w:t>
      </w:r>
      <w:r w:rsidRPr="00FB2DDC">
        <w:t>(2):327-337.</w:t>
      </w:r>
    </w:p>
    <w:p w14:paraId="265A4377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26.</w:t>
      </w:r>
      <w:r w:rsidRPr="00FB2DDC">
        <w:tab/>
        <w:t xml:space="preserve">Barroso E, Berges-Soria J, Benito-Sanz S, Rivera-Pedroza CI, Ballesta-Martínez MJ, López-González V, Guillen-Navarro E, Heath KE: </w:t>
      </w:r>
      <w:r w:rsidRPr="00FB2DDC">
        <w:rPr>
          <w:b/>
        </w:rPr>
        <w:t>Identification of the fourth duplication of upstream IHH regulatory elements, in a family with craniosynostosis Philadelphia type, helps to define the phenotypic characterization of these regulatory elements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2015, </w:t>
      </w:r>
      <w:r w:rsidRPr="00FB2DDC">
        <w:rPr>
          <w:b/>
        </w:rPr>
        <w:t>167a</w:t>
      </w:r>
      <w:r w:rsidRPr="00FB2DDC">
        <w:t>(4):902-906.</w:t>
      </w:r>
    </w:p>
    <w:p w14:paraId="423E11C7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27.</w:t>
      </w:r>
      <w:r w:rsidRPr="00FB2DDC">
        <w:tab/>
        <w:t xml:space="preserve">Le TN, Williams SR, Alaimo JT, Elsea SH: </w:t>
      </w:r>
      <w:r w:rsidRPr="00FB2DDC">
        <w:rPr>
          <w:b/>
        </w:rPr>
        <w:t>Genotype and phenotype correlation in 103 individuals with 2q37 deletion syndrome reveals incomplete penetrance and supports HDAC4 as the primary genetic contributor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2019, </w:t>
      </w:r>
      <w:r w:rsidRPr="00FB2DDC">
        <w:rPr>
          <w:b/>
        </w:rPr>
        <w:t>179</w:t>
      </w:r>
      <w:r w:rsidRPr="00FB2DDC">
        <w:t>(5):782-791.</w:t>
      </w:r>
    </w:p>
    <w:p w14:paraId="06CAAF6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28.</w:t>
      </w:r>
      <w:r w:rsidRPr="00FB2DDC">
        <w:tab/>
        <w:t>Eto K, Sakai N, Shimada S, Shioda M, Ishigaki K, Hamada Y, Shinpo M, Azuma J, Tominaga K, Shimojima K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Microdeletions of 3p21.31 characterized by developmental delay, distinctive features, elevated serum creatine kinase levels, and white matter involvement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2013, </w:t>
      </w:r>
      <w:r w:rsidRPr="00FB2DDC">
        <w:rPr>
          <w:b/>
        </w:rPr>
        <w:t>161a</w:t>
      </w:r>
      <w:r w:rsidRPr="00FB2DDC">
        <w:t>(12):3049-3056.</w:t>
      </w:r>
    </w:p>
    <w:p w14:paraId="4B4E6D5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29.</w:t>
      </w:r>
      <w:r w:rsidRPr="00FB2DDC">
        <w:tab/>
        <w:t xml:space="preserve">Lovrecic L, Bertok S, Žerjav Tanšek M: </w:t>
      </w:r>
      <w:r w:rsidRPr="00FB2DDC">
        <w:rPr>
          <w:b/>
        </w:rPr>
        <w:t>A New Case of an Extremely Rare 3p21.31 Interstitial Deletion</w:t>
      </w:r>
      <w:r w:rsidRPr="00FB2DDC">
        <w:t xml:space="preserve">. </w:t>
      </w:r>
      <w:r w:rsidRPr="00FB2DDC">
        <w:rPr>
          <w:i/>
        </w:rPr>
        <w:t xml:space="preserve">Molecular syndromology </w:t>
      </w:r>
      <w:r w:rsidRPr="00FB2DDC">
        <w:t xml:space="preserve">2016, </w:t>
      </w:r>
      <w:r w:rsidRPr="00FB2DDC">
        <w:rPr>
          <w:b/>
        </w:rPr>
        <w:t>7</w:t>
      </w:r>
      <w:r w:rsidRPr="00FB2DDC">
        <w:t>(2):93-98.</w:t>
      </w:r>
    </w:p>
    <w:p w14:paraId="447E671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30.</w:t>
      </w:r>
      <w:r w:rsidRPr="00FB2DDC">
        <w:tab/>
        <w:t xml:space="preserve">Hervé B, Fauvert D, Dard R, Roume J, Cognard S, Goidin D, Lozach F, Molina-Gomes D, Vialard F: </w:t>
      </w:r>
      <w:r w:rsidRPr="00FB2DDC">
        <w:rPr>
          <w:b/>
        </w:rPr>
        <w:t>The emerging microduplication 3q13.31: Expanding the genotype-phenotype correlations of the reciprocal microdeletion 3q13.31 syndrome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2016, </w:t>
      </w:r>
      <w:r w:rsidRPr="00FB2DDC">
        <w:rPr>
          <w:b/>
        </w:rPr>
        <w:t>59</w:t>
      </w:r>
      <w:r w:rsidRPr="00FB2DDC">
        <w:t>(9):463-469.</w:t>
      </w:r>
    </w:p>
    <w:p w14:paraId="7A1ECBB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31.</w:t>
      </w:r>
      <w:r w:rsidRPr="00FB2DDC">
        <w:tab/>
        <w:t xml:space="preserve">Ponzi E, Asaro A, Orteschi D, Genuardi M, Zollino M, Gurrieri F: </w:t>
      </w:r>
      <w:r w:rsidRPr="00FB2DDC">
        <w:rPr>
          <w:b/>
        </w:rPr>
        <w:t>Variable expressivity of a familial 1.9 Mb microdeletion in 3q28 leading to haploinsufficiency of TP63: Refinement of the critical region for a new microdeletion phenotype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2015, </w:t>
      </w:r>
      <w:r w:rsidRPr="00FB2DDC">
        <w:rPr>
          <w:b/>
        </w:rPr>
        <w:t>58</w:t>
      </w:r>
      <w:r w:rsidRPr="00FB2DDC">
        <w:t>(8):400-405.</w:t>
      </w:r>
    </w:p>
    <w:p w14:paraId="26BDD54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32.</w:t>
      </w:r>
      <w:r w:rsidRPr="00FB2DDC">
        <w:tab/>
        <w:t xml:space="preserve">Harada N, Nagai T, Shimokawa O, Niikawa N, Matsumoto N: </w:t>
      </w:r>
      <w:r w:rsidRPr="00FB2DDC">
        <w:rPr>
          <w:b/>
        </w:rPr>
        <w:t>A 4q21-q22 deletion in a girl with severe growth retardation</w:t>
      </w:r>
      <w:r w:rsidRPr="00FB2DDC">
        <w:t xml:space="preserve">. </w:t>
      </w:r>
      <w:r w:rsidRPr="00FB2DDC">
        <w:rPr>
          <w:i/>
        </w:rPr>
        <w:t xml:space="preserve">Clin Genet </w:t>
      </w:r>
      <w:r w:rsidRPr="00FB2DDC">
        <w:t xml:space="preserve">2002, </w:t>
      </w:r>
      <w:r w:rsidRPr="00FB2DDC">
        <w:rPr>
          <w:b/>
        </w:rPr>
        <w:t>61</w:t>
      </w:r>
      <w:r w:rsidRPr="00FB2DDC">
        <w:t>(3):226-228.</w:t>
      </w:r>
    </w:p>
    <w:p w14:paraId="65FF361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33.</w:t>
      </w:r>
      <w:r w:rsidRPr="00FB2DDC">
        <w:tab/>
        <w:t xml:space="preserve">Hu X, Chen X, Wu B, Soler IM, Chen S, Shen Y: </w:t>
      </w:r>
      <w:r w:rsidRPr="00FB2DDC">
        <w:rPr>
          <w:b/>
        </w:rPr>
        <w:t>Further defining the critical genes for the 4q21 microdeletion disorder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2017, </w:t>
      </w:r>
      <w:r w:rsidRPr="00FB2DDC">
        <w:rPr>
          <w:b/>
        </w:rPr>
        <w:t>173</w:t>
      </w:r>
      <w:r w:rsidRPr="00FB2DDC">
        <w:t>(1):120-125.</w:t>
      </w:r>
    </w:p>
    <w:p w14:paraId="41397D0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34.</w:t>
      </w:r>
      <w:r w:rsidRPr="00FB2DDC">
        <w:tab/>
        <w:t>Snijders Blok C, Corsten-Janssen N, FitzPatrick DR, Romano C, Fichera M, Vitello GA, Willemsen MH, Schoots J, Pfundt R, van Ravenswaaij-Arts CM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 xml:space="preserve">Definition of 5q11.2 microdeletion syndrome reveals overlap with </w:t>
      </w:r>
      <w:r w:rsidRPr="00FB2DDC">
        <w:rPr>
          <w:b/>
        </w:rPr>
        <w:lastRenderedPageBreak/>
        <w:t>CHARGE syndrome and 22q11 deletion syndrome phenotypes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2014, </w:t>
      </w:r>
      <w:r w:rsidRPr="00FB2DDC">
        <w:rPr>
          <w:b/>
        </w:rPr>
        <w:t>164a</w:t>
      </w:r>
      <w:r w:rsidRPr="00FB2DDC">
        <w:t>(11):2843-2848.</w:t>
      </w:r>
    </w:p>
    <w:p w14:paraId="2B014B9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35.</w:t>
      </w:r>
      <w:r w:rsidRPr="00FB2DDC">
        <w:tab/>
        <w:t>Cellamare A, Coccaro N, Nuzzi MC, Casieri P, Tampoia M, Maggiolini FA, Gentile M, Ficarella R, Ponzi E, Conserva MR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Cytogenetic and Array-CGH Characterization of a Simple Case of Reciprocal t(3;10) Translocation Reveals a Hidden Deletion at 5q12</w:t>
      </w:r>
      <w:r w:rsidRPr="00FB2DDC">
        <w:t xml:space="preserve">. </w:t>
      </w:r>
      <w:r w:rsidRPr="00FB2DDC">
        <w:rPr>
          <w:i/>
        </w:rPr>
        <w:t xml:space="preserve">Genes </w:t>
      </w:r>
      <w:r w:rsidRPr="00FB2DDC">
        <w:t xml:space="preserve">2021, </w:t>
      </w:r>
      <w:r w:rsidRPr="00FB2DDC">
        <w:rPr>
          <w:b/>
        </w:rPr>
        <w:t>12</w:t>
      </w:r>
      <w:r w:rsidRPr="00FB2DDC">
        <w:t>(6).</w:t>
      </w:r>
    </w:p>
    <w:p w14:paraId="743CEC93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36.</w:t>
      </w:r>
      <w:r w:rsidRPr="00FB2DDC">
        <w:tab/>
        <w:t>Hotz A, Hellenbroich Y, Sperner J, Linder-Lucht M, Tacke U, Walter C, Caliebe A, Nagel I, Saunders DE, Wolff G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Microdeletion 5q14.3 and anomalies of brain development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2013, </w:t>
      </w:r>
      <w:r w:rsidRPr="00FB2DDC">
        <w:rPr>
          <w:b/>
        </w:rPr>
        <w:t>161a</w:t>
      </w:r>
      <w:r w:rsidRPr="00FB2DDC">
        <w:t>(9):2124-2133.</w:t>
      </w:r>
    </w:p>
    <w:p w14:paraId="25DF056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37.</w:t>
      </w:r>
      <w:r w:rsidRPr="00FB2DDC">
        <w:tab/>
        <w:t xml:space="preserve">Brown N, Burgess T, Forbes R, McGillivray G, Kornberg A, Mandelstam S, Stark Z: </w:t>
      </w:r>
      <w:r w:rsidRPr="00FB2DDC">
        <w:rPr>
          <w:b/>
        </w:rPr>
        <w:t>5q31.3 Microdeletion syndrome: clinical and molecular characterization of two further cases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2013, </w:t>
      </w:r>
      <w:r w:rsidRPr="00FB2DDC">
        <w:rPr>
          <w:b/>
        </w:rPr>
        <w:t>161a</w:t>
      </w:r>
      <w:r w:rsidRPr="00FB2DDC">
        <w:t>(10):2604-2608.</w:t>
      </w:r>
    </w:p>
    <w:p w14:paraId="00C9DC2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38.</w:t>
      </w:r>
      <w:r w:rsidRPr="00FB2DDC">
        <w:tab/>
        <w:t xml:space="preserve">Linhares ND, Svartman M, Rodrigues TC, Rosenberg C, Valadares ER: </w:t>
      </w:r>
      <w:r w:rsidRPr="00FB2DDC">
        <w:rPr>
          <w:b/>
        </w:rPr>
        <w:t>Subtelomeric 6p25 deletion/duplication: Report of a patient with new clinical findings and genotype–phenotype correlations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2015, </w:t>
      </w:r>
      <w:r w:rsidRPr="00FB2DDC">
        <w:rPr>
          <w:b/>
        </w:rPr>
        <w:t>58</w:t>
      </w:r>
      <w:r w:rsidRPr="00FB2DDC">
        <w:t>(5):310-318.</w:t>
      </w:r>
    </w:p>
    <w:p w14:paraId="15DD91D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39.</w:t>
      </w:r>
      <w:r w:rsidRPr="00FB2DDC">
        <w:tab/>
        <w:t>Kent OA, Saha M, Coyaud E, Burston HE, Law N, Dadson K, Chen S, Laurent EM, St-Germain J, Sun RX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Haploinsufficiency of RREB1 causes a Noonan-like RASopathy via epigenetic reprogramming of RAS-MAPK pathway genes</w:t>
      </w:r>
      <w:r w:rsidRPr="00FB2DDC">
        <w:t xml:space="preserve">. </w:t>
      </w:r>
      <w:r w:rsidRPr="00FB2DDC">
        <w:rPr>
          <w:i/>
        </w:rPr>
        <w:t xml:space="preserve">Nature communications </w:t>
      </w:r>
      <w:r w:rsidRPr="00FB2DDC">
        <w:t xml:space="preserve">2020, </w:t>
      </w:r>
      <w:r w:rsidRPr="00FB2DDC">
        <w:rPr>
          <w:b/>
        </w:rPr>
        <w:t>11</w:t>
      </w:r>
      <w:r w:rsidRPr="00FB2DDC">
        <w:t>(1):4673.</w:t>
      </w:r>
    </w:p>
    <w:p w14:paraId="21DF36B3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40.</w:t>
      </w:r>
      <w:r w:rsidRPr="00FB2DDC">
        <w:tab/>
        <w:t xml:space="preserve">Engwerda A, Frentz B, den Ouden AL, Flapper BCT, Swertz MA, Gerkes EH, Plantinga M, Dijkhuizen T, van Ravenswaaij-Arts CMA: </w:t>
      </w:r>
      <w:r w:rsidRPr="00FB2DDC">
        <w:rPr>
          <w:b/>
        </w:rPr>
        <w:t>The phenotypic spectrum of proximal 6q deletions based on a large cohort derived from social media and literature reports</w:t>
      </w:r>
      <w:r w:rsidRPr="00FB2DDC">
        <w:t xml:space="preserve">. </w:t>
      </w:r>
      <w:r w:rsidRPr="00FB2DDC">
        <w:rPr>
          <w:i/>
        </w:rPr>
        <w:t xml:space="preserve">European Journal of Human Genetics </w:t>
      </w:r>
      <w:r w:rsidRPr="00FB2DDC">
        <w:t xml:space="preserve">2018, </w:t>
      </w:r>
      <w:r w:rsidRPr="00FB2DDC">
        <w:rPr>
          <w:b/>
        </w:rPr>
        <w:t>26</w:t>
      </w:r>
      <w:r w:rsidRPr="00FB2DDC">
        <w:t>(10):1478-1489.</w:t>
      </w:r>
    </w:p>
    <w:p w14:paraId="7F9EA8A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41.</w:t>
      </w:r>
      <w:r w:rsidRPr="00FB2DDC">
        <w:tab/>
        <w:t>Thienpont B, Zhang L, Postma AV, Breckpot J, Tranchevent L-C, Van Loo P, Møllgård K, Tommerup N, Bache I, Tümer Z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Haploinsufficiency of TAB2 causes congenital heart defects in humans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2010, </w:t>
      </w:r>
      <w:r w:rsidRPr="00FB2DDC">
        <w:rPr>
          <w:b/>
        </w:rPr>
        <w:t>86</w:t>
      </w:r>
      <w:r w:rsidRPr="00FB2DDC">
        <w:t>(6):839-849.</w:t>
      </w:r>
    </w:p>
    <w:p w14:paraId="2C11512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42.</w:t>
      </w:r>
      <w:r w:rsidRPr="00FB2DDC">
        <w:tab/>
        <w:t xml:space="preserve">Santen GW, Clayton-Smith J: </w:t>
      </w:r>
      <w:r w:rsidRPr="00FB2DDC">
        <w:rPr>
          <w:b/>
        </w:rPr>
        <w:t>The ARID1B phenotype: what we have learned so far</w:t>
      </w:r>
      <w:r w:rsidRPr="00FB2DDC">
        <w:t xml:space="preserve">. </w:t>
      </w:r>
      <w:r w:rsidRPr="00FB2DDC">
        <w:rPr>
          <w:i/>
        </w:rPr>
        <w:t xml:space="preserve">American journal of medical genetics Part C, Seminars in medical genetics </w:t>
      </w:r>
      <w:r w:rsidRPr="00FB2DDC">
        <w:t xml:space="preserve">2014, </w:t>
      </w:r>
      <w:r w:rsidRPr="00FB2DDC">
        <w:rPr>
          <w:b/>
        </w:rPr>
        <w:t>166c</w:t>
      </w:r>
      <w:r w:rsidRPr="00FB2DDC">
        <w:t>(3):276-289.</w:t>
      </w:r>
    </w:p>
    <w:p w14:paraId="0656C18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43.</w:t>
      </w:r>
      <w:r w:rsidRPr="00FB2DDC">
        <w:tab/>
        <w:t xml:space="preserve">Caselli R, Ballarati L, Vignoli A, Peron A, Recalcati MP, Catusi I, Larizza L, Giardino D: </w:t>
      </w:r>
      <w:r w:rsidRPr="00FB2DDC">
        <w:rPr>
          <w:b/>
        </w:rPr>
        <w:t>7p22.1 microduplication syndrome: Clinical and molecular characterization of an adult case and review of the literature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2015, </w:t>
      </w:r>
      <w:r w:rsidRPr="00FB2DDC">
        <w:rPr>
          <w:b/>
        </w:rPr>
        <w:t>58</w:t>
      </w:r>
      <w:r w:rsidRPr="00FB2DDC">
        <w:t>(11):578-583.</w:t>
      </w:r>
    </w:p>
    <w:p w14:paraId="7E93E63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44.</w:t>
      </w:r>
      <w:r w:rsidRPr="00FB2DDC">
        <w:tab/>
        <w:t>Shimojima K, Narai S, Togawa M, Doumoto T, Sangu N, Vanakker OM, de Paepe A, Edwards M, Whitehall J, Brescianini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7p22.1 microdeletions involving ACTB associated with developmental delay, short stature, and microcephaly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2016, </w:t>
      </w:r>
      <w:r w:rsidRPr="00FB2DDC">
        <w:rPr>
          <w:b/>
        </w:rPr>
        <w:t>59</w:t>
      </w:r>
      <w:r w:rsidRPr="00FB2DDC">
        <w:t>(10):502-506.</w:t>
      </w:r>
    </w:p>
    <w:p w14:paraId="243B67F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45.</w:t>
      </w:r>
      <w:r w:rsidRPr="00FB2DDC">
        <w:tab/>
        <w:t>Ramocki MB, Bartnik M, Szafranski P, Kołodziejska KE, Xia Z, Bravo J, Miller GS, Rodriguez DL, Williams CA, Bader PI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Recurrent distal 7q11.23 deletion including HIP1 and YWHAG identified in patients with intellectual disabilities, epilepsy, and neurobehavioral problems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2010, </w:t>
      </w:r>
      <w:r w:rsidRPr="00FB2DDC">
        <w:rPr>
          <w:b/>
        </w:rPr>
        <w:t>87</w:t>
      </w:r>
      <w:r w:rsidRPr="00FB2DDC">
        <w:t>(6):857-865.</w:t>
      </w:r>
    </w:p>
    <w:p w14:paraId="0ECE81C3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46.</w:t>
      </w:r>
      <w:r w:rsidRPr="00FB2DDC">
        <w:tab/>
        <w:t xml:space="preserve">Porter MA, Dobson-Stone C, Kwok JBJ, Schofield PR, Beckett W, Tassabehji M: </w:t>
      </w:r>
      <w:r w:rsidRPr="00FB2DDC">
        <w:rPr>
          <w:b/>
        </w:rPr>
        <w:t>A Role for Transcription Factor GTF2IRD2 in Executive Function in Williams-Beuren Syndrome</w:t>
      </w:r>
      <w:r w:rsidRPr="00FB2DDC">
        <w:t xml:space="preserve">. </w:t>
      </w:r>
      <w:r w:rsidRPr="00FB2DDC">
        <w:rPr>
          <w:i/>
        </w:rPr>
        <w:t xml:space="preserve">PLOS ONE </w:t>
      </w:r>
      <w:r w:rsidRPr="00FB2DDC">
        <w:t xml:space="preserve">2012, </w:t>
      </w:r>
      <w:r w:rsidRPr="00FB2DDC">
        <w:rPr>
          <w:b/>
        </w:rPr>
        <w:t>7</w:t>
      </w:r>
      <w:r w:rsidRPr="00FB2DDC">
        <w:t>(10):e47457.</w:t>
      </w:r>
    </w:p>
    <w:p w14:paraId="64657E3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47.</w:t>
      </w:r>
      <w:r w:rsidRPr="00FB2DDC">
        <w:tab/>
        <w:t xml:space="preserve">Rasmussen MB, Kreiborg S, Jensen P, Bak M, Mang Y, Lodahl M, Budtz-Jørgensen E, Tommerup N, Tranebjærg L, Rendtorff ND: </w:t>
      </w:r>
      <w:r w:rsidRPr="00FB2DDC">
        <w:rPr>
          <w:b/>
        </w:rPr>
        <w:t>Phenotypic subregions within the split-hand/foot malformation 1 locus</w:t>
      </w:r>
      <w:r w:rsidRPr="00FB2DDC">
        <w:t xml:space="preserve">. </w:t>
      </w:r>
      <w:r w:rsidRPr="00FB2DDC">
        <w:rPr>
          <w:i/>
        </w:rPr>
        <w:t xml:space="preserve">Human genetics </w:t>
      </w:r>
      <w:r w:rsidRPr="00FB2DDC">
        <w:t xml:space="preserve">2016, </w:t>
      </w:r>
      <w:r w:rsidRPr="00FB2DDC">
        <w:rPr>
          <w:b/>
        </w:rPr>
        <w:t>135</w:t>
      </w:r>
      <w:r w:rsidRPr="00FB2DDC">
        <w:t>(3):345-357.</w:t>
      </w:r>
    </w:p>
    <w:p w14:paraId="7775765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48.</w:t>
      </w:r>
      <w:r w:rsidRPr="00FB2DDC">
        <w:tab/>
        <w:t xml:space="preserve">Luo H, Xie L, Wang SZ, Chen JL, Huang C, Wang J, Yang JF, Zhang WZ, Yang YF, Tan ZP: </w:t>
      </w:r>
      <w:r w:rsidRPr="00FB2DDC">
        <w:rPr>
          <w:b/>
        </w:rPr>
        <w:t>Duplication of 8q12 encompassing CHD7 is associated with a distinct phenotype but without duane anomaly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2012, </w:t>
      </w:r>
      <w:r w:rsidRPr="00FB2DDC">
        <w:rPr>
          <w:b/>
        </w:rPr>
        <w:t>55</w:t>
      </w:r>
      <w:r w:rsidRPr="00FB2DDC">
        <w:t>(11):646-649.</w:t>
      </w:r>
    </w:p>
    <w:p w14:paraId="60FCA0A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49.</w:t>
      </w:r>
      <w:r w:rsidRPr="00FB2DDC">
        <w:tab/>
        <w:t xml:space="preserve">Overhoff J, Rabideau MM, Bird LM, Schweitzer DN, Haynes K, Schultz RA, Shaffer LG, Rosenfeld JA, Ellison JW: </w:t>
      </w:r>
      <w:r w:rsidRPr="00FB2DDC">
        <w:rPr>
          <w:b/>
        </w:rPr>
        <w:t>Refinement of the 8q22.1 microdeletion critical region associated with Nablus mask-like facial syndrome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2014, </w:t>
      </w:r>
      <w:r w:rsidRPr="00FB2DDC">
        <w:rPr>
          <w:b/>
        </w:rPr>
        <w:t>164</w:t>
      </w:r>
      <w:r w:rsidRPr="00FB2DDC">
        <w:t>(1):259-263.</w:t>
      </w:r>
    </w:p>
    <w:p w14:paraId="455F50F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50.</w:t>
      </w:r>
      <w:r w:rsidRPr="00FB2DDC">
        <w:tab/>
        <w:t xml:space="preserve">Sinajon P, Gofine T, Ingram J, So J: </w:t>
      </w:r>
      <w:r w:rsidRPr="00FB2DDC">
        <w:rPr>
          <w:b/>
        </w:rPr>
        <w:t>Microdeletion 8q22.2-q22.3 in a 40-year-old male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2015, </w:t>
      </w:r>
      <w:r w:rsidRPr="00FB2DDC">
        <w:rPr>
          <w:b/>
        </w:rPr>
        <w:t>58</w:t>
      </w:r>
      <w:r w:rsidRPr="00FB2DDC">
        <w:t>(11):569-572.</w:t>
      </w:r>
    </w:p>
    <w:p w14:paraId="1FA6732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51.</w:t>
      </w:r>
      <w:r w:rsidRPr="00FB2DDC">
        <w:tab/>
        <w:t xml:space="preserve">Wells C, Spaggiari E, Malan V, Stirnemann JJ, Attie-Bitach T, Ville Y, Vekemans M, Bessieres B, Romana S: </w:t>
      </w:r>
      <w:r w:rsidRPr="00FB2DDC">
        <w:rPr>
          <w:b/>
        </w:rPr>
        <w:t>First fetal case of the 8q24.3 contiguous genes syndrome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2016, </w:t>
      </w:r>
      <w:r w:rsidRPr="00FB2DDC">
        <w:rPr>
          <w:b/>
        </w:rPr>
        <w:t>170</w:t>
      </w:r>
      <w:r w:rsidRPr="00FB2DDC">
        <w:t>(1):239-242.</w:t>
      </w:r>
    </w:p>
    <w:p w14:paraId="3AE2742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lastRenderedPageBreak/>
        <w:t>52.</w:t>
      </w:r>
      <w:r w:rsidRPr="00FB2DDC">
        <w:tab/>
        <w:t>Ferreira SI, Cinnirella G, Ramos L, Suppa A, Pires LM, Nardone AM, Camerota L, Lanciotti S, Galasso C, De Maio F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Tremor is a major feature of 9p13 deletion syndrome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2020, </w:t>
      </w:r>
      <w:r w:rsidRPr="00FB2DDC">
        <w:rPr>
          <w:b/>
        </w:rPr>
        <w:t>182</w:t>
      </w:r>
      <w:r w:rsidRPr="00FB2DDC">
        <w:t>(11):2694-2698.</w:t>
      </w:r>
    </w:p>
    <w:p w14:paraId="1F8B1EFB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53.</w:t>
      </w:r>
      <w:r w:rsidRPr="00FB2DDC">
        <w:tab/>
        <w:t>Mucciolo M, Magini P, Marozza A, Mongelli P, Mencarelli MA, Hayek G, Tavalazzi F, Mari F, Seri M, Renieri 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9q31.1q31.3 deletion in two patients with similar clinical features: a newly recognized microdeletion syndrome?</w:t>
      </w:r>
      <w:r w:rsidRPr="00FB2DDC">
        <w:t xml:space="preserve"> </w:t>
      </w:r>
      <w:r w:rsidRPr="00FB2DDC">
        <w:rPr>
          <w:i/>
        </w:rPr>
        <w:t xml:space="preserve">American journal of medical genetics Part A </w:t>
      </w:r>
      <w:r w:rsidRPr="00FB2DDC">
        <w:t xml:space="preserve">2014, </w:t>
      </w:r>
      <w:r w:rsidRPr="00FB2DDC">
        <w:rPr>
          <w:b/>
        </w:rPr>
        <w:t>164a</w:t>
      </w:r>
      <w:r w:rsidRPr="00FB2DDC">
        <w:t>(3):685-690.</w:t>
      </w:r>
    </w:p>
    <w:p w14:paraId="4A16517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54.</w:t>
      </w:r>
      <w:r w:rsidRPr="00FB2DDC">
        <w:tab/>
        <w:t>Nevado J, Mergener R, Palomares-Bralo M, Souza KR, Vallespín E, Mena R, Martínez-Glez V, Mori M, Santos F, García-Miñaur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New microdeletion and microduplication syndromes: A comprehensive review</w:t>
      </w:r>
      <w:r w:rsidRPr="00FB2DDC">
        <w:t xml:space="preserve">. </w:t>
      </w:r>
      <w:r w:rsidRPr="00FB2DDC">
        <w:rPr>
          <w:i/>
        </w:rPr>
        <w:t xml:space="preserve">Genetics and molecular biology </w:t>
      </w:r>
      <w:r w:rsidRPr="00FB2DDC">
        <w:t xml:space="preserve">2014, </w:t>
      </w:r>
      <w:r w:rsidRPr="00FB2DDC">
        <w:rPr>
          <w:b/>
        </w:rPr>
        <w:t>37</w:t>
      </w:r>
      <w:r w:rsidRPr="00FB2DDC">
        <w:t>(1 Suppl):210-219.</w:t>
      </w:r>
    </w:p>
    <w:p w14:paraId="7420BC8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55.</w:t>
      </w:r>
      <w:r w:rsidRPr="00FB2DDC">
        <w:tab/>
        <w:t xml:space="preserve">Lichtner P, König R, Hasegawa T, Van Esch H, Meitinger T, Schuffenhauer S: </w:t>
      </w:r>
      <w:r w:rsidRPr="00FB2DDC">
        <w:rPr>
          <w:b/>
        </w:rPr>
        <w:t>An HDR (hypoparathyroidism, deafness, renal dysplasia) syndrome locus maps distal to the DiGeorge syndrome region on 10p13/14</w:t>
      </w:r>
      <w:r w:rsidRPr="00FB2DDC">
        <w:t xml:space="preserve">. </w:t>
      </w:r>
      <w:r w:rsidRPr="00FB2DDC">
        <w:rPr>
          <w:i/>
        </w:rPr>
        <w:t xml:space="preserve">Journal of medical genetics </w:t>
      </w:r>
      <w:r w:rsidRPr="00FB2DDC">
        <w:t xml:space="preserve">2000, </w:t>
      </w:r>
      <w:r w:rsidRPr="00FB2DDC">
        <w:rPr>
          <w:b/>
        </w:rPr>
        <w:t>37</w:t>
      </w:r>
      <w:r w:rsidRPr="00FB2DDC">
        <w:t>(1):33-37.</w:t>
      </w:r>
    </w:p>
    <w:p w14:paraId="6B537CA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56.</w:t>
      </w:r>
      <w:r w:rsidRPr="00FB2DDC">
        <w:tab/>
        <w:t>van Bon BW, Balciuniene J, Fruhman G, Nagamani SC, Broome DL, Cameron E, Martinet D, Roulet E, Jacquemont S, Beckmann JS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The phenotype of recurrent 10q22q23 deletions and duplications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2011, </w:t>
      </w:r>
      <w:r w:rsidRPr="00FB2DDC">
        <w:rPr>
          <w:b/>
        </w:rPr>
        <w:t>19</w:t>
      </w:r>
      <w:r w:rsidRPr="00FB2DDC">
        <w:t>(4):400-408.</w:t>
      </w:r>
    </w:p>
    <w:p w14:paraId="77ACC1D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57.</w:t>
      </w:r>
      <w:r w:rsidRPr="00FB2DDC">
        <w:tab/>
        <w:t xml:space="preserve">Choucair N, Abou Ghoch J, Fawaz A, Mégarbané A, Chouery E: </w:t>
      </w:r>
      <w:r w:rsidRPr="00FB2DDC">
        <w:rPr>
          <w:b/>
        </w:rPr>
        <w:t>10q26.1 Microdeletion: Redefining the critical regions for microcephaly and genital anomalies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2015, </w:t>
      </w:r>
      <w:r w:rsidRPr="00FB2DDC">
        <w:rPr>
          <w:b/>
        </w:rPr>
        <w:t>167a</w:t>
      </w:r>
      <w:r w:rsidRPr="00FB2DDC">
        <w:t>(11):2707-2713.</w:t>
      </w:r>
    </w:p>
    <w:p w14:paraId="20E3E21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58.</w:t>
      </w:r>
      <w:r w:rsidRPr="00FB2DDC">
        <w:tab/>
        <w:t xml:space="preserve">Lin S, Zhou Y, Fang Q, Wu J, Zhang Z, Ji Y, Luo Y: </w:t>
      </w:r>
      <w:r w:rsidRPr="00FB2DDC">
        <w:rPr>
          <w:b/>
        </w:rPr>
        <w:t>Chromosome 10q26 deletion syndrome: Two new cases and a review of the literature</w:t>
      </w:r>
      <w:r w:rsidRPr="00FB2DDC">
        <w:t xml:space="preserve">. </w:t>
      </w:r>
      <w:r w:rsidRPr="00FB2DDC">
        <w:rPr>
          <w:i/>
        </w:rPr>
        <w:t xml:space="preserve">Molecular medicine reports </w:t>
      </w:r>
      <w:r w:rsidRPr="00FB2DDC">
        <w:t xml:space="preserve">2016, </w:t>
      </w:r>
      <w:r w:rsidRPr="00FB2DDC">
        <w:rPr>
          <w:b/>
        </w:rPr>
        <w:t>14</w:t>
      </w:r>
      <w:r w:rsidRPr="00FB2DDC">
        <w:t>(6):5134-5140.</w:t>
      </w:r>
    </w:p>
    <w:p w14:paraId="1E995A0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59.</w:t>
      </w:r>
      <w:r w:rsidRPr="00FB2DDC">
        <w:tab/>
        <w:t>Chiesa N, De Crescenzo A, Mishra K, Perone L, Carella M, Palumbo O, Mussa A, Sparago A, Cerrato F, Russo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The KCNQ1OT1 imprinting control region and non-coding RNA: new properties derived from the study of Beckwith-Wiedemann syndrome and Silver-Russell syndrome cases</w:t>
      </w:r>
      <w:r w:rsidRPr="00FB2DDC">
        <w:t xml:space="preserve">. </w:t>
      </w:r>
      <w:r w:rsidRPr="00FB2DDC">
        <w:rPr>
          <w:i/>
        </w:rPr>
        <w:t xml:space="preserve">Hum Mol Genet </w:t>
      </w:r>
      <w:r w:rsidRPr="00FB2DDC">
        <w:t xml:space="preserve">2012, </w:t>
      </w:r>
      <w:r w:rsidRPr="00FB2DDC">
        <w:rPr>
          <w:b/>
        </w:rPr>
        <w:t>21</w:t>
      </w:r>
      <w:r w:rsidRPr="00FB2DDC">
        <w:t>(1):10-25.</w:t>
      </w:r>
    </w:p>
    <w:p w14:paraId="59950525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60.</w:t>
      </w:r>
      <w:r w:rsidRPr="00FB2DDC">
        <w:tab/>
        <w:t>Addis L, Ahn JW, Dobson R, Dixit A, Ogilvie CM, Pinto D, Vaags AK, Coon H, Chaste P, Wilson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Microdeletions of ELP4 Are Associated with Language Impairment, Autism Spectrum Disorder, and Mental Retardation</w:t>
      </w:r>
      <w:r w:rsidRPr="00FB2DDC">
        <w:t xml:space="preserve">. </w:t>
      </w:r>
      <w:r w:rsidRPr="00FB2DDC">
        <w:rPr>
          <w:i/>
        </w:rPr>
        <w:t xml:space="preserve">Human mutation </w:t>
      </w:r>
      <w:r w:rsidRPr="00FB2DDC">
        <w:t xml:space="preserve">2015, </w:t>
      </w:r>
      <w:r w:rsidRPr="00FB2DDC">
        <w:rPr>
          <w:b/>
        </w:rPr>
        <w:t>36</w:t>
      </w:r>
      <w:r w:rsidRPr="00FB2DDC">
        <w:t>(9):842-850.</w:t>
      </w:r>
    </w:p>
    <w:p w14:paraId="0E60EBC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61.</w:t>
      </w:r>
      <w:r w:rsidRPr="00FB2DDC">
        <w:tab/>
        <w:t>Han JC, Liu Q-R, Jones M, Levinn RL, Menzie CM, Jefferson-George KS, Adler-Wailes DC, Sanford EL, Lacbawan FL, Uhl GR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Brain-Derived Neurotrophic Factor and Obesity in the WAGR Syndrome</w:t>
      </w:r>
      <w:r w:rsidRPr="00FB2DDC">
        <w:t xml:space="preserve">. </w:t>
      </w:r>
      <w:r w:rsidRPr="00FB2DDC">
        <w:rPr>
          <w:i/>
        </w:rPr>
        <w:t xml:space="preserve">New England Journal of Medicine </w:t>
      </w:r>
      <w:r w:rsidRPr="00FB2DDC">
        <w:t xml:space="preserve">2008, </w:t>
      </w:r>
      <w:r w:rsidRPr="00FB2DDC">
        <w:rPr>
          <w:b/>
        </w:rPr>
        <w:t>359</w:t>
      </w:r>
      <w:r w:rsidRPr="00FB2DDC">
        <w:t>(9):918-927.</w:t>
      </w:r>
    </w:p>
    <w:p w14:paraId="3B83A904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62.</w:t>
      </w:r>
      <w:r w:rsidRPr="00FB2DDC">
        <w:tab/>
        <w:t xml:space="preserve">Trajkova S, Di Gregorio E, Ferrero GB, Carli D, Pavinato L, Delplancq G, Kuentz P, Brusco A: </w:t>
      </w:r>
      <w:r w:rsidRPr="00FB2DDC">
        <w:rPr>
          <w:b/>
        </w:rPr>
        <w:t>New Insights into Potocki-Shaffer Syndrome: Report of Two Novel Cases and Literature Review</w:t>
      </w:r>
      <w:r w:rsidRPr="00FB2DDC">
        <w:t xml:space="preserve">. </w:t>
      </w:r>
      <w:r w:rsidRPr="00FB2DDC">
        <w:rPr>
          <w:i/>
        </w:rPr>
        <w:t xml:space="preserve">Brain sciences </w:t>
      </w:r>
      <w:r w:rsidRPr="00FB2DDC">
        <w:t xml:space="preserve">2020, </w:t>
      </w:r>
      <w:r w:rsidRPr="00FB2DDC">
        <w:rPr>
          <w:b/>
        </w:rPr>
        <w:t>10</w:t>
      </w:r>
      <w:r w:rsidRPr="00FB2DDC">
        <w:t>(11).</w:t>
      </w:r>
    </w:p>
    <w:p w14:paraId="5A16A8A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63.</w:t>
      </w:r>
      <w:r w:rsidRPr="00FB2DDC">
        <w:tab/>
        <w:t xml:space="preserve">Grossfeld PD, Mattina T, Lai Z, Favier R, Jones KL, Cotter F, Jones C, the 11q C: </w:t>
      </w:r>
      <w:r w:rsidRPr="00FB2DDC">
        <w:rPr>
          <w:b/>
        </w:rPr>
        <w:t>The 11q terminal deletion disorder: A prospective study of 110 cases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2004, </w:t>
      </w:r>
      <w:r w:rsidRPr="00FB2DDC">
        <w:rPr>
          <w:b/>
        </w:rPr>
        <w:t>129A</w:t>
      </w:r>
      <w:r w:rsidRPr="00FB2DDC">
        <w:t>(1):51-61.</w:t>
      </w:r>
    </w:p>
    <w:p w14:paraId="7415C9A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64.</w:t>
      </w:r>
      <w:r w:rsidRPr="00FB2DDC">
        <w:tab/>
        <w:t>Lynch SA, Foulds N, Thuresson AC, Collins AL, Annerén G, Hedberg BO, Delaney CA, Iremonger J, Murray CM, Crolla JA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The 12q14 microdeletion syndrome: six new cases confirming the role of HMGA2 in growth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2011, </w:t>
      </w:r>
      <w:r w:rsidRPr="00FB2DDC">
        <w:rPr>
          <w:b/>
        </w:rPr>
        <w:t>19</w:t>
      </w:r>
      <w:r w:rsidRPr="00FB2DDC">
        <w:t>(5):534-539.</w:t>
      </w:r>
    </w:p>
    <w:p w14:paraId="53EE3BA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65.</w:t>
      </w:r>
      <w:r w:rsidRPr="00FB2DDC">
        <w:tab/>
        <w:t xml:space="preserve">Kim MJ, Frausto RF, Rosenwasser GO, Bui T, Le DJ, Stone EM, Aldave AJ: </w:t>
      </w:r>
      <w:r w:rsidRPr="00FB2DDC">
        <w:rPr>
          <w:b/>
        </w:rPr>
        <w:t>Posterior amorphous corneal dystrophy is associated with a deletion of small leucine-rich proteoglycans on chromosome 12</w:t>
      </w:r>
      <w:r w:rsidRPr="00FB2DDC">
        <w:t xml:space="preserve">. </w:t>
      </w:r>
      <w:r w:rsidRPr="00FB2DDC">
        <w:rPr>
          <w:i/>
        </w:rPr>
        <w:t xml:space="preserve">PLoS One </w:t>
      </w:r>
      <w:r w:rsidRPr="00FB2DDC">
        <w:t xml:space="preserve">2014, </w:t>
      </w:r>
      <w:r w:rsidRPr="00FB2DDC">
        <w:rPr>
          <w:b/>
        </w:rPr>
        <w:t>9</w:t>
      </w:r>
      <w:r w:rsidRPr="00FB2DDC">
        <w:t>(4):e95037.</w:t>
      </w:r>
    </w:p>
    <w:p w14:paraId="5916141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66.</w:t>
      </w:r>
      <w:r w:rsidRPr="00FB2DDC">
        <w:tab/>
        <w:t xml:space="preserve">Labonne JDJ, Lee K-H, Iwase S, Kong I-K, Diamond MP, Layman LC, Kim C-H, Kim H-G: </w:t>
      </w:r>
      <w:r w:rsidRPr="00FB2DDC">
        <w:rPr>
          <w:b/>
        </w:rPr>
        <w:t>An atypical 12q24.31 microdeletion implicates six genes including a histone demethylase KDM2B and a histone methyltransferase SETD1B in syndromic intellectual disability</w:t>
      </w:r>
      <w:r w:rsidRPr="00FB2DDC">
        <w:t xml:space="preserve">. </w:t>
      </w:r>
      <w:r w:rsidRPr="00FB2DDC">
        <w:rPr>
          <w:i/>
        </w:rPr>
        <w:t xml:space="preserve">Human genetics </w:t>
      </w:r>
      <w:r w:rsidRPr="00FB2DDC">
        <w:t xml:space="preserve">2016, </w:t>
      </w:r>
      <w:r w:rsidRPr="00FB2DDC">
        <w:rPr>
          <w:b/>
        </w:rPr>
        <w:t>135</w:t>
      </w:r>
      <w:r w:rsidRPr="00FB2DDC">
        <w:t>(7):757-771.</w:t>
      </w:r>
    </w:p>
    <w:p w14:paraId="6F743A1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67.</w:t>
      </w:r>
      <w:r w:rsidRPr="00FB2DDC">
        <w:tab/>
        <w:t xml:space="preserve">Pavone P, Briuglia S, Falsaperla R, Warm A, Pavone V, Bernardini L, Novelli A, Praticò AD, Salpietro V, Ruggieri M: </w:t>
      </w:r>
      <w:r w:rsidRPr="00FB2DDC">
        <w:rPr>
          <w:b/>
        </w:rPr>
        <w:t>Wide spectrum of congenital anomalies including choanal atresia, malformed extremities, and brain and spinal malformations in a girl with a de novo 5.6-Mb deletion of 13q12.11-13q12.13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2014, </w:t>
      </w:r>
      <w:r w:rsidRPr="00FB2DDC">
        <w:rPr>
          <w:b/>
        </w:rPr>
        <w:t>164a</w:t>
      </w:r>
      <w:r w:rsidRPr="00FB2DDC">
        <w:t>(7):1734-1743.</w:t>
      </w:r>
    </w:p>
    <w:p w14:paraId="30C5886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68.</w:t>
      </w:r>
      <w:r w:rsidRPr="00FB2DDC">
        <w:tab/>
        <w:t xml:space="preserve">Bartholdi D, Stray-Pedersen A, Azzarello-Burri S, Kibaek M, Kirchhoff M, Oneda B, Rødningen O, Schmitt-Mechelke T, Rauch A, Kjaergaard S: </w:t>
      </w:r>
      <w:r w:rsidRPr="00FB2DDC">
        <w:rPr>
          <w:b/>
        </w:rPr>
        <w:t>A newly recognized 13q12.3 microdeletion syndrome characterized by intellectual disability, microcephaly, and eczema/atopic dermatitis encompassing the HMGB1 and KATNAL1 genes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2014, </w:t>
      </w:r>
      <w:r w:rsidRPr="00FB2DDC">
        <w:rPr>
          <w:b/>
        </w:rPr>
        <w:t>164a</w:t>
      </w:r>
      <w:r w:rsidRPr="00FB2DDC">
        <w:t>(5):1277-1283.</w:t>
      </w:r>
    </w:p>
    <w:p w14:paraId="61CE3ED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lastRenderedPageBreak/>
        <w:t>69.</w:t>
      </w:r>
      <w:r w:rsidRPr="00FB2DDC">
        <w:tab/>
        <w:t xml:space="preserve">Muriello M, Kim AY, Sondergaard Schatz K, Beck N, Gunay-Aygun M, Hoover-Fong JE: </w:t>
      </w:r>
      <w:r w:rsidRPr="00FB2DDC">
        <w:rPr>
          <w:b/>
        </w:rPr>
        <w:t>Growth hormone deficiency, aortic dilation, and neurocognitive issues in Feingold syndrome 2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2019, </w:t>
      </w:r>
      <w:r w:rsidRPr="00FB2DDC">
        <w:rPr>
          <w:b/>
        </w:rPr>
        <w:t>179</w:t>
      </w:r>
      <w:r w:rsidRPr="00FB2DDC">
        <w:t>(3):410-416.</w:t>
      </w:r>
    </w:p>
    <w:p w14:paraId="5D48EFF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70.</w:t>
      </w:r>
      <w:r w:rsidRPr="00FB2DDC">
        <w:tab/>
        <w:t xml:space="preserve">Angée C, Nedelec B, Erjavec E, Rozet J-M, Fares Taie L: </w:t>
      </w:r>
      <w:r w:rsidRPr="00FB2DDC">
        <w:rPr>
          <w:b/>
        </w:rPr>
        <w:t>Congenital Microcoria: Clinical Features and Molecular Genetics</w:t>
      </w:r>
      <w:r w:rsidRPr="00FB2DDC">
        <w:t xml:space="preserve">. </w:t>
      </w:r>
      <w:r w:rsidRPr="00FB2DDC">
        <w:rPr>
          <w:i/>
        </w:rPr>
        <w:t xml:space="preserve">Genes </w:t>
      </w:r>
      <w:r w:rsidRPr="00FB2DDC">
        <w:t xml:space="preserve">2021, </w:t>
      </w:r>
      <w:r w:rsidRPr="00FB2DDC">
        <w:rPr>
          <w:b/>
        </w:rPr>
        <w:t>12</w:t>
      </w:r>
      <w:r w:rsidRPr="00FB2DDC">
        <w:t>(5):624.</w:t>
      </w:r>
    </w:p>
    <w:p w14:paraId="2601F3B5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71.</w:t>
      </w:r>
      <w:r w:rsidRPr="00FB2DDC">
        <w:tab/>
        <w:t>Kagami M, Nagasaki K, Kosaki R, Horikawa R, Naiki Y, Saitoh S, Tajima T, Yorifuji T, Numakura C, Mizuno S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Temple syndrome: comprehensive molecular and clinical findings in 32 Japanese patients</w:t>
      </w:r>
      <w:r w:rsidRPr="00FB2DDC">
        <w:t xml:space="preserve">. </w:t>
      </w:r>
      <w:r w:rsidRPr="00FB2DDC">
        <w:rPr>
          <w:i/>
        </w:rPr>
        <w:t xml:space="preserve">Genetics in Medicine </w:t>
      </w:r>
      <w:r w:rsidRPr="00FB2DDC">
        <w:t xml:space="preserve">2017, </w:t>
      </w:r>
      <w:r w:rsidRPr="00FB2DDC">
        <w:rPr>
          <w:b/>
        </w:rPr>
        <w:t>19</w:t>
      </w:r>
      <w:r w:rsidRPr="00FB2DDC">
        <w:t>(12):1356-1366.</w:t>
      </w:r>
    </w:p>
    <w:p w14:paraId="27D30A3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72.</w:t>
      </w:r>
      <w:r w:rsidRPr="00FB2DDC">
        <w:tab/>
        <w:t>Hilhorst-Hofstee Y, Hamel BC, Verheij JB, Rijlaarsdam ME, Mancini GM, Cobben JM, Giroth C, Ruivenkamp CA, Hansson KB, Timmermans J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The clinical spectrum of complete FBN1 allele deletions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2011, </w:t>
      </w:r>
      <w:r w:rsidRPr="00FB2DDC">
        <w:rPr>
          <w:b/>
        </w:rPr>
        <w:t>19</w:t>
      </w:r>
      <w:r w:rsidRPr="00FB2DDC">
        <w:t>(3):247-252.</w:t>
      </w:r>
    </w:p>
    <w:p w14:paraId="7BB0174B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73.</w:t>
      </w:r>
      <w:r w:rsidRPr="00FB2DDC">
        <w:tab/>
        <w:t>El-Hattab AW, Smolarek TA, Walker ME, Schorry EK, Immken LL, Patel G, Abbott M-A, Lanpher BC, Ou Z, Kang S-HL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Redefined genomic architecture in 15q24 directed by patient deletion/duplication breakpoint mapping</w:t>
      </w:r>
      <w:r w:rsidRPr="00FB2DDC">
        <w:t xml:space="preserve">. </w:t>
      </w:r>
      <w:r w:rsidRPr="00FB2DDC">
        <w:rPr>
          <w:i/>
        </w:rPr>
        <w:t xml:space="preserve">Human genetics </w:t>
      </w:r>
      <w:r w:rsidRPr="00FB2DDC">
        <w:t xml:space="preserve">2009, </w:t>
      </w:r>
      <w:r w:rsidRPr="00FB2DDC">
        <w:rPr>
          <w:b/>
        </w:rPr>
        <w:t>126</w:t>
      </w:r>
      <w:r w:rsidRPr="00FB2DDC">
        <w:t>(4):589-602.</w:t>
      </w:r>
    </w:p>
    <w:p w14:paraId="53020853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74.</w:t>
      </w:r>
      <w:r w:rsidRPr="00FB2DDC">
        <w:tab/>
        <w:t xml:space="preserve">Liu Y, Zhang Y, Zarrei M, Dong R, Yang X, Zhao D, Scherer SW, Gai Z: </w:t>
      </w:r>
      <w:r w:rsidRPr="00FB2DDC">
        <w:rPr>
          <w:b/>
        </w:rPr>
        <w:t>Refining critical regions in 15q24 microdeletion syndrome pertaining to autism</w:t>
      </w:r>
      <w:r w:rsidRPr="00FB2DDC">
        <w:t xml:space="preserve">. </w:t>
      </w:r>
      <w:r w:rsidRPr="00FB2DDC">
        <w:rPr>
          <w:i/>
        </w:rPr>
        <w:t xml:space="preserve">American Journal of Medical Genetics Part B: Neuropsychiatric Genetics </w:t>
      </w:r>
      <w:r w:rsidRPr="00FB2DDC">
        <w:t xml:space="preserve">2020, </w:t>
      </w:r>
      <w:r w:rsidRPr="00FB2DDC">
        <w:rPr>
          <w:b/>
        </w:rPr>
        <w:t>183</w:t>
      </w:r>
      <w:r w:rsidRPr="00FB2DDC">
        <w:t>(4):217-226.</w:t>
      </w:r>
    </w:p>
    <w:p w14:paraId="2850B9A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75.</w:t>
      </w:r>
      <w:r w:rsidRPr="00FB2DDC">
        <w:tab/>
        <w:t xml:space="preserve">Doelken SC, Seeger K, Hundsdoerfer P, Weber-Ferro W, Klopocki E, Graul-Neumann L: </w:t>
      </w:r>
      <w:r w:rsidRPr="00FB2DDC">
        <w:rPr>
          <w:b/>
        </w:rPr>
        <w:t>Proximal and distal 15q25.2 microdeletions-genotype-phenotype delineation of two neurodevelopmental susceptibility loci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2013, </w:t>
      </w:r>
      <w:r w:rsidRPr="00FB2DDC">
        <w:rPr>
          <w:b/>
        </w:rPr>
        <w:t>161a</w:t>
      </w:r>
      <w:r w:rsidRPr="00FB2DDC">
        <w:t>(1):218-224.</w:t>
      </w:r>
    </w:p>
    <w:p w14:paraId="1B99C4E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76.</w:t>
      </w:r>
      <w:r w:rsidRPr="00FB2DDC">
        <w:tab/>
        <w:t xml:space="preserve">Oyazato Y, Iijima K, Emi M, Sekine T, Kamei K, Takanashi J, Nakao H, Namai Y, Nozu K, Matsuo M: </w:t>
      </w:r>
      <w:r w:rsidRPr="00FB2DDC">
        <w:rPr>
          <w:b/>
        </w:rPr>
        <w:t>Molecular analysis of TSC2/PKD1 contiguous gene deletion syndrome</w:t>
      </w:r>
      <w:r w:rsidRPr="00FB2DDC">
        <w:t xml:space="preserve">. </w:t>
      </w:r>
      <w:r w:rsidRPr="00FB2DDC">
        <w:rPr>
          <w:i/>
        </w:rPr>
        <w:t xml:space="preserve">The Kobe journal of medical sciences </w:t>
      </w:r>
      <w:r w:rsidRPr="00FB2DDC">
        <w:t xml:space="preserve">2011, </w:t>
      </w:r>
      <w:r w:rsidRPr="00FB2DDC">
        <w:rPr>
          <w:b/>
        </w:rPr>
        <w:t>57</w:t>
      </w:r>
      <w:r w:rsidRPr="00FB2DDC">
        <w:t>(1):E1-10.</w:t>
      </w:r>
    </w:p>
    <w:p w14:paraId="3F5B836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77.</w:t>
      </w:r>
      <w:r w:rsidRPr="00FB2DDC">
        <w:tab/>
        <w:t>Osumi K, Suga K, Ono A, Goji A, Mori T, Kinoshita Y, Sugano M, Toda Y, Urushihara M, Nakagawa R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Molecular diagnosis of an infant with TSC2/PKD1 contiguous gene syndrome</w:t>
      </w:r>
      <w:r w:rsidRPr="00FB2DDC">
        <w:t xml:space="preserve">. </w:t>
      </w:r>
      <w:r w:rsidRPr="00FB2DDC">
        <w:rPr>
          <w:i/>
        </w:rPr>
        <w:t xml:space="preserve">Human Genome Variation </w:t>
      </w:r>
      <w:r w:rsidRPr="00FB2DDC">
        <w:t xml:space="preserve">2020, </w:t>
      </w:r>
      <w:r w:rsidRPr="00FB2DDC">
        <w:rPr>
          <w:b/>
        </w:rPr>
        <w:t>7</w:t>
      </w:r>
      <w:r w:rsidRPr="00FB2DDC">
        <w:t>(1):21.</w:t>
      </w:r>
    </w:p>
    <w:p w14:paraId="45BBFAFB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78.</w:t>
      </w:r>
      <w:r w:rsidRPr="00FB2DDC">
        <w:tab/>
        <w:t>Fountain MD, Oleson DS, Rech ME, Segebrecht L, Hunter JV, McCarthy JM, Lupo PJ, Holtgrewe M, Moran R, Rosenfeld JA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Pathogenic variants in USP7 cause a neurodevelopmental disorder with speech delays, altered behavior, and neurologic anomalies</w:t>
      </w:r>
      <w:r w:rsidRPr="00FB2DDC">
        <w:t xml:space="preserve">. </w:t>
      </w:r>
      <w:r w:rsidRPr="00FB2DDC">
        <w:rPr>
          <w:i/>
        </w:rPr>
        <w:t xml:space="preserve">Genet Med </w:t>
      </w:r>
      <w:r w:rsidRPr="00FB2DDC">
        <w:t xml:space="preserve">2019, </w:t>
      </w:r>
      <w:r w:rsidRPr="00FB2DDC">
        <w:rPr>
          <w:b/>
        </w:rPr>
        <w:t>21</w:t>
      </w:r>
      <w:r w:rsidRPr="00FB2DDC">
        <w:t>(8):1797-1807.</w:t>
      </w:r>
    </w:p>
    <w:p w14:paraId="374AADA7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79.</w:t>
      </w:r>
      <w:r w:rsidRPr="00FB2DDC">
        <w:tab/>
        <w:t>Ingason A, Rujescu D, Cichon S, Sigurdsson E, Sigmundsson T, Pietiläinen OPH, Buizer-Voskamp JE, Strengman E, Francks C, Muglia P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Copy number variations of chromosome 16p13.1 region associated with schizophrenia</w:t>
      </w:r>
      <w:r w:rsidRPr="00FB2DDC">
        <w:t xml:space="preserve">. </w:t>
      </w:r>
      <w:r w:rsidRPr="00FB2DDC">
        <w:rPr>
          <w:i/>
        </w:rPr>
        <w:t xml:space="preserve">Molecular Psychiatry </w:t>
      </w:r>
      <w:r w:rsidRPr="00FB2DDC">
        <w:t xml:space="preserve">2011, </w:t>
      </w:r>
      <w:r w:rsidRPr="00FB2DDC">
        <w:rPr>
          <w:b/>
        </w:rPr>
        <w:t>16</w:t>
      </w:r>
      <w:r w:rsidRPr="00FB2DDC">
        <w:t>(1):17-25.</w:t>
      </w:r>
    </w:p>
    <w:p w14:paraId="3AFE1A34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80.</w:t>
      </w:r>
      <w:r w:rsidRPr="00FB2DDC">
        <w:tab/>
        <w:t xml:space="preserve">Tabet A-C, Pilorge M, Delorme R, Amsellem F, Pinard J-M, Leboyer M, Verloes A, Benzacken B, Betancur C: </w:t>
      </w:r>
      <w:r w:rsidRPr="00FB2DDC">
        <w:rPr>
          <w:b/>
        </w:rPr>
        <w:t>Autism multiplex family with 16p11.2p12.2 microduplication syndrome in monozygotic twins and distal 16p11.2 deletion in their brother</w:t>
      </w:r>
      <w:r w:rsidRPr="00FB2DDC">
        <w:t xml:space="preserve">. </w:t>
      </w:r>
      <w:r w:rsidRPr="00FB2DDC">
        <w:rPr>
          <w:i/>
        </w:rPr>
        <w:t xml:space="preserve">European Journal of Human Genetics </w:t>
      </w:r>
      <w:r w:rsidRPr="00FB2DDC">
        <w:t xml:space="preserve">2012, </w:t>
      </w:r>
      <w:r w:rsidRPr="00FB2DDC">
        <w:rPr>
          <w:b/>
        </w:rPr>
        <w:t>20</w:t>
      </w:r>
      <w:r w:rsidRPr="00FB2DDC">
        <w:t>(5):540-546.</w:t>
      </w:r>
    </w:p>
    <w:p w14:paraId="1E736C2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81.</w:t>
      </w:r>
      <w:r w:rsidRPr="00FB2DDC">
        <w:tab/>
        <w:t>Bachmann-Gagescu R, Mefford HC, Cowan C, Glew GM, Hing AV, Wallace S, Bader PI, Hamati A, Reitnauer PJ, Smith R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Recurrent 200-kb deletions of 16p11.2 that include the SH2B1 gene are associated with developmental delay and obesity</w:t>
      </w:r>
      <w:r w:rsidRPr="00FB2DDC">
        <w:t xml:space="preserve">. </w:t>
      </w:r>
      <w:r w:rsidRPr="00FB2DDC">
        <w:rPr>
          <w:i/>
        </w:rPr>
        <w:t xml:space="preserve">Genet Med </w:t>
      </w:r>
      <w:r w:rsidRPr="00FB2DDC">
        <w:t xml:space="preserve">2010, </w:t>
      </w:r>
      <w:r w:rsidRPr="00FB2DDC">
        <w:rPr>
          <w:b/>
        </w:rPr>
        <w:t>12</w:t>
      </w:r>
      <w:r w:rsidRPr="00FB2DDC">
        <w:t>(10):641-647.</w:t>
      </w:r>
    </w:p>
    <w:p w14:paraId="621136F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82.</w:t>
      </w:r>
      <w:r w:rsidRPr="00FB2DDC">
        <w:tab/>
        <w:t xml:space="preserve">Abdullah S, Helal M, Dupuis L, Stavropoulos DJ, Louro P, Ramos L, Mendoza-Londono R: </w:t>
      </w:r>
      <w:r w:rsidRPr="00FB2DDC">
        <w:rPr>
          <w:b/>
        </w:rPr>
        <w:t>16q22.1 microdeletion and anticipatory guidance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2019, </w:t>
      </w:r>
      <w:r w:rsidRPr="00FB2DDC">
        <w:rPr>
          <w:b/>
        </w:rPr>
        <w:t>179</w:t>
      </w:r>
      <w:r w:rsidRPr="00FB2DDC">
        <w:t>(7):1287-1292.</w:t>
      </w:r>
    </w:p>
    <w:p w14:paraId="52E05D28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83.</w:t>
      </w:r>
      <w:r w:rsidRPr="00FB2DDC">
        <w:tab/>
        <w:t>Armour CM, Bulman DE, Jarinova O, Rogers RC, Clarkson KB, DuPont BR, Dwivedi A, Bartel FO, McDonell L, Schwartz CE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17p13.3 microduplications are associated with split-hand/foot malformation and long-bone deficiency (SHFLD)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2011, </w:t>
      </w:r>
      <w:r w:rsidRPr="00FB2DDC">
        <w:rPr>
          <w:b/>
        </w:rPr>
        <w:t>19</w:t>
      </w:r>
      <w:r w:rsidRPr="00FB2DDC">
        <w:t>(11):1144-1151.</w:t>
      </w:r>
    </w:p>
    <w:p w14:paraId="53759A2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84.</w:t>
      </w:r>
      <w:r w:rsidRPr="00FB2DDC">
        <w:tab/>
        <w:t>Luk HM, Wong VC, Lo IF, Chan KY, Lau ET, Kan AS, Tang MH, Tang WF, She WM, Chu YW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 prenatal case of split-hand malformation associated with 17p13.3 triplication - a dilemma in genetic counseling</w:t>
      </w:r>
      <w:r w:rsidRPr="00FB2DDC">
        <w:t xml:space="preserve">. </w:t>
      </w:r>
      <w:r w:rsidRPr="00FB2DDC">
        <w:rPr>
          <w:i/>
        </w:rPr>
        <w:t xml:space="preserve">European journal of medical genetics </w:t>
      </w:r>
      <w:r w:rsidRPr="00FB2DDC">
        <w:t xml:space="preserve">2014, </w:t>
      </w:r>
      <w:r w:rsidRPr="00FB2DDC">
        <w:rPr>
          <w:b/>
        </w:rPr>
        <w:t>57</w:t>
      </w:r>
      <w:r w:rsidRPr="00FB2DDC">
        <w:t>(2-3):81-84.</w:t>
      </w:r>
    </w:p>
    <w:p w14:paraId="1A70B3E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85.</w:t>
      </w:r>
      <w:r w:rsidRPr="00FB2DDC">
        <w:tab/>
        <w:t>Zhang F, Seeman P, Liu P, Weterman MAJ, Gonzaga-Jauregui C, Towne CF, Batish SD, De Vriendt E, De Jonghe P, Rautenstrauss B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Mechanisms for Nonrecurrent Genomic Rearrangements Associated with CMT1A or HNPP: Rare CNVs as a Cause for Missing Heritability</w:t>
      </w:r>
      <w:r w:rsidRPr="00FB2DDC">
        <w:t xml:space="preserve">. </w:t>
      </w:r>
      <w:r w:rsidRPr="00FB2DDC">
        <w:rPr>
          <w:i/>
        </w:rPr>
        <w:t xml:space="preserve">The American Journal of Human Genetics </w:t>
      </w:r>
      <w:r w:rsidRPr="00FB2DDC">
        <w:t xml:space="preserve">2010, </w:t>
      </w:r>
      <w:r w:rsidRPr="00FB2DDC">
        <w:rPr>
          <w:b/>
        </w:rPr>
        <w:t>86</w:t>
      </w:r>
      <w:r w:rsidRPr="00FB2DDC">
        <w:t>(6):892-903.</w:t>
      </w:r>
    </w:p>
    <w:p w14:paraId="560E038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86.</w:t>
      </w:r>
      <w:r w:rsidRPr="00FB2DDC">
        <w:tab/>
        <w:t>Potocki L, Bi W, Treadwell-Deering D, Carvalho CM, Eifert A, Friedman EM, Glaze D, Krull K, Lee JA, Lewis RA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 xml:space="preserve">Characterization of Potocki-Lupski syndrome (dup(17)(p11.2p11.2)) and delineation of a dosage-sensitive </w:t>
      </w:r>
      <w:r w:rsidRPr="00FB2DDC">
        <w:rPr>
          <w:b/>
        </w:rPr>
        <w:lastRenderedPageBreak/>
        <w:t>critical interval that can convey an autism phenotype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2007, </w:t>
      </w:r>
      <w:r w:rsidRPr="00FB2DDC">
        <w:rPr>
          <w:b/>
        </w:rPr>
        <w:t>80</w:t>
      </w:r>
      <w:r w:rsidRPr="00FB2DDC">
        <w:t>(4):633-649.</w:t>
      </w:r>
    </w:p>
    <w:p w14:paraId="76526FA6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87.</w:t>
      </w:r>
      <w:r w:rsidRPr="00FB2DDC">
        <w:tab/>
        <w:t xml:space="preserve">Shaw CJ, Withers MA, Lupski JR: </w:t>
      </w:r>
      <w:r w:rsidRPr="00FB2DDC">
        <w:rPr>
          <w:b/>
        </w:rPr>
        <w:t>Uncommon Deletions of the Smith-Magenis Syndrome Region Can Be Recurrent When Alternate Low-Copy Repeats Act as Homologous Recombination Substrates</w:t>
      </w:r>
      <w:r w:rsidRPr="00FB2DDC">
        <w:t xml:space="preserve">. </w:t>
      </w:r>
      <w:r w:rsidRPr="00FB2DDC">
        <w:rPr>
          <w:i/>
        </w:rPr>
        <w:t xml:space="preserve">The American Journal of Human Genetics </w:t>
      </w:r>
      <w:r w:rsidRPr="00FB2DDC">
        <w:t xml:space="preserve">2004, </w:t>
      </w:r>
      <w:r w:rsidRPr="00FB2DDC">
        <w:rPr>
          <w:b/>
        </w:rPr>
        <w:t>75</w:t>
      </w:r>
      <w:r w:rsidRPr="00FB2DDC">
        <w:t>(1):75-81.</w:t>
      </w:r>
    </w:p>
    <w:p w14:paraId="32DF369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88.</w:t>
      </w:r>
      <w:r w:rsidRPr="00FB2DDC">
        <w:tab/>
        <w:t>Yuan B, Harel T, Gu S, Liu P, Burglen L, Chantot-Bastaraud S, Gelowani V, Beck CR, Carvalho CM, Cheung SW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Nonrecurrent 17p11.2p12 Rearrangement Events that Result in Two Concomitant Genomic Disorders: The PMP22-RAI1 Contiguous Gene Duplication Syndrome</w:t>
      </w:r>
      <w:r w:rsidRPr="00FB2DDC">
        <w:t xml:space="preserve">. </w:t>
      </w:r>
      <w:r w:rsidRPr="00FB2DDC">
        <w:rPr>
          <w:i/>
        </w:rPr>
        <w:t xml:space="preserve">American journal of human genetics </w:t>
      </w:r>
      <w:r w:rsidRPr="00FB2DDC">
        <w:t xml:space="preserve">2015, </w:t>
      </w:r>
      <w:r w:rsidRPr="00FB2DDC">
        <w:rPr>
          <w:b/>
        </w:rPr>
        <w:t>97</w:t>
      </w:r>
      <w:r w:rsidRPr="00FB2DDC">
        <w:t>(5):691-707.</w:t>
      </w:r>
    </w:p>
    <w:p w14:paraId="0AEA204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89.</w:t>
      </w:r>
      <w:r w:rsidRPr="00FB2DDC">
        <w:tab/>
        <w:t xml:space="preserve">Moles KJ, Gowans GC, Gedela S, Beversdorf D, Yu A, Seaver LH, Schultz RA, Rosenfeld JA, Torchia BS, Shaffer LG: </w:t>
      </w:r>
      <w:r w:rsidRPr="00FB2DDC">
        <w:rPr>
          <w:b/>
        </w:rPr>
        <w:t>NF1 microduplications: identification of seven nonrelated individuals provides further characterization of the phenotype</w:t>
      </w:r>
      <w:r w:rsidRPr="00FB2DDC">
        <w:t xml:space="preserve">. </w:t>
      </w:r>
      <w:r w:rsidRPr="00FB2DDC">
        <w:rPr>
          <w:i/>
        </w:rPr>
        <w:t xml:space="preserve">Genetics in Medicine </w:t>
      </w:r>
      <w:r w:rsidRPr="00FB2DDC">
        <w:t xml:space="preserve">2012, </w:t>
      </w:r>
      <w:r w:rsidRPr="00FB2DDC">
        <w:rPr>
          <w:b/>
        </w:rPr>
        <w:t>14</w:t>
      </w:r>
      <w:r w:rsidRPr="00FB2DDC">
        <w:t>(5):508-514.</w:t>
      </w:r>
    </w:p>
    <w:p w14:paraId="1C770BA7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90.</w:t>
      </w:r>
      <w:r w:rsidRPr="00FB2DDC">
        <w:tab/>
        <w:t xml:space="preserve">Schönewolf-Greulich B, Ronan A, Ravn K, Baekgaard P, Lodahl M, Nielsen K, Rendtorff ND, Tranebjaerg L, Brøndum-Nielsen K, Tümer Z: </w:t>
      </w:r>
      <w:r w:rsidRPr="00FB2DDC">
        <w:rPr>
          <w:b/>
        </w:rPr>
        <w:t>Two new cases with microdeletion of 17q23.2 suggest presence of a candidate gene for sensorineural hearing loss within this region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2011, </w:t>
      </w:r>
      <w:r w:rsidRPr="00FB2DDC">
        <w:rPr>
          <w:b/>
        </w:rPr>
        <w:t>155a</w:t>
      </w:r>
      <w:r w:rsidRPr="00FB2DDC">
        <w:t>(12):2964-2969.</w:t>
      </w:r>
    </w:p>
    <w:p w14:paraId="50CF7D0E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91.</w:t>
      </w:r>
      <w:r w:rsidRPr="00FB2DDC">
        <w:tab/>
        <w:t>Kim GJ, Sock E, Buchberger A, Just W, Denzer F, Hoepffner W, German J, Cole T, Mann J, Seguin JH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Copy number variation of two separate regulatory regions upstream of SOX9 causes isolated 46,XY or 46,XX disorder of sex development</w:t>
      </w:r>
      <w:r w:rsidRPr="00FB2DDC">
        <w:t xml:space="preserve">. </w:t>
      </w:r>
      <w:r w:rsidRPr="00FB2DDC">
        <w:rPr>
          <w:i/>
        </w:rPr>
        <w:t xml:space="preserve">Journal of medical genetics </w:t>
      </w:r>
      <w:r w:rsidRPr="00FB2DDC">
        <w:t xml:space="preserve">2015, </w:t>
      </w:r>
      <w:r w:rsidRPr="00FB2DDC">
        <w:rPr>
          <w:b/>
        </w:rPr>
        <w:t>52</w:t>
      </w:r>
      <w:r w:rsidRPr="00FB2DDC">
        <w:t>(4):240-247.</w:t>
      </w:r>
    </w:p>
    <w:p w14:paraId="4C061389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92.</w:t>
      </w:r>
      <w:r w:rsidRPr="00FB2DDC">
        <w:tab/>
        <w:t xml:space="preserve">Wester U, Bondeson ML, Edeby C, Annerén G: </w:t>
      </w:r>
      <w:r w:rsidRPr="00FB2DDC">
        <w:rPr>
          <w:b/>
        </w:rPr>
        <w:t>Clinical and molecular characterization of individuals with 18p deletion: a genotype-phenotype correlation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2006, </w:t>
      </w:r>
      <w:r w:rsidRPr="00FB2DDC">
        <w:rPr>
          <w:b/>
        </w:rPr>
        <w:t>140</w:t>
      </w:r>
      <w:r w:rsidRPr="00FB2DDC">
        <w:t>(11):1164-1171.</w:t>
      </w:r>
    </w:p>
    <w:p w14:paraId="46B38133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93.</w:t>
      </w:r>
      <w:r w:rsidRPr="00FB2DDC">
        <w:tab/>
        <w:t>Cody JD, Sebold C, Heard P, Carter E, Soileau B, Hasi-Zogaj M, Hill A, Rupert D, Perry B, O'Donnell L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Consequences of chromsome18q deletions</w:t>
      </w:r>
      <w:r w:rsidRPr="00FB2DDC">
        <w:t xml:space="preserve">. </w:t>
      </w:r>
      <w:r w:rsidRPr="00FB2DDC">
        <w:rPr>
          <w:i/>
        </w:rPr>
        <w:t xml:space="preserve">American Journal of Medical Genetics Part C: Seminars in Medical Genetics </w:t>
      </w:r>
      <w:r w:rsidRPr="00FB2DDC">
        <w:t xml:space="preserve">2015, </w:t>
      </w:r>
      <w:r w:rsidRPr="00FB2DDC">
        <w:rPr>
          <w:b/>
        </w:rPr>
        <w:t>169</w:t>
      </w:r>
      <w:r w:rsidRPr="00FB2DDC">
        <w:t>(3):265-280.</w:t>
      </w:r>
    </w:p>
    <w:p w14:paraId="3A0E37EC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94.</w:t>
      </w:r>
      <w:r w:rsidRPr="00FB2DDC">
        <w:tab/>
        <w:t>Nevado J, Rosenfeld JA, Mena R, Palomares-Bralo M, Vallespín E, Ángeles Mori M, Tenorio JA, Gripp KW, Denenberg E, Del Campo M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PIAS4 is associated with macro/microcephaly in the novel interstitial 19p13.3 microdeletion/microduplication syndrome</w:t>
      </w:r>
      <w:r w:rsidRPr="00FB2DDC">
        <w:t xml:space="preserve">. </w:t>
      </w:r>
      <w:r w:rsidRPr="00FB2DDC">
        <w:rPr>
          <w:i/>
        </w:rPr>
        <w:t xml:space="preserve">Eur J Hum Genet </w:t>
      </w:r>
      <w:r w:rsidRPr="00FB2DDC">
        <w:t xml:space="preserve">2015, </w:t>
      </w:r>
      <w:r w:rsidRPr="00FB2DDC">
        <w:rPr>
          <w:b/>
        </w:rPr>
        <w:t>23</w:t>
      </w:r>
      <w:r w:rsidRPr="00FB2DDC">
        <w:t>(12):1615-1626.</w:t>
      </w:r>
    </w:p>
    <w:p w14:paraId="398394EF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95.</w:t>
      </w:r>
      <w:r w:rsidRPr="00FB2DDC">
        <w:tab/>
        <w:t>Caubit X, Gubellini P, Andrieux J, Roubertoux PL, Metwaly M, Jacq B, Fatmi A, Had-Aissouni L, Kwan KY, Salin P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TSHZ3 deletion causes an autism syndrome and defects in cortical projection neurons</w:t>
      </w:r>
      <w:r w:rsidRPr="00FB2DDC">
        <w:t xml:space="preserve">. </w:t>
      </w:r>
      <w:r w:rsidRPr="00FB2DDC">
        <w:rPr>
          <w:i/>
        </w:rPr>
        <w:t xml:space="preserve">Nature genetics </w:t>
      </w:r>
      <w:r w:rsidRPr="00FB2DDC">
        <w:t xml:space="preserve">2016, </w:t>
      </w:r>
      <w:r w:rsidRPr="00FB2DDC">
        <w:rPr>
          <w:b/>
        </w:rPr>
        <w:t>48</w:t>
      </w:r>
      <w:r w:rsidRPr="00FB2DDC">
        <w:t>(11):1359-1369.</w:t>
      </w:r>
    </w:p>
    <w:p w14:paraId="17CECF80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96.</w:t>
      </w:r>
      <w:r w:rsidRPr="00FB2DDC">
        <w:tab/>
        <w:t>Gana S, Veggiotti P, Sciacca G, Fedeli C, Bersano A, Micieli G, Maghnie M, Ciccone R, Rossi E, Plunkett K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19q13.11 cryptic deletion: description of two new cases and indication for a role of WTIP haploinsufficiency in hypospadias</w:t>
      </w:r>
      <w:r w:rsidRPr="00FB2DDC">
        <w:t xml:space="preserve">. </w:t>
      </w:r>
      <w:r w:rsidRPr="00FB2DDC">
        <w:rPr>
          <w:i/>
        </w:rPr>
        <w:t xml:space="preserve">European Journal of Human Genetics </w:t>
      </w:r>
      <w:r w:rsidRPr="00FB2DDC">
        <w:t xml:space="preserve">2012, </w:t>
      </w:r>
      <w:r w:rsidRPr="00FB2DDC">
        <w:rPr>
          <w:b/>
        </w:rPr>
        <w:t>20</w:t>
      </w:r>
      <w:r w:rsidRPr="00FB2DDC">
        <w:t>(8):852-856.</w:t>
      </w:r>
    </w:p>
    <w:p w14:paraId="3CCA8DF2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97.</w:t>
      </w:r>
      <w:r w:rsidRPr="00FB2DDC">
        <w:tab/>
        <w:t>Traylor RN, Bruno DL, Burgess T, Wildin R, Spencer A, Ganesamoorthy D, Amor DJ, Hunter M, Caplan M, Rosenfeld JA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 genotype-first approach for the molecular and clinical characterization of uncommon de novo microdeletion of 20q13.33</w:t>
      </w:r>
      <w:r w:rsidRPr="00FB2DDC">
        <w:t xml:space="preserve">. </w:t>
      </w:r>
      <w:r w:rsidRPr="00FB2DDC">
        <w:rPr>
          <w:i/>
        </w:rPr>
        <w:t xml:space="preserve">PLoS One </w:t>
      </w:r>
      <w:r w:rsidRPr="00FB2DDC">
        <w:t xml:space="preserve">2010, </w:t>
      </w:r>
      <w:r w:rsidRPr="00FB2DDC">
        <w:rPr>
          <w:b/>
        </w:rPr>
        <w:t>5</w:t>
      </w:r>
      <w:r w:rsidRPr="00FB2DDC">
        <w:t>(8):e12462.</w:t>
      </w:r>
    </w:p>
    <w:p w14:paraId="7F673B25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98.</w:t>
      </w:r>
      <w:r w:rsidRPr="00FB2DDC">
        <w:tab/>
        <w:t>Ji J, Lee H, Argiropoulos B, Dorrani N, Mann J, Martinez-Agosto JA, Gomez-Ospina N, Gallant N, Bernstein JA, Hudgins L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DYRK1A haploinsufficiency causes a new recognizable syndrome with microcephaly, intellectual disability, speech impairment, and distinct facies</w:t>
      </w:r>
      <w:r w:rsidRPr="00FB2DDC">
        <w:t xml:space="preserve">. </w:t>
      </w:r>
      <w:r w:rsidRPr="00FB2DDC">
        <w:rPr>
          <w:i/>
        </w:rPr>
        <w:t xml:space="preserve">European Journal of Human Genetics </w:t>
      </w:r>
      <w:r w:rsidRPr="00FB2DDC">
        <w:t xml:space="preserve">2015, </w:t>
      </w:r>
      <w:r w:rsidRPr="00FB2DDC">
        <w:rPr>
          <w:b/>
        </w:rPr>
        <w:t>23</w:t>
      </w:r>
      <w:r w:rsidRPr="00FB2DDC">
        <w:t>(11):1473-1481.</w:t>
      </w:r>
    </w:p>
    <w:p w14:paraId="53EC86ED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99.</w:t>
      </w:r>
      <w:r w:rsidRPr="00FB2DDC">
        <w:tab/>
        <w:t xml:space="preserve">McDermid HE, Morrow BE: </w:t>
      </w:r>
      <w:r w:rsidRPr="00FB2DDC">
        <w:rPr>
          <w:b/>
        </w:rPr>
        <w:t>Genomic Disorders on 22q11</w:t>
      </w:r>
      <w:r w:rsidRPr="00FB2DDC">
        <w:t xml:space="preserve">. </w:t>
      </w:r>
      <w:r w:rsidRPr="00FB2DDC">
        <w:rPr>
          <w:i/>
        </w:rPr>
        <w:t xml:space="preserve">The American Journal of Human Genetics </w:t>
      </w:r>
      <w:r w:rsidRPr="00FB2DDC">
        <w:t xml:space="preserve">2002, </w:t>
      </w:r>
      <w:r w:rsidRPr="00FB2DDC">
        <w:rPr>
          <w:b/>
        </w:rPr>
        <w:t>70</w:t>
      </w:r>
      <w:r w:rsidRPr="00FB2DDC">
        <w:t>(5):1077-1088.</w:t>
      </w:r>
    </w:p>
    <w:p w14:paraId="3988BF31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100.</w:t>
      </w:r>
      <w:r w:rsidRPr="00FB2DDC">
        <w:tab/>
        <w:t xml:space="preserve">Hand JL, Runke CK, Hodge JC: </w:t>
      </w:r>
      <w:r w:rsidRPr="00FB2DDC">
        <w:rPr>
          <w:b/>
        </w:rPr>
        <w:t>The phenotype spectrum of X-linked ichthyosis identified by chromosomal microarray</w:t>
      </w:r>
      <w:r w:rsidRPr="00FB2DDC">
        <w:t xml:space="preserve">. </w:t>
      </w:r>
      <w:r w:rsidRPr="00FB2DDC">
        <w:rPr>
          <w:i/>
        </w:rPr>
        <w:t xml:space="preserve">Journal of the American Academy of Dermatology </w:t>
      </w:r>
      <w:r w:rsidRPr="00FB2DDC">
        <w:t xml:space="preserve">2015, </w:t>
      </w:r>
      <w:r w:rsidRPr="00FB2DDC">
        <w:rPr>
          <w:b/>
        </w:rPr>
        <w:t>72</w:t>
      </w:r>
      <w:r w:rsidRPr="00FB2DDC">
        <w:t>(4):617-627.</w:t>
      </w:r>
    </w:p>
    <w:p w14:paraId="44279EF7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101.</w:t>
      </w:r>
      <w:r w:rsidRPr="00FB2DDC">
        <w:tab/>
        <w:t>Grams SE, Argiropoulos B, Lines M, Chakraborty P, McGowan-Jordan J, Geraghty MT, Tsang M, Eswara M, Tezcan K, Adams KL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Genotype-phenotype characterization in 13 individuals with chromosome Xp11.22 duplications</w:t>
      </w:r>
      <w:r w:rsidRPr="00FB2DDC">
        <w:t xml:space="preserve">. </w:t>
      </w:r>
      <w:r w:rsidRPr="00FB2DDC">
        <w:rPr>
          <w:i/>
        </w:rPr>
        <w:t xml:space="preserve">American journal of medical genetics Part A </w:t>
      </w:r>
      <w:r w:rsidRPr="00FB2DDC">
        <w:t xml:space="preserve">2016, </w:t>
      </w:r>
      <w:r w:rsidRPr="00FB2DDC">
        <w:rPr>
          <w:b/>
        </w:rPr>
        <w:t>170a</w:t>
      </w:r>
      <w:r w:rsidRPr="00FB2DDC">
        <w:t>(4):967-977.</w:t>
      </w:r>
    </w:p>
    <w:p w14:paraId="26C17E1A" w14:textId="77777777" w:rsidR="00FB2DDC" w:rsidRPr="00FB2DDC" w:rsidRDefault="00FB2DDC" w:rsidP="00FB2DDC">
      <w:pPr>
        <w:pStyle w:val="EndNoteBibliography"/>
        <w:spacing w:after="0"/>
        <w:ind w:left="720" w:hanging="720"/>
      </w:pPr>
      <w:r w:rsidRPr="00FB2DDC">
        <w:t>102.</w:t>
      </w:r>
      <w:r w:rsidRPr="00FB2DDC">
        <w:tab/>
        <w:t>Meloni I, Vitelli F, Pucci L, Lowry RB, Tonlorenzi R, Rossi E, Ventura M, Rizzoni G, Kashtan CE, Pober B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Alport syndrome and mental retardation: clinical and genetic dissection of the contiguous gene deletion syndrome in Xq22.3 (ATS-MR)</w:t>
      </w:r>
      <w:r w:rsidRPr="00FB2DDC">
        <w:t xml:space="preserve">. </w:t>
      </w:r>
      <w:r w:rsidRPr="00FB2DDC">
        <w:rPr>
          <w:i/>
        </w:rPr>
        <w:t xml:space="preserve">Journal of medical genetics </w:t>
      </w:r>
      <w:r w:rsidRPr="00FB2DDC">
        <w:t xml:space="preserve">2002, </w:t>
      </w:r>
      <w:r w:rsidRPr="00FB2DDC">
        <w:rPr>
          <w:b/>
        </w:rPr>
        <w:t>39</w:t>
      </w:r>
      <w:r w:rsidRPr="00FB2DDC">
        <w:t>(5):359-365.</w:t>
      </w:r>
    </w:p>
    <w:p w14:paraId="7B817B1B" w14:textId="77777777" w:rsidR="00FB2DDC" w:rsidRPr="00FB2DDC" w:rsidRDefault="00FB2DDC" w:rsidP="00FB2DDC">
      <w:pPr>
        <w:pStyle w:val="EndNoteBibliography"/>
        <w:ind w:left="720" w:hanging="720"/>
      </w:pPr>
      <w:r w:rsidRPr="00FB2DDC">
        <w:lastRenderedPageBreak/>
        <w:t>103.</w:t>
      </w:r>
      <w:r w:rsidRPr="00FB2DDC">
        <w:tab/>
        <w:t>Trivellin G, Daly AF, Faucz FR, Yuan B, Rostomyan L, Larco DO, Schernthaner-Reiter MH, Szarek E, Leal LF, Caberg JH</w:t>
      </w:r>
      <w:r w:rsidRPr="00FB2DDC">
        <w:rPr>
          <w:i/>
        </w:rPr>
        <w:t xml:space="preserve"> et al</w:t>
      </w:r>
      <w:r w:rsidRPr="00FB2DDC">
        <w:t xml:space="preserve">: </w:t>
      </w:r>
      <w:r w:rsidRPr="00FB2DDC">
        <w:rPr>
          <w:b/>
        </w:rPr>
        <w:t>Gigantism and acromegaly due to Xq26 microduplications and GPR101 mutation</w:t>
      </w:r>
      <w:r w:rsidRPr="00FB2DDC">
        <w:t xml:space="preserve">. </w:t>
      </w:r>
      <w:r w:rsidRPr="00FB2DDC">
        <w:rPr>
          <w:i/>
        </w:rPr>
        <w:t xml:space="preserve">The New England journal of medicine </w:t>
      </w:r>
      <w:r w:rsidRPr="00FB2DDC">
        <w:t xml:space="preserve">2014, </w:t>
      </w:r>
      <w:r w:rsidRPr="00FB2DDC">
        <w:rPr>
          <w:b/>
        </w:rPr>
        <w:t>371</w:t>
      </w:r>
      <w:r w:rsidRPr="00FB2DDC">
        <w:t>(25):2363-2374.</w:t>
      </w:r>
    </w:p>
    <w:p w14:paraId="0535E5F3" w14:textId="35F7B903" w:rsidR="008621FA" w:rsidRPr="0086625B" w:rsidRDefault="00E6791B" w:rsidP="009B555C">
      <w:pPr>
        <w:pStyle w:val="EndNoteBibliography"/>
        <w:tabs>
          <w:tab w:val="left" w:pos="333"/>
        </w:tabs>
        <w:ind w:left="720" w:hanging="720"/>
        <w:rPr>
          <w:rFonts w:ascii="Calibri Light" w:hAnsi="Calibri Light" w:cs="Calibri Light"/>
          <w:b/>
          <w:bCs/>
        </w:rPr>
      </w:pPr>
      <w:r w:rsidRPr="0086625B">
        <w:rPr>
          <w:rFonts w:ascii="Calibri Light" w:hAnsi="Calibri Light" w:cs="Calibri Light"/>
          <w:b/>
          <w:bCs/>
        </w:rPr>
        <w:fldChar w:fldCharType="end"/>
      </w:r>
    </w:p>
    <w:sectPr w:rsidR="008621FA" w:rsidRPr="0086625B" w:rsidSect="001274F2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EF2999" w14:textId="77777777" w:rsidR="000553A5" w:rsidRDefault="000553A5" w:rsidP="00CD28D6">
      <w:pPr>
        <w:spacing w:after="0"/>
      </w:pPr>
      <w:r>
        <w:separator/>
      </w:r>
    </w:p>
  </w:endnote>
  <w:endnote w:type="continuationSeparator" w:id="0">
    <w:p w14:paraId="6F598C6C" w14:textId="77777777" w:rsidR="000553A5" w:rsidRDefault="000553A5" w:rsidP="00CD28D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vP7627">
    <w:altName w:val="Cambria"/>
    <w:panose1 w:val="00000000000000000000"/>
    <w:charset w:val="00"/>
    <w:family w:val="roman"/>
    <w:notTrueType/>
    <w:pitch w:val="default"/>
  </w:font>
  <w:font w:name="AdvP6EC0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A5BCC" w14:textId="25ACBCAB" w:rsidR="002F2009" w:rsidRPr="00717971" w:rsidRDefault="002F2009">
    <w:pPr>
      <w:pStyle w:val="Footer"/>
      <w:rPr>
        <w:rFonts w:ascii="Times New Roman" w:hAnsi="Times New Roman" w:cs="Times New Roman"/>
        <w:sz w:val="18"/>
        <w:szCs w:val="18"/>
      </w:rPr>
    </w:pPr>
    <w:r w:rsidRPr="00717971">
      <w:rPr>
        <w:rFonts w:ascii="Times New Roman" w:hAnsi="Times New Roman" w:cs="Times New Roman"/>
        <w:sz w:val="18"/>
        <w:szCs w:val="18"/>
      </w:rPr>
      <w:ptab w:relativeTo="margin" w:alignment="center" w:leader="none"/>
    </w:r>
    <w:hyperlink w:anchor="_top" w:history="1">
      <w:r>
        <w:rPr>
          <w:rStyle w:val="Hyperlink"/>
          <w:rFonts w:ascii="Times New Roman" w:hAnsi="Times New Roman" w:cs="Times New Roman"/>
          <w:b/>
          <w:bCs/>
          <w:smallCaps/>
          <w:color w:val="auto"/>
          <w:sz w:val="18"/>
          <w:szCs w:val="18"/>
          <w:u w:val="none"/>
        </w:rPr>
        <w:t>Return To L</w:t>
      </w:r>
      <w:r w:rsidRPr="00D35908">
        <w:rPr>
          <w:rStyle w:val="Hyperlink"/>
          <w:rFonts w:ascii="Times New Roman" w:hAnsi="Times New Roman" w:cs="Times New Roman"/>
          <w:b/>
          <w:bCs/>
          <w:smallCaps/>
          <w:color w:val="auto"/>
          <w:sz w:val="18"/>
          <w:szCs w:val="18"/>
          <w:u w:val="none"/>
        </w:rPr>
        <w:t>ist of Primary CNVs</w:t>
      </w:r>
    </w:hyperlink>
    <w:r w:rsidRPr="00717971">
      <w:rPr>
        <w:rFonts w:ascii="Times New Roman" w:hAnsi="Times New Roman" w:cs="Times New Roman"/>
        <w:sz w:val="18"/>
        <w:szCs w:val="18"/>
      </w:rPr>
      <w:ptab w:relativeTo="margin" w:alignment="right" w:leader="none"/>
    </w:r>
    <w:r w:rsidRPr="00717971">
      <w:rPr>
        <w:rFonts w:ascii="Times New Roman" w:hAnsi="Times New Roman" w:cs="Times New Roman"/>
        <w:sz w:val="18"/>
        <w:szCs w:val="18"/>
      </w:rPr>
      <w:fldChar w:fldCharType="begin"/>
    </w:r>
    <w:r w:rsidRPr="00717971">
      <w:rPr>
        <w:rFonts w:ascii="Times New Roman" w:hAnsi="Times New Roman" w:cs="Times New Roman"/>
        <w:sz w:val="18"/>
        <w:szCs w:val="18"/>
      </w:rPr>
      <w:instrText xml:space="preserve"> PAGE   \* MERGEFORMAT </w:instrText>
    </w:r>
    <w:r w:rsidRPr="00717971">
      <w:rPr>
        <w:rFonts w:ascii="Times New Roman" w:hAnsi="Times New Roman" w:cs="Times New Roman"/>
        <w:sz w:val="18"/>
        <w:szCs w:val="18"/>
      </w:rPr>
      <w:fldChar w:fldCharType="separate"/>
    </w:r>
    <w:r w:rsidRPr="00717971">
      <w:rPr>
        <w:rFonts w:ascii="Times New Roman" w:hAnsi="Times New Roman" w:cs="Times New Roman"/>
        <w:b/>
        <w:bCs/>
        <w:noProof/>
        <w:sz w:val="18"/>
        <w:szCs w:val="18"/>
      </w:rPr>
      <w:t>1</w:t>
    </w:r>
    <w:r w:rsidRPr="00717971">
      <w:rPr>
        <w:rFonts w:ascii="Times New Roman" w:hAnsi="Times New Roman" w:cs="Times New Roman"/>
        <w:b/>
        <w:bCs/>
        <w:noProof/>
        <w:sz w:val="18"/>
        <w:szCs w:val="18"/>
      </w:rPr>
      <w:fldChar w:fldCharType="end"/>
    </w:r>
    <w:r w:rsidRPr="00717971">
      <w:rPr>
        <w:rFonts w:ascii="Times New Roman" w:hAnsi="Times New Roman" w:cs="Times New Roman"/>
        <w:b/>
        <w:bCs/>
        <w:sz w:val="18"/>
        <w:szCs w:val="18"/>
      </w:rPr>
      <w:t xml:space="preserve"> </w:t>
    </w:r>
    <w:r w:rsidRPr="00717971">
      <w:rPr>
        <w:rFonts w:ascii="Times New Roman" w:hAnsi="Times New Roman" w:cs="Times New Roman"/>
        <w:sz w:val="18"/>
        <w:szCs w:val="18"/>
      </w:rPr>
      <w:t>|</w:t>
    </w:r>
    <w:r w:rsidRPr="00717971">
      <w:rPr>
        <w:rFonts w:ascii="Times New Roman" w:hAnsi="Times New Roman" w:cs="Times New Roman"/>
        <w:b/>
        <w:bCs/>
        <w:sz w:val="18"/>
        <w:szCs w:val="18"/>
      </w:rPr>
      <w:t xml:space="preserve"> </w:t>
    </w:r>
    <w:r w:rsidRPr="00717971">
      <w:rPr>
        <w:rFonts w:ascii="Times New Roman" w:hAnsi="Times New Roman" w:cs="Times New Roman"/>
        <w:color w:val="7F7F7F" w:themeColor="background1" w:themeShade="7F"/>
        <w:spacing w:val="60"/>
        <w:sz w:val="18"/>
        <w:szCs w:val="18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997D5" w14:textId="77777777" w:rsidR="000553A5" w:rsidRDefault="000553A5" w:rsidP="00CD28D6">
      <w:pPr>
        <w:spacing w:after="0"/>
      </w:pPr>
      <w:r>
        <w:separator/>
      </w:r>
    </w:p>
  </w:footnote>
  <w:footnote w:type="continuationSeparator" w:id="0">
    <w:p w14:paraId="5D74F69B" w14:textId="77777777" w:rsidR="000553A5" w:rsidRDefault="000553A5" w:rsidP="00CD28D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1AEE"/>
    <w:multiLevelType w:val="hybridMultilevel"/>
    <w:tmpl w:val="BBCAB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A170E"/>
    <w:multiLevelType w:val="hybridMultilevel"/>
    <w:tmpl w:val="36C20C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782F2D"/>
    <w:multiLevelType w:val="hybridMultilevel"/>
    <w:tmpl w:val="00BEF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2F6D1C"/>
    <w:multiLevelType w:val="hybridMultilevel"/>
    <w:tmpl w:val="58CA8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E45699"/>
    <w:multiLevelType w:val="hybridMultilevel"/>
    <w:tmpl w:val="E7D80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F6E29"/>
    <w:multiLevelType w:val="hybridMultilevel"/>
    <w:tmpl w:val="1B584360"/>
    <w:lvl w:ilvl="0" w:tplc="3E328B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64C90"/>
    <w:multiLevelType w:val="hybridMultilevel"/>
    <w:tmpl w:val="EBA82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D152FC"/>
    <w:multiLevelType w:val="hybridMultilevel"/>
    <w:tmpl w:val="86AE2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2651A"/>
    <w:multiLevelType w:val="hybridMultilevel"/>
    <w:tmpl w:val="DD862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C135C"/>
    <w:multiLevelType w:val="hybridMultilevel"/>
    <w:tmpl w:val="A37E9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4900BF"/>
    <w:multiLevelType w:val="hybridMultilevel"/>
    <w:tmpl w:val="A57AA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D36E9"/>
    <w:multiLevelType w:val="hybridMultilevel"/>
    <w:tmpl w:val="9C20F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4E63BA"/>
    <w:multiLevelType w:val="hybridMultilevel"/>
    <w:tmpl w:val="24181F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E40BB4"/>
    <w:multiLevelType w:val="hybridMultilevel"/>
    <w:tmpl w:val="3C7CF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4E44C5"/>
    <w:multiLevelType w:val="hybridMultilevel"/>
    <w:tmpl w:val="E4FAE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A532E3"/>
    <w:multiLevelType w:val="hybridMultilevel"/>
    <w:tmpl w:val="FCCCDBDE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5A2D8C"/>
    <w:multiLevelType w:val="hybridMultilevel"/>
    <w:tmpl w:val="29806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568C2"/>
    <w:multiLevelType w:val="hybridMultilevel"/>
    <w:tmpl w:val="56FED986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2E18B3"/>
    <w:multiLevelType w:val="hybridMultilevel"/>
    <w:tmpl w:val="9BAEF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B380F"/>
    <w:multiLevelType w:val="hybridMultilevel"/>
    <w:tmpl w:val="9AF05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E5501A"/>
    <w:multiLevelType w:val="hybridMultilevel"/>
    <w:tmpl w:val="57408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6A26C3"/>
    <w:multiLevelType w:val="hybridMultilevel"/>
    <w:tmpl w:val="8C60B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806E19"/>
    <w:multiLevelType w:val="hybridMultilevel"/>
    <w:tmpl w:val="11868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945750"/>
    <w:multiLevelType w:val="hybridMultilevel"/>
    <w:tmpl w:val="CA386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6D7CD5"/>
    <w:multiLevelType w:val="hybridMultilevel"/>
    <w:tmpl w:val="0478B08A"/>
    <w:lvl w:ilvl="0" w:tplc="B39CD3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BA7B87"/>
    <w:multiLevelType w:val="hybridMultilevel"/>
    <w:tmpl w:val="6C2AE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C436A6"/>
    <w:multiLevelType w:val="hybridMultilevel"/>
    <w:tmpl w:val="5D060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EB60E7"/>
    <w:multiLevelType w:val="hybridMultilevel"/>
    <w:tmpl w:val="7CD44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421FEB"/>
    <w:multiLevelType w:val="hybridMultilevel"/>
    <w:tmpl w:val="5582B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6651CE"/>
    <w:multiLevelType w:val="hybridMultilevel"/>
    <w:tmpl w:val="1DFE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C64FDE"/>
    <w:multiLevelType w:val="hybridMultilevel"/>
    <w:tmpl w:val="67F47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7E4691"/>
    <w:multiLevelType w:val="hybridMultilevel"/>
    <w:tmpl w:val="E752E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EA4F0C"/>
    <w:multiLevelType w:val="hybridMultilevel"/>
    <w:tmpl w:val="8B42E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12F99"/>
    <w:multiLevelType w:val="hybridMultilevel"/>
    <w:tmpl w:val="775EB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CF1BD8"/>
    <w:multiLevelType w:val="hybridMultilevel"/>
    <w:tmpl w:val="98464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5F0C86"/>
    <w:multiLevelType w:val="hybridMultilevel"/>
    <w:tmpl w:val="270E9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944810"/>
    <w:multiLevelType w:val="hybridMultilevel"/>
    <w:tmpl w:val="85B28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DF764B"/>
    <w:multiLevelType w:val="hybridMultilevel"/>
    <w:tmpl w:val="FAE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590131"/>
    <w:multiLevelType w:val="hybridMultilevel"/>
    <w:tmpl w:val="D75C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2B3CB6"/>
    <w:multiLevelType w:val="hybridMultilevel"/>
    <w:tmpl w:val="AD44A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237487"/>
    <w:multiLevelType w:val="hybridMultilevel"/>
    <w:tmpl w:val="60343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584F16"/>
    <w:multiLevelType w:val="hybridMultilevel"/>
    <w:tmpl w:val="7C4E4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03686E"/>
    <w:multiLevelType w:val="hybridMultilevel"/>
    <w:tmpl w:val="278EF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24"/>
  </w:num>
  <w:num w:numId="3">
    <w:abstractNumId w:val="32"/>
  </w:num>
  <w:num w:numId="4">
    <w:abstractNumId w:val="28"/>
  </w:num>
  <w:num w:numId="5">
    <w:abstractNumId w:val="2"/>
  </w:num>
  <w:num w:numId="6">
    <w:abstractNumId w:val="25"/>
  </w:num>
  <w:num w:numId="7">
    <w:abstractNumId w:val="33"/>
  </w:num>
  <w:num w:numId="8">
    <w:abstractNumId w:val="0"/>
  </w:num>
  <w:num w:numId="9">
    <w:abstractNumId w:val="19"/>
  </w:num>
  <w:num w:numId="10">
    <w:abstractNumId w:val="39"/>
  </w:num>
  <w:num w:numId="11">
    <w:abstractNumId w:val="5"/>
  </w:num>
  <w:num w:numId="12">
    <w:abstractNumId w:val="37"/>
  </w:num>
  <w:num w:numId="13">
    <w:abstractNumId w:val="7"/>
  </w:num>
  <w:num w:numId="14">
    <w:abstractNumId w:val="8"/>
  </w:num>
  <w:num w:numId="15">
    <w:abstractNumId w:val="15"/>
  </w:num>
  <w:num w:numId="16">
    <w:abstractNumId w:val="29"/>
  </w:num>
  <w:num w:numId="17">
    <w:abstractNumId w:val="21"/>
  </w:num>
  <w:num w:numId="18">
    <w:abstractNumId w:val="34"/>
  </w:num>
  <w:num w:numId="19">
    <w:abstractNumId w:val="14"/>
  </w:num>
  <w:num w:numId="20">
    <w:abstractNumId w:val="17"/>
  </w:num>
  <w:num w:numId="21">
    <w:abstractNumId w:val="9"/>
  </w:num>
  <w:num w:numId="22">
    <w:abstractNumId w:val="31"/>
  </w:num>
  <w:num w:numId="23">
    <w:abstractNumId w:val="4"/>
  </w:num>
  <w:num w:numId="24">
    <w:abstractNumId w:val="6"/>
  </w:num>
  <w:num w:numId="25">
    <w:abstractNumId w:val="3"/>
  </w:num>
  <w:num w:numId="26">
    <w:abstractNumId w:val="42"/>
  </w:num>
  <w:num w:numId="27">
    <w:abstractNumId w:val="12"/>
  </w:num>
  <w:num w:numId="28">
    <w:abstractNumId w:val="23"/>
  </w:num>
  <w:num w:numId="29">
    <w:abstractNumId w:val="30"/>
  </w:num>
  <w:num w:numId="30">
    <w:abstractNumId w:val="11"/>
  </w:num>
  <w:num w:numId="31">
    <w:abstractNumId w:val="35"/>
  </w:num>
  <w:num w:numId="32">
    <w:abstractNumId w:val="13"/>
  </w:num>
  <w:num w:numId="33">
    <w:abstractNumId w:val="26"/>
  </w:num>
  <w:num w:numId="34">
    <w:abstractNumId w:val="18"/>
  </w:num>
  <w:num w:numId="35">
    <w:abstractNumId w:val="20"/>
  </w:num>
  <w:num w:numId="36">
    <w:abstractNumId w:val="36"/>
  </w:num>
  <w:num w:numId="37">
    <w:abstractNumId w:val="10"/>
  </w:num>
  <w:num w:numId="38">
    <w:abstractNumId w:val="41"/>
  </w:num>
  <w:num w:numId="39">
    <w:abstractNumId w:val="27"/>
  </w:num>
  <w:num w:numId="40">
    <w:abstractNumId w:val="38"/>
  </w:num>
  <w:num w:numId="41">
    <w:abstractNumId w:val="16"/>
  </w:num>
  <w:num w:numId="42">
    <w:abstractNumId w:val="22"/>
  </w:num>
  <w:num w:numId="43">
    <w:abstractNumId w:val="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Layout" w:val="&lt;ENLayout&gt;&lt;Style&gt;BMC Genomics&lt;/Style&gt;&lt;LeftDelim&gt;{&lt;/LeftDelim&gt;&lt;RightDelim&gt;}&lt;/RightDelim&gt;&lt;FontName&gt;Calibri&lt;/FontName&gt;&lt;FontSize&gt;11&lt;/FontSize&gt;&lt;ReflistTitle&gt;Literature Cited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9wv00a5yez0v1et5awv9pfoepd0x5dtwwpt&quot;&gt;BenignEx_Paper&lt;record-ids&gt;&lt;item&gt;1&lt;/item&gt;&lt;item&gt;3&lt;/item&gt;&lt;item&gt;8&lt;/item&gt;&lt;item&gt;9&lt;/item&gt;&lt;item&gt;10&lt;/item&gt;&lt;item&gt;28&lt;/item&gt;&lt;item&gt;30&lt;/item&gt;&lt;item&gt;31&lt;/item&gt;&lt;item&gt;33&lt;/item&gt;&lt;item&gt;34&lt;/item&gt;&lt;item&gt;35&lt;/item&gt;&lt;item&gt;41&lt;/item&gt;&lt;item&gt;42&lt;/item&gt;&lt;item&gt;46&lt;/item&gt;&lt;item&gt;48&lt;/item&gt;&lt;item&gt;52&lt;/item&gt;&lt;item&gt;54&lt;/item&gt;&lt;item&gt;55&lt;/item&gt;&lt;item&gt;56&lt;/item&gt;&lt;item&gt;58&lt;/item&gt;&lt;item&gt;62&lt;/item&gt;&lt;item&gt;69&lt;/item&gt;&lt;item&gt;70&lt;/item&gt;&lt;item&gt;73&lt;/item&gt;&lt;item&gt;78&lt;/item&gt;&lt;item&gt;80&lt;/item&gt;&lt;item&gt;88&lt;/item&gt;&lt;item&gt;90&lt;/item&gt;&lt;item&gt;95&lt;/item&gt;&lt;item&gt;102&lt;/item&gt;&lt;item&gt;103&lt;/item&gt;&lt;item&gt;104&lt;/item&gt;&lt;item&gt;105&lt;/item&gt;&lt;item&gt;106&lt;/item&gt;&lt;item&gt;110&lt;/item&gt;&lt;item&gt;119&lt;/item&gt;&lt;item&gt;122&lt;/item&gt;&lt;item&gt;132&lt;/item&gt;&lt;item&gt;135&lt;/item&gt;&lt;item&gt;142&lt;/item&gt;&lt;item&gt;149&lt;/item&gt;&lt;item&gt;159&lt;/item&gt;&lt;item&gt;160&lt;/item&gt;&lt;item&gt;161&lt;/item&gt;&lt;item&gt;170&lt;/item&gt;&lt;item&gt;178&lt;/item&gt;&lt;item&gt;181&lt;/item&gt;&lt;item&gt;187&lt;/item&gt;&lt;item&gt;197&lt;/item&gt;&lt;item&gt;201&lt;/item&gt;&lt;item&gt;204&lt;/item&gt;&lt;item&gt;205&lt;/item&gt;&lt;item&gt;211&lt;/item&gt;&lt;item&gt;225&lt;/item&gt;&lt;item&gt;232&lt;/item&gt;&lt;item&gt;240&lt;/item&gt;&lt;item&gt;244&lt;/item&gt;&lt;item&gt;255&lt;/item&gt;&lt;item&gt;259&lt;/item&gt;&lt;item&gt;272&lt;/item&gt;&lt;item&gt;277&lt;/item&gt;&lt;item&gt;287&lt;/item&gt;&lt;item&gt;289&lt;/item&gt;&lt;item&gt;294&lt;/item&gt;&lt;item&gt;300&lt;/item&gt;&lt;item&gt;306&lt;/item&gt;&lt;item&gt;316&lt;/item&gt;&lt;item&gt;329&lt;/item&gt;&lt;item&gt;336&lt;/item&gt;&lt;item&gt;339&lt;/item&gt;&lt;item&gt;351&lt;/item&gt;&lt;item&gt;366&lt;/item&gt;&lt;item&gt;367&lt;/item&gt;&lt;item&gt;376&lt;/item&gt;&lt;item&gt;381&lt;/item&gt;&lt;item&gt;383&lt;/item&gt;&lt;item&gt;386&lt;/item&gt;&lt;item&gt;392&lt;/item&gt;&lt;item&gt;394&lt;/item&gt;&lt;item&gt;395&lt;/item&gt;&lt;item&gt;408&lt;/item&gt;&lt;item&gt;416&lt;/item&gt;&lt;item&gt;444&lt;/item&gt;&lt;item&gt;472&lt;/item&gt;&lt;item&gt;477&lt;/item&gt;&lt;item&gt;511&lt;/item&gt;&lt;item&gt;534&lt;/item&gt;&lt;item&gt;553&lt;/item&gt;&lt;item&gt;561&lt;/item&gt;&lt;item&gt;565&lt;/item&gt;&lt;item&gt;568&lt;/item&gt;&lt;item&gt;595&lt;/item&gt;&lt;item&gt;606&lt;/item&gt;&lt;item&gt;636&lt;/item&gt;&lt;item&gt;640&lt;/item&gt;&lt;item&gt;642&lt;/item&gt;&lt;item&gt;643&lt;/item&gt;&lt;item&gt;653&lt;/item&gt;&lt;item&gt;662&lt;/item&gt;&lt;item&gt;666&lt;/item&gt;&lt;item&gt;668&lt;/item&gt;&lt;item&gt;671&lt;/item&gt;&lt;item&gt;673&lt;/item&gt;&lt;/record-ids&gt;&lt;/item&gt;&lt;/Libraries&gt;"/>
  </w:docVars>
  <w:rsids>
    <w:rsidRoot w:val="00252348"/>
    <w:rsid w:val="000008E1"/>
    <w:rsid w:val="00012CCB"/>
    <w:rsid w:val="000137B2"/>
    <w:rsid w:val="0002224D"/>
    <w:rsid w:val="0002241B"/>
    <w:rsid w:val="00023079"/>
    <w:rsid w:val="00024573"/>
    <w:rsid w:val="0003027A"/>
    <w:rsid w:val="0003289A"/>
    <w:rsid w:val="0004052E"/>
    <w:rsid w:val="00044B09"/>
    <w:rsid w:val="00047D8A"/>
    <w:rsid w:val="0005173F"/>
    <w:rsid w:val="00051FED"/>
    <w:rsid w:val="000553A5"/>
    <w:rsid w:val="000609F1"/>
    <w:rsid w:val="00060C96"/>
    <w:rsid w:val="00064430"/>
    <w:rsid w:val="00067AFC"/>
    <w:rsid w:val="00071347"/>
    <w:rsid w:val="00074B3D"/>
    <w:rsid w:val="00091EE8"/>
    <w:rsid w:val="00094EAF"/>
    <w:rsid w:val="000B03FE"/>
    <w:rsid w:val="000B585F"/>
    <w:rsid w:val="000B5C77"/>
    <w:rsid w:val="000B5EA5"/>
    <w:rsid w:val="000C02A5"/>
    <w:rsid w:val="000C1330"/>
    <w:rsid w:val="000C49B9"/>
    <w:rsid w:val="000D04F4"/>
    <w:rsid w:val="000E2432"/>
    <w:rsid w:val="000E64ED"/>
    <w:rsid w:val="000E6624"/>
    <w:rsid w:val="000E7DEF"/>
    <w:rsid w:val="000F25B2"/>
    <w:rsid w:val="00100AEE"/>
    <w:rsid w:val="0012228F"/>
    <w:rsid w:val="00123827"/>
    <w:rsid w:val="00124A38"/>
    <w:rsid w:val="00126C69"/>
    <w:rsid w:val="00126DCE"/>
    <w:rsid w:val="001274F2"/>
    <w:rsid w:val="00130E7A"/>
    <w:rsid w:val="00134554"/>
    <w:rsid w:val="00137A3A"/>
    <w:rsid w:val="0014546F"/>
    <w:rsid w:val="001500EC"/>
    <w:rsid w:val="00151EDC"/>
    <w:rsid w:val="00157AE2"/>
    <w:rsid w:val="0016041C"/>
    <w:rsid w:val="0016129A"/>
    <w:rsid w:val="001631BA"/>
    <w:rsid w:val="00166F16"/>
    <w:rsid w:val="00173126"/>
    <w:rsid w:val="00175B58"/>
    <w:rsid w:val="00176F36"/>
    <w:rsid w:val="00177179"/>
    <w:rsid w:val="0018066F"/>
    <w:rsid w:val="00182B3B"/>
    <w:rsid w:val="001908A0"/>
    <w:rsid w:val="00196248"/>
    <w:rsid w:val="001B22D6"/>
    <w:rsid w:val="001B2C01"/>
    <w:rsid w:val="001B7863"/>
    <w:rsid w:val="001C2291"/>
    <w:rsid w:val="001C2CF8"/>
    <w:rsid w:val="001C36BE"/>
    <w:rsid w:val="001C496C"/>
    <w:rsid w:val="001C5D9A"/>
    <w:rsid w:val="001C73C2"/>
    <w:rsid w:val="001D5376"/>
    <w:rsid w:val="001D7B7D"/>
    <w:rsid w:val="001E768D"/>
    <w:rsid w:val="001F06DF"/>
    <w:rsid w:val="0020034B"/>
    <w:rsid w:val="00203726"/>
    <w:rsid w:val="00206D55"/>
    <w:rsid w:val="0021229F"/>
    <w:rsid w:val="00212E63"/>
    <w:rsid w:val="00214F43"/>
    <w:rsid w:val="00217509"/>
    <w:rsid w:val="0021796F"/>
    <w:rsid w:val="002229F8"/>
    <w:rsid w:val="00222C93"/>
    <w:rsid w:val="00224FBF"/>
    <w:rsid w:val="002251E0"/>
    <w:rsid w:val="00232729"/>
    <w:rsid w:val="00235485"/>
    <w:rsid w:val="00235ED5"/>
    <w:rsid w:val="00237BAD"/>
    <w:rsid w:val="002408D7"/>
    <w:rsid w:val="0024105E"/>
    <w:rsid w:val="0024209B"/>
    <w:rsid w:val="00245054"/>
    <w:rsid w:val="00252348"/>
    <w:rsid w:val="0026152F"/>
    <w:rsid w:val="00261A4C"/>
    <w:rsid w:val="00264260"/>
    <w:rsid w:val="00266850"/>
    <w:rsid w:val="002718BC"/>
    <w:rsid w:val="002773DE"/>
    <w:rsid w:val="00286AD4"/>
    <w:rsid w:val="00290A1E"/>
    <w:rsid w:val="00295340"/>
    <w:rsid w:val="002955E1"/>
    <w:rsid w:val="00297638"/>
    <w:rsid w:val="002A0BDA"/>
    <w:rsid w:val="002A0EDA"/>
    <w:rsid w:val="002A1030"/>
    <w:rsid w:val="002A13B5"/>
    <w:rsid w:val="002A1F76"/>
    <w:rsid w:val="002A5A69"/>
    <w:rsid w:val="002A680F"/>
    <w:rsid w:val="002B0C1F"/>
    <w:rsid w:val="002B5863"/>
    <w:rsid w:val="002C381E"/>
    <w:rsid w:val="002C480C"/>
    <w:rsid w:val="002C665B"/>
    <w:rsid w:val="002C7D3E"/>
    <w:rsid w:val="002D352F"/>
    <w:rsid w:val="002D3764"/>
    <w:rsid w:val="002D4816"/>
    <w:rsid w:val="002D74B5"/>
    <w:rsid w:val="002E253C"/>
    <w:rsid w:val="002F2009"/>
    <w:rsid w:val="002F37BE"/>
    <w:rsid w:val="00301A4F"/>
    <w:rsid w:val="00303FDE"/>
    <w:rsid w:val="00307774"/>
    <w:rsid w:val="00310AD4"/>
    <w:rsid w:val="003137B6"/>
    <w:rsid w:val="0031448D"/>
    <w:rsid w:val="003145C7"/>
    <w:rsid w:val="003169DE"/>
    <w:rsid w:val="00322D0A"/>
    <w:rsid w:val="00324B5A"/>
    <w:rsid w:val="003258C8"/>
    <w:rsid w:val="00326292"/>
    <w:rsid w:val="00330363"/>
    <w:rsid w:val="003446F5"/>
    <w:rsid w:val="00347EBE"/>
    <w:rsid w:val="003502E2"/>
    <w:rsid w:val="0035357D"/>
    <w:rsid w:val="0035465B"/>
    <w:rsid w:val="00374576"/>
    <w:rsid w:val="00380853"/>
    <w:rsid w:val="00384B7F"/>
    <w:rsid w:val="00385EFF"/>
    <w:rsid w:val="0039086F"/>
    <w:rsid w:val="00391075"/>
    <w:rsid w:val="003973D4"/>
    <w:rsid w:val="003A7635"/>
    <w:rsid w:val="003B0C34"/>
    <w:rsid w:val="003B6102"/>
    <w:rsid w:val="003B6F90"/>
    <w:rsid w:val="003C3215"/>
    <w:rsid w:val="003D108C"/>
    <w:rsid w:val="003D6FD6"/>
    <w:rsid w:val="003D7F7D"/>
    <w:rsid w:val="003E00E3"/>
    <w:rsid w:val="003E3B31"/>
    <w:rsid w:val="003F03D8"/>
    <w:rsid w:val="003F781E"/>
    <w:rsid w:val="0040055E"/>
    <w:rsid w:val="004126B3"/>
    <w:rsid w:val="0042199B"/>
    <w:rsid w:val="00426C8A"/>
    <w:rsid w:val="00444BCD"/>
    <w:rsid w:val="00446C50"/>
    <w:rsid w:val="00453519"/>
    <w:rsid w:val="00460CAE"/>
    <w:rsid w:val="0046334C"/>
    <w:rsid w:val="00464E18"/>
    <w:rsid w:val="0046651C"/>
    <w:rsid w:val="00470254"/>
    <w:rsid w:val="00470F28"/>
    <w:rsid w:val="00471B5D"/>
    <w:rsid w:val="004729E2"/>
    <w:rsid w:val="00495F3E"/>
    <w:rsid w:val="004A44F5"/>
    <w:rsid w:val="004A545D"/>
    <w:rsid w:val="004B1EA1"/>
    <w:rsid w:val="004B60A8"/>
    <w:rsid w:val="004C205C"/>
    <w:rsid w:val="004C3AE2"/>
    <w:rsid w:val="004C60E4"/>
    <w:rsid w:val="004D129E"/>
    <w:rsid w:val="004D2C78"/>
    <w:rsid w:val="004D707A"/>
    <w:rsid w:val="004E0E33"/>
    <w:rsid w:val="004E1ED3"/>
    <w:rsid w:val="004F52EA"/>
    <w:rsid w:val="005008A3"/>
    <w:rsid w:val="00500BF2"/>
    <w:rsid w:val="0051161B"/>
    <w:rsid w:val="005116FA"/>
    <w:rsid w:val="00516691"/>
    <w:rsid w:val="00520260"/>
    <w:rsid w:val="005206F2"/>
    <w:rsid w:val="005238A3"/>
    <w:rsid w:val="00524986"/>
    <w:rsid w:val="00527C58"/>
    <w:rsid w:val="0053670D"/>
    <w:rsid w:val="0054002C"/>
    <w:rsid w:val="0054410A"/>
    <w:rsid w:val="005457F5"/>
    <w:rsid w:val="0054639C"/>
    <w:rsid w:val="0055654F"/>
    <w:rsid w:val="00563D58"/>
    <w:rsid w:val="005657E6"/>
    <w:rsid w:val="00570E00"/>
    <w:rsid w:val="0057603E"/>
    <w:rsid w:val="0058294C"/>
    <w:rsid w:val="00591C85"/>
    <w:rsid w:val="00592A94"/>
    <w:rsid w:val="00596849"/>
    <w:rsid w:val="005A137B"/>
    <w:rsid w:val="005A14F3"/>
    <w:rsid w:val="005A662D"/>
    <w:rsid w:val="005A694D"/>
    <w:rsid w:val="005B0969"/>
    <w:rsid w:val="005B2E83"/>
    <w:rsid w:val="005B3A75"/>
    <w:rsid w:val="005C0C3E"/>
    <w:rsid w:val="005C7372"/>
    <w:rsid w:val="005C78E0"/>
    <w:rsid w:val="005D6101"/>
    <w:rsid w:val="005E4EA3"/>
    <w:rsid w:val="005E651D"/>
    <w:rsid w:val="005F06A1"/>
    <w:rsid w:val="005F2A8B"/>
    <w:rsid w:val="005F3DA6"/>
    <w:rsid w:val="005F61AC"/>
    <w:rsid w:val="005F7691"/>
    <w:rsid w:val="006002FE"/>
    <w:rsid w:val="00601870"/>
    <w:rsid w:val="00602946"/>
    <w:rsid w:val="00611B61"/>
    <w:rsid w:val="006123F7"/>
    <w:rsid w:val="00614470"/>
    <w:rsid w:val="006163EF"/>
    <w:rsid w:val="0063380E"/>
    <w:rsid w:val="006400C5"/>
    <w:rsid w:val="0065067D"/>
    <w:rsid w:val="006539E1"/>
    <w:rsid w:val="00660988"/>
    <w:rsid w:val="006634EB"/>
    <w:rsid w:val="006875BE"/>
    <w:rsid w:val="00687D4A"/>
    <w:rsid w:val="00697E8C"/>
    <w:rsid w:val="006A1148"/>
    <w:rsid w:val="006A2F15"/>
    <w:rsid w:val="006A4EE6"/>
    <w:rsid w:val="006A65B2"/>
    <w:rsid w:val="006C386C"/>
    <w:rsid w:val="006C58BF"/>
    <w:rsid w:val="006D1AD3"/>
    <w:rsid w:val="006D6757"/>
    <w:rsid w:val="006D7865"/>
    <w:rsid w:val="006E0EE0"/>
    <w:rsid w:val="006F22D7"/>
    <w:rsid w:val="006F3EC2"/>
    <w:rsid w:val="006F48E1"/>
    <w:rsid w:val="006F4B71"/>
    <w:rsid w:val="00701A4C"/>
    <w:rsid w:val="00704719"/>
    <w:rsid w:val="00717971"/>
    <w:rsid w:val="007205C5"/>
    <w:rsid w:val="007221D6"/>
    <w:rsid w:val="0075475D"/>
    <w:rsid w:val="00754A71"/>
    <w:rsid w:val="0076250B"/>
    <w:rsid w:val="00765842"/>
    <w:rsid w:val="007658A3"/>
    <w:rsid w:val="00766F0C"/>
    <w:rsid w:val="00770B74"/>
    <w:rsid w:val="00773A7F"/>
    <w:rsid w:val="00775421"/>
    <w:rsid w:val="0077676E"/>
    <w:rsid w:val="00790022"/>
    <w:rsid w:val="0079263C"/>
    <w:rsid w:val="007A4539"/>
    <w:rsid w:val="007A4812"/>
    <w:rsid w:val="007B073C"/>
    <w:rsid w:val="007B696F"/>
    <w:rsid w:val="007D4272"/>
    <w:rsid w:val="007D72B7"/>
    <w:rsid w:val="007E232C"/>
    <w:rsid w:val="007E3716"/>
    <w:rsid w:val="007E40CB"/>
    <w:rsid w:val="007E557C"/>
    <w:rsid w:val="007E65BD"/>
    <w:rsid w:val="007E7220"/>
    <w:rsid w:val="007F6CF9"/>
    <w:rsid w:val="0080285C"/>
    <w:rsid w:val="00824EBC"/>
    <w:rsid w:val="0083218B"/>
    <w:rsid w:val="0083267C"/>
    <w:rsid w:val="0084201A"/>
    <w:rsid w:val="00843D6A"/>
    <w:rsid w:val="008464CD"/>
    <w:rsid w:val="00856150"/>
    <w:rsid w:val="0085710C"/>
    <w:rsid w:val="00857546"/>
    <w:rsid w:val="008621FA"/>
    <w:rsid w:val="0086318C"/>
    <w:rsid w:val="0086625B"/>
    <w:rsid w:val="0086655E"/>
    <w:rsid w:val="00867FC8"/>
    <w:rsid w:val="00871CA9"/>
    <w:rsid w:val="0087530C"/>
    <w:rsid w:val="0087710D"/>
    <w:rsid w:val="00881B71"/>
    <w:rsid w:val="008877FF"/>
    <w:rsid w:val="0089130B"/>
    <w:rsid w:val="008A32CC"/>
    <w:rsid w:val="008A56A5"/>
    <w:rsid w:val="008A772B"/>
    <w:rsid w:val="008C339D"/>
    <w:rsid w:val="008C4DD7"/>
    <w:rsid w:val="008C614C"/>
    <w:rsid w:val="008D2E19"/>
    <w:rsid w:val="008D4B2A"/>
    <w:rsid w:val="008D4B85"/>
    <w:rsid w:val="008D59D6"/>
    <w:rsid w:val="008D5AEB"/>
    <w:rsid w:val="008E04D3"/>
    <w:rsid w:val="008E103F"/>
    <w:rsid w:val="008E30B6"/>
    <w:rsid w:val="008E4C52"/>
    <w:rsid w:val="008F7136"/>
    <w:rsid w:val="00902B0F"/>
    <w:rsid w:val="00904725"/>
    <w:rsid w:val="00904A28"/>
    <w:rsid w:val="00905E41"/>
    <w:rsid w:val="009123E5"/>
    <w:rsid w:val="00915C6A"/>
    <w:rsid w:val="0091693B"/>
    <w:rsid w:val="00920B8B"/>
    <w:rsid w:val="00921064"/>
    <w:rsid w:val="009251ED"/>
    <w:rsid w:val="0093303E"/>
    <w:rsid w:val="00940C3F"/>
    <w:rsid w:val="00943344"/>
    <w:rsid w:val="0095049D"/>
    <w:rsid w:val="00951171"/>
    <w:rsid w:val="00953243"/>
    <w:rsid w:val="00956983"/>
    <w:rsid w:val="00956A60"/>
    <w:rsid w:val="00956CC3"/>
    <w:rsid w:val="009570CD"/>
    <w:rsid w:val="00971100"/>
    <w:rsid w:val="00975024"/>
    <w:rsid w:val="0097556F"/>
    <w:rsid w:val="00976187"/>
    <w:rsid w:val="00980EE0"/>
    <w:rsid w:val="00981BD1"/>
    <w:rsid w:val="00986568"/>
    <w:rsid w:val="009A2432"/>
    <w:rsid w:val="009A2FB4"/>
    <w:rsid w:val="009A308C"/>
    <w:rsid w:val="009A49E7"/>
    <w:rsid w:val="009A7418"/>
    <w:rsid w:val="009B555C"/>
    <w:rsid w:val="009C038E"/>
    <w:rsid w:val="009C1538"/>
    <w:rsid w:val="009C48D7"/>
    <w:rsid w:val="009C4DBB"/>
    <w:rsid w:val="009C4DF4"/>
    <w:rsid w:val="009C7AC2"/>
    <w:rsid w:val="009D040F"/>
    <w:rsid w:val="009E2153"/>
    <w:rsid w:val="009E425C"/>
    <w:rsid w:val="009F4B09"/>
    <w:rsid w:val="009F7883"/>
    <w:rsid w:val="00A0047E"/>
    <w:rsid w:val="00A0062C"/>
    <w:rsid w:val="00A073C9"/>
    <w:rsid w:val="00A15264"/>
    <w:rsid w:val="00A15B5F"/>
    <w:rsid w:val="00A17CF4"/>
    <w:rsid w:val="00A227C2"/>
    <w:rsid w:val="00A26BCC"/>
    <w:rsid w:val="00A272F9"/>
    <w:rsid w:val="00A27364"/>
    <w:rsid w:val="00A30CBD"/>
    <w:rsid w:val="00A31D9D"/>
    <w:rsid w:val="00A360AB"/>
    <w:rsid w:val="00A40A6B"/>
    <w:rsid w:val="00A43D3A"/>
    <w:rsid w:val="00A477D5"/>
    <w:rsid w:val="00A5238A"/>
    <w:rsid w:val="00A5475F"/>
    <w:rsid w:val="00A6199E"/>
    <w:rsid w:val="00A6549E"/>
    <w:rsid w:val="00A77EDA"/>
    <w:rsid w:val="00A81997"/>
    <w:rsid w:val="00A9167F"/>
    <w:rsid w:val="00AA004F"/>
    <w:rsid w:val="00AA11C0"/>
    <w:rsid w:val="00AB0804"/>
    <w:rsid w:val="00AB23C4"/>
    <w:rsid w:val="00AB3744"/>
    <w:rsid w:val="00AB7D0D"/>
    <w:rsid w:val="00AC234D"/>
    <w:rsid w:val="00AC3641"/>
    <w:rsid w:val="00AC493D"/>
    <w:rsid w:val="00AC4B27"/>
    <w:rsid w:val="00AD0D4A"/>
    <w:rsid w:val="00B014B5"/>
    <w:rsid w:val="00B026F0"/>
    <w:rsid w:val="00B076F0"/>
    <w:rsid w:val="00B07F3E"/>
    <w:rsid w:val="00B13AC8"/>
    <w:rsid w:val="00B150DC"/>
    <w:rsid w:val="00B228A0"/>
    <w:rsid w:val="00B23333"/>
    <w:rsid w:val="00B2740C"/>
    <w:rsid w:val="00B314AC"/>
    <w:rsid w:val="00B31D71"/>
    <w:rsid w:val="00B323D4"/>
    <w:rsid w:val="00B324FC"/>
    <w:rsid w:val="00B727D7"/>
    <w:rsid w:val="00B755B8"/>
    <w:rsid w:val="00B76E78"/>
    <w:rsid w:val="00B8097E"/>
    <w:rsid w:val="00B84B80"/>
    <w:rsid w:val="00B91CC0"/>
    <w:rsid w:val="00BA459A"/>
    <w:rsid w:val="00BA5598"/>
    <w:rsid w:val="00BA67E4"/>
    <w:rsid w:val="00BB06E8"/>
    <w:rsid w:val="00BB274A"/>
    <w:rsid w:val="00BC498B"/>
    <w:rsid w:val="00BE5848"/>
    <w:rsid w:val="00BE5DEF"/>
    <w:rsid w:val="00BF09C4"/>
    <w:rsid w:val="00BF39E8"/>
    <w:rsid w:val="00C04F67"/>
    <w:rsid w:val="00C1288E"/>
    <w:rsid w:val="00C17E95"/>
    <w:rsid w:val="00C343A9"/>
    <w:rsid w:val="00C372F0"/>
    <w:rsid w:val="00C479EA"/>
    <w:rsid w:val="00C5573D"/>
    <w:rsid w:val="00C57E7E"/>
    <w:rsid w:val="00C61B6E"/>
    <w:rsid w:val="00C62D6C"/>
    <w:rsid w:val="00C66289"/>
    <w:rsid w:val="00C6757D"/>
    <w:rsid w:val="00C715EE"/>
    <w:rsid w:val="00C7472F"/>
    <w:rsid w:val="00C75403"/>
    <w:rsid w:val="00C765ED"/>
    <w:rsid w:val="00C87113"/>
    <w:rsid w:val="00C95A88"/>
    <w:rsid w:val="00CA76C4"/>
    <w:rsid w:val="00CB0679"/>
    <w:rsid w:val="00CB1AF4"/>
    <w:rsid w:val="00CC0D8D"/>
    <w:rsid w:val="00CD0F92"/>
    <w:rsid w:val="00CD1A7B"/>
    <w:rsid w:val="00CD28D6"/>
    <w:rsid w:val="00CD3780"/>
    <w:rsid w:val="00CD5EB3"/>
    <w:rsid w:val="00CD607C"/>
    <w:rsid w:val="00CE1030"/>
    <w:rsid w:val="00CE1EE7"/>
    <w:rsid w:val="00CE4611"/>
    <w:rsid w:val="00CE54E1"/>
    <w:rsid w:val="00CE798B"/>
    <w:rsid w:val="00CF3A55"/>
    <w:rsid w:val="00D002B3"/>
    <w:rsid w:val="00D056FB"/>
    <w:rsid w:val="00D06D01"/>
    <w:rsid w:val="00D14878"/>
    <w:rsid w:val="00D35908"/>
    <w:rsid w:val="00D44F91"/>
    <w:rsid w:val="00D46419"/>
    <w:rsid w:val="00D46FC1"/>
    <w:rsid w:val="00D52A22"/>
    <w:rsid w:val="00D55494"/>
    <w:rsid w:val="00D739EA"/>
    <w:rsid w:val="00D740DD"/>
    <w:rsid w:val="00D751D7"/>
    <w:rsid w:val="00D76109"/>
    <w:rsid w:val="00D77564"/>
    <w:rsid w:val="00D90DC7"/>
    <w:rsid w:val="00D93274"/>
    <w:rsid w:val="00DA21C0"/>
    <w:rsid w:val="00DA2B35"/>
    <w:rsid w:val="00DA60DB"/>
    <w:rsid w:val="00DA73A4"/>
    <w:rsid w:val="00DB0C34"/>
    <w:rsid w:val="00DC223C"/>
    <w:rsid w:val="00DC2D02"/>
    <w:rsid w:val="00DC481A"/>
    <w:rsid w:val="00DC5265"/>
    <w:rsid w:val="00DD225B"/>
    <w:rsid w:val="00DD3E2E"/>
    <w:rsid w:val="00DD570B"/>
    <w:rsid w:val="00DD6A73"/>
    <w:rsid w:val="00DD7B45"/>
    <w:rsid w:val="00DE03B4"/>
    <w:rsid w:val="00DE0575"/>
    <w:rsid w:val="00DE184C"/>
    <w:rsid w:val="00DE6307"/>
    <w:rsid w:val="00DF7B6E"/>
    <w:rsid w:val="00E02DF7"/>
    <w:rsid w:val="00E0380B"/>
    <w:rsid w:val="00E0428C"/>
    <w:rsid w:val="00E0474A"/>
    <w:rsid w:val="00E069D7"/>
    <w:rsid w:val="00E103EF"/>
    <w:rsid w:val="00E1213C"/>
    <w:rsid w:val="00E148EC"/>
    <w:rsid w:val="00E154AB"/>
    <w:rsid w:val="00E34682"/>
    <w:rsid w:val="00E35801"/>
    <w:rsid w:val="00E51F30"/>
    <w:rsid w:val="00E52AAE"/>
    <w:rsid w:val="00E56357"/>
    <w:rsid w:val="00E569C4"/>
    <w:rsid w:val="00E6540D"/>
    <w:rsid w:val="00E6791B"/>
    <w:rsid w:val="00E70D06"/>
    <w:rsid w:val="00E84CE1"/>
    <w:rsid w:val="00E85EDB"/>
    <w:rsid w:val="00E97663"/>
    <w:rsid w:val="00EA186C"/>
    <w:rsid w:val="00EA2734"/>
    <w:rsid w:val="00EB4247"/>
    <w:rsid w:val="00EB5F24"/>
    <w:rsid w:val="00EE5DF3"/>
    <w:rsid w:val="00EE7BB4"/>
    <w:rsid w:val="00EE7E14"/>
    <w:rsid w:val="00EF64D0"/>
    <w:rsid w:val="00EF7F05"/>
    <w:rsid w:val="00F21A83"/>
    <w:rsid w:val="00F40CCB"/>
    <w:rsid w:val="00F52174"/>
    <w:rsid w:val="00F52542"/>
    <w:rsid w:val="00F62EF6"/>
    <w:rsid w:val="00F835B7"/>
    <w:rsid w:val="00F940F3"/>
    <w:rsid w:val="00F96B9E"/>
    <w:rsid w:val="00FA16AC"/>
    <w:rsid w:val="00FA7999"/>
    <w:rsid w:val="00FB02E6"/>
    <w:rsid w:val="00FB0DC1"/>
    <w:rsid w:val="00FB2DDC"/>
    <w:rsid w:val="00FB2EFB"/>
    <w:rsid w:val="00FB4649"/>
    <w:rsid w:val="00FC4FA1"/>
    <w:rsid w:val="00FC706A"/>
    <w:rsid w:val="00FD1A70"/>
    <w:rsid w:val="00FD56C8"/>
    <w:rsid w:val="00FE18D3"/>
    <w:rsid w:val="00FE3421"/>
    <w:rsid w:val="00FE4248"/>
    <w:rsid w:val="00FE6830"/>
    <w:rsid w:val="00FF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D7B7BD"/>
  <w15:chartTrackingRefBased/>
  <w15:docId w15:val="{46E2EF93-7263-4F38-9CB3-6C9F0C810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4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30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4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9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0F3"/>
    <w:rPr>
      <w:rFonts w:asciiTheme="majorHAnsi" w:eastAsiaTheme="majorEastAsia" w:hAnsiTheme="majorHAnsi" w:cstheme="majorBidi"/>
      <w:color w:val="365F91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308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252348"/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52348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252348"/>
    <w:rPr>
      <w:color w:val="0000F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5367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00E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0EC"/>
    <w:rPr>
      <w:rFonts w:ascii="Segoe UI" w:hAnsi="Segoe UI" w:cs="Segoe UI"/>
      <w:sz w:val="18"/>
      <w:szCs w:val="18"/>
    </w:rPr>
  </w:style>
  <w:style w:type="table" w:customStyle="1" w:styleId="PlainTable11">
    <w:name w:val="Plain Table 11"/>
    <w:basedOn w:val="TableNormal"/>
    <w:next w:val="PlainTable1"/>
    <w:uiPriority w:val="41"/>
    <w:rsid w:val="005C7372"/>
    <w:pPr>
      <w:spacing w:after="0"/>
    </w:p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1">
    <w:name w:val="Plain Table 1"/>
    <w:basedOn w:val="TableNormal"/>
    <w:uiPriority w:val="41"/>
    <w:rsid w:val="005C7372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5710C"/>
    <w:rPr>
      <w:rFonts w:ascii="AdvP7627" w:hAnsi="AdvP7627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5F61AC"/>
    <w:rPr>
      <w:rFonts w:ascii="AdvP6EC0" w:hAnsi="AdvP6EC0" w:hint="default"/>
      <w:b w:val="0"/>
      <w:bCs w:val="0"/>
      <w:i w:val="0"/>
      <w:iCs w:val="0"/>
      <w:color w:val="231F20"/>
      <w:sz w:val="20"/>
      <w:szCs w:val="20"/>
    </w:rPr>
  </w:style>
  <w:style w:type="table" w:styleId="TableGrid">
    <w:name w:val="Table Grid"/>
    <w:basedOn w:val="TableNormal"/>
    <w:uiPriority w:val="59"/>
    <w:rsid w:val="002229F8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CF3A5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1908A0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1908A0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CD28D6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D28D6"/>
  </w:style>
  <w:style w:type="paragraph" w:styleId="Footer">
    <w:name w:val="footer"/>
    <w:basedOn w:val="Normal"/>
    <w:link w:val="FooterChar"/>
    <w:uiPriority w:val="99"/>
    <w:unhideWhenUsed/>
    <w:rsid w:val="00CD28D6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D28D6"/>
  </w:style>
  <w:style w:type="character" w:styleId="UnresolvedMention">
    <w:name w:val="Unresolved Mention"/>
    <w:basedOn w:val="DefaultParagraphFont"/>
    <w:uiPriority w:val="99"/>
    <w:semiHidden/>
    <w:unhideWhenUsed/>
    <w:rsid w:val="00E6791B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Char"/>
    <w:rsid w:val="00E6791B"/>
    <w:pPr>
      <w:spacing w:after="0"/>
      <w:jc w:val="center"/>
    </w:pPr>
    <w:rPr>
      <w:rFonts w:ascii="Calibri" w:hAnsi="Calibri" w:cs="Calibri"/>
      <w:noProof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6791B"/>
  </w:style>
  <w:style w:type="character" w:customStyle="1" w:styleId="EndNoteBibliographyTitleChar">
    <w:name w:val="EndNote Bibliography Title Char"/>
    <w:basedOn w:val="ListParagraphChar"/>
    <w:link w:val="EndNoteBibliographyTitle"/>
    <w:rsid w:val="00E6791B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E6791B"/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ListParagraphChar"/>
    <w:link w:val="EndNoteBibliography"/>
    <w:rsid w:val="00E6791B"/>
    <w:rPr>
      <w:rFonts w:ascii="Calibri" w:hAnsi="Calibri" w:cs="Calibri"/>
      <w:noProof/>
    </w:rPr>
  </w:style>
  <w:style w:type="character" w:styleId="FollowedHyperlink">
    <w:name w:val="FollowedHyperlink"/>
    <w:basedOn w:val="DefaultParagraphFont"/>
    <w:uiPriority w:val="99"/>
    <w:semiHidden/>
    <w:unhideWhenUsed/>
    <w:rsid w:val="00385EFF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4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986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jpe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fontTable" Target="fontTable.xml"/><Relationship Id="rId18" Type="http://schemas.openxmlformats.org/officeDocument/2006/relationships/footer" Target="footer1.xml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08B1C-024B-4CC5-8452-9A5CCED2C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20060</Words>
  <Characters>114345</Characters>
  <Application>Microsoft Office Word</Application>
  <DocSecurity>0</DocSecurity>
  <Lines>952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Alyssa Hahn</dc:creator>
  <cp:keywords/>
  <dc:description/>
  <cp:lastModifiedBy>Hahn, Alyssa</cp:lastModifiedBy>
  <cp:revision>5</cp:revision>
  <cp:lastPrinted>2021-11-04T18:36:00Z</cp:lastPrinted>
  <dcterms:created xsi:type="dcterms:W3CDTF">2021-10-13T03:58:00Z</dcterms:created>
  <dcterms:modified xsi:type="dcterms:W3CDTF">2021-11-04T18:36:00Z</dcterms:modified>
</cp:coreProperties>
</file>